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Karen Lais Mar tins Pontes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RM: 82827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Primeiro erro encontrado: The method calculaPena(Resposta, Resposta) from the type  JulgamentoPrisioneiro refers to the missing type Resposta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static org.junit.jupiter.api.Assertions.fail;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org.junit.jupiter.api.Test;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static org.junit.Assert.assertEquals;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 JulgamentoPrisioneiroTeste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PENA_INOCENCIA = 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PENA_CONDENACAO_MUTUA = 15;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PENA_CONDENACAO_INDIVIDUAL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PENA_CONDENACAO_CUMPLICES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void calculaPena()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JulgamentoPrisioneiro julg = new JulgamentoPrisioneiro();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respostaPrisioneiroA = "Culpado";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respostaPrisioneiroB = "Culpado";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pena = julg.calculaPena(respostaPrisioneiroA, respostaPrisioneiroB);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assertEquals(15,pena);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