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D910B" w14:textId="12994D0F" w:rsidR="001D0B3C" w:rsidRPr="00BD2058" w:rsidRDefault="00DD6E95" w:rsidP="00F54E3F">
      <w:pPr>
        <w:pStyle w:val="Title"/>
        <w:spacing w:after="0"/>
        <w:jc w:val="both"/>
      </w:pPr>
      <w:r w:rsidRPr="00BD2058">
        <w:t>T</w:t>
      </w:r>
      <w:r w:rsidR="00026BA1" w:rsidRPr="00BD2058">
        <w:t>-</w:t>
      </w:r>
      <w:r w:rsidRPr="00BD2058">
        <w:t>A</w:t>
      </w:r>
      <w:r w:rsidR="00026BA1" w:rsidRPr="00BD2058">
        <w:t>-</w:t>
      </w:r>
      <w:r w:rsidRPr="00BD2058">
        <w:t>T</w:t>
      </w:r>
      <w:r w:rsidR="00A05E4E" w:rsidRPr="00BD2058">
        <w:t xml:space="preserve"> (Condensed Version)</w:t>
      </w:r>
    </w:p>
    <w:p w14:paraId="16C072C4" w14:textId="77777777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</w:pPr>
    </w:p>
    <w:p w14:paraId="38125E97" w14:textId="1D989730" w:rsidR="00221A19" w:rsidRPr="00BD2058" w:rsidRDefault="00221A19" w:rsidP="00F54E3F">
      <w:pPr>
        <w:pStyle w:val="NormalWeb"/>
        <w:spacing w:before="0" w:beforeAutospacing="0" w:after="0" w:afterAutospacing="0"/>
        <w:jc w:val="both"/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</w:pPr>
      <w:r w:rsidRPr="00BD2058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Use </w:t>
      </w:r>
      <w:r w:rsidR="00026BA1" w:rsidRPr="00BD2058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the </w:t>
      </w:r>
      <w:r w:rsidR="00026BA1" w:rsidRPr="00BD2058">
        <w:rPr>
          <w:rStyle w:val="Emphasis"/>
          <w:rFonts w:asciiTheme="minorHAnsi" w:hAnsiTheme="minorHAnsi" w:cstheme="minorHAnsi"/>
          <w:b/>
          <w:bCs/>
          <w:i w:val="0"/>
          <w:iCs w:val="0"/>
          <w:color w:val="000000"/>
          <w:sz w:val="22"/>
          <w:szCs w:val="22"/>
        </w:rPr>
        <w:t>T-A-T</w:t>
      </w:r>
      <w:r w:rsidRPr="00BD2058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 to calm your emotions so that you can get clarity about the problem and find solutions.</w:t>
      </w:r>
      <w:r w:rsidR="00026BA1" w:rsidRPr="00BD2058">
        <w:rPr>
          <w:rStyle w:val="EndnoteReference"/>
          <w:rFonts w:asciiTheme="minorHAnsi" w:hAnsiTheme="minorHAnsi" w:cstheme="minorHAnsi"/>
          <w:sz w:val="22"/>
          <w:szCs w:val="22"/>
        </w:rPr>
        <w:endnoteReference w:id="1"/>
      </w:r>
      <w:r w:rsidRPr="00BD2058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 </w:t>
      </w:r>
    </w:p>
    <w:p w14:paraId="3AC029F5" w14:textId="77777777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3C3899E" w14:textId="5136BEDC" w:rsidR="00221A19" w:rsidRPr="00BD2058" w:rsidRDefault="008A1DB3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53C5B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Assume th</w:t>
      </w:r>
      <w:r w:rsidR="00A05E4E" w:rsidRPr="00D53C5B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is</w:t>
      </w:r>
      <w:r w:rsidRPr="00D53C5B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pos</w:t>
      </w:r>
      <w:r w:rsidR="00A05E4E" w:rsidRPr="00D53C5B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e for each step below</w:t>
      </w:r>
      <w:r w:rsidRPr="00D53C5B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: </w:t>
      </w:r>
      <w:r w:rsidR="00A05E4E" w:rsidRPr="00D53C5B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With a single hand, place the ring finger and thumb on either side of the bridge of the nose, and the middle finger on the lower-middle forehead, about an inch higher than the area between the eyebrows.</w:t>
      </w:r>
      <w:r w:rsidR="00221A19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C44E4F3" w14:textId="39EE5FED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F83462A" w14:textId="4699567C" w:rsidR="008A1DB3" w:rsidRPr="00BD2058" w:rsidRDefault="00196745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>Hold the pose for two minutes during each step.</w:t>
      </w:r>
      <w:r w:rsidR="00221A19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Between each step, pause and jot down a few words that will help you remember 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any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thoughts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, images, or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experience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BB9C7E6" w14:textId="77777777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1BB8D66" w14:textId="532C6961" w:rsidR="00026BA1" w:rsidRPr="00BD2058" w:rsidRDefault="00026BA1" w:rsidP="00026BA1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b/>
          <w:bCs/>
          <w:color w:val="000000"/>
          <w:sz w:val="22"/>
          <w:szCs w:val="22"/>
        </w:rPr>
        <w:t>Choose an issue or problem.</w:t>
      </w:r>
    </w:p>
    <w:p w14:paraId="1A27BC4F" w14:textId="190AE47B" w:rsidR="008A1DB3" w:rsidRPr="00BD2058" w:rsidRDefault="00221A19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Imagine a problem in your life. 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Use all your senses to feel the feelings about the problem. </w:t>
      </w:r>
      <w:r w:rsidR="000C3A19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Rate your discomfort on a scale </w:t>
      </w:r>
      <w:r w:rsidR="00F54E3F" w:rsidRPr="00BD2058">
        <w:rPr>
          <w:rFonts w:asciiTheme="minorHAnsi" w:hAnsiTheme="minorHAnsi" w:cstheme="minorHAnsi"/>
          <w:color w:val="000000"/>
          <w:sz w:val="22"/>
          <w:szCs w:val="22"/>
        </w:rPr>
        <w:t>of</w:t>
      </w:r>
      <w:r w:rsidR="000C3A19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46E4C" w:rsidRPr="00BD2058">
        <w:rPr>
          <w:rFonts w:asciiTheme="minorHAnsi" w:hAnsiTheme="minorHAnsi" w:cstheme="minorHAnsi"/>
          <w:color w:val="000000"/>
          <w:sz w:val="22"/>
          <w:szCs w:val="22"/>
        </w:rPr>
        <w:t>one to ten</w:t>
      </w:r>
      <w:r w:rsidR="00026BA1" w:rsidRPr="00BD205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0BBE612" w14:textId="73763F2A" w:rsidR="00026BA1" w:rsidRPr="00BD2058" w:rsidRDefault="00026BA1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A622D90" w14:textId="63F06977" w:rsidR="00026BA1" w:rsidRPr="00BD2058" w:rsidRDefault="00026BA1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Take the pose </w:t>
      </w:r>
      <w:proofErr w:type="gramStart"/>
      <w:r w:rsidRPr="00BD2058">
        <w:rPr>
          <w:rFonts w:asciiTheme="minorHAnsi" w:hAnsiTheme="minorHAnsi" w:cstheme="minorHAnsi"/>
          <w:color w:val="000000"/>
          <w:sz w:val="22"/>
          <w:szCs w:val="22"/>
        </w:rPr>
        <w:t>again, and</w:t>
      </w:r>
      <w:proofErr w:type="gramEnd"/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breathe.</w:t>
      </w:r>
    </w:p>
    <w:p w14:paraId="3B81F028" w14:textId="77777777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B1C5799" w14:textId="77777777" w:rsidR="00196745" w:rsidRPr="00BD2058" w:rsidRDefault="00196745" w:rsidP="0019674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Imagine what you would think and feel if you did not have this problem.</w:t>
      </w:r>
    </w:p>
    <w:p w14:paraId="141FCFB0" w14:textId="77777777" w:rsidR="00196745" w:rsidRPr="00BD2058" w:rsidRDefault="00196745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7C3A9DE" w14:textId="19C894A5" w:rsidR="00F54E3F" w:rsidRPr="00BD2058" w:rsidRDefault="00221A19" w:rsidP="00196745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Take the pose </w:t>
      </w:r>
      <w:proofErr w:type="gramStart"/>
      <w:r w:rsidRPr="00BD2058">
        <w:rPr>
          <w:rFonts w:asciiTheme="minorHAnsi" w:hAnsiTheme="minorHAnsi" w:cstheme="minorHAnsi"/>
          <w:color w:val="000000"/>
          <w:sz w:val="22"/>
          <w:szCs w:val="22"/>
        </w:rPr>
        <w:t>again</w:t>
      </w:r>
      <w:r w:rsidR="00196745" w:rsidRPr="00BD2058">
        <w:rPr>
          <w:rFonts w:asciiTheme="minorHAnsi" w:hAnsiTheme="minorHAnsi" w:cstheme="minorHAnsi"/>
          <w:color w:val="000000"/>
          <w:sz w:val="22"/>
          <w:szCs w:val="22"/>
        </w:rPr>
        <w:t>, and</w:t>
      </w:r>
      <w:proofErr w:type="gramEnd"/>
      <w:r w:rsidR="00196745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breathe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3EFB32EB" w14:textId="45DD24F5" w:rsidR="00196745" w:rsidRPr="00BD2058" w:rsidRDefault="00196745" w:rsidP="00196745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E84C2A5" w14:textId="6E6040F1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b/>
          <w:i/>
        </w:rPr>
        <w:t xml:space="preserve">“God, thank You for </w:t>
      </w:r>
      <w:r w:rsidRPr="00D53C5B">
        <w:rPr>
          <w:rFonts w:cstheme="minorHAnsi"/>
          <w:b/>
          <w:i/>
          <w:highlight w:val="yellow"/>
        </w:rPr>
        <w:t>healing all the</w:t>
      </w:r>
      <w:r w:rsidRPr="00BD2058">
        <w:rPr>
          <w:rFonts w:cstheme="minorHAnsi"/>
          <w:b/>
          <w:i/>
        </w:rPr>
        <w:t xml:space="preserve"> origins of this problem.”</w:t>
      </w:r>
      <w:r w:rsidRPr="00BD2058">
        <w:rPr>
          <w:rFonts w:cstheme="minorHAnsi"/>
          <w:b/>
        </w:rPr>
        <w:t xml:space="preserve"> </w:t>
      </w:r>
      <w:r w:rsidRPr="00BD2058">
        <w:rPr>
          <w:rFonts w:cstheme="minorHAnsi"/>
          <w:b/>
          <w:i/>
        </w:rPr>
        <w:t xml:space="preserve">(Pause for 1 minute) </w:t>
      </w:r>
      <w:r w:rsidRPr="00BD2058">
        <w:rPr>
          <w:rFonts w:cstheme="minorHAnsi"/>
          <w:i/>
        </w:rPr>
        <w:t>“</w:t>
      </w:r>
      <w:r w:rsidRPr="00BD2058">
        <w:rPr>
          <w:rFonts w:cstheme="minorHAnsi"/>
          <w:b/>
          <w:i/>
        </w:rPr>
        <w:t>All the origins of this problem are healing now</w:t>
      </w:r>
      <w:r w:rsidRPr="00BD2058">
        <w:rPr>
          <w:rFonts w:cstheme="minorHAnsi"/>
          <w:b/>
        </w:rPr>
        <w:t>.</w:t>
      </w:r>
      <w:r w:rsidRPr="00BD2058">
        <w:rPr>
          <w:rFonts w:cstheme="minorHAnsi"/>
          <w:b/>
          <w:i/>
        </w:rPr>
        <w:t>” (Pause for 1 minute)</w:t>
      </w:r>
    </w:p>
    <w:p w14:paraId="0CB26273" w14:textId="79FA366F" w:rsidR="00196745" w:rsidRPr="00BD2058" w:rsidRDefault="00196745" w:rsidP="00196745">
      <w:pPr>
        <w:spacing w:after="0"/>
        <w:jc w:val="both"/>
        <w:rPr>
          <w:rFonts w:cstheme="minorHAnsi"/>
        </w:rPr>
      </w:pPr>
    </w:p>
    <w:p w14:paraId="0F0745C6" w14:textId="2469874D" w:rsidR="00196745" w:rsidRPr="00BD2058" w:rsidRDefault="00196745" w:rsidP="00196745">
      <w:pPr>
        <w:spacing w:after="0"/>
        <w:ind w:left="360"/>
        <w:jc w:val="both"/>
        <w:rPr>
          <w:rFonts w:cstheme="minorHAnsi"/>
        </w:rPr>
      </w:pPr>
      <w:r w:rsidRPr="00BD2058">
        <w:rPr>
          <w:rFonts w:cstheme="minorHAnsi"/>
        </w:rPr>
        <w:t xml:space="preserve">Take the pose </w:t>
      </w:r>
      <w:proofErr w:type="gramStart"/>
      <w:r w:rsidRPr="00BD2058">
        <w:rPr>
          <w:rFonts w:cstheme="minorHAnsi"/>
        </w:rPr>
        <w:t>again, and</w:t>
      </w:r>
      <w:proofErr w:type="gramEnd"/>
      <w:r w:rsidRPr="00BD2058">
        <w:rPr>
          <w:rFonts w:cstheme="minorHAnsi"/>
        </w:rPr>
        <w:t xml:space="preserve"> breathe.</w:t>
      </w:r>
    </w:p>
    <w:p w14:paraId="7F785721" w14:textId="46B39C1A" w:rsidR="00196745" w:rsidRPr="00BD2058" w:rsidRDefault="00196745" w:rsidP="00196745">
      <w:pPr>
        <w:spacing w:after="0"/>
        <w:ind w:left="360"/>
        <w:jc w:val="both"/>
        <w:rPr>
          <w:rFonts w:cstheme="minorHAnsi"/>
        </w:rPr>
      </w:pPr>
    </w:p>
    <w:p w14:paraId="793B9A1B" w14:textId="43592DD3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b/>
          <w:i/>
        </w:rPr>
        <w:t>“God, thank You for healing all the areas of my life, mind, and body that are misoriented by this problem.”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b/>
          <w:i/>
        </w:rPr>
        <w:t xml:space="preserve">(Pause for 1 minute) </w:t>
      </w:r>
      <w:r w:rsidRPr="00BD2058">
        <w:rPr>
          <w:rFonts w:cstheme="minorHAnsi"/>
        </w:rPr>
        <w:t>“</w:t>
      </w:r>
      <w:r w:rsidRPr="00BD2058">
        <w:rPr>
          <w:rFonts w:cstheme="minorHAnsi"/>
          <w:b/>
          <w:i/>
        </w:rPr>
        <w:t>All the areas of my life, mind, and body that are misoriented by this problem are healing now</w:t>
      </w:r>
      <w:r w:rsidRPr="00BD2058">
        <w:rPr>
          <w:rFonts w:cstheme="minorHAnsi"/>
          <w:b/>
        </w:rPr>
        <w:t>.”</w:t>
      </w:r>
      <w:r w:rsidRPr="00BD2058">
        <w:rPr>
          <w:rFonts w:cstheme="minorHAnsi"/>
          <w:b/>
          <w:i/>
        </w:rPr>
        <w:t xml:space="preserve"> (Pause for 1 minute)</w:t>
      </w:r>
    </w:p>
    <w:p w14:paraId="4F3FCB46" w14:textId="1A0090BC" w:rsidR="00196745" w:rsidRPr="00BD2058" w:rsidRDefault="00196745" w:rsidP="00196745">
      <w:pPr>
        <w:spacing w:after="0"/>
        <w:jc w:val="both"/>
        <w:rPr>
          <w:rFonts w:cstheme="minorHAnsi"/>
          <w:i/>
        </w:rPr>
      </w:pPr>
    </w:p>
    <w:p w14:paraId="22BD2E21" w14:textId="5808681D" w:rsidR="00196745" w:rsidRPr="00BD2058" w:rsidRDefault="00196745" w:rsidP="00196745">
      <w:pPr>
        <w:spacing w:after="0"/>
        <w:ind w:left="360"/>
        <w:jc w:val="both"/>
        <w:rPr>
          <w:rFonts w:cstheme="minorHAnsi"/>
          <w:iCs/>
        </w:rPr>
      </w:pPr>
      <w:r w:rsidRPr="00BD2058">
        <w:rPr>
          <w:rFonts w:cstheme="minorHAnsi"/>
          <w:iCs/>
        </w:rPr>
        <w:t xml:space="preserve">Take the pose </w:t>
      </w:r>
      <w:proofErr w:type="gramStart"/>
      <w:r w:rsidRPr="00BD2058">
        <w:rPr>
          <w:rFonts w:cstheme="minorHAnsi"/>
          <w:iCs/>
        </w:rPr>
        <w:t>again, and</w:t>
      </w:r>
      <w:proofErr w:type="gramEnd"/>
      <w:r w:rsidRPr="00BD2058">
        <w:rPr>
          <w:rFonts w:cstheme="minorHAnsi"/>
          <w:iCs/>
        </w:rPr>
        <w:t xml:space="preserve"> breathe.</w:t>
      </w:r>
    </w:p>
    <w:p w14:paraId="558F0E01" w14:textId="6C1924A9" w:rsidR="00196745" w:rsidRPr="00BD2058" w:rsidRDefault="00196745" w:rsidP="00196745">
      <w:pPr>
        <w:spacing w:after="0"/>
        <w:ind w:left="360"/>
        <w:jc w:val="both"/>
        <w:rPr>
          <w:rFonts w:cstheme="minorHAnsi"/>
          <w:iCs/>
        </w:rPr>
      </w:pPr>
    </w:p>
    <w:p w14:paraId="7A1D429A" w14:textId="77777777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b/>
          <w:i/>
        </w:rPr>
        <w:t>“God, thank You for healing all the places in me that get something out of holding on to this problem.” (Pause for 1 minute)</w:t>
      </w:r>
      <w:r w:rsidRPr="00BD2058">
        <w:rPr>
          <w:rFonts w:cstheme="minorHAnsi"/>
          <w:b/>
        </w:rPr>
        <w:t xml:space="preserve"> </w:t>
      </w:r>
      <w:r w:rsidRPr="00BD2058">
        <w:rPr>
          <w:rFonts w:cstheme="minorHAnsi"/>
          <w:b/>
          <w:i/>
        </w:rPr>
        <w:t>“All the places in me that get something out of holding on to this problem are healing now</w:t>
      </w:r>
      <w:r w:rsidRPr="00BD2058">
        <w:rPr>
          <w:rFonts w:cstheme="minorHAnsi"/>
          <w:b/>
        </w:rPr>
        <w:t>.”</w:t>
      </w:r>
      <w:r w:rsidRPr="00BD2058">
        <w:rPr>
          <w:rFonts w:cstheme="minorHAnsi"/>
          <w:b/>
          <w:i/>
        </w:rPr>
        <w:t xml:space="preserve"> (Pause for 1 minute)</w:t>
      </w:r>
    </w:p>
    <w:p w14:paraId="1BA0619B" w14:textId="1EEB8364" w:rsidR="00196745" w:rsidRPr="00BD2058" w:rsidRDefault="00196745" w:rsidP="00196745">
      <w:pPr>
        <w:spacing w:after="0"/>
        <w:jc w:val="both"/>
        <w:rPr>
          <w:rFonts w:cstheme="minorHAnsi"/>
          <w:iCs/>
        </w:rPr>
      </w:pPr>
    </w:p>
    <w:p w14:paraId="4C1C68E5" w14:textId="2CF0FCE4" w:rsidR="00196745" w:rsidRPr="00BD2058" w:rsidRDefault="00196745" w:rsidP="00196745">
      <w:pPr>
        <w:spacing w:after="0"/>
        <w:ind w:left="360"/>
        <w:jc w:val="both"/>
        <w:rPr>
          <w:rFonts w:cstheme="minorHAnsi"/>
          <w:iCs/>
        </w:rPr>
      </w:pPr>
      <w:r w:rsidRPr="00BD2058">
        <w:rPr>
          <w:rFonts w:cstheme="minorHAnsi"/>
          <w:iCs/>
        </w:rPr>
        <w:t xml:space="preserve">Take the pose </w:t>
      </w:r>
      <w:proofErr w:type="gramStart"/>
      <w:r w:rsidRPr="00BD2058">
        <w:rPr>
          <w:rFonts w:cstheme="minorHAnsi"/>
          <w:iCs/>
        </w:rPr>
        <w:t>again, and</w:t>
      </w:r>
      <w:proofErr w:type="gramEnd"/>
      <w:r w:rsidRPr="00BD2058">
        <w:rPr>
          <w:rFonts w:cstheme="minorHAnsi"/>
          <w:iCs/>
        </w:rPr>
        <w:t xml:space="preserve"> breathe.</w:t>
      </w:r>
    </w:p>
    <w:p w14:paraId="342273AC" w14:textId="77777777" w:rsidR="00196745" w:rsidRPr="00BD2058" w:rsidRDefault="00196745" w:rsidP="00196745">
      <w:pPr>
        <w:spacing w:after="0"/>
        <w:ind w:left="360"/>
        <w:jc w:val="both"/>
        <w:rPr>
          <w:rFonts w:cstheme="minorHAnsi"/>
          <w:iCs/>
        </w:rPr>
      </w:pPr>
    </w:p>
    <w:p w14:paraId="5BE94E73" w14:textId="31A980D9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i/>
        </w:rPr>
        <w:t>“</w:t>
      </w:r>
      <w:r w:rsidRPr="00BD2058">
        <w:rPr>
          <w:rFonts w:cstheme="minorHAnsi"/>
          <w:b/>
          <w:i/>
        </w:rPr>
        <w:t>I forgive everyone and everything that I have blamed for this problem, including God and myself.”</w:t>
      </w:r>
      <w:r w:rsidRPr="00BD2058">
        <w:rPr>
          <w:rFonts w:cstheme="minorHAnsi"/>
          <w:b/>
        </w:rPr>
        <w:t xml:space="preserve"> </w:t>
      </w:r>
      <w:r w:rsidRPr="00BD2058">
        <w:rPr>
          <w:rFonts w:cstheme="minorHAnsi"/>
          <w:b/>
          <w:i/>
        </w:rPr>
        <w:t xml:space="preserve">(Hold the pose for two minutes, and breathe) </w:t>
      </w:r>
    </w:p>
    <w:p w14:paraId="737868E2" w14:textId="6E0B6498" w:rsidR="00196745" w:rsidRPr="00BD2058" w:rsidRDefault="00196745" w:rsidP="00196745">
      <w:pPr>
        <w:spacing w:after="0"/>
        <w:jc w:val="both"/>
        <w:rPr>
          <w:rFonts w:cstheme="minorHAnsi"/>
        </w:rPr>
      </w:pPr>
    </w:p>
    <w:p w14:paraId="461F0F48" w14:textId="06DFA29C" w:rsidR="00196745" w:rsidRPr="00BD2058" w:rsidRDefault="00196745" w:rsidP="00196745">
      <w:pPr>
        <w:spacing w:after="0"/>
        <w:ind w:left="360"/>
        <w:jc w:val="both"/>
        <w:rPr>
          <w:rFonts w:cstheme="minorHAnsi"/>
        </w:rPr>
      </w:pPr>
      <w:r w:rsidRPr="00BD2058">
        <w:rPr>
          <w:rFonts w:cstheme="minorHAnsi"/>
        </w:rPr>
        <w:t xml:space="preserve">Take the pose </w:t>
      </w:r>
      <w:proofErr w:type="gramStart"/>
      <w:r w:rsidRPr="00BD2058">
        <w:rPr>
          <w:rFonts w:cstheme="minorHAnsi"/>
        </w:rPr>
        <w:t>again, and</w:t>
      </w:r>
      <w:proofErr w:type="gramEnd"/>
      <w:r w:rsidRPr="00BD2058">
        <w:rPr>
          <w:rFonts w:cstheme="minorHAnsi"/>
        </w:rPr>
        <w:t xml:space="preserve"> breathe.</w:t>
      </w:r>
    </w:p>
    <w:p w14:paraId="4C6DF2B8" w14:textId="77777777" w:rsidR="00196745" w:rsidRPr="00BD2058" w:rsidRDefault="00196745" w:rsidP="00196745">
      <w:pPr>
        <w:spacing w:after="0"/>
        <w:ind w:left="360"/>
        <w:jc w:val="both"/>
        <w:rPr>
          <w:rFonts w:cstheme="minorHAnsi"/>
        </w:rPr>
      </w:pPr>
    </w:p>
    <w:p w14:paraId="3789EE53" w14:textId="390B7418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i/>
        </w:rPr>
        <w:t>“</w:t>
      </w:r>
      <w:r w:rsidRPr="00BD2058">
        <w:rPr>
          <w:rFonts w:cstheme="minorHAnsi"/>
          <w:b/>
          <w:i/>
        </w:rPr>
        <w:t>I ask forgiveness from everyone and everything that I have harmed by holding on to this problem, including God’s purposes and my True Self.”</w:t>
      </w:r>
      <w:r w:rsidRPr="00BD2058">
        <w:rPr>
          <w:rFonts w:cstheme="minorHAnsi"/>
          <w:b/>
        </w:rPr>
        <w:t xml:space="preserve"> </w:t>
      </w:r>
      <w:r w:rsidRPr="00BD2058">
        <w:rPr>
          <w:rFonts w:cstheme="minorHAnsi"/>
          <w:b/>
          <w:i/>
        </w:rPr>
        <w:t>(Pause for 2 minutes)</w:t>
      </w:r>
    </w:p>
    <w:p w14:paraId="291C59DA" w14:textId="77777777" w:rsidR="00946E4C" w:rsidRPr="00BD2058" w:rsidRDefault="00946E4C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A77E814" w14:textId="35B2DECC" w:rsidR="00221A19" w:rsidRPr="00F54E3F" w:rsidRDefault="00221A19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>Pause. Write</w:t>
      </w:r>
      <w:r w:rsidR="00BD2058">
        <w:rPr>
          <w:rFonts w:asciiTheme="minorHAnsi" w:hAnsiTheme="minorHAnsi" w:cstheme="minorHAnsi"/>
          <w:color w:val="000000"/>
          <w:sz w:val="22"/>
          <w:szCs w:val="22"/>
        </w:rPr>
        <w:t xml:space="preserve"> down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your thoughts</w:t>
      </w:r>
      <w:r w:rsidR="00BD2058">
        <w:rPr>
          <w:rFonts w:asciiTheme="minorHAnsi" w:hAnsiTheme="minorHAnsi" w:cstheme="minorHAnsi"/>
          <w:color w:val="000000"/>
          <w:sz w:val="22"/>
          <w:szCs w:val="22"/>
        </w:rPr>
        <w:t xml:space="preserve"> and note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how you feel right now about the problem. You might again rate the intensity of your feelings on a scale </w:t>
      </w:r>
      <w:r w:rsidR="00946E4C" w:rsidRPr="00BD2058">
        <w:rPr>
          <w:rFonts w:asciiTheme="minorHAnsi" w:hAnsiTheme="minorHAnsi" w:cstheme="minorHAnsi"/>
          <w:color w:val="000000"/>
          <w:sz w:val="22"/>
          <w:szCs w:val="22"/>
        </w:rPr>
        <w:t>of one to ten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0F4C1D" w14:textId="77777777" w:rsidR="000C07D6" w:rsidRPr="00F54E3F" w:rsidRDefault="000C07D6" w:rsidP="00F54E3F">
      <w:pPr>
        <w:spacing w:after="0"/>
        <w:jc w:val="both"/>
        <w:rPr>
          <w:rFonts w:cstheme="minorHAnsi"/>
        </w:rPr>
      </w:pPr>
    </w:p>
    <w:sectPr w:rsidR="000C07D6" w:rsidRPr="00F54E3F" w:rsidSect="00DD6E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4CDC63" w14:textId="77777777" w:rsidR="009D4270" w:rsidRDefault="009D4270" w:rsidP="00221A19">
      <w:pPr>
        <w:spacing w:after="0"/>
      </w:pPr>
      <w:r>
        <w:separator/>
      </w:r>
    </w:p>
  </w:endnote>
  <w:endnote w:type="continuationSeparator" w:id="0">
    <w:p w14:paraId="4B3F587C" w14:textId="77777777" w:rsidR="009D4270" w:rsidRDefault="009D4270" w:rsidP="00221A19">
      <w:pPr>
        <w:spacing w:after="0"/>
      </w:pPr>
      <w:r>
        <w:continuationSeparator/>
      </w:r>
    </w:p>
  </w:endnote>
  <w:endnote w:id="1">
    <w:p w14:paraId="24A4B4D8" w14:textId="77777777" w:rsidR="00026BA1" w:rsidRPr="00541B0D" w:rsidRDefault="00026BA1" w:rsidP="00026BA1">
      <w:r>
        <w:rPr>
          <w:rStyle w:val="EndnoteReference"/>
        </w:rPr>
        <w:endnoteRef/>
      </w:r>
      <w:r>
        <w:t xml:space="preserve"> </w:t>
      </w:r>
      <w:hyperlink r:id="rId1" w:history="1">
        <w:r w:rsidRPr="00814EFB">
          <w:rPr>
            <w:rStyle w:val="Hyperlink"/>
            <w:sz w:val="20"/>
            <w:szCs w:val="20"/>
          </w:rPr>
          <w:t>https://en.wikipedia.org/wiki/Tapas_Acupressure_Technique</w:t>
        </w:r>
      </w:hyperlink>
      <w:r w:rsidRPr="00814EFB">
        <w:rPr>
          <w:sz w:val="20"/>
          <w:szCs w:val="20"/>
        </w:rPr>
        <w:t>.</w:t>
      </w:r>
      <w:r w:rsidRPr="00814EFB">
        <w:rPr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Adapted for Karis Fellowships by Nancy Diven.</w:t>
      </w:r>
    </w:p>
    <w:p w14:paraId="5DBA8EAB" w14:textId="77777777" w:rsidR="00026BA1" w:rsidRDefault="00026BA1" w:rsidP="00026BA1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72BBE5" w14:textId="77777777" w:rsidR="007E3A98" w:rsidRDefault="007E3A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BC08A" w14:textId="16FF106C" w:rsidR="00A05E4E" w:rsidRDefault="00BD2058" w:rsidP="00BD2058">
    <w:pPr>
      <w:pStyle w:val="Footer"/>
      <w:tabs>
        <w:tab w:val="left" w:pos="4950"/>
      </w:tabs>
    </w:pPr>
    <w:r>
      <w:t>Karisfellowships.com</w:t>
    </w:r>
    <w:r>
      <w:ptab w:relativeTo="margin" w:alignment="center" w:leader="none"/>
    </w:r>
    <w:r>
      <w:t>T-A-T Condensed</w:t>
    </w:r>
    <w:r>
      <w:ptab w:relativeTo="margin" w:alignment="right" w:leader="none"/>
    </w:r>
    <w:r>
      <w:t>©20</w:t>
    </w:r>
    <w:r w:rsidR="007E3A98">
      <w:t>20</w:t>
    </w:r>
    <w:r>
      <w:t xml:space="preserve"> Nancy Diven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BF0B30" w14:textId="06662A79" w:rsidR="00A05E4E" w:rsidRPr="00946E4C" w:rsidRDefault="00946E4C" w:rsidP="00946E4C">
    <w:pPr>
      <w:pStyle w:val="Footer"/>
      <w:ind w:left="9360" w:hanging="9360"/>
    </w:pPr>
    <w:r>
      <w:t>karisfellowships.com</w:t>
    </w:r>
    <w:r>
      <w:ptab w:relativeTo="margin" w:alignment="center" w:leader="none"/>
    </w:r>
    <w:r>
      <w:t>T</w:t>
    </w:r>
    <w:r w:rsidR="00BD2058">
      <w:t>-</w:t>
    </w:r>
    <w:r>
      <w:t>A</w:t>
    </w:r>
    <w:r w:rsidR="00BD2058">
      <w:t>-</w:t>
    </w:r>
    <w:r>
      <w:t>T Condensed</w:t>
    </w:r>
    <w:r>
      <w:ptab w:relativeTo="margin" w:alignment="right" w:leader="none"/>
    </w:r>
    <w:r>
      <w:t>©20</w:t>
    </w:r>
    <w:r w:rsidR="007E3A98">
      <w:t>20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788AC5" w14:textId="77777777" w:rsidR="009D4270" w:rsidRDefault="009D4270" w:rsidP="00221A19">
      <w:pPr>
        <w:spacing w:after="0"/>
      </w:pPr>
      <w:r>
        <w:separator/>
      </w:r>
    </w:p>
  </w:footnote>
  <w:footnote w:type="continuationSeparator" w:id="0">
    <w:p w14:paraId="68CF4448" w14:textId="77777777" w:rsidR="009D4270" w:rsidRDefault="009D4270" w:rsidP="00221A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65ABDB" w14:textId="77777777" w:rsidR="007E3A98" w:rsidRDefault="007E3A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457089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B62F59" w14:textId="56B93B2C" w:rsidR="00BD2058" w:rsidRDefault="00BD205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813DE" w14:textId="36454EEA" w:rsidR="00A05E4E" w:rsidRPr="00BD2058" w:rsidRDefault="00A05E4E" w:rsidP="00BD20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015EB9" w14:textId="77777777" w:rsidR="007E3A98" w:rsidRDefault="007E3A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80774"/>
    <w:multiLevelType w:val="hybridMultilevel"/>
    <w:tmpl w:val="5658D0F0"/>
    <w:lvl w:ilvl="0" w:tplc="CCA44A6C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A92EBD"/>
    <w:multiLevelType w:val="hybridMultilevel"/>
    <w:tmpl w:val="A476E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C51A3"/>
    <w:multiLevelType w:val="hybridMultilevel"/>
    <w:tmpl w:val="E5988AD4"/>
    <w:lvl w:ilvl="0" w:tplc="7E9464C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914F6C"/>
    <w:multiLevelType w:val="hybridMultilevel"/>
    <w:tmpl w:val="89D8C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3C"/>
    <w:rsid w:val="00026BA1"/>
    <w:rsid w:val="0005300E"/>
    <w:rsid w:val="000C07D6"/>
    <w:rsid w:val="000C3A19"/>
    <w:rsid w:val="00196745"/>
    <w:rsid w:val="001D0B3C"/>
    <w:rsid w:val="00221A19"/>
    <w:rsid w:val="003039EF"/>
    <w:rsid w:val="003C303F"/>
    <w:rsid w:val="006B4416"/>
    <w:rsid w:val="007655AB"/>
    <w:rsid w:val="007B11E0"/>
    <w:rsid w:val="007E3A98"/>
    <w:rsid w:val="008A1DB3"/>
    <w:rsid w:val="008E1958"/>
    <w:rsid w:val="00930ED7"/>
    <w:rsid w:val="00946E4C"/>
    <w:rsid w:val="00994D78"/>
    <w:rsid w:val="009D4270"/>
    <w:rsid w:val="00A05E4E"/>
    <w:rsid w:val="00B65AD4"/>
    <w:rsid w:val="00BA5382"/>
    <w:rsid w:val="00BA62EE"/>
    <w:rsid w:val="00BD2058"/>
    <w:rsid w:val="00C00BF0"/>
    <w:rsid w:val="00D53C5B"/>
    <w:rsid w:val="00DD6E95"/>
    <w:rsid w:val="00F5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35E1F"/>
  <w15:docId w15:val="{BA9490A8-3D0C-4A1A-9265-AAF7E6E2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B3C"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1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1A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21A19"/>
    <w:rPr>
      <w:i/>
      <w:iCs/>
    </w:rPr>
  </w:style>
  <w:style w:type="character" w:styleId="Strong">
    <w:name w:val="Strong"/>
    <w:basedOn w:val="DefaultParagraphFont"/>
    <w:uiPriority w:val="22"/>
    <w:qFormat/>
    <w:rsid w:val="00221A1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21A1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1A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21A1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A19"/>
  </w:style>
  <w:style w:type="paragraph" w:styleId="Footer">
    <w:name w:val="footer"/>
    <w:basedOn w:val="Normal"/>
    <w:link w:val="FooterChar"/>
    <w:uiPriority w:val="99"/>
    <w:unhideWhenUsed/>
    <w:rsid w:val="00221A1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A19"/>
  </w:style>
  <w:style w:type="character" w:styleId="Hyperlink">
    <w:name w:val="Hyperlink"/>
    <w:basedOn w:val="DefaultParagraphFont"/>
    <w:uiPriority w:val="99"/>
    <w:unhideWhenUsed/>
    <w:rsid w:val="00DD6E9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E3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E3F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26BA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6BA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26B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5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Tapas_Acupressure_Techniq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30744-0B51-4C29-816B-3510AA2BE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3</cp:revision>
  <dcterms:created xsi:type="dcterms:W3CDTF">2020-09-11T15:05:00Z</dcterms:created>
  <dcterms:modified xsi:type="dcterms:W3CDTF">2020-09-11T15:08:00Z</dcterms:modified>
</cp:coreProperties>
</file>