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F0D63" w:rsidP="214B3CE0" w:rsidRDefault="007F0D63" w14:paraId="69E7CDFD" w14:textId="403CD9A1">
      <w:pPr>
        <w:rPr>
          <w:lang w:val="es-ES"/>
        </w:rPr>
      </w:pPr>
      <w:proofErr w:type="spellStart"/>
      <w:r w:rsidRPr="214B3CE0" w:rsidR="214B3CE0">
        <w:rPr>
          <w:lang w:val="es-ES"/>
        </w:rPr>
        <w:t xml:space="preserve"> Envie el primer correo el </w:t>
      </w:r>
      <w:proofErr w:type="spellStart"/>
      <w:r w:rsidRPr="214B3CE0" w:rsidR="214B3CE0">
        <w:rPr>
          <w:lang w:val="es-ES"/>
        </w:rPr>
        <w:t>dia</w:t>
      </w:r>
      <w:proofErr w:type="spellEnd"/>
      <w:r w:rsidRPr="214B3CE0" w:rsidR="214B3CE0">
        <w:rPr>
          <w:lang w:val="es-ES"/>
        </w:rPr>
        <w:t xml:space="preserve"> 12 de marzo del2021</w:t>
      </w:r>
      <w:r>
        <w:drawing>
          <wp:inline wp14:editId="4F388F98" wp14:anchorId="21CEA2EA">
            <wp:extent cx="5612130" cy="2562860"/>
            <wp:effectExtent l="0" t="0" r="7620" b="889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3e17510d7d56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End"/>
      <w:proofErr w:type="spellStart"/>
      <w:proofErr w:type="spellEnd"/>
    </w:p>
    <w:p w:rsidR="007F0D63" w:rsidP="007F0D63" w:rsidRDefault="00B02EE1" w14:paraId="0EAA003F" w14:textId="4F2DD034">
      <w:pPr>
        <w:pStyle w:val="Prrafodelista"/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25 de marzo </w:t>
      </w:r>
      <w:proofErr w:type="spellStart"/>
      <w:r>
        <w:rPr>
          <w:lang w:val="es-ES"/>
        </w:rPr>
        <w:t>envie</w:t>
      </w:r>
      <w:proofErr w:type="spellEnd"/>
      <w:r>
        <w:rPr>
          <w:lang w:val="es-ES"/>
        </w:rPr>
        <w:t xml:space="preserve"> una queja </w:t>
      </w:r>
      <w:proofErr w:type="spellStart"/>
      <w:r>
        <w:rPr>
          <w:lang w:val="es-ES"/>
        </w:rPr>
        <w:t>aldepaprtamento</w:t>
      </w:r>
      <w:proofErr w:type="spellEnd"/>
      <w:r>
        <w:rPr>
          <w:lang w:val="es-ES"/>
        </w:rPr>
        <w:t xml:space="preserve"> de novedades </w:t>
      </w:r>
      <w:proofErr w:type="spellStart"/>
      <w:r>
        <w:rPr>
          <w:lang w:val="es-ES"/>
        </w:rPr>
        <w:t>pae</w:t>
      </w:r>
      <w:proofErr w:type="spellEnd"/>
      <w:r>
        <w:rPr>
          <w:lang w:val="es-ES"/>
        </w:rPr>
        <w:t xml:space="preserve"> quienes eran los encargados de estos refrigerios donde explique el tema de la mala información por parte del chat y que a esa fecha no se habían entregado los refrigerios siendo que entraron en la ultima semana de enero fueron dos meses esperado respuesta y aun mas el refrigerio. </w:t>
      </w:r>
    </w:p>
    <w:p w:rsidR="00B02EE1" w:rsidP="007F0D63" w:rsidRDefault="00B02EE1" w14:paraId="2B9944D7" w14:textId="52852330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4258AE98" wp14:editId="0FD75283">
            <wp:extent cx="5612130" cy="4535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58A3B9BC" w14:textId="01F0939A">
      <w:pPr>
        <w:pStyle w:val="Prrafodelista"/>
        <w:rPr>
          <w:lang w:val="es-ES"/>
        </w:rPr>
      </w:pPr>
    </w:p>
    <w:p w:rsidR="00B02EE1" w:rsidP="007F0D63" w:rsidRDefault="00B02EE1" w14:paraId="055B297B" w14:textId="5D7A2068">
      <w:pPr>
        <w:pStyle w:val="Prrafodelista"/>
        <w:rPr>
          <w:lang w:val="es-ES"/>
        </w:rPr>
      </w:pPr>
      <w:r w:rsidRPr="214B3CE0" w:rsidR="214B3CE0">
        <w:rPr>
          <w:lang w:val="es-ES"/>
        </w:rPr>
        <w:t>Me contestaron</w:t>
      </w:r>
      <w:r w:rsidRPr="214B3CE0" w:rsidR="214B3CE0">
        <w:rPr>
          <w:lang w:val="es-ES"/>
        </w:rPr>
        <w:t xml:space="preserve"> esto el </w:t>
      </w:r>
      <w:proofErr w:type="spellStart"/>
      <w:r w:rsidRPr="214B3CE0" w:rsidR="214B3CE0">
        <w:rPr>
          <w:lang w:val="es-ES"/>
        </w:rPr>
        <w:t>dia</w:t>
      </w:r>
      <w:proofErr w:type="spellEnd"/>
      <w:r w:rsidRPr="214B3CE0" w:rsidR="214B3CE0">
        <w:rPr>
          <w:lang w:val="es-ES"/>
        </w:rPr>
        <w:t xml:space="preserve"> 28 de marzo del 2021  al correo anterior.</w:t>
      </w:r>
    </w:p>
    <w:p w:rsidR="00B02EE1" w:rsidP="007F0D63" w:rsidRDefault="00B02EE1" w14:paraId="29278C29" w14:textId="6D38D45D">
      <w:pPr>
        <w:pStyle w:val="Prrafodelista"/>
        <w:rPr>
          <w:lang w:val="es-ES"/>
        </w:rPr>
      </w:pPr>
    </w:p>
    <w:p w:rsidR="00B02EE1" w:rsidP="007F0D63" w:rsidRDefault="00B02EE1" w14:paraId="3837DAF6" w14:textId="61132F6F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4045311B" wp14:editId="6FE5E1C5">
            <wp:extent cx="5612130" cy="4236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380FB2AE" w14:textId="5C6A4F47">
      <w:pPr>
        <w:pStyle w:val="Prrafodelista"/>
        <w:rPr>
          <w:lang w:val="es-ES"/>
        </w:rPr>
      </w:pPr>
      <w:r>
        <w:rPr>
          <w:lang w:val="es-ES"/>
        </w:rPr>
        <w:t xml:space="preserve">Les conteste el </w:t>
      </w:r>
      <w:proofErr w:type="spellStart"/>
      <w:r>
        <w:rPr>
          <w:lang w:val="es-ES"/>
        </w:rPr>
        <w:t>siguinte</w:t>
      </w:r>
      <w:proofErr w:type="spellEnd"/>
      <w:r>
        <w:rPr>
          <w:lang w:val="es-ES"/>
        </w:rPr>
        <w:t xml:space="preserve"> correo 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28 de marzo 2021</w:t>
      </w:r>
    </w:p>
    <w:p w:rsidR="00B02EE1" w:rsidP="007F0D63" w:rsidRDefault="00B02EE1" w14:paraId="6D55A132" w14:textId="452FA60A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4FD9F011" wp14:editId="7B85558B">
            <wp:extent cx="5612130" cy="4288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5001B7CE" w14:textId="44A9FDCB">
      <w:pPr>
        <w:pStyle w:val="Prrafodelista"/>
        <w:rPr>
          <w:lang w:val="es-ES"/>
        </w:rPr>
      </w:pPr>
    </w:p>
    <w:p w:rsidR="00B02EE1" w:rsidP="007F0D63" w:rsidRDefault="00B02EE1" w14:paraId="487A3F85" w14:textId="33D1CD95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12C88ACC" wp14:editId="3A1A63C7">
            <wp:extent cx="5612130" cy="3778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0C9899D5" w14:textId="7122E356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6D4520DB" wp14:editId="79920050">
            <wp:extent cx="5612130" cy="4337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62785832" w14:textId="75704EE6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2A8D2BB4" wp14:editId="04D2529D">
            <wp:extent cx="2905530" cy="4887007"/>
            <wp:effectExtent l="0" t="0" r="952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78135293" w14:textId="693DA6D8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7D36984A" wp14:editId="327D3756">
            <wp:extent cx="3839111" cy="5153744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631E5329" w14:textId="77777777">
      <w:pPr>
        <w:pStyle w:val="Prrafodelista"/>
        <w:rPr>
          <w:lang w:val="es-ES"/>
        </w:rPr>
      </w:pPr>
    </w:p>
    <w:p w:rsidR="00B02EE1" w:rsidP="007F0D63" w:rsidRDefault="00B02EE1" w14:paraId="66BC84C0" w14:textId="77777777">
      <w:pPr>
        <w:pStyle w:val="Prrafodelista"/>
        <w:rPr>
          <w:lang w:val="es-ES"/>
        </w:rPr>
      </w:pPr>
    </w:p>
    <w:p w:rsidR="00B02EE1" w:rsidP="007F0D63" w:rsidRDefault="00B02EE1" w14:paraId="708FD446" w14:textId="1D692BA8">
      <w:pPr>
        <w:pStyle w:val="Prrafodelista"/>
        <w:rPr>
          <w:lang w:val="es-ES"/>
        </w:rPr>
      </w:pP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la sed me </w:t>
      </w:r>
      <w:proofErr w:type="spellStart"/>
      <w:r>
        <w:rPr>
          <w:lang w:val="es-ES"/>
        </w:rPr>
        <w:t>envio</w:t>
      </w:r>
      <w:proofErr w:type="spellEnd"/>
      <w:r>
        <w:rPr>
          <w:lang w:val="es-ES"/>
        </w:rPr>
        <w:t xml:space="preserve"> este correo </w:t>
      </w:r>
      <w:proofErr w:type="spellStart"/>
      <w:r>
        <w:rPr>
          <w:lang w:val="es-ES"/>
        </w:rPr>
        <w:t>esl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20 de mayo</w:t>
      </w:r>
    </w:p>
    <w:p w:rsidR="00B02EE1" w:rsidP="007F0D63" w:rsidRDefault="00B02EE1" w14:paraId="02FF2D7C" w14:textId="3F9179A9">
      <w:pPr>
        <w:pStyle w:val="Prrafodelista"/>
        <w:rPr>
          <w:lang w:val="es-ES"/>
        </w:rPr>
      </w:pPr>
      <w:r>
        <w:drawing>
          <wp:inline wp14:editId="484DB35D" wp14:anchorId="748F1B64">
            <wp:extent cx="5612130" cy="3001645"/>
            <wp:effectExtent l="0" t="0" r="0" b="0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69678086cedf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B02EE1" w:rsidRDefault="00B02EE1" w14:paraId="065E8545" w14:noSpellErr="1" w14:textId="2D4B1438">
      <w:pPr/>
    </w:p>
    <w:p w:rsidR="00B02EE1" w:rsidP="00B02EE1" w:rsidRDefault="00B02EE1" w14:paraId="6612349F" w14:textId="4C185789">
      <w:pPr>
        <w:rPr>
          <w:lang w:val="es-ES"/>
        </w:rPr>
      </w:pPr>
    </w:p>
    <w:p w:rsidR="00B02EE1" w:rsidP="00B02EE1" w:rsidRDefault="00B02EE1" w14:paraId="5CE2F809" w14:textId="2E89754F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dia</w:t>
      </w:r>
      <w:proofErr w:type="spellEnd"/>
      <w:r>
        <w:rPr>
          <w:lang w:val="es-ES"/>
        </w:rPr>
        <w:t xml:space="preserve"> 11/08/2021 </w:t>
      </w:r>
      <w:proofErr w:type="spellStart"/>
      <w:r>
        <w:rPr>
          <w:lang w:val="es-ES"/>
        </w:rPr>
        <w:t>envie</w:t>
      </w:r>
      <w:proofErr w:type="spellEnd"/>
      <w:r>
        <w:rPr>
          <w:lang w:val="es-ES"/>
        </w:rPr>
        <w:t xml:space="preserve"> le correo a la SED DE BOGOTA solicitando que a mis hijos les siguieran dando el refrigerio por medio del bono como se venia manejando</w:t>
      </w:r>
    </w:p>
    <w:p w:rsidR="00B02EE1" w:rsidP="00B02EE1" w:rsidRDefault="00B02EE1" w14:paraId="6A66270C" w14:textId="673486EB">
      <w:pPr>
        <w:rPr>
          <w:lang w:val="es-ES"/>
        </w:rPr>
      </w:pPr>
      <w:r>
        <w:drawing>
          <wp:inline wp14:editId="3D2D54C2" wp14:anchorId="396A49C0">
            <wp:extent cx="5612130" cy="1457325"/>
            <wp:effectExtent l="0" t="0" r="0" b="0"/>
            <wp:docPr id="11" name="Imagen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77d712ed6aa5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14B3CE0" w:rsidR="214B3CE0">
        <w:rPr>
          <w:lang w:val="es-ES"/>
        </w:rPr>
        <w:t xml:space="preserve"> a lo que ellos nos contestan a varios padres  lo siguiente</w:t>
      </w:r>
    </w:p>
    <w:p w:rsidR="214B3CE0" w:rsidRDefault="214B3CE0" w14:paraId="75F7C59A" w14:textId="7D165AC1"/>
    <w:p w:rsidRPr="00B02EE1" w:rsidR="00B02EE1" w:rsidP="00B02EE1" w:rsidRDefault="00B02EE1" w14:paraId="62E2242F" w14:textId="2B0DB70C">
      <w:pPr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236C574C" wp14:editId="0E5DB28A">
            <wp:extent cx="4829849" cy="4877481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EE1">
        <w:rPr>
          <w:noProof/>
          <w:lang w:val="es-ES"/>
        </w:rPr>
        <w:drawing>
          <wp:inline distT="0" distB="0" distL="0" distR="0" wp14:anchorId="48342445" wp14:editId="13604DE6">
            <wp:extent cx="4486901" cy="3019846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74C2A568" w14:textId="77777777">
      <w:pPr>
        <w:pStyle w:val="Prrafodelista"/>
        <w:rPr>
          <w:lang w:val="es-ES"/>
        </w:rPr>
      </w:pPr>
    </w:p>
    <w:p w:rsidR="00B02EE1" w:rsidP="007F0D63" w:rsidRDefault="00B02EE1" w14:paraId="16583E57" w14:textId="42EEDBAF">
      <w:pPr>
        <w:pStyle w:val="Prrafodelista"/>
        <w:rPr>
          <w:lang w:val="es-ES"/>
        </w:rPr>
      </w:pPr>
      <w:r w:rsidRPr="00B02EE1">
        <w:rPr>
          <w:b/>
          <w:bCs/>
          <w:lang w:val="es-ES"/>
        </w:rPr>
        <w:t xml:space="preserve">El </w:t>
      </w:r>
      <w:proofErr w:type="spellStart"/>
      <w:r w:rsidRPr="00B02EE1">
        <w:rPr>
          <w:b/>
          <w:bCs/>
          <w:lang w:val="es-ES"/>
        </w:rPr>
        <w:t>dia</w:t>
      </w:r>
      <w:proofErr w:type="spellEnd"/>
      <w:r w:rsidRPr="00B02EE1">
        <w:rPr>
          <w:b/>
          <w:bCs/>
          <w:lang w:val="es-ES"/>
        </w:rPr>
        <w:t xml:space="preserve"> 23 de </w:t>
      </w:r>
      <w:proofErr w:type="spellStart"/>
      <w:r w:rsidRPr="00B02EE1">
        <w:rPr>
          <w:b/>
          <w:bCs/>
          <w:lang w:val="es-ES"/>
        </w:rPr>
        <w:t>sep</w:t>
      </w:r>
      <w:proofErr w:type="spellEnd"/>
      <w:r w:rsidRPr="00B02EE1">
        <w:rPr>
          <w:b/>
          <w:bCs/>
          <w:lang w:val="es-ES"/>
        </w:rPr>
        <w:t xml:space="preserve"> 2021</w:t>
      </w:r>
      <w:r>
        <w:rPr>
          <w:lang w:val="es-ES"/>
        </w:rPr>
        <w:t xml:space="preserve"> Les </w:t>
      </w:r>
      <w:proofErr w:type="spellStart"/>
      <w:r>
        <w:rPr>
          <w:lang w:val="es-ES"/>
        </w:rPr>
        <w:t>escribi</w:t>
      </w:r>
      <w:proofErr w:type="spellEnd"/>
      <w:r>
        <w:rPr>
          <w:lang w:val="es-ES"/>
        </w:rPr>
        <w:t xml:space="preserve"> mediante recurso de </w:t>
      </w:r>
      <w:r w:rsidRPr="00B02EE1">
        <w:rPr>
          <w:b/>
          <w:bCs/>
          <w:lang w:val="es-ES"/>
        </w:rPr>
        <w:t>REPOSICIÓN CON SUBSIDION DE APELACIÓN</w:t>
      </w:r>
      <w:r>
        <w:rPr>
          <w:lang w:val="es-ES"/>
        </w:rPr>
        <w:t xml:space="preserve"> que fue lo que el señor del chat de la secretaria de educación me recomendó</w:t>
      </w:r>
    </w:p>
    <w:p w:rsidR="00B02EE1" w:rsidP="007F0D63" w:rsidRDefault="00B02EE1" w14:paraId="761D675E" w14:textId="606E99F2">
      <w:pPr>
        <w:pStyle w:val="Prrafodelista"/>
        <w:rPr>
          <w:lang w:val="es-ES"/>
        </w:rPr>
      </w:pPr>
    </w:p>
    <w:p w:rsidR="00B02EE1" w:rsidP="007F0D63" w:rsidRDefault="00B02EE1" w14:paraId="0E14BCCC" w14:textId="309FF427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43BD8675" wp14:editId="74B721FE">
            <wp:extent cx="5612130" cy="41484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03663EC9" w14:textId="7DF687F0">
      <w:pPr>
        <w:pStyle w:val="Prrafodelista"/>
        <w:rPr>
          <w:lang w:val="es-ES"/>
        </w:rPr>
      </w:pPr>
    </w:p>
    <w:p w:rsidR="00B02EE1" w:rsidP="007F0D63" w:rsidRDefault="00B02EE1" w14:paraId="75CA07DB" w14:textId="32319BB7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1D70C94E" wp14:editId="2D911724">
            <wp:extent cx="5612130" cy="42913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342F9AF1" w14:textId="4AF52E8E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38206465" wp14:editId="7D8AA552">
            <wp:extent cx="5612130" cy="25901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7F0D63" w:rsidRDefault="00B02EE1" w14:paraId="3B07C97D" w14:textId="04AB8F0F">
      <w:pPr>
        <w:pStyle w:val="Prrafodelista"/>
        <w:rPr>
          <w:lang w:val="es-ES"/>
        </w:rPr>
      </w:pPr>
    </w:p>
    <w:p w:rsidR="00B02EE1" w:rsidP="214B3CE0" w:rsidRDefault="00B02EE1" w14:paraId="50E0A499" w14:textId="1CF00B50">
      <w:pPr>
        <w:pStyle w:val="Prrafodelista"/>
        <w:jc w:val="both"/>
        <w:rPr>
          <w:lang w:val="es-ES"/>
        </w:rPr>
      </w:pPr>
      <w:r w:rsidRPr="214B3CE0" w:rsidR="214B3CE0">
        <w:rPr>
          <w:lang w:val="es-ES"/>
        </w:rPr>
        <w:t xml:space="preserve">El </w:t>
      </w:r>
      <w:proofErr w:type="spellStart"/>
      <w:r w:rsidRPr="214B3CE0" w:rsidR="214B3CE0">
        <w:rPr>
          <w:lang w:val="es-ES"/>
        </w:rPr>
        <w:t>dia</w:t>
      </w:r>
      <w:proofErr w:type="spellEnd"/>
      <w:r w:rsidRPr="214B3CE0" w:rsidR="214B3CE0">
        <w:rPr>
          <w:lang w:val="es-ES"/>
        </w:rPr>
        <w:t xml:space="preserve"> 10/11/2021  me comunique con la sed para recibir </w:t>
      </w:r>
      <w:proofErr w:type="spellStart"/>
      <w:r w:rsidRPr="214B3CE0" w:rsidR="214B3CE0">
        <w:rPr>
          <w:lang w:val="es-ES"/>
        </w:rPr>
        <w:t>infirmacionde</w:t>
      </w:r>
      <w:proofErr w:type="spellEnd"/>
      <w:r w:rsidRPr="214B3CE0" w:rsidR="214B3CE0">
        <w:rPr>
          <w:lang w:val="es-ES"/>
        </w:rPr>
        <w:t xml:space="preserve"> mi recurso de reposición con </w:t>
      </w:r>
      <w:proofErr w:type="spellStart"/>
      <w:r w:rsidRPr="214B3CE0" w:rsidR="214B3CE0">
        <w:rPr>
          <w:lang w:val="es-ES"/>
        </w:rPr>
        <w:t>subsidion</w:t>
      </w:r>
      <w:proofErr w:type="spellEnd"/>
      <w:r w:rsidRPr="214B3CE0" w:rsidR="214B3CE0">
        <w:rPr>
          <w:lang w:val="es-ES"/>
        </w:rPr>
        <w:t xml:space="preserve"> de apelación a lo que el señor ALVARO ANDRES  CUELLAR SANCHES DEL CHAT  me informa que  radique una solicitud  en la ventanilla  de radicación virtual   me dio el link y me indico que informara que toma como positiva mi solicitud  ya que se han cumplido los 30 </w:t>
      </w:r>
      <w:proofErr w:type="spellStart"/>
      <w:r w:rsidRPr="214B3CE0" w:rsidR="214B3CE0">
        <w:rPr>
          <w:lang w:val="es-ES"/>
        </w:rPr>
        <w:t>dias</w:t>
      </w:r>
      <w:proofErr w:type="spellEnd"/>
      <w:r w:rsidRPr="214B3CE0" w:rsidR="214B3CE0">
        <w:rPr>
          <w:lang w:val="es-ES"/>
        </w:rPr>
        <w:t xml:space="preserve">  hábiles  y no e recibido mi respuesta a lo que yo hago caso y lo radico con el siguiente numero E -2021—243559</w:t>
      </w:r>
    </w:p>
    <w:p w:rsidR="00B02EE1" w:rsidP="00B02EE1" w:rsidRDefault="00B02EE1" w14:paraId="09B63D48" w14:textId="7D7CE548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1F72CA76" wp14:editId="7E577DAA">
            <wp:extent cx="5612130" cy="14122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B02EE1" w:rsidRDefault="00B02EE1" w14:paraId="3B74E52E" w14:textId="4ECAD3C9">
      <w:pPr>
        <w:pStyle w:val="Prrafodelista"/>
        <w:rPr>
          <w:lang w:val="es-ES"/>
        </w:rPr>
      </w:pPr>
    </w:p>
    <w:p w:rsidR="00B02EE1" w:rsidP="00B02EE1" w:rsidRDefault="00B02EE1" w14:paraId="20D46F01" w14:textId="4D9A249C">
      <w:pPr>
        <w:pStyle w:val="Prrafodelista"/>
        <w:rPr>
          <w:lang w:val="es-ES"/>
        </w:rPr>
      </w:pPr>
      <w:r>
        <w:rPr>
          <w:lang w:val="es-ES"/>
        </w:rPr>
        <w:t>Ellos me contestan lo siguiente:</w:t>
      </w:r>
    </w:p>
    <w:p w:rsidR="00B02EE1" w:rsidP="00B02EE1" w:rsidRDefault="00B02EE1" w14:paraId="2D7B51E2" w14:textId="6F012371">
      <w:pPr>
        <w:pStyle w:val="Prrafodelista"/>
        <w:rPr>
          <w:lang w:val="es-ES"/>
        </w:rPr>
      </w:pPr>
    </w:p>
    <w:p w:rsidR="00B02EE1" w:rsidP="00B02EE1" w:rsidRDefault="00B02EE1" w14:paraId="19B985D0" w14:textId="4A72FC50">
      <w:pPr>
        <w:pStyle w:val="Prrafodelista"/>
        <w:rPr>
          <w:lang w:val="es-ES"/>
        </w:rPr>
      </w:pPr>
      <w:r w:rsidRPr="00B02EE1">
        <w:rPr>
          <w:noProof/>
          <w:lang w:val="es-ES"/>
        </w:rPr>
        <w:drawing>
          <wp:inline distT="0" distB="0" distL="0" distR="0" wp14:anchorId="52795A97" wp14:editId="0E39620B">
            <wp:extent cx="5612130" cy="11366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B02EE1" w:rsidRDefault="00B02EE1" w14:paraId="38466B5F" w14:textId="7EC42952">
      <w:pPr>
        <w:pStyle w:val="Prrafodelista"/>
        <w:rPr>
          <w:lang w:val="es-ES"/>
        </w:rPr>
      </w:pPr>
      <w:r>
        <w:drawing>
          <wp:inline wp14:editId="26EEEC30" wp14:anchorId="33116910">
            <wp:extent cx="5612130" cy="4004310"/>
            <wp:effectExtent l="0" t="0" r="0" b="0"/>
            <wp:docPr id="19" name="Imagen 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9"/>
                    <pic:cNvPicPr/>
                  </pic:nvPicPr>
                  <pic:blipFill>
                    <a:blip r:embed="Raa5ede6b97dd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B02EE1" w:rsidRDefault="00B02EE1" w14:paraId="261B9EDA" w14:textId="0CA9E14C">
      <w:pPr>
        <w:pStyle w:val="Prrafodelista"/>
        <w:rPr>
          <w:lang w:val="es-ES"/>
        </w:rPr>
      </w:pPr>
    </w:p>
    <w:p w:rsidR="00B02EE1" w:rsidP="00B02EE1" w:rsidRDefault="00B02EE1" w14:paraId="774CF795" w14:noSpellErr="1" w14:textId="363895CC">
      <w:pPr>
        <w:pStyle w:val="Prrafodelista"/>
        <w:rPr>
          <w:lang w:val="es-ES"/>
        </w:rPr>
      </w:pPr>
      <w:r>
        <w:drawing>
          <wp:inline wp14:editId="0B844DD7" wp14:anchorId="43E8E113">
            <wp:extent cx="5612130" cy="4247514"/>
            <wp:effectExtent l="0" t="0" r="0" b="0"/>
            <wp:docPr id="20" name="Imagen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0"/>
                    <pic:cNvPicPr/>
                  </pic:nvPicPr>
                  <pic:blipFill>
                    <a:blip r:embed="Rcf989d772cea44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2130" cy="424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1" w:rsidP="00B02EE1" w:rsidRDefault="00B02EE1" w14:paraId="002B1BEE" w14:textId="77777777">
      <w:pPr>
        <w:pStyle w:val="Prrafodelista"/>
        <w:rPr>
          <w:lang w:val="es-ES"/>
        </w:rPr>
      </w:pPr>
    </w:p>
    <w:p w:rsidRPr="00B02EE1" w:rsidR="00B02EE1" w:rsidP="00B02EE1" w:rsidRDefault="00B02EE1" w14:paraId="68104920" w14:textId="77777777">
      <w:pPr>
        <w:pStyle w:val="Prrafodelista"/>
        <w:rPr>
          <w:lang w:val="es-ES"/>
        </w:rPr>
      </w:pPr>
    </w:p>
    <w:sectPr w:rsidRPr="00B02EE1" w:rsidR="00B02EE1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36C27"/>
    <w:multiLevelType w:val="hybridMultilevel"/>
    <w:tmpl w:val="49408A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B04C9"/>
    <w:multiLevelType w:val="hybridMultilevel"/>
    <w:tmpl w:val="435201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revisionView w:inkAnnotations="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E41"/>
    <w:rsid w:val="00183522"/>
    <w:rsid w:val="006550D6"/>
    <w:rsid w:val="00754E41"/>
    <w:rsid w:val="007A75F6"/>
    <w:rsid w:val="007F0D63"/>
    <w:rsid w:val="007F5703"/>
    <w:rsid w:val="009074A7"/>
    <w:rsid w:val="009462D4"/>
    <w:rsid w:val="00A848E4"/>
    <w:rsid w:val="00AD7B9A"/>
    <w:rsid w:val="00B00294"/>
    <w:rsid w:val="00B02EE1"/>
    <w:rsid w:val="00C905CC"/>
    <w:rsid w:val="00E72C26"/>
    <w:rsid w:val="00F476B0"/>
    <w:rsid w:val="214B3CE0"/>
    <w:rsid w:val="4847B072"/>
    <w:rsid w:val="548D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43C8"/>
  <w15:docId w15:val="{36559CBC-DDB9-4B71-BAF8-945FF5024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54E4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02E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02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14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8.png" Id="rId22" /><Relationship Type="http://schemas.openxmlformats.org/officeDocument/2006/relationships/theme" Target="theme/theme1.xml" Id="rId27" /><Relationship Type="http://schemas.openxmlformats.org/officeDocument/2006/relationships/image" Target="/media/image15.png" Id="R3e17510d7d564037" /><Relationship Type="http://schemas.openxmlformats.org/officeDocument/2006/relationships/image" Target="/media/image16.png" Id="R69678086cedf4ac1" /><Relationship Type="http://schemas.openxmlformats.org/officeDocument/2006/relationships/image" Target="/media/image17.png" Id="R77d712ed6aa54829" /><Relationship Type="http://schemas.openxmlformats.org/officeDocument/2006/relationships/image" Target="/media/image18.png" Id="Raa5ede6b97dd432b" /><Relationship Type="http://schemas.openxmlformats.org/officeDocument/2006/relationships/image" Target="/media/image19.png" Id="Rcf989d772cea447c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stiven andres romero zarate</dc:creator>
  <keywords/>
  <dc:description/>
  <lastModifiedBy>Usuario invitado</lastModifiedBy>
  <revision>7</revision>
  <dcterms:created xsi:type="dcterms:W3CDTF">2021-12-06T22:02:00.0000000Z</dcterms:created>
  <dcterms:modified xsi:type="dcterms:W3CDTF">2021-12-14T21:51:14.5403876Z</dcterms:modified>
</coreProperties>
</file>