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DF6BF" w14:textId="7E2CB738" w:rsidR="0037421B" w:rsidRDefault="0072564C">
      <w:proofErr w:type="spellStart"/>
      <w:r>
        <w:t>Limone</w:t>
      </w:r>
      <w:proofErr w:type="spellEnd"/>
      <w:r>
        <w:t xml:space="preserve"> di Dalmacija</w:t>
      </w:r>
    </w:p>
    <w:p w14:paraId="147DD62F" w14:textId="7073FA80" w:rsidR="00032734" w:rsidRDefault="00032734">
      <w:r>
        <w:t>5.3 e cijena</w:t>
      </w:r>
    </w:p>
    <w:p w14:paraId="69F504DD" w14:textId="727FA617" w:rsidR="0072564C" w:rsidRDefault="0072564C">
      <w:r>
        <w:t>Sastav:</w:t>
      </w:r>
    </w:p>
    <w:p w14:paraId="4CB50988" w14:textId="2A4FAC8D" w:rsidR="0072564C" w:rsidRDefault="0072564C">
      <w:r>
        <w:t>Limun krema</w:t>
      </w:r>
    </w:p>
    <w:p w14:paraId="4D9B76E9" w14:textId="0902F120" w:rsidR="0072564C" w:rsidRDefault="0072564C">
      <w:r>
        <w:t>Limun pjena</w:t>
      </w:r>
    </w:p>
    <w:p w14:paraId="2861BBEC" w14:textId="708F657C" w:rsidR="0072564C" w:rsidRDefault="0072564C">
      <w:r>
        <w:t>Biskvit</w:t>
      </w:r>
    </w:p>
    <w:p w14:paraId="661AA55B" w14:textId="48353B50" w:rsidR="0072564C" w:rsidRDefault="0072564C">
      <w:proofErr w:type="spellStart"/>
      <w:r>
        <w:t>Sable</w:t>
      </w:r>
      <w:proofErr w:type="spellEnd"/>
    </w:p>
    <w:p w14:paraId="3D3140CF" w14:textId="00F945E8" w:rsidR="0072564C" w:rsidRDefault="0072564C">
      <w:r>
        <w:t>Sastojci:</w:t>
      </w:r>
    </w:p>
    <w:p w14:paraId="75FB8EF9" w14:textId="0A094FBA" w:rsidR="0072564C" w:rsidRDefault="0072564C">
      <w:proofErr w:type="spellStart"/>
      <w:r>
        <w:t>Želatina,šećer,limun,jaja,maslac,mlijeko,bijela</w:t>
      </w:r>
      <w:proofErr w:type="spellEnd"/>
      <w:r>
        <w:t xml:space="preserve"> </w:t>
      </w:r>
      <w:proofErr w:type="spellStart"/>
      <w:r>
        <w:t>čokolada,vrhnje</w:t>
      </w:r>
      <w:proofErr w:type="spellEnd"/>
      <w:r>
        <w:t xml:space="preserve"> 35 %</w:t>
      </w:r>
      <w:proofErr w:type="spellStart"/>
      <w:r>
        <w:t>mm,maslinovo</w:t>
      </w:r>
      <w:proofErr w:type="spellEnd"/>
      <w:r>
        <w:t xml:space="preserve"> </w:t>
      </w:r>
      <w:proofErr w:type="spellStart"/>
      <w:r>
        <w:t>ulje,ružmarin,badem</w:t>
      </w:r>
      <w:proofErr w:type="spellEnd"/>
      <w:r>
        <w:t xml:space="preserve"> brašno</w:t>
      </w:r>
    </w:p>
    <w:p w14:paraId="2628E256" w14:textId="5AC530E0" w:rsidR="0072564C" w:rsidRDefault="0072564C">
      <w:r>
        <w:t>Alergeni:</w:t>
      </w:r>
    </w:p>
    <w:p w14:paraId="59F0D931" w14:textId="48CDE384" w:rsidR="0072564C" w:rsidRDefault="0072564C">
      <w:proofErr w:type="spellStart"/>
      <w:r>
        <w:t>Jaja,mlijeko</w:t>
      </w:r>
      <w:proofErr w:type="spellEnd"/>
      <w:r>
        <w:t xml:space="preserve"> i mliječni </w:t>
      </w:r>
      <w:proofErr w:type="spellStart"/>
      <w:r>
        <w:t>proizvodi,gluten,oraš</w:t>
      </w:r>
      <w:r w:rsidR="00032734">
        <w:t>asti</w:t>
      </w:r>
      <w:proofErr w:type="spellEnd"/>
      <w:r w:rsidR="00032734">
        <w:t xml:space="preserve"> plodovi</w:t>
      </w:r>
    </w:p>
    <w:p w14:paraId="308508EE" w14:textId="3CB0B26B" w:rsidR="0072564C" w:rsidRDefault="0072564C">
      <w:r>
        <w:rPr>
          <w:noProof/>
        </w:rPr>
        <w:lastRenderedPageBreak/>
        <w:drawing>
          <wp:inline distT="0" distB="0" distL="0" distR="0" wp14:anchorId="3042CD66" wp14:editId="205E728E">
            <wp:extent cx="5760720" cy="8641080"/>
            <wp:effectExtent l="0" t="0" r="0" b="762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9C70E" wp14:editId="38113969">
            <wp:extent cx="5760720" cy="8641080"/>
            <wp:effectExtent l="0" t="0" r="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B30BBE" wp14:editId="75A6BEB7">
            <wp:extent cx="5760720" cy="864108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D5B1E6" wp14:editId="365166D6">
            <wp:extent cx="5760720" cy="3840480"/>
            <wp:effectExtent l="0" t="0" r="0" b="762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B98B82" wp14:editId="7E59B19D">
            <wp:extent cx="5760720" cy="8641080"/>
            <wp:effectExtent l="0" t="0" r="0" b="762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6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4C"/>
    <w:rsid w:val="00032734"/>
    <w:rsid w:val="0037421B"/>
    <w:rsid w:val="0072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1AB61"/>
  <w15:chartTrackingRefBased/>
  <w15:docId w15:val="{F5601DA5-FEA4-4DCC-8D5B-F6EB50AB4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2</cp:revision>
  <dcterms:created xsi:type="dcterms:W3CDTF">2026-06-16T20:03:00Z</dcterms:created>
  <dcterms:modified xsi:type="dcterms:W3CDTF">2026-06-18T18:43:00Z</dcterms:modified>
</cp:coreProperties>
</file>