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39B7E" w14:textId="67A53DF6" w:rsidR="000D392C" w:rsidRDefault="001524CC">
      <w:r w:rsidRPr="001524CC">
        <w:rPr>
          <w:rStyle w:val="Rubrik1Char"/>
        </w:rPr>
        <w:t xml:space="preserve">Övnings uppgiften </w:t>
      </w:r>
      <w:r w:rsidRPr="001524CC">
        <w:rPr>
          <w:rStyle w:val="Rubrik1Char"/>
        </w:rPr>
        <w:t>C# Övning 3 - Garage 1.0</w:t>
      </w:r>
    </w:p>
    <w:p w14:paraId="1CDB28A2" w14:textId="2EA9B83B" w:rsidR="00AE4332" w:rsidRDefault="000D392C" w:rsidP="000D392C">
      <w:r w:rsidRPr="000D392C">
        <w:t>Garaget kan alltså representeras som en samling av fordon.</w:t>
      </w:r>
      <w:r w:rsidR="001524CC">
        <w:br/>
      </w:r>
      <w:r w:rsidRPr="000D392C">
        <w:t>Fordon</w:t>
      </w:r>
      <w:r w:rsidR="00AE4332">
        <w:t xml:space="preserve"> som b</w:t>
      </w:r>
      <w:r w:rsidRPr="000D392C">
        <w:t>ilar, motorcyklar, enhjulingar eller vad för typ av fordon man nu vill ställa in i garaget.</w:t>
      </w:r>
      <w:r w:rsidR="00AE4332">
        <w:br/>
      </w:r>
    </w:p>
    <w:p w14:paraId="560BD418" w14:textId="596C669F" w:rsidR="001524CC" w:rsidRDefault="001524CC" w:rsidP="000D392C">
      <w:r w:rsidRPr="00AE4332">
        <w:rPr>
          <w:rStyle w:val="Rubrik2Char"/>
        </w:rPr>
        <w:t xml:space="preserve">Programmet är byggt av </w:t>
      </w:r>
      <w:r w:rsidR="00AE4332" w:rsidRPr="00AE4332">
        <w:rPr>
          <w:rStyle w:val="Rubrik2Char"/>
        </w:rPr>
        <w:t>två</w:t>
      </w:r>
      <w:r w:rsidRPr="00AE4332">
        <w:rPr>
          <w:rStyle w:val="Rubrik2Char"/>
        </w:rPr>
        <w:t xml:space="preserve"> </w:t>
      </w:r>
      <w:r w:rsidR="00AE4332">
        <w:rPr>
          <w:rStyle w:val="Rubrik2Char"/>
        </w:rPr>
        <w:t>typer av klasser med olika fokus</w:t>
      </w:r>
      <w:r w:rsidRPr="00AE4332">
        <w:rPr>
          <w:rStyle w:val="Rubrik2Char"/>
        </w:rPr>
        <w:t>.</w:t>
      </w:r>
      <w:r w:rsidRPr="00AE4332">
        <w:rPr>
          <w:rStyle w:val="Rubrik2Char"/>
        </w:rPr>
        <w:br/>
      </w:r>
      <w:r>
        <w:t>UtilitieClasses samt VehicleClasses klasser.</w:t>
      </w:r>
    </w:p>
    <w:p w14:paraId="603FF363" w14:textId="1C5B25F2" w:rsidR="001524CC" w:rsidRDefault="00AE4332" w:rsidP="00AE4332">
      <w:pPr>
        <w:pStyle w:val="Rubrik2"/>
      </w:pPr>
      <w:r>
        <w:br/>
      </w:r>
      <w:r w:rsidR="001524CC">
        <w:t xml:space="preserve">Utilite </w:t>
      </w:r>
      <w:r>
        <w:t>klasserna</w:t>
      </w:r>
    </w:p>
    <w:p w14:paraId="4F699843" w14:textId="197F0002" w:rsidR="001524CC" w:rsidRDefault="001524CC" w:rsidP="00AE4332">
      <w:r>
        <w:t>MenuHandler, GarageHandler och Utilites.</w:t>
      </w:r>
    </w:p>
    <w:p w14:paraId="4D20E846" w14:textId="77777777" w:rsidR="001524CC" w:rsidRDefault="001524CC" w:rsidP="006410E4">
      <w:pPr>
        <w:pStyle w:val="Rubrik3"/>
      </w:pPr>
      <w:r>
        <w:t xml:space="preserve">MenuHandler, </w:t>
      </w:r>
    </w:p>
    <w:p w14:paraId="5AB1182C" w14:textId="17438A87" w:rsidR="006410E4" w:rsidRDefault="006410E4" w:rsidP="006410E4">
      <w:pPr>
        <w:pStyle w:val="Liststycke"/>
      </w:pPr>
      <w:r>
        <w:t>I denna klass ligger menyn med dess anrop till funktioner/metoder.</w:t>
      </w:r>
    </w:p>
    <w:p w14:paraId="5B24110A" w14:textId="77777777" w:rsidR="001524CC" w:rsidRDefault="001524CC" w:rsidP="006410E4">
      <w:pPr>
        <w:pStyle w:val="Rubrik3"/>
      </w:pPr>
      <w:r>
        <w:t xml:space="preserve">GarageHandler </w:t>
      </w:r>
    </w:p>
    <w:p w14:paraId="7E25350F" w14:textId="3F226AAE" w:rsidR="001524CC" w:rsidRDefault="006410E4" w:rsidP="006410E4">
      <w:pPr>
        <w:pStyle w:val="Liststycke"/>
      </w:pPr>
      <w:r>
        <w:t>I denna klass ligger programmets funktioner som hanterar garagets möjligheter.</w:t>
      </w:r>
    </w:p>
    <w:p w14:paraId="04833E1C" w14:textId="77777777" w:rsidR="006410E4" w:rsidRDefault="001524CC" w:rsidP="006410E4">
      <w:pPr>
        <w:pStyle w:val="Rubrik3"/>
      </w:pPr>
      <w:r>
        <w:t>Utilites</w:t>
      </w:r>
    </w:p>
    <w:p w14:paraId="77E2CCD3" w14:textId="7B04B994" w:rsidR="00D34B74" w:rsidRDefault="006410E4" w:rsidP="006410E4">
      <w:pPr>
        <w:pStyle w:val="Liststycke"/>
      </w:pPr>
      <w:r>
        <w:t>I denna klass ligger stödfunktioner till övriga klasser med specifik funktionalitet.</w:t>
      </w:r>
      <w:r w:rsidR="00D34B74">
        <w:br/>
      </w:r>
    </w:p>
    <w:p w14:paraId="3C7962FD" w14:textId="77777777" w:rsidR="00AE4332" w:rsidRDefault="00AE4332" w:rsidP="00AE4332">
      <w:pPr>
        <w:pStyle w:val="Rubrik2"/>
      </w:pPr>
      <w:r>
        <w:t xml:space="preserve">Vehicle klasserna </w:t>
      </w:r>
    </w:p>
    <w:p w14:paraId="6A10FE6D" w14:textId="1AD4C074" w:rsidR="00AE4332" w:rsidRDefault="00AE4332" w:rsidP="00D34B74">
      <w:r>
        <w:t>Vehicle, Car, Motorcycle, Bus, Boat och Air</w:t>
      </w:r>
      <w:r w:rsidR="00305579">
        <w:t>plane</w:t>
      </w:r>
      <w:r>
        <w:t>.</w:t>
      </w:r>
    </w:p>
    <w:p w14:paraId="45C0AAA8" w14:textId="0B5FD0BE" w:rsidR="00305579" w:rsidRDefault="00305579" w:rsidP="00305579">
      <w:pPr>
        <w:pStyle w:val="Rubrik3"/>
      </w:pPr>
      <w:r>
        <w:br/>
      </w:r>
      <w:r w:rsidR="00AE4332">
        <w:t>Vehicle</w:t>
      </w:r>
    </w:p>
    <w:p w14:paraId="1C7C445D" w14:textId="1C9E7AEC" w:rsidR="00305579" w:rsidRDefault="00AE4332" w:rsidP="00904554">
      <w:r>
        <w:t>Ett vehicle består av parametrar som innehåller egenskaperna</w:t>
      </w:r>
      <w:r w:rsidR="00904554">
        <w:t xml:space="preserve"> </w:t>
      </w:r>
    </w:p>
    <w:p w14:paraId="25D1194E" w14:textId="6DE1E4BD" w:rsidR="00305579" w:rsidRDefault="00904554" w:rsidP="00AE4332">
      <w:r>
        <w:t xml:space="preserve">En unik objekt referens – </w:t>
      </w:r>
      <w:r w:rsidRPr="00904554">
        <w:t>uuid</w:t>
      </w:r>
      <w:r>
        <w:t>.</w:t>
      </w:r>
      <w:r w:rsidR="000E5B9B">
        <w:br/>
      </w:r>
      <w:r>
        <w:t xml:space="preserve">En färg – </w:t>
      </w:r>
      <w:r w:rsidRPr="00904554">
        <w:t>colo</w:t>
      </w:r>
      <w:r>
        <w:t>r.</w:t>
      </w:r>
      <w:r w:rsidR="000E5B9B">
        <w:br/>
      </w:r>
      <w:r>
        <w:t xml:space="preserve">En vikt -  </w:t>
      </w:r>
      <w:r w:rsidRPr="00904554">
        <w:t>weight</w:t>
      </w:r>
      <w:r>
        <w:t>.</w:t>
      </w:r>
      <w:r w:rsidR="000E5B9B">
        <w:br/>
      </w:r>
      <w:r w:rsidR="00305579">
        <w:t xml:space="preserve">En längd – </w:t>
      </w:r>
      <w:r w:rsidRPr="00904554">
        <w:t>length</w:t>
      </w:r>
      <w:r w:rsidR="00305579">
        <w:t>.</w:t>
      </w:r>
      <w:r w:rsidR="000E5B9B">
        <w:br/>
      </w:r>
      <w:r w:rsidR="00305579">
        <w:t xml:space="preserve">Vilken typ av fordon det är- </w:t>
      </w:r>
      <w:r w:rsidRPr="00904554">
        <w:t xml:space="preserve"> type</w:t>
      </w:r>
      <w:r w:rsidR="00305579">
        <w:t>.</w:t>
      </w:r>
      <w:r w:rsidR="00AE4332">
        <w:br/>
      </w:r>
    </w:p>
    <w:p w14:paraId="3627A9CA" w14:textId="77777777" w:rsidR="00305579" w:rsidRDefault="00305579" w:rsidP="00305579">
      <w:pPr>
        <w:pStyle w:val="Rubrik2"/>
      </w:pPr>
      <w:r>
        <w:br w:type="page"/>
      </w:r>
      <w:r w:rsidR="00AE4332">
        <w:lastRenderedPageBreak/>
        <w:t>Car</w:t>
      </w:r>
    </w:p>
    <w:p w14:paraId="1053BE52" w14:textId="1C850543" w:rsidR="00305579" w:rsidRDefault="00305579" w:rsidP="00AE4332">
      <w:r>
        <w:t>Har förutom alla parametrar som Vehicle klassen har också:</w:t>
      </w:r>
    </w:p>
    <w:p w14:paraId="0BCD8966" w14:textId="30D5ACD2" w:rsidR="00AE4332" w:rsidRDefault="00305579" w:rsidP="00AE4332">
      <w:r>
        <w:t xml:space="preserve">Hjul – </w:t>
      </w:r>
      <w:r w:rsidRPr="00305579">
        <w:t>Wheels</w:t>
      </w:r>
      <w:r>
        <w:br/>
        <w:t xml:space="preserve">Antal dörrar – </w:t>
      </w:r>
      <w:r w:rsidRPr="00305579">
        <w:t>NumberOfDoors</w:t>
      </w:r>
      <w:r>
        <w:t>.</w:t>
      </w:r>
    </w:p>
    <w:p w14:paraId="046A312D" w14:textId="05C21A5D" w:rsidR="00AE4332" w:rsidRDefault="00AE4332" w:rsidP="00305579">
      <w:pPr>
        <w:pStyle w:val="Rubrik2"/>
      </w:pPr>
      <w:r>
        <w:t>Motorcycle</w:t>
      </w:r>
    </w:p>
    <w:p w14:paraId="709E4E95" w14:textId="77777777" w:rsidR="00305579" w:rsidRDefault="00305579" w:rsidP="00305579">
      <w:r>
        <w:t>Har förutom alla parametrar som Vehicle klassen har också:</w:t>
      </w:r>
    </w:p>
    <w:p w14:paraId="5FC96B7F" w14:textId="0601080B" w:rsidR="00305579" w:rsidRPr="00305579" w:rsidRDefault="00305579" w:rsidP="00305579">
      <w:r>
        <w:t xml:space="preserve">Hjul – </w:t>
      </w:r>
      <w:r w:rsidRPr="00305579">
        <w:t>Wheels</w:t>
      </w:r>
      <w:r w:rsidRPr="00305579">
        <w:t xml:space="preserve"> </w:t>
      </w:r>
      <w:r>
        <w:br/>
        <w:t xml:space="preserve">Slagvolym på  motor – </w:t>
      </w:r>
      <w:r w:rsidRPr="00305579">
        <w:t>CubicInch</w:t>
      </w:r>
      <w:r>
        <w:t>.</w:t>
      </w:r>
    </w:p>
    <w:p w14:paraId="4073379E" w14:textId="72B162CA" w:rsidR="00AE4332" w:rsidRDefault="00AE4332" w:rsidP="00305579">
      <w:pPr>
        <w:pStyle w:val="Rubrik2"/>
      </w:pPr>
      <w:r>
        <w:t xml:space="preserve">Bus </w:t>
      </w:r>
    </w:p>
    <w:p w14:paraId="5A26EF9C" w14:textId="77777777" w:rsidR="00305579" w:rsidRDefault="00305579" w:rsidP="00305579">
      <w:r>
        <w:t>Har förutom alla parametrar som Vehicle klassen har också:</w:t>
      </w:r>
    </w:p>
    <w:p w14:paraId="1E5CBA52" w14:textId="4E0048CD" w:rsidR="00AE4332" w:rsidRDefault="00305579" w:rsidP="00AE4332">
      <w:r>
        <w:t xml:space="preserve">Hjul – </w:t>
      </w:r>
      <w:r w:rsidRPr="00305579">
        <w:t>Wheels</w:t>
      </w:r>
      <w:r>
        <w:br/>
        <w:t xml:space="preserve">Antal passagerarsäten - </w:t>
      </w:r>
      <w:r w:rsidRPr="00305579">
        <w:t>NumberOfSeats</w:t>
      </w:r>
      <w:r>
        <w:t>.</w:t>
      </w:r>
    </w:p>
    <w:p w14:paraId="17E31446" w14:textId="77777777" w:rsidR="00AE4332" w:rsidRDefault="00AE4332" w:rsidP="00305579">
      <w:pPr>
        <w:pStyle w:val="Rubrik2"/>
      </w:pPr>
      <w:r>
        <w:t xml:space="preserve">Boat </w:t>
      </w:r>
    </w:p>
    <w:p w14:paraId="22C31B86" w14:textId="77777777" w:rsidR="00305579" w:rsidRDefault="00305579" w:rsidP="00305579">
      <w:r>
        <w:t>Har förutom alla parametrar som Vehicle klassen har också:</w:t>
      </w:r>
    </w:p>
    <w:p w14:paraId="38D1FAA6" w14:textId="7B356835" w:rsidR="00305579" w:rsidRPr="00305579" w:rsidRDefault="00305579" w:rsidP="00305579">
      <w:r>
        <w:t xml:space="preserve">Max djupgående – </w:t>
      </w:r>
      <w:r w:rsidRPr="00305579">
        <w:t>MaxWaterDepth</w:t>
      </w:r>
      <w:r>
        <w:br/>
        <w:t xml:space="preserve">Max hastighet – </w:t>
      </w:r>
      <w:r w:rsidRPr="00305579">
        <w:t>MaxSpeed</w:t>
      </w:r>
      <w:r>
        <w:br/>
        <w:t xml:space="preserve">Deplacement - </w:t>
      </w:r>
      <w:r w:rsidRPr="00305579">
        <w:t>Deplacement</w:t>
      </w:r>
    </w:p>
    <w:p w14:paraId="611C4469" w14:textId="2C7C4A1D" w:rsidR="00AE4332" w:rsidRDefault="00AE4332" w:rsidP="00305579">
      <w:pPr>
        <w:pStyle w:val="Rubrik2"/>
      </w:pPr>
      <w:r>
        <w:t>Air</w:t>
      </w:r>
      <w:r w:rsidR="00305579">
        <w:t>plane</w:t>
      </w:r>
    </w:p>
    <w:p w14:paraId="3203B414" w14:textId="77777777" w:rsidR="00305579" w:rsidRDefault="00305579" w:rsidP="00305579">
      <w:r>
        <w:t>Har förutom alla parametrar som Vehicle klassen har också:</w:t>
      </w:r>
    </w:p>
    <w:p w14:paraId="68ABFC90" w14:textId="78E0B39B" w:rsidR="00305579" w:rsidRPr="00305579" w:rsidRDefault="00305579" w:rsidP="00305579">
      <w:r>
        <w:t xml:space="preserve">Lyftförmåga  - </w:t>
      </w:r>
      <w:r w:rsidRPr="00305579">
        <w:t>LiftCapacity</w:t>
      </w:r>
      <w:r>
        <w:br/>
        <w:t xml:space="preserve">Spännvidd – </w:t>
      </w:r>
      <w:r w:rsidRPr="00305579">
        <w:t>WingSpan</w:t>
      </w:r>
      <w:r>
        <w:br/>
        <w:t xml:space="preserve">Antal passagerare - </w:t>
      </w:r>
      <w:r w:rsidRPr="00305579">
        <w:t>Passengers</w:t>
      </w:r>
    </w:p>
    <w:p w14:paraId="220193A9" w14:textId="4DE18E48" w:rsidR="00AE4332" w:rsidRDefault="00AE4332" w:rsidP="00D34B74">
      <w:r>
        <w:br/>
      </w:r>
      <w:r>
        <w:br/>
      </w:r>
    </w:p>
    <w:p w14:paraId="22F594B1" w14:textId="77777777" w:rsidR="00305579" w:rsidRDefault="00305579">
      <w:r>
        <w:br w:type="page"/>
      </w:r>
    </w:p>
    <w:p w14:paraId="478F0962" w14:textId="238AE811" w:rsidR="001524CC" w:rsidRDefault="00D34B74" w:rsidP="00D34B74">
      <w:r>
        <w:lastRenderedPageBreak/>
        <w:t>Se bifogat UML/Classdiagram för översikt.</w:t>
      </w:r>
    </w:p>
    <w:p w14:paraId="52FDCA5E" w14:textId="77777777" w:rsidR="006410E4" w:rsidRDefault="00D34B74" w:rsidP="00D34B74">
      <w:r w:rsidRPr="000D392C">
        <w:drawing>
          <wp:inline distT="0" distB="0" distL="0" distR="0" wp14:anchorId="5DE5B353" wp14:editId="2C0EC08B">
            <wp:extent cx="5760720" cy="2214880"/>
            <wp:effectExtent l="0" t="0" r="0" b="0"/>
            <wp:docPr id="15146343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3434" name=""/>
                    <pic:cNvPicPr/>
                  </pic:nvPicPr>
                  <pic:blipFill>
                    <a:blip r:embed="rId8"/>
                    <a:stretch>
                      <a:fillRect/>
                    </a:stretch>
                  </pic:blipFill>
                  <pic:spPr>
                    <a:xfrm>
                      <a:off x="0" y="0"/>
                      <a:ext cx="5760720" cy="2214880"/>
                    </a:xfrm>
                    <a:prstGeom prst="rect">
                      <a:avLst/>
                    </a:prstGeom>
                  </pic:spPr>
                </pic:pic>
              </a:graphicData>
            </a:graphic>
          </wp:inline>
        </w:drawing>
      </w:r>
    </w:p>
    <w:p w14:paraId="7B0745ED" w14:textId="26CB4DFE" w:rsidR="00D34B74" w:rsidRDefault="006410E4" w:rsidP="00D34B74">
      <w:r>
        <w:t>Toplevel i program.cs</w:t>
      </w:r>
      <w:r>
        <w:br/>
      </w:r>
      <w:r w:rsidRPr="006410E4">
        <w:drawing>
          <wp:inline distT="0" distB="0" distL="0" distR="0" wp14:anchorId="607BDA0B" wp14:editId="2D39C31F">
            <wp:extent cx="5760720" cy="2804795"/>
            <wp:effectExtent l="0" t="0" r="0" b="0"/>
            <wp:docPr id="134061331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13317" name=""/>
                    <pic:cNvPicPr/>
                  </pic:nvPicPr>
                  <pic:blipFill>
                    <a:blip r:embed="rId9"/>
                    <a:stretch>
                      <a:fillRect/>
                    </a:stretch>
                  </pic:blipFill>
                  <pic:spPr>
                    <a:xfrm>
                      <a:off x="0" y="0"/>
                      <a:ext cx="5760720" cy="2804795"/>
                    </a:xfrm>
                    <a:prstGeom prst="rect">
                      <a:avLst/>
                    </a:prstGeom>
                  </pic:spPr>
                </pic:pic>
              </a:graphicData>
            </a:graphic>
          </wp:inline>
        </w:drawing>
      </w:r>
      <w:r w:rsidR="00D34B74">
        <w:br/>
      </w:r>
    </w:p>
    <w:p w14:paraId="56A707A4" w14:textId="77777777" w:rsidR="00D34B74" w:rsidRDefault="00D34B74">
      <w:r>
        <w:br w:type="page"/>
      </w:r>
    </w:p>
    <w:p w14:paraId="1E40931A" w14:textId="79A7C08B" w:rsidR="000D392C" w:rsidRDefault="00D34B74">
      <w:r w:rsidRPr="00AE4332">
        <w:rPr>
          <w:rStyle w:val="Rubrik2Char"/>
        </w:rPr>
        <w:lastRenderedPageBreak/>
        <w:t>Programmet</w:t>
      </w:r>
      <w:r w:rsidR="00FD5929">
        <w:rPr>
          <w:rStyle w:val="Rubrik2Char"/>
        </w:rPr>
        <w:t>s</w:t>
      </w:r>
      <w:r w:rsidRPr="00AE4332">
        <w:rPr>
          <w:rStyle w:val="Rubrik2Char"/>
        </w:rPr>
        <w:t xml:space="preserve"> funktioner</w:t>
      </w:r>
      <w:r w:rsidRPr="00AE4332">
        <w:rPr>
          <w:rStyle w:val="Rubrik2Char"/>
        </w:rPr>
        <w:br/>
      </w:r>
      <w:r>
        <w:br/>
        <w:t>Programstart.</w:t>
      </w:r>
      <w:r>
        <w:br/>
        <w:t>Oavsett om programmet körs från EDI miljön eller exekverbar fil så ser det ut som följer.</w:t>
      </w:r>
    </w:p>
    <w:p w14:paraId="03203513" w14:textId="4B46FD64" w:rsidR="00F975A4" w:rsidRDefault="000D392C">
      <w:r w:rsidRPr="000D392C">
        <w:drawing>
          <wp:inline distT="0" distB="0" distL="0" distR="0" wp14:anchorId="0C1073C9" wp14:editId="02303B7E">
            <wp:extent cx="5760720" cy="3244850"/>
            <wp:effectExtent l="0" t="0" r="0" b="0"/>
            <wp:docPr id="52725126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51266" name=""/>
                    <pic:cNvPicPr/>
                  </pic:nvPicPr>
                  <pic:blipFill>
                    <a:blip r:embed="rId10"/>
                    <a:stretch>
                      <a:fillRect/>
                    </a:stretch>
                  </pic:blipFill>
                  <pic:spPr>
                    <a:xfrm>
                      <a:off x="0" y="0"/>
                      <a:ext cx="5760720" cy="3244850"/>
                    </a:xfrm>
                    <a:prstGeom prst="rect">
                      <a:avLst/>
                    </a:prstGeom>
                  </pic:spPr>
                </pic:pic>
              </a:graphicData>
            </a:graphic>
          </wp:inline>
        </w:drawing>
      </w:r>
      <w:r w:rsidR="00D34B74">
        <w:br/>
      </w:r>
      <w:r w:rsidR="00D34B74">
        <w:br/>
        <w:t xml:space="preserve">Här kan man välja ett ange ett antal Garageplatser 1-100 eller låta programmet </w:t>
      </w:r>
      <w:r w:rsidR="00904554">
        <w:t>skapa</w:t>
      </w:r>
      <w:r w:rsidR="00D34B74">
        <w:t xml:space="preserve"> ett default </w:t>
      </w:r>
      <w:r w:rsidR="00904554">
        <w:t>garage</w:t>
      </w:r>
      <w:r w:rsidR="00D34B74">
        <w:t xml:space="preserve"> på 20 platser med 15 st </w:t>
      </w:r>
      <w:r w:rsidR="00904554">
        <w:t>slumpmässigt</w:t>
      </w:r>
      <w:r w:rsidR="00D34B74">
        <w:t xml:space="preserve"> valda fordon.</w:t>
      </w:r>
    </w:p>
    <w:p w14:paraId="7B0FDFF8" w14:textId="05E512A4" w:rsidR="000D392C" w:rsidRDefault="000D392C">
      <w:r w:rsidRPr="000D392C">
        <w:drawing>
          <wp:inline distT="0" distB="0" distL="0" distR="0" wp14:anchorId="4008D147" wp14:editId="1DC28FD6">
            <wp:extent cx="5760720" cy="3244850"/>
            <wp:effectExtent l="0" t="0" r="0" b="0"/>
            <wp:docPr id="25772288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22885" name=""/>
                    <pic:cNvPicPr/>
                  </pic:nvPicPr>
                  <pic:blipFill>
                    <a:blip r:embed="rId11"/>
                    <a:stretch>
                      <a:fillRect/>
                    </a:stretch>
                  </pic:blipFill>
                  <pic:spPr>
                    <a:xfrm>
                      <a:off x="0" y="0"/>
                      <a:ext cx="5760720" cy="3244850"/>
                    </a:xfrm>
                    <a:prstGeom prst="rect">
                      <a:avLst/>
                    </a:prstGeom>
                  </pic:spPr>
                </pic:pic>
              </a:graphicData>
            </a:graphic>
          </wp:inline>
        </w:drawing>
      </w:r>
    </w:p>
    <w:p w14:paraId="04D767E1" w14:textId="030FEE39" w:rsidR="00D34B74" w:rsidRDefault="00D34B74">
      <w:r>
        <w:t>I denna grundversion så laddas och sparas Garaget på en förbestämd plats c:/test1/vehicles.txt</w:t>
      </w:r>
    </w:p>
    <w:p w14:paraId="55E88E7D" w14:textId="2D7E6E20" w:rsidR="000D392C" w:rsidRDefault="000D392C">
      <w:r w:rsidRPr="000D392C">
        <w:lastRenderedPageBreak/>
        <w:drawing>
          <wp:inline distT="0" distB="0" distL="0" distR="0" wp14:anchorId="66538A01" wp14:editId="7BBD60F8">
            <wp:extent cx="5760720" cy="3244850"/>
            <wp:effectExtent l="0" t="0" r="0" b="0"/>
            <wp:docPr id="202030424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04249" name=""/>
                    <pic:cNvPicPr/>
                  </pic:nvPicPr>
                  <pic:blipFill>
                    <a:blip r:embed="rId12"/>
                    <a:stretch>
                      <a:fillRect/>
                    </a:stretch>
                  </pic:blipFill>
                  <pic:spPr>
                    <a:xfrm>
                      <a:off x="0" y="0"/>
                      <a:ext cx="5760720" cy="3244850"/>
                    </a:xfrm>
                    <a:prstGeom prst="rect">
                      <a:avLst/>
                    </a:prstGeom>
                  </pic:spPr>
                </pic:pic>
              </a:graphicData>
            </a:graphic>
          </wp:inline>
        </w:drawing>
      </w:r>
    </w:p>
    <w:p w14:paraId="20491FB3" w14:textId="03CB50A4" w:rsidR="00D34B74" w:rsidRDefault="00D34B74">
      <w:r>
        <w:t xml:space="preserve">På </w:t>
      </w:r>
      <w:r w:rsidR="00904554">
        <w:t>huvudmenyn</w:t>
      </w:r>
      <w:r>
        <w:t xml:space="preserve"> kan man välja att:</w:t>
      </w:r>
      <w:r>
        <w:br/>
        <w:t>1 Lägga till fordon.</w:t>
      </w:r>
      <w:r>
        <w:br/>
        <w:t>2 Ta bort fordon</w:t>
      </w:r>
      <w:r>
        <w:br/>
        <w:t>3 Visa fordon</w:t>
      </w:r>
      <w:r>
        <w:br/>
        <w:t xml:space="preserve">4 Hämta fordon </w:t>
      </w:r>
      <w:r w:rsidR="00904554">
        <w:t>från</w:t>
      </w:r>
      <w:r>
        <w:t xml:space="preserve"> fil</w:t>
      </w:r>
      <w:r w:rsidR="00904554">
        <w:t xml:space="preserve"> (ej ännu </w:t>
      </w:r>
      <w:r w:rsidR="006410E4">
        <w:t>implementerat</w:t>
      </w:r>
      <w:r w:rsidR="00904554">
        <w:t>)</w:t>
      </w:r>
      <w:r>
        <w:br/>
        <w:t>0 Avsluta programmet</w:t>
      </w:r>
    </w:p>
    <w:p w14:paraId="752BFCA1" w14:textId="77777777" w:rsidR="00D34B74" w:rsidRDefault="00D34B74"/>
    <w:p w14:paraId="7F820B26" w14:textId="38AEE050" w:rsidR="000E5B9B" w:rsidRPr="000E5B9B" w:rsidRDefault="00D34B74" w:rsidP="006410E4">
      <w:pPr>
        <w:pStyle w:val="Rubrik2"/>
      </w:pPr>
      <w:r>
        <w:lastRenderedPageBreak/>
        <w:t>Lägga till fordon</w:t>
      </w:r>
    </w:p>
    <w:p w14:paraId="1340346C" w14:textId="6C4F84E3" w:rsidR="000E5B9B" w:rsidRPr="000E5B9B" w:rsidRDefault="000E5B9B" w:rsidP="000E5B9B">
      <w:pPr>
        <w:pStyle w:val="Ingetavstnd"/>
      </w:pPr>
      <w:r>
        <w:br/>
      </w:r>
      <w:r w:rsidR="000D392C" w:rsidRPr="000D392C">
        <w:drawing>
          <wp:anchor distT="0" distB="0" distL="114300" distR="114300" simplePos="0" relativeHeight="251658240" behindDoc="0" locked="0" layoutInCell="1" allowOverlap="1" wp14:anchorId="45203C67" wp14:editId="38519B16">
            <wp:simplePos x="901700" y="6324600"/>
            <wp:positionH relativeFrom="column">
              <wp:align>left</wp:align>
            </wp:positionH>
            <wp:positionV relativeFrom="paragraph">
              <wp:align>top</wp:align>
            </wp:positionV>
            <wp:extent cx="5760720" cy="3244850"/>
            <wp:effectExtent l="0" t="0" r="0" b="0"/>
            <wp:wrapSquare wrapText="bothSides"/>
            <wp:docPr id="65373176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31762" name=""/>
                    <pic:cNvPicPr/>
                  </pic:nvPicPr>
                  <pic:blipFill>
                    <a:blip r:embed="rId13">
                      <a:extLst>
                        <a:ext uri="{28A0092B-C50C-407E-A947-70E740481C1C}">
                          <a14:useLocalDpi xmlns:a14="http://schemas.microsoft.com/office/drawing/2010/main" val="0"/>
                        </a:ext>
                      </a:extLst>
                    </a:blip>
                    <a:stretch>
                      <a:fillRect/>
                    </a:stretch>
                  </pic:blipFill>
                  <pic:spPr>
                    <a:xfrm>
                      <a:off x="0" y="0"/>
                      <a:ext cx="5760720" cy="3244850"/>
                    </a:xfrm>
                    <a:prstGeom prst="rect">
                      <a:avLst/>
                    </a:prstGeom>
                  </pic:spPr>
                </pic:pic>
              </a:graphicData>
            </a:graphic>
          </wp:anchor>
        </w:drawing>
      </w:r>
      <w:r>
        <w:t xml:space="preserve">Här kan man välja att lägga till en Bil, </w:t>
      </w:r>
      <w:r w:rsidRPr="000E5B9B">
        <w:t>Buss</w:t>
      </w:r>
      <w:r>
        <w:t xml:space="preserve">, </w:t>
      </w:r>
      <w:r w:rsidRPr="000E5B9B">
        <w:t>Motorcykel</w:t>
      </w:r>
      <w:r>
        <w:t>,</w:t>
      </w:r>
      <w:r w:rsidRPr="000E5B9B">
        <w:t xml:space="preserve"> Båt</w:t>
      </w:r>
      <w:r>
        <w:t xml:space="preserve">, </w:t>
      </w:r>
      <w:r w:rsidRPr="000E5B9B">
        <w:t>Flygplan</w:t>
      </w:r>
      <w:r>
        <w:t xml:space="preserve"> eller fylla ett antal platser s</w:t>
      </w:r>
      <w:r w:rsidRPr="000E5B9B">
        <w:t>lum</w:t>
      </w:r>
      <w:r w:rsidR="004D4F8D">
        <w:t>pm</w:t>
      </w:r>
      <w:r w:rsidRPr="000E5B9B">
        <w:t>ässigt</w:t>
      </w:r>
      <w:r>
        <w:t>.</w:t>
      </w:r>
    </w:p>
    <w:p w14:paraId="59810185" w14:textId="77777777" w:rsidR="00D34B74" w:rsidRDefault="00D34B74"/>
    <w:p w14:paraId="06D9A346" w14:textId="222B4B64" w:rsidR="000D392C" w:rsidRDefault="00D34B74">
      <w:r w:rsidRPr="00AE4332">
        <w:rPr>
          <w:rStyle w:val="Rubrik2Char"/>
        </w:rPr>
        <w:t>Ta bort fordon</w:t>
      </w:r>
      <w:r w:rsidRPr="00AE4332">
        <w:rPr>
          <w:rStyle w:val="Rubrik2Char"/>
        </w:rPr>
        <w:br/>
      </w:r>
      <w:r>
        <w:br/>
      </w:r>
      <w:r w:rsidR="000D392C" w:rsidRPr="000D392C">
        <w:drawing>
          <wp:inline distT="0" distB="0" distL="0" distR="0" wp14:anchorId="7A49E2CF" wp14:editId="1D3E790E">
            <wp:extent cx="5760720" cy="3244850"/>
            <wp:effectExtent l="0" t="0" r="0" b="0"/>
            <wp:docPr id="193608938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89389" name=""/>
                    <pic:cNvPicPr/>
                  </pic:nvPicPr>
                  <pic:blipFill>
                    <a:blip r:embed="rId14"/>
                    <a:stretch>
                      <a:fillRect/>
                    </a:stretch>
                  </pic:blipFill>
                  <pic:spPr>
                    <a:xfrm>
                      <a:off x="0" y="0"/>
                      <a:ext cx="5760720" cy="3244850"/>
                    </a:xfrm>
                    <a:prstGeom prst="rect">
                      <a:avLst/>
                    </a:prstGeom>
                  </pic:spPr>
                </pic:pic>
              </a:graphicData>
            </a:graphic>
          </wp:inline>
        </w:drawing>
      </w:r>
    </w:p>
    <w:p w14:paraId="6CD79C69" w14:textId="77777777" w:rsidR="00904554" w:rsidRDefault="00904554"/>
    <w:p w14:paraId="526B45A9" w14:textId="105BFE65" w:rsidR="00D34B74" w:rsidRDefault="00D34B74" w:rsidP="00AE4332">
      <w:pPr>
        <w:pStyle w:val="Rubrik2"/>
      </w:pPr>
      <w:r>
        <w:lastRenderedPageBreak/>
        <w:t>Visa fordon</w:t>
      </w:r>
    </w:p>
    <w:p w14:paraId="7EA53D8D" w14:textId="028AB446" w:rsidR="000D392C" w:rsidRDefault="000D392C">
      <w:r w:rsidRPr="000D392C">
        <w:drawing>
          <wp:inline distT="0" distB="0" distL="0" distR="0" wp14:anchorId="1E32888B" wp14:editId="5FDAFE4A">
            <wp:extent cx="5760720" cy="3244850"/>
            <wp:effectExtent l="0" t="0" r="0" b="0"/>
            <wp:docPr id="5708368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3689" name=""/>
                    <pic:cNvPicPr/>
                  </pic:nvPicPr>
                  <pic:blipFill>
                    <a:blip r:embed="rId15"/>
                    <a:stretch>
                      <a:fillRect/>
                    </a:stretch>
                  </pic:blipFill>
                  <pic:spPr>
                    <a:xfrm>
                      <a:off x="0" y="0"/>
                      <a:ext cx="5760720" cy="3244850"/>
                    </a:xfrm>
                    <a:prstGeom prst="rect">
                      <a:avLst/>
                    </a:prstGeom>
                  </pic:spPr>
                </pic:pic>
              </a:graphicData>
            </a:graphic>
          </wp:inline>
        </w:drawing>
      </w:r>
    </w:p>
    <w:p w14:paraId="7273AE91" w14:textId="1AC8DA18" w:rsidR="000D392C" w:rsidRDefault="000D392C">
      <w:r w:rsidRPr="000D392C">
        <w:drawing>
          <wp:inline distT="0" distB="0" distL="0" distR="0" wp14:anchorId="26638F78" wp14:editId="69108A48">
            <wp:extent cx="5760720" cy="3244850"/>
            <wp:effectExtent l="0" t="0" r="0" b="0"/>
            <wp:docPr id="116382371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23716" name=""/>
                    <pic:cNvPicPr/>
                  </pic:nvPicPr>
                  <pic:blipFill>
                    <a:blip r:embed="rId16"/>
                    <a:stretch>
                      <a:fillRect/>
                    </a:stretch>
                  </pic:blipFill>
                  <pic:spPr>
                    <a:xfrm>
                      <a:off x="0" y="0"/>
                      <a:ext cx="5760720" cy="3244850"/>
                    </a:xfrm>
                    <a:prstGeom prst="rect">
                      <a:avLst/>
                    </a:prstGeom>
                  </pic:spPr>
                </pic:pic>
              </a:graphicData>
            </a:graphic>
          </wp:inline>
        </w:drawing>
      </w:r>
    </w:p>
    <w:p w14:paraId="5A4A1414" w14:textId="77777777" w:rsidR="00D34B74" w:rsidRDefault="00D34B74"/>
    <w:p w14:paraId="4ABFC8F0" w14:textId="7A011107" w:rsidR="00D34B74" w:rsidRDefault="00D34B74">
      <w:r w:rsidRPr="00AE4332">
        <w:rPr>
          <w:rStyle w:val="Rubrik2Char"/>
        </w:rPr>
        <w:t>Hämta fordon från fil</w:t>
      </w:r>
      <w:r w:rsidRPr="00AE4332">
        <w:rPr>
          <w:rStyle w:val="Rubrik2Char"/>
        </w:rPr>
        <w:br/>
      </w:r>
      <w:r>
        <w:t xml:space="preserve">detta </w:t>
      </w:r>
      <w:r w:rsidR="00AE4332">
        <w:t>alternativ</w:t>
      </w:r>
      <w:r>
        <w:t xml:space="preserve"> är inte implementerat under meny ännu. Det sker automatiskt till den hårdkodade </w:t>
      </w:r>
      <w:r w:rsidR="00AE4332">
        <w:t>platsen för filen i ett bibliotek på C:/test1/vehicles.txt</w:t>
      </w:r>
    </w:p>
    <w:p w14:paraId="5615D3CA" w14:textId="77777777" w:rsidR="00D34B74" w:rsidRDefault="00D34B74"/>
    <w:p w14:paraId="03EC8BBC" w14:textId="77777777" w:rsidR="00D34B74" w:rsidRDefault="00D34B74"/>
    <w:p w14:paraId="73C0E2C4" w14:textId="77777777" w:rsidR="00D34B74" w:rsidRDefault="00D34B74"/>
    <w:p w14:paraId="1EB14006" w14:textId="2E265630" w:rsidR="00D34B74" w:rsidRPr="000E5B9B" w:rsidRDefault="00D34B74" w:rsidP="00D34B74">
      <w:pPr>
        <w:rPr>
          <w:sz w:val="20"/>
          <w:szCs w:val="20"/>
        </w:rPr>
      </w:pPr>
      <w:r w:rsidRPr="000E5B9B">
        <w:rPr>
          <w:rStyle w:val="Rubrik2Char"/>
        </w:rPr>
        <w:t>Krav uppfyllnad</w:t>
      </w:r>
      <w:r w:rsidR="000E5B9B">
        <w:rPr>
          <w:rStyle w:val="Rubrik2Char"/>
        </w:rPr>
        <w:t xml:space="preserve"> </w:t>
      </w:r>
      <w:r w:rsidRPr="000E5B9B">
        <w:rPr>
          <w:rStyle w:val="Rubrik2Char"/>
        </w:rPr>
        <w:br/>
      </w:r>
      <w:r>
        <w:br/>
      </w:r>
      <w:r w:rsidRPr="000E5B9B">
        <w:rPr>
          <w:sz w:val="20"/>
          <w:szCs w:val="20"/>
        </w:rPr>
        <w:t> En kollektion av fordon</w:t>
      </w:r>
      <w:r w:rsidR="000E5B9B">
        <w:rPr>
          <w:sz w:val="20"/>
          <w:szCs w:val="20"/>
        </w:rPr>
        <w:t xml:space="preserve"> sparas i klassen </w:t>
      </w:r>
      <w:r w:rsidRPr="000E5B9B">
        <w:rPr>
          <w:sz w:val="20"/>
          <w:szCs w:val="20"/>
        </w:rPr>
        <w:t>Garage.</w:t>
      </w:r>
    </w:p>
    <w:p w14:paraId="10F1FA7A" w14:textId="196E9F0F" w:rsidR="00D34B74" w:rsidRPr="000E5B9B" w:rsidRDefault="00D34B74" w:rsidP="00D34B74">
      <w:pPr>
        <w:numPr>
          <w:ilvl w:val="0"/>
          <w:numId w:val="1"/>
        </w:numPr>
        <w:rPr>
          <w:sz w:val="20"/>
          <w:szCs w:val="20"/>
        </w:rPr>
      </w:pPr>
      <w:r w:rsidRPr="000E5B9B">
        <w:rPr>
          <w:sz w:val="20"/>
          <w:szCs w:val="20"/>
        </w:rPr>
        <w:t>En fordonsklass, klassen Vehicle.</w:t>
      </w:r>
      <w:r w:rsidR="000E5B9B">
        <w:rPr>
          <w:sz w:val="20"/>
          <w:szCs w:val="20"/>
        </w:rPr>
        <w:t xml:space="preserve"> </w:t>
      </w:r>
      <w:r w:rsidR="000E5B9B">
        <w:rPr>
          <w:b/>
          <w:bCs/>
          <w:sz w:val="20"/>
          <w:szCs w:val="20"/>
        </w:rPr>
        <w:t>– Uppfyllt</w:t>
      </w:r>
    </w:p>
    <w:p w14:paraId="2E22DB0F" w14:textId="6B5ADBAE" w:rsidR="00D34B74" w:rsidRPr="000E5B9B" w:rsidRDefault="00D34B74" w:rsidP="00D34B74">
      <w:pPr>
        <w:numPr>
          <w:ilvl w:val="0"/>
          <w:numId w:val="1"/>
        </w:numPr>
        <w:rPr>
          <w:sz w:val="20"/>
          <w:szCs w:val="20"/>
        </w:rPr>
      </w:pPr>
      <w:r w:rsidRPr="000E5B9B">
        <w:rPr>
          <w:sz w:val="20"/>
          <w:szCs w:val="20"/>
        </w:rPr>
        <w:t>Ett antal subklasser till fordon.</w:t>
      </w:r>
      <w:r w:rsidR="000E5B9B">
        <w:rPr>
          <w:sz w:val="20"/>
          <w:szCs w:val="20"/>
        </w:rPr>
        <w:t xml:space="preserve"> </w:t>
      </w:r>
      <w:r w:rsidR="000E5B9B">
        <w:rPr>
          <w:b/>
          <w:bCs/>
          <w:sz w:val="20"/>
          <w:szCs w:val="20"/>
        </w:rPr>
        <w:t>– Uppfyllt</w:t>
      </w:r>
    </w:p>
    <w:p w14:paraId="0A3AA5E5" w14:textId="088D099A" w:rsidR="00D34B74" w:rsidRPr="000E5B9B" w:rsidRDefault="00D34B74" w:rsidP="00D34B74">
      <w:pPr>
        <w:numPr>
          <w:ilvl w:val="0"/>
          <w:numId w:val="1"/>
        </w:numPr>
        <w:rPr>
          <w:sz w:val="20"/>
          <w:szCs w:val="20"/>
        </w:rPr>
      </w:pPr>
      <w:r w:rsidRPr="000E5B9B">
        <w:rPr>
          <w:sz w:val="20"/>
          <w:szCs w:val="20"/>
        </w:rPr>
        <w:t xml:space="preserve">Ett användargränssnitt som låter oss använda funktionaliteten hos ett garage. </w:t>
      </w:r>
      <w:r w:rsidR="000E5B9B">
        <w:rPr>
          <w:sz w:val="20"/>
          <w:szCs w:val="20"/>
        </w:rPr>
        <w:br/>
      </w:r>
      <w:r w:rsidRPr="000E5B9B">
        <w:rPr>
          <w:sz w:val="20"/>
          <w:szCs w:val="20"/>
        </w:rPr>
        <w:t>Här sker all interaktion med användaren.</w:t>
      </w:r>
      <w:r w:rsidR="000E5B9B">
        <w:rPr>
          <w:sz w:val="20"/>
          <w:szCs w:val="20"/>
        </w:rPr>
        <w:t xml:space="preserve"> </w:t>
      </w:r>
      <w:r w:rsidR="000E5B9B">
        <w:rPr>
          <w:b/>
          <w:bCs/>
          <w:sz w:val="20"/>
          <w:szCs w:val="20"/>
        </w:rPr>
        <w:t>– Uppfyllt</w:t>
      </w:r>
    </w:p>
    <w:p w14:paraId="06FAF4B2" w14:textId="77777777" w:rsidR="00D34B74" w:rsidRPr="000E5B9B" w:rsidRDefault="00D34B74" w:rsidP="00D34B74">
      <w:pPr>
        <w:rPr>
          <w:b/>
          <w:bCs/>
          <w:sz w:val="20"/>
          <w:szCs w:val="20"/>
        </w:rPr>
      </w:pPr>
      <w:r w:rsidRPr="000E5B9B">
        <w:rPr>
          <w:b/>
          <w:bCs/>
          <w:sz w:val="20"/>
          <w:szCs w:val="20"/>
        </w:rPr>
        <w:t>Kravspecifikation</w:t>
      </w:r>
    </w:p>
    <w:p w14:paraId="648A1479" w14:textId="77777777" w:rsidR="00D34B74" w:rsidRPr="000E5B9B" w:rsidRDefault="00D34B74" w:rsidP="00D34B74">
      <w:pPr>
        <w:rPr>
          <w:sz w:val="20"/>
          <w:szCs w:val="20"/>
        </w:rPr>
      </w:pPr>
      <w:r w:rsidRPr="000E5B9B">
        <w:rPr>
          <w:sz w:val="20"/>
          <w:szCs w:val="20"/>
        </w:rPr>
        <w:t>Fordonen ska implementeras som klassen Vehicle och subklasser till den.</w:t>
      </w:r>
    </w:p>
    <w:p w14:paraId="20404E8F" w14:textId="55C4E8DC" w:rsidR="00D34B74" w:rsidRPr="000E5B9B" w:rsidRDefault="00D34B74" w:rsidP="00D34B74">
      <w:pPr>
        <w:numPr>
          <w:ilvl w:val="0"/>
          <w:numId w:val="2"/>
        </w:numPr>
        <w:rPr>
          <w:sz w:val="20"/>
          <w:szCs w:val="20"/>
        </w:rPr>
      </w:pPr>
      <w:r w:rsidRPr="000E5B9B">
        <w:rPr>
          <w:sz w:val="20"/>
          <w:szCs w:val="20"/>
        </w:rPr>
        <w:t> Vehicle innehåller samtliga egenskaper som ska finnas i samtliga fordonstyper. T.ex. registreringsnummer, färg, antal hjul och andra egenskaper ni kan komma på.</w:t>
      </w:r>
      <w:r w:rsidR="000E5B9B">
        <w:rPr>
          <w:sz w:val="20"/>
          <w:szCs w:val="20"/>
        </w:rPr>
        <w:t xml:space="preserve"> </w:t>
      </w:r>
      <w:r w:rsidR="000E5B9B">
        <w:rPr>
          <w:b/>
          <w:bCs/>
          <w:sz w:val="20"/>
          <w:szCs w:val="20"/>
        </w:rPr>
        <w:t>– Uppfyllt</w:t>
      </w:r>
    </w:p>
    <w:p w14:paraId="2B5A275C" w14:textId="2E15A7A5" w:rsidR="000E5B9B" w:rsidRPr="00C03D27" w:rsidRDefault="00D34B74" w:rsidP="00C03D27">
      <w:pPr>
        <w:numPr>
          <w:ilvl w:val="0"/>
          <w:numId w:val="2"/>
        </w:numPr>
        <w:rPr>
          <w:sz w:val="20"/>
          <w:szCs w:val="20"/>
        </w:rPr>
      </w:pPr>
      <w:r w:rsidRPr="000E5B9B">
        <w:rPr>
          <w:sz w:val="20"/>
          <w:szCs w:val="20"/>
        </w:rPr>
        <w:t> Registreringsnumret är unikt</w:t>
      </w:r>
      <w:r w:rsidR="000E5B9B">
        <w:rPr>
          <w:sz w:val="20"/>
          <w:szCs w:val="20"/>
        </w:rPr>
        <w:t xml:space="preserve"> </w:t>
      </w:r>
      <w:r w:rsidR="000E5B9B">
        <w:rPr>
          <w:b/>
          <w:bCs/>
          <w:sz w:val="20"/>
          <w:szCs w:val="20"/>
        </w:rPr>
        <w:t>– Uppfyllt</w:t>
      </w:r>
    </w:p>
    <w:p w14:paraId="08C3BC83" w14:textId="0FD64D24" w:rsidR="00D34B74" w:rsidRPr="000E5B9B" w:rsidRDefault="00D34B74" w:rsidP="00D34B74">
      <w:pPr>
        <w:rPr>
          <w:b/>
          <w:bCs/>
          <w:sz w:val="20"/>
          <w:szCs w:val="20"/>
        </w:rPr>
      </w:pPr>
      <w:r w:rsidRPr="000E5B9B">
        <w:rPr>
          <w:b/>
          <w:bCs/>
          <w:sz w:val="20"/>
          <w:szCs w:val="20"/>
        </w:rPr>
        <w:t>Det måste minst finnas följande subklasser</w:t>
      </w:r>
      <w:r w:rsidR="000E5B9B">
        <w:rPr>
          <w:b/>
          <w:bCs/>
          <w:sz w:val="20"/>
          <w:szCs w:val="20"/>
        </w:rPr>
        <w:t xml:space="preserve"> – Uppfyllt.</w:t>
      </w:r>
    </w:p>
    <w:p w14:paraId="58239287" w14:textId="77777777" w:rsidR="00D34B74" w:rsidRPr="000E5B9B" w:rsidRDefault="00D34B74" w:rsidP="00D34B74">
      <w:pPr>
        <w:numPr>
          <w:ilvl w:val="0"/>
          <w:numId w:val="3"/>
        </w:numPr>
        <w:rPr>
          <w:sz w:val="20"/>
          <w:szCs w:val="20"/>
        </w:rPr>
      </w:pPr>
      <w:r w:rsidRPr="000E5B9B">
        <w:rPr>
          <w:sz w:val="20"/>
          <w:szCs w:val="20"/>
        </w:rPr>
        <w:t> ○ Motorcycle</w:t>
      </w:r>
    </w:p>
    <w:p w14:paraId="67B933EF" w14:textId="77777777" w:rsidR="00D34B74" w:rsidRPr="000E5B9B" w:rsidRDefault="00D34B74" w:rsidP="00D34B74">
      <w:pPr>
        <w:numPr>
          <w:ilvl w:val="0"/>
          <w:numId w:val="3"/>
        </w:numPr>
        <w:rPr>
          <w:sz w:val="20"/>
          <w:szCs w:val="20"/>
        </w:rPr>
      </w:pPr>
      <w:r w:rsidRPr="000E5B9B">
        <w:rPr>
          <w:sz w:val="20"/>
          <w:szCs w:val="20"/>
        </w:rPr>
        <w:t> ○ Airplane</w:t>
      </w:r>
    </w:p>
    <w:p w14:paraId="470A516F" w14:textId="77777777" w:rsidR="00D34B74" w:rsidRPr="000E5B9B" w:rsidRDefault="00D34B74" w:rsidP="00D34B74">
      <w:pPr>
        <w:numPr>
          <w:ilvl w:val="0"/>
          <w:numId w:val="3"/>
        </w:numPr>
        <w:rPr>
          <w:sz w:val="20"/>
          <w:szCs w:val="20"/>
        </w:rPr>
      </w:pPr>
      <w:r w:rsidRPr="000E5B9B">
        <w:rPr>
          <w:sz w:val="20"/>
          <w:szCs w:val="20"/>
        </w:rPr>
        <w:t> ○ Car</w:t>
      </w:r>
    </w:p>
    <w:p w14:paraId="71E2E198" w14:textId="77777777" w:rsidR="00D34B74" w:rsidRPr="000E5B9B" w:rsidRDefault="00D34B74" w:rsidP="00D34B74">
      <w:pPr>
        <w:numPr>
          <w:ilvl w:val="0"/>
          <w:numId w:val="3"/>
        </w:numPr>
        <w:rPr>
          <w:sz w:val="20"/>
          <w:szCs w:val="20"/>
        </w:rPr>
      </w:pPr>
      <w:r w:rsidRPr="000E5B9B">
        <w:rPr>
          <w:sz w:val="20"/>
          <w:szCs w:val="20"/>
        </w:rPr>
        <w:t> ○ Bus</w:t>
      </w:r>
    </w:p>
    <w:p w14:paraId="27F56EFE" w14:textId="77777777" w:rsidR="00D34B74" w:rsidRPr="000E5B9B" w:rsidRDefault="00D34B74" w:rsidP="00D34B74">
      <w:pPr>
        <w:numPr>
          <w:ilvl w:val="0"/>
          <w:numId w:val="3"/>
        </w:numPr>
        <w:rPr>
          <w:sz w:val="20"/>
          <w:szCs w:val="20"/>
        </w:rPr>
      </w:pPr>
      <w:r w:rsidRPr="000E5B9B">
        <w:rPr>
          <w:sz w:val="20"/>
          <w:szCs w:val="20"/>
        </w:rPr>
        <w:t> ○ Boat</w:t>
      </w:r>
    </w:p>
    <w:p w14:paraId="0DAFD9F9" w14:textId="5C47F9AE" w:rsidR="00D34B74" w:rsidRPr="000E5B9B" w:rsidRDefault="00D34B74" w:rsidP="00D34B74">
      <w:pPr>
        <w:rPr>
          <w:b/>
          <w:bCs/>
          <w:sz w:val="20"/>
          <w:szCs w:val="20"/>
        </w:rPr>
      </w:pPr>
      <w:r w:rsidRPr="000E5B9B">
        <w:rPr>
          <w:b/>
          <w:bCs/>
          <w:sz w:val="20"/>
          <w:szCs w:val="20"/>
        </w:rPr>
        <w:t>Dessa skall implementera minst en egen egenskap var, t.ex:</w:t>
      </w:r>
      <w:r w:rsidR="000E5B9B">
        <w:rPr>
          <w:b/>
          <w:bCs/>
          <w:sz w:val="20"/>
          <w:szCs w:val="20"/>
        </w:rPr>
        <w:t xml:space="preserve"> - Uppfyllt</w:t>
      </w:r>
    </w:p>
    <w:p w14:paraId="2E49D4D0" w14:textId="77777777" w:rsidR="00D34B74" w:rsidRPr="000E5B9B" w:rsidRDefault="00D34B74" w:rsidP="00D34B74">
      <w:pPr>
        <w:numPr>
          <w:ilvl w:val="0"/>
          <w:numId w:val="4"/>
        </w:numPr>
        <w:rPr>
          <w:sz w:val="20"/>
          <w:szCs w:val="20"/>
        </w:rPr>
      </w:pPr>
      <w:r w:rsidRPr="000E5B9B">
        <w:rPr>
          <w:sz w:val="20"/>
          <w:szCs w:val="20"/>
        </w:rPr>
        <w:t> ○ Number of Engines</w:t>
      </w:r>
    </w:p>
    <w:p w14:paraId="6176019B" w14:textId="77777777" w:rsidR="00D34B74" w:rsidRPr="000E5B9B" w:rsidRDefault="00D34B74" w:rsidP="00D34B74">
      <w:pPr>
        <w:numPr>
          <w:ilvl w:val="0"/>
          <w:numId w:val="4"/>
        </w:numPr>
        <w:rPr>
          <w:sz w:val="20"/>
          <w:szCs w:val="20"/>
        </w:rPr>
      </w:pPr>
      <w:r w:rsidRPr="000E5B9B">
        <w:rPr>
          <w:sz w:val="20"/>
          <w:szCs w:val="20"/>
        </w:rPr>
        <w:t> ○ Cylinder volume</w:t>
      </w:r>
    </w:p>
    <w:p w14:paraId="0728938B" w14:textId="77777777" w:rsidR="00D34B74" w:rsidRPr="000E5B9B" w:rsidRDefault="00D34B74" w:rsidP="00D34B74">
      <w:pPr>
        <w:numPr>
          <w:ilvl w:val="0"/>
          <w:numId w:val="4"/>
        </w:numPr>
        <w:rPr>
          <w:sz w:val="20"/>
          <w:szCs w:val="20"/>
        </w:rPr>
      </w:pPr>
      <w:r w:rsidRPr="000E5B9B">
        <w:rPr>
          <w:sz w:val="20"/>
          <w:szCs w:val="20"/>
        </w:rPr>
        <w:t> ○ Fueltype (Gasoline/Diesel)</w:t>
      </w:r>
    </w:p>
    <w:p w14:paraId="3AB0F51E" w14:textId="77777777" w:rsidR="00D34B74" w:rsidRPr="000E5B9B" w:rsidRDefault="00D34B74" w:rsidP="00D34B74">
      <w:pPr>
        <w:numPr>
          <w:ilvl w:val="0"/>
          <w:numId w:val="4"/>
        </w:numPr>
        <w:rPr>
          <w:sz w:val="20"/>
          <w:szCs w:val="20"/>
        </w:rPr>
      </w:pPr>
      <w:r w:rsidRPr="000E5B9B">
        <w:rPr>
          <w:sz w:val="20"/>
          <w:szCs w:val="20"/>
        </w:rPr>
        <w:t> ○ Number of seats</w:t>
      </w:r>
    </w:p>
    <w:p w14:paraId="31B84D86" w14:textId="77777777" w:rsidR="00D34B74" w:rsidRPr="000E5B9B" w:rsidRDefault="00D34B74" w:rsidP="00D34B74">
      <w:pPr>
        <w:numPr>
          <w:ilvl w:val="0"/>
          <w:numId w:val="4"/>
        </w:numPr>
        <w:rPr>
          <w:sz w:val="20"/>
          <w:szCs w:val="20"/>
        </w:rPr>
      </w:pPr>
      <w:r w:rsidRPr="000E5B9B">
        <w:rPr>
          <w:sz w:val="20"/>
          <w:szCs w:val="20"/>
        </w:rPr>
        <w:t> ○ Length Klassen behöver inte ärva från någon annan klass eller implementera något annat interface. Samlingen av fordon ska internt i klassen hanteras som en array. Den interna arrayen ska var privat. Vid instansieringen av ett nytt garage måste kapaciteten anges som argument till konstruktorn.</w:t>
      </w:r>
    </w:p>
    <w:p w14:paraId="0682EE6A" w14:textId="72D12A41" w:rsidR="00D34B74" w:rsidRPr="000E5B9B" w:rsidRDefault="00D34B74" w:rsidP="00D34B74">
      <w:pPr>
        <w:rPr>
          <w:sz w:val="20"/>
          <w:szCs w:val="20"/>
        </w:rPr>
      </w:pPr>
      <w:r w:rsidRPr="000E5B9B">
        <w:rPr>
          <w:b/>
          <w:bCs/>
          <w:sz w:val="20"/>
          <w:szCs w:val="20"/>
        </w:rPr>
        <w:t>Vi ska EJ använda oss av en List&lt;'Vehicle&gt; internt i Garage klassen!!!!</w:t>
      </w:r>
      <w:r w:rsidR="000E5B9B">
        <w:rPr>
          <w:b/>
          <w:bCs/>
          <w:sz w:val="20"/>
          <w:szCs w:val="20"/>
        </w:rPr>
        <w:t xml:space="preserve"> - Uppfyllt</w:t>
      </w:r>
    </w:p>
    <w:p w14:paraId="68011F17" w14:textId="77777777" w:rsidR="00D34B74" w:rsidRPr="000E5B9B" w:rsidRDefault="00D34B74" w:rsidP="00D34B74">
      <w:pPr>
        <w:rPr>
          <w:b/>
          <w:bCs/>
          <w:sz w:val="20"/>
          <w:szCs w:val="20"/>
        </w:rPr>
      </w:pPr>
      <w:r w:rsidRPr="000E5B9B">
        <w:rPr>
          <w:b/>
          <w:bCs/>
          <w:sz w:val="20"/>
          <w:szCs w:val="20"/>
        </w:rPr>
        <w:t>Funktionalitet - Det ska gå att:</w:t>
      </w:r>
    </w:p>
    <w:p w14:paraId="0E12933E" w14:textId="6B85A13F" w:rsidR="00D34B74" w:rsidRPr="000E5B9B" w:rsidRDefault="00D34B74" w:rsidP="00D34B74">
      <w:pPr>
        <w:numPr>
          <w:ilvl w:val="0"/>
          <w:numId w:val="5"/>
        </w:numPr>
        <w:rPr>
          <w:sz w:val="20"/>
          <w:szCs w:val="20"/>
        </w:rPr>
      </w:pPr>
      <w:r w:rsidRPr="000E5B9B">
        <w:rPr>
          <w:sz w:val="20"/>
          <w:szCs w:val="20"/>
        </w:rPr>
        <w:t> Lista samtliga parkerade fordon</w:t>
      </w:r>
      <w:r w:rsidR="000E5B9B">
        <w:rPr>
          <w:sz w:val="20"/>
          <w:szCs w:val="20"/>
        </w:rPr>
        <w:t xml:space="preserve"> </w:t>
      </w:r>
      <w:r w:rsidR="000E5B9B">
        <w:rPr>
          <w:sz w:val="20"/>
          <w:szCs w:val="20"/>
        </w:rPr>
        <w:br/>
      </w:r>
      <w:r w:rsidR="000E5B9B">
        <w:rPr>
          <w:b/>
          <w:bCs/>
          <w:sz w:val="20"/>
          <w:szCs w:val="20"/>
        </w:rPr>
        <w:t>- Uppfyllt</w:t>
      </w:r>
    </w:p>
    <w:p w14:paraId="79A77BD9" w14:textId="0087F164" w:rsidR="00D34B74" w:rsidRPr="000E5B9B" w:rsidRDefault="00D34B74" w:rsidP="00D34B74">
      <w:pPr>
        <w:numPr>
          <w:ilvl w:val="0"/>
          <w:numId w:val="5"/>
        </w:numPr>
        <w:rPr>
          <w:sz w:val="20"/>
          <w:szCs w:val="20"/>
        </w:rPr>
      </w:pPr>
      <w:r w:rsidRPr="000E5B9B">
        <w:rPr>
          <w:sz w:val="20"/>
          <w:szCs w:val="20"/>
        </w:rPr>
        <w:t> Lista fordonstyper och hur många av varje som står i garaget</w:t>
      </w:r>
      <w:r w:rsidR="000E5B9B">
        <w:rPr>
          <w:sz w:val="20"/>
          <w:szCs w:val="20"/>
        </w:rPr>
        <w:t xml:space="preserve"> </w:t>
      </w:r>
      <w:r w:rsidR="000E5B9B">
        <w:rPr>
          <w:sz w:val="20"/>
          <w:szCs w:val="20"/>
        </w:rPr>
        <w:br/>
      </w:r>
      <w:r w:rsidR="000E5B9B">
        <w:rPr>
          <w:b/>
          <w:bCs/>
          <w:sz w:val="20"/>
          <w:szCs w:val="20"/>
        </w:rPr>
        <w:t>- Uppfyllt</w:t>
      </w:r>
    </w:p>
    <w:p w14:paraId="29473B3B" w14:textId="5B301866" w:rsidR="00D34B74" w:rsidRPr="000E5B9B" w:rsidRDefault="00D34B74" w:rsidP="00D34B74">
      <w:pPr>
        <w:numPr>
          <w:ilvl w:val="0"/>
          <w:numId w:val="5"/>
        </w:numPr>
        <w:rPr>
          <w:sz w:val="20"/>
          <w:szCs w:val="20"/>
        </w:rPr>
      </w:pPr>
      <w:r w:rsidRPr="000E5B9B">
        <w:rPr>
          <w:sz w:val="20"/>
          <w:szCs w:val="20"/>
        </w:rPr>
        <w:lastRenderedPageBreak/>
        <w:t> Lägga till och ta bort fordon ur garaget</w:t>
      </w:r>
      <w:r w:rsidR="000E5B9B">
        <w:rPr>
          <w:sz w:val="20"/>
          <w:szCs w:val="20"/>
        </w:rPr>
        <w:br/>
        <w:t xml:space="preserve"> </w:t>
      </w:r>
      <w:r w:rsidR="000E5B9B">
        <w:rPr>
          <w:b/>
          <w:bCs/>
          <w:sz w:val="20"/>
          <w:szCs w:val="20"/>
        </w:rPr>
        <w:t>- Uppfyllt</w:t>
      </w:r>
    </w:p>
    <w:p w14:paraId="2CB8029A" w14:textId="1A167B51" w:rsidR="00D34B74" w:rsidRPr="000E5B9B" w:rsidRDefault="00D34B74" w:rsidP="00D34B74">
      <w:pPr>
        <w:numPr>
          <w:ilvl w:val="0"/>
          <w:numId w:val="5"/>
        </w:numPr>
        <w:rPr>
          <w:sz w:val="20"/>
          <w:szCs w:val="20"/>
        </w:rPr>
      </w:pPr>
      <w:r w:rsidRPr="000E5B9B">
        <w:rPr>
          <w:sz w:val="20"/>
          <w:szCs w:val="20"/>
        </w:rPr>
        <w:t> Sätta en kapacitet (antal parkeringsplatser) vid instansieringen av ett nytt garage</w:t>
      </w:r>
      <w:r w:rsidR="000E5B9B">
        <w:rPr>
          <w:sz w:val="20"/>
          <w:szCs w:val="20"/>
        </w:rPr>
        <w:t xml:space="preserve"> </w:t>
      </w:r>
      <w:r w:rsidR="000E5B9B">
        <w:rPr>
          <w:sz w:val="20"/>
          <w:szCs w:val="20"/>
        </w:rPr>
        <w:br/>
      </w:r>
      <w:r w:rsidR="000E5B9B">
        <w:rPr>
          <w:b/>
          <w:bCs/>
          <w:sz w:val="20"/>
          <w:szCs w:val="20"/>
        </w:rPr>
        <w:t>–</w:t>
      </w:r>
      <w:r w:rsidR="000E5B9B">
        <w:rPr>
          <w:b/>
          <w:bCs/>
          <w:sz w:val="20"/>
          <w:szCs w:val="20"/>
        </w:rPr>
        <w:t xml:space="preserve"> Uppfyllt</w:t>
      </w:r>
      <w:r w:rsidR="000E5B9B">
        <w:rPr>
          <w:b/>
          <w:bCs/>
          <w:sz w:val="20"/>
          <w:szCs w:val="20"/>
        </w:rPr>
        <w:t xml:space="preserve"> vid program start.</w:t>
      </w:r>
    </w:p>
    <w:p w14:paraId="2A48A251" w14:textId="7097D5E3" w:rsidR="00D34B74" w:rsidRPr="000E5B9B" w:rsidRDefault="00D34B74" w:rsidP="00D34B74">
      <w:pPr>
        <w:numPr>
          <w:ilvl w:val="0"/>
          <w:numId w:val="5"/>
        </w:numPr>
        <w:rPr>
          <w:sz w:val="20"/>
          <w:szCs w:val="20"/>
        </w:rPr>
      </w:pPr>
      <w:r w:rsidRPr="000E5B9B">
        <w:rPr>
          <w:sz w:val="20"/>
          <w:szCs w:val="20"/>
        </w:rPr>
        <w:t> Möjlighet att populera (sätta in bilar) i garaget med ett antal fordon från start.</w:t>
      </w:r>
      <w:r w:rsidR="000E5B9B">
        <w:rPr>
          <w:sz w:val="20"/>
          <w:szCs w:val="20"/>
        </w:rPr>
        <w:br/>
      </w:r>
      <w:r w:rsidR="000E5B9B">
        <w:rPr>
          <w:b/>
          <w:bCs/>
          <w:sz w:val="20"/>
          <w:szCs w:val="20"/>
        </w:rPr>
        <w:t>– Uppfyllt vid program start.</w:t>
      </w:r>
    </w:p>
    <w:p w14:paraId="3F87C522" w14:textId="59CC96B9" w:rsidR="00D34B74" w:rsidRPr="000E5B9B" w:rsidRDefault="00D34B74" w:rsidP="00D34B74">
      <w:pPr>
        <w:numPr>
          <w:ilvl w:val="0"/>
          <w:numId w:val="5"/>
        </w:numPr>
        <w:rPr>
          <w:sz w:val="20"/>
          <w:szCs w:val="20"/>
        </w:rPr>
      </w:pPr>
      <w:r w:rsidRPr="000E5B9B">
        <w:rPr>
          <w:sz w:val="20"/>
          <w:szCs w:val="20"/>
        </w:rPr>
        <w:t> Hitta ett specifikt fordon via registreringsnumret. Det ska fungera med både ABC123 samt Abc123 eller AbC123.</w:t>
      </w:r>
      <w:r w:rsidR="000E5B9B">
        <w:rPr>
          <w:sz w:val="20"/>
          <w:szCs w:val="20"/>
        </w:rPr>
        <w:br/>
      </w:r>
      <w:r w:rsidR="000E5B9B">
        <w:rPr>
          <w:b/>
          <w:bCs/>
          <w:sz w:val="20"/>
          <w:szCs w:val="20"/>
        </w:rPr>
        <w:t>– Uppfyllt.</w:t>
      </w:r>
    </w:p>
    <w:p w14:paraId="6BB4A881" w14:textId="679E7C7D" w:rsidR="00D34B74" w:rsidRPr="00B962C1" w:rsidRDefault="00D34B74" w:rsidP="00B962C1">
      <w:pPr>
        <w:numPr>
          <w:ilvl w:val="0"/>
          <w:numId w:val="5"/>
        </w:numPr>
        <w:rPr>
          <w:sz w:val="20"/>
          <w:szCs w:val="20"/>
        </w:rPr>
      </w:pPr>
      <w:r w:rsidRPr="000E5B9B">
        <w:rPr>
          <w:sz w:val="20"/>
          <w:szCs w:val="20"/>
        </w:rPr>
        <w:t> Söka efter fordon utifrån en egenskap eller flera (alla möjliga kombinationer från basklassen Vehicle).</w:t>
      </w:r>
      <w:r w:rsidR="000E5B9B">
        <w:rPr>
          <w:sz w:val="20"/>
          <w:szCs w:val="20"/>
        </w:rPr>
        <w:br/>
      </w:r>
      <w:r w:rsidR="000E5B9B">
        <w:rPr>
          <w:b/>
          <w:bCs/>
          <w:sz w:val="20"/>
          <w:szCs w:val="20"/>
        </w:rPr>
        <w:t xml:space="preserve">– Uppfyllt </w:t>
      </w:r>
      <w:r w:rsidR="000E5B9B">
        <w:rPr>
          <w:b/>
          <w:bCs/>
          <w:sz w:val="20"/>
          <w:szCs w:val="20"/>
        </w:rPr>
        <w:t>genom sökfunktione i Visa menyn</w:t>
      </w:r>
      <w:r w:rsidR="000E5B9B">
        <w:rPr>
          <w:b/>
          <w:bCs/>
          <w:sz w:val="20"/>
          <w:szCs w:val="20"/>
        </w:rPr>
        <w:t>.</w:t>
      </w:r>
    </w:p>
    <w:p w14:paraId="0CB15A99" w14:textId="0B8295E5" w:rsidR="00D34B74" w:rsidRPr="000E5B9B" w:rsidRDefault="00D34B74" w:rsidP="00D34B74">
      <w:pPr>
        <w:numPr>
          <w:ilvl w:val="0"/>
          <w:numId w:val="6"/>
        </w:numPr>
        <w:rPr>
          <w:sz w:val="20"/>
          <w:szCs w:val="20"/>
        </w:rPr>
      </w:pPr>
      <w:r w:rsidRPr="000E5B9B">
        <w:rPr>
          <w:sz w:val="20"/>
          <w:szCs w:val="20"/>
        </w:rPr>
        <w:t xml:space="preserve"> Användaren ska få feedback på att saker gått bra eller dåligt. Till exempel när vi parkerat ett fordon vill vi få en bekräftelse på att fordonet är parkerat. Om det inte går vill användaren få veta varför. </w:t>
      </w:r>
      <w:r w:rsidR="000E5B9B">
        <w:rPr>
          <w:sz w:val="20"/>
          <w:szCs w:val="20"/>
        </w:rPr>
        <w:br/>
      </w:r>
      <w:r w:rsidR="000E5B9B">
        <w:rPr>
          <w:b/>
          <w:bCs/>
          <w:sz w:val="20"/>
          <w:szCs w:val="20"/>
        </w:rPr>
        <w:t>– Uppfyllt</w:t>
      </w:r>
      <w:r w:rsidR="000E5B9B">
        <w:rPr>
          <w:sz w:val="20"/>
          <w:szCs w:val="20"/>
        </w:rPr>
        <w:br/>
      </w:r>
      <w:r w:rsidR="000E5B9B">
        <w:rPr>
          <w:sz w:val="20"/>
          <w:szCs w:val="20"/>
        </w:rPr>
        <w:br/>
      </w:r>
      <w:r w:rsidRPr="000E5B9B">
        <w:rPr>
          <w:sz w:val="20"/>
          <w:szCs w:val="20"/>
        </w:rPr>
        <w:t>Programmet ska vara en konsolapplikation med ett textbaserat användargränssnitt.</w:t>
      </w:r>
      <w:r w:rsidR="000E5B9B">
        <w:rPr>
          <w:sz w:val="20"/>
          <w:szCs w:val="20"/>
        </w:rPr>
        <w:br/>
      </w:r>
      <w:r w:rsidR="000E5B9B">
        <w:rPr>
          <w:b/>
          <w:bCs/>
          <w:sz w:val="20"/>
          <w:szCs w:val="20"/>
        </w:rPr>
        <w:t>– Uppfyllt</w:t>
      </w:r>
    </w:p>
    <w:p w14:paraId="0AED4B45" w14:textId="77777777" w:rsidR="00D34B74" w:rsidRPr="000E5B9B" w:rsidRDefault="00D34B74" w:rsidP="00D34B74">
      <w:pPr>
        <w:rPr>
          <w:b/>
          <w:bCs/>
          <w:sz w:val="20"/>
          <w:szCs w:val="20"/>
        </w:rPr>
      </w:pPr>
      <w:r w:rsidRPr="000E5B9B">
        <w:rPr>
          <w:b/>
          <w:bCs/>
          <w:sz w:val="20"/>
          <w:szCs w:val="20"/>
        </w:rPr>
        <w:t>Från gränssnittet skall det gå att:</w:t>
      </w:r>
    </w:p>
    <w:p w14:paraId="4C6D4592" w14:textId="112190E5" w:rsidR="00D34B74" w:rsidRPr="000E5B9B" w:rsidRDefault="00D34B74" w:rsidP="00D34B74">
      <w:pPr>
        <w:numPr>
          <w:ilvl w:val="0"/>
          <w:numId w:val="7"/>
        </w:numPr>
        <w:rPr>
          <w:sz w:val="20"/>
          <w:szCs w:val="20"/>
        </w:rPr>
      </w:pPr>
      <w:r w:rsidRPr="000E5B9B">
        <w:rPr>
          <w:sz w:val="20"/>
          <w:szCs w:val="20"/>
        </w:rPr>
        <w:t> Navigera till samtlig funktionalitet från garage via gränssnittet</w:t>
      </w:r>
      <w:r w:rsidR="000E5B9B">
        <w:rPr>
          <w:sz w:val="20"/>
          <w:szCs w:val="20"/>
        </w:rPr>
        <w:br/>
      </w:r>
      <w:r w:rsidR="000E5B9B">
        <w:rPr>
          <w:b/>
          <w:bCs/>
          <w:sz w:val="20"/>
          <w:szCs w:val="20"/>
        </w:rPr>
        <w:t>– Uppfyllt</w:t>
      </w:r>
    </w:p>
    <w:p w14:paraId="1712D206" w14:textId="77A50EA5" w:rsidR="00D34B74" w:rsidRPr="000E5B9B" w:rsidRDefault="00D34B74" w:rsidP="00D34B74">
      <w:pPr>
        <w:numPr>
          <w:ilvl w:val="0"/>
          <w:numId w:val="7"/>
        </w:numPr>
        <w:rPr>
          <w:sz w:val="20"/>
          <w:szCs w:val="20"/>
        </w:rPr>
      </w:pPr>
      <w:r w:rsidRPr="000E5B9B">
        <w:rPr>
          <w:sz w:val="20"/>
          <w:szCs w:val="20"/>
        </w:rPr>
        <w:t> Skapa ett garage med en användar-specificerad storlek</w:t>
      </w:r>
      <w:r w:rsidR="000E5B9B">
        <w:rPr>
          <w:sz w:val="20"/>
          <w:szCs w:val="20"/>
        </w:rPr>
        <w:br/>
      </w:r>
      <w:r w:rsidR="000E5B9B">
        <w:rPr>
          <w:b/>
          <w:bCs/>
          <w:sz w:val="20"/>
          <w:szCs w:val="20"/>
        </w:rPr>
        <w:t>– Uppfyllt</w:t>
      </w:r>
      <w:r w:rsidR="000E5B9B">
        <w:rPr>
          <w:b/>
          <w:bCs/>
          <w:sz w:val="20"/>
          <w:szCs w:val="20"/>
        </w:rPr>
        <w:t xml:space="preserve"> vid uppstart.</w:t>
      </w:r>
    </w:p>
    <w:p w14:paraId="480FFDCE" w14:textId="114DBC26" w:rsidR="00D34B74" w:rsidRPr="000E5B9B" w:rsidRDefault="00D34B74" w:rsidP="00D34B74">
      <w:pPr>
        <w:numPr>
          <w:ilvl w:val="0"/>
          <w:numId w:val="7"/>
        </w:numPr>
        <w:rPr>
          <w:sz w:val="20"/>
          <w:szCs w:val="20"/>
        </w:rPr>
      </w:pPr>
      <w:r w:rsidRPr="000E5B9B">
        <w:rPr>
          <w:sz w:val="20"/>
          <w:szCs w:val="20"/>
        </w:rPr>
        <w:t> Det skall gå att stänga av applikationen från gränssnittet</w:t>
      </w:r>
      <w:r w:rsidR="000E5B9B">
        <w:rPr>
          <w:sz w:val="20"/>
          <w:szCs w:val="20"/>
        </w:rPr>
        <w:br/>
      </w:r>
      <w:r w:rsidR="000E5B9B">
        <w:rPr>
          <w:b/>
          <w:bCs/>
          <w:sz w:val="20"/>
          <w:szCs w:val="20"/>
        </w:rPr>
        <w:t>– Uppfyllt</w:t>
      </w:r>
      <w:r w:rsidR="000E5B9B">
        <w:rPr>
          <w:b/>
          <w:bCs/>
          <w:sz w:val="20"/>
          <w:szCs w:val="20"/>
        </w:rPr>
        <w:br/>
      </w:r>
      <w:r w:rsidRPr="000E5B9B">
        <w:rPr>
          <w:sz w:val="20"/>
          <w:szCs w:val="20"/>
        </w:rPr>
        <w:br/>
        <w:t>Applikationen skall fel hantera indata på ett robust sätt, så att den inte kraschar vid felaktig inmatning eller användning.</w:t>
      </w:r>
      <w:r w:rsidR="000E5B9B">
        <w:rPr>
          <w:sz w:val="20"/>
          <w:szCs w:val="20"/>
        </w:rPr>
        <w:br/>
      </w:r>
      <w:r w:rsidR="000E5B9B">
        <w:rPr>
          <w:b/>
          <w:bCs/>
          <w:sz w:val="20"/>
          <w:szCs w:val="20"/>
        </w:rPr>
        <w:t>– Uppfyllt</w:t>
      </w:r>
    </w:p>
    <w:p w14:paraId="2A31449A" w14:textId="2888A892" w:rsidR="00D34B74" w:rsidRDefault="00D34B74"/>
    <w:sectPr w:rsidR="00D34B74">
      <w:head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5BE95" w14:textId="77777777" w:rsidR="00A1562F" w:rsidRDefault="00A1562F" w:rsidP="001524CC">
      <w:pPr>
        <w:spacing w:after="0" w:line="240" w:lineRule="auto"/>
      </w:pPr>
      <w:r>
        <w:separator/>
      </w:r>
    </w:p>
  </w:endnote>
  <w:endnote w:type="continuationSeparator" w:id="0">
    <w:p w14:paraId="6562AF40" w14:textId="77777777" w:rsidR="00A1562F" w:rsidRDefault="00A1562F" w:rsidP="00152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2648C" w14:textId="77777777" w:rsidR="00A1562F" w:rsidRDefault="00A1562F" w:rsidP="001524CC">
      <w:pPr>
        <w:spacing w:after="0" w:line="240" w:lineRule="auto"/>
      </w:pPr>
      <w:r>
        <w:separator/>
      </w:r>
    </w:p>
  </w:footnote>
  <w:footnote w:type="continuationSeparator" w:id="0">
    <w:p w14:paraId="25C5EA43" w14:textId="77777777" w:rsidR="00A1562F" w:rsidRDefault="00A1562F" w:rsidP="00152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5FEE5" w14:textId="70806C02" w:rsidR="001524CC" w:rsidRDefault="001524CC">
    <w:pPr>
      <w:pStyle w:val="Sidhuvud"/>
    </w:pPr>
    <w:r>
      <w:t>Garage 1.0 är ett Consolprogram skrivet i 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42E04"/>
    <w:multiLevelType w:val="hybridMultilevel"/>
    <w:tmpl w:val="56E8670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345C759A"/>
    <w:multiLevelType w:val="multilevel"/>
    <w:tmpl w:val="EAB8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CB184D"/>
    <w:multiLevelType w:val="multilevel"/>
    <w:tmpl w:val="D724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B65B65"/>
    <w:multiLevelType w:val="multilevel"/>
    <w:tmpl w:val="149A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4846AF"/>
    <w:multiLevelType w:val="multilevel"/>
    <w:tmpl w:val="CC90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1D48A1"/>
    <w:multiLevelType w:val="multilevel"/>
    <w:tmpl w:val="0294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5A3483"/>
    <w:multiLevelType w:val="multilevel"/>
    <w:tmpl w:val="64A8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5F40AB"/>
    <w:multiLevelType w:val="multilevel"/>
    <w:tmpl w:val="4BEE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999999">
    <w:abstractNumId w:val="1"/>
  </w:num>
  <w:num w:numId="2" w16cid:durableId="659240231">
    <w:abstractNumId w:val="5"/>
  </w:num>
  <w:num w:numId="3" w16cid:durableId="449973890">
    <w:abstractNumId w:val="4"/>
  </w:num>
  <w:num w:numId="4" w16cid:durableId="1834106146">
    <w:abstractNumId w:val="3"/>
  </w:num>
  <w:num w:numId="5" w16cid:durableId="1615751526">
    <w:abstractNumId w:val="6"/>
  </w:num>
  <w:num w:numId="6" w16cid:durableId="1957444988">
    <w:abstractNumId w:val="2"/>
  </w:num>
  <w:num w:numId="7" w16cid:durableId="53899020">
    <w:abstractNumId w:val="7"/>
  </w:num>
  <w:num w:numId="8" w16cid:durableId="1545870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92C"/>
    <w:rsid w:val="000D392C"/>
    <w:rsid w:val="000E5B9B"/>
    <w:rsid w:val="001524CC"/>
    <w:rsid w:val="00305579"/>
    <w:rsid w:val="00312DAC"/>
    <w:rsid w:val="0042385C"/>
    <w:rsid w:val="004D4F8D"/>
    <w:rsid w:val="006410E4"/>
    <w:rsid w:val="00904554"/>
    <w:rsid w:val="00A1562F"/>
    <w:rsid w:val="00AE4332"/>
    <w:rsid w:val="00B962C1"/>
    <w:rsid w:val="00C03D27"/>
    <w:rsid w:val="00D34B74"/>
    <w:rsid w:val="00E77EBC"/>
    <w:rsid w:val="00F975A4"/>
    <w:rsid w:val="00FD592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005B0"/>
  <w15:chartTrackingRefBased/>
  <w15:docId w15:val="{AA2F0B30-BFAD-4412-BC92-F0654EFD3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0D39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0D39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0D392C"/>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0D392C"/>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0D392C"/>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0D392C"/>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0D392C"/>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0D392C"/>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0D392C"/>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D392C"/>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0D392C"/>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0D392C"/>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0D392C"/>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0D392C"/>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0D392C"/>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0D392C"/>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0D392C"/>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0D392C"/>
    <w:rPr>
      <w:rFonts w:eastAsiaTheme="majorEastAsia" w:cstheme="majorBidi"/>
      <w:color w:val="272727" w:themeColor="text1" w:themeTint="D8"/>
    </w:rPr>
  </w:style>
  <w:style w:type="paragraph" w:styleId="Rubrik">
    <w:name w:val="Title"/>
    <w:basedOn w:val="Normal"/>
    <w:next w:val="Normal"/>
    <w:link w:val="RubrikChar"/>
    <w:uiPriority w:val="10"/>
    <w:qFormat/>
    <w:rsid w:val="000D39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0D392C"/>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0D392C"/>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0D392C"/>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0D392C"/>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0D392C"/>
    <w:rPr>
      <w:i/>
      <w:iCs/>
      <w:color w:val="404040" w:themeColor="text1" w:themeTint="BF"/>
    </w:rPr>
  </w:style>
  <w:style w:type="paragraph" w:styleId="Liststycke">
    <w:name w:val="List Paragraph"/>
    <w:basedOn w:val="Normal"/>
    <w:uiPriority w:val="34"/>
    <w:qFormat/>
    <w:rsid w:val="000D392C"/>
    <w:pPr>
      <w:ind w:left="720"/>
      <w:contextualSpacing/>
    </w:pPr>
  </w:style>
  <w:style w:type="character" w:styleId="Starkbetoning">
    <w:name w:val="Intense Emphasis"/>
    <w:basedOn w:val="Standardstycketeckensnitt"/>
    <w:uiPriority w:val="21"/>
    <w:qFormat/>
    <w:rsid w:val="000D392C"/>
    <w:rPr>
      <w:i/>
      <w:iCs/>
      <w:color w:val="0F4761" w:themeColor="accent1" w:themeShade="BF"/>
    </w:rPr>
  </w:style>
  <w:style w:type="paragraph" w:styleId="Starktcitat">
    <w:name w:val="Intense Quote"/>
    <w:basedOn w:val="Normal"/>
    <w:next w:val="Normal"/>
    <w:link w:val="StarktcitatChar"/>
    <w:uiPriority w:val="30"/>
    <w:qFormat/>
    <w:rsid w:val="000D3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0D392C"/>
    <w:rPr>
      <w:i/>
      <w:iCs/>
      <w:color w:val="0F4761" w:themeColor="accent1" w:themeShade="BF"/>
    </w:rPr>
  </w:style>
  <w:style w:type="character" w:styleId="Starkreferens">
    <w:name w:val="Intense Reference"/>
    <w:basedOn w:val="Standardstycketeckensnitt"/>
    <w:uiPriority w:val="32"/>
    <w:qFormat/>
    <w:rsid w:val="000D392C"/>
    <w:rPr>
      <w:b/>
      <w:bCs/>
      <w:smallCaps/>
      <w:color w:val="0F4761" w:themeColor="accent1" w:themeShade="BF"/>
      <w:spacing w:val="5"/>
    </w:rPr>
  </w:style>
  <w:style w:type="paragraph" w:styleId="Sidhuvud">
    <w:name w:val="header"/>
    <w:basedOn w:val="Normal"/>
    <w:link w:val="SidhuvudChar"/>
    <w:uiPriority w:val="99"/>
    <w:unhideWhenUsed/>
    <w:rsid w:val="001524CC"/>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1524CC"/>
  </w:style>
  <w:style w:type="paragraph" w:styleId="Sidfot">
    <w:name w:val="footer"/>
    <w:basedOn w:val="Normal"/>
    <w:link w:val="SidfotChar"/>
    <w:uiPriority w:val="99"/>
    <w:unhideWhenUsed/>
    <w:rsid w:val="001524CC"/>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1524CC"/>
  </w:style>
  <w:style w:type="paragraph" w:styleId="HTML-frformaterad">
    <w:name w:val="HTML Preformatted"/>
    <w:basedOn w:val="Normal"/>
    <w:link w:val="HTML-frformateradChar"/>
    <w:uiPriority w:val="99"/>
    <w:semiHidden/>
    <w:unhideWhenUsed/>
    <w:rsid w:val="00904554"/>
    <w:pPr>
      <w:spacing w:after="0" w:line="240" w:lineRule="auto"/>
    </w:pPr>
    <w:rPr>
      <w:rFonts w:ascii="Consolas" w:hAnsi="Consolas"/>
      <w:sz w:val="20"/>
      <w:szCs w:val="20"/>
    </w:rPr>
  </w:style>
  <w:style w:type="character" w:customStyle="1" w:styleId="HTML-frformateradChar">
    <w:name w:val="HTML - förformaterad Char"/>
    <w:basedOn w:val="Standardstycketeckensnitt"/>
    <w:link w:val="HTML-frformaterad"/>
    <w:uiPriority w:val="99"/>
    <w:semiHidden/>
    <w:rsid w:val="00904554"/>
    <w:rPr>
      <w:rFonts w:ascii="Consolas" w:hAnsi="Consolas"/>
      <w:sz w:val="20"/>
      <w:szCs w:val="20"/>
    </w:rPr>
  </w:style>
  <w:style w:type="paragraph" w:styleId="Ingetavstnd">
    <w:name w:val="No Spacing"/>
    <w:uiPriority w:val="1"/>
    <w:qFormat/>
    <w:rsid w:val="000E5B9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1F33B2-D709-4EE1-B74E-E36529C54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9</Pages>
  <Words>821</Words>
  <Characters>4353</Characters>
  <Application>Microsoft Office Word</Application>
  <DocSecurity>0</DocSecurity>
  <Lines>36</Lines>
  <Paragraphs>10</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Lars Karlqvist</dc:creator>
  <cp:keywords/>
  <dc:description/>
  <cp:lastModifiedBy>Lars Karlqvist</cp:lastModifiedBy>
  <cp:revision>4</cp:revision>
  <cp:lastPrinted>2026-05-11T13:48:00Z</cp:lastPrinted>
  <dcterms:created xsi:type="dcterms:W3CDTF">2026-05-11T12:25:00Z</dcterms:created>
  <dcterms:modified xsi:type="dcterms:W3CDTF">2026-05-11T13:49:00Z</dcterms:modified>
</cp:coreProperties>
</file>