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1C989AB4" w:rsidR="00E71A15" w:rsidRDefault="00FB0B01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ProKnow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: Alternativas” – Falta de Educação financeira 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1D4BA5EE" w:rsidR="00E71A15" w:rsidRDefault="00FB0B01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Bernardo Ladeira Kartabil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55EB1870" w:rsidR="00E71A15" w:rsidRDefault="00FB0B01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Gráfico de barras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017ED97F" w:rsidR="00E71A15" w:rsidRDefault="00FB0B01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O gráfico de barras mostra a porcentagem de gastos da semana ao longo dos 7 dias da semana.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2A478BD2" w:rsidR="00E71A15" w:rsidRDefault="00B94858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Não tem até o momento</w:t>
            </w:r>
            <w:bookmarkStart w:id="0" w:name="_GoBack"/>
            <w:bookmarkEnd w:id="0"/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0"/>
        <w:gridCol w:w="1866"/>
        <w:gridCol w:w="1863"/>
      </w:tblGrid>
      <w:tr w:rsidR="00FB0B01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6E8A542F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6671B1CB" w:rsidR="00FB0B01" w:rsidRDefault="00FB0B01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BEA22C" wp14:editId="402BCBB2">
                  <wp:extent cx="7220310" cy="22574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to_da_sprint_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1416" cy="228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D01CC" w14:textId="33124E15" w:rsidR="00FB0B01" w:rsidRDefault="00FB0B01" w:rsidP="00FB0B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04A5A7D" w14:textId="1F7E459A" w:rsidR="00FA55A3" w:rsidRDefault="00FA55A3" w:rsidP="00FB0B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4A40F6C4" w14:textId="3947A488" w:rsidR="00FA55A3" w:rsidRDefault="00FA55A3" w:rsidP="00FB0B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C7FBB65" w14:textId="4E8FB29B" w:rsidR="00FA55A3" w:rsidRPr="00FA55A3" w:rsidRDefault="00FA55A3" w:rsidP="00FB0B0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FA55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OBS:</w:t>
            </w:r>
            <w:r w:rsidRPr="00FA55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br/>
            </w:r>
            <w:r w:rsidRPr="00FA55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br/>
              <w:t xml:space="preserve">Link do JSON server: </w:t>
            </w:r>
            <w:hyperlink r:id="rId6" w:history="1">
              <w:r w:rsidRPr="0060420A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  <w:lang w:eastAsia="pt-BR"/>
                </w:rPr>
                <w:t>https://jsonserver-proknow.joopaulopaulo33.repl.co/usuarios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br/>
            </w:r>
          </w:p>
          <w:p w14:paraId="0A899B6B" w14:textId="5C1C0773" w:rsidR="00FB0B01" w:rsidRDefault="00FB0B01" w:rsidP="00FB0B0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56ADBB" w14:textId="4D68005C" w:rsidR="0050683C" w:rsidRPr="00347E6F" w:rsidRDefault="00347E6F" w:rsidP="00FB0B0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Se não aparecer nada no gráfico, quer dizer que provavelmente o servidor caiu, então não se preocupe, é só esperar que volta.</w:t>
            </w: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56A0453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Figura 2 -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BCC8A68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AB824E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3 - </w:t>
            </w:r>
            <w:r w:rsidR="00C32A91">
              <w:rPr>
                <w:rFonts w:ascii="Arial" w:eastAsia="Times New Roman" w:hAnsi="Arial" w:cs="Arial"/>
                <w:color w:val="000000"/>
                <w:lang w:eastAsia="pt-BR"/>
              </w:rPr>
              <w:t>XXXXXXXXXXX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347"/>
        <w:gridCol w:w="2023"/>
        <w:gridCol w:w="4011"/>
        <w:gridCol w:w="7583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09EA4574" w:rsidR="0050683C" w:rsidRPr="0050683C" w:rsidRDefault="00FB0B01" w:rsidP="00FB0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Mudar o banco de dados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41386083" w:rsidR="0050683C" w:rsidRPr="0050683C" w:rsidRDefault="00FB0B01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meu trabalho depende do banco de dados, ou seja, não é possível mudar, já que outro aluno ficou encarregado disso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3805D5A0" w:rsidR="0050683C" w:rsidRPr="0050683C" w:rsidRDefault="00FB0B01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Mudar os valores nas despesas no banco de dados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DBDA463" w:rsidR="0050683C" w:rsidRPr="0050683C" w:rsidRDefault="00FB0B01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número de despesas na semana aparece e as barras mudam de tamanho.</w:t>
            </w: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450CE9B0" w:rsidR="0050683C" w:rsidRPr="0050683C" w:rsidRDefault="00FB0B01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Mudar as porcentagens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033D848F" w:rsidR="0050683C" w:rsidRPr="0050683C" w:rsidRDefault="00FB0B01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 código, existe os dias da semana e suas porcentagens.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60E12474" w:rsidR="0050683C" w:rsidRPr="0050683C" w:rsidRDefault="00134332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Mudar as porcentagens dos dias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0086F685" w:rsidR="0050683C" w:rsidRPr="0050683C" w:rsidRDefault="00134332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As barras mudam de tamanho.</w:t>
            </w: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02A9375D" w:rsidR="0050683C" w:rsidRPr="0050683C" w:rsidRDefault="00134332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Mudar 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id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4F2ABC7" w:rsidR="0050683C" w:rsidRPr="0050683C" w:rsidRDefault="00134332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Na Linha 13 do código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JavaScript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você pode mudar o id da pessoa, mudando assim as informações que aparecem 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0D0BE8F7" w:rsidR="0050683C" w:rsidRPr="00134332" w:rsidRDefault="00134332" w:rsidP="00134332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Mudar o ID de us</w:t>
            </w:r>
            <w:r w:rsidRPr="0013433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uário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1B03BA04" w:rsidR="0050683C" w:rsidRPr="0050683C" w:rsidRDefault="00134332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Os valores e as barras mudam de tamanho dependendo de qual usuário estiver acessando.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DETALHE: Alguns usuários do JSON server </w:t>
            </w:r>
            <w:r w:rsidR="00FA55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NÃO tem os </w:t>
            </w:r>
            <w:proofErr w:type="spellStart"/>
            <w:r w:rsidR="00FA55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expenses</w:t>
            </w:r>
            <w:proofErr w:type="spellEnd"/>
            <w:r w:rsidR="00FA55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gramStart"/>
            <w:r w:rsidR="00FA55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 seja</w:t>
            </w:r>
            <w:proofErr w:type="gramEnd"/>
            <w:r w:rsidR="00FA55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suas despesas, então, mude o ID para alguém que TENHA, caso o contrário, o código dá erro.</w:t>
            </w:r>
            <w:r w:rsidR="00FA55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FA55A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B94858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34332"/>
    <w:rsid w:val="00347E6F"/>
    <w:rsid w:val="003E5901"/>
    <w:rsid w:val="0050683C"/>
    <w:rsid w:val="005E4DF6"/>
    <w:rsid w:val="007D1C80"/>
    <w:rsid w:val="009633FC"/>
    <w:rsid w:val="00B94858"/>
    <w:rsid w:val="00C00BAA"/>
    <w:rsid w:val="00C32A91"/>
    <w:rsid w:val="00E71A15"/>
    <w:rsid w:val="00FA01C5"/>
    <w:rsid w:val="00FA55A3"/>
    <w:rsid w:val="00FB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A55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5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server-proknow.joopaulopaulo33.repl.co/usuario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Bernardo Ladeira Kartabil Kartabil</cp:lastModifiedBy>
  <cp:revision>11</cp:revision>
  <dcterms:created xsi:type="dcterms:W3CDTF">2021-10-28T19:26:00Z</dcterms:created>
  <dcterms:modified xsi:type="dcterms:W3CDTF">2023-10-23T01:19:00Z</dcterms:modified>
</cp:coreProperties>
</file>