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D6BFA" w14:textId="2FE64161" w:rsidR="00D0531B" w:rsidRDefault="00D0531B" w:rsidP="00D0531B">
      <w:pPr>
        <w:pStyle w:val="ListParagraph"/>
        <w:numPr>
          <w:ilvl w:val="0"/>
          <w:numId w:val="1"/>
        </w:numPr>
      </w:pPr>
      <w:r>
        <w:t xml:space="preserve">Displaying the votes in </w:t>
      </w:r>
      <w:proofErr w:type="spellStart"/>
      <w:r>
        <w:t>sqlite</w:t>
      </w:r>
      <w:proofErr w:type="spellEnd"/>
      <w:r>
        <w:t>.</w:t>
      </w:r>
    </w:p>
    <w:p w14:paraId="0B7DC7D7" w14:textId="1DE6E50A" w:rsidR="002370A0" w:rsidRDefault="00D0531B">
      <w:r w:rsidRPr="00D0531B">
        <w:drawing>
          <wp:inline distT="0" distB="0" distL="0" distR="0" wp14:anchorId="7A6F2609" wp14:editId="07BC8E5C">
            <wp:extent cx="5731510" cy="3050540"/>
            <wp:effectExtent l="0" t="0" r="2540" b="0"/>
            <wp:docPr id="207259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94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5A2A" w14:textId="27E80B2A" w:rsidR="00D0531B" w:rsidRDefault="00386210">
      <w:r w:rsidRPr="00386210">
        <w:t>python manage.py shell</w:t>
      </w:r>
    </w:p>
    <w:p w14:paraId="22290C63" w14:textId="035950AC" w:rsidR="00386210" w:rsidRDefault="00386210">
      <w:r w:rsidRPr="00386210">
        <w:t xml:space="preserve">from </w:t>
      </w:r>
      <w:proofErr w:type="spellStart"/>
      <w:r w:rsidRPr="00386210">
        <w:t>django.db</w:t>
      </w:r>
      <w:proofErr w:type="spellEnd"/>
      <w:r w:rsidRPr="00386210">
        <w:t xml:space="preserve"> import connection</w:t>
      </w:r>
    </w:p>
    <w:p w14:paraId="710EFFFE" w14:textId="6762D83E" w:rsidR="00386210" w:rsidRDefault="00386210">
      <w:r w:rsidRPr="00386210">
        <w:t xml:space="preserve">cursor = </w:t>
      </w:r>
      <w:proofErr w:type="spellStart"/>
      <w:r w:rsidRPr="00386210">
        <w:t>connection.cursor</w:t>
      </w:r>
      <w:proofErr w:type="spellEnd"/>
      <w:r w:rsidRPr="00386210">
        <w:t>()</w:t>
      </w:r>
    </w:p>
    <w:p w14:paraId="0DE41BAB" w14:textId="09B7B917" w:rsidR="00386210" w:rsidRDefault="00386210">
      <w:proofErr w:type="spellStart"/>
      <w:r w:rsidRPr="00386210">
        <w:t>cursor.execute</w:t>
      </w:r>
      <w:proofErr w:type="spellEnd"/>
      <w:r w:rsidRPr="00386210">
        <w:t xml:space="preserve">("SELECT * FROM </w:t>
      </w:r>
      <w:proofErr w:type="spellStart"/>
      <w:r w:rsidRPr="00386210">
        <w:t>polls_choice</w:t>
      </w:r>
      <w:proofErr w:type="spellEnd"/>
      <w:r w:rsidRPr="00386210">
        <w:t>")</w:t>
      </w:r>
    </w:p>
    <w:p w14:paraId="5763F5C4" w14:textId="77777777" w:rsidR="00386210" w:rsidRDefault="00386210" w:rsidP="00386210">
      <w:r>
        <w:t xml:space="preserve">rows = </w:t>
      </w:r>
      <w:proofErr w:type="spellStart"/>
      <w:r>
        <w:t>cursor.fetchall</w:t>
      </w:r>
      <w:proofErr w:type="spellEnd"/>
      <w:r>
        <w:t>()</w:t>
      </w:r>
    </w:p>
    <w:p w14:paraId="30D83ADE" w14:textId="77777777" w:rsidR="00386210" w:rsidRDefault="00386210" w:rsidP="00386210">
      <w:r>
        <w:t>for row in rows:</w:t>
      </w:r>
    </w:p>
    <w:p w14:paraId="1FE7BFDE" w14:textId="7257283E" w:rsidR="00386210" w:rsidRDefault="00386210" w:rsidP="00386210">
      <w:r>
        <w:t xml:space="preserve">    print(row)</w:t>
      </w:r>
    </w:p>
    <w:sectPr w:rsidR="00386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B5CA3"/>
    <w:multiLevelType w:val="hybridMultilevel"/>
    <w:tmpl w:val="63A643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0993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DF"/>
    <w:rsid w:val="002370A0"/>
    <w:rsid w:val="00386210"/>
    <w:rsid w:val="00677FDF"/>
    <w:rsid w:val="00A70965"/>
    <w:rsid w:val="00D0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E1944"/>
  <w15:chartTrackingRefBased/>
  <w15:docId w15:val="{EBAFCF08-9FD3-4100-A8CB-11880A8B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Saravanak Karthick M</dc:creator>
  <cp:keywords/>
  <dc:description/>
  <cp:lastModifiedBy>Saravanak Karthick M</cp:lastModifiedBy>
  <cp:revision>3</cp:revision>
  <dcterms:created xsi:type="dcterms:W3CDTF">2024-06-17T08:46:00Z</dcterms:created>
  <dcterms:modified xsi:type="dcterms:W3CDTF">2024-06-17T08:54:00Z</dcterms:modified>
</cp:coreProperties>
</file>