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49B1" w14:textId="079DBA1A" w:rsidR="000200C6" w:rsidRPr="000200C6" w:rsidRDefault="000200C6">
      <w:pPr>
        <w:rPr>
          <w:sz w:val="40"/>
          <w:szCs w:val="40"/>
        </w:rPr>
      </w:pPr>
      <w:r w:rsidRPr="000200C6">
        <w:rPr>
          <w:sz w:val="40"/>
          <w:szCs w:val="40"/>
        </w:rPr>
        <w:t xml:space="preserve">                                       </w:t>
      </w:r>
      <w:proofErr w:type="gramStart"/>
      <w:r w:rsidRPr="000200C6">
        <w:rPr>
          <w:sz w:val="40"/>
          <w:szCs w:val="40"/>
        </w:rPr>
        <w:t>EXPERIMENT :</w:t>
      </w:r>
      <w:proofErr w:type="gramEnd"/>
      <w:r w:rsidRPr="000200C6">
        <w:rPr>
          <w:sz w:val="40"/>
          <w:szCs w:val="40"/>
        </w:rPr>
        <w:t xml:space="preserve"> 2</w:t>
      </w:r>
    </w:p>
    <w:p w14:paraId="78FBAE2C" w14:textId="55E10FC8" w:rsidR="000200C6" w:rsidRDefault="000200C6">
      <w:r w:rsidRPr="000200C6">
        <w:rPr>
          <w:sz w:val="40"/>
          <w:szCs w:val="40"/>
        </w:rPr>
        <w:drawing>
          <wp:inline distT="0" distB="0" distL="0" distR="0" wp14:anchorId="6190E715" wp14:editId="3435342B">
            <wp:extent cx="5731510" cy="6730365"/>
            <wp:effectExtent l="0" t="0" r="2540" b="0"/>
            <wp:docPr id="4700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93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15E5" w14:textId="3FDE3221" w:rsidR="000200C6" w:rsidRDefault="000200C6"/>
    <w:p w14:paraId="140AA459" w14:textId="77777777" w:rsidR="000200C6" w:rsidRDefault="000200C6"/>
    <w:p w14:paraId="454EB565" w14:textId="77777777" w:rsidR="000200C6" w:rsidRDefault="000200C6"/>
    <w:p w14:paraId="2ECA48F0" w14:textId="77777777" w:rsidR="000200C6" w:rsidRDefault="000200C6"/>
    <w:p w14:paraId="07544D03" w14:textId="77777777" w:rsidR="000200C6" w:rsidRDefault="000200C6"/>
    <w:p w14:paraId="529F9A78" w14:textId="77777777" w:rsidR="000200C6" w:rsidRDefault="000200C6"/>
    <w:p w14:paraId="243E2FFF" w14:textId="77777777" w:rsidR="000200C6" w:rsidRDefault="000200C6"/>
    <w:p w14:paraId="7CDA3049" w14:textId="67C68935" w:rsidR="000200C6" w:rsidRPr="000200C6" w:rsidRDefault="000200C6">
      <w:pPr>
        <w:rPr>
          <w:sz w:val="40"/>
          <w:szCs w:val="40"/>
        </w:rPr>
      </w:pPr>
      <w:r w:rsidRPr="000200C6">
        <w:rPr>
          <w:sz w:val="40"/>
          <w:szCs w:val="40"/>
        </w:rPr>
        <w:t>LESS:</w:t>
      </w:r>
    </w:p>
    <w:p w14:paraId="50D74B93" w14:textId="6D476915" w:rsidR="000200C6" w:rsidRDefault="000200C6">
      <w:r w:rsidRPr="000200C6">
        <w:drawing>
          <wp:inline distT="0" distB="0" distL="0" distR="0" wp14:anchorId="67972F68" wp14:editId="5593D7F5">
            <wp:extent cx="5731510" cy="6782435"/>
            <wp:effectExtent l="0" t="0" r="2540" b="0"/>
            <wp:docPr id="11648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50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65F6" w14:textId="77777777" w:rsidR="000200C6" w:rsidRDefault="000200C6"/>
    <w:p w14:paraId="3CB39537" w14:textId="77777777" w:rsidR="000200C6" w:rsidRDefault="000200C6"/>
    <w:p w14:paraId="7CEA3A54" w14:textId="77777777" w:rsidR="000200C6" w:rsidRDefault="000200C6"/>
    <w:p w14:paraId="046EE3AB" w14:textId="77777777" w:rsidR="000200C6" w:rsidRDefault="000200C6"/>
    <w:p w14:paraId="5F4832E6" w14:textId="77777777" w:rsidR="000200C6" w:rsidRDefault="000200C6"/>
    <w:p w14:paraId="76C4ADD7" w14:textId="390BE93C" w:rsidR="000200C6" w:rsidRDefault="000200C6">
      <w:pPr>
        <w:rPr>
          <w:color w:val="EE0000"/>
          <w:sz w:val="40"/>
          <w:szCs w:val="40"/>
        </w:rPr>
      </w:pPr>
      <w:r w:rsidRPr="000200C6">
        <w:rPr>
          <w:color w:val="EE0000"/>
          <w:sz w:val="40"/>
          <w:szCs w:val="40"/>
        </w:rPr>
        <w:t>V</w:t>
      </w:r>
      <w:r>
        <w:rPr>
          <w:color w:val="EE0000"/>
          <w:sz w:val="40"/>
          <w:szCs w:val="40"/>
        </w:rPr>
        <w:t>i:</w:t>
      </w:r>
    </w:p>
    <w:p w14:paraId="1D37C10F" w14:textId="57071DC4" w:rsidR="000200C6" w:rsidRPr="000200C6" w:rsidRDefault="000200C6">
      <w:pPr>
        <w:rPr>
          <w:color w:val="EE0000"/>
          <w:sz w:val="40"/>
          <w:szCs w:val="40"/>
        </w:rPr>
      </w:pPr>
      <w:r w:rsidRPr="000200C6">
        <w:rPr>
          <w:color w:val="EE0000"/>
          <w:sz w:val="40"/>
          <w:szCs w:val="40"/>
        </w:rPr>
        <w:drawing>
          <wp:inline distT="0" distB="0" distL="0" distR="0" wp14:anchorId="470DD3BA" wp14:editId="353C19B0">
            <wp:extent cx="4762500" cy="6807200"/>
            <wp:effectExtent l="0" t="0" r="0" b="0"/>
            <wp:docPr id="135237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3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674" cy="680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0C6" w:rsidRPr="00020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C6"/>
    <w:rsid w:val="000200C6"/>
    <w:rsid w:val="000A1E7E"/>
    <w:rsid w:val="00852CEA"/>
    <w:rsid w:val="00AE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8D39"/>
  <w15:chartTrackingRefBased/>
  <w15:docId w15:val="{F3D68E4E-0E05-49F9-812F-451C95F2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Thota</dc:creator>
  <cp:keywords/>
  <dc:description/>
  <cp:lastModifiedBy>Karthikeya Thota</cp:lastModifiedBy>
  <cp:revision>1</cp:revision>
  <dcterms:created xsi:type="dcterms:W3CDTF">2026-10-28T01:16:00Z</dcterms:created>
  <dcterms:modified xsi:type="dcterms:W3CDTF">2026-10-28T01:22:00Z</dcterms:modified>
</cp:coreProperties>
</file>