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4245F" w14:textId="1699A509" w:rsidR="00634812" w:rsidRDefault="00231435" w:rsidP="00231435">
      <w:pPr>
        <w:jc w:val="center"/>
        <w:rPr>
          <w:b/>
          <w:bCs/>
          <w:sz w:val="28"/>
          <w:szCs w:val="28"/>
        </w:rPr>
      </w:pPr>
      <w:r w:rsidRPr="00231435">
        <w:rPr>
          <w:b/>
          <w:bCs/>
          <w:sz w:val="28"/>
          <w:szCs w:val="28"/>
        </w:rPr>
        <w:t>VPC</w:t>
      </w:r>
    </w:p>
    <w:p w14:paraId="4F59A4B8" w14:textId="77777777" w:rsidR="00231435" w:rsidRDefault="00231435" w:rsidP="00231435">
      <w:pPr>
        <w:jc w:val="center"/>
        <w:rPr>
          <w:b/>
          <w:bCs/>
          <w:sz w:val="28"/>
          <w:szCs w:val="28"/>
        </w:rPr>
      </w:pPr>
    </w:p>
    <w:p w14:paraId="51D819C9" w14:textId="64975F13" w:rsidR="00231435" w:rsidRDefault="00231435" w:rsidP="00231435">
      <w:pPr>
        <w:rPr>
          <w:b/>
          <w:bCs/>
        </w:rPr>
      </w:pPr>
      <w:r w:rsidRPr="00231435">
        <w:rPr>
          <w:b/>
          <w:bCs/>
        </w:rPr>
        <w:t>VPS</w:t>
      </w:r>
      <w:r>
        <w:rPr>
          <w:b/>
          <w:bCs/>
        </w:rPr>
        <w:t xml:space="preserve"> Creation:</w:t>
      </w:r>
    </w:p>
    <w:p w14:paraId="625C5F26" w14:textId="65791DDD" w:rsidR="00231435" w:rsidRDefault="00231435" w:rsidP="00231435">
      <w:pPr>
        <w:rPr>
          <w:b/>
          <w:bCs/>
        </w:rPr>
      </w:pPr>
      <w:r w:rsidRPr="00231435">
        <w:rPr>
          <w:b/>
          <w:bCs/>
          <w:noProof/>
        </w:rPr>
        <w:drawing>
          <wp:inline distT="0" distB="0" distL="0" distR="0" wp14:anchorId="727B87B7" wp14:editId="5A059FCD">
            <wp:extent cx="5731510" cy="2439670"/>
            <wp:effectExtent l="0" t="0" r="2540" b="0"/>
            <wp:docPr id="152284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45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9C13" w14:textId="77777777" w:rsidR="00231435" w:rsidRDefault="00231435" w:rsidP="00231435">
      <w:pPr>
        <w:rPr>
          <w:b/>
          <w:bCs/>
        </w:rPr>
      </w:pPr>
    </w:p>
    <w:p w14:paraId="572504FB" w14:textId="5F5300FE" w:rsidR="00231435" w:rsidRDefault="00231435" w:rsidP="00231435">
      <w:pPr>
        <w:rPr>
          <w:b/>
          <w:bCs/>
        </w:rPr>
      </w:pPr>
      <w:r>
        <w:rPr>
          <w:b/>
          <w:bCs/>
        </w:rPr>
        <w:t>Subnet with 256 IPs(Public &amp; Private)</w:t>
      </w:r>
    </w:p>
    <w:p w14:paraId="2B79E092" w14:textId="132CA299" w:rsidR="00231435" w:rsidRDefault="00231435" w:rsidP="00231435">
      <w:pPr>
        <w:rPr>
          <w:b/>
          <w:bCs/>
        </w:rPr>
      </w:pPr>
      <w:r w:rsidRPr="00231435">
        <w:rPr>
          <w:b/>
          <w:bCs/>
          <w:noProof/>
        </w:rPr>
        <w:drawing>
          <wp:inline distT="0" distB="0" distL="0" distR="0" wp14:anchorId="326670F2" wp14:editId="0DDF9D86">
            <wp:extent cx="5731510" cy="875665"/>
            <wp:effectExtent l="0" t="0" r="2540" b="635"/>
            <wp:docPr id="109858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89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6407" w14:textId="77777777" w:rsidR="00356D4E" w:rsidRDefault="00356D4E" w:rsidP="00231435">
      <w:pPr>
        <w:rPr>
          <w:b/>
          <w:bCs/>
        </w:rPr>
      </w:pPr>
    </w:p>
    <w:p w14:paraId="63147536" w14:textId="24F46830" w:rsidR="00356D4E" w:rsidRDefault="00356D4E" w:rsidP="00231435">
      <w:pPr>
        <w:rPr>
          <w:b/>
          <w:bCs/>
        </w:rPr>
      </w:pPr>
      <w:r>
        <w:rPr>
          <w:b/>
          <w:bCs/>
        </w:rPr>
        <w:t>Route Table associated with Subnets:</w:t>
      </w:r>
    </w:p>
    <w:p w14:paraId="7211DD20" w14:textId="37AA052E" w:rsidR="00356D4E" w:rsidRDefault="00356D4E" w:rsidP="00231435">
      <w:pPr>
        <w:rPr>
          <w:b/>
          <w:bCs/>
        </w:rPr>
      </w:pPr>
      <w:r w:rsidRPr="00356D4E">
        <w:rPr>
          <w:b/>
          <w:bCs/>
          <w:noProof/>
        </w:rPr>
        <w:drawing>
          <wp:inline distT="0" distB="0" distL="0" distR="0" wp14:anchorId="109587B0" wp14:editId="3A21F55D">
            <wp:extent cx="5731510" cy="316865"/>
            <wp:effectExtent l="0" t="0" r="2540" b="6985"/>
            <wp:docPr id="159246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60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8A0B" w14:textId="77777777" w:rsidR="00356D4E" w:rsidRDefault="00356D4E" w:rsidP="00231435">
      <w:pPr>
        <w:rPr>
          <w:b/>
          <w:bCs/>
        </w:rPr>
      </w:pPr>
    </w:p>
    <w:p w14:paraId="190946C2" w14:textId="528BA2F6" w:rsidR="00356D4E" w:rsidRDefault="00356D4E" w:rsidP="00231435">
      <w:pPr>
        <w:rPr>
          <w:b/>
          <w:bCs/>
        </w:rPr>
      </w:pPr>
      <w:r>
        <w:rPr>
          <w:b/>
          <w:bCs/>
        </w:rPr>
        <w:t>Create internet gateway &amp; attach with VPS:</w:t>
      </w:r>
    </w:p>
    <w:p w14:paraId="0242D1EA" w14:textId="0940CC04" w:rsidR="00356D4E" w:rsidRDefault="00356D4E" w:rsidP="00231435">
      <w:pPr>
        <w:rPr>
          <w:b/>
          <w:bCs/>
        </w:rPr>
      </w:pPr>
      <w:r w:rsidRPr="00356D4E">
        <w:rPr>
          <w:b/>
          <w:bCs/>
          <w:noProof/>
        </w:rPr>
        <w:drawing>
          <wp:inline distT="0" distB="0" distL="0" distR="0" wp14:anchorId="15DF58E6" wp14:editId="50BF5940">
            <wp:extent cx="5731510" cy="1861820"/>
            <wp:effectExtent l="0" t="0" r="2540" b="5080"/>
            <wp:docPr id="107522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27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035B" w14:textId="77777777" w:rsidR="00356D4E" w:rsidRDefault="00356D4E" w:rsidP="00231435">
      <w:pPr>
        <w:rPr>
          <w:b/>
          <w:bCs/>
        </w:rPr>
      </w:pPr>
    </w:p>
    <w:p w14:paraId="7F0116E0" w14:textId="45EB799E" w:rsidR="00356D4E" w:rsidRDefault="00356D4E" w:rsidP="00231435">
      <w:pPr>
        <w:rPr>
          <w:b/>
          <w:bCs/>
        </w:rPr>
      </w:pPr>
      <w:r>
        <w:rPr>
          <w:b/>
          <w:bCs/>
        </w:rPr>
        <w:lastRenderedPageBreak/>
        <w:t>Public RT connected with IGW:</w:t>
      </w:r>
    </w:p>
    <w:p w14:paraId="69DDF358" w14:textId="4214BFD3" w:rsidR="00356D4E" w:rsidRDefault="00356D4E" w:rsidP="00231435">
      <w:pPr>
        <w:rPr>
          <w:b/>
          <w:bCs/>
        </w:rPr>
      </w:pPr>
      <w:r w:rsidRPr="00356D4E">
        <w:rPr>
          <w:b/>
          <w:bCs/>
          <w:noProof/>
        </w:rPr>
        <w:drawing>
          <wp:inline distT="0" distB="0" distL="0" distR="0" wp14:anchorId="310FC9CF" wp14:editId="5D9902CE">
            <wp:extent cx="5731510" cy="2122170"/>
            <wp:effectExtent l="0" t="0" r="2540" b="0"/>
            <wp:docPr id="95114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49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824A" w14:textId="77777777" w:rsidR="00E60787" w:rsidRDefault="00E60787" w:rsidP="00231435">
      <w:pPr>
        <w:rPr>
          <w:b/>
          <w:bCs/>
        </w:rPr>
      </w:pPr>
    </w:p>
    <w:p w14:paraId="4F8D3FE4" w14:textId="0ADF0EF1" w:rsidR="00E60787" w:rsidRDefault="00E60787" w:rsidP="00231435">
      <w:pPr>
        <w:rPr>
          <w:b/>
          <w:bCs/>
        </w:rPr>
      </w:pPr>
      <w:r>
        <w:rPr>
          <w:b/>
          <w:bCs/>
        </w:rPr>
        <w:t>Connect VPC with public subnet:</w:t>
      </w:r>
    </w:p>
    <w:p w14:paraId="61C69A8B" w14:textId="5AC9DC54" w:rsidR="00E60787" w:rsidRDefault="00E60787" w:rsidP="00231435">
      <w:pPr>
        <w:rPr>
          <w:b/>
          <w:bCs/>
        </w:rPr>
      </w:pPr>
      <w:r w:rsidRPr="00E60787">
        <w:rPr>
          <w:b/>
          <w:bCs/>
        </w:rPr>
        <w:drawing>
          <wp:inline distT="0" distB="0" distL="0" distR="0" wp14:anchorId="0D1663ED" wp14:editId="5814AECD">
            <wp:extent cx="5731510" cy="3589020"/>
            <wp:effectExtent l="0" t="0" r="2540" b="0"/>
            <wp:docPr id="13349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7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BFDB" w14:textId="77777777" w:rsidR="00356D4E" w:rsidRPr="00231435" w:rsidRDefault="00356D4E" w:rsidP="00231435">
      <w:pPr>
        <w:rPr>
          <w:b/>
          <w:bCs/>
        </w:rPr>
      </w:pPr>
    </w:p>
    <w:sectPr w:rsidR="00356D4E" w:rsidRPr="00231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35"/>
    <w:rsid w:val="00111C0F"/>
    <w:rsid w:val="00231435"/>
    <w:rsid w:val="00356D4E"/>
    <w:rsid w:val="00634812"/>
    <w:rsid w:val="00E60787"/>
    <w:rsid w:val="00E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1F08"/>
  <w15:chartTrackingRefBased/>
  <w15:docId w15:val="{D06132EA-142B-4562-8F33-538AC81A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kn</dc:creator>
  <cp:keywords/>
  <dc:description/>
  <cp:lastModifiedBy>Karthi kn</cp:lastModifiedBy>
  <cp:revision>2</cp:revision>
  <dcterms:created xsi:type="dcterms:W3CDTF">2024-11-28T11:10:00Z</dcterms:created>
  <dcterms:modified xsi:type="dcterms:W3CDTF">2024-11-29T04:35:00Z</dcterms:modified>
</cp:coreProperties>
</file>