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D85E5" w14:textId="2E25314A" w:rsidR="00713FFF" w:rsidRPr="00CC3AE6" w:rsidRDefault="00713FFF" w:rsidP="00FA1156">
      <w:pPr>
        <w:spacing w:after="0" w:line="240" w:lineRule="auto"/>
        <w:jc w:val="center"/>
        <w:rPr>
          <w:b/>
          <w:bCs/>
        </w:rPr>
      </w:pPr>
      <w:r w:rsidRPr="00CC3AE6">
        <w:rPr>
          <w:b/>
          <w:bCs/>
        </w:rPr>
        <w:t>UCS 2312 Data Structures Lab</w:t>
      </w:r>
    </w:p>
    <w:p w14:paraId="4B9F4DCC" w14:textId="37CF1E7A" w:rsidR="00713FFF" w:rsidRDefault="006F0CE1" w:rsidP="00FA1156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Exercise </w:t>
      </w:r>
      <w:r w:rsidR="00713FFF" w:rsidRPr="00CC3AE6">
        <w:rPr>
          <w:b/>
          <w:bCs/>
        </w:rPr>
        <w:t>1: Array ADT and its application</w:t>
      </w:r>
      <w:r w:rsidR="00951588">
        <w:rPr>
          <w:b/>
          <w:bCs/>
        </w:rPr>
        <w:t>s</w:t>
      </w:r>
    </w:p>
    <w:p w14:paraId="69C23084" w14:textId="77777777" w:rsidR="00FA1156" w:rsidRDefault="00FA1156" w:rsidP="00FA1156">
      <w:pPr>
        <w:spacing w:after="0" w:line="240" w:lineRule="auto"/>
        <w:rPr>
          <w:b/>
          <w:bCs/>
        </w:rPr>
      </w:pPr>
    </w:p>
    <w:p w14:paraId="17563B88" w14:textId="698CC336" w:rsidR="00CC3AE6" w:rsidRDefault="00CC3AE6" w:rsidP="00FA1156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Date of </w:t>
      </w:r>
      <w:r w:rsidR="004263AB">
        <w:rPr>
          <w:b/>
          <w:bCs/>
        </w:rPr>
        <w:t>Exercise</w:t>
      </w:r>
      <w:r>
        <w:rPr>
          <w:b/>
          <w:bCs/>
        </w:rPr>
        <w:t>: 0</w:t>
      </w:r>
      <w:r w:rsidR="006E02B9">
        <w:rPr>
          <w:b/>
          <w:bCs/>
        </w:rPr>
        <w:t>5</w:t>
      </w:r>
      <w:r>
        <w:rPr>
          <w:b/>
          <w:bCs/>
        </w:rPr>
        <w:t>.</w:t>
      </w:r>
      <w:r w:rsidR="006E02B9">
        <w:rPr>
          <w:b/>
          <w:bCs/>
        </w:rPr>
        <w:t>09</w:t>
      </w:r>
      <w:r>
        <w:rPr>
          <w:b/>
          <w:bCs/>
        </w:rPr>
        <w:t>.202</w:t>
      </w:r>
      <w:r w:rsidR="006E02B9">
        <w:rPr>
          <w:b/>
          <w:bCs/>
        </w:rPr>
        <w:t>3</w:t>
      </w:r>
    </w:p>
    <w:p w14:paraId="05466540" w14:textId="77777777" w:rsidR="00FA1156" w:rsidRDefault="00FA1156" w:rsidP="00FA1156">
      <w:pPr>
        <w:spacing w:after="0" w:line="240" w:lineRule="auto"/>
      </w:pPr>
    </w:p>
    <w:p w14:paraId="6A5974C7" w14:textId="59CC14CA" w:rsidR="00CC3AE6" w:rsidRDefault="00CC3AE6" w:rsidP="00FA1156">
      <w:pPr>
        <w:spacing w:after="0" w:line="240" w:lineRule="auto"/>
      </w:pPr>
      <w:r>
        <w:t xml:space="preserve">Create an ADT for the array data structure with the following functions. </w:t>
      </w:r>
      <w:r w:rsidRPr="001D12F2">
        <w:rPr>
          <w:i/>
          <w:iCs/>
        </w:rPr>
        <w:t>arrADT</w:t>
      </w:r>
      <w:r>
        <w:t xml:space="preserve"> will have the integer array and size.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[CO1, K3]</w:t>
      </w:r>
    </w:p>
    <w:p w14:paraId="04E1DB60" w14:textId="5EE86387" w:rsidR="00CC3AE6" w:rsidRDefault="00CC3AE6" w:rsidP="00FA1156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create(arrADT,size, array) – Create the array with the required </w:t>
      </w:r>
      <w:r w:rsidR="00B12332">
        <w:t xml:space="preserve">number of </w:t>
      </w:r>
      <w:r>
        <w:t>elements</w:t>
      </w:r>
    </w:p>
    <w:p w14:paraId="67A9A69F" w14:textId="7DC00907" w:rsidR="00CC3AE6" w:rsidRDefault="00CC3AE6" w:rsidP="00FA1156">
      <w:pPr>
        <w:pStyle w:val="ListParagraph"/>
        <w:numPr>
          <w:ilvl w:val="0"/>
          <w:numId w:val="2"/>
        </w:numPr>
        <w:spacing w:after="0" w:line="240" w:lineRule="auto"/>
      </w:pPr>
      <w:r>
        <w:t>deleteAt(arrADT, pos ) – Delete the specified element</w:t>
      </w:r>
    </w:p>
    <w:p w14:paraId="726A1D2A" w14:textId="77777777" w:rsidR="00CC3AE6" w:rsidRDefault="00CC3AE6" w:rsidP="00FA1156">
      <w:pPr>
        <w:pStyle w:val="ListParagraph"/>
        <w:numPr>
          <w:ilvl w:val="0"/>
          <w:numId w:val="2"/>
        </w:numPr>
        <w:spacing w:after="0" w:line="240" w:lineRule="auto"/>
      </w:pPr>
      <w:r>
        <w:t>insertAtEvery(arrADT,data) – Insert data before every element</w:t>
      </w:r>
    </w:p>
    <w:p w14:paraId="6BEDDAAD" w14:textId="77777777" w:rsidR="00CC3AE6" w:rsidRDefault="00CC3AE6" w:rsidP="00FA1156">
      <w:pPr>
        <w:pStyle w:val="ListParagraph"/>
        <w:numPr>
          <w:ilvl w:val="0"/>
          <w:numId w:val="2"/>
        </w:numPr>
        <w:spacing w:after="0" w:line="240" w:lineRule="auto"/>
      </w:pPr>
      <w:r>
        <w:t>search(arrADT, key) – return the position of the second occurrence of the element. If found return the position, otherwise return 1</w:t>
      </w:r>
    </w:p>
    <w:p w14:paraId="1EEB19F5" w14:textId="77777777" w:rsidR="00CC3AE6" w:rsidRDefault="00CC3AE6" w:rsidP="00FA1156">
      <w:pPr>
        <w:pStyle w:val="ListParagraph"/>
        <w:numPr>
          <w:ilvl w:val="0"/>
          <w:numId w:val="2"/>
        </w:numPr>
        <w:spacing w:after="0" w:line="240" w:lineRule="auto"/>
      </w:pPr>
      <w:r>
        <w:t>printArray(arrADT) – prints the elements of the array</w:t>
      </w:r>
    </w:p>
    <w:p w14:paraId="67890065" w14:textId="7ECB9043" w:rsidR="0092344A" w:rsidRDefault="0092344A" w:rsidP="00FA1156">
      <w:pPr>
        <w:pStyle w:val="ListParagraph"/>
        <w:numPr>
          <w:ilvl w:val="0"/>
          <w:numId w:val="2"/>
        </w:numPr>
        <w:spacing w:after="0" w:line="240" w:lineRule="auto"/>
      </w:pPr>
      <w:r>
        <w:t>findPeek(arrADT, int *) – return a set of peek elements</w:t>
      </w:r>
    </w:p>
    <w:p w14:paraId="6BFF9D08" w14:textId="77777777" w:rsidR="0092344A" w:rsidRPr="0092344A" w:rsidRDefault="0092344A" w:rsidP="00FA1156">
      <w:pPr>
        <w:pStyle w:val="NormalWeb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2344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Given an array </w:t>
      </w:r>
      <w:r w:rsidRPr="0092344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arr[] </w:t>
      </w:r>
      <w:r w:rsidRPr="0092344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of integers. Find a peak element i.e. an element that is </w:t>
      </w:r>
      <w:r w:rsidRPr="0092344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not smaller </w:t>
      </w:r>
      <w:r w:rsidRPr="0092344A">
        <w:rPr>
          <w:rFonts w:asciiTheme="minorHAnsi" w:eastAsiaTheme="minorHAnsi" w:hAnsiTheme="minorHAnsi" w:cstheme="minorBidi"/>
          <w:sz w:val="22"/>
          <w:szCs w:val="22"/>
          <w:lang w:eastAsia="en-US"/>
        </w:rPr>
        <w:t>than its neighbors. </w:t>
      </w:r>
    </w:p>
    <w:p w14:paraId="483830CB" w14:textId="77777777" w:rsidR="0092344A" w:rsidRPr="0092344A" w:rsidRDefault="0092344A" w:rsidP="00FA1156">
      <w:pPr>
        <w:pStyle w:val="NormalWeb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2344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Note: </w:t>
      </w:r>
      <w:r w:rsidRPr="0092344A">
        <w:rPr>
          <w:rFonts w:asciiTheme="minorHAnsi" w:eastAsiaTheme="minorHAnsi" w:hAnsiTheme="minorHAnsi" w:cstheme="minorBidi"/>
          <w:sz w:val="22"/>
          <w:szCs w:val="22"/>
          <w:lang w:eastAsia="en-US"/>
        </w:rPr>
        <w:t>For corner elements, we need to consider only one neighbor. </w:t>
      </w:r>
    </w:p>
    <w:p w14:paraId="2EB4C360" w14:textId="77777777" w:rsidR="0092344A" w:rsidRPr="0092344A" w:rsidRDefault="0092344A" w:rsidP="00FA1156">
      <w:pPr>
        <w:pStyle w:val="NormalWeb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2344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Example:</w:t>
      </w:r>
    </w:p>
    <w:p w14:paraId="67B7F55E" w14:textId="77777777" w:rsidR="0092344A" w:rsidRPr="0092344A" w:rsidRDefault="0092344A" w:rsidP="00FA1156">
      <w:pPr>
        <w:pStyle w:val="NormalWeb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2344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Input:</w:t>
      </w:r>
      <w:r w:rsidRPr="0092344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array[] = {10, 20, 15, 2, 23, 90, 67}</w:t>
      </w:r>
      <w:r w:rsidRPr="0092344A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 w:rsidRPr="0092344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Output:</w:t>
      </w:r>
      <w:r w:rsidRPr="0092344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20, 90</w:t>
      </w:r>
      <w:r w:rsidRPr="0092344A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 w:rsidRPr="0092344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Explanation: </w:t>
      </w:r>
      <w:r w:rsidRPr="0092344A">
        <w:rPr>
          <w:rFonts w:asciiTheme="minorHAnsi" w:eastAsiaTheme="minorHAnsi" w:hAnsiTheme="minorHAnsi" w:cstheme="minorBidi"/>
          <w:sz w:val="22"/>
          <w:szCs w:val="22"/>
          <w:lang w:eastAsia="en-US"/>
        </w:rPr>
        <w:t>The element 20 has neighbors 10 and 15, both of them are less than 20, similarly 90 has neighbors 23 and 67.</w:t>
      </w:r>
    </w:p>
    <w:p w14:paraId="374DB4AD" w14:textId="77777777" w:rsidR="00FA1156" w:rsidRDefault="00FA1156" w:rsidP="00FA1156">
      <w:pPr>
        <w:spacing w:after="0" w:line="240" w:lineRule="auto"/>
      </w:pPr>
    </w:p>
    <w:p w14:paraId="535E4663" w14:textId="78A6EFE2" w:rsidR="00CC3AE6" w:rsidRDefault="00CC3AE6" w:rsidP="00FA1156">
      <w:pPr>
        <w:spacing w:after="0" w:line="240" w:lineRule="auto"/>
      </w:pPr>
      <w:r>
        <w:t xml:space="preserve">Write </w:t>
      </w:r>
      <w:r w:rsidR="00540BA7">
        <w:t>a program in C</w:t>
      </w:r>
      <w:r>
        <w:t xml:space="preserve"> to </w:t>
      </w:r>
      <w:r w:rsidR="00540BA7">
        <w:t xml:space="preserve">test </w:t>
      </w:r>
      <w:r>
        <w:t xml:space="preserve">the </w:t>
      </w:r>
      <w:r w:rsidR="00540BA7">
        <w:t xml:space="preserve">operations of </w:t>
      </w:r>
      <w:r>
        <w:t>arrADT</w:t>
      </w:r>
      <w:r w:rsidR="00775681">
        <w:t xml:space="preserve"> </w:t>
      </w:r>
      <w:r>
        <w:t>with the following test cases</w:t>
      </w:r>
      <w:r w:rsidR="006E7B73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93"/>
        <w:gridCol w:w="1756"/>
      </w:tblGrid>
      <w:tr w:rsidR="00CC3AE6" w14:paraId="78CCAB69" w14:textId="77777777" w:rsidTr="007C2609">
        <w:trPr>
          <w:jc w:val="center"/>
        </w:trPr>
        <w:tc>
          <w:tcPr>
            <w:tcW w:w="0" w:type="auto"/>
          </w:tcPr>
          <w:p w14:paraId="4FA9F5C0" w14:textId="03F2747B" w:rsidR="00CC3AE6" w:rsidRPr="00CC3AE6" w:rsidRDefault="00CC3AE6" w:rsidP="00FA1156">
            <w:pPr>
              <w:rPr>
                <w:b/>
                <w:bCs/>
              </w:rPr>
            </w:pPr>
            <w:r w:rsidRPr="00CC3AE6">
              <w:rPr>
                <w:b/>
                <w:bCs/>
              </w:rPr>
              <w:t>Operation</w:t>
            </w:r>
          </w:p>
        </w:tc>
        <w:tc>
          <w:tcPr>
            <w:tcW w:w="0" w:type="auto"/>
          </w:tcPr>
          <w:p w14:paraId="4645A4B6" w14:textId="130FBFF8" w:rsidR="00CC3AE6" w:rsidRPr="00CC3AE6" w:rsidRDefault="00CC3AE6" w:rsidP="00FA1156">
            <w:pPr>
              <w:rPr>
                <w:b/>
                <w:bCs/>
              </w:rPr>
            </w:pPr>
            <w:r w:rsidRPr="00CC3AE6">
              <w:rPr>
                <w:b/>
                <w:bCs/>
              </w:rPr>
              <w:t>Expected Output</w:t>
            </w:r>
          </w:p>
        </w:tc>
      </w:tr>
      <w:tr w:rsidR="00CC3AE6" w14:paraId="5B2251C5" w14:textId="77777777" w:rsidTr="007C2609">
        <w:trPr>
          <w:jc w:val="center"/>
        </w:trPr>
        <w:tc>
          <w:tcPr>
            <w:tcW w:w="0" w:type="auto"/>
          </w:tcPr>
          <w:p w14:paraId="62BF1AF4" w14:textId="2550768E" w:rsidR="00CC3AE6" w:rsidRDefault="00CC3AE6" w:rsidP="00FA1156">
            <w:r>
              <w:t>create(arrADT,</w:t>
            </w:r>
            <w:r w:rsidR="002424E6">
              <w:t>20</w:t>
            </w:r>
            <w:r>
              <w:t>,[2,4,6,8,10])</w:t>
            </w:r>
          </w:p>
        </w:tc>
        <w:tc>
          <w:tcPr>
            <w:tcW w:w="0" w:type="auto"/>
          </w:tcPr>
          <w:p w14:paraId="5879FE6C" w14:textId="77777777" w:rsidR="00CC3AE6" w:rsidRDefault="00CC3AE6" w:rsidP="00FA1156">
            <w:r>
              <w:t>2,4,6,8,10</w:t>
            </w:r>
          </w:p>
        </w:tc>
      </w:tr>
      <w:tr w:rsidR="00CC3AE6" w14:paraId="7303E645" w14:textId="77777777" w:rsidTr="007C2609">
        <w:trPr>
          <w:jc w:val="center"/>
        </w:trPr>
        <w:tc>
          <w:tcPr>
            <w:tcW w:w="0" w:type="auto"/>
          </w:tcPr>
          <w:p w14:paraId="4EA7D8EB" w14:textId="1DD3C351" w:rsidR="00CC3AE6" w:rsidRDefault="00CC3AE6" w:rsidP="00FA1156">
            <w:r>
              <w:t>deleteAt(arrADT, 3)</w:t>
            </w:r>
          </w:p>
        </w:tc>
        <w:tc>
          <w:tcPr>
            <w:tcW w:w="0" w:type="auto"/>
          </w:tcPr>
          <w:p w14:paraId="18398DDC" w14:textId="77777777" w:rsidR="00CC3AE6" w:rsidRDefault="00CC3AE6" w:rsidP="00FA1156">
            <w:r>
              <w:t>2,4,6,10</w:t>
            </w:r>
          </w:p>
        </w:tc>
      </w:tr>
      <w:tr w:rsidR="00CC3AE6" w14:paraId="7A39169B" w14:textId="77777777" w:rsidTr="007C2609">
        <w:trPr>
          <w:jc w:val="center"/>
        </w:trPr>
        <w:tc>
          <w:tcPr>
            <w:tcW w:w="0" w:type="auto"/>
          </w:tcPr>
          <w:p w14:paraId="77A5CB7E" w14:textId="1A692025" w:rsidR="00CC3AE6" w:rsidRDefault="00CC3AE6" w:rsidP="00FA1156">
            <w:r>
              <w:t>insertAtEvery(arrADT,1)</w:t>
            </w:r>
          </w:p>
        </w:tc>
        <w:tc>
          <w:tcPr>
            <w:tcW w:w="0" w:type="auto"/>
          </w:tcPr>
          <w:p w14:paraId="2E7C864D" w14:textId="77777777" w:rsidR="00CC3AE6" w:rsidRDefault="00CC3AE6" w:rsidP="00FA1156">
            <w:r>
              <w:t>1,2,1,4,1,6,1,10</w:t>
            </w:r>
          </w:p>
        </w:tc>
      </w:tr>
      <w:tr w:rsidR="00CC3AE6" w14:paraId="10BEE176" w14:textId="77777777" w:rsidTr="007C2609">
        <w:trPr>
          <w:jc w:val="center"/>
        </w:trPr>
        <w:tc>
          <w:tcPr>
            <w:tcW w:w="0" w:type="auto"/>
          </w:tcPr>
          <w:p w14:paraId="7B2521F4" w14:textId="61C0F16D" w:rsidR="00CC3AE6" w:rsidRDefault="00CC3AE6" w:rsidP="00FA1156">
            <w:r>
              <w:t>search(arrADT,1)</w:t>
            </w:r>
          </w:p>
        </w:tc>
        <w:tc>
          <w:tcPr>
            <w:tcW w:w="0" w:type="auto"/>
          </w:tcPr>
          <w:p w14:paraId="5A949256" w14:textId="77777777" w:rsidR="00CC3AE6" w:rsidRDefault="00CC3AE6" w:rsidP="00FA1156">
            <w:r>
              <w:t>2</w:t>
            </w:r>
          </w:p>
        </w:tc>
      </w:tr>
      <w:tr w:rsidR="00CC3AE6" w14:paraId="50ACCE62" w14:textId="77777777" w:rsidTr="007C2609">
        <w:trPr>
          <w:jc w:val="center"/>
        </w:trPr>
        <w:tc>
          <w:tcPr>
            <w:tcW w:w="0" w:type="auto"/>
          </w:tcPr>
          <w:p w14:paraId="05DC14C8" w14:textId="4D57EC9F" w:rsidR="00CC3AE6" w:rsidRDefault="00CC3AE6" w:rsidP="00FA1156">
            <w:r>
              <w:t>search(arrADT,2)</w:t>
            </w:r>
          </w:p>
        </w:tc>
        <w:tc>
          <w:tcPr>
            <w:tcW w:w="0" w:type="auto"/>
          </w:tcPr>
          <w:p w14:paraId="6715F6E0" w14:textId="77777777" w:rsidR="00CC3AE6" w:rsidRDefault="00CC3AE6" w:rsidP="00FA1156">
            <w:r>
              <w:t>-1</w:t>
            </w:r>
          </w:p>
        </w:tc>
      </w:tr>
      <w:tr w:rsidR="00CC3AE6" w14:paraId="36A6BFAB" w14:textId="77777777" w:rsidTr="007C2609">
        <w:trPr>
          <w:jc w:val="center"/>
        </w:trPr>
        <w:tc>
          <w:tcPr>
            <w:tcW w:w="0" w:type="auto"/>
          </w:tcPr>
          <w:p w14:paraId="10766BBB" w14:textId="7EE068A0" w:rsidR="00CC3AE6" w:rsidRDefault="00CC3AE6" w:rsidP="00FA1156">
            <w:r>
              <w:t>printArray(arrADT)</w:t>
            </w:r>
          </w:p>
        </w:tc>
        <w:tc>
          <w:tcPr>
            <w:tcW w:w="0" w:type="auto"/>
          </w:tcPr>
          <w:p w14:paraId="2A0FAE84" w14:textId="77777777" w:rsidR="00CC3AE6" w:rsidRDefault="00CC3AE6" w:rsidP="00FA1156">
            <w:r>
              <w:t>1,2,1,4,1,6,1,10</w:t>
            </w:r>
          </w:p>
        </w:tc>
      </w:tr>
      <w:tr w:rsidR="0092344A" w14:paraId="16B06A67" w14:textId="77777777" w:rsidTr="007C2609">
        <w:trPr>
          <w:jc w:val="center"/>
        </w:trPr>
        <w:tc>
          <w:tcPr>
            <w:tcW w:w="0" w:type="auto"/>
          </w:tcPr>
          <w:p w14:paraId="7294A729" w14:textId="52EDA612" w:rsidR="0092344A" w:rsidRDefault="0092344A" w:rsidP="00FA1156">
            <w:r>
              <w:t>create(arrADT,20,[10,20,15,2,23,90,67])</w:t>
            </w:r>
          </w:p>
        </w:tc>
        <w:tc>
          <w:tcPr>
            <w:tcW w:w="0" w:type="auto"/>
          </w:tcPr>
          <w:p w14:paraId="4BDDCA8D" w14:textId="488A9DC9" w:rsidR="0092344A" w:rsidRDefault="0092344A" w:rsidP="00FA1156">
            <w:r>
              <w:t>20,90</w:t>
            </w:r>
          </w:p>
        </w:tc>
      </w:tr>
      <w:tr w:rsidR="0092344A" w14:paraId="644ADE27" w14:textId="77777777" w:rsidTr="007C2609">
        <w:trPr>
          <w:jc w:val="center"/>
        </w:trPr>
        <w:tc>
          <w:tcPr>
            <w:tcW w:w="0" w:type="auto"/>
          </w:tcPr>
          <w:p w14:paraId="2D9CD99E" w14:textId="51418E60" w:rsidR="0092344A" w:rsidRDefault="0092344A" w:rsidP="00FA1156">
            <w:r>
              <w:t>create(arrADT,20,[1,2,3,4,4])</w:t>
            </w:r>
          </w:p>
        </w:tc>
        <w:tc>
          <w:tcPr>
            <w:tcW w:w="0" w:type="auto"/>
          </w:tcPr>
          <w:p w14:paraId="75554BD3" w14:textId="25D8AA69" w:rsidR="0092344A" w:rsidRDefault="0092344A" w:rsidP="00FA1156">
            <w:r>
              <w:t>-1</w:t>
            </w:r>
          </w:p>
        </w:tc>
      </w:tr>
    </w:tbl>
    <w:p w14:paraId="4F4DF632" w14:textId="77777777" w:rsidR="00FA1156" w:rsidRDefault="00FA1156" w:rsidP="00FA1156">
      <w:pPr>
        <w:spacing w:after="0" w:line="240" w:lineRule="auto"/>
      </w:pPr>
    </w:p>
    <w:p w14:paraId="2F08A978" w14:textId="3B192930" w:rsidR="00CC3AE6" w:rsidRDefault="00CC3AE6" w:rsidP="00FA1156">
      <w:pPr>
        <w:spacing w:after="0" w:line="240" w:lineRule="auto"/>
      </w:pPr>
      <w:r>
        <w:t>Best practices to be followed:</w:t>
      </w:r>
    </w:p>
    <w:p w14:paraId="7A5A2945" w14:textId="4F464F4A" w:rsidR="00CC3AE6" w:rsidRDefault="00CC3AE6" w:rsidP="00FA1156">
      <w:pPr>
        <w:pStyle w:val="ListParagraph"/>
        <w:numPr>
          <w:ilvl w:val="0"/>
          <w:numId w:val="3"/>
        </w:numPr>
        <w:spacing w:after="0" w:line="240" w:lineRule="auto"/>
      </w:pPr>
      <w:r>
        <w:t>Design before coding</w:t>
      </w:r>
    </w:p>
    <w:p w14:paraId="575CADFC" w14:textId="16FE85EE" w:rsidR="00CC3AE6" w:rsidRDefault="00CC3AE6" w:rsidP="00FA1156">
      <w:pPr>
        <w:pStyle w:val="ListParagraph"/>
        <w:numPr>
          <w:ilvl w:val="0"/>
          <w:numId w:val="3"/>
        </w:numPr>
        <w:spacing w:after="0" w:line="240" w:lineRule="auto"/>
      </w:pPr>
      <w:r>
        <w:t>Usage of algorithm notation</w:t>
      </w:r>
    </w:p>
    <w:p w14:paraId="6FEE439C" w14:textId="77777777" w:rsidR="00CC3AE6" w:rsidRDefault="00CC3AE6" w:rsidP="00FA1156">
      <w:pPr>
        <w:pStyle w:val="ListParagraph"/>
        <w:numPr>
          <w:ilvl w:val="0"/>
          <w:numId w:val="3"/>
        </w:numPr>
        <w:spacing w:after="0" w:line="240" w:lineRule="auto"/>
      </w:pPr>
      <w:r>
        <w:t>Use of multi-file  C program</w:t>
      </w:r>
    </w:p>
    <w:p w14:paraId="22A4A824" w14:textId="77777777" w:rsidR="00CC3AE6" w:rsidRDefault="00CC3AE6" w:rsidP="00FA1156">
      <w:pPr>
        <w:pStyle w:val="ListParagraph"/>
        <w:numPr>
          <w:ilvl w:val="0"/>
          <w:numId w:val="3"/>
        </w:numPr>
        <w:spacing w:after="0" w:line="240" w:lineRule="auto"/>
      </w:pPr>
      <w:r>
        <w:t>Versioning of code</w:t>
      </w:r>
    </w:p>
    <w:p w14:paraId="507A0FCF" w14:textId="77777777" w:rsidR="006D0D50" w:rsidRDefault="006D0D50" w:rsidP="00FA1156">
      <w:pPr>
        <w:pStyle w:val="ListParagraph"/>
        <w:spacing w:after="0" w:line="240" w:lineRule="auto"/>
      </w:pPr>
    </w:p>
    <w:p w14:paraId="541E4CFB" w14:textId="77777777" w:rsidR="00FA1156" w:rsidRDefault="00FA1156" w:rsidP="00FA1156">
      <w:pPr>
        <w:pStyle w:val="ListParagraph"/>
        <w:spacing w:after="0" w:line="240" w:lineRule="auto"/>
      </w:pPr>
    </w:p>
    <w:p w14:paraId="1AA47FD1" w14:textId="77777777" w:rsidR="00FA1156" w:rsidRDefault="00FA1156" w:rsidP="00FA1156">
      <w:pPr>
        <w:pStyle w:val="ListParagraph"/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9"/>
        <w:gridCol w:w="2993"/>
        <w:gridCol w:w="2994"/>
      </w:tblGrid>
      <w:tr w:rsidR="00AD01A5" w:rsidRPr="003105D0" w14:paraId="372F8A65" w14:textId="77777777" w:rsidTr="00AD01A5">
        <w:trPr>
          <w:trHeight w:val="454"/>
        </w:trPr>
        <w:tc>
          <w:tcPr>
            <w:tcW w:w="3029" w:type="dxa"/>
          </w:tcPr>
          <w:p w14:paraId="514ADBF3" w14:textId="77777777" w:rsidR="00AD01A5" w:rsidRPr="003105D0" w:rsidRDefault="00AD01A5" w:rsidP="00FA1156">
            <w:pPr>
              <w:jc w:val="center"/>
              <w:rPr>
                <w:rFonts w:cstheme="minorHAnsi"/>
              </w:rPr>
            </w:pPr>
            <w:r w:rsidRPr="003105D0">
              <w:rPr>
                <w:rFonts w:cstheme="minorHAnsi"/>
              </w:rPr>
              <w:t>Prepared By</w:t>
            </w:r>
          </w:p>
        </w:tc>
        <w:tc>
          <w:tcPr>
            <w:tcW w:w="2993" w:type="dxa"/>
          </w:tcPr>
          <w:p w14:paraId="3FE4CCF9" w14:textId="77777777" w:rsidR="00AD01A5" w:rsidRPr="003105D0" w:rsidRDefault="00AD01A5" w:rsidP="00FA1156">
            <w:pPr>
              <w:jc w:val="center"/>
              <w:rPr>
                <w:rFonts w:cstheme="minorHAnsi"/>
              </w:rPr>
            </w:pPr>
            <w:r w:rsidRPr="003105D0">
              <w:rPr>
                <w:rFonts w:cstheme="minorHAnsi"/>
              </w:rPr>
              <w:t>Reviewed By</w:t>
            </w:r>
          </w:p>
        </w:tc>
        <w:tc>
          <w:tcPr>
            <w:tcW w:w="2994" w:type="dxa"/>
          </w:tcPr>
          <w:p w14:paraId="4798422D" w14:textId="77777777" w:rsidR="00AD01A5" w:rsidRPr="003105D0" w:rsidRDefault="00AD01A5" w:rsidP="00FA1156">
            <w:pPr>
              <w:jc w:val="center"/>
              <w:rPr>
                <w:rFonts w:cstheme="minorHAnsi"/>
              </w:rPr>
            </w:pPr>
            <w:r w:rsidRPr="003105D0">
              <w:rPr>
                <w:rFonts w:cstheme="minorHAnsi"/>
              </w:rPr>
              <w:t>Approved By</w:t>
            </w:r>
          </w:p>
        </w:tc>
      </w:tr>
      <w:tr w:rsidR="00AD01A5" w:rsidRPr="003105D0" w14:paraId="7EA47982" w14:textId="77777777" w:rsidTr="00AD01A5">
        <w:trPr>
          <w:trHeight w:val="720"/>
        </w:trPr>
        <w:tc>
          <w:tcPr>
            <w:tcW w:w="3029" w:type="dxa"/>
            <w:vAlign w:val="bottom"/>
          </w:tcPr>
          <w:p w14:paraId="35DD1A8F" w14:textId="77777777" w:rsidR="00AD01A5" w:rsidRPr="003105D0" w:rsidRDefault="00AD01A5" w:rsidP="00FA1156">
            <w:pPr>
              <w:jc w:val="center"/>
              <w:rPr>
                <w:rFonts w:cstheme="minorHAnsi"/>
              </w:rPr>
            </w:pPr>
            <w:r w:rsidRPr="003105D0">
              <w:rPr>
                <w:rFonts w:cstheme="minorHAnsi"/>
              </w:rPr>
              <w:t>Course Coordinator</w:t>
            </w:r>
          </w:p>
        </w:tc>
        <w:tc>
          <w:tcPr>
            <w:tcW w:w="2993" w:type="dxa"/>
            <w:vAlign w:val="bottom"/>
          </w:tcPr>
          <w:p w14:paraId="7E50BFEE" w14:textId="77777777" w:rsidR="00AD01A5" w:rsidRPr="003105D0" w:rsidRDefault="00AD01A5" w:rsidP="00FA1156">
            <w:pPr>
              <w:jc w:val="center"/>
              <w:rPr>
                <w:rFonts w:cstheme="minorHAnsi"/>
              </w:rPr>
            </w:pPr>
            <w:r w:rsidRPr="003105D0">
              <w:rPr>
                <w:rFonts w:cstheme="minorHAnsi"/>
              </w:rPr>
              <w:t>PAC Team</w:t>
            </w:r>
          </w:p>
        </w:tc>
        <w:tc>
          <w:tcPr>
            <w:tcW w:w="2994" w:type="dxa"/>
            <w:vAlign w:val="bottom"/>
          </w:tcPr>
          <w:p w14:paraId="7AE00172" w14:textId="77777777" w:rsidR="00AD01A5" w:rsidRPr="003105D0" w:rsidRDefault="00AD01A5" w:rsidP="00FA1156">
            <w:pPr>
              <w:jc w:val="center"/>
              <w:rPr>
                <w:rFonts w:cstheme="minorHAnsi"/>
              </w:rPr>
            </w:pPr>
            <w:r w:rsidRPr="003105D0">
              <w:rPr>
                <w:rFonts w:cstheme="minorHAnsi"/>
              </w:rPr>
              <w:t>HoD</w:t>
            </w:r>
          </w:p>
        </w:tc>
      </w:tr>
    </w:tbl>
    <w:p w14:paraId="06D65D40" w14:textId="77777777" w:rsidR="00AD01A5" w:rsidRPr="003105D0" w:rsidRDefault="00AD01A5" w:rsidP="00FA1156">
      <w:pPr>
        <w:spacing w:after="0" w:line="240" w:lineRule="auto"/>
        <w:rPr>
          <w:rFonts w:cstheme="minorHAnsi"/>
        </w:rPr>
      </w:pPr>
    </w:p>
    <w:p w14:paraId="7A587248" w14:textId="77777777" w:rsidR="00CC3AE6" w:rsidRDefault="00CC3AE6" w:rsidP="00FA1156">
      <w:pPr>
        <w:spacing w:after="0" w:line="240" w:lineRule="auto"/>
      </w:pPr>
    </w:p>
    <w:sectPr w:rsidR="00CC3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63B69"/>
    <w:multiLevelType w:val="hybridMultilevel"/>
    <w:tmpl w:val="9BEE8C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BE22E4"/>
    <w:multiLevelType w:val="hybridMultilevel"/>
    <w:tmpl w:val="55FAD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2C7892"/>
    <w:multiLevelType w:val="hybridMultilevel"/>
    <w:tmpl w:val="852A26C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754883">
    <w:abstractNumId w:val="0"/>
  </w:num>
  <w:num w:numId="2" w16cid:durableId="546915043">
    <w:abstractNumId w:val="2"/>
  </w:num>
  <w:num w:numId="3" w16cid:durableId="1467972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FF"/>
    <w:rsid w:val="00155A9C"/>
    <w:rsid w:val="0017761A"/>
    <w:rsid w:val="00196D3D"/>
    <w:rsid w:val="001D12F2"/>
    <w:rsid w:val="002424E6"/>
    <w:rsid w:val="00382789"/>
    <w:rsid w:val="004263AB"/>
    <w:rsid w:val="005143B4"/>
    <w:rsid w:val="00540BA7"/>
    <w:rsid w:val="005E023A"/>
    <w:rsid w:val="006B15BC"/>
    <w:rsid w:val="006D0D50"/>
    <w:rsid w:val="006E02B9"/>
    <w:rsid w:val="006E7B73"/>
    <w:rsid w:val="006F0CE1"/>
    <w:rsid w:val="00713FFF"/>
    <w:rsid w:val="00775681"/>
    <w:rsid w:val="007D1AF7"/>
    <w:rsid w:val="0092344A"/>
    <w:rsid w:val="00951588"/>
    <w:rsid w:val="009551DE"/>
    <w:rsid w:val="00AD01A5"/>
    <w:rsid w:val="00B12332"/>
    <w:rsid w:val="00CC3AE6"/>
    <w:rsid w:val="00EC0162"/>
    <w:rsid w:val="00FA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85721"/>
  <w15:chartTrackingRefBased/>
  <w15:docId w15:val="{664A460C-58C0-41E6-A3D1-BD085922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12F2"/>
    <w:pPr>
      <w:ind w:left="720"/>
      <w:contextualSpacing/>
    </w:pPr>
  </w:style>
  <w:style w:type="table" w:styleId="TableGrid">
    <w:name w:val="Table Grid"/>
    <w:basedOn w:val="TableNormal"/>
    <w:uiPriority w:val="59"/>
    <w:rsid w:val="00514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C0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01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4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52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Prabavathy</dc:creator>
  <cp:keywords/>
  <dc:description/>
  <cp:lastModifiedBy>B Prabavathy</cp:lastModifiedBy>
  <cp:revision>12</cp:revision>
  <dcterms:created xsi:type="dcterms:W3CDTF">2023-09-04T06:48:00Z</dcterms:created>
  <dcterms:modified xsi:type="dcterms:W3CDTF">2023-09-07T10:41:00Z</dcterms:modified>
</cp:coreProperties>
</file>