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4DE3F4" w14:textId="77777777" w:rsidR="008A7B6E" w:rsidRDefault="008A7B6E"/>
    <w:sectPr w:rsidR="008A7B6E" w:rsidSect="008C0D0E">
      <w:pgSz w:w="11906" w:h="16838" w:code="9"/>
      <w:pgMar w:top="1440" w:right="1797" w:bottom="1440" w:left="1797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23F"/>
    <w:rsid w:val="00037ABC"/>
    <w:rsid w:val="00053EA8"/>
    <w:rsid w:val="000F6778"/>
    <w:rsid w:val="0028423F"/>
    <w:rsid w:val="003108B8"/>
    <w:rsid w:val="005041A0"/>
    <w:rsid w:val="005E45CC"/>
    <w:rsid w:val="006A7DF1"/>
    <w:rsid w:val="00771067"/>
    <w:rsid w:val="00771E06"/>
    <w:rsid w:val="0079516F"/>
    <w:rsid w:val="008830A3"/>
    <w:rsid w:val="008A7B6E"/>
    <w:rsid w:val="008C0D0E"/>
    <w:rsid w:val="00B36298"/>
    <w:rsid w:val="00B459AF"/>
    <w:rsid w:val="00B96B19"/>
    <w:rsid w:val="00BA26DC"/>
    <w:rsid w:val="00BF2B89"/>
    <w:rsid w:val="00C979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074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8423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423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423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423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423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423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423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423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423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423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423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423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423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423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423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423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423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423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423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423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423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423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423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423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423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423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423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423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423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CONVERTMARKDOWNMATH" wne:name="TemplateProject.Module1.ConvertMarkdownM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MarkdownConverter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rishabh niranajani</dc:creator>
  <cp:keywords/>
  <dc:description/>
  <cp:lastModifiedBy>rishabh niranajani</cp:lastModifiedBy>
  <cp:revision>14</cp:revision>
  <dcterms:created xsi:type="dcterms:W3CDTF">2026-06-04T17:22:00Z</dcterms:created>
  <dcterms:modified xsi:type="dcterms:W3CDTF">2026-06-22T10:16:00Z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0c44236d-477f-4c82-ad26-a0c99d916594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ConvertMarkdownMath_1" visible="true" label="Normal.Module1.ConvertMarkdownMath" imageMso="MsnLogo" onAction="ConvertMarkdownMath"/>
      </mso:documentControls>
    </mso:qat>
  </mso:ribbon>
</mso:customUI>
</file>