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019D71" w14:textId="02BF1080" w:rsidR="00826A09" w:rsidRDefault="00CF3E36">
      <w:r>
        <w:t>Q1.</w:t>
      </w:r>
    </w:p>
    <w:p w14:paraId="58C6EC92" w14:textId="77777777" w:rsidR="00CF3E36" w:rsidRDefault="00CF3E36"/>
    <w:p w14:paraId="43D61BC5" w14:textId="6D4A5246" w:rsidR="00CF3E36" w:rsidRDefault="00CF3E36">
      <w:r>
        <w:t xml:space="preserve">Creating the </w:t>
      </w:r>
      <w:proofErr w:type="spellStart"/>
      <w:r>
        <w:t>tss</w:t>
      </w:r>
      <w:proofErr w:type="spellEnd"/>
      <w:r>
        <w:t xml:space="preserve"> folder </w:t>
      </w:r>
      <w:r w:rsidR="00614C70">
        <w:t xml:space="preserve">In / </w:t>
      </w:r>
      <w:r>
        <w:t>and three subfolders using single command</w:t>
      </w:r>
    </w:p>
    <w:p w14:paraId="030A9393" w14:textId="63E1BFA8" w:rsidR="00CF3E36" w:rsidRDefault="00CF3E36">
      <w:r>
        <w:rPr>
          <w:noProof/>
        </w:rPr>
        <w:drawing>
          <wp:inline distT="0" distB="0" distL="0" distR="0" wp14:anchorId="66828E35" wp14:editId="48267E14">
            <wp:extent cx="5943600" cy="1157605"/>
            <wp:effectExtent l="0" t="0" r="0" b="4445"/>
            <wp:docPr id="3697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718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2946" w14:textId="5BE151EF" w:rsidR="00CF3E36" w:rsidRDefault="00CF3E36">
      <w:r>
        <w:t>Creating the three empty files as</w:t>
      </w:r>
    </w:p>
    <w:p w14:paraId="215B1FB5" w14:textId="15B78CC6" w:rsidR="00CF3E36" w:rsidRDefault="00CF3E36">
      <w:r>
        <w:rPr>
          <w:noProof/>
        </w:rPr>
        <w:drawing>
          <wp:inline distT="0" distB="0" distL="0" distR="0" wp14:anchorId="3DA04020" wp14:editId="610C15D1">
            <wp:extent cx="5943600" cy="635000"/>
            <wp:effectExtent l="0" t="0" r="0" b="0"/>
            <wp:docPr id="133866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649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6E81" w14:textId="11D42C5E" w:rsidR="00CF3E36" w:rsidRDefault="00CF3E36">
      <w:r>
        <w:t>Checking the output if created successfully or not</w:t>
      </w:r>
    </w:p>
    <w:p w14:paraId="68BF3AA7" w14:textId="12851B34" w:rsidR="00CF3E36" w:rsidRDefault="00CF3E36">
      <w:r>
        <w:rPr>
          <w:noProof/>
        </w:rPr>
        <w:drawing>
          <wp:inline distT="0" distB="0" distL="0" distR="0" wp14:anchorId="1771534A" wp14:editId="7194F69A">
            <wp:extent cx="5123809" cy="3419048"/>
            <wp:effectExtent l="0" t="0" r="1270" b="0"/>
            <wp:docPr id="28274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403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2283" w14:textId="13E20693" w:rsidR="00CF3E36" w:rsidRDefault="00CF3E36">
      <w:r>
        <w:t>Renaming the files as given and checking</w:t>
      </w:r>
    </w:p>
    <w:p w14:paraId="143886CF" w14:textId="020CE4A1" w:rsidR="00CF3E36" w:rsidRDefault="00CF3E36">
      <w:r>
        <w:rPr>
          <w:noProof/>
        </w:rPr>
        <w:lastRenderedPageBreak/>
        <w:drawing>
          <wp:inline distT="0" distB="0" distL="0" distR="0" wp14:anchorId="43ABAAE3" wp14:editId="6F9A3845">
            <wp:extent cx="5943600" cy="2910840"/>
            <wp:effectExtent l="0" t="0" r="0" b="3810"/>
            <wp:docPr id="64085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572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F01B" w14:textId="77777777" w:rsidR="00CF3E36" w:rsidRDefault="00CF3E36"/>
    <w:p w14:paraId="28F67D1E" w14:textId="64163CFF" w:rsidR="00CF3E36" w:rsidRDefault="00CF3E36">
      <w:r>
        <w:t xml:space="preserve">Move </w:t>
      </w:r>
      <w:proofErr w:type="spellStart"/>
      <w:r>
        <w:t>pqr</w:t>
      </w:r>
      <w:proofErr w:type="spellEnd"/>
      <w:r>
        <w:t xml:space="preserve"> and </w:t>
      </w:r>
      <w:proofErr w:type="spellStart"/>
      <w:r>
        <w:t>xyz</w:t>
      </w:r>
      <w:proofErr w:type="spellEnd"/>
      <w:r>
        <w:t xml:space="preserve"> to </w:t>
      </w:r>
      <w:proofErr w:type="spellStart"/>
      <w:r>
        <w:t>ctt</w:t>
      </w:r>
      <w:proofErr w:type="spellEnd"/>
      <w:r>
        <w:t xml:space="preserve"> subfolder</w:t>
      </w:r>
    </w:p>
    <w:p w14:paraId="1FD7FF55" w14:textId="5D4A39B8" w:rsidR="00CF3E36" w:rsidRDefault="00CF3E36">
      <w:r w:rsidRPr="00CF3E36">
        <w:drawing>
          <wp:inline distT="0" distB="0" distL="0" distR="0" wp14:anchorId="03953744" wp14:editId="7A25ED11">
            <wp:extent cx="5943600" cy="1917065"/>
            <wp:effectExtent l="0" t="0" r="0" b="6985"/>
            <wp:docPr id="3721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6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3B6E" w14:textId="5CEDDE5A" w:rsidR="00CF3E36" w:rsidRDefault="00CF3E36">
      <w:r>
        <w:t>Copy all the files to dotnet and oracle subfolders</w:t>
      </w:r>
    </w:p>
    <w:p w14:paraId="12C0DE34" w14:textId="4472B5E0" w:rsidR="00CF3E36" w:rsidRDefault="00614C70">
      <w:r w:rsidRPr="00614C70">
        <w:drawing>
          <wp:inline distT="0" distB="0" distL="0" distR="0" wp14:anchorId="7FB830B5" wp14:editId="7214DE40">
            <wp:extent cx="5943600" cy="2247900"/>
            <wp:effectExtent l="0" t="0" r="0" b="0"/>
            <wp:docPr id="46236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63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3C91" w14:textId="37A9633D" w:rsidR="00614C70" w:rsidRDefault="00614C70">
      <w:r>
        <w:lastRenderedPageBreak/>
        <w:t>Combining the data of file 1 and file2 into /test directory file3</w:t>
      </w:r>
    </w:p>
    <w:p w14:paraId="566C004E" w14:textId="2A096130" w:rsidR="00614C70" w:rsidRDefault="00614C70">
      <w:r w:rsidRPr="00614C70">
        <w:drawing>
          <wp:inline distT="0" distB="0" distL="0" distR="0" wp14:anchorId="44E226B5" wp14:editId="4439ECA6">
            <wp:extent cx="5943600" cy="916305"/>
            <wp:effectExtent l="0" t="0" r="0" b="0"/>
            <wp:docPr id="42566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630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4C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E36"/>
    <w:rsid w:val="002629F6"/>
    <w:rsid w:val="00614C70"/>
    <w:rsid w:val="00826A09"/>
    <w:rsid w:val="00CF3E36"/>
    <w:rsid w:val="00E91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EFE268"/>
  <w15:chartTrackingRefBased/>
  <w15:docId w15:val="{3E11DA66-3DCB-4DFF-9D64-45548847C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63</Words>
  <Characters>305</Characters>
  <Application>Microsoft Office Word</Application>
  <DocSecurity>0</DocSecurity>
  <Lines>19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KARTIKAY MEHROTRA</dc:creator>
  <cp:keywords/>
  <dc:description/>
  <cp:lastModifiedBy>KARTIKAY MEHROTRA</cp:lastModifiedBy>
  <cp:revision>1</cp:revision>
  <dcterms:created xsi:type="dcterms:W3CDTF">2024-10-16T09:01:00Z</dcterms:created>
  <dcterms:modified xsi:type="dcterms:W3CDTF">2024-10-16T09:17:00Z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71f54064-028b-4bf3-bb7d-28afceb6028a</vt:lpwstr>
  </property>
</Properties>
</file>