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71" w:rsidRDefault="00CE4471" w:rsidP="00CE4471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</w:p>
    <w:p w:rsidR="00CE4471" w:rsidRPr="000F55C0" w:rsidRDefault="00423D0B" w:rsidP="000F55C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F55C0">
        <w:rPr>
          <w:sz w:val="28"/>
          <w:szCs w:val="28"/>
          <w:lang w:val="en-US"/>
        </w:rPr>
        <w:t>Valve</w:t>
      </w:r>
      <w:r w:rsidR="000F55C0" w:rsidRPr="000F55C0">
        <w:rPr>
          <w:sz w:val="28"/>
          <w:szCs w:val="28"/>
        </w:rPr>
        <w:t xml:space="preserve"> - </w:t>
      </w:r>
      <w:hyperlink r:id="rId4" w:tooltip="США" w:history="1">
        <w:r w:rsidR="000F55C0" w:rsidRPr="000F55C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американская</w:t>
        </w:r>
      </w:hyperlink>
      <w:r w:rsidR="000F55C0">
        <w:rPr>
          <w:sz w:val="28"/>
          <w:szCs w:val="28"/>
          <w:shd w:val="clear" w:color="auto" w:fill="FFFFFF"/>
        </w:rPr>
        <w:t xml:space="preserve"> </w:t>
      </w:r>
      <w:r w:rsidR="000F55C0" w:rsidRPr="000F55C0">
        <w:rPr>
          <w:sz w:val="28"/>
          <w:szCs w:val="28"/>
          <w:shd w:val="clear" w:color="auto" w:fill="FFFFFF"/>
        </w:rPr>
        <w:t>компания-</w:t>
      </w:r>
      <w:hyperlink r:id="rId5" w:history="1">
        <w:r w:rsidR="000F55C0" w:rsidRPr="000F55C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разработчик компьютерных иг</w:t>
        </w:r>
      </w:hyperlink>
      <w:r w:rsidR="000F55C0" w:rsidRPr="000F55C0">
        <w:rPr>
          <w:sz w:val="28"/>
          <w:szCs w:val="28"/>
        </w:rPr>
        <w:t>р, программного обеспечения и аппаратного обеспечения.</w:t>
      </w:r>
    </w:p>
    <w:p w:rsidR="00CE4471" w:rsidRDefault="00CE4471" w:rsidP="00CE4471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</w:p>
    <w:p w:rsidR="00CE4471" w:rsidRPr="007A6AC6" w:rsidRDefault="00CE4471" w:rsidP="00CE4471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  <w:r w:rsidRPr="007A6AC6">
        <w:rPr>
          <w:b/>
          <w:i/>
          <w:sz w:val="24"/>
          <w:szCs w:val="24"/>
        </w:rPr>
        <w:t xml:space="preserve">Задание 1. </w:t>
      </w:r>
      <w:r w:rsidRPr="00205142">
        <w:rPr>
          <w:i/>
          <w:sz w:val="24"/>
          <w:szCs w:val="24"/>
        </w:rPr>
        <w:t>Выберите сферу деятельности</w:t>
      </w:r>
      <w:r w:rsidRPr="00205142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предприятия. </w:t>
      </w:r>
      <w:r w:rsidRPr="00554F21">
        <w:rPr>
          <w:i/>
          <w:sz w:val="24"/>
          <w:szCs w:val="24"/>
        </w:rPr>
        <w:t xml:space="preserve">Определите потребителей и заинтересованные стороны деятельности </w:t>
      </w:r>
      <w:r>
        <w:rPr>
          <w:i/>
          <w:sz w:val="24"/>
          <w:szCs w:val="24"/>
        </w:rPr>
        <w:t>предприятия</w:t>
      </w:r>
      <w:r w:rsidRPr="00554F21">
        <w:rPr>
          <w:i/>
          <w:sz w:val="24"/>
          <w:szCs w:val="24"/>
        </w:rPr>
        <w:t xml:space="preserve">. Попытайтесь сформулировать их ожидания. </w:t>
      </w:r>
      <w:proofErr w:type="spellStart"/>
      <w:r w:rsidRPr="00554F21">
        <w:rPr>
          <w:i/>
          <w:sz w:val="24"/>
          <w:szCs w:val="24"/>
        </w:rPr>
        <w:t>Проранжируйте</w:t>
      </w:r>
      <w:proofErr w:type="spellEnd"/>
      <w:r w:rsidRPr="00554F21">
        <w:rPr>
          <w:i/>
          <w:sz w:val="24"/>
          <w:szCs w:val="24"/>
        </w:rPr>
        <w:t xml:space="preserve"> выявленных потребителей и заинтересованные стороны с учётом их значимости для руководства организации по 5-ти бальной шкале (от 1 до 5 баллов).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3772"/>
        <w:gridCol w:w="2556"/>
      </w:tblGrid>
      <w:tr w:rsidR="00CE4471" w:rsidRPr="005B1BB9" w:rsidTr="00D82A89">
        <w:tc>
          <w:tcPr>
            <w:tcW w:w="3017" w:type="dxa"/>
            <w:vAlign w:val="center"/>
          </w:tcPr>
          <w:p w:rsidR="00CE4471" w:rsidRPr="005B1BB9" w:rsidRDefault="00CE4471" w:rsidP="00074A51">
            <w:pPr>
              <w:spacing w:before="60" w:after="6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Потребители и заинтересованные стороны</w:t>
            </w:r>
          </w:p>
        </w:tc>
        <w:tc>
          <w:tcPr>
            <w:tcW w:w="3772" w:type="dxa"/>
            <w:vAlign w:val="center"/>
          </w:tcPr>
          <w:p w:rsidR="00CE4471" w:rsidRPr="005B1BB9" w:rsidRDefault="00CE4471" w:rsidP="00074A51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Ожидания потребителей и заинтересованных сторон</w:t>
            </w:r>
          </w:p>
        </w:tc>
        <w:tc>
          <w:tcPr>
            <w:tcW w:w="2556" w:type="dxa"/>
            <w:vAlign w:val="center"/>
          </w:tcPr>
          <w:p w:rsidR="00CE4471" w:rsidRPr="005B1BB9" w:rsidRDefault="00CE4471" w:rsidP="00074A51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Важность для руководства организации (от 1 до 5)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Внутренние потребители</w:t>
            </w:r>
          </w:p>
        </w:tc>
        <w:tc>
          <w:tcPr>
            <w:tcW w:w="3772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6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423D0B">
            <w:pPr>
              <w:jc w:val="both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</w:rPr>
              <w:t>Директора</w:t>
            </w:r>
          </w:p>
        </w:tc>
        <w:tc>
          <w:tcPr>
            <w:tcW w:w="3772" w:type="dxa"/>
          </w:tcPr>
          <w:p w:rsidR="00CE4471" w:rsidRPr="005B1BB9" w:rsidRDefault="00D82A89" w:rsidP="00D82A8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Управление компанией для с целью максимизации прибыли 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Сотрудники</w:t>
            </w:r>
          </w:p>
        </w:tc>
        <w:tc>
          <w:tcPr>
            <w:tcW w:w="3772" w:type="dxa"/>
          </w:tcPr>
          <w:p w:rsidR="00CE4471" w:rsidRPr="005B1BB9" w:rsidRDefault="006439B2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Свобода в принятии решений, высокая ЗП, влияние на действия компании</w:t>
            </w:r>
            <w:bookmarkStart w:id="0" w:name="_GoBack"/>
            <w:bookmarkEnd w:id="0"/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423D0B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Менеджеры</w:t>
            </w:r>
          </w:p>
        </w:tc>
        <w:tc>
          <w:tcPr>
            <w:tcW w:w="3772" w:type="dxa"/>
          </w:tcPr>
          <w:p w:rsidR="00CE4471" w:rsidRPr="005B1BB9" w:rsidRDefault="006439B2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Высокие заработные платы, свободу действий в принятии решений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Внешние потребители</w:t>
            </w:r>
          </w:p>
        </w:tc>
        <w:tc>
          <w:tcPr>
            <w:tcW w:w="3772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6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Пользователи сервиса </w:t>
            </w:r>
            <w:r>
              <w:rPr>
                <w:rFonts w:eastAsiaTheme="minorEastAsia"/>
                <w:sz w:val="22"/>
                <w:szCs w:val="22"/>
                <w:lang w:val="en-US"/>
              </w:rPr>
              <w:t>Steam</w:t>
            </w:r>
          </w:p>
        </w:tc>
        <w:tc>
          <w:tcPr>
            <w:tcW w:w="3772" w:type="dxa"/>
          </w:tcPr>
          <w:p w:rsidR="00CE4471" w:rsidRPr="005B1BB9" w:rsidRDefault="00D82A89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Получение качественного сервиса по продаже игр, конкурентные цены</w:t>
            </w:r>
            <w:r w:rsidR="005A1D0D">
              <w:rPr>
                <w:rFonts w:eastAsiaTheme="minorEastAsia"/>
                <w:sz w:val="22"/>
                <w:szCs w:val="22"/>
              </w:rPr>
              <w:t>, соблюдение региональной политики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D82A89">
            <w:pPr>
              <w:jc w:val="both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Клиенты потребляющие </w:t>
            </w:r>
            <w:r w:rsidR="00D82A89">
              <w:rPr>
                <w:rFonts w:eastAsiaTheme="minorEastAsia"/>
                <w:sz w:val="22"/>
                <w:szCs w:val="22"/>
              </w:rPr>
              <w:t>аппаратную продукцию</w:t>
            </w:r>
          </w:p>
        </w:tc>
        <w:tc>
          <w:tcPr>
            <w:tcW w:w="3772" w:type="dxa"/>
          </w:tcPr>
          <w:p w:rsidR="00CE4471" w:rsidRPr="005B1BB9" w:rsidRDefault="005A1D0D" w:rsidP="005A1D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Получение качественной продукции, доступ к консольным и ПК играм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CB4ED6" w:rsidRDefault="00CB4ED6" w:rsidP="00CB4ED6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Поставщики компьютерных комплектующих</w:t>
            </w:r>
          </w:p>
        </w:tc>
        <w:tc>
          <w:tcPr>
            <w:tcW w:w="3772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Закупка долгосрочных серверов по рыночным ценам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Заинтересованные стороны</w:t>
            </w:r>
          </w:p>
        </w:tc>
        <w:tc>
          <w:tcPr>
            <w:tcW w:w="3772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6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D82A89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Акционеры</w:t>
            </w:r>
          </w:p>
        </w:tc>
        <w:tc>
          <w:tcPr>
            <w:tcW w:w="3772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Безопасное капиталовложение со стабильной прибылью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</w:tbl>
    <w:p w:rsidR="007845EF" w:rsidRDefault="007845EF"/>
    <w:p w:rsidR="006439B2" w:rsidRDefault="006439B2"/>
    <w:p w:rsidR="006439B2" w:rsidRDefault="006439B2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439B2" w:rsidRDefault="006439B2" w:rsidP="006439B2">
      <w:pPr>
        <w:pStyle w:val="a4"/>
        <w:spacing w:before="240" w:line="360" w:lineRule="auto"/>
        <w:ind w:firstLine="720"/>
        <w:jc w:val="both"/>
        <w:rPr>
          <w:i/>
        </w:rPr>
      </w:pPr>
      <w:r w:rsidRPr="00554F21">
        <w:rPr>
          <w:b/>
          <w:i/>
        </w:rPr>
        <w:lastRenderedPageBreak/>
        <w:t>Задание 2.</w:t>
      </w:r>
      <w:r w:rsidRPr="00554F21">
        <w:rPr>
          <w:i/>
        </w:rPr>
        <w:t xml:space="preserve">  Проведите анализ внутренней среды организации, выделяя при этом сильные и слабые стороны п</w:t>
      </w:r>
      <w:r>
        <w:rPr>
          <w:i/>
        </w:rPr>
        <w:t>о каждому виду «срезов» перечис</w:t>
      </w:r>
      <w:r w:rsidRPr="00554F21">
        <w:rPr>
          <w:i/>
        </w:rPr>
        <w:t>ленных выше. Полученную информацию занесите в таблицу</w:t>
      </w:r>
      <w:r>
        <w:rPr>
          <w:i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3057"/>
        <w:gridCol w:w="3042"/>
      </w:tblGrid>
      <w:tr w:rsidR="006439B2" w:rsidRPr="005B1BB9" w:rsidTr="00903CEC">
        <w:tc>
          <w:tcPr>
            <w:tcW w:w="3569" w:type="dxa"/>
            <w:vAlign w:val="center"/>
          </w:tcPr>
          <w:p w:rsidR="006439B2" w:rsidRPr="005B1BB9" w:rsidRDefault="006439B2" w:rsidP="00903CEC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«Срез» организации</w:t>
            </w:r>
          </w:p>
        </w:tc>
        <w:tc>
          <w:tcPr>
            <w:tcW w:w="3569" w:type="dxa"/>
            <w:vAlign w:val="center"/>
          </w:tcPr>
          <w:p w:rsidR="006439B2" w:rsidRPr="005B1BB9" w:rsidRDefault="006439B2" w:rsidP="00903CEC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Сильные стороны</w:t>
            </w:r>
          </w:p>
        </w:tc>
        <w:tc>
          <w:tcPr>
            <w:tcW w:w="3569" w:type="dxa"/>
            <w:vAlign w:val="center"/>
          </w:tcPr>
          <w:p w:rsidR="006439B2" w:rsidRPr="005B1BB9" w:rsidRDefault="006439B2" w:rsidP="00903CEC">
            <w:pPr>
              <w:spacing w:before="6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Слабые стороны</w:t>
            </w:r>
          </w:p>
        </w:tc>
      </w:tr>
      <w:tr w:rsidR="006439B2" w:rsidRPr="005B1BB9" w:rsidTr="00903CEC">
        <w:tc>
          <w:tcPr>
            <w:tcW w:w="3569" w:type="dxa"/>
            <w:vMerge w:val="restart"/>
            <w:vAlign w:val="center"/>
          </w:tcPr>
          <w:p w:rsidR="006439B2" w:rsidRPr="005B1BB9" w:rsidRDefault="006439B2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Кадровый срез</w:t>
            </w: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6439B2" w:rsidRPr="005B1BB9" w:rsidTr="00903CEC">
        <w:tc>
          <w:tcPr>
            <w:tcW w:w="3569" w:type="dxa"/>
            <w:vMerge/>
            <w:vAlign w:val="center"/>
          </w:tcPr>
          <w:p w:rsidR="006439B2" w:rsidRPr="005B1BB9" w:rsidRDefault="006439B2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6439B2" w:rsidRPr="005B1BB9" w:rsidTr="00903CEC">
        <w:tc>
          <w:tcPr>
            <w:tcW w:w="3569" w:type="dxa"/>
            <w:vMerge w:val="restart"/>
            <w:vAlign w:val="center"/>
          </w:tcPr>
          <w:p w:rsidR="006439B2" w:rsidRPr="005B1BB9" w:rsidRDefault="006439B2" w:rsidP="00903CEC">
            <w:pPr>
              <w:pStyle w:val="a4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Организационный срез</w:t>
            </w: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6439B2" w:rsidRPr="005B1BB9" w:rsidTr="00903CEC">
        <w:tc>
          <w:tcPr>
            <w:tcW w:w="3569" w:type="dxa"/>
            <w:vMerge/>
            <w:vAlign w:val="center"/>
          </w:tcPr>
          <w:p w:rsidR="006439B2" w:rsidRPr="005B1BB9" w:rsidRDefault="006439B2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6439B2" w:rsidRPr="005B1BB9" w:rsidTr="00903CEC">
        <w:tc>
          <w:tcPr>
            <w:tcW w:w="3569" w:type="dxa"/>
            <w:vMerge w:val="restart"/>
            <w:vAlign w:val="center"/>
          </w:tcPr>
          <w:p w:rsidR="006439B2" w:rsidRPr="005B1BB9" w:rsidRDefault="006439B2" w:rsidP="00903CEC">
            <w:pPr>
              <w:pStyle w:val="a4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Производственный срез</w:t>
            </w: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6439B2" w:rsidRPr="005B1BB9" w:rsidTr="00903CEC">
        <w:tc>
          <w:tcPr>
            <w:tcW w:w="3569" w:type="dxa"/>
            <w:vMerge/>
            <w:vAlign w:val="center"/>
          </w:tcPr>
          <w:p w:rsidR="006439B2" w:rsidRPr="005B1BB9" w:rsidRDefault="006439B2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6439B2" w:rsidRPr="005B1BB9" w:rsidTr="00903CEC">
        <w:tc>
          <w:tcPr>
            <w:tcW w:w="3569" w:type="dxa"/>
            <w:vMerge w:val="restart"/>
            <w:vAlign w:val="center"/>
          </w:tcPr>
          <w:p w:rsidR="006439B2" w:rsidRPr="005B1BB9" w:rsidRDefault="006439B2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 xml:space="preserve">Маркетинговый срез </w:t>
            </w: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6439B2" w:rsidRPr="005B1BB9" w:rsidTr="00903CEC">
        <w:tc>
          <w:tcPr>
            <w:tcW w:w="3569" w:type="dxa"/>
            <w:vMerge/>
            <w:vAlign w:val="center"/>
          </w:tcPr>
          <w:p w:rsidR="006439B2" w:rsidRPr="005B1BB9" w:rsidRDefault="006439B2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6439B2" w:rsidRPr="005B1BB9" w:rsidTr="00903CEC">
        <w:tc>
          <w:tcPr>
            <w:tcW w:w="3569" w:type="dxa"/>
            <w:vMerge w:val="restart"/>
            <w:vAlign w:val="center"/>
          </w:tcPr>
          <w:p w:rsidR="006439B2" w:rsidRPr="005B1BB9" w:rsidRDefault="006439B2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Финансовый срез</w:t>
            </w: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6439B2" w:rsidRPr="005B1BB9" w:rsidTr="00903CEC">
        <w:tc>
          <w:tcPr>
            <w:tcW w:w="3569" w:type="dxa"/>
            <w:vMerge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569" w:type="dxa"/>
          </w:tcPr>
          <w:p w:rsidR="006439B2" w:rsidRPr="005B1BB9" w:rsidRDefault="006439B2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6439B2" w:rsidRDefault="006439B2"/>
    <w:sectPr w:rsidR="0064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71"/>
    <w:rsid w:val="000F55C0"/>
    <w:rsid w:val="00423D0B"/>
    <w:rsid w:val="005A1D0D"/>
    <w:rsid w:val="006439B2"/>
    <w:rsid w:val="00712534"/>
    <w:rsid w:val="007845EF"/>
    <w:rsid w:val="00CB4ED6"/>
    <w:rsid w:val="00CE4471"/>
    <w:rsid w:val="00D8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885C"/>
  <w15:chartTrackingRefBased/>
  <w15:docId w15:val="{AFABCA23-D9A6-47B0-AD47-26978A7E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4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55C0"/>
    <w:rPr>
      <w:color w:val="0000FF"/>
      <w:u w:val="single"/>
    </w:rPr>
  </w:style>
  <w:style w:type="paragraph" w:customStyle="1" w:styleId="a4">
    <w:name w:val="Стиль"/>
    <w:rsid w:val="006439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0%D0%B0%D0%B7%D1%80%D0%B0%D0%B1%D0%BE%D1%82%D0%BA%D0%B0_%D0%BA%D0%BE%D0%BC%D0%BF%D1%8C%D1%8E%D1%82%D0%B5%D1%80%D0%BD%D1%8B%D1%85_%D0%B8%D0%B3%D1%80" TargetMode="External"/><Relationship Id="rId4" Type="http://schemas.openxmlformats.org/officeDocument/2006/relationships/hyperlink" Target="https://ru.wikipedia.org/wiki/%D0%A1%D0%A8%D0%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4</cp:revision>
  <dcterms:created xsi:type="dcterms:W3CDTF">2022-02-25T01:38:00Z</dcterms:created>
  <dcterms:modified xsi:type="dcterms:W3CDTF">2022-02-25T04:25:00Z</dcterms:modified>
</cp:coreProperties>
</file>