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1846" w14:textId="7EF23454" w:rsidR="000E2089" w:rsidRDefault="000E2089">
      <w:r>
        <w:t xml:space="preserve">Insights document </w:t>
      </w:r>
    </w:p>
    <w:p w14:paraId="0647248B" w14:textId="77777777" w:rsidR="000E2089" w:rsidRDefault="000E2089"/>
    <w:p w14:paraId="3F1E9989" w14:textId="3F6B3E50" w:rsidR="000E2089" w:rsidRDefault="000E2089">
      <w:r>
        <w:t xml:space="preserve">We learned that client is not satisfied with the current website. So, there is an opportunity to improve. Also, the current website has minimal research information available. Therefore, providing us more freedom with designing how the research tab would look like and making sure its user-friendly with no overwhelming amount of text. Instead adding lots of pictures and creating a community/ approachable feeling website that is visually good and functions properly. Changing color scheme for the research website as the current color scheme is disliked. For activity 1, our lo-fi would provide an insight of the website. After the feedback from the client, we get a more in-depth idea as to what we missed and what we can add. </w:t>
      </w:r>
    </w:p>
    <w:p w14:paraId="1AC673A5" w14:textId="77777777" w:rsidR="000E2089" w:rsidRDefault="000E2089"/>
    <w:p w14:paraId="6029CA09" w14:textId="2FAC0A5D" w:rsidR="000E2089" w:rsidRDefault="000E2089">
      <w:r>
        <w:t>Using WordPress, we will be creating the website along with the photos and research information provided by the client. Also, making the hi-fi prototypes so we have an idea as to what the actual website would look like and get feedback from the client.</w:t>
      </w:r>
    </w:p>
    <w:sectPr w:rsidR="000E20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089"/>
    <w:rsid w:val="000E2089"/>
    <w:rsid w:val="00C62A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AEC67"/>
  <w15:chartTrackingRefBased/>
  <w15:docId w15:val="{43031547-98D5-42E2-B926-9DEC3217D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0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20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20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20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20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2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0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20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20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20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20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2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089"/>
    <w:rPr>
      <w:rFonts w:eastAsiaTheme="majorEastAsia" w:cstheme="majorBidi"/>
      <w:color w:val="272727" w:themeColor="text1" w:themeTint="D8"/>
    </w:rPr>
  </w:style>
  <w:style w:type="paragraph" w:styleId="Title">
    <w:name w:val="Title"/>
    <w:basedOn w:val="Normal"/>
    <w:next w:val="Normal"/>
    <w:link w:val="TitleChar"/>
    <w:uiPriority w:val="10"/>
    <w:qFormat/>
    <w:rsid w:val="000E2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089"/>
    <w:pPr>
      <w:spacing w:before="160"/>
      <w:jc w:val="center"/>
    </w:pPr>
    <w:rPr>
      <w:i/>
      <w:iCs/>
      <w:color w:val="404040" w:themeColor="text1" w:themeTint="BF"/>
    </w:rPr>
  </w:style>
  <w:style w:type="character" w:customStyle="1" w:styleId="QuoteChar">
    <w:name w:val="Quote Char"/>
    <w:basedOn w:val="DefaultParagraphFont"/>
    <w:link w:val="Quote"/>
    <w:uiPriority w:val="29"/>
    <w:rsid w:val="000E2089"/>
    <w:rPr>
      <w:i/>
      <w:iCs/>
      <w:color w:val="404040" w:themeColor="text1" w:themeTint="BF"/>
    </w:rPr>
  </w:style>
  <w:style w:type="paragraph" w:styleId="ListParagraph">
    <w:name w:val="List Paragraph"/>
    <w:basedOn w:val="Normal"/>
    <w:uiPriority w:val="34"/>
    <w:qFormat/>
    <w:rsid w:val="000E2089"/>
    <w:pPr>
      <w:ind w:left="720"/>
      <w:contextualSpacing/>
    </w:pPr>
  </w:style>
  <w:style w:type="character" w:styleId="IntenseEmphasis">
    <w:name w:val="Intense Emphasis"/>
    <w:basedOn w:val="DefaultParagraphFont"/>
    <w:uiPriority w:val="21"/>
    <w:qFormat/>
    <w:rsid w:val="000E2089"/>
    <w:rPr>
      <w:i/>
      <w:iCs/>
      <w:color w:val="2F5496" w:themeColor="accent1" w:themeShade="BF"/>
    </w:rPr>
  </w:style>
  <w:style w:type="paragraph" w:styleId="IntenseQuote">
    <w:name w:val="Intense Quote"/>
    <w:basedOn w:val="Normal"/>
    <w:next w:val="Normal"/>
    <w:link w:val="IntenseQuoteChar"/>
    <w:uiPriority w:val="30"/>
    <w:qFormat/>
    <w:rsid w:val="000E20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2089"/>
    <w:rPr>
      <w:i/>
      <w:iCs/>
      <w:color w:val="2F5496" w:themeColor="accent1" w:themeShade="BF"/>
    </w:rPr>
  </w:style>
  <w:style w:type="character" w:styleId="IntenseReference">
    <w:name w:val="Intense Reference"/>
    <w:basedOn w:val="DefaultParagraphFont"/>
    <w:uiPriority w:val="32"/>
    <w:qFormat/>
    <w:rsid w:val="000E20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150</Words>
  <Characters>855</Characters>
  <Application>Microsoft Office Word</Application>
  <DocSecurity>0</DocSecurity>
  <Lines>7</Lines>
  <Paragraphs>2</Paragraphs>
  <ScaleCrop>false</ScaleCrop>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Rathod</dc:creator>
  <cp:keywords/>
  <dc:description/>
  <cp:lastModifiedBy>Kashish Rathod</cp:lastModifiedBy>
  <cp:revision>1</cp:revision>
  <dcterms:created xsi:type="dcterms:W3CDTF">2026-10-10T05:33:00Z</dcterms:created>
  <dcterms:modified xsi:type="dcterms:W3CDTF">2026-10-10T05:43:00Z</dcterms:modified>
</cp:coreProperties>
</file>