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hint="default" w:ascii="Calibri" w:hAnsi="Calibri" w:eastAsia="Times New Roman" w:cs="Calibri"/>
          <w:b/>
          <w:color w:val="000000"/>
          <w:sz w:val="24"/>
          <w:szCs w:val="24"/>
        </w:rPr>
      </w:pP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hint="default" w:ascii="Calibri" w:hAnsi="Calibri" w:eastAsia="Times New Roman" w:cs="Calibri"/>
          <w:b/>
          <w:sz w:val="52"/>
          <w:szCs w:val="52"/>
          <w:rtl w:val="0"/>
          <w:lang w:val="en-US"/>
        </w:rPr>
      </w:pPr>
      <w:r>
        <w:rPr>
          <w:rFonts w:hint="default" w:ascii="Calibri" w:hAnsi="Calibri" w:eastAsia="Times New Roman" w:cs="Calibri"/>
          <w:b/>
          <w:sz w:val="52"/>
          <w:szCs w:val="52"/>
          <w:rtl w:val="0"/>
        </w:rPr>
        <w:t>Lab</w:t>
      </w:r>
      <w:r>
        <w:rPr>
          <w:rFonts w:hint="default" w:ascii="Calibri" w:hAnsi="Calibri" w:eastAsia="Times New Roman" w:cs="Calibri"/>
          <w:b/>
          <w:sz w:val="52"/>
          <w:szCs w:val="52"/>
          <w:rtl w:val="0"/>
          <w:lang w:val="en-US"/>
        </w:rPr>
        <w:t xml:space="preserve"> Assignment - 1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rPr>
          <w:rFonts w:hint="default" w:ascii="Calibri" w:hAnsi="Calibri" w:eastAsia="Times New Roman" w:cs="Calibri"/>
          <w:b/>
          <w:color w:val="000000"/>
          <w:sz w:val="24"/>
          <w:szCs w:val="24"/>
        </w:rPr>
      </w:pPr>
    </w:p>
    <w:p w14:paraId="77BFF530"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644" w:leftChars="0"/>
        <w:jc w:val="both"/>
        <w:rPr>
          <w:rFonts w:hint="default" w:ascii="Calibri" w:hAnsi="Calibri" w:eastAsia="Helvetica Neue" w:cs="Calibri"/>
          <w:b/>
          <w:bCs/>
          <w:color w:val="2D3B45"/>
          <w:sz w:val="28"/>
          <w:szCs w:val="28"/>
          <w:highlight w:val="white"/>
          <w:rtl w:val="0"/>
          <w:lang w:val="en-IN"/>
        </w:rPr>
      </w:pPr>
    </w:p>
    <w:p w14:paraId="000000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60" w:leftChars="0"/>
        <w:rPr>
          <w:rFonts w:hint="default" w:ascii="Calibri" w:hAnsi="Calibri" w:eastAsia="Helvetica Neue" w:cs="Calibri"/>
          <w:color w:val="2D3B45"/>
          <w:sz w:val="24"/>
          <w:szCs w:val="24"/>
          <w:highlight w:val="white"/>
          <w:lang w:val="en-IN"/>
        </w:rPr>
      </w:pPr>
      <w:r>
        <w:rPr>
          <w:rFonts w:hint="default" w:ascii="Calibri" w:hAnsi="Calibri" w:eastAsia="Helvetica Neue" w:cs="Calibri"/>
          <w:b/>
          <w:bCs/>
          <w:color w:val="2D3B45"/>
          <w:sz w:val="28"/>
          <w:szCs w:val="28"/>
          <w:highlight w:val="white"/>
          <w:rtl w:val="0"/>
          <w:lang w:val="en-IN"/>
        </w:rPr>
        <w:t>1.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D3B45"/>
          <w:spacing w:val="0"/>
          <w:sz w:val="32"/>
          <w:szCs w:val="32"/>
          <w:bdr w:val="none" w:color="auto" w:sz="0" w:space="0"/>
          <w:shd w:val="clear" w:fill="FFFFFF"/>
        </w:rPr>
        <w:t>Create an ASP.Net page that shows the use of Ad Rotator</w:t>
      </w:r>
      <w:bookmarkStart w:id="0" w:name="_gjdgxs" w:colFirst="0" w:colLast="0"/>
      <w:bookmarkEnd w:id="0"/>
      <w:r>
        <w:rPr>
          <w:rFonts w:hint="default" w:eastAsia="Helvetica" w:cs="Calibri"/>
          <w:b/>
          <w:bCs/>
          <w:i w:val="0"/>
          <w:iCs w:val="0"/>
          <w:caps w:val="0"/>
          <w:color w:val="2D3B45"/>
          <w:spacing w:val="0"/>
          <w:sz w:val="32"/>
          <w:szCs w:val="32"/>
          <w:bdr w:val="none" w:color="auto" w:sz="0" w:space="0"/>
          <w:shd w:val="clear" w:fill="FFFFFF"/>
          <w:lang w:val="en-IN"/>
        </w:rPr>
        <w:t>.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color w:val="2D3B45"/>
          <w:sz w:val="24"/>
          <w:szCs w:val="24"/>
          <w:highlight w:val="white"/>
        </w:rPr>
      </w:pPr>
    </w:p>
    <w:p w14:paraId="547C13A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</w:rPr>
      </w:pPr>
      <w:r>
        <w:rPr>
          <w:rFonts w:hint="default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IN"/>
        </w:rPr>
        <w:t>Adrotater</w:t>
      </w:r>
      <w:r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</w:rPr>
        <w:t xml:space="preserve">.aspx 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</w:rPr>
      </w:pP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color w:val="2D3B45"/>
          <w:sz w:val="24"/>
          <w:szCs w:val="24"/>
          <w:highlight w:val="white"/>
        </w:rPr>
      </w:pPr>
    </w:p>
    <w:p w14:paraId="1E2731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&lt;%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Language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AutoEventWireup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CodeBehind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="Adrotater.aspx.cs"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="WebApplication1.Assignment_1.assignment2.Adrotater"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%&gt;</w:t>
      </w:r>
    </w:p>
    <w:p w14:paraId="6F4ECC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05E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&lt;!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DOCTYPE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8C70A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xmlns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="http://www.w3.org/1999/xhtml"&gt;</w:t>
      </w:r>
    </w:p>
    <w:p w14:paraId="5D3EA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="server"&gt;</w:t>
      </w:r>
    </w:p>
    <w:p w14:paraId="777DEA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Ad Rotator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9BB94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26992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Set the entire page background to black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6457B3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27F9E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black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04BF2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4DFCD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font-family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sans-serif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44BF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Set text color to white for visibility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21A4E6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display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3229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justify-content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F34F9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align-items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DDDE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flex-direction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column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D67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min-height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100vh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Ensures content is centered vertically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35EADA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C69B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2A68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Style for the name 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69A678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.text-container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6AFD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text-align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07C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margin-bottom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59BA0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D252C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rgba(255,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255,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255,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0.1)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Semi-transparent background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00F2F6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border-radius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0FE05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box-shadow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4px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rgba(0,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0.5)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Box shadow for text 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6426D2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59AE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FEC3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27F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.text-container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76EAA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7E113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1rem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D509D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#cccccc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068B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B839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754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Style for the AdRotator 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37DFE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.ad-container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D7D55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margin-top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426EA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A4524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A6304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border-radius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404536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box-shadow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4px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rgba(0,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0.5)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Box shadow for AdRotator box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4F0B4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517A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C3F2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.ad-container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49BB8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display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C899A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max-width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100%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649EE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border-radius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D7D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173A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57B0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669BA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EE0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="form1"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="server"&gt;</w:t>
      </w:r>
    </w:p>
    <w:p w14:paraId="65995D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&lt;!-- Name and other information --&gt;</w:t>
      </w:r>
    </w:p>
    <w:p w14:paraId="578B1E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="text-container"&gt;</w:t>
      </w:r>
    </w:p>
    <w:p w14:paraId="2D763A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Name : Kashish Koshiya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Enrollment No : 22SOECE11031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B508F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0A2DE7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674F7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&lt;!-- AdRotator section --&gt;</w:t>
      </w:r>
    </w:p>
    <w:p w14:paraId="2B1590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="ad-container"&gt;</w:t>
      </w:r>
    </w:p>
    <w:p w14:paraId="37CB5A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asp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AdRotator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="AdRotator1"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AdvertisementFile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="~/Assignment 1/assignment2/XMLFile2.xml"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541A13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06AD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1D0B3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DDBEA7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5BA404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US"/>
        </w:rPr>
      </w:pPr>
      <w:r>
        <w:rPr>
          <w:rFonts w:hint="default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IN"/>
        </w:rPr>
        <w:t>XMLFile2.xml</w:t>
      </w:r>
      <w:r>
        <w:rPr>
          <w:rFonts w:hint="default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US"/>
        </w:rPr>
        <w:t>:</w:t>
      </w:r>
    </w:p>
    <w:p w14:paraId="2DD134A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US"/>
        </w:rPr>
      </w:pPr>
    </w:p>
    <w:p w14:paraId="70883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&lt;?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xml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version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1.0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encoding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utf-8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 xml:space="preserve"> ?&gt;</w:t>
      </w:r>
    </w:p>
    <w:p w14:paraId="1534B1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Advertisements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70FEB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1CDCA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ImageUrl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\Assignment 1\assignment2\img\asp.net1.jpeg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ImageUrl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0752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Keyword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ASP.NET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Keyword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597E4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5D15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NavigateUrl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https://dotnet.microsoft.com/en-us/apps/aspnet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NavigateUrl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DFB0F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AlternateText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asp.net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AlternateText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5BC79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Impression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Impression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D9E6E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</w:p>
    <w:p w14:paraId="1D491C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B62A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A4F4E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F7B68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ImageUrl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\Assignment 1\assignment2\img\asp.net core.png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ImageUrl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006CB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Keyword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ASP.NET CORE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Keyword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F8676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9FFB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NavigateUrl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https://dotnet.microsoft.com/en-us/apps/aspnet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NavigateUrl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06769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AlternateText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asp.net core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AlternateText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5AB9BD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Impression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Impression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E5836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FB16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D25959A">
      <w:pPr>
        <w:spacing w:beforeLines="0" w:afterLines="0"/>
        <w:jc w:val="left"/>
        <w:rPr>
          <w:rFonts w:hint="default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IN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Advertisements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ECF23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</w:rPr>
      </w:pPr>
    </w:p>
    <w:p w14:paraId="4F15EFD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</w:rPr>
      </w:pP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</w:rPr>
      </w:pPr>
      <w:r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</w:rPr>
        <w:t>Output Screenshot: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</w:rPr>
      </w:pPr>
    </w:p>
    <w:p w14:paraId="13E3C4A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</w:rPr>
      </w:pP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cs="Calibri"/>
          <w:sz w:val="24"/>
          <w:szCs w:val="24"/>
        </w:rPr>
      </w:pPr>
    </w:p>
    <w:p w14:paraId="2448CF3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jc w:val="both"/>
      </w:pPr>
      <w:r>
        <w:drawing>
          <wp:inline distT="0" distB="0" distL="114300" distR="114300">
            <wp:extent cx="5533390" cy="3112770"/>
            <wp:effectExtent l="0" t="0" r="13970" b="1143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574030" cy="3135630"/>
            <wp:effectExtent l="0" t="0" r="3810" b="381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255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jc w:val="both"/>
      </w:pPr>
    </w:p>
    <w:p w14:paraId="5931A5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hint="default"/>
        </w:rPr>
      </w:pPr>
    </w:p>
    <w:p w14:paraId="5364C67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cs="Calibri"/>
          <w:sz w:val="24"/>
          <w:szCs w:val="24"/>
        </w:rPr>
      </w:pPr>
    </w:p>
    <w:p w14:paraId="728EDAD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cs="Calibri"/>
          <w:sz w:val="24"/>
          <w:szCs w:val="24"/>
        </w:rPr>
      </w:pPr>
    </w:p>
    <w:p w14:paraId="487C5D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60" w:leftChars="0"/>
        <w:rPr>
          <w:rFonts w:hint="default" w:ascii="Calibri" w:hAnsi="Calibri" w:eastAsia="Helvetica" w:cs="Calibri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IN"/>
        </w:rPr>
      </w:pPr>
    </w:p>
    <w:p w14:paraId="5DFDFDF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IN"/>
        </w:rPr>
      </w:pPr>
    </w:p>
    <w:p w14:paraId="4F44498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60" w:leftChars="0"/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D3B45"/>
          <w:spacing w:val="0"/>
          <w:sz w:val="28"/>
          <w:szCs w:val="28"/>
          <w:shd w:val="clear" w:fill="FFFFFF"/>
          <w:lang w:val="en-IN"/>
        </w:rPr>
        <w:t>2</w:t>
      </w: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D3B45"/>
          <w:spacing w:val="0"/>
          <w:sz w:val="32"/>
          <w:szCs w:val="32"/>
          <w:shd w:val="clear" w:fill="FFFFFF"/>
          <w:lang w:val="en-IN"/>
        </w:rPr>
        <w:t>.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D3B45"/>
          <w:spacing w:val="0"/>
          <w:sz w:val="32"/>
          <w:szCs w:val="32"/>
          <w:bdr w:val="none" w:color="auto" w:sz="0" w:space="0"/>
          <w:shd w:val="clear" w:fill="FFFFFF"/>
        </w:rPr>
        <w:t>Create an ASP.Net page that shows current day and also display selected date.</w:t>
      </w:r>
    </w:p>
    <w:p w14:paraId="01CA64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IN"/>
        </w:rPr>
      </w:pPr>
      <w:r>
        <w:rPr>
          <w:rFonts w:hint="default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US"/>
        </w:rPr>
        <w:t>day</w:t>
      </w:r>
      <w:r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</w:rPr>
        <w:t>.aspx Code</w:t>
      </w:r>
      <w:r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IN"/>
        </w:rPr>
        <w:t>:</w:t>
      </w:r>
    </w:p>
    <w:p w14:paraId="521E11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IN"/>
        </w:rPr>
      </w:pPr>
    </w:p>
    <w:p w14:paraId="4EE084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&lt;%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Language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AutoEventWireup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CodeBehind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="day.aspx.cs"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="WebApplication1.Assignment_1.assignment2.day"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%&gt;</w:t>
      </w:r>
    </w:p>
    <w:p w14:paraId="5B25A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FA33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&lt;!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DOCTYPE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061C5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xmlns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="http://www.w3.org/1999/xhtml"&gt;</w:t>
      </w:r>
    </w:p>
    <w:p w14:paraId="025D43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="server"&gt;</w:t>
      </w:r>
    </w:p>
    <w:p w14:paraId="10F6E8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Calendar Example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11846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57850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Body styling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38A9A8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D5568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#000000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Black background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7BE3A2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font-family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sans-serif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5117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#ffffff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White 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6C7A3F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32C9E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994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display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E6E0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flex-direction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column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FB26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align-items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DBD38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justify-content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D6971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min-height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100vh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47733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B8780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F7FD6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Container for user details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2E660B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.text-container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6AF7F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text-align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F2449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margin-bottom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A5E6D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90C3D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#001f3f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Dark blue background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4B3D99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border-radius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FD072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box-shadow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4px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rgba(0,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0.5)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BCCEB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90%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E41C4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max-width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400px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D8A7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4BC1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FBC38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.text-container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250E7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28542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1.2rem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98DD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#ffffff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White 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317CD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A09B4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8E70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Calendar 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136A2A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.calendar-container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F3EB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text-align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D06A4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C9F5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D5CF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Dark blue background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3DFA50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border-radius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FA744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box-shadow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4px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rgba(0,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0.5)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4614D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90%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EFA7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max-width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400px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0AD8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E771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02543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Styling for the calendar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085ACB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.calendar-container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BA985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100%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8BA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border-collapse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collapse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4302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#ffffff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White font for 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7BE42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A2DD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A79E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.calendar-container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3A8B7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#001f3f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Dark blue for headers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646175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#87CEEB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Light blue for header 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041A92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04138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FDC642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638F9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.calendar-container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73612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text-align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C405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3BE9E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cursor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pointer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F292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6BBF8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3F54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.calendar-container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C06890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text-decoration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42861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#ffffff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White font for dates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2F9FB2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EBB3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CF40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.calendar-container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a:hover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FC45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#87CEEB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Light blue on hover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7E1D17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7F13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FDB1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.calendar-container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.selected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8CFA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#87CEEB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Light blue for selected 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27E4A8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#000000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Black text for selected 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3112CB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font-weight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bold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1D4B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7020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6F3EB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Labels for current day and selected date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0A9070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.labels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E5A64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margin-top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D590D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1.1rem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FF80E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#87CEEB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Light blue for labels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467E29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text-align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67ACB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C4DC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0927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.labels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A1E3C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C53E4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42F13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0E121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Responsive adjustments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3D6C78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800080"/>
          <w:sz w:val="19"/>
          <w:szCs w:val="24"/>
          <w:highlight w:val="white"/>
        </w:rPr>
        <w:t>@media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max-width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600px)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B91D9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.text-container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0034E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.calendar-container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65633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15px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0B25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40FAD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1D3C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.text-container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</w:p>
    <w:p w14:paraId="4ED47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.labels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3DA21A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1rem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6DCC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2967A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AFC97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75A7F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4A558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86C00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="form1"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="server"&gt;</w:t>
      </w:r>
    </w:p>
    <w:p w14:paraId="69554F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&lt;!-- User Details --&gt;</w:t>
      </w:r>
    </w:p>
    <w:p w14:paraId="799E83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="text-container"&gt;</w:t>
      </w:r>
    </w:p>
    <w:p w14:paraId="79DF5F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Name: Kashish Koshiya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Enrollment No: 22SOECE11031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A42E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47E9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&lt;!-- Calendar --&gt;</w:t>
      </w:r>
    </w:p>
    <w:p w14:paraId="71936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="calendar-container"&gt;</w:t>
      </w:r>
    </w:p>
    <w:p w14:paraId="3574CC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asp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Calendar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="Calendar1"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OnSelectionChanged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="Calendar1_SelectionChanged"&gt;&lt;/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asp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Calendar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C3D82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A16DC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&lt;!-- Labels --&gt;</w:t>
      </w:r>
    </w:p>
    <w:p w14:paraId="47EF3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="labels"&gt;</w:t>
      </w:r>
    </w:p>
    <w:p w14:paraId="7E5E62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78A98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asp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asp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A442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BD810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6D406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asp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="Label2"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asp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3493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36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062A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2EF3A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DA911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33668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</w:rPr>
      </w:pPr>
      <w:r>
        <w:rPr>
          <w:rFonts w:hint="default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US"/>
        </w:rPr>
        <w:t>day</w:t>
      </w:r>
      <w:r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</w:rPr>
        <w:t>.aspx.cs Code</w:t>
      </w:r>
    </w:p>
    <w:p w14:paraId="7E94132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IN"/>
        </w:rPr>
      </w:pPr>
    </w:p>
    <w:p w14:paraId="6D28CE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  <w:lang w:val="en-IN"/>
        </w:rPr>
      </w:pPr>
    </w:p>
    <w:p w14:paraId="660679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37FFA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0F4B6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6804D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System.Web;</w:t>
      </w:r>
    </w:p>
    <w:p w14:paraId="453E12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System.Web.UI;</w:t>
      </w:r>
    </w:p>
    <w:p w14:paraId="585E43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System.Web.UI.WebControls;</w:t>
      </w:r>
    </w:p>
    <w:p w14:paraId="43A12C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DC9C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WebApplication1.Assignment_1.assignment2</w:t>
      </w:r>
    </w:p>
    <w:p w14:paraId="3ABA4D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E658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231921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0B3ADE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0089DA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5E8E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2FB04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(!IsPostBack)</w:t>
      </w:r>
    </w:p>
    <w:p w14:paraId="5C46EB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4795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the current day on page load</w:t>
      </w:r>
    </w:p>
    <w:p w14:paraId="432140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"Today is: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"dddd, dd MMMM yyyy"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A77D3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E6CDA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  </w:t>
      </w:r>
    </w:p>
    <w:p w14:paraId="0DA93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1493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Calendar1_SelectionChanged(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15B55B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47E8F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the selected date from the calendar</w:t>
      </w:r>
    </w:p>
    <w:p w14:paraId="3C0A15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Label2.Text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"Selected Date: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Calendar1.SelectedDate.ToString(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"dddd, dd MMMM yyyy"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0460F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87CB5C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A5C10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</w:p>
    <w:p w14:paraId="56F33C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F25E53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7CAC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</w:rPr>
      </w:pPr>
      <w:r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</w:rPr>
        <w:t>Output Screenshot:</w:t>
      </w:r>
    </w:p>
    <w:p w14:paraId="2A18E4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libri" w:hAnsi="Calibri" w:eastAsia="Helvetica" w:cs="Calibri"/>
          <w:i w:val="0"/>
          <w:iCs w:val="0"/>
          <w:caps w:val="0"/>
          <w:color w:val="2D3B45"/>
          <w:spacing w:val="0"/>
          <w:sz w:val="24"/>
          <w:szCs w:val="24"/>
          <w:shd w:val="clear" w:fill="FFFFFF"/>
          <w:lang w:val="en-IN"/>
        </w:rPr>
      </w:pPr>
    </w:p>
    <w:p w14:paraId="32A112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644" w:left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drawing>
          <wp:inline distT="0" distB="0" distL="114300" distR="114300">
            <wp:extent cx="5931535" cy="3340100"/>
            <wp:effectExtent l="0" t="0" r="12065" b="12700"/>
            <wp:docPr id="7" name="Picture 7" descr="Screenshot 2025-01-10 140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1-10 1406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61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644" w:leftChars="0"/>
        <w:rPr>
          <w:rFonts w:hint="default" w:ascii="Calibri" w:hAnsi="Calibri" w:cs="Calibri"/>
          <w:sz w:val="24"/>
          <w:szCs w:val="24"/>
          <w:lang w:val="en-IN"/>
        </w:rPr>
      </w:pPr>
    </w:p>
    <w:p w14:paraId="41BFF1E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60" w:leftChars="0"/>
        <w:rPr>
          <w:rFonts w:hint="default" w:ascii="Calibri" w:hAnsi="Calibri" w:cs="Calibri"/>
          <w:b/>
          <w:bCs/>
          <w:sz w:val="28"/>
          <w:szCs w:val="28"/>
          <w:lang w:val="en-IN"/>
        </w:rPr>
      </w:pPr>
    </w:p>
    <w:p w14:paraId="080D34D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-60" w:leftChars="0"/>
        <w:rPr>
          <w:rFonts w:hint="default" w:ascii="Calibri" w:hAnsi="Calibri" w:cs="Calibri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sz w:val="28"/>
          <w:szCs w:val="28"/>
          <w:lang w:val="en-IN"/>
        </w:rPr>
        <w:t>3</w:t>
      </w:r>
      <w:r>
        <w:rPr>
          <w:rFonts w:hint="default" w:cs="Calibri"/>
          <w:b/>
          <w:bCs/>
          <w:sz w:val="28"/>
          <w:szCs w:val="28"/>
          <w:lang w:val="en-US"/>
        </w:rPr>
        <w:t>.</w:t>
      </w: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D3B45"/>
          <w:spacing w:val="0"/>
          <w:sz w:val="32"/>
          <w:szCs w:val="32"/>
          <w:bdr w:val="none" w:color="auto" w:sz="0" w:space="0"/>
          <w:shd w:val="clear" w:fill="FFFFFF"/>
        </w:rPr>
        <w:t>Demonstrate the use of File Upload control.</w:t>
      </w:r>
    </w:p>
    <w:p w14:paraId="28FA886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 w:line="273" w:lineRule="auto"/>
        <w:ind w:left="-284" w:right="0" w:firstLine="0"/>
        <w:jc w:val="both"/>
        <w:rPr>
          <w:rFonts w:hint="default" w:ascii="Calibri" w:hAnsi="Calibri" w:eastAsia="Helvetica Neue" w:cs="Calibri"/>
          <w:b/>
          <w:bCs w:val="0"/>
          <w:color w:val="2D3B45"/>
          <w:kern w:val="0"/>
          <w:sz w:val="24"/>
          <w:szCs w:val="24"/>
          <w:highlight w:val="white"/>
          <w:u w:val="single"/>
          <w:lang w:val="en-IN" w:eastAsia="zh-CN" w:bidi="ar"/>
        </w:rPr>
      </w:pPr>
      <w:r>
        <w:rPr>
          <w:rFonts w:hint="default" w:eastAsia="Helvetica Neue" w:cs="Calibri"/>
          <w:b/>
          <w:bCs w:val="0"/>
          <w:color w:val="2D3B45"/>
          <w:kern w:val="0"/>
          <w:sz w:val="24"/>
          <w:szCs w:val="24"/>
          <w:highlight w:val="white"/>
          <w:u w:val="single"/>
          <w:lang w:val="en-US" w:eastAsia="zh-CN" w:bidi="ar"/>
        </w:rPr>
        <w:t>Fileupload.aspx</w:t>
      </w:r>
      <w:r>
        <w:rPr>
          <w:rFonts w:hint="default" w:ascii="Calibri" w:hAnsi="Calibri" w:eastAsia="Helvetica Neue" w:cs="Calibri"/>
          <w:b/>
          <w:bCs w:val="0"/>
          <w:color w:val="2D3B45"/>
          <w:kern w:val="0"/>
          <w:sz w:val="24"/>
          <w:szCs w:val="24"/>
          <w:highlight w:val="white"/>
          <w:u w:val="single"/>
          <w:lang w:val="en-US" w:eastAsia="zh-CN" w:bidi="ar"/>
        </w:rPr>
        <w:t>.cs Code</w:t>
      </w:r>
      <w:r>
        <w:rPr>
          <w:rFonts w:hint="default" w:ascii="Calibri" w:hAnsi="Calibri" w:eastAsia="Helvetica Neue" w:cs="Calibri"/>
          <w:b/>
          <w:bCs w:val="0"/>
          <w:color w:val="2D3B45"/>
          <w:kern w:val="0"/>
          <w:sz w:val="24"/>
          <w:szCs w:val="24"/>
          <w:highlight w:val="white"/>
          <w:u w:val="single"/>
          <w:lang w:val="en-IN" w:eastAsia="zh-CN" w:bidi="ar"/>
        </w:rPr>
        <w:t>:</w:t>
      </w:r>
    </w:p>
    <w:p w14:paraId="5F67F1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 w:line="273" w:lineRule="auto"/>
        <w:ind w:left="-284" w:right="0" w:firstLine="0"/>
        <w:jc w:val="both"/>
        <w:rPr>
          <w:rFonts w:hint="default" w:ascii="Calibri" w:hAnsi="Calibri" w:eastAsia="Helvetica Neue" w:cs="Calibri"/>
          <w:b/>
          <w:bCs w:val="0"/>
          <w:color w:val="2D3B45"/>
          <w:kern w:val="0"/>
          <w:sz w:val="24"/>
          <w:szCs w:val="24"/>
          <w:highlight w:val="white"/>
          <w:u w:val="single"/>
          <w:lang w:val="en-IN" w:eastAsia="zh-CN" w:bidi="ar"/>
        </w:rPr>
      </w:pPr>
    </w:p>
    <w:p w14:paraId="7F128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9EDE5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D877A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System.IO;</w:t>
      </w:r>
    </w:p>
    <w:p w14:paraId="20B55F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BA6E3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System.Reflection.Emit;</w:t>
      </w:r>
    </w:p>
    <w:p w14:paraId="1D0AC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System.Web;</w:t>
      </w:r>
    </w:p>
    <w:p w14:paraId="620868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System.Web.UI;</w:t>
      </w:r>
    </w:p>
    <w:p w14:paraId="588FC1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System.Web.UI.WebControls;</w:t>
      </w:r>
    </w:p>
    <w:p w14:paraId="6321EA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9CFA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WebApplication1.Assignment_1.assignment2</w:t>
      </w:r>
    </w:p>
    <w:p w14:paraId="60917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82D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partial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fileupload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System.Web.UI.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Page</w:t>
      </w:r>
    </w:p>
    <w:p w14:paraId="0D5A9C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3AC65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Page_Load(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6BA9E9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0435A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900A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0448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B040B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Button1_Click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sender,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EventArgs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e)</w:t>
      </w:r>
    </w:p>
    <w:p w14:paraId="727ECD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DEAF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(FileUpload1.HasFile)</w:t>
      </w:r>
    </w:p>
    <w:p w14:paraId="2ED8BA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6EA55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5096FC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478D10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filepath = Server.MapPath(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uploads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+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Path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.GetFileName(FileUpload1.FileName);</w:t>
      </w:r>
    </w:p>
    <w:p w14:paraId="45451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5D1C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Ensure the "Uploads" folder exists</w:t>
      </w:r>
    </w:p>
    <w:p w14:paraId="6DA272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Directory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.CreateDirectory(Server.MapPath(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"~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uploads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));</w:t>
      </w:r>
    </w:p>
    <w:p w14:paraId="35D84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78747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Save the file to the specified path</w:t>
      </w:r>
    </w:p>
    <w:p w14:paraId="0C3ECA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FileUpload1.SaveAs(filepath);</w:t>
      </w:r>
    </w:p>
    <w:p w14:paraId="770EFC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096F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a success message</w:t>
      </w:r>
    </w:p>
    <w:p w14:paraId="4E3A9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"File uploaded successfully! File name: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FileUpload1.FileName;</w:t>
      </w:r>
    </w:p>
    <w:p w14:paraId="24FB1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98E16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00F25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28587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6EFE6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Label1.Text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"Error:"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E601C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3D90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5258127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351D4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F28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25E102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B859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Display a message if no file was selected</w:t>
      </w:r>
    </w:p>
    <w:p w14:paraId="296EBE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Label1.Text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"Please select a file to upload."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125FC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E5C8B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E7E5A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C6D5AD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 w:line="273" w:lineRule="auto"/>
        <w:ind w:left="-284" w:right="0" w:firstLine="0"/>
        <w:jc w:val="both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4B082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 w:line="273" w:lineRule="auto"/>
        <w:ind w:left="-284" w:right="0" w:firstLine="0"/>
        <w:jc w:val="both"/>
        <w:rPr>
          <w:rFonts w:hint="default" w:ascii="Calibri" w:hAnsi="Calibri" w:eastAsia="Helvetica Neue" w:cs="Calibri"/>
          <w:b/>
          <w:bCs w:val="0"/>
          <w:color w:val="2D3B45"/>
          <w:kern w:val="0"/>
          <w:sz w:val="24"/>
          <w:szCs w:val="24"/>
          <w:highlight w:val="white"/>
          <w:u w:val="single"/>
          <w:lang w:val="en-US" w:eastAsia="zh-CN" w:bidi="ar"/>
        </w:rPr>
      </w:pPr>
      <w:r>
        <w:rPr>
          <w:rFonts w:hint="default" w:eastAsia="Helvetica Neue" w:cs="Calibri"/>
          <w:b/>
          <w:bCs w:val="0"/>
          <w:color w:val="2D3B45"/>
          <w:kern w:val="0"/>
          <w:sz w:val="24"/>
          <w:szCs w:val="24"/>
          <w:highlight w:val="white"/>
          <w:u w:val="single"/>
          <w:lang w:val="en-US" w:eastAsia="zh-CN" w:bidi="ar"/>
        </w:rPr>
        <w:t>fileupload</w:t>
      </w:r>
      <w:r>
        <w:rPr>
          <w:rFonts w:hint="default" w:ascii="Calibri" w:hAnsi="Calibri" w:eastAsia="Helvetica Neue" w:cs="Calibri"/>
          <w:b/>
          <w:bCs w:val="0"/>
          <w:color w:val="2D3B45"/>
          <w:kern w:val="0"/>
          <w:sz w:val="24"/>
          <w:szCs w:val="24"/>
          <w:highlight w:val="white"/>
          <w:u w:val="single"/>
          <w:lang w:val="en-US" w:eastAsia="zh-CN" w:bidi="ar"/>
        </w:rPr>
        <w:t>.aspx Code</w:t>
      </w:r>
    </w:p>
    <w:p w14:paraId="12F431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0" w:line="273" w:lineRule="auto"/>
        <w:ind w:left="-284" w:right="0" w:firstLine="0"/>
        <w:jc w:val="both"/>
        <w:rPr>
          <w:rFonts w:hint="default" w:ascii="Calibri" w:hAnsi="Calibri" w:eastAsia="Helvetica Neue" w:cs="Calibri"/>
          <w:b/>
          <w:bCs w:val="0"/>
          <w:color w:val="2D3B45"/>
          <w:kern w:val="0"/>
          <w:sz w:val="24"/>
          <w:szCs w:val="24"/>
          <w:highlight w:val="white"/>
          <w:u w:val="single"/>
          <w:lang w:val="en-US" w:eastAsia="zh-CN" w:bidi="ar"/>
        </w:rPr>
      </w:pPr>
    </w:p>
    <w:p w14:paraId="7FAF22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&lt;%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@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Page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Language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="C#"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AutoEventWireup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="true"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CodeBehind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="fileupload.aspx.cs"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Inherits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="WebApplication1.Assignment_1.assignment2.fileupload"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yellow"/>
        </w:rPr>
        <w:t>%&gt;</w:t>
      </w:r>
    </w:p>
    <w:p w14:paraId="3B1B2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86D4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&lt;!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DOCTYPE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bookmarkStart w:id="1" w:name="_GoBack"/>
      <w:bookmarkEnd w:id="1"/>
    </w:p>
    <w:p w14:paraId="6336B1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xmlns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="http://www.w3.org/1999/xhtml"&gt;</w:t>
      </w:r>
    </w:p>
    <w:p w14:paraId="30180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="server"&gt;</w:t>
      </w:r>
    </w:p>
    <w:p w14:paraId="362213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File Upload Example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title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6C51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B8D6B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General Page Styling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3E7E1B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9140A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black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1DBE9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D954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font-family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Arial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sans-serif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C6574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2535FB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32C89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display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EC03E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justify-content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0338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align-items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664D1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height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100vh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5966B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flex-direction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column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423E6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7130D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7663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User Details Section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0B7D9C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.text-container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EE0D2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text-align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F168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margin-bottom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A25A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BA7A9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#001f3f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Dark blue background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472920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border-radius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0AB6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box-shadow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4px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8px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rgba(0,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0.5)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E43D7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90%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E986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max-width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400px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007B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37779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AB2E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.text-container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29492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34701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1.2rem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502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#ffffff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White 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5926097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90D40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A0A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File Upload Section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4BABEE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.file-upload-container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1A0DC9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display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flex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A103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flex-direction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column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B6CE2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1385A9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justify-content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E8C03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margin-top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30px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AEA61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7C07C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rgba(255,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255,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255,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0.1)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Semi-transparent white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7734D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border-radius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7EEB6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100%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945E6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max-width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500px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69234F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margin-left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C688D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margin-right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E79A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box-shadow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4px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rgba(0,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0,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0.7)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2E74B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1A5F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D19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File Upload Heading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6CC41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.file-upload-container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04F1E7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96634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margin-bottom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4719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E9B46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035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File Upload Styling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0A8DD8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.file-upload-container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input[type="file"]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79F735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margin-bottom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571C4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6CA9E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A465A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Button Styling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53050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#Button1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583A5F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padding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ACE1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#1E90FF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3BDCC1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white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2ECD4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45EF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border-radius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5px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5CD0BA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cursor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pointer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7BCD4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1rem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68B7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transition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0.3s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45447F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8E40A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0D2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#Button1:hover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9DA0B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background-color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#4682B4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Darker blue on hover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2F2DC9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A3867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2B7A0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Label Styling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3C3996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.file-upload-container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4EACC8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margin-top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20px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8B566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font-size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1rem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029250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color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#FFD700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/*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Gold color for output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*/</w:t>
      </w:r>
    </w:p>
    <w:p w14:paraId="1129D7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text-align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center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</w:t>
      </w:r>
    </w:p>
    <w:p w14:paraId="10ACC6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17059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style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6C216C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head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4C6C6A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632A8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="form1"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="server"&gt;</w:t>
      </w:r>
    </w:p>
    <w:p w14:paraId="5923EF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&lt;!-- User Details Section --&gt;</w:t>
      </w:r>
    </w:p>
    <w:p w14:paraId="4F24A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="text-container"&gt;</w:t>
      </w:r>
    </w:p>
    <w:p w14:paraId="36D45C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Name: Kashish Koshiya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Enrollment No: 22SOECE11031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01E0C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7D7D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</w:p>
    <w:p w14:paraId="0AEA29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6400"/>
          <w:sz w:val="19"/>
          <w:szCs w:val="24"/>
          <w:highlight w:val="white"/>
        </w:rPr>
        <w:t>&lt;!-- File Upload Section --&gt;</w:t>
      </w:r>
    </w:p>
    <w:p w14:paraId="182D30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="file-upload-container"&gt;</w:t>
      </w:r>
    </w:p>
    <w:p w14:paraId="39B1CD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Upload File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h2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7A7B873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asp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FileUpload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="FileUpload1"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2E4C7D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asp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="Button1"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OnClick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="Button1_Click"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="Upload File"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/&gt;</w:t>
      </w:r>
    </w:p>
    <w:p w14:paraId="7B27C8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asp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="Label1"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runat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="server"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Text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="Your file status will appear here."&gt;&lt;/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asp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E4E4B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1B0427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A0D92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body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240067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white"/>
        </w:rPr>
        <w:t>html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23FB73D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</w:rPr>
      </w:pPr>
      <w:r>
        <w:rPr>
          <w:rFonts w:hint="default" w:ascii="Calibri" w:hAnsi="Calibri" w:eastAsia="Helvetica Neue" w:cs="Calibri"/>
          <w:b/>
          <w:color w:val="2D3B45"/>
          <w:sz w:val="24"/>
          <w:szCs w:val="24"/>
          <w:highlight w:val="white"/>
          <w:u w:val="single"/>
          <w:rtl w:val="0"/>
        </w:rPr>
        <w:t>OutputScreenshot:</w:t>
      </w:r>
    </w:p>
    <w:p w14:paraId="0B9C289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</w:pPr>
      <w:r>
        <w:drawing>
          <wp:inline distT="0" distB="0" distL="114300" distR="114300">
            <wp:extent cx="5599430" cy="3150235"/>
            <wp:effectExtent l="0" t="0" r="8890" b="444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943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AE6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</w:pPr>
      <w:r>
        <w:drawing>
          <wp:inline distT="0" distB="0" distL="114300" distR="114300">
            <wp:extent cx="5831840" cy="3281045"/>
            <wp:effectExtent l="0" t="0" r="5080" b="1079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B04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-644" w:leftChars="0"/>
        <w:rPr>
          <w:rFonts w:hint="default"/>
          <w:lang w:val="en-IN"/>
        </w:rPr>
      </w:pPr>
    </w:p>
    <w:p w14:paraId="62D13AF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ind w:left="-284" w:firstLine="0"/>
        <w:jc w:val="both"/>
        <w:rPr>
          <w:rFonts w:hint="default" w:ascii="Calibri" w:hAnsi="Calibri" w:cs="Calibri"/>
          <w:sz w:val="24"/>
          <w:szCs w:val="24"/>
          <w:lang w:val="en-IN"/>
        </w:rPr>
      </w:pP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hint="default" w:ascii="Calibri" w:hAnsi="Calibri" w:eastAsia="Times New Roman" w:cs="Calibri"/>
          <w:b/>
          <w:color w:val="000000"/>
          <w:sz w:val="24"/>
          <w:szCs w:val="24"/>
        </w:rPr>
      </w:pPr>
    </w:p>
    <w:p w14:paraId="537CAE5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center" w:pos="4680"/>
          <w:tab w:val="right" w:pos="9360"/>
        </w:tabs>
        <w:spacing w:after="0" w:line="240" w:lineRule="auto"/>
        <w:jc w:val="both"/>
        <w:rPr>
          <w:rFonts w:hint="default" w:ascii="Calibri" w:hAnsi="Calibri" w:eastAsia="Times New Roman" w:cs="Calibri"/>
          <w:b/>
          <w:color w:val="000000"/>
          <w:sz w:val="24"/>
          <w:szCs w:val="24"/>
          <w:lang w:val="en-I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ind w:left="-851" w:firstLine="0"/>
      <w:rPr>
        <w:rFonts w:hint="default"/>
        <w:color w:val="000000"/>
        <w:lang w:val="en-IN"/>
      </w:rPr>
    </w:pPr>
    <w:r>
      <w:rPr>
        <w:rFonts w:hint="default" w:ascii="Arial" w:hAnsi="Arial" w:eastAsia="Arial" w:cs="Arial"/>
        <w:color w:val="000000"/>
        <w:rtl w:val="0"/>
        <w:lang w:val="en-IN"/>
      </w:rPr>
      <w:t>KOSHIYA KASHISH HITESHBHAI</w:t>
    </w:r>
    <w:r>
      <w:rPr>
        <w:rFonts w:ascii="Arial" w:hAnsi="Arial" w:eastAsia="Arial" w:cs="Arial"/>
        <w:color w:val="000000"/>
        <w:rtl w:val="0"/>
      </w:rPr>
      <w:t xml:space="preserve">                                                                 </w:t>
    </w:r>
    <w:r>
      <w:rPr>
        <w:rFonts w:hint="default" w:ascii="Arial" w:hAnsi="Arial" w:eastAsia="Arial" w:cs="Arial"/>
        <w:color w:val="000000"/>
        <w:rtl w:val="0"/>
        <w:lang w:val="en-IN"/>
      </w:rPr>
      <w:tab/>
    </w:r>
    <w:r>
      <w:rPr>
        <w:rFonts w:ascii="Arial" w:hAnsi="Arial" w:eastAsia="Arial" w:cs="Arial"/>
        <w:rtl w:val="0"/>
      </w:rPr>
      <w:t>CE</w:t>
    </w:r>
    <w:r>
      <w:rPr>
        <w:rFonts w:hint="default" w:ascii="Arial" w:hAnsi="Arial" w:eastAsia="Arial" w:cs="Arial"/>
        <w:rtl w:val="0"/>
        <w:lang w:val="en-IN"/>
      </w:rPr>
      <w:t>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1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drawing>
        <wp:inline distT="0" distB="0" distL="0" distR="0">
          <wp:extent cx="1139825" cy="61404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0000"/>
        <w:rtl w:val="0"/>
      </w:rPr>
      <w:tab/>
    </w:r>
    <w:r>
      <w:rPr>
        <w:color w:val="000000"/>
        <w:rtl w:val="0"/>
      </w:rPr>
      <w:tab/>
    </w:r>
    <w:r>
      <w:rPr>
        <w:color w:val="000000"/>
      </w:rPr>
      <w:drawing>
        <wp:inline distT="0" distB="0" distL="0" distR="0">
          <wp:extent cx="1505585" cy="63436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00001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000001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80"/>
        <w:tab w:val="right" w:pos="9360"/>
      </w:tabs>
      <w:spacing w:after="0" w:line="240" w:lineRule="auto"/>
      <w:ind w:left="-993" w:firstLine="0"/>
      <w:rPr>
        <w:color w:val="000000"/>
      </w:rPr>
    </w:pPr>
    <w:r>
      <w:rPr>
        <w:rFonts w:ascii="Arial" w:hAnsi="Arial" w:eastAsia="Arial" w:cs="Arial"/>
        <w:color w:val="000000"/>
        <w:rtl w:val="0"/>
      </w:rPr>
      <w:t xml:space="preserve">  </w:t>
    </w:r>
    <w:r>
      <w:rPr>
        <w:rFonts w:hint="default" w:ascii="Arial" w:hAnsi="Arial" w:eastAsia="Arial" w:cs="Arial"/>
        <w:color w:val="000000"/>
        <w:rtl w:val="0"/>
        <w:lang w:val="en-IN"/>
      </w:rPr>
      <w:t>22SOECE11031</w:t>
    </w:r>
    <w:r>
      <w:rPr>
        <w:rFonts w:ascii="Arial" w:hAnsi="Arial" w:eastAsia="Arial" w:cs="Arial"/>
        <w:color w:val="000000"/>
        <w:rtl w:val="0"/>
      </w:rPr>
      <w:t xml:space="preserve">                    </w:t>
    </w:r>
    <w:r>
      <w:rPr>
        <w:rFonts w:ascii="Arial" w:hAnsi="Arial" w:eastAsia="Arial" w:cs="Arial"/>
        <w:rtl w:val="0"/>
      </w:rPr>
      <w:t>Web Application Development using ASP.NET</w:t>
    </w:r>
    <w:r>
      <w:rPr>
        <w:rFonts w:ascii="Arial" w:hAnsi="Arial" w:eastAsia="Arial" w:cs="Arial"/>
        <w:color w:val="000000"/>
        <w:rtl w:val="0"/>
      </w:rPr>
      <w:t xml:space="preserve"> (</w:t>
    </w:r>
    <w:r>
      <w:rPr>
        <w:rFonts w:ascii="Arial" w:hAnsi="Arial" w:eastAsia="Arial" w:cs="Arial"/>
        <w:rtl w:val="0"/>
      </w:rPr>
      <w:t>CE917</w:t>
    </w:r>
    <w:r>
      <w:rPr>
        <w:rFonts w:ascii="Arial" w:hAnsi="Arial" w:eastAsia="Arial" w:cs="Arial"/>
        <w:color w:val="000000"/>
        <w:rtl w:val="0"/>
      </w:rPr>
      <w:t xml:space="preserve">)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4B956C9"/>
    <w:rsid w:val="4DAA0ABB"/>
    <w:rsid w:val="53D31A43"/>
    <w:rsid w:val="5A3F2A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20</Pages>
  <Lines>1</Lines>
  <Paragraphs>1</Paragraphs>
  <TotalTime>131</TotalTime>
  <ScaleCrop>false</ScaleCrop>
  <LinksUpToDate>false</LinksUpToDate>
  <Application>WPS Office_12.2.0.18639_F1E327BC-269C-435d-A152-05C5408002CA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2024-12-26T08:21:00Z</dcterms:created>
  <dc:creator>ASUS</dc:creator>
  <cp:lastModifiedBy>kashish koshiya</cp:lastModifiedBy>
  <dcterms:modified xsi:type="dcterms:W3CDTF">2025-01-10T11:27:18Z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760167A8B5AA4F798034CB64F2EE933F_12</vt:lpwstr>
  </property>
</Properties>
</file>