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9039C">
      <w:r>
        <w:drawing>
          <wp:inline distT="0" distB="0" distL="114300" distR="114300">
            <wp:extent cx="5269230" cy="2181860"/>
            <wp:effectExtent l="0" t="0" r="381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8B49"/>
    <w:p w14:paraId="488E8FC6">
      <w:r>
        <w:drawing>
          <wp:inline distT="0" distB="0" distL="114300" distR="114300">
            <wp:extent cx="5264150" cy="310832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96EC"/>
    <w:p w14:paraId="6927787C">
      <w:r>
        <w:drawing>
          <wp:inline distT="0" distB="0" distL="114300" distR="114300">
            <wp:extent cx="5264150" cy="299466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C7239"/>
    <w:p w14:paraId="23D414C7">
      <w:r>
        <w:drawing>
          <wp:inline distT="0" distB="0" distL="114300" distR="114300">
            <wp:extent cx="5261610" cy="2299970"/>
            <wp:effectExtent l="0" t="0" r="1143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B7CD"/>
    <w:p w14:paraId="26D59122">
      <w:r>
        <w:drawing>
          <wp:inline distT="0" distB="0" distL="114300" distR="114300">
            <wp:extent cx="5264785" cy="3044825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288B"/>
    <w:p w14:paraId="00392B2A">
      <w:r>
        <w:drawing>
          <wp:inline distT="0" distB="0" distL="114300" distR="114300">
            <wp:extent cx="5262880" cy="3060700"/>
            <wp:effectExtent l="0" t="0" r="1016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251B"/>
    <w:p w14:paraId="3B9FD32D">
      <w:r>
        <w:drawing>
          <wp:inline distT="0" distB="0" distL="114300" distR="114300">
            <wp:extent cx="5261610" cy="2969895"/>
            <wp:effectExtent l="0" t="0" r="1143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4C78"/>
    <w:p w14:paraId="4CB0CBAA">
      <w:r>
        <w:drawing>
          <wp:inline distT="0" distB="0" distL="114300" distR="114300">
            <wp:extent cx="5261610" cy="1989455"/>
            <wp:effectExtent l="0" t="0" r="1143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A45B6"/>
    <w:rsid w:val="466A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2025-05-31T07:00:00Z</dcterms:created>
  <dc:creator>K Srinivas kashyap</dc:creator>
  <cp:lastModifiedBy>K Srinivas kashyap</cp:lastModifiedBy>
  <dcterms:modified xsi:type="dcterms:W3CDTF">2025-05-31T07:16:14Z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E0BC29B4F66E45F1A8D6117C288F69D8_11</vt:lpwstr>
  </property>
</Properties>
</file>