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F56B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56B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= {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strlen(string); i++) 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strlen(string);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8000"/>
          <w:sz w:val="19"/>
          <w:szCs w:val="19"/>
          <w:lang w:val="en-US"/>
        </w:rPr>
        <w:t>//cout &lt;&lt; string[a] &lt;&lt; endl;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" glasnaya"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" glasnaya"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8) 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" glasnaya"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14) 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" glasnaya"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20) 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" glasnaya"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B72" w:rsidRP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A31515"/>
          <w:sz w:val="19"/>
          <w:szCs w:val="19"/>
          <w:lang w:val="en-US"/>
        </w:rPr>
        <w:t>" soglasnaya"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B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6B72" w:rsidRDefault="00F56B72" w:rsidP="00F5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32B7" w:rsidRDefault="00F56B72" w:rsidP="00F56B72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7232B7" w:rsidSect="0072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72"/>
    <w:rsid w:val="007232B7"/>
    <w:rsid w:val="00F56B72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28028-D2E5-4993-A0F4-F3A3B311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Gorlatova</dc:creator>
  <cp:lastModifiedBy>Катюша</cp:lastModifiedBy>
  <cp:revision>2</cp:revision>
  <dcterms:created xsi:type="dcterms:W3CDTF">2020-06-22T08:17:00Z</dcterms:created>
  <dcterms:modified xsi:type="dcterms:W3CDTF">2020-06-22T08:17:00Z</dcterms:modified>
</cp:coreProperties>
</file>