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atki4akcent1"/>
        <w:tblW w:w="15532" w:type="dxa"/>
        <w:tblLayout w:type="fixed"/>
        <w:tblLook w:val="06A0" w:firstRow="1" w:lastRow="0" w:firstColumn="1" w:lastColumn="0" w:noHBand="1" w:noVBand="1"/>
      </w:tblPr>
      <w:tblGrid>
        <w:gridCol w:w="3883"/>
        <w:gridCol w:w="3883"/>
        <w:gridCol w:w="3883"/>
        <w:gridCol w:w="3883"/>
      </w:tblGrid>
      <w:tr w:rsidR="00341498" w:rsidRPr="00341498" w14:paraId="41834CA1" w14:textId="3C77F487" w:rsidTr="0034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63D1061E" w14:textId="52F594AA" w:rsidR="00341498" w:rsidRPr="00341498" w:rsidRDefault="00341498">
            <w:pPr>
              <w:rPr>
                <w:sz w:val="16"/>
                <w:szCs w:val="16"/>
              </w:rPr>
            </w:pPr>
            <w:r w:rsidRPr="00341498">
              <w:rPr>
                <w:sz w:val="16"/>
                <w:szCs w:val="16"/>
              </w:rPr>
              <w:t>PANDAS</w:t>
            </w:r>
          </w:p>
        </w:tc>
        <w:tc>
          <w:tcPr>
            <w:tcW w:w="3883" w:type="dxa"/>
          </w:tcPr>
          <w:p w14:paraId="64E49546" w14:textId="739EFDEC" w:rsidR="00341498" w:rsidRPr="00341498" w:rsidRDefault="0034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1498">
              <w:rPr>
                <w:sz w:val="16"/>
                <w:szCs w:val="16"/>
              </w:rPr>
              <w:t>MATPLOTLIB</w:t>
            </w:r>
          </w:p>
        </w:tc>
        <w:tc>
          <w:tcPr>
            <w:tcW w:w="3883" w:type="dxa"/>
          </w:tcPr>
          <w:p w14:paraId="0E1B1F0F" w14:textId="53140D2D" w:rsidR="00341498" w:rsidRPr="00341498" w:rsidRDefault="0034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1498">
              <w:rPr>
                <w:sz w:val="16"/>
                <w:szCs w:val="16"/>
              </w:rPr>
              <w:t>SEABORN</w:t>
            </w:r>
          </w:p>
        </w:tc>
        <w:tc>
          <w:tcPr>
            <w:tcW w:w="3883" w:type="dxa"/>
          </w:tcPr>
          <w:p w14:paraId="60ECA746" w14:textId="38947057" w:rsidR="00341498" w:rsidRPr="00341498" w:rsidRDefault="0034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1498">
              <w:rPr>
                <w:sz w:val="16"/>
                <w:szCs w:val="16"/>
              </w:rPr>
              <w:t>PLOTLY</w:t>
            </w:r>
          </w:p>
        </w:tc>
      </w:tr>
      <w:tr w:rsidR="00274228" w:rsidRPr="00341498" w14:paraId="41A4FACC" w14:textId="77777777" w:rsidTr="0034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7B52AF6B" w14:textId="77777777" w:rsidR="00274228" w:rsidRPr="00341498" w:rsidRDefault="00274228" w:rsidP="00274228">
            <w:pPr>
              <w:shd w:val="clear" w:color="auto" w:fill="282C34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df.plot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. ...()</w:t>
            </w:r>
          </w:p>
          <w:p w14:paraId="2E208AB1" w14:textId="77777777" w:rsidR="00274228" w:rsidRPr="00341498" w:rsidRDefault="00274228" w:rsidP="00274228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 xml:space="preserve">... </w:t>
            </w:r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sym w:font="Symbol" w:char="F0AE"/>
            </w:r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 xml:space="preserve"> area, bar, </w:t>
            </w:r>
            <w:proofErr w:type="spellStart"/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>barh</w:t>
            </w:r>
            <w:proofErr w:type="spellEnd"/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 xml:space="preserve">, box, density, </w:t>
            </w:r>
            <w:proofErr w:type="spellStart"/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>hexbin</w:t>
            </w:r>
            <w:proofErr w:type="spellEnd"/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 xml:space="preserve">, hist, </w:t>
            </w:r>
            <w:proofErr w:type="spellStart"/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>kde</w:t>
            </w:r>
            <w:proofErr w:type="spellEnd"/>
            <w:r w:rsidRPr="00341498">
              <w:rPr>
                <w:b w:val="0"/>
                <w:bCs w:val="0"/>
                <w:sz w:val="16"/>
                <w:szCs w:val="16"/>
                <w:lang w:val="en-US"/>
              </w:rPr>
              <w:t>, line, pie, scatter</w:t>
            </w:r>
          </w:p>
          <w:p w14:paraId="14C1B775" w14:textId="77777777" w:rsidR="00274228" w:rsidRPr="00341498" w:rsidRDefault="00274228" w:rsidP="00274228">
            <w:pPr>
              <w:rPr>
                <w:lang w:val="en-US"/>
              </w:rPr>
            </w:pPr>
          </w:p>
        </w:tc>
        <w:tc>
          <w:tcPr>
            <w:tcW w:w="3883" w:type="dxa"/>
          </w:tcPr>
          <w:p w14:paraId="42BA2336" w14:textId="1CF64A08" w:rsidR="00274228" w:rsidRPr="00F53B47" w:rsidRDefault="00F53B47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F53B47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</w:t>
            </w:r>
            <w:r w:rsidR="00274228" w:rsidRPr="00F53B47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lt</w:t>
            </w:r>
            <w:proofErr w:type="spellEnd"/>
            <w:r w:rsidRPr="00F53B47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.</w:t>
            </w:r>
            <w:r w:rsidR="00274228" w:rsidRPr="00F53B47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 ...()</w:t>
            </w:r>
          </w:p>
          <w:p w14:paraId="66A7C464" w14:textId="4B1D3322" w:rsidR="00274228" w:rsidRPr="00F53B47" w:rsidRDefault="00F53B47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3B47">
              <w:rPr>
                <w:sz w:val="16"/>
                <w:szCs w:val="16"/>
              </w:rPr>
              <w:t xml:space="preserve">… </w:t>
            </w:r>
            <w:r w:rsidRPr="00F53B47">
              <w:rPr>
                <w:sz w:val="16"/>
                <w:szCs w:val="16"/>
              </w:rPr>
              <w:sym w:font="Symbol" w:char="F0AE"/>
            </w:r>
            <w:proofErr w:type="spellStart"/>
            <w:r w:rsidRPr="00F53B47">
              <w:rPr>
                <w:sz w:val="16"/>
                <w:szCs w:val="16"/>
              </w:rPr>
              <w:t>box</w:t>
            </w:r>
            <w:proofErr w:type="spellEnd"/>
            <w:r w:rsidRPr="00F53B47">
              <w:rPr>
                <w:sz w:val="16"/>
                <w:szCs w:val="16"/>
              </w:rPr>
              <w:t xml:space="preserve">, </w:t>
            </w:r>
            <w:proofErr w:type="spellStart"/>
            <w:r w:rsidRPr="00F53B47">
              <w:rPr>
                <w:sz w:val="16"/>
                <w:szCs w:val="16"/>
              </w:rPr>
              <w:t>hist</w:t>
            </w:r>
            <w:proofErr w:type="spellEnd"/>
            <w:r w:rsidRPr="00F53B47">
              <w:rPr>
                <w:sz w:val="16"/>
                <w:szCs w:val="16"/>
              </w:rPr>
              <w:t>, …</w:t>
            </w:r>
          </w:p>
        </w:tc>
        <w:tc>
          <w:tcPr>
            <w:tcW w:w="3883" w:type="dxa"/>
          </w:tcPr>
          <w:p w14:paraId="6A4FEAED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. ... (tips[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proofErr w:type="spellStart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total_bill</w:t>
            </w:r>
            <w:proofErr w:type="spellEnd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])</w:t>
            </w:r>
          </w:p>
          <w:p w14:paraId="4D2615B5" w14:textId="16F48388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1498">
              <w:rPr>
                <w:sz w:val="16"/>
                <w:szCs w:val="16"/>
                <w:lang w:val="en-US"/>
              </w:rPr>
              <w:t xml:space="preserve">… </w:t>
            </w:r>
            <w:r w:rsidRPr="00341498">
              <w:rPr>
                <w:sz w:val="16"/>
                <w:szCs w:val="16"/>
                <w:lang w:val="en-US"/>
              </w:rPr>
              <w:sym w:font="Symbol" w:char="F0AE"/>
            </w:r>
            <w:r w:rsidRPr="0034149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rugplot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kdeplot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barplot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countplot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 xml:space="preserve">, boxplot, </w:t>
            </w:r>
            <w:proofErr w:type="spellStart"/>
            <w:proofErr w:type="gramStart"/>
            <w:r w:rsidRPr="00341498">
              <w:rPr>
                <w:sz w:val="16"/>
                <w:szCs w:val="16"/>
                <w:lang w:val="en-US"/>
              </w:rPr>
              <w:t>violinplot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 xml:space="preserve">, 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stripplot</w:t>
            </w:r>
            <w:proofErr w:type="spellEnd"/>
            <w:proofErr w:type="gramEnd"/>
            <w:r w:rsidRPr="00341498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swarmplot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lmplot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>,</w:t>
            </w:r>
          </w:p>
        </w:tc>
        <w:tc>
          <w:tcPr>
            <w:tcW w:w="3883" w:type="dxa"/>
          </w:tcPr>
          <w:p w14:paraId="491B9160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1498" w:rsidRPr="00341498" w14:paraId="648E1E10" w14:textId="71DA062A" w:rsidTr="0034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15F839ED" w14:textId="6ED2EB86" w:rsidR="00341498" w:rsidRPr="00341498" w:rsidRDefault="00341498" w:rsidP="00553518">
            <w:pPr>
              <w:shd w:val="clear" w:color="auto" w:fill="282C34"/>
              <w:rPr>
                <w:rFonts w:ascii="Courier New" w:hAnsi="Courier New" w:cs="Courier New"/>
                <w:b w:val="0"/>
                <w:bCs w:val="0"/>
                <w:color w:val="ABB2BF"/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df1[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'A'</w:t>
            </w:r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].hist</w:t>
            </w:r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(bins=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30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6AEC08D2" w14:textId="77777777" w:rsidR="00341498" w:rsidRPr="00341498" w:rsidRDefault="00341498">
            <w:pPr>
              <w:rPr>
                <w:b w:val="0"/>
                <w:bCs w:val="0"/>
                <w:sz w:val="16"/>
                <w:szCs w:val="16"/>
                <w:lang w:val="en-US"/>
              </w:rPr>
            </w:pPr>
          </w:p>
          <w:p w14:paraId="5C2ED1FC" w14:textId="77777777" w:rsidR="00341498" w:rsidRPr="00341498" w:rsidRDefault="00341498" w:rsidP="00553518">
            <w:pPr>
              <w:shd w:val="clear" w:color="auto" w:fill="282C34"/>
              <w:rPr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df1[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'A'</w:t>
            </w:r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].plot</w:t>
            </w:r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(kind=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'hist'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bins=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30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3ECAD0B2" w14:textId="77777777" w:rsidR="00341498" w:rsidRPr="00341498" w:rsidRDefault="00341498">
            <w:pPr>
              <w:rPr>
                <w:b w:val="0"/>
                <w:bCs w:val="0"/>
                <w:sz w:val="16"/>
                <w:szCs w:val="16"/>
                <w:lang w:val="en-US"/>
              </w:rPr>
            </w:pPr>
          </w:p>
          <w:p w14:paraId="798AE98D" w14:textId="77777777" w:rsidR="00341498" w:rsidRPr="00341498" w:rsidRDefault="00341498" w:rsidP="00553518">
            <w:pPr>
              <w:shd w:val="clear" w:color="auto" w:fill="282C34"/>
              <w:rPr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df1[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'A'</w:t>
            </w:r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plot</w:t>
            </w:r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.hist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(bins=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30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0C6FC418" w14:textId="77777777" w:rsidR="00341498" w:rsidRPr="00341498" w:rsidRDefault="00341498">
            <w:pPr>
              <w:rPr>
                <w:b w:val="0"/>
                <w:bCs w:val="0"/>
                <w:sz w:val="16"/>
                <w:szCs w:val="16"/>
                <w:lang w:val="en-US"/>
              </w:rPr>
            </w:pPr>
          </w:p>
          <w:p w14:paraId="651F8F95" w14:textId="36C287D7" w:rsidR="00341498" w:rsidRPr="00341498" w:rsidRDefault="00341498">
            <w:pPr>
              <w:rPr>
                <w:sz w:val="16"/>
                <w:szCs w:val="16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026F0FCE" wp14:editId="17A9E5EB">
                  <wp:extent cx="2160000" cy="1452676"/>
                  <wp:effectExtent l="0" t="0" r="0" b="0"/>
                  <wp:docPr id="92" name="Obraz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5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3" w:type="dxa"/>
          </w:tcPr>
          <w:p w14:paraId="64B30C05" w14:textId="77777777" w:rsidR="00341498" w:rsidRPr="00341498" w:rsidRDefault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41498">
              <w:rPr>
                <w:sz w:val="16"/>
                <w:szCs w:val="16"/>
              </w:rPr>
              <w:t>Functional</w:t>
            </w:r>
            <w:proofErr w:type="spellEnd"/>
            <w:r w:rsidRPr="00341498">
              <w:rPr>
                <w:sz w:val="16"/>
                <w:szCs w:val="16"/>
              </w:rPr>
              <w:t xml:space="preserve"> </w:t>
            </w:r>
            <w:proofErr w:type="spellStart"/>
            <w:r w:rsidRPr="00341498">
              <w:rPr>
                <w:sz w:val="16"/>
                <w:szCs w:val="16"/>
              </w:rPr>
              <w:t>method</w:t>
            </w:r>
            <w:proofErr w:type="spellEnd"/>
          </w:p>
          <w:p w14:paraId="2D6D03F5" w14:textId="77777777" w:rsidR="00341498" w:rsidRPr="00341498" w:rsidRDefault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47526D5" w14:textId="77777777" w:rsidR="00341498" w:rsidRPr="00341498" w:rsidRDefault="00341498" w:rsidP="00BF7A23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x =</w:t>
            </w: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np.linspace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(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</w:rPr>
              <w:t>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</w:rPr>
              <w:t>5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</w:rPr>
              <w:t>11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br/>
              <w:t>y=x**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</w:rPr>
              <w:t>2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plt.plot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x,y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 xml:space="preserve">, 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</w:rPr>
              <w:t>'r'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plt.xlabel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(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</w:rPr>
              <w:t>'X'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plt.ylabel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(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</w:rPr>
              <w:t>'Y'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plt.title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(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</w:rPr>
              <w:t>'y=x**2'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plt.legend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(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</w:rPr>
              <w:t>'y'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)</w:t>
            </w:r>
          </w:p>
          <w:p w14:paraId="5D5F9ADC" w14:textId="77777777" w:rsidR="00341498" w:rsidRPr="00341498" w:rsidRDefault="00341498" w:rsidP="00BF7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1465ACB1" wp14:editId="61825A93">
                  <wp:extent cx="2160000" cy="1519739"/>
                  <wp:effectExtent l="0" t="0" r="0" b="444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1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431D5" w14:textId="4A94BA5F" w:rsidR="00341498" w:rsidRPr="00341498" w:rsidRDefault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54B64CAA" w14:textId="77777777" w:rsidR="00341498" w:rsidRPr="00341498" w:rsidRDefault="00341498" w:rsidP="00BF7A23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sns.histplot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(tips[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proofErr w:type="spellStart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total_bill</w:t>
            </w:r>
            <w:proofErr w:type="spellEnd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kde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=</w:t>
            </w:r>
            <w:r w:rsidRPr="00341498">
              <w:rPr>
                <w:rFonts w:ascii="Courier New" w:hAnsi="Courier New" w:cs="Courier New"/>
                <w:color w:val="56B6C2"/>
                <w:sz w:val="16"/>
                <w:szCs w:val="16"/>
                <w:lang w:val="en-US"/>
              </w:rPr>
              <w:t>True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bins=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20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#kde default True</w:t>
            </w:r>
          </w:p>
          <w:p w14:paraId="2BA498FE" w14:textId="7DDAE5F6" w:rsidR="00341498" w:rsidRPr="00341498" w:rsidRDefault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0DA3768C" wp14:editId="4A180369">
                  <wp:extent cx="2160000" cy="1451921"/>
                  <wp:effectExtent l="0" t="0" r="0" b="0"/>
                  <wp:docPr id="89" name="Obraz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5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3" w:type="dxa"/>
          </w:tcPr>
          <w:p w14:paraId="43BCBE6B" w14:textId="2385D608" w:rsidR="00341498" w:rsidRPr="00341498" w:rsidRDefault="00341498" w:rsidP="00BF7A23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df.iplot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(kind=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'...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x=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'A'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y=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'B'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mode=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'markers'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size=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20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4908E1D3" w14:textId="2CB99C06" w:rsidR="00341498" w:rsidRPr="00341498" w:rsidRDefault="00341498" w:rsidP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67A36965" wp14:editId="57E0A46A">
                  <wp:extent cx="2160000" cy="1148095"/>
                  <wp:effectExtent l="0" t="0" r="0" b="0"/>
                  <wp:docPr id="116" name="Obraz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B5C03" w14:textId="0BF8A5F9" w:rsidR="00341498" w:rsidRPr="00341498" w:rsidRDefault="00341498" w:rsidP="00341498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sz w:val="16"/>
                <w:szCs w:val="16"/>
                <w:lang w:val="en-US"/>
              </w:rPr>
              <w:t xml:space="preserve">… </w:t>
            </w:r>
            <w:r w:rsidRPr="00341498">
              <w:rPr>
                <w:sz w:val="16"/>
                <w:szCs w:val="16"/>
                <w:lang w:val="en-US"/>
              </w:rPr>
              <w:sym w:font="Symbol" w:char="F0AE"/>
            </w:r>
            <w:r w:rsidRPr="00341498">
              <w:rPr>
                <w:sz w:val="16"/>
                <w:szCs w:val="16"/>
                <w:lang w:val="en-US"/>
              </w:rPr>
              <w:t>scatter, bar, box, surface, hist, spread, bubble</w:t>
            </w:r>
          </w:p>
        </w:tc>
      </w:tr>
      <w:tr w:rsidR="00341498" w:rsidRPr="00341498" w14:paraId="1D2878A6" w14:textId="1E75C884" w:rsidTr="0034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3B244B31" w14:textId="20ADB3AF" w:rsidR="00341498" w:rsidRPr="00341498" w:rsidRDefault="00341498" w:rsidP="00274228">
            <w:pPr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14B4E40F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plt.subplot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2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x,y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, 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'r'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plt.subplot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2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2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y,x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, 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'g'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7A65688B" w14:textId="7799AB2E" w:rsidR="0034149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5D48F96C" wp14:editId="53958BDC">
                  <wp:extent cx="2160000" cy="1477524"/>
                  <wp:effectExtent l="0" t="0" r="0" b="889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7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3" w:type="dxa"/>
          </w:tcPr>
          <w:p w14:paraId="78A29F95" w14:textId="1E9426CF" w:rsidR="00341498" w:rsidRPr="00341498" w:rsidRDefault="00341498" w:rsidP="00BF7A23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jointplot</w:t>
            </w:r>
            <w:proofErr w:type="spellEnd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 - allows to show 2 </w:t>
            </w:r>
            <w:proofErr w:type="spellStart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distplots</w:t>
            </w:r>
            <w:proofErr w:type="spellEnd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 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sns.jointplot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(x=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proofErr w:type="spellStart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total_bill'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,y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proofErr w:type="spellStart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tip'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,data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=tips, kind=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'hex'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) </w:t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#more points - darker hexagon</w:t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, default kind=’scatter’ also: </w:t>
            </w:r>
            <w:proofErr w:type="spellStart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kde</w:t>
            </w:r>
            <w:proofErr w:type="spellEnd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/reg</w:t>
            </w:r>
          </w:p>
          <w:p w14:paraId="0C4A659A" w14:textId="1DDFF1E5" w:rsidR="00341498" w:rsidRPr="00341498" w:rsidRDefault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334FA47A" wp14:editId="058BE72A">
                  <wp:extent cx="2160000" cy="2147551"/>
                  <wp:effectExtent l="0" t="0" r="0" b="5715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4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3" w:type="dxa"/>
          </w:tcPr>
          <w:p w14:paraId="1B007320" w14:textId="77777777" w:rsidR="00341498" w:rsidRPr="00341498" w:rsidRDefault="00341498" w:rsidP="00BF7A23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BB2BF"/>
                <w:sz w:val="16"/>
                <w:szCs w:val="16"/>
              </w:rPr>
            </w:pP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df.scatter</w:t>
            </w:r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_matrix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</w:rPr>
              <w:t>()</w:t>
            </w:r>
          </w:p>
          <w:p w14:paraId="279A393C" w14:textId="25D5F13A" w:rsidR="00341498" w:rsidRPr="00341498" w:rsidRDefault="00341498" w:rsidP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1B93F598" wp14:editId="6DD5DFC5">
                  <wp:extent cx="2160000" cy="1148571"/>
                  <wp:effectExtent l="0" t="0" r="0" b="0"/>
                  <wp:docPr id="129" name="Obraz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4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498" w:rsidRPr="00341498" w14:paraId="32DD89B6" w14:textId="62927EFF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34A93885" w14:textId="77973B32" w:rsidR="00341498" w:rsidRPr="00341498" w:rsidRDefault="00341498" w:rsidP="005535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05A0803A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fig=</w:t>
            </w: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plt.figure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axes=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fig.add_axes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([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0.8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0.8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]) </w:t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# left, bottom, width, height 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axes.plot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x,y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axes.set_xlabel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'X'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axes.set_ylabel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'Y'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axes.set_title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'y = x**2'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axes2=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fig.add_axes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([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0.5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0.4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0.4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axes2.plot(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y,x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, 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'r'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7963D2C9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059A5F2F" wp14:editId="0E4252C9">
                  <wp:extent cx="2160000" cy="1490087"/>
                  <wp:effectExtent l="0" t="0" r="0" b="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9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A1357" w14:textId="77777777" w:rsidR="00341498" w:rsidRPr="00341498" w:rsidRDefault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27E45054" w14:textId="77777777" w:rsidR="00341498" w:rsidRPr="00341498" w:rsidRDefault="00341498" w:rsidP="0034149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sns.pairplot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(tips, hue=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'sex'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palette=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'Set2'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2E3498FA" w14:textId="0A0F951F" w:rsidR="00341498" w:rsidRPr="00341498" w:rsidRDefault="0034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12D889C6" wp14:editId="3ACA7DA5">
                  <wp:extent cx="2160000" cy="1806316"/>
                  <wp:effectExtent l="0" t="0" r="0" b="3810"/>
                  <wp:docPr id="47" name="Obraz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3" w:type="dxa"/>
          </w:tcPr>
          <w:p w14:paraId="291EF26D" w14:textId="77777777" w:rsidR="00341498" w:rsidRPr="00341498" w:rsidRDefault="0034149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783DF71F" w14:textId="234707C1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54CD0973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3DCDF51B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fig, axes=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plt.subplots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nrows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=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ncols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=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2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# axes are </w:t>
            </w:r>
            <w:proofErr w:type="spellStart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iterable</w:t>
            </w:r>
            <w:proofErr w:type="spellEnd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, for a in axes: ...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axes[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].plot(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x,x,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'r</w:t>
            </w:r>
            <w:proofErr w:type="spellEnd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label=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'y=x'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axes[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].plot(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x,y,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'b</w:t>
            </w:r>
            <w:proofErr w:type="spellEnd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label=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'y=x**2'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axes[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].plot(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x,y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*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2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'g'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label=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'y=2*(x**2)'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axes[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].legend(loc=(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0.2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0.8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  <w:t>axes[</w:t>
            </w:r>
            <w:r w:rsidRPr="00341498">
              <w:rPr>
                <w:rFonts w:ascii="Courier New" w:hAnsi="Courier New" w:cs="Courier New"/>
                <w:color w:val="D19A66"/>
                <w:sz w:val="16"/>
                <w:szCs w:val="16"/>
                <w:lang w:val="en-US"/>
              </w:rPr>
              <w:t>1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].legend(loc=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'center'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) </w:t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# location codes in documentation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plt.tight_layout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()</w:t>
            </w:r>
          </w:p>
          <w:p w14:paraId="2140EC92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52C055C2" wp14:editId="37A6E093">
                  <wp:extent cx="2160000" cy="1450375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5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06C4C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51E561C9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lastRenderedPageBreak/>
              <w:t>sns.catplot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(x=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'day'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y=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proofErr w:type="spellStart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total_bill</w:t>
            </w:r>
            <w:proofErr w:type="spellEnd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data=tips, kind=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'bar'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) </w:t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#factorplot -&gt; </w:t>
            </w:r>
            <w:proofErr w:type="spellStart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catplot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>catplot</w:t>
            </w:r>
            <w:proofErr w:type="spellEnd"/>
            <w:r w:rsidRPr="00341498">
              <w:rPr>
                <w:rFonts w:ascii="Courier New" w:hAnsi="Courier New" w:cs="Courier New"/>
                <w:i/>
                <w:color w:val="B18EB1"/>
                <w:sz w:val="16"/>
                <w:szCs w:val="16"/>
                <w:lang w:val="en-US"/>
              </w:rPr>
              <w:t xml:space="preserve"> is a general plot and kind is declared inside</w:t>
            </w:r>
          </w:p>
          <w:p w14:paraId="1A77928D" w14:textId="67E52BF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5DD49BAA" wp14:editId="4064A90A">
                  <wp:extent cx="2160000" cy="2053421"/>
                  <wp:effectExtent l="0" t="0" r="0" b="4445"/>
                  <wp:docPr id="65" name="Obraz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5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3" w:type="dxa"/>
          </w:tcPr>
          <w:p w14:paraId="77014DE1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55E3037D" w14:textId="0815979E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18264600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0F583FC0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70B5CE21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. ... (</w:t>
            </w: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tips.corr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annot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=</w:t>
            </w:r>
            <w:r w:rsidRPr="00341498">
              <w:rPr>
                <w:rFonts w:ascii="Courier New" w:hAnsi="Courier New" w:cs="Courier New"/>
                <w:color w:val="56B6C2"/>
                <w:sz w:val="16"/>
                <w:szCs w:val="16"/>
                <w:lang w:val="en-US"/>
              </w:rPr>
              <w:t>True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cmap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proofErr w:type="spellStart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coolwarm</w:t>
            </w:r>
            <w:proofErr w:type="spellEnd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09B1BE9A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6193D636" wp14:editId="7F8DBC7E">
                  <wp:extent cx="2160000" cy="1535510"/>
                  <wp:effectExtent l="0" t="0" r="0" b="7620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3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262BF" w14:textId="02E9E21B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sz w:val="16"/>
                <w:szCs w:val="16"/>
                <w:lang w:val="en-US"/>
              </w:rPr>
              <w:t xml:space="preserve">… </w:t>
            </w:r>
            <w:r w:rsidRPr="00341498">
              <w:rPr>
                <w:sz w:val="16"/>
                <w:szCs w:val="16"/>
                <w:lang w:val="en-US"/>
              </w:rPr>
              <w:sym w:font="Symbol" w:char="F0AE"/>
            </w:r>
            <w:r w:rsidRPr="00341498">
              <w:rPr>
                <w:sz w:val="16"/>
                <w:szCs w:val="16"/>
                <w:lang w:val="en-US"/>
              </w:rPr>
              <w:t xml:space="preserve"> heatmap,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clustermap</w:t>
            </w:r>
            <w:proofErr w:type="spellEnd"/>
            <w:r w:rsidRPr="00341498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pairplot</w:t>
            </w:r>
            <w:proofErr w:type="spellEnd"/>
          </w:p>
        </w:tc>
        <w:tc>
          <w:tcPr>
            <w:tcW w:w="3883" w:type="dxa"/>
          </w:tcPr>
          <w:p w14:paraId="3F664B03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488C0C8A" w14:textId="525877EC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1FC2B71A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0BF7236F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7B852DAC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g=</w:t>
            </w: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sns.PairGrid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(iris)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g.map_diag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sns.histplot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g.map_upper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plt.scatter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g.map_lower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</w:t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sns.kdeplot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23171BA3" w14:textId="3F362216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drawing>
                <wp:inline distT="0" distB="0" distL="0" distR="0" wp14:anchorId="1AC6708C" wp14:editId="49D87A6F">
                  <wp:extent cx="2160000" cy="2163790"/>
                  <wp:effectExtent l="0" t="0" r="0" b="8255"/>
                  <wp:docPr id="79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3" w:type="dxa"/>
          </w:tcPr>
          <w:p w14:paraId="26FD7DAA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3C11B06A" w14:textId="65CAAFEF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5AB7953F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4FE56E1F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10DDCA6C" w14:textId="77777777" w:rsidR="00274228" w:rsidRPr="00341498" w:rsidRDefault="00274228" w:rsidP="00274228">
            <w:pPr>
              <w:shd w:val="clear" w:color="auto" w:fill="282C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g=</w:t>
            </w:r>
            <w:proofErr w:type="spellStart"/>
            <w:proofErr w:type="gram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sns.FacetGrid</w:t>
            </w:r>
            <w:proofErr w:type="spellEnd"/>
            <w:proofErr w:type="gram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(data=tips, col=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'time'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, row=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'smoker'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br/>
            </w:r>
            <w:proofErr w:type="spellStart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g.map</w:t>
            </w:r>
            <w:proofErr w:type="spellEnd"/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 xml:space="preserve">(..., </w:t>
            </w:r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proofErr w:type="spellStart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total_bill</w:t>
            </w:r>
            <w:proofErr w:type="spellEnd"/>
            <w:r w:rsidRPr="00341498">
              <w:rPr>
                <w:rFonts w:ascii="Courier New" w:hAnsi="Courier New" w:cs="Courier New"/>
                <w:color w:val="98C379"/>
                <w:sz w:val="16"/>
                <w:szCs w:val="16"/>
                <w:lang w:val="en-US"/>
              </w:rPr>
              <w:t>'</w:t>
            </w:r>
            <w:r w:rsidRPr="00341498">
              <w:rPr>
                <w:rFonts w:ascii="Courier New" w:hAnsi="Courier New" w:cs="Courier New"/>
                <w:color w:val="ABB2BF"/>
                <w:sz w:val="16"/>
                <w:szCs w:val="16"/>
                <w:lang w:val="en-US"/>
              </w:rPr>
              <w:t>)</w:t>
            </w:r>
          </w:p>
          <w:p w14:paraId="27AB3966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33496849" wp14:editId="223274B0">
                  <wp:extent cx="2160000" cy="2088595"/>
                  <wp:effectExtent l="0" t="0" r="0" b="6985"/>
                  <wp:docPr id="80" name="Obraz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E8C1B" w14:textId="6EC5BF51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41498">
              <w:rPr>
                <w:sz w:val="16"/>
                <w:szCs w:val="16"/>
                <w:lang w:val="en-US"/>
              </w:rPr>
              <w:t>…</w:t>
            </w:r>
            <w:r w:rsidRPr="00341498">
              <w:rPr>
                <w:sz w:val="16"/>
                <w:szCs w:val="16"/>
                <w:lang w:val="en-US"/>
              </w:rPr>
              <w:sym w:font="Symbol" w:char="F0AE"/>
            </w:r>
            <w:r w:rsidRPr="0034149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41498">
              <w:rPr>
                <w:sz w:val="16"/>
                <w:szCs w:val="16"/>
                <w:lang w:val="en-US"/>
              </w:rPr>
              <w:t>sns.histplot</w:t>
            </w:r>
            <w:proofErr w:type="spellEnd"/>
            <w:proofErr w:type="gramEnd"/>
            <w:r w:rsidRPr="00341498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41498">
              <w:rPr>
                <w:sz w:val="16"/>
                <w:szCs w:val="16"/>
                <w:lang w:val="en-US"/>
              </w:rPr>
              <w:t>plt.scatter</w:t>
            </w:r>
            <w:proofErr w:type="spellEnd"/>
          </w:p>
        </w:tc>
        <w:tc>
          <w:tcPr>
            <w:tcW w:w="3883" w:type="dxa"/>
          </w:tcPr>
          <w:p w14:paraId="2BCC411D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3B11EDB6" w14:textId="55EAAE7B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72FBB259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3CF60734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457F2DEE" w14:textId="535CC982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27348053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679B05E1" w14:textId="242BA940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3DAC335F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123B9DCE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14219698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3A08BF76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222C647A" w14:textId="7CA5E915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3DBD06F6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17C0E954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5EC40CD0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03EBB4F5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11A88593" w14:textId="0489C4E5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79E2C2EA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0B5C7C87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762201B5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345326E9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10758553" w14:textId="75088871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06871A45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080776DA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21673C00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6367420C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4228" w:rsidRPr="00341498" w14:paraId="1BB0F86B" w14:textId="0B5DAEE3" w:rsidTr="0034149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3" w:type="dxa"/>
          </w:tcPr>
          <w:p w14:paraId="77CD1614" w14:textId="77777777" w:rsidR="00274228" w:rsidRPr="00341498" w:rsidRDefault="00274228" w:rsidP="002742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11D4F3A8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31942735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3883" w:type="dxa"/>
          </w:tcPr>
          <w:p w14:paraId="240AFCDA" w14:textId="77777777" w:rsidR="00274228" w:rsidRPr="00341498" w:rsidRDefault="00274228" w:rsidP="0027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554B10" w14:textId="77777777" w:rsidR="00553518" w:rsidRPr="00341498" w:rsidRDefault="00553518">
      <w:pPr>
        <w:rPr>
          <w:sz w:val="16"/>
          <w:szCs w:val="16"/>
          <w:lang w:val="en-US"/>
        </w:rPr>
      </w:pPr>
    </w:p>
    <w:sectPr w:rsidR="00553518" w:rsidRPr="00341498" w:rsidSect="005535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18"/>
    <w:rsid w:val="00274228"/>
    <w:rsid w:val="0033055E"/>
    <w:rsid w:val="00341498"/>
    <w:rsid w:val="00553518"/>
    <w:rsid w:val="00BF7A23"/>
    <w:rsid w:val="00F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8785"/>
  <w15:chartTrackingRefBased/>
  <w15:docId w15:val="{AE911715-DB4D-40D3-81C2-22BBD124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42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5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5535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zodstpw">
    <w:name w:val="No Spacing"/>
    <w:uiPriority w:val="1"/>
    <w:qFormat/>
    <w:rsid w:val="00341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DAFE59-85A4-43DD-B3C7-5AF53F5FD9E5}">
  <we:reference id="wa200000011" version="1.0.1.0" store="en-001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293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Baluch</dc:creator>
  <cp:keywords/>
  <dc:description/>
  <cp:lastModifiedBy>Kasia Baluch</cp:lastModifiedBy>
  <cp:revision>1</cp:revision>
  <dcterms:created xsi:type="dcterms:W3CDTF">2021-02-09T17:43:00Z</dcterms:created>
  <dcterms:modified xsi:type="dcterms:W3CDTF">2021-02-11T18:06:00Z</dcterms:modified>
</cp:coreProperties>
</file>