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B697" w14:textId="332208C1" w:rsidR="0015410C" w:rsidRPr="002F7A38" w:rsidRDefault="00EB3337" w:rsidP="00EB3337">
      <w:pPr>
        <w:tabs>
          <w:tab w:val="center" w:pos="4536"/>
        </w:tabs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 w:rsidRPr="002F7A38">
        <w:rPr>
          <w:b/>
          <w:bCs/>
          <w:sz w:val="52"/>
          <w:szCs w:val="52"/>
        </w:rPr>
        <w:t>Operációs Rendszerek BSc</w:t>
      </w:r>
    </w:p>
    <w:p w14:paraId="37DD6FD7" w14:textId="5059335D" w:rsidR="00EB3337" w:rsidRPr="00EB3337" w:rsidRDefault="00EB3337" w:rsidP="00EB3337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8A6890">
        <w:rPr>
          <w:sz w:val="32"/>
          <w:szCs w:val="32"/>
        </w:rPr>
        <w:t>2</w:t>
      </w:r>
      <w:r w:rsidRPr="00EB3337">
        <w:rPr>
          <w:sz w:val="32"/>
          <w:szCs w:val="32"/>
        </w:rPr>
        <w:t>.</w:t>
      </w:r>
      <w:r w:rsidR="002F7A38">
        <w:rPr>
          <w:sz w:val="32"/>
          <w:szCs w:val="32"/>
        </w:rPr>
        <w:t xml:space="preserve"> </w:t>
      </w:r>
      <w:r w:rsidRPr="00EB3337">
        <w:rPr>
          <w:sz w:val="32"/>
          <w:szCs w:val="32"/>
        </w:rPr>
        <w:t>Gyak.</w:t>
      </w:r>
    </w:p>
    <w:p w14:paraId="589669D5" w14:textId="05025485" w:rsidR="00EB3337" w:rsidRPr="002F7A38" w:rsidRDefault="00EB3337" w:rsidP="00EB3337">
      <w:pPr>
        <w:tabs>
          <w:tab w:val="center" w:pos="4536"/>
        </w:tabs>
        <w:rPr>
          <w:sz w:val="28"/>
          <w:szCs w:val="28"/>
        </w:rPr>
      </w:pPr>
      <w:r>
        <w:tab/>
      </w:r>
      <w:r w:rsidRPr="002F7A38">
        <w:rPr>
          <w:sz w:val="28"/>
          <w:szCs w:val="28"/>
        </w:rPr>
        <w:t>2022.</w:t>
      </w:r>
      <w:r w:rsidR="002F7A38" w:rsidRPr="002F7A38">
        <w:rPr>
          <w:sz w:val="28"/>
          <w:szCs w:val="28"/>
        </w:rPr>
        <w:t xml:space="preserve"> </w:t>
      </w:r>
      <w:r w:rsidRPr="002F7A38">
        <w:rPr>
          <w:sz w:val="28"/>
          <w:szCs w:val="28"/>
        </w:rPr>
        <w:t>02.</w:t>
      </w:r>
      <w:r w:rsidR="002F7A38" w:rsidRPr="002F7A38">
        <w:rPr>
          <w:sz w:val="28"/>
          <w:szCs w:val="28"/>
        </w:rPr>
        <w:t xml:space="preserve"> </w:t>
      </w:r>
      <w:r w:rsidR="008A6890">
        <w:rPr>
          <w:sz w:val="28"/>
          <w:szCs w:val="28"/>
        </w:rPr>
        <w:t>14</w:t>
      </w:r>
    </w:p>
    <w:p w14:paraId="1B6D9E94" w14:textId="57695E18" w:rsidR="00EB3337" w:rsidRDefault="00EB3337" w:rsidP="00EB3337"/>
    <w:p w14:paraId="004B9FC1" w14:textId="703C6B34" w:rsidR="00EB3337" w:rsidRDefault="00EB3337" w:rsidP="00EB3337"/>
    <w:p w14:paraId="58E99DA8" w14:textId="15521053" w:rsidR="00EB3337" w:rsidRDefault="00EB3337" w:rsidP="00EB3337"/>
    <w:p w14:paraId="0848EEE9" w14:textId="7102214E" w:rsidR="00EB3337" w:rsidRDefault="00EB3337" w:rsidP="00EB3337"/>
    <w:p w14:paraId="79C4A42B" w14:textId="3CD1D844" w:rsidR="00EB3337" w:rsidRDefault="00EB3337" w:rsidP="00EB3337"/>
    <w:p w14:paraId="59628011" w14:textId="32D80470" w:rsidR="002F7A38" w:rsidRDefault="002F7A38" w:rsidP="00EB3337"/>
    <w:p w14:paraId="242F049F" w14:textId="3AD109A0" w:rsidR="002F7A38" w:rsidRDefault="002F7A38" w:rsidP="00EB3337"/>
    <w:p w14:paraId="006B0C01" w14:textId="25B843C7" w:rsidR="002F7A38" w:rsidRDefault="002F7A38" w:rsidP="00EB3337"/>
    <w:p w14:paraId="290CF2BA" w14:textId="70C888D8" w:rsidR="002F7A38" w:rsidRDefault="002F7A38" w:rsidP="00EB3337"/>
    <w:p w14:paraId="5836C2A9" w14:textId="47D6BD1D" w:rsidR="002F7A38" w:rsidRDefault="002F7A38" w:rsidP="00EB3337"/>
    <w:p w14:paraId="1421D4B5" w14:textId="70E9EF0E" w:rsidR="002F7A38" w:rsidRDefault="002F7A38" w:rsidP="00EB3337"/>
    <w:p w14:paraId="5984DAFB" w14:textId="58D1A26E" w:rsidR="002F7A38" w:rsidRDefault="002F7A38" w:rsidP="00EB3337"/>
    <w:p w14:paraId="7D51283B" w14:textId="2D814A35" w:rsidR="002F7A38" w:rsidRDefault="002F7A38" w:rsidP="00EB3337"/>
    <w:p w14:paraId="5408A6F3" w14:textId="6AF98DFE" w:rsidR="002F7A38" w:rsidRDefault="002F7A38" w:rsidP="00EB3337"/>
    <w:p w14:paraId="02C941B0" w14:textId="77777777" w:rsidR="002F7A38" w:rsidRDefault="002F7A38" w:rsidP="00EB3337"/>
    <w:p w14:paraId="10759ADD" w14:textId="77777777" w:rsidR="002F7A38" w:rsidRDefault="002F7A38" w:rsidP="002F7A38">
      <w:pPr>
        <w:tabs>
          <w:tab w:val="left" w:pos="6237"/>
          <w:tab w:val="center" w:pos="7655"/>
          <w:tab w:val="right" w:pos="8931"/>
        </w:tabs>
        <w:spacing w:after="0"/>
        <w:rPr>
          <w:b/>
          <w:bCs/>
        </w:rPr>
      </w:pPr>
      <w:r>
        <w:rPr>
          <w:b/>
          <w:bCs/>
        </w:rPr>
        <w:tab/>
      </w:r>
      <w:r w:rsidR="00EB3337" w:rsidRPr="002F7A38">
        <w:rPr>
          <w:b/>
          <w:bCs/>
        </w:rPr>
        <w:t>Készítette:</w:t>
      </w:r>
    </w:p>
    <w:p w14:paraId="673E3110" w14:textId="77777777" w:rsidR="002F7A38" w:rsidRDefault="002F7A38" w:rsidP="002F7A38">
      <w:pPr>
        <w:tabs>
          <w:tab w:val="left" w:pos="6237"/>
          <w:tab w:val="center" w:pos="7655"/>
          <w:tab w:val="right" w:pos="8931"/>
        </w:tabs>
        <w:spacing w:after="0"/>
      </w:pPr>
      <w:r>
        <w:rPr>
          <w:b/>
          <w:bCs/>
        </w:rPr>
        <w:tab/>
      </w:r>
      <w:r w:rsidR="00EB3337">
        <w:t>Katona Bence</w:t>
      </w:r>
    </w:p>
    <w:p w14:paraId="35A0138B" w14:textId="77777777" w:rsidR="002F7A38" w:rsidRDefault="002F7A38" w:rsidP="002F7A38">
      <w:pPr>
        <w:tabs>
          <w:tab w:val="left" w:pos="6237"/>
          <w:tab w:val="center" w:pos="7655"/>
          <w:tab w:val="right" w:pos="8931"/>
        </w:tabs>
        <w:spacing w:after="0"/>
      </w:pPr>
      <w:r>
        <w:tab/>
      </w:r>
      <w:r w:rsidR="00EB3337">
        <w:t>Programtervezőinformatikus</w:t>
      </w:r>
    </w:p>
    <w:p w14:paraId="62017EBA" w14:textId="0456E6DE" w:rsidR="002F7A38" w:rsidRDefault="002F7A38" w:rsidP="002F7A38">
      <w:pPr>
        <w:tabs>
          <w:tab w:val="left" w:pos="6237"/>
          <w:tab w:val="center" w:pos="7655"/>
          <w:tab w:val="right" w:pos="8931"/>
        </w:tabs>
        <w:spacing w:after="0"/>
      </w:pPr>
      <w:r>
        <w:tab/>
      </w:r>
      <w:r w:rsidR="00EB3337">
        <w:t>I5XJTC</w:t>
      </w:r>
    </w:p>
    <w:p w14:paraId="14E38B4C" w14:textId="77777777" w:rsidR="002F7A38" w:rsidRDefault="002F7A38">
      <w:r>
        <w:br w:type="page"/>
      </w:r>
    </w:p>
    <w:p w14:paraId="3168A08A" w14:textId="77777777" w:rsidR="00E95B7E" w:rsidRDefault="008A6890" w:rsidP="002F7A38">
      <w:pPr>
        <w:tabs>
          <w:tab w:val="left" w:pos="6237"/>
          <w:tab w:val="center" w:pos="7655"/>
          <w:tab w:val="right" w:pos="8931"/>
        </w:tabs>
        <w:spacing w:after="0"/>
      </w:pPr>
      <w:r>
        <w:lastRenderedPageBreak/>
        <w:t>1.a. -</w:t>
      </w:r>
      <w:r w:rsidR="00E95B7E">
        <w:t xml:space="preserve"> Hozza létre a következő mappa szerkezetet! </w:t>
      </w:r>
    </w:p>
    <w:p w14:paraId="17226FB5" w14:textId="77777777" w:rsidR="00E95B7E" w:rsidRDefault="00E95B7E" w:rsidP="002F7A38">
      <w:pPr>
        <w:tabs>
          <w:tab w:val="left" w:pos="6237"/>
          <w:tab w:val="center" w:pos="7655"/>
          <w:tab w:val="right" w:pos="8931"/>
        </w:tabs>
        <w:spacing w:after="0"/>
      </w:pPr>
      <w:r>
        <w:t>neptunkod</w:t>
      </w:r>
    </w:p>
    <w:p w14:paraId="757AB8C1" w14:textId="50D35BAE" w:rsidR="00E95B7E" w:rsidRDefault="00E95B7E" w:rsidP="00E95B7E">
      <w:pPr>
        <w:spacing w:after="0"/>
        <w:ind w:firstLine="709"/>
      </w:pPr>
      <w:r>
        <w:t xml:space="preserve">    | </w:t>
      </w:r>
    </w:p>
    <w:p w14:paraId="11C78393" w14:textId="6A792601" w:rsidR="00E95B7E" w:rsidRDefault="00E95B7E" w:rsidP="00E95B7E">
      <w:pPr>
        <w:spacing w:after="0"/>
      </w:pPr>
      <w:r>
        <w:t xml:space="preserve"> </w:t>
      </w:r>
      <w:r>
        <w:tab/>
        <w:t xml:space="preserve">|- bokor </w:t>
      </w:r>
    </w:p>
    <w:p w14:paraId="3745DECA" w14:textId="57C7A3AE" w:rsidR="00E95B7E" w:rsidRDefault="00E95B7E" w:rsidP="00E95B7E">
      <w:pPr>
        <w:spacing w:after="0"/>
      </w:pPr>
      <w:r>
        <w:tab/>
        <w:t xml:space="preserve">| </w:t>
      </w:r>
      <w:r>
        <w:tab/>
        <w:t xml:space="preserve">|- banan </w:t>
      </w:r>
    </w:p>
    <w:p w14:paraId="420EC88E" w14:textId="77777777" w:rsidR="00E95B7E" w:rsidRDefault="00E95B7E" w:rsidP="00E95B7E">
      <w:pPr>
        <w:spacing w:after="0"/>
        <w:ind w:firstLine="709"/>
      </w:pPr>
      <w:r>
        <w:t>|</w:t>
      </w:r>
      <w:r>
        <w:tab/>
        <w:t xml:space="preserve">|- mogyoro </w:t>
      </w:r>
    </w:p>
    <w:p w14:paraId="7C78AEC4" w14:textId="77777777" w:rsidR="00E95B7E" w:rsidRDefault="00E95B7E" w:rsidP="00E95B7E">
      <w:pPr>
        <w:spacing w:after="0"/>
        <w:ind w:firstLine="709"/>
      </w:pPr>
      <w:r>
        <w:t xml:space="preserve">| </w:t>
      </w:r>
      <w:r>
        <w:tab/>
        <w:t xml:space="preserve">|- barack </w:t>
      </w:r>
    </w:p>
    <w:p w14:paraId="69FF5ADF" w14:textId="77777777" w:rsidR="00E95B7E" w:rsidRDefault="00E95B7E" w:rsidP="00E95B7E">
      <w:pPr>
        <w:spacing w:after="0"/>
        <w:ind w:firstLine="709"/>
      </w:pPr>
      <w:r>
        <w:t xml:space="preserve">| |- fa </w:t>
      </w:r>
    </w:p>
    <w:p w14:paraId="2EDECC37" w14:textId="77777777" w:rsidR="00E95B7E" w:rsidRDefault="00E95B7E" w:rsidP="00E95B7E">
      <w:pPr>
        <w:spacing w:after="0"/>
        <w:ind w:firstLine="709"/>
      </w:pPr>
      <w:r>
        <w:t xml:space="preserve">|      |- korte </w:t>
      </w:r>
    </w:p>
    <w:p w14:paraId="0D741760" w14:textId="77777777" w:rsidR="00E95B7E" w:rsidRDefault="00E95B7E" w:rsidP="00E95B7E">
      <w:pPr>
        <w:spacing w:after="0"/>
        <w:ind w:firstLine="709"/>
      </w:pPr>
      <w:r>
        <w:t xml:space="preserve">| |-land </w:t>
      </w:r>
    </w:p>
    <w:p w14:paraId="36583F0F" w14:textId="77777777" w:rsidR="00E95B7E" w:rsidRDefault="00E95B7E" w:rsidP="00E95B7E">
      <w:pPr>
        <w:spacing w:after="0"/>
        <w:ind w:left="709"/>
      </w:pPr>
      <w:r>
        <w:t xml:space="preserve">        |- szeder</w:t>
      </w:r>
    </w:p>
    <w:p w14:paraId="01D506EF" w14:textId="260E5698" w:rsidR="002F7A38" w:rsidRDefault="00E95B7E" w:rsidP="00E95B7E">
      <w:pPr>
        <w:spacing w:after="0"/>
        <w:ind w:left="709"/>
      </w:pPr>
      <w:r>
        <w:t xml:space="preserve">        |- kokusz</w:t>
      </w:r>
    </w:p>
    <w:p w14:paraId="0F1CC00A" w14:textId="77777777" w:rsidR="003D24C7" w:rsidRDefault="003D24C7" w:rsidP="003D24C7">
      <w:pPr>
        <w:spacing w:after="0"/>
      </w:pPr>
    </w:p>
    <w:p w14:paraId="141EFAC9" w14:textId="5596DF7A" w:rsidR="00E95B7E" w:rsidRDefault="00E95B7E" w:rsidP="00E95B7E">
      <w:pPr>
        <w:spacing w:after="0"/>
      </w:pPr>
    </w:p>
    <w:p w14:paraId="18082AB5" w14:textId="315C2D27" w:rsidR="00E95B7E" w:rsidRDefault="00743693" w:rsidP="00E95B7E">
      <w:pPr>
        <w:spacing w:after="0"/>
      </w:pPr>
      <w:r>
        <w:rPr>
          <w:noProof/>
        </w:rPr>
        <w:drawing>
          <wp:inline distT="0" distB="0" distL="0" distR="0" wp14:anchorId="5ED39D04" wp14:editId="41C4AE36">
            <wp:extent cx="4343400" cy="28476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08" cy="28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FB59" w14:textId="1683586E" w:rsidR="00743693" w:rsidRDefault="00743693" w:rsidP="00E95B7E">
      <w:pPr>
        <w:spacing w:after="0"/>
      </w:pPr>
    </w:p>
    <w:p w14:paraId="47E4384C" w14:textId="15D0D3D8" w:rsidR="00743693" w:rsidRDefault="00743693" w:rsidP="00E95B7E">
      <w:pPr>
        <w:spacing w:after="0"/>
      </w:pPr>
      <w:r>
        <w:t>1.</w:t>
      </w:r>
      <w:r w:rsidR="00D61514">
        <w:t>b</w:t>
      </w:r>
      <w:r>
        <w:t xml:space="preserve">. </w:t>
      </w:r>
      <w:r w:rsidR="00D61514">
        <w:t>–</w:t>
      </w:r>
    </w:p>
    <w:p w14:paraId="4621546D" w14:textId="42B18056" w:rsidR="00D61514" w:rsidRDefault="00D61514" w:rsidP="00E95B7E">
      <w:pPr>
        <w:spacing w:after="0"/>
      </w:pPr>
    </w:p>
    <w:p w14:paraId="2FB6BF0A" w14:textId="723D85A6" w:rsidR="00D61514" w:rsidRDefault="00D61514" w:rsidP="00E95B7E">
      <w:pPr>
        <w:spacing w:after="0"/>
      </w:pPr>
      <w:r>
        <w:t>2.a. -</w:t>
      </w:r>
      <w:r w:rsidRPr="00D61514">
        <w:t xml:space="preserve"> </w:t>
      </w:r>
      <w:r>
        <w:t>Tölts le a Sysinternals Suite csomagot, majd csomagolja ki. A Windows belső működését lehet tanulmányozni, vagy a hibakeresésben segít. A Sysinternals weboldalán kategóriákba sorolva hasznos programok érhetők el: a) File and Disk Utilities (Disk2vhd)</w:t>
      </w:r>
    </w:p>
    <w:p w14:paraId="3D3D16FC" w14:textId="59C08BAA" w:rsidR="00D61514" w:rsidRDefault="00D61514" w:rsidP="00E95B7E">
      <w:pPr>
        <w:spacing w:after="0"/>
      </w:pPr>
    </w:p>
    <w:p w14:paraId="4ABAE63A" w14:textId="71B2A706" w:rsidR="001A4BB6" w:rsidRDefault="001A4BB6" w:rsidP="00E95B7E">
      <w:pPr>
        <w:spacing w:after="0"/>
      </w:pPr>
      <w:r>
        <w:t>Virtuális merev lemezt hozz létre</w:t>
      </w:r>
    </w:p>
    <w:p w14:paraId="69363B5B" w14:textId="5F1DE477" w:rsidR="001A4BB6" w:rsidRDefault="001A4BB6" w:rsidP="00E95B7E">
      <w:pPr>
        <w:spacing w:after="0"/>
      </w:pPr>
      <w:r>
        <w:rPr>
          <w:noProof/>
        </w:rPr>
        <w:drawing>
          <wp:inline distT="0" distB="0" distL="0" distR="0" wp14:anchorId="218405F7" wp14:editId="135C8318">
            <wp:extent cx="2345358" cy="1633537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47" cy="163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A4A4" w14:textId="4BA673B4" w:rsidR="001A4BB6" w:rsidRDefault="001A4BB6" w:rsidP="00E95B7E">
      <w:pPr>
        <w:spacing w:after="0"/>
      </w:pPr>
    </w:p>
    <w:p w14:paraId="4BB19AD4" w14:textId="7EDC2EC7" w:rsidR="001A4BB6" w:rsidRDefault="001A4BB6" w:rsidP="00E95B7E">
      <w:pPr>
        <w:spacing w:after="0"/>
      </w:pPr>
      <w:r>
        <w:lastRenderedPageBreak/>
        <w:t>Eredmény:</w:t>
      </w:r>
    </w:p>
    <w:p w14:paraId="5FFB79BC" w14:textId="7A81FB8E" w:rsidR="001A4BB6" w:rsidRDefault="001A4BB6" w:rsidP="00E95B7E">
      <w:pPr>
        <w:spacing w:after="0"/>
      </w:pPr>
      <w:r>
        <w:rPr>
          <w:noProof/>
        </w:rPr>
        <w:drawing>
          <wp:inline distT="0" distB="0" distL="0" distR="0" wp14:anchorId="54CCBC18" wp14:editId="27C4434C">
            <wp:extent cx="2638425" cy="181230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71" cy="181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5F5D" w14:textId="77777777" w:rsidR="001A4BB6" w:rsidRDefault="001A4BB6" w:rsidP="00E95B7E">
      <w:pPr>
        <w:spacing w:after="0"/>
      </w:pPr>
    </w:p>
    <w:p w14:paraId="150FD886" w14:textId="5A6B0F8A" w:rsidR="00D61514" w:rsidRDefault="00D61514" w:rsidP="00E95B7E">
      <w:pPr>
        <w:spacing w:after="0"/>
      </w:pPr>
      <w:r>
        <w:t>2.b. -</w:t>
      </w:r>
      <w:r w:rsidR="001A4BB6">
        <w:t xml:space="preserve"> b) Networking Utilities (TCPView)</w:t>
      </w:r>
    </w:p>
    <w:p w14:paraId="583FF487" w14:textId="2894BF41" w:rsidR="001A4BB6" w:rsidRDefault="001A4BB6" w:rsidP="00E95B7E">
      <w:pPr>
        <w:spacing w:after="0"/>
      </w:pPr>
    </w:p>
    <w:p w14:paraId="6D79DCC7" w14:textId="295DBB35" w:rsidR="001A4BB6" w:rsidRDefault="007262F0" w:rsidP="00E95B7E">
      <w:pPr>
        <w:spacing w:after="0"/>
      </w:pPr>
      <w:r>
        <w:t>Megmutat egy listát amiben az UTP és TCP végpontok részletesen le vannak írva, beleértve a nevét, állapotát és a címét</w:t>
      </w:r>
    </w:p>
    <w:p w14:paraId="0BE3A8A3" w14:textId="1922D1DA" w:rsidR="007262F0" w:rsidRDefault="007262F0" w:rsidP="00E95B7E">
      <w:pPr>
        <w:spacing w:after="0"/>
      </w:pPr>
      <w:r>
        <w:rPr>
          <w:noProof/>
        </w:rPr>
        <w:drawing>
          <wp:inline distT="0" distB="0" distL="0" distR="0" wp14:anchorId="0F60FC19" wp14:editId="04CEC996">
            <wp:extent cx="5753100" cy="3171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5CC1" w14:textId="28ED1A41" w:rsidR="007262F0" w:rsidRDefault="007262F0" w:rsidP="00E95B7E">
      <w:pPr>
        <w:spacing w:after="0"/>
      </w:pPr>
    </w:p>
    <w:p w14:paraId="2B14E9FC" w14:textId="1629D19E" w:rsidR="007262F0" w:rsidRDefault="007262F0" w:rsidP="00E95B7E">
      <w:pPr>
        <w:spacing w:after="0"/>
      </w:pPr>
      <w:r>
        <w:t>2.c - c) Process Utilities (Process Explorer, Process Monitor, AutoRuns)</w:t>
      </w:r>
    </w:p>
    <w:p w14:paraId="1BFBB034" w14:textId="77777777" w:rsidR="00DF36E3" w:rsidRDefault="00DF36E3" w:rsidP="00E95B7E">
      <w:pPr>
        <w:spacing w:after="0"/>
      </w:pPr>
    </w:p>
    <w:p w14:paraId="5D5B4EEC" w14:textId="60B8AA59" w:rsidR="007262F0" w:rsidRDefault="00DF36E3" w:rsidP="00E95B7E">
      <w:pPr>
        <w:spacing w:after="0"/>
      </w:pPr>
      <w:r>
        <w:t>A process explorer olyan mint a task manager csak annál több adatot jelenít meg, kilistázza a futó programokat és tulajdonságait</w:t>
      </w:r>
    </w:p>
    <w:p w14:paraId="276C1131" w14:textId="47CAAB19" w:rsidR="008C3F5F" w:rsidRDefault="008C3F5F" w:rsidP="00E95B7E">
      <w:pPr>
        <w:spacing w:after="0"/>
      </w:pPr>
      <w:r>
        <w:rPr>
          <w:noProof/>
        </w:rPr>
        <w:lastRenderedPageBreak/>
        <w:drawing>
          <wp:inline distT="0" distB="0" distL="0" distR="0" wp14:anchorId="7183E340" wp14:editId="7E08813D">
            <wp:extent cx="3343275" cy="2505244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68" cy="25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BFB7" w14:textId="5176C89D" w:rsidR="008C3F5F" w:rsidRDefault="008C3F5F" w:rsidP="00E95B7E">
      <w:pPr>
        <w:spacing w:after="0"/>
      </w:pPr>
    </w:p>
    <w:p w14:paraId="54FB22A6" w14:textId="2D2868CF" w:rsidR="008C3F5F" w:rsidRDefault="008C3F5F" w:rsidP="00E95B7E">
      <w:pPr>
        <w:spacing w:after="0"/>
      </w:pPr>
      <w:r>
        <w:t xml:space="preserve">A process monitor egy olyan program ami listázza a valós idejű file szerkezetet, a registry és a process </w:t>
      </w:r>
    </w:p>
    <w:p w14:paraId="322D4BB9" w14:textId="3A661920" w:rsidR="007262F0" w:rsidRDefault="008C3F5F" w:rsidP="00E95B7E">
      <w:pPr>
        <w:spacing w:after="0"/>
      </w:pPr>
      <w:r>
        <w:t xml:space="preserve">aktivitását </w:t>
      </w:r>
    </w:p>
    <w:p w14:paraId="79DEC0E8" w14:textId="719B6DC7" w:rsidR="008C3F5F" w:rsidRDefault="008C3F5F" w:rsidP="00E95B7E">
      <w:pPr>
        <w:spacing w:after="0"/>
      </w:pPr>
    </w:p>
    <w:p w14:paraId="72CF61E7" w14:textId="550F2CD6" w:rsidR="008C3F5F" w:rsidRDefault="008C3F5F" w:rsidP="00E95B7E">
      <w:pPr>
        <w:spacing w:after="0"/>
      </w:pPr>
      <w:r>
        <w:rPr>
          <w:noProof/>
        </w:rPr>
        <w:drawing>
          <wp:inline distT="0" distB="0" distL="0" distR="0" wp14:anchorId="0872353F" wp14:editId="578644ED">
            <wp:extent cx="4395787" cy="2400130"/>
            <wp:effectExtent l="0" t="0" r="508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63" cy="24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E76E" w14:textId="5606838D" w:rsidR="008C3F5F" w:rsidRDefault="008C3F5F" w:rsidP="00E95B7E">
      <w:pPr>
        <w:spacing w:after="0"/>
      </w:pPr>
    </w:p>
    <w:p w14:paraId="52F189E5" w14:textId="7AB1AA1D" w:rsidR="008C3F5F" w:rsidRDefault="00994690" w:rsidP="00E95B7E">
      <w:pPr>
        <w:spacing w:after="0"/>
      </w:pPr>
      <w:r>
        <w:t xml:space="preserve">Az Autoruns program megmutatja hogy mely programok vannak úgy beállítva hogy a rendszer felálltakor felálljon </w:t>
      </w:r>
      <w:r>
        <w:rPr>
          <w:noProof/>
        </w:rPr>
        <w:drawing>
          <wp:inline distT="0" distB="0" distL="0" distR="0" wp14:anchorId="29EC4F89" wp14:editId="106F11F2">
            <wp:extent cx="4824412" cy="26181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3" cy="26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B9FA" w14:textId="77777777" w:rsidR="008C3F5F" w:rsidRDefault="008C3F5F" w:rsidP="00E95B7E">
      <w:pPr>
        <w:spacing w:after="0"/>
      </w:pPr>
    </w:p>
    <w:p w14:paraId="0CFCDC39" w14:textId="2DB3018C" w:rsidR="007262F0" w:rsidRDefault="007262F0" w:rsidP="00E95B7E">
      <w:pPr>
        <w:spacing w:after="0"/>
      </w:pPr>
      <w:r>
        <w:t>2.d - d) Security Utilities (LogonSession)</w:t>
      </w:r>
    </w:p>
    <w:p w14:paraId="474F202A" w14:textId="4191CFF6" w:rsidR="007262F0" w:rsidRDefault="007262F0" w:rsidP="00E95B7E">
      <w:pPr>
        <w:spacing w:after="0"/>
      </w:pPr>
    </w:p>
    <w:p w14:paraId="11E3EF01" w14:textId="65A2F08A" w:rsidR="007262F0" w:rsidRDefault="007262F0" w:rsidP="00E95B7E">
      <w:pPr>
        <w:spacing w:after="0"/>
      </w:pPr>
      <w:r>
        <w:t>Nem fut le a program</w:t>
      </w:r>
    </w:p>
    <w:p w14:paraId="4A16E1D3" w14:textId="6AE22F0C" w:rsidR="007262F0" w:rsidRDefault="007262F0" w:rsidP="00E95B7E">
      <w:pPr>
        <w:spacing w:after="0"/>
      </w:pPr>
    </w:p>
    <w:p w14:paraId="0233BF92" w14:textId="36F2CA1B" w:rsidR="007262F0" w:rsidRDefault="007262F0" w:rsidP="00E95B7E">
      <w:pPr>
        <w:spacing w:after="0"/>
      </w:pPr>
      <w:r>
        <w:t>2.e - e) Information Utilities (RAMMap)</w:t>
      </w:r>
    </w:p>
    <w:p w14:paraId="1B403DD6" w14:textId="0A90EDEC" w:rsidR="007262F0" w:rsidRDefault="007262F0" w:rsidP="00E95B7E">
      <w:pPr>
        <w:spacing w:after="0"/>
      </w:pPr>
    </w:p>
    <w:p w14:paraId="453B4B63" w14:textId="77777777" w:rsidR="00DF36E3" w:rsidRDefault="007262F0" w:rsidP="00E95B7E">
      <w:pPr>
        <w:spacing w:after="0"/>
      </w:pPr>
      <w:r>
        <w:t>Egy olyan alkalmazás ami kilistázza hogy a ramok</w:t>
      </w:r>
      <w:r w:rsidR="00DF36E3">
        <w:t>at mik használják föl, mennyire használják és még számos adatot</w:t>
      </w:r>
    </w:p>
    <w:p w14:paraId="0DF9532C" w14:textId="77777777" w:rsidR="000F5F23" w:rsidRDefault="000F5F23" w:rsidP="00E95B7E">
      <w:pPr>
        <w:spacing w:after="0"/>
        <w:rPr>
          <w:noProof/>
        </w:rPr>
      </w:pPr>
    </w:p>
    <w:p w14:paraId="75042C88" w14:textId="30F871DD" w:rsidR="007262F0" w:rsidRDefault="00DF36E3" w:rsidP="00E95B7E">
      <w:pPr>
        <w:spacing w:after="0"/>
      </w:pPr>
      <w:r>
        <w:rPr>
          <w:noProof/>
        </w:rPr>
        <w:drawing>
          <wp:inline distT="0" distB="0" distL="0" distR="0" wp14:anchorId="558EBF52" wp14:editId="7BE2D322">
            <wp:extent cx="2903875" cy="26765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43" cy="268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EB93" w14:textId="773E3A65" w:rsidR="000F5F23" w:rsidRDefault="000F5F23" w:rsidP="00E95B7E">
      <w:pPr>
        <w:spacing w:after="0"/>
      </w:pPr>
    </w:p>
    <w:p w14:paraId="29532649" w14:textId="7C5E4A3F" w:rsidR="000F5F23" w:rsidRDefault="000F5F23" w:rsidP="00E95B7E">
      <w:pPr>
        <w:spacing w:after="0"/>
      </w:pPr>
      <w:r>
        <w:t xml:space="preserve">3. </w:t>
      </w:r>
      <w:r>
        <w:t>Készítsen egy neptunkod.c nevű forráskódot, amely egy vezeteknev.txt fájlt létrehoz, olvas, majd bezár. Tartalma: Név, Szak, Neptunkod etc.</w:t>
      </w:r>
      <w:r>
        <w:t xml:space="preserve"> </w:t>
      </w:r>
    </w:p>
    <w:p w14:paraId="4853509E" w14:textId="0EE4E525" w:rsidR="000F5F23" w:rsidRDefault="000F5F23" w:rsidP="00E95B7E">
      <w:pPr>
        <w:spacing w:after="0"/>
      </w:pPr>
      <w:r>
        <w:rPr>
          <w:noProof/>
        </w:rPr>
        <w:drawing>
          <wp:inline distT="0" distB="0" distL="0" distR="0" wp14:anchorId="65430541" wp14:editId="3C8329BC">
            <wp:extent cx="4900612" cy="2716367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14" cy="27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9BB" w14:textId="758211CB" w:rsidR="000F5F23" w:rsidRDefault="000F5F23" w:rsidP="00E95B7E">
      <w:pPr>
        <w:spacing w:after="0"/>
      </w:pPr>
    </w:p>
    <w:p w14:paraId="19F1A085" w14:textId="782CECD0" w:rsidR="000F5F23" w:rsidRDefault="000F5F23" w:rsidP="00E95B7E">
      <w:pPr>
        <w:spacing w:after="0"/>
      </w:pPr>
      <w:r>
        <w:t xml:space="preserve">3.a. - </w:t>
      </w:r>
      <w:r>
        <w:t>Vizsgálja meg, hogy a neptunkod.exe milyen API hívásokat használ a kernel32.dll-ből (Win alrendszer DLL)!</w:t>
      </w:r>
    </w:p>
    <w:p w14:paraId="6E85E1B1" w14:textId="68D5630F" w:rsidR="000F5F23" w:rsidRDefault="00057B68" w:rsidP="00E95B7E">
      <w:pPr>
        <w:spacing w:after="0"/>
      </w:pPr>
      <w:r>
        <w:rPr>
          <w:noProof/>
        </w:rPr>
        <w:lastRenderedPageBreak/>
        <w:drawing>
          <wp:inline distT="0" distB="0" distL="0" distR="0" wp14:anchorId="41777D22" wp14:editId="64AA002B">
            <wp:extent cx="4340379" cy="2376487"/>
            <wp:effectExtent l="0" t="0" r="3175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94" cy="23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36CD" w14:textId="69B13614" w:rsidR="00057B68" w:rsidRDefault="00057B68" w:rsidP="00E95B7E">
      <w:pPr>
        <w:spacing w:after="0"/>
      </w:pPr>
    </w:p>
    <w:p w14:paraId="4E7494C7" w14:textId="38492CFD" w:rsidR="00057B68" w:rsidRDefault="00057B68" w:rsidP="00E95B7E">
      <w:pPr>
        <w:spacing w:after="0"/>
      </w:pPr>
      <w:r>
        <w:t xml:space="preserve">3.b. - </w:t>
      </w:r>
      <w:r>
        <w:t>Keresse meg NTDLL.DLL-t! Mi ennek a szerepe? Vizsgálja meg az exportált függvényeket, milyen információkat kap az NT API-ról!</w:t>
      </w:r>
    </w:p>
    <w:p w14:paraId="67C83B19" w14:textId="079017CF" w:rsidR="00057B68" w:rsidRDefault="00057B68" w:rsidP="00E95B7E">
      <w:pPr>
        <w:spacing w:after="0"/>
      </w:pPr>
    </w:p>
    <w:p w14:paraId="3DEE1EFD" w14:textId="18C24A7A" w:rsidR="00057B68" w:rsidRDefault="00057B68" w:rsidP="00E95B7E">
      <w:pPr>
        <w:spacing w:after="0"/>
      </w:pPr>
      <w:r>
        <w:t>Az NTDLL.DLL egy Dynamic Link Library, ami a hibaelhárításért felelős</w:t>
      </w:r>
      <w:r w:rsidR="00912A40">
        <w:t>.</w:t>
      </w:r>
      <w:r w:rsidR="00912A40">
        <w:br/>
        <w:t xml:space="preserve">Sok mindent meg lehet tudni róla, pl hogy hány bites op-ra csinálták az exét, </w:t>
      </w:r>
      <w:r>
        <w:t xml:space="preserve"> </w:t>
      </w:r>
      <w:r w:rsidR="00912A40">
        <w:t>hogy mekkora területet foglal és hogy mikből milyen verziokat használ</w:t>
      </w:r>
    </w:p>
    <w:sectPr w:rsidR="00057B6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90BE" w14:textId="77777777" w:rsidR="00B7677B" w:rsidRDefault="00B7677B" w:rsidP="00EB3337">
      <w:pPr>
        <w:spacing w:after="0" w:line="240" w:lineRule="auto"/>
      </w:pPr>
      <w:r>
        <w:separator/>
      </w:r>
    </w:p>
  </w:endnote>
  <w:endnote w:type="continuationSeparator" w:id="0">
    <w:p w14:paraId="0F179860" w14:textId="77777777" w:rsidR="00B7677B" w:rsidRDefault="00B7677B" w:rsidP="00EB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B85F" w14:textId="58D1A8C8" w:rsidR="00EB3337" w:rsidRPr="002F7A38" w:rsidRDefault="00EB3337" w:rsidP="00EB3337">
    <w:pPr>
      <w:pStyle w:val="llb"/>
      <w:rPr>
        <w:b/>
        <w:bCs/>
      </w:rPr>
    </w:pPr>
    <w:r>
      <w:tab/>
    </w:r>
    <w:r w:rsidRPr="002F7A38">
      <w:rPr>
        <w:b/>
        <w:bCs/>
      </w:rPr>
      <w:t>Miskolc,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CD2E" w14:textId="77777777" w:rsidR="00B7677B" w:rsidRDefault="00B7677B" w:rsidP="00EB3337">
      <w:pPr>
        <w:spacing w:after="0" w:line="240" w:lineRule="auto"/>
      </w:pPr>
      <w:r>
        <w:separator/>
      </w:r>
    </w:p>
  </w:footnote>
  <w:footnote w:type="continuationSeparator" w:id="0">
    <w:p w14:paraId="78ABC668" w14:textId="77777777" w:rsidR="00B7677B" w:rsidRDefault="00B7677B" w:rsidP="00EB3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01B3"/>
    <w:multiLevelType w:val="hybridMultilevel"/>
    <w:tmpl w:val="7B82D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37"/>
    <w:rsid w:val="00057B68"/>
    <w:rsid w:val="000F5F23"/>
    <w:rsid w:val="001A4BB6"/>
    <w:rsid w:val="002F7A38"/>
    <w:rsid w:val="003D24C7"/>
    <w:rsid w:val="004F5E19"/>
    <w:rsid w:val="005606DE"/>
    <w:rsid w:val="0056331B"/>
    <w:rsid w:val="0064452B"/>
    <w:rsid w:val="007262F0"/>
    <w:rsid w:val="00743693"/>
    <w:rsid w:val="007D2327"/>
    <w:rsid w:val="008A6890"/>
    <w:rsid w:val="008C3F5F"/>
    <w:rsid w:val="00912A40"/>
    <w:rsid w:val="00921A86"/>
    <w:rsid w:val="00994690"/>
    <w:rsid w:val="00A50749"/>
    <w:rsid w:val="00B7677B"/>
    <w:rsid w:val="00C14EA3"/>
    <w:rsid w:val="00D61514"/>
    <w:rsid w:val="00DF36E3"/>
    <w:rsid w:val="00E95B7E"/>
    <w:rsid w:val="00E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33C0"/>
  <w15:chartTrackingRefBased/>
  <w15:docId w15:val="{A41C2F04-AAE2-4D3C-9075-3C1C573D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333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B3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3337"/>
  </w:style>
  <w:style w:type="paragraph" w:styleId="llb">
    <w:name w:val="footer"/>
    <w:basedOn w:val="Norml"/>
    <w:link w:val="llbChar"/>
    <w:uiPriority w:val="99"/>
    <w:unhideWhenUsed/>
    <w:rsid w:val="00EB3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3337"/>
  </w:style>
  <w:style w:type="character" w:styleId="Hiperhivatkozs">
    <w:name w:val="Hyperlink"/>
    <w:basedOn w:val="Bekezdsalapbettpusa"/>
    <w:uiPriority w:val="99"/>
    <w:unhideWhenUsed/>
    <w:rsid w:val="002F7A3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264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katona</dc:creator>
  <cp:keywords/>
  <dc:description/>
  <cp:lastModifiedBy>bence katona</cp:lastModifiedBy>
  <cp:revision>7</cp:revision>
  <dcterms:created xsi:type="dcterms:W3CDTF">2022-02-16T21:09:00Z</dcterms:created>
  <dcterms:modified xsi:type="dcterms:W3CDTF">2022-02-21T23:56:00Z</dcterms:modified>
</cp:coreProperties>
</file>