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F1781" w14:textId="77777777" w:rsidR="00FA404C" w:rsidRDefault="00FA404C" w:rsidP="00FA404C">
      <w:bookmarkStart w:id="0" w:name="_Hlk149763434"/>
      <w:bookmarkStart w:id="1" w:name="_Hlk112666688"/>
      <w:bookmarkEnd w:id="0"/>
      <w:r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6C0EEB29" wp14:editId="1F5AFA05">
            <wp:simplePos x="0" y="0"/>
            <wp:positionH relativeFrom="page">
              <wp:posOffset>-16934</wp:posOffset>
            </wp:positionH>
            <wp:positionV relativeFrom="paragraph">
              <wp:posOffset>-1341332</wp:posOffset>
            </wp:positionV>
            <wp:extent cx="7762240" cy="100457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100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56777" w14:textId="2FAD8CA3" w:rsidR="00FA404C" w:rsidRDefault="00574D58" w:rsidP="00FA404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43E19" wp14:editId="5DA8F4B8">
                <wp:simplePos x="0" y="0"/>
                <wp:positionH relativeFrom="page">
                  <wp:posOffset>2263140</wp:posOffset>
                </wp:positionH>
                <wp:positionV relativeFrom="paragraph">
                  <wp:posOffset>332105</wp:posOffset>
                </wp:positionV>
                <wp:extent cx="6675120" cy="10287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FD7530" w14:textId="41DB6891" w:rsidR="00FA404C" w:rsidRPr="00574D58" w:rsidRDefault="00FA404C" w:rsidP="00FA404C">
                            <w:pPr>
                              <w:rPr>
                                <w:b/>
                                <w:bCs/>
                                <w:noProof/>
                                <w:color w:val="FFD966" w:themeColor="accent4" w:themeTint="99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D58">
                              <w:rPr>
                                <w:b/>
                                <w:bCs/>
                                <w:noProof/>
                                <w:color w:val="FFD966" w:themeColor="accent4" w:themeTint="99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ESCUELA SUPERIOR POLITÉCNICA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43E1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78.2pt;margin-top:26.15pt;width:525.6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" filled="f" stroked="f">
                <v:textbox>
                  <w:txbxContent>
                    <w:p w14:paraId="3FFD7530" w14:textId="41DB6891" w:rsidR="00FA404C" w:rsidRPr="00574D58" w:rsidRDefault="00FA404C" w:rsidP="00FA404C">
                      <w:pPr>
                        <w:rPr>
                          <w:b/>
                          <w:bCs/>
                          <w:noProof/>
                          <w:color w:val="FFD966" w:themeColor="accent4" w:themeTint="99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4D58">
                        <w:rPr>
                          <w:b/>
                          <w:bCs/>
                          <w:noProof/>
                          <w:color w:val="FFD966" w:themeColor="accent4" w:themeTint="99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ESCUELA SUPERIOR POLITÉCNICA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404C">
        <w:rPr>
          <w:rFonts w:ascii="Bahnschrift SemiLight" w:hAnsi="Bahnschrift SemiLight"/>
          <w:b/>
          <w:noProof/>
        </w:rPr>
        <w:drawing>
          <wp:anchor distT="0" distB="0" distL="114300" distR="114300" simplePos="0" relativeHeight="251665408" behindDoc="0" locked="0" layoutInCell="1" allowOverlap="1" wp14:anchorId="792E5F73" wp14:editId="0310AF06">
            <wp:simplePos x="0" y="0"/>
            <wp:positionH relativeFrom="page">
              <wp:posOffset>4144645</wp:posOffset>
            </wp:positionH>
            <wp:positionV relativeFrom="paragraph">
              <wp:posOffset>6919316</wp:posOffset>
            </wp:positionV>
            <wp:extent cx="952500" cy="958419"/>
            <wp:effectExtent l="0" t="0" r="0" b="0"/>
            <wp:wrapNone/>
            <wp:docPr id="1957691498" name="Imagen 195769149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8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04C">
        <w:rPr>
          <w:rFonts w:ascii="Bahnschrift SemiLight" w:hAnsi="Bahnschrift SemiLight"/>
          <w:noProof/>
        </w:rPr>
        <w:drawing>
          <wp:anchor distT="0" distB="0" distL="114300" distR="114300" simplePos="0" relativeHeight="251664384" behindDoc="0" locked="0" layoutInCell="1" allowOverlap="1" wp14:anchorId="3217308E" wp14:editId="2CAB481F">
            <wp:simplePos x="0" y="0"/>
            <wp:positionH relativeFrom="rightMargin">
              <wp:posOffset>-6057773</wp:posOffset>
            </wp:positionH>
            <wp:positionV relativeFrom="paragraph">
              <wp:posOffset>6860972</wp:posOffset>
            </wp:positionV>
            <wp:extent cx="815975" cy="934972"/>
            <wp:effectExtent l="0" t="0" r="3175" b="0"/>
            <wp:wrapNone/>
            <wp:docPr id="17" name="Imagen 1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5" cy="934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04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54177A" wp14:editId="6D1571EB">
                <wp:simplePos x="0" y="0"/>
                <wp:positionH relativeFrom="margin">
                  <wp:posOffset>926465</wp:posOffset>
                </wp:positionH>
                <wp:positionV relativeFrom="paragraph">
                  <wp:posOffset>1014730</wp:posOffset>
                </wp:positionV>
                <wp:extent cx="5561965" cy="1481455"/>
                <wp:effectExtent l="0" t="0" r="0" b="444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148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7D304E" w14:textId="77777777" w:rsidR="00FA404C" w:rsidRPr="00EB4B98" w:rsidRDefault="00FA404C" w:rsidP="00FA404C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 CHIMBORAZO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4177A" id="Cuadro de texto 3" o:spid="_x0000_s1027" type="#_x0000_t202" style="position:absolute;left:0;text-align:left;margin-left:72.95pt;margin-top:79.9pt;width:437.9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" filled="f" stroked="f">
                <v:textbox>
                  <w:txbxContent>
                    <w:p w14:paraId="137D304E" w14:textId="77777777" w:rsidR="00FA404C" w:rsidRPr="00EB4B98" w:rsidRDefault="00FA404C" w:rsidP="00FA404C">
                      <w:pPr>
                        <w:jc w:val="right"/>
                        <w:rPr>
                          <w:rFonts w:asciiTheme="majorHAnsi" w:hAnsiTheme="majorHAnsi" w:cstheme="majorHAnsi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 CHIMBORAZO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04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AC032F7" wp14:editId="1A8C61C0">
                <wp:simplePos x="0" y="0"/>
                <wp:positionH relativeFrom="margin">
                  <wp:posOffset>-617855</wp:posOffset>
                </wp:positionH>
                <wp:positionV relativeFrom="paragraph">
                  <wp:posOffset>6974205</wp:posOffset>
                </wp:positionV>
                <wp:extent cx="4638675" cy="981075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981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722AF" w14:textId="77777777" w:rsidR="00FA404C" w:rsidRDefault="00FA404C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PAO 8 </w:t>
                            </w:r>
                          </w:p>
                          <w:p w14:paraId="101A61E1" w14:textId="0501579E" w:rsidR="00FA404C" w:rsidRPr="00CD3BBB" w:rsidRDefault="00574D58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1</w:t>
                            </w:r>
                            <w:r w:rsidR="005B524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</w:t>
                            </w:r>
                            <w:r w:rsidR="00FA404C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/0</w:t>
                            </w:r>
                            <w:r w:rsidR="005B524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</w:t>
                            </w:r>
                            <w:r w:rsidR="00FA404C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/2025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032F7" id="_x0000_s1028" type="#_x0000_t202" style="position:absolute;left:0;text-align:left;margin-left:-48.65pt;margin-top:549.15pt;width:365.25pt;height:7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" filled="f" stroked="f">
                <v:textbox>
                  <w:txbxContent>
                    <w:p w14:paraId="1B9722AF" w14:textId="77777777" w:rsidR="00FA404C" w:rsidRDefault="00FA404C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PAO 8 </w:t>
                      </w:r>
                    </w:p>
                    <w:p w14:paraId="101A61E1" w14:textId="0501579E" w:rsidR="00FA404C" w:rsidRPr="00CD3BBB" w:rsidRDefault="00574D58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1</w:t>
                      </w:r>
                      <w:r w:rsidR="005B524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7</w:t>
                      </w:r>
                      <w:r w:rsidR="00FA404C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/0</w:t>
                      </w:r>
                      <w:r w:rsidR="005B524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7</w:t>
                      </w:r>
                      <w:r w:rsidR="00FA404C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/2025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04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74B6FC" wp14:editId="039CCAD3">
                <wp:simplePos x="0" y="0"/>
                <wp:positionH relativeFrom="margin">
                  <wp:posOffset>-694055</wp:posOffset>
                </wp:positionH>
                <wp:positionV relativeFrom="paragraph">
                  <wp:posOffset>3643630</wp:posOffset>
                </wp:positionV>
                <wp:extent cx="4638675" cy="2143125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2143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603F0" w14:textId="27BB2B3E" w:rsidR="00FA404C" w:rsidRPr="006A6C72" w:rsidRDefault="00FA404C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Nombre</w:t>
                            </w:r>
                            <w:r w:rsidRPr="006A6C7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:</w:t>
                            </w:r>
                            <w:r w:rsidRPr="006A6C72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Angélica Narváez</w:t>
                            </w:r>
                            <w:r w:rsidR="00574D58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(6779)</w:t>
                            </w:r>
                          </w:p>
                          <w:p w14:paraId="76A1EF71" w14:textId="1B5CD5B9" w:rsidR="00FA404C" w:rsidRPr="00A207F4" w:rsidRDefault="00FA404C" w:rsidP="00FA404C">
                            <w:pPr>
                              <w:pStyle w:val="Ttulo2"/>
                              <w:shd w:val="clear" w:color="auto" w:fill="FFFFFF"/>
                              <w:spacing w:before="150" w:after="150"/>
                              <w:jc w:val="center"/>
                              <w:rPr>
                                <w:rFonts w:ascii="Open Sans" w:hAnsi="Open Sans" w:cs="Open Sans"/>
                                <w:color w:val="999999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Tarea</w:t>
                            </w:r>
                            <w:r w:rsidRPr="00CD3BBB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: </w:t>
                            </w:r>
                            <w:r w:rsidR="005B5242">
                              <w:rPr>
                                <w:rFonts w:ascii="Open Sans" w:hAnsi="Open Sans" w:cs="Open Sans"/>
                                <w:color w:val="999999"/>
                                <w:sz w:val="27"/>
                                <w:szCs w:val="27"/>
                              </w:rPr>
                              <w:t xml:space="preserve">Plan de Mantenimiento </w:t>
                            </w:r>
                            <w:r w:rsidR="00574D58">
                              <w:rPr>
                                <w:rFonts w:ascii="Open Sans" w:hAnsi="Open Sans" w:cs="Open Sans"/>
                                <w:color w:val="999999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  <w:p w14:paraId="3D6BB969" w14:textId="77777777" w:rsidR="00FA404C" w:rsidRDefault="00FA404C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Ingeniería en software</w:t>
                            </w:r>
                          </w:p>
                          <w:p w14:paraId="68B4D89E" w14:textId="19D96009" w:rsidR="00FA404C" w:rsidRPr="003721A7" w:rsidRDefault="00574D58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APLICACIONES INFORMATICAS II</w:t>
                            </w:r>
                          </w:p>
                          <w:p w14:paraId="7CE71FAE" w14:textId="77777777" w:rsidR="00FA404C" w:rsidRDefault="00FA404C" w:rsidP="00FA40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B6FC" id="_x0000_s1029" type="#_x0000_t202" style="position:absolute;left:0;text-align:left;margin-left:-54.65pt;margin-top:286.9pt;width:365.25pt;height:16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" filled="f" stroked="f">
                <v:textbox>
                  <w:txbxContent>
                    <w:p w14:paraId="5B1603F0" w14:textId="27BB2B3E" w:rsidR="00FA404C" w:rsidRPr="006A6C72" w:rsidRDefault="00FA404C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Nombre</w:t>
                      </w:r>
                      <w:r w:rsidRPr="006A6C7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:</w:t>
                      </w:r>
                      <w:r w:rsidRPr="006A6C72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Angélica Narváez</w:t>
                      </w:r>
                      <w:r w:rsidR="00574D58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(6779)</w:t>
                      </w:r>
                    </w:p>
                    <w:p w14:paraId="76A1EF71" w14:textId="1B5CD5B9" w:rsidR="00FA404C" w:rsidRPr="00A207F4" w:rsidRDefault="00FA404C" w:rsidP="00FA404C">
                      <w:pPr>
                        <w:pStyle w:val="Ttulo2"/>
                        <w:shd w:val="clear" w:color="auto" w:fill="FFFFFF"/>
                        <w:spacing w:before="150" w:after="150"/>
                        <w:jc w:val="center"/>
                        <w:rPr>
                          <w:rFonts w:ascii="Open Sans" w:hAnsi="Open Sans" w:cs="Open Sans"/>
                          <w:color w:val="999999"/>
                          <w:sz w:val="27"/>
                          <w:szCs w:val="27"/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Tarea</w:t>
                      </w:r>
                      <w:r w:rsidRPr="00CD3BBB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: </w:t>
                      </w:r>
                      <w:r w:rsidR="005B5242">
                        <w:rPr>
                          <w:rFonts w:ascii="Open Sans" w:hAnsi="Open Sans" w:cs="Open Sans"/>
                          <w:color w:val="999999"/>
                          <w:sz w:val="27"/>
                          <w:szCs w:val="27"/>
                        </w:rPr>
                        <w:t xml:space="preserve">Plan de Mantenimiento </w:t>
                      </w:r>
                      <w:r w:rsidR="00574D58">
                        <w:rPr>
                          <w:rFonts w:ascii="Open Sans" w:hAnsi="Open Sans" w:cs="Open Sans"/>
                          <w:color w:val="999999"/>
                          <w:sz w:val="27"/>
                          <w:szCs w:val="27"/>
                        </w:rPr>
                        <w:t xml:space="preserve"> </w:t>
                      </w:r>
                    </w:p>
                    <w:p w14:paraId="3D6BB969" w14:textId="77777777" w:rsidR="00FA404C" w:rsidRDefault="00FA404C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Ingeniería en software</w:t>
                      </w:r>
                    </w:p>
                    <w:p w14:paraId="68B4D89E" w14:textId="19D96009" w:rsidR="00FA404C" w:rsidRPr="003721A7" w:rsidRDefault="00574D58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BF8F00" w:themeColor="accent4" w:themeShade="BF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BF8F00" w:themeColor="accent4" w:themeShade="BF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APLICACIONES INFORMATICAS II</w:t>
                      </w:r>
                    </w:p>
                    <w:p w14:paraId="7CE71FAE" w14:textId="77777777" w:rsidR="00FA404C" w:rsidRDefault="00FA404C" w:rsidP="00FA404C"/>
                  </w:txbxContent>
                </v:textbox>
                <w10:wrap anchorx="margin"/>
              </v:shape>
            </w:pict>
          </mc:Fallback>
        </mc:AlternateContent>
      </w:r>
      <w:bookmarkEnd w:id="1"/>
      <w:r w:rsidR="00FA404C">
        <w:br w:type="page"/>
      </w:r>
    </w:p>
    <w:p w14:paraId="7CBBE4C6" w14:textId="4B662D8E" w:rsidR="00F24FF7" w:rsidRDefault="00F24FF7" w:rsidP="00FA404C">
      <w:pPr>
        <w:spacing w:after="158" w:line="259" w:lineRule="auto"/>
        <w:ind w:left="0" w:firstLine="0"/>
        <w:jc w:val="left"/>
      </w:pPr>
    </w:p>
    <w:p w14:paraId="78C72ACE" w14:textId="6599A8D5" w:rsidR="00F24FF7" w:rsidRDefault="00F24FF7" w:rsidP="00FA404C">
      <w:pPr>
        <w:spacing w:after="0" w:line="259" w:lineRule="auto"/>
        <w:ind w:left="442" w:firstLine="0"/>
        <w:jc w:val="left"/>
      </w:pPr>
    </w:p>
    <w:p w14:paraId="0BC2071E" w14:textId="77777777" w:rsidR="00F24FF7" w:rsidRDefault="002C5230">
      <w:pPr>
        <w:spacing w:after="158" w:line="259" w:lineRule="auto"/>
        <w:ind w:left="0" w:firstLine="0"/>
        <w:jc w:val="left"/>
      </w:pPr>
      <w:r>
        <w:t xml:space="preserve"> </w:t>
      </w:r>
    </w:p>
    <w:p w14:paraId="2D97BB21" w14:textId="77777777" w:rsidR="00F24FF7" w:rsidRPr="00574D58" w:rsidRDefault="002C5230">
      <w:pPr>
        <w:spacing w:after="0" w:line="259" w:lineRule="auto"/>
        <w:ind w:left="194" w:firstLine="0"/>
        <w:jc w:val="center"/>
        <w:rPr>
          <w:color w:val="0070C0"/>
        </w:rPr>
      </w:pPr>
      <w:r w:rsidRPr="00574D58">
        <w:rPr>
          <w:b/>
          <w:color w:val="0070C0"/>
          <w:u w:val="single" w:color="000000"/>
        </w:rPr>
        <w:t>TABLA DE CONTENIDOS</w:t>
      </w:r>
      <w:r w:rsidRPr="00574D58">
        <w:rPr>
          <w:b/>
          <w:color w:val="0070C0"/>
        </w:rPr>
        <w:t xml:space="preserve">  </w:t>
      </w:r>
    </w:p>
    <w:p w14:paraId="30F2A16E" w14:textId="77777777" w:rsidR="00F24FF7" w:rsidRPr="00574D58" w:rsidRDefault="002C5230">
      <w:pPr>
        <w:spacing w:after="0" w:line="259" w:lineRule="auto"/>
        <w:ind w:left="256" w:firstLine="0"/>
        <w:jc w:val="center"/>
        <w:rPr>
          <w:color w:val="0070C0"/>
        </w:rPr>
      </w:pPr>
      <w:r w:rsidRPr="00574D58">
        <w:rPr>
          <w:b/>
          <w:color w:val="0070C0"/>
        </w:rPr>
        <w:t xml:space="preserve"> </w:t>
      </w:r>
    </w:p>
    <w:p w14:paraId="6727B487" w14:textId="77777777" w:rsidR="00F24FF7" w:rsidRDefault="002C5230">
      <w:pPr>
        <w:spacing w:after="0" w:line="259" w:lineRule="auto"/>
        <w:ind w:left="256" w:firstLine="0"/>
        <w:jc w:val="center"/>
      </w:pPr>
      <w:r>
        <w:rPr>
          <w:b/>
        </w:rPr>
        <w:t xml:space="preserve"> </w:t>
      </w:r>
    </w:p>
    <w:p w14:paraId="79458864" w14:textId="77777777" w:rsidR="00F24FF7" w:rsidRDefault="002C5230">
      <w:pPr>
        <w:spacing w:after="7" w:line="259" w:lineRule="auto"/>
        <w:ind w:left="256" w:firstLine="0"/>
        <w:jc w:val="center"/>
      </w:pPr>
      <w:r>
        <w:t xml:space="preserve"> </w:t>
      </w:r>
    </w:p>
    <w:p w14:paraId="5FF6E1EE" w14:textId="0D7DCCB4" w:rsidR="00F24FF7" w:rsidRDefault="005B5242">
      <w:pPr>
        <w:numPr>
          <w:ilvl w:val="0"/>
          <w:numId w:val="1"/>
        </w:numPr>
        <w:spacing w:after="157"/>
        <w:ind w:hanging="439"/>
      </w:pPr>
      <w:r>
        <w:t>Proposito</w:t>
      </w:r>
      <w:r w:rsidR="002C5230">
        <w:t>……........................</w:t>
      </w:r>
      <w:r>
        <w:t>.......</w:t>
      </w:r>
      <w:r w:rsidR="002C5230">
        <w:t>.....................................................................</w:t>
      </w:r>
      <w:r w:rsidR="00574D58">
        <w:t>1</w:t>
      </w:r>
    </w:p>
    <w:p w14:paraId="1D465C5A" w14:textId="266B6E75" w:rsidR="00F24FF7" w:rsidRDefault="00CE7B6B">
      <w:pPr>
        <w:numPr>
          <w:ilvl w:val="0"/>
          <w:numId w:val="1"/>
        </w:numPr>
        <w:spacing w:after="157"/>
        <w:ind w:hanging="439"/>
      </w:pPr>
      <w:r>
        <w:t>Análisis</w:t>
      </w:r>
      <w:proofErr w:type="gramStart"/>
      <w:r>
        <w:t xml:space="preserve"> </w:t>
      </w:r>
      <w:r w:rsidR="003E127C">
        <w:t>….</w:t>
      </w:r>
      <w:proofErr w:type="gramEnd"/>
      <w:r w:rsidR="003E127C">
        <w:t>.</w:t>
      </w:r>
      <w:r>
        <w:t xml:space="preserve"> </w:t>
      </w:r>
      <w:r w:rsidR="002C5230">
        <w:t>…………………</w:t>
      </w:r>
      <w:r w:rsidR="005B5242">
        <w:t>………..</w:t>
      </w:r>
      <w:r w:rsidR="002C5230">
        <w:t>…………………………………… …</w:t>
      </w:r>
      <w:r w:rsidR="00574D58">
        <w:t>1</w:t>
      </w:r>
    </w:p>
    <w:p w14:paraId="06A98424" w14:textId="1E8E6A3E" w:rsidR="00574D58" w:rsidRDefault="00574D58">
      <w:pPr>
        <w:numPr>
          <w:ilvl w:val="0"/>
          <w:numId w:val="1"/>
        </w:numPr>
        <w:spacing w:after="157"/>
        <w:ind w:hanging="439"/>
      </w:pPr>
      <w:r>
        <w:t>Conclusiones y Recomendaciones………………………………………</w:t>
      </w:r>
      <w:proofErr w:type="gramStart"/>
      <w:r>
        <w:t>…….</w:t>
      </w:r>
      <w:proofErr w:type="gramEnd"/>
      <w:r>
        <w:t>4</w:t>
      </w:r>
    </w:p>
    <w:p w14:paraId="60A4C34D" w14:textId="57A2CB1C" w:rsidR="00F24FF7" w:rsidRDefault="002C5230">
      <w:pPr>
        <w:numPr>
          <w:ilvl w:val="0"/>
          <w:numId w:val="1"/>
        </w:numPr>
        <w:spacing w:after="109"/>
        <w:ind w:hanging="439"/>
      </w:pPr>
      <w:r>
        <w:t>Referencias Bibliográficas …………………………………………………</w:t>
      </w:r>
      <w:r w:rsidR="00574D58">
        <w:t>…4</w:t>
      </w:r>
    </w:p>
    <w:p w14:paraId="2BE54DD8" w14:textId="77777777" w:rsidR="00F24FF7" w:rsidRDefault="002C5230">
      <w:pPr>
        <w:spacing w:after="182" w:line="259" w:lineRule="auto"/>
        <w:ind w:left="881" w:firstLine="0"/>
        <w:jc w:val="left"/>
      </w:pPr>
      <w:r>
        <w:t xml:space="preserve"> </w:t>
      </w:r>
    </w:p>
    <w:p w14:paraId="16E82E63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4485A6A" w14:textId="77777777" w:rsidR="00F24FF7" w:rsidRDefault="002C5230">
      <w:pPr>
        <w:spacing w:after="179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6C1752A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6B8B23D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69A89CD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1A56DCB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71C302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15321C2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D42D6E2" w14:textId="653614EF" w:rsidR="00F24FF7" w:rsidRDefault="002C5230">
      <w:pPr>
        <w:spacing w:after="179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6CE12ED" w14:textId="0AB902D7" w:rsidR="00574D58" w:rsidRDefault="00574D58">
      <w:pPr>
        <w:spacing w:after="179" w:line="259" w:lineRule="auto"/>
        <w:ind w:left="442" w:firstLine="0"/>
        <w:jc w:val="left"/>
      </w:pPr>
    </w:p>
    <w:p w14:paraId="76AEA56E" w14:textId="250D5710" w:rsidR="00574D58" w:rsidRDefault="00574D58">
      <w:pPr>
        <w:spacing w:after="179" w:line="259" w:lineRule="auto"/>
        <w:ind w:left="442" w:firstLine="0"/>
        <w:jc w:val="left"/>
      </w:pPr>
    </w:p>
    <w:p w14:paraId="0BD1BC16" w14:textId="08293F1C" w:rsidR="00574D58" w:rsidRDefault="00574D58">
      <w:pPr>
        <w:spacing w:after="179" w:line="259" w:lineRule="auto"/>
        <w:ind w:left="442" w:firstLine="0"/>
        <w:jc w:val="left"/>
      </w:pPr>
    </w:p>
    <w:p w14:paraId="3166C19B" w14:textId="77777777" w:rsidR="00574D58" w:rsidRDefault="00574D58">
      <w:pPr>
        <w:spacing w:after="179" w:line="259" w:lineRule="auto"/>
        <w:ind w:left="442" w:firstLine="0"/>
        <w:jc w:val="left"/>
      </w:pPr>
    </w:p>
    <w:p w14:paraId="783A79E9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663C95E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8776EA0" w14:textId="132A6562" w:rsidR="002923BB" w:rsidRDefault="002923BB" w:rsidP="007F62DA">
      <w:pPr>
        <w:spacing w:after="184" w:line="259" w:lineRule="auto"/>
        <w:ind w:left="0" w:firstLine="0"/>
      </w:pPr>
    </w:p>
    <w:p w14:paraId="07FC58C3" w14:textId="3542EC77" w:rsidR="005B5242" w:rsidRPr="005B5242" w:rsidRDefault="005B5242" w:rsidP="005B5242">
      <w:pPr>
        <w:pStyle w:val="Ttulo1"/>
        <w:spacing w:after="238"/>
        <w:ind w:left="812"/>
        <w:jc w:val="center"/>
        <w:rPr>
          <w:color w:val="ED7D31" w:themeColor="accent2"/>
          <w:sz w:val="26"/>
          <w:szCs w:val="26"/>
        </w:rPr>
      </w:pPr>
      <w:r w:rsidRPr="005B5242">
        <w:rPr>
          <w:color w:val="ED7D31" w:themeColor="accent2"/>
          <w:sz w:val="26"/>
          <w:szCs w:val="26"/>
        </w:rPr>
        <w:lastRenderedPageBreak/>
        <w:t>Diseño del Plan de Mantenimiento del Sistema de Facturación</w:t>
      </w:r>
      <w:r>
        <w:rPr>
          <w:color w:val="ED7D31" w:themeColor="accent2"/>
          <w:sz w:val="26"/>
          <w:szCs w:val="26"/>
        </w:rPr>
        <w:t>(Veterinaria)</w:t>
      </w:r>
    </w:p>
    <w:p w14:paraId="42D80888" w14:textId="16121CEB" w:rsidR="00F24FF7" w:rsidRPr="00B81AED" w:rsidRDefault="00FA404C" w:rsidP="005B5242">
      <w:pPr>
        <w:pStyle w:val="Ttulo1"/>
        <w:numPr>
          <w:ilvl w:val="0"/>
          <w:numId w:val="20"/>
        </w:numPr>
        <w:spacing w:after="238"/>
        <w:jc w:val="both"/>
        <w:rPr>
          <w:color w:val="0070C0"/>
          <w:sz w:val="26"/>
          <w:szCs w:val="26"/>
        </w:rPr>
      </w:pPr>
      <w:r w:rsidRPr="00B81AED">
        <w:rPr>
          <w:color w:val="0070C0"/>
          <w:sz w:val="26"/>
          <w:szCs w:val="26"/>
        </w:rPr>
        <w:t xml:space="preserve">Introducción </w:t>
      </w:r>
    </w:p>
    <w:p w14:paraId="3107A036" w14:textId="764D9A98" w:rsidR="009475E7" w:rsidRDefault="00050543" w:rsidP="009475E7">
      <w:pPr>
        <w:ind w:left="812"/>
        <w:rPr>
          <w:lang w:val="es-US" w:bidi="ar-SA"/>
        </w:rPr>
      </w:pPr>
      <w:r>
        <w:rPr>
          <w:lang w:val="es-US" w:bidi="ar-SA"/>
        </w:rPr>
        <w:t xml:space="preserve">En el presente documento nos centralizamos en el análisis de sistemas de facturación </w:t>
      </w:r>
      <w:r w:rsidR="009475E7">
        <w:rPr>
          <w:lang w:val="es-US" w:bidi="ar-SA"/>
        </w:rPr>
        <w:t>electrónica</w:t>
      </w:r>
      <w:r>
        <w:rPr>
          <w:lang w:val="es-US" w:bidi="ar-SA"/>
        </w:rPr>
        <w:t>, por lo cual partimos sabiendo que es considerado como el proceso de emitir, enviar, recibir y almacenar facturas de formato digital.</w:t>
      </w:r>
    </w:p>
    <w:p w14:paraId="0A2935DC" w14:textId="0F5A10C6" w:rsidR="00050543" w:rsidRPr="00050543" w:rsidRDefault="00050543" w:rsidP="00050543">
      <w:pPr>
        <w:ind w:left="812"/>
        <w:rPr>
          <w:b/>
          <w:bCs/>
          <w:lang w:bidi="ar-SA"/>
        </w:rPr>
      </w:pPr>
      <w:r w:rsidRPr="00050543">
        <w:rPr>
          <w:b/>
          <w:bCs/>
          <w:lang w:bidi="ar-SA"/>
        </w:rPr>
        <w:t>¿Cómo funciona</w:t>
      </w:r>
      <w:r w:rsidR="00F72C37">
        <w:rPr>
          <w:b/>
          <w:bCs/>
          <w:lang w:bidi="ar-SA"/>
        </w:rPr>
        <w:t xml:space="preserve"> un sistema de facturación</w:t>
      </w:r>
      <w:r>
        <w:rPr>
          <w:b/>
          <w:bCs/>
          <w:lang w:bidi="ar-SA"/>
        </w:rPr>
        <w:t xml:space="preserve"> </w:t>
      </w:r>
      <w:r w:rsidRPr="00050543">
        <w:rPr>
          <w:b/>
          <w:bCs/>
          <w:lang w:bidi="ar-SA"/>
        </w:rPr>
        <w:t>?</w:t>
      </w:r>
    </w:p>
    <w:p w14:paraId="6A03ECFF" w14:textId="62577529" w:rsidR="00050543" w:rsidRPr="003E127C" w:rsidRDefault="00050543" w:rsidP="009475E7">
      <w:pPr>
        <w:pStyle w:val="Prrafodelista"/>
        <w:numPr>
          <w:ilvl w:val="0"/>
          <w:numId w:val="27"/>
        </w:numPr>
        <w:ind w:left="1172"/>
        <w:rPr>
          <w:lang w:bidi="ar-SA"/>
        </w:rPr>
      </w:pPr>
      <w:r w:rsidRPr="003E127C">
        <w:rPr>
          <w:b/>
          <w:bCs/>
          <w:lang w:bidi="ar-SA"/>
        </w:rPr>
        <w:t>Generación de la factura:</w:t>
      </w:r>
      <w:r w:rsidR="003E127C" w:rsidRPr="003E127C">
        <w:t xml:space="preserve"> </w:t>
      </w:r>
      <w:r w:rsidR="003E127C" w:rsidRPr="003E127C">
        <w:rPr>
          <w:lang w:bidi="ar-SA"/>
        </w:rPr>
        <w:t>El sistema crea una factura digital con los datos de la venta (productos, cantidades, precios, impuestos, datos del cliente, etc.).</w:t>
      </w:r>
    </w:p>
    <w:p w14:paraId="48BDC616" w14:textId="53670453" w:rsidR="00050543" w:rsidRPr="003E127C" w:rsidRDefault="00050543" w:rsidP="009475E7">
      <w:pPr>
        <w:pStyle w:val="Prrafodelista"/>
        <w:numPr>
          <w:ilvl w:val="0"/>
          <w:numId w:val="27"/>
        </w:numPr>
        <w:ind w:left="1172"/>
        <w:rPr>
          <w:b/>
          <w:bCs/>
          <w:lang w:bidi="ar-SA"/>
        </w:rPr>
      </w:pPr>
      <w:r w:rsidRPr="003E127C">
        <w:rPr>
          <w:b/>
          <w:bCs/>
          <w:lang w:bidi="ar-SA"/>
        </w:rPr>
        <w:t>Validación y timbrado:</w:t>
      </w:r>
      <w:r w:rsidR="003E127C" w:rsidRPr="003E127C">
        <w:rPr>
          <w:lang w:bidi="ar-SA"/>
        </w:rPr>
        <w:t xml:space="preserve"> </w:t>
      </w:r>
      <w:r w:rsidR="003E127C" w:rsidRPr="003E127C">
        <w:rPr>
          <w:lang w:bidi="ar-SA"/>
        </w:rPr>
        <w:t>En algunos países, la factura debe ser validada y “timbrada” por un proveedor autorizado o directamente por la autoridad fiscal, lo que le otorga validez oficial.</w:t>
      </w:r>
    </w:p>
    <w:p w14:paraId="3B1ECEB0" w14:textId="45B42D17" w:rsidR="00050543" w:rsidRPr="009475E7" w:rsidRDefault="00050543" w:rsidP="009475E7">
      <w:pPr>
        <w:pStyle w:val="Prrafodelista"/>
        <w:numPr>
          <w:ilvl w:val="0"/>
          <w:numId w:val="27"/>
        </w:numPr>
        <w:ind w:left="1172"/>
        <w:rPr>
          <w:lang w:bidi="ar-SA"/>
        </w:rPr>
      </w:pPr>
      <w:r w:rsidRPr="009475E7">
        <w:rPr>
          <w:b/>
          <w:bCs/>
          <w:lang w:bidi="ar-SA"/>
        </w:rPr>
        <w:t>Envío al cliente:</w:t>
      </w:r>
      <w:r w:rsidR="009475E7" w:rsidRPr="009475E7">
        <w:rPr>
          <w:b/>
          <w:bCs/>
          <w:lang w:bidi="ar-SA"/>
        </w:rPr>
        <w:t xml:space="preserve"> </w:t>
      </w:r>
      <w:r w:rsidR="009475E7" w:rsidRPr="009475E7">
        <w:rPr>
          <w:lang w:bidi="ar-SA"/>
        </w:rPr>
        <w:t>La factura electrónica se envía al cliente por correo electrónico o se le proporciona un enlace para descargarla</w:t>
      </w:r>
      <w:r w:rsidR="009475E7" w:rsidRPr="009475E7">
        <w:rPr>
          <w:lang w:bidi="ar-SA"/>
        </w:rPr>
        <w:t>.</w:t>
      </w:r>
    </w:p>
    <w:p w14:paraId="27EBFF72" w14:textId="7E0B4590" w:rsidR="00050543" w:rsidRPr="009475E7" w:rsidRDefault="00050543" w:rsidP="009475E7">
      <w:pPr>
        <w:pStyle w:val="Prrafodelista"/>
        <w:numPr>
          <w:ilvl w:val="0"/>
          <w:numId w:val="27"/>
        </w:numPr>
        <w:ind w:left="1172"/>
        <w:rPr>
          <w:b/>
          <w:bCs/>
          <w:lang w:bidi="ar-SA"/>
        </w:rPr>
      </w:pPr>
      <w:r w:rsidRPr="009475E7">
        <w:rPr>
          <w:b/>
          <w:bCs/>
          <w:lang w:bidi="ar-SA"/>
        </w:rPr>
        <w:t>Almacenamiento:</w:t>
      </w:r>
      <w:r w:rsidR="009475E7" w:rsidRPr="009475E7">
        <w:rPr>
          <w:b/>
          <w:bCs/>
          <w:lang w:bidi="ar-SA"/>
        </w:rPr>
        <w:t xml:space="preserve"> </w:t>
      </w:r>
      <w:r w:rsidR="009475E7" w:rsidRPr="009475E7">
        <w:rPr>
          <w:lang w:bidi="ar-SA"/>
        </w:rPr>
        <w:t>El sistema guarda una copia digital de la factura para futuras consultas, auditorías o reportes.</w:t>
      </w:r>
    </w:p>
    <w:p w14:paraId="04AE7AD8" w14:textId="2C31E317" w:rsidR="009475E7" w:rsidRPr="009475E7" w:rsidRDefault="00050543" w:rsidP="009475E7">
      <w:pPr>
        <w:pStyle w:val="Prrafodelista"/>
        <w:numPr>
          <w:ilvl w:val="0"/>
          <w:numId w:val="27"/>
        </w:numPr>
        <w:rPr>
          <w:b/>
          <w:bCs/>
          <w:lang w:bidi="ar-SA"/>
        </w:rPr>
      </w:pPr>
      <w:r w:rsidRPr="009475E7">
        <w:rPr>
          <w:b/>
          <w:bCs/>
          <w:lang w:bidi="ar-SA"/>
        </w:rPr>
        <w:t>Reporte a la autoridad fiscal:</w:t>
      </w:r>
      <w:r w:rsidR="009475E7" w:rsidRPr="009475E7">
        <w:t xml:space="preserve"> </w:t>
      </w:r>
      <w:r w:rsidR="009475E7" w:rsidRPr="009475E7">
        <w:rPr>
          <w:lang w:bidi="ar-SA"/>
        </w:rPr>
        <w:t>La facturación electrónica es una forma moderna, segura y legal de gestionar las ventas y servicios de la veterinaria, facilitando el cumplimiento fiscal y la administración del negocio.</w:t>
      </w:r>
    </w:p>
    <w:p w14:paraId="320E9FBD" w14:textId="77777777" w:rsidR="00050543" w:rsidRPr="00050543" w:rsidRDefault="00050543" w:rsidP="009475E7">
      <w:pPr>
        <w:ind w:left="0" w:firstLine="0"/>
        <w:rPr>
          <w:lang w:bidi="ar-SA"/>
        </w:rPr>
      </w:pPr>
    </w:p>
    <w:p w14:paraId="4CD492CD" w14:textId="4D7C2801" w:rsidR="005B5242" w:rsidRPr="00B81AED" w:rsidRDefault="005B5242" w:rsidP="00B81AED">
      <w:pPr>
        <w:pStyle w:val="Prrafodelista"/>
        <w:numPr>
          <w:ilvl w:val="0"/>
          <w:numId w:val="20"/>
        </w:numPr>
        <w:rPr>
          <w:b/>
          <w:bCs/>
          <w:color w:val="0070C0"/>
          <w:lang w:val="es-US" w:bidi="ar-SA"/>
        </w:rPr>
      </w:pPr>
      <w:r w:rsidRPr="00B81AED">
        <w:rPr>
          <w:b/>
          <w:bCs/>
          <w:color w:val="0070C0"/>
          <w:lang w:val="es-US" w:bidi="ar-SA"/>
        </w:rPr>
        <w:t>Propósito del Software</w:t>
      </w:r>
    </w:p>
    <w:p w14:paraId="35434A89" w14:textId="300F2999" w:rsidR="00D24C89" w:rsidRDefault="009867FA" w:rsidP="005B5242">
      <w:pPr>
        <w:ind w:left="893" w:right="246"/>
      </w:pPr>
      <w:r>
        <w:rPr>
          <w:lang w:val="es-US"/>
        </w:rPr>
        <w:t>E</w:t>
      </w:r>
      <w:r w:rsidR="005B5242">
        <w:rPr>
          <w:lang w:val="es-US"/>
        </w:rPr>
        <w:t>l software que se describe en el presente plan de mantenimiento de un sistema de Facturación de una Veterinaria</w:t>
      </w:r>
      <w:r w:rsidR="00050543">
        <w:rPr>
          <w:lang w:val="es-US"/>
        </w:rPr>
        <w:t xml:space="preserve">, donde el dominio de este sistema es la administración y operación </w:t>
      </w:r>
      <w:r w:rsidR="00B81AED">
        <w:rPr>
          <w:lang w:val="es-US"/>
        </w:rPr>
        <w:t>básica</w:t>
      </w:r>
      <w:r w:rsidR="00050543">
        <w:rPr>
          <w:lang w:val="es-US"/>
        </w:rPr>
        <w:t xml:space="preserve"> de una veterinaria, con el </w:t>
      </w:r>
      <w:proofErr w:type="spellStart"/>
      <w:r w:rsidR="00050543">
        <w:rPr>
          <w:lang w:val="es-US"/>
        </w:rPr>
        <w:t>enfocque</w:t>
      </w:r>
      <w:proofErr w:type="spellEnd"/>
      <w:r w:rsidR="00050543">
        <w:rPr>
          <w:lang w:val="es-US"/>
        </w:rPr>
        <w:t xml:space="preserve"> en inventarios y facturación, principalmente determinándolo con la lógica de resolver actividades de un software de gestión para negocios veterinarios o comercios de productos para mascotas.</w:t>
      </w:r>
    </w:p>
    <w:p w14:paraId="4CFEF057" w14:textId="6B5714B7" w:rsidR="00FA404C" w:rsidRDefault="00FA404C" w:rsidP="007F62DA">
      <w:pPr>
        <w:ind w:left="893" w:right="246"/>
      </w:pPr>
    </w:p>
    <w:p w14:paraId="0FB0D41B" w14:textId="1648FF2E" w:rsidR="009867FA" w:rsidRDefault="00B81AED" w:rsidP="00B81AED">
      <w:pPr>
        <w:pStyle w:val="Prrafodelista"/>
        <w:numPr>
          <w:ilvl w:val="0"/>
          <w:numId w:val="20"/>
        </w:numPr>
        <w:ind w:right="246"/>
        <w:rPr>
          <w:b/>
          <w:bCs/>
          <w:color w:val="0070C0"/>
          <w:sz w:val="26"/>
          <w:szCs w:val="26"/>
        </w:rPr>
      </w:pPr>
      <w:r>
        <w:rPr>
          <w:b/>
          <w:bCs/>
          <w:color w:val="0070C0"/>
          <w:sz w:val="26"/>
          <w:szCs w:val="26"/>
        </w:rPr>
        <w:t>Características del Sistema</w:t>
      </w:r>
    </w:p>
    <w:p w14:paraId="097256EA" w14:textId="7FC17AF3" w:rsidR="00B81AED" w:rsidRPr="00F72C37" w:rsidRDefault="00B81AED" w:rsidP="00B81AED">
      <w:pPr>
        <w:ind w:left="802" w:right="246" w:firstLine="0"/>
        <w:rPr>
          <w:b/>
          <w:bCs/>
          <w:color w:val="auto"/>
          <w:sz w:val="26"/>
          <w:szCs w:val="26"/>
        </w:rPr>
      </w:pPr>
      <w:r w:rsidRPr="00F72C37">
        <w:rPr>
          <w:b/>
          <w:bCs/>
          <w:color w:val="auto"/>
          <w:sz w:val="26"/>
          <w:szCs w:val="26"/>
        </w:rPr>
        <w:t xml:space="preserve">Entorno operativo </w:t>
      </w:r>
    </w:p>
    <w:p w14:paraId="2D8B65C4" w14:textId="3F7F8C7E" w:rsidR="009A36F0" w:rsidRDefault="00B81AED" w:rsidP="009D7698">
      <w:pPr>
        <w:ind w:left="893" w:right="246"/>
      </w:pPr>
      <w:r>
        <w:t xml:space="preserve">Partiendo de que el sistema es un aplicativo web, no se requiere de la instalación local en ningún equipo, ya que se puede acceder a su </w:t>
      </w:r>
      <w:r w:rsidR="009475E7">
        <w:t>información</w:t>
      </w:r>
      <w:r>
        <w:t xml:space="preserve"> requerida de manera </w:t>
      </w:r>
      <w:r w:rsidR="001978F3">
        <w:t>virtual</w:t>
      </w:r>
      <w:r>
        <w:t xml:space="preserve"> ya que s</w:t>
      </w:r>
      <w:r w:rsidR="009475E7">
        <w:t>e a</w:t>
      </w:r>
      <w:r>
        <w:t>loja en un servidor web</w:t>
      </w:r>
      <w:r w:rsidR="001978F3">
        <w:t xml:space="preserve"> Apache</w:t>
      </w:r>
      <w:r>
        <w:t xml:space="preserve">, sin </w:t>
      </w:r>
      <w:proofErr w:type="gramStart"/>
      <w:r>
        <w:t>embargo</w:t>
      </w:r>
      <w:proofErr w:type="gramEnd"/>
      <w:r>
        <w:t xml:space="preserve"> los equipos para utilizar este sistema </w:t>
      </w:r>
      <w:r w:rsidR="009475E7">
        <w:t>de manera</w:t>
      </w:r>
      <w:r>
        <w:t xml:space="preserve"> adecuada Eben cumplir con las siguientes </w:t>
      </w:r>
      <w:r w:rsidR="009475E7">
        <w:t>características</w:t>
      </w:r>
      <w:r>
        <w:t>.</w:t>
      </w:r>
    </w:p>
    <w:p w14:paraId="49F8A05D" w14:textId="77777777" w:rsidR="001978F3" w:rsidRPr="00F72C37" w:rsidRDefault="001978F3" w:rsidP="009D7698">
      <w:pPr>
        <w:ind w:left="893" w:right="246"/>
        <w:rPr>
          <w:b/>
          <w:bCs/>
          <w:sz w:val="30"/>
          <w:szCs w:val="30"/>
        </w:rPr>
      </w:pPr>
    </w:p>
    <w:p w14:paraId="4D6B73D4" w14:textId="622CEC78" w:rsidR="00B81AED" w:rsidRPr="00F72C37" w:rsidRDefault="001978F3" w:rsidP="009D7698">
      <w:pPr>
        <w:ind w:left="893" w:right="246"/>
        <w:rPr>
          <w:b/>
          <w:bCs/>
          <w:color w:val="70AD47" w:themeColor="accent6"/>
          <w:sz w:val="30"/>
          <w:szCs w:val="30"/>
        </w:rPr>
      </w:pPr>
      <w:r w:rsidRPr="00F72C37">
        <w:rPr>
          <w:b/>
          <w:bCs/>
          <w:color w:val="70AD47" w:themeColor="accent6"/>
          <w:sz w:val="30"/>
          <w:szCs w:val="30"/>
        </w:rPr>
        <w:t>Arquitectura del Sistema:</w:t>
      </w:r>
    </w:p>
    <w:p w14:paraId="7078ABE1" w14:textId="2C414DD4" w:rsidR="001978F3" w:rsidRDefault="001978F3" w:rsidP="009D7698">
      <w:pPr>
        <w:ind w:left="893" w:right="246"/>
      </w:pPr>
      <w:r>
        <w:t xml:space="preserve">El sistema </w:t>
      </w:r>
      <w:proofErr w:type="spellStart"/>
      <w:r>
        <w:t>esta</w:t>
      </w:r>
      <w:proofErr w:type="spellEnd"/>
      <w:r>
        <w:t xml:space="preserve"> diseñado y desarrollado con la </w:t>
      </w:r>
      <w:r w:rsidR="009475E7">
        <w:t xml:space="preserve">Arquitectura </w:t>
      </w:r>
      <w:proofErr w:type="spellStart"/>
      <w:r w:rsidR="009475E7">
        <w:t>Modelo</w:t>
      </w:r>
      <w:r>
        <w:t>,Vista,Controlador</w:t>
      </w:r>
      <w:proofErr w:type="spellEnd"/>
      <w:r>
        <w:t xml:space="preserve">  (</w:t>
      </w:r>
      <w:proofErr w:type="spellStart"/>
      <w:r>
        <w:t>Vistas,Modelos,Config</w:t>
      </w:r>
      <w:proofErr w:type="spellEnd"/>
      <w:r>
        <w:t>) el cual es muy común en aplicaciones web desarrolladas en PHP.</w:t>
      </w:r>
    </w:p>
    <w:p w14:paraId="51432C99" w14:textId="77777777" w:rsidR="001978F3" w:rsidRDefault="001978F3" w:rsidP="009D7698">
      <w:pPr>
        <w:ind w:left="893" w:right="246"/>
      </w:pPr>
    </w:p>
    <w:p w14:paraId="2469B2D3" w14:textId="77777777" w:rsidR="001978F3" w:rsidRDefault="001978F3" w:rsidP="009D7698">
      <w:pPr>
        <w:ind w:left="893" w:right="246"/>
      </w:pPr>
    </w:p>
    <w:p w14:paraId="645AEAB7" w14:textId="1912BF3A" w:rsidR="001978F3" w:rsidRDefault="001978F3" w:rsidP="001978F3">
      <w:pPr>
        <w:ind w:left="893" w:right="246"/>
        <w:jc w:val="center"/>
      </w:pPr>
      <w:r w:rsidRPr="001978F3">
        <w:lastRenderedPageBreak/>
        <w:drawing>
          <wp:inline distT="0" distB="0" distL="0" distR="0" wp14:anchorId="74041398" wp14:editId="3AC4C589">
            <wp:extent cx="1302464" cy="356643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2758" cy="35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DF25" w14:textId="77777777" w:rsidR="001978F3" w:rsidRDefault="001978F3" w:rsidP="001978F3">
      <w:pPr>
        <w:ind w:left="893" w:right="246"/>
      </w:pPr>
    </w:p>
    <w:p w14:paraId="41D9F812" w14:textId="77777777" w:rsidR="001978F3" w:rsidRPr="001978F3" w:rsidRDefault="001978F3" w:rsidP="009D7698">
      <w:pPr>
        <w:ind w:left="893" w:right="246"/>
      </w:pPr>
    </w:p>
    <w:p w14:paraId="2FDBF572" w14:textId="5C02F446" w:rsidR="001978F3" w:rsidRPr="001978F3" w:rsidRDefault="001978F3" w:rsidP="001978F3">
      <w:pPr>
        <w:ind w:left="893" w:right="246"/>
        <w:rPr>
          <w:b/>
          <w:bCs/>
          <w:lang w:val="en-US"/>
        </w:rPr>
      </w:pPr>
      <w:proofErr w:type="spellStart"/>
      <w:r w:rsidRPr="001978F3">
        <w:rPr>
          <w:b/>
          <w:bCs/>
          <w:lang w:val="en-US"/>
        </w:rPr>
        <w:t>Flujo</w:t>
      </w:r>
      <w:proofErr w:type="spellEnd"/>
      <w:r w:rsidRPr="001978F3">
        <w:rPr>
          <w:b/>
          <w:bCs/>
          <w:lang w:val="en-US"/>
        </w:rPr>
        <w:t xml:space="preserve"> de </w:t>
      </w:r>
      <w:proofErr w:type="spellStart"/>
      <w:r w:rsidRPr="001978F3">
        <w:rPr>
          <w:b/>
          <w:bCs/>
          <w:lang w:val="en-US"/>
        </w:rPr>
        <w:t>Trabajo</w:t>
      </w:r>
      <w:proofErr w:type="spellEnd"/>
      <w:r>
        <w:rPr>
          <w:b/>
          <w:bCs/>
          <w:lang w:val="en-US"/>
        </w:rPr>
        <w:t>:</w:t>
      </w:r>
    </w:p>
    <w:p w14:paraId="2463F14E" w14:textId="5C9DDB82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</w:pPr>
      <w:r w:rsidRPr="001978F3">
        <w:t>El usuario accede a una vista (por </w:t>
      </w:r>
      <w:r w:rsidRPr="001978F3">
        <w:t>ejemplo, para</w:t>
      </w:r>
      <w:r w:rsidRPr="001978F3">
        <w:t> agregar productos o facturar).</w:t>
      </w:r>
    </w:p>
    <w:p w14:paraId="292CFD7A" w14:textId="77777777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  <w:jc w:val="left"/>
      </w:pPr>
      <w:r w:rsidRPr="001978F3">
        <w:t>Llena un formulario y lo envía.</w:t>
      </w:r>
    </w:p>
    <w:p w14:paraId="3E04F761" w14:textId="77777777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  <w:jc w:val="left"/>
      </w:pPr>
      <w:r w:rsidRPr="001978F3">
        <w:t>El formulario se procesa por un archivo PHP en Modelos/, que valida y guarda los datos en la base de datos.</w:t>
      </w:r>
    </w:p>
    <w:p w14:paraId="5F9317B5" w14:textId="77777777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  <w:jc w:val="left"/>
      </w:pPr>
      <w:r w:rsidRPr="001978F3">
        <w:t>El usuario recibe una respuesta (alerta, redirección, comprobante, etc.).</w:t>
      </w:r>
    </w:p>
    <w:p w14:paraId="3D0A4BDE" w14:textId="4F0D644E" w:rsidR="001978F3" w:rsidRDefault="001978F3" w:rsidP="009D7698">
      <w:pPr>
        <w:ind w:left="893" w:right="246"/>
      </w:pPr>
    </w:p>
    <w:p w14:paraId="661F2EDC" w14:textId="6B1785D1" w:rsidR="00B81AED" w:rsidRPr="00F72C37" w:rsidRDefault="001978F3" w:rsidP="001978F3">
      <w:pPr>
        <w:ind w:left="893" w:right="246"/>
        <w:rPr>
          <w:b/>
          <w:bCs/>
          <w:sz w:val="30"/>
          <w:szCs w:val="30"/>
        </w:rPr>
      </w:pPr>
      <w:r w:rsidRPr="00F72C37">
        <w:rPr>
          <w:b/>
          <w:bCs/>
          <w:color w:val="70AD47" w:themeColor="accent6"/>
          <w:sz w:val="30"/>
          <w:szCs w:val="30"/>
        </w:rPr>
        <w:t>Características de Funcionalidades existentes en el sistema actual:</w:t>
      </w:r>
    </w:p>
    <w:p w14:paraId="1DB83140" w14:textId="5990A42B" w:rsidR="009D7698" w:rsidRDefault="009A36F0" w:rsidP="009D7698">
      <w:pPr>
        <w:ind w:left="893" w:right="246"/>
      </w:pPr>
      <w:r w:rsidRPr="009A36F0">
        <w:t>.</w:t>
      </w:r>
    </w:p>
    <w:p w14:paraId="55DC0A9E" w14:textId="262ADDA0" w:rsidR="00962F86" w:rsidRDefault="00962F86" w:rsidP="001978F3">
      <w:pPr>
        <w:ind w:left="883" w:right="246" w:firstLine="0"/>
      </w:pPr>
      <w:r w:rsidRPr="00962F86">
        <w:t>Como resultado de</w:t>
      </w:r>
      <w:r w:rsidR="001978F3">
        <w:t xml:space="preserve">l análisis del código y su </w:t>
      </w:r>
      <w:r w:rsidR="00F72C37">
        <w:t xml:space="preserve">funcionalidad </w:t>
      </w:r>
      <w:proofErr w:type="spellStart"/>
      <w:r w:rsidR="00F72C37">
        <w:t>detenerminamos</w:t>
      </w:r>
      <w:proofErr w:type="spellEnd"/>
      <w:r w:rsidR="00F72C37">
        <w:t xml:space="preserve"> su enfoque de gestión administrativa de una veterinaria la cual abarca</w:t>
      </w:r>
      <w:r w:rsidRPr="00962F86">
        <w:t xml:space="preserve">: </w:t>
      </w:r>
    </w:p>
    <w:p w14:paraId="55850E5A" w14:textId="77777777" w:rsidR="00F72C37" w:rsidRDefault="00F72C37" w:rsidP="001978F3">
      <w:pPr>
        <w:ind w:left="883" w:right="246" w:firstLine="0"/>
      </w:pPr>
    </w:p>
    <w:p w14:paraId="35CBA4E6" w14:textId="23CA0091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>Ingreso y registro de productos: Ingreso de productos disponibles en la veterinaria al inventario para ser ingresados como vendidos en la facturación.</w:t>
      </w:r>
    </w:p>
    <w:p w14:paraId="6EC66DD7" w14:textId="77777777" w:rsidR="00F72C37" w:rsidRDefault="00F72C37" w:rsidP="00F72C37">
      <w:pPr>
        <w:pStyle w:val="Prrafodelista"/>
        <w:ind w:left="1603" w:right="246" w:firstLine="0"/>
      </w:pPr>
    </w:p>
    <w:p w14:paraId="0F8E611B" w14:textId="6081CDF1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 xml:space="preserve">Inventario de productos veterinarios: Control y administración de </w:t>
      </w:r>
      <w:r>
        <w:t>productos como</w:t>
      </w:r>
      <w:r>
        <w:t xml:space="preserve"> medicamentos, alimentos, y otros productos que se venden o utilizan en la veterinaria.</w:t>
      </w:r>
    </w:p>
    <w:p w14:paraId="121C122D" w14:textId="77777777" w:rsidR="00F72C37" w:rsidRDefault="00F72C37" w:rsidP="00F72C37">
      <w:pPr>
        <w:pStyle w:val="Prrafodelista"/>
        <w:ind w:left="1603" w:right="246" w:firstLine="0"/>
      </w:pPr>
    </w:p>
    <w:p w14:paraId="642FFA56" w14:textId="538073EA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 xml:space="preserve">Facturación electrónica: Emisión y gestión de </w:t>
      </w:r>
      <w:r>
        <w:t>comprobantes digitales</w:t>
      </w:r>
      <w:r>
        <w:t xml:space="preserve"> por las </w:t>
      </w:r>
      <w:r>
        <w:t>ventas realizados</w:t>
      </w:r>
      <w:r>
        <w:t xml:space="preserve"> en la veterinaria.</w:t>
      </w:r>
    </w:p>
    <w:p w14:paraId="32A46758" w14:textId="77777777" w:rsidR="00F72C37" w:rsidRDefault="00F72C37" w:rsidP="00F72C37">
      <w:pPr>
        <w:ind w:left="0" w:right="246" w:firstLine="0"/>
      </w:pPr>
    </w:p>
    <w:p w14:paraId="1FA3918E" w14:textId="5A6A1572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>Operaciones internas de la veterinaria: Procesos administrativos relacionados con la venta de productos y la gestión de documentos</w:t>
      </w:r>
      <w:r>
        <w:t>.</w:t>
      </w:r>
    </w:p>
    <w:p w14:paraId="5FBD64F9" w14:textId="77777777" w:rsidR="00F72C37" w:rsidRDefault="00F72C37" w:rsidP="00F72C37">
      <w:pPr>
        <w:pStyle w:val="Prrafodelista"/>
      </w:pPr>
    </w:p>
    <w:p w14:paraId="32C58CF5" w14:textId="77777777" w:rsidR="00F72C37" w:rsidRPr="00F72C37" w:rsidRDefault="00F72C37" w:rsidP="00F72C37">
      <w:pPr>
        <w:pStyle w:val="Prrafodelista"/>
        <w:ind w:left="1603" w:right="246" w:firstLine="0"/>
        <w:rPr>
          <w:color w:val="70AD47" w:themeColor="accent6"/>
          <w:sz w:val="30"/>
          <w:szCs w:val="30"/>
        </w:rPr>
      </w:pPr>
    </w:p>
    <w:p w14:paraId="46337613" w14:textId="12306C64" w:rsidR="00F24FF7" w:rsidRDefault="00F72C37" w:rsidP="00846730">
      <w:pPr>
        <w:rPr>
          <w:b/>
          <w:color w:val="70AD47" w:themeColor="accent6"/>
          <w:sz w:val="30"/>
          <w:szCs w:val="30"/>
          <w:lang w:val="es-US" w:bidi="ar-SA"/>
        </w:rPr>
      </w:pPr>
      <w:r w:rsidRPr="00F72C37">
        <w:rPr>
          <w:b/>
          <w:color w:val="70AD47" w:themeColor="accent6"/>
          <w:sz w:val="30"/>
          <w:szCs w:val="30"/>
          <w:lang w:val="es-US" w:bidi="ar-SA"/>
        </w:rPr>
        <w:t>Funcionalidades que no contiene:</w:t>
      </w:r>
    </w:p>
    <w:p w14:paraId="6727B094" w14:textId="77777777" w:rsidR="003E127C" w:rsidRDefault="003E127C" w:rsidP="00F72C37">
      <w:pPr>
        <w:pStyle w:val="Prrafodelista"/>
        <w:numPr>
          <w:ilvl w:val="0"/>
          <w:numId w:val="34"/>
        </w:numPr>
        <w:rPr>
          <w:bCs/>
          <w:color w:val="auto"/>
          <w:szCs w:val="24"/>
          <w:lang w:val="es-US" w:bidi="ar-SA"/>
        </w:rPr>
      </w:pPr>
      <w:r w:rsidRPr="00F72C37">
        <w:rPr>
          <w:bCs/>
          <w:color w:val="auto"/>
          <w:szCs w:val="24"/>
          <w:lang w:val="es-US" w:bidi="ar-SA"/>
        </w:rPr>
        <w:t>Agrega</w:t>
      </w:r>
      <w:r>
        <w:rPr>
          <w:bCs/>
          <w:color w:val="auto"/>
          <w:szCs w:val="24"/>
          <w:lang w:val="es-US" w:bidi="ar-SA"/>
        </w:rPr>
        <w:t>r</w:t>
      </w:r>
      <w:r w:rsidR="00F72C37" w:rsidRPr="00F72C37">
        <w:rPr>
          <w:bCs/>
          <w:color w:val="auto"/>
          <w:szCs w:val="24"/>
          <w:lang w:val="es-US" w:bidi="ar-SA"/>
        </w:rPr>
        <w:t xml:space="preserve"> y Eliminar mas producto a una venta</w:t>
      </w:r>
      <w:r>
        <w:rPr>
          <w:bCs/>
          <w:color w:val="auto"/>
          <w:szCs w:val="24"/>
          <w:lang w:val="es-US" w:bidi="ar-SA"/>
        </w:rPr>
        <w:t xml:space="preserve"> para ser facturada.</w:t>
      </w:r>
    </w:p>
    <w:p w14:paraId="66BAEFFF" w14:textId="580A383D" w:rsidR="00F72C37" w:rsidRPr="00F72C37" w:rsidRDefault="003E127C" w:rsidP="00F72C37">
      <w:pPr>
        <w:pStyle w:val="Prrafodelista"/>
        <w:numPr>
          <w:ilvl w:val="0"/>
          <w:numId w:val="34"/>
        </w:numPr>
        <w:rPr>
          <w:bCs/>
          <w:color w:val="auto"/>
          <w:szCs w:val="24"/>
          <w:lang w:val="es-US" w:bidi="ar-SA"/>
        </w:rPr>
      </w:pPr>
      <w:r>
        <w:rPr>
          <w:bCs/>
          <w:color w:val="auto"/>
          <w:szCs w:val="24"/>
          <w:lang w:val="es-US" w:bidi="ar-SA"/>
        </w:rPr>
        <w:t>Adaptar la facturación a requisitos establecidos por las autoridades tributarias de</w:t>
      </w:r>
      <w:r w:rsidR="00F72C37" w:rsidRPr="00F72C37">
        <w:rPr>
          <w:bCs/>
          <w:color w:val="auto"/>
          <w:szCs w:val="24"/>
          <w:lang w:val="es-US" w:bidi="ar-SA"/>
        </w:rPr>
        <w:t xml:space="preserve"> </w:t>
      </w:r>
      <w:r>
        <w:rPr>
          <w:bCs/>
          <w:color w:val="auto"/>
          <w:szCs w:val="24"/>
          <w:lang w:val="es-US" w:bidi="ar-SA"/>
        </w:rPr>
        <w:t xml:space="preserve">cada país. </w:t>
      </w:r>
    </w:p>
    <w:p w14:paraId="72787514" w14:textId="77777777" w:rsidR="00F72C37" w:rsidRDefault="00F72C37" w:rsidP="00846730"/>
    <w:p w14:paraId="3F459FE1" w14:textId="77777777" w:rsidR="00F24FF7" w:rsidRDefault="002C5230">
      <w:pPr>
        <w:pStyle w:val="Ttulo1"/>
        <w:spacing w:after="39"/>
        <w:ind w:left="644"/>
      </w:pPr>
      <w:r>
        <w:t xml:space="preserve">4. Conclusiones </w:t>
      </w:r>
    </w:p>
    <w:p w14:paraId="6D134092" w14:textId="0E776C48" w:rsidR="00F24FF7" w:rsidRPr="00CE7B6B" w:rsidRDefault="003E127C" w:rsidP="003E127C">
      <w:pPr>
        <w:numPr>
          <w:ilvl w:val="0"/>
          <w:numId w:val="18"/>
        </w:numPr>
      </w:pPr>
      <w:r w:rsidRPr="003E127C">
        <w:t>E</w:t>
      </w:r>
      <w:r>
        <w:t xml:space="preserve">n </w:t>
      </w:r>
      <w:proofErr w:type="gramStart"/>
      <w:r>
        <w:t>conclusión</w:t>
      </w:r>
      <w:proofErr w:type="gramEnd"/>
      <w:r>
        <w:t xml:space="preserve"> el</w:t>
      </w:r>
      <w:r w:rsidRPr="003E127C">
        <w:t xml:space="preserve"> sistema de gestión para veterinaria </w:t>
      </w:r>
      <w:r>
        <w:t xml:space="preserve">analizado </w:t>
      </w:r>
      <w:r w:rsidRPr="003E127C">
        <w:t xml:space="preserve">es una solución web funcional y </w:t>
      </w:r>
      <w:r>
        <w:t>aparentemente bien</w:t>
      </w:r>
      <w:r w:rsidRPr="003E127C">
        <w:t xml:space="preserve"> estructurada para cubrir necesidades básicas de administración, como el control de inventarios y la facturación electrónica. Su arquitectura </w:t>
      </w:r>
      <w:r>
        <w:t>MVC</w:t>
      </w:r>
      <w:r w:rsidRPr="003E127C">
        <w:t>, con separación de vistas, modelos y componentes reutilizables, facilita el mantenimiento y la escalabilidad inicial. El uso de PHP y MySQL lo hace accesible y fácil de desplegar en entornos comunes.</w:t>
      </w:r>
    </w:p>
    <w:p w14:paraId="16A105F8" w14:textId="4557CF70" w:rsidR="00F24FF7" w:rsidRPr="00CE7B6B" w:rsidRDefault="00F24FF7" w:rsidP="00CE7B6B">
      <w:pPr>
        <w:spacing w:after="0" w:line="259" w:lineRule="auto"/>
        <w:ind w:left="442" w:firstLine="60"/>
        <w:jc w:val="left"/>
      </w:pPr>
    </w:p>
    <w:p w14:paraId="3A6EC858" w14:textId="77777777" w:rsidR="00F24FF7" w:rsidRDefault="002C5230">
      <w:pPr>
        <w:pStyle w:val="Ttulo1"/>
        <w:ind w:left="452"/>
      </w:pPr>
      <w:r>
        <w:t xml:space="preserve">5.Recomendaciones   </w:t>
      </w:r>
    </w:p>
    <w:p w14:paraId="7EA53CCD" w14:textId="3F13696F" w:rsidR="00CE7B6B" w:rsidRDefault="00CE7B6B" w:rsidP="003E127C">
      <w:pPr>
        <w:pStyle w:val="Prrafodelista"/>
        <w:numPr>
          <w:ilvl w:val="0"/>
          <w:numId w:val="19"/>
        </w:numPr>
      </w:pPr>
      <w:r>
        <w:t>Se recomienda</w:t>
      </w:r>
      <w:r w:rsidR="003E127C">
        <w:t xml:space="preserve"> para</w:t>
      </w:r>
      <w:r>
        <w:t xml:space="preserve"> i</w:t>
      </w:r>
      <w:r w:rsidRPr="00CE7B6B">
        <w:t xml:space="preserve">mplementar </w:t>
      </w:r>
      <w:r w:rsidR="003E127C">
        <w:t xml:space="preserve">su mantenimiento priorizar una </w:t>
      </w:r>
      <w:r w:rsidR="003E127C" w:rsidRPr="003E127C">
        <w:t>documentación</w:t>
      </w:r>
      <w:r w:rsidR="003E127C">
        <w:t xml:space="preserve"> clara y</w:t>
      </w:r>
      <w:r w:rsidR="003E127C" w:rsidRPr="003E127C">
        <w:t xml:space="preserve"> actualizada sobre la estructura del sistema</w:t>
      </w:r>
      <w:r w:rsidR="003E127C">
        <w:t xml:space="preserve"> </w:t>
      </w:r>
      <w:r w:rsidR="003E127C" w:rsidRPr="003E127C">
        <w:t>y los procesos clave. Esto facilita que cualquier desarrollador pueda entender y modificar el sistema en el futuro.</w:t>
      </w:r>
    </w:p>
    <w:p w14:paraId="66C094A6" w14:textId="26FA1EC1" w:rsidR="003E127C" w:rsidRPr="00CE7B6B" w:rsidRDefault="003E127C" w:rsidP="003E127C">
      <w:pPr>
        <w:pStyle w:val="Prrafodelista"/>
        <w:numPr>
          <w:ilvl w:val="0"/>
          <w:numId w:val="19"/>
        </w:numPr>
      </w:pPr>
      <w:r>
        <w:t>Se recomienda trabajar con un sistema de control de versiones para registrar cambios.</w:t>
      </w:r>
    </w:p>
    <w:p w14:paraId="3529B1E5" w14:textId="52E5002F" w:rsidR="00F24FF7" w:rsidRPr="00CE7B6B" w:rsidRDefault="00F24FF7" w:rsidP="00574D58">
      <w:pPr>
        <w:spacing w:after="0" w:line="259" w:lineRule="auto"/>
        <w:ind w:left="0" w:firstLine="0"/>
        <w:jc w:val="left"/>
      </w:pPr>
    </w:p>
    <w:p w14:paraId="1B9A7A35" w14:textId="77777777" w:rsidR="00F24FF7" w:rsidRDefault="002C5230">
      <w:pPr>
        <w:pStyle w:val="Ttulo1"/>
        <w:ind w:left="452"/>
      </w:pPr>
      <w:r>
        <w:t xml:space="preserve">6. Referencias Bibliográficas </w:t>
      </w:r>
    </w:p>
    <w:p w14:paraId="6CFAEE39" w14:textId="354ACB76" w:rsidR="009475E7" w:rsidRDefault="009475E7" w:rsidP="009475E7">
      <w:pPr>
        <w:pStyle w:val="Prrafodelista"/>
        <w:numPr>
          <w:ilvl w:val="0"/>
          <w:numId w:val="36"/>
        </w:numPr>
      </w:pPr>
      <w:r>
        <w:t>García</w:t>
      </w:r>
      <w:r>
        <w:t>, J. (2015). Facturación electrónica: Guía práctica para su implementación. Ediciones ENI.</w:t>
      </w:r>
    </w:p>
    <w:p w14:paraId="47C6FA8A" w14:textId="771CA171" w:rsidR="00CE7B6B" w:rsidRDefault="009475E7" w:rsidP="009475E7">
      <w:pPr>
        <w:pStyle w:val="Prrafodelista"/>
        <w:numPr>
          <w:ilvl w:val="0"/>
          <w:numId w:val="36"/>
        </w:numPr>
      </w:pPr>
      <w:r>
        <w:t>García, J. (2017). Factura electrónica: Conceptos, normativa y aplicación práctica. Ediciones CEF.</w:t>
      </w:r>
    </w:p>
    <w:p w14:paraId="206A70C0" w14:textId="068EA776" w:rsidR="009475E7" w:rsidRDefault="009475E7" w:rsidP="009475E7">
      <w:pPr>
        <w:pStyle w:val="Prrafodelista"/>
        <w:numPr>
          <w:ilvl w:val="0"/>
          <w:numId w:val="36"/>
        </w:numPr>
      </w:pPr>
      <w:r w:rsidRPr="009475E7">
        <w:t xml:space="preserve">Servicio de Administración Tributaria. (2023). Guía de facturación electrónica. </w:t>
      </w:r>
      <w:hyperlink r:id="rId13" w:history="1">
        <w:r w:rsidRPr="001D1BAB">
          <w:rPr>
            <w:rStyle w:val="Hipervnculo"/>
          </w:rPr>
          <w:t>https://www.sat.gob.mx/consultas/42936/guia-de-facturacion-electronica</w:t>
        </w:r>
      </w:hyperlink>
    </w:p>
    <w:p w14:paraId="27883A0D" w14:textId="77777777" w:rsidR="009475E7" w:rsidRPr="00CE7B6B" w:rsidRDefault="009475E7" w:rsidP="009475E7">
      <w:pPr>
        <w:pStyle w:val="Prrafodelista"/>
        <w:ind w:left="1068" w:firstLine="0"/>
      </w:pPr>
    </w:p>
    <w:sectPr w:rsidR="009475E7" w:rsidRPr="00CE7B6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2107" w:right="1702" w:bottom="1350" w:left="1702" w:header="218" w:footer="7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F4D6A" w14:textId="77777777" w:rsidR="0035686E" w:rsidRDefault="0035686E">
      <w:pPr>
        <w:spacing w:after="0" w:line="240" w:lineRule="auto"/>
      </w:pPr>
      <w:r>
        <w:separator/>
      </w:r>
    </w:p>
  </w:endnote>
  <w:endnote w:type="continuationSeparator" w:id="0">
    <w:p w14:paraId="45600D46" w14:textId="77777777" w:rsidR="0035686E" w:rsidRDefault="00356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uez One">
    <w:charset w:val="B1"/>
    <w:family w:val="auto"/>
    <w:pitch w:val="variable"/>
    <w:sig w:usb0="00000807" w:usb1="40000000" w:usb2="00000000" w:usb3="00000000" w:csb0="000000B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CF83C" w14:textId="77777777" w:rsidR="00F24FF7" w:rsidRDefault="002C5230">
    <w:pPr>
      <w:spacing w:after="13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22"/>
      </w:rPr>
      <w:t>2</w:t>
    </w:r>
    <w:r>
      <w:rPr>
        <w:color w:val="808080"/>
        <w:sz w:val="22"/>
      </w:rPr>
      <w:fldChar w:fldCharType="end"/>
    </w:r>
    <w:r>
      <w:rPr>
        <w:color w:val="808080"/>
        <w:sz w:val="22"/>
      </w:rPr>
      <w:t xml:space="preserve"> </w:t>
    </w:r>
    <w:r>
      <w:t xml:space="preserve"> </w:t>
    </w:r>
  </w:p>
  <w:p w14:paraId="6B9BF46E" w14:textId="77777777" w:rsidR="00F24FF7" w:rsidRDefault="002C523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963CD" w14:textId="77777777" w:rsidR="00F24FF7" w:rsidRDefault="002C5230">
    <w:pPr>
      <w:spacing w:after="13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22"/>
      </w:rPr>
      <w:t>2</w:t>
    </w:r>
    <w:r>
      <w:rPr>
        <w:color w:val="808080"/>
        <w:sz w:val="22"/>
      </w:rPr>
      <w:fldChar w:fldCharType="end"/>
    </w:r>
    <w:r>
      <w:rPr>
        <w:color w:val="808080"/>
        <w:sz w:val="22"/>
      </w:rPr>
      <w:t xml:space="preserve"> </w:t>
    </w:r>
    <w:r>
      <w:t xml:space="preserve"> </w:t>
    </w:r>
  </w:p>
  <w:p w14:paraId="2C269886" w14:textId="77777777" w:rsidR="00F24FF7" w:rsidRDefault="002C523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D0152" w14:textId="77777777" w:rsidR="00F24FF7" w:rsidRDefault="002C5230">
    <w:pPr>
      <w:spacing w:after="13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22"/>
      </w:rPr>
      <w:t>2</w:t>
    </w:r>
    <w:r>
      <w:rPr>
        <w:color w:val="808080"/>
        <w:sz w:val="22"/>
      </w:rPr>
      <w:fldChar w:fldCharType="end"/>
    </w:r>
    <w:r>
      <w:rPr>
        <w:color w:val="808080"/>
        <w:sz w:val="22"/>
      </w:rPr>
      <w:t xml:space="preserve"> </w:t>
    </w:r>
    <w:r>
      <w:t xml:space="preserve"> </w:t>
    </w:r>
  </w:p>
  <w:p w14:paraId="249890D1" w14:textId="77777777" w:rsidR="00F24FF7" w:rsidRDefault="002C523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8625E" w14:textId="77777777" w:rsidR="0035686E" w:rsidRDefault="0035686E">
      <w:pPr>
        <w:spacing w:after="0" w:line="240" w:lineRule="auto"/>
      </w:pPr>
      <w:r>
        <w:separator/>
      </w:r>
    </w:p>
  </w:footnote>
  <w:footnote w:type="continuationSeparator" w:id="0">
    <w:p w14:paraId="73D5C1B4" w14:textId="77777777" w:rsidR="0035686E" w:rsidRDefault="003568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25BBF" w14:textId="77777777" w:rsidR="00F24FF7" w:rsidRDefault="002C5230">
    <w:pPr>
      <w:spacing w:after="0" w:line="259" w:lineRule="auto"/>
      <w:ind w:left="-1702" w:right="102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1B7B9D9" wp14:editId="2061897C">
              <wp:simplePos x="0" y="0"/>
              <wp:positionH relativeFrom="page">
                <wp:posOffset>1042035</wp:posOffset>
              </wp:positionH>
              <wp:positionV relativeFrom="page">
                <wp:posOffset>138430</wp:posOffset>
              </wp:positionV>
              <wp:extent cx="5438140" cy="975995"/>
              <wp:effectExtent l="0" t="0" r="0" b="0"/>
              <wp:wrapSquare wrapText="bothSides"/>
              <wp:docPr id="13703" name="Group 13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38140" cy="975995"/>
                        <a:chOff x="0" y="0"/>
                        <a:chExt cx="5438140" cy="975995"/>
                      </a:xfrm>
                    </wpg:grpSpPr>
                    <pic:pic xmlns:pic="http://schemas.openxmlformats.org/drawingml/2006/picture">
                      <pic:nvPicPr>
                        <pic:cNvPr id="13704" name="Picture 137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8191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705" name="Shape 13705"/>
                      <wps:cNvSpPr/>
                      <wps:spPr>
                        <a:xfrm>
                          <a:off x="38735" y="975995"/>
                          <a:ext cx="539940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9405">
                              <a:moveTo>
                                <a:pt x="0" y="0"/>
                              </a:moveTo>
                              <a:lnTo>
                                <a:pt x="539940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706" name="Rectangle 13706"/>
                      <wps:cNvSpPr/>
                      <wps:spPr>
                        <a:xfrm>
                          <a:off x="38786" y="15537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1A7FC8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7" name="Rectangle 13707"/>
                      <wps:cNvSpPr/>
                      <wps:spPr>
                        <a:xfrm>
                          <a:off x="73838" y="4673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BDE009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8" name="Rectangle 13708"/>
                      <wps:cNvSpPr/>
                      <wps:spPr>
                        <a:xfrm>
                          <a:off x="701675" y="193846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93190D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9" name="Rectangle 13709"/>
                      <wps:cNvSpPr/>
                      <wps:spPr>
                        <a:xfrm>
                          <a:off x="736727" y="193846"/>
                          <a:ext cx="2465191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E995C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ESCUELA SUPERIOR POLITÉ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0" name="Rectangle 13710"/>
                      <wps:cNvSpPr/>
                      <wps:spPr>
                        <a:xfrm>
                          <a:off x="2590292" y="193846"/>
                          <a:ext cx="3546040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F428D6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CNICA DE CHIMBORAZO FACULTAD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1" name="Rectangle 13711"/>
                      <wps:cNvSpPr/>
                      <wps:spPr>
                        <a:xfrm>
                          <a:off x="1907540" y="366057"/>
                          <a:ext cx="2851042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AE5490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INFORMÁTICA Y ELECTRÓNICA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2" name="Rectangle 13712"/>
                      <wps:cNvSpPr/>
                      <wps:spPr>
                        <a:xfrm>
                          <a:off x="4053586" y="366057"/>
                          <a:ext cx="46619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A73586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3" name="Rectangle 13713"/>
                      <wps:cNvSpPr/>
                      <wps:spPr>
                        <a:xfrm>
                          <a:off x="2012696" y="539793"/>
                          <a:ext cx="1976436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4B5BBA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CARRERA: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4" name="Rectangle 13714"/>
                      <wps:cNvSpPr/>
                      <wps:spPr>
                        <a:xfrm>
                          <a:off x="3498850" y="52893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BA4132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B7B9D9" id="Group 13703" o:spid="_x0000_s1030" style="position:absolute;left:0;text-align:left;margin-left:82.05pt;margin-top:10.9pt;width:428.2pt;height:76.85pt;z-index:251659264;mso-position-horizontal-relative:page;mso-position-vertical-relative:page" coordsize="54381,97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704" o:spid="_x0000_s1031" type="#_x0000_t75" style="position:absolute;width:714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">
                <v:imagedata r:id="rId2" o:title=""/>
              </v:shape>
              <v:shape id="Shape 13705" o:spid="_x0000_s1032" style="position:absolute;left:387;top:9759;width:53994;height:0;visibility:visible;mso-wrap-style:square;v-text-anchor:top" coordsize="5399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" path="m,l5399405,e" filled="f" strokeweight=".5pt">
                <v:stroke miterlimit="83231f" joinstyle="miter"/>
                <v:path arrowok="t" textboxrect="0,0,5399405,0"/>
              </v:shape>
              <v:rect id="Rectangle 13706" o:spid="_x0000_s1033" style="position:absolute;left:387;top:155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W2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RUN4vRNukLM/AAAA//8DAFBLAQItABQABgAIAAAAIQDb4fbL7gAAAIUBAAATAAAAAAAAAAAA&#10;AAAAAAAAAABbQ29udGVudF9UeXBlc10ueG1sUEsBAi0AFAAGAAgAAAAhAFr0LFu/AAAAFQEAAAsA&#10;AAAAAAAAAAAAAAAAHwEAAF9yZWxzLy5yZWxzUEsBAi0AFAAGAAgAAAAhAA1MNbbEAAAA3gAAAA8A&#10;AAAAAAAAAAAAAAAABwIAAGRycy9kb3ducmV2LnhtbFBLBQYAAAAAAwADALcAAAD4AgAAAAA=&#10;" filled="f" stroked="f">
                <v:textbox inset="0,0,0,0">
                  <w:txbxContent>
                    <w:p w14:paraId="681A7FC8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707" o:spid="_x0000_s1034" style="position:absolute;left:738;top: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" filled="f" stroked="f">
                <v:textbox inset="0,0,0,0">
                  <w:txbxContent>
                    <w:p w14:paraId="64BDE009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708" o:spid="_x0000_s1035" style="position:absolute;left:7016;top:193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wRfyAAAAN4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ATnwRfyAAAAN4A&#10;AAAPAAAAAAAAAAAAAAAAAAcCAABkcnMvZG93bnJldi54bWxQSwUGAAAAAAMAAwC3AAAA/AIAAAAA&#10;" filled="f" stroked="f">
                <v:textbox inset="0,0,0,0">
                  <w:txbxContent>
                    <w:p w14:paraId="7693190D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709" o:spid="_x0000_s1036" style="position:absolute;left:7367;top:1938;width:2465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" filled="f" stroked="f">
                <v:textbox inset="0,0,0,0">
                  <w:txbxContent>
                    <w:p w14:paraId="7F5E995C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ESCUELA SUPERIOR POLITÉ</w:t>
                      </w:r>
                    </w:p>
                  </w:txbxContent>
                </v:textbox>
              </v:rect>
              <v:rect id="Rectangle 13710" o:spid="_x0000_s1037" style="position:absolute;left:25902;top:1938;width:3546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" filled="f" stroked="f">
                <v:textbox inset="0,0,0,0">
                  <w:txbxContent>
                    <w:p w14:paraId="6AF428D6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CNICA DE CHIMBORAZO FACULTAD DE </w:t>
                      </w:r>
                    </w:p>
                  </w:txbxContent>
                </v:textbox>
              </v:rect>
              <v:rect id="Rectangle 13711" o:spid="_x0000_s1038" style="position:absolute;left:19075;top:3660;width:2851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Dsf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70nCdzeCTfI2R8AAAD//wMAUEsBAi0AFAAGAAgAAAAhANvh9svuAAAAhQEAABMAAAAAAAAA&#10;AAAAAAAAAAAAAFtDb250ZW50X1R5cGVzXS54bWxQSwECLQAUAAYACAAAACEAWvQsW78AAAAVAQAA&#10;CwAAAAAAAAAAAAAAAAAfAQAAX3JlbHMvLnJlbHNQSwECLQAUAAYACAAAACEAB3w7H8YAAADeAAAA&#10;DwAAAAAAAAAAAAAAAAAHAgAAZHJzL2Rvd25yZXYueG1sUEsFBgAAAAADAAMAtwAAAPoCAAAAAA==&#10;" filled="f" stroked="f">
                <v:textbox inset="0,0,0,0">
                  <w:txbxContent>
                    <w:p w14:paraId="3AAE5490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INFORMÁTICA Y ELECTRÓNICA </w:t>
                      </w:r>
                    </w:p>
                  </w:txbxContent>
                </v:textbox>
              </v:rect>
              <v:rect id="Rectangle 13712" o:spid="_x0000_s1039" style="position:absolute;left:40535;top:3660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qVo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Ua8Pr3fCDXL+BAAA//8DAFBLAQItABQABgAIAAAAIQDb4fbL7gAAAIUBAAATAAAAAAAAAAAA&#10;AAAAAAAAAABbQ29udGVudF9UeXBlc10ueG1sUEsBAi0AFAAGAAgAAAAhAFr0LFu/AAAAFQEAAAsA&#10;AAAAAAAAAAAAAAAAHwEAAF9yZWxzLy5yZWxzUEsBAi0AFAAGAAgAAAAhAPeupWjEAAAA3gAAAA8A&#10;AAAAAAAAAAAAAAAABwIAAGRycy9kb3ducmV2LnhtbFBLBQYAAAAAAwADALcAAAD4AgAAAAA=&#10;" filled="f" stroked="f">
                <v:textbox inset="0,0,0,0">
                  <w:txbxContent>
                    <w:p w14:paraId="05A73586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713" o:spid="_x0000_s1040" style="position:absolute;left:20126;top:5397;width:1976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gDz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UW8Ar3fCDXL+BAAA//8DAFBLAQItABQABgAIAAAAIQDb4fbL7gAAAIUBAAATAAAAAAAAAAAA&#10;AAAAAAAAAABbQ29udGVudF9UeXBlc10ueG1sUEsBAi0AFAAGAAgAAAAhAFr0LFu/AAAAFQEAAAsA&#10;AAAAAAAAAAAAAAAAHwEAAF9yZWxzLy5yZWxzUEsBAi0AFAAGAAgAAAAhAJjiAPPEAAAA3gAAAA8A&#10;AAAAAAAAAAAAAAAABwIAAGRycy9kb3ducmV2LnhtbFBLBQYAAAAAAwADALcAAAD4AgAAAAA=&#10;" filled="f" stroked="f">
                <v:textbox inset="0,0,0,0">
                  <w:txbxContent>
                    <w:p w14:paraId="434B5BBA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CARRERA: SOFTWARE</w:t>
                      </w:r>
                    </w:p>
                  </w:txbxContent>
                </v:textbox>
              </v:rect>
              <v:rect id="Rectangle 13714" o:spid="_x0000_s1041" style="position:absolute;left:34988;top:528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iH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r5PhGP7eCTfI5S8AAAD//wMAUEsBAi0AFAAGAAgAAAAhANvh9svuAAAAhQEAABMAAAAAAAAA&#10;AAAAAAAAAAAAAFtDb250ZW50X1R5cGVzXS54bWxQSwECLQAUAAYACAAAACEAWvQsW78AAAAVAQAA&#10;CwAAAAAAAAAAAAAAAAAfAQAAX3JlbHMvLnJlbHNQSwECLQAUAAYACAAAACEAFwuYh8YAAADeAAAA&#10;DwAAAAAAAAAAAAAAAAAHAgAAZHJzL2Rvd25yZXYueG1sUEsFBgAAAAADAAMAtwAAAPoCAAAAAA==&#10;" filled="f" stroked="f">
                <v:textbox inset="0,0,0,0">
                  <w:txbxContent>
                    <w:p w14:paraId="60BA4132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592A1" w14:textId="77777777" w:rsidR="00F24FF7" w:rsidRDefault="002C5230">
    <w:pPr>
      <w:spacing w:after="0" w:line="259" w:lineRule="auto"/>
      <w:ind w:left="-1702" w:right="102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8E410BE" wp14:editId="406339CA">
              <wp:simplePos x="0" y="0"/>
              <wp:positionH relativeFrom="page">
                <wp:posOffset>1042035</wp:posOffset>
              </wp:positionH>
              <wp:positionV relativeFrom="page">
                <wp:posOffset>138430</wp:posOffset>
              </wp:positionV>
              <wp:extent cx="5438481" cy="975995"/>
              <wp:effectExtent l="0" t="0" r="0" b="0"/>
              <wp:wrapSquare wrapText="bothSides"/>
              <wp:docPr id="13675" name="Group 13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38481" cy="975995"/>
                        <a:chOff x="0" y="0"/>
                        <a:chExt cx="5438481" cy="975995"/>
                      </a:xfrm>
                    </wpg:grpSpPr>
                    <pic:pic xmlns:pic="http://schemas.openxmlformats.org/drawingml/2006/picture">
                      <pic:nvPicPr>
                        <pic:cNvPr id="13676" name="Picture 136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8191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77" name="Shape 13677"/>
                      <wps:cNvSpPr/>
                      <wps:spPr>
                        <a:xfrm>
                          <a:off x="38735" y="975995"/>
                          <a:ext cx="539940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9405">
                              <a:moveTo>
                                <a:pt x="0" y="0"/>
                              </a:moveTo>
                              <a:lnTo>
                                <a:pt x="539940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78" name="Rectangle 13678"/>
                      <wps:cNvSpPr/>
                      <wps:spPr>
                        <a:xfrm>
                          <a:off x="38786" y="4673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449BCE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9" name="Rectangle 13679"/>
                      <wps:cNvSpPr/>
                      <wps:spPr>
                        <a:xfrm>
                          <a:off x="104318" y="193846"/>
                          <a:ext cx="74590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BB9A85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0" name="Rectangle 13680"/>
                      <wps:cNvSpPr/>
                      <wps:spPr>
                        <a:xfrm>
                          <a:off x="665099" y="193846"/>
                          <a:ext cx="6348598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0DFDAD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ESCUELA SUPERIOR POLITÉCNICA DE CHIMBORAZO FACULTAD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1" name="Rectangle 13681"/>
                      <wps:cNvSpPr/>
                      <wps:spPr>
                        <a:xfrm>
                          <a:off x="1633220" y="366057"/>
                          <a:ext cx="3029500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B6157A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INFORMÁTICA Y ELECTRÓNICA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2" name="Rectangle 13682"/>
                      <wps:cNvSpPr/>
                      <wps:spPr>
                        <a:xfrm>
                          <a:off x="3911854" y="366057"/>
                          <a:ext cx="46619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52B1A2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3" name="Rectangle 13683"/>
                      <wps:cNvSpPr/>
                      <wps:spPr>
                        <a:xfrm>
                          <a:off x="1965452" y="539793"/>
                          <a:ext cx="209995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C77EF2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CARRERA: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4" name="Rectangle 13684"/>
                      <wps:cNvSpPr/>
                      <wps:spPr>
                        <a:xfrm>
                          <a:off x="3544570" y="539793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E191E7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5" name="Rectangle 13685"/>
                      <wps:cNvSpPr/>
                      <wps:spPr>
                        <a:xfrm>
                          <a:off x="2754884" y="724198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62E461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6" name="Rectangle 13686"/>
                      <wps:cNvSpPr/>
                      <wps:spPr>
                        <a:xfrm>
                          <a:off x="2789936" y="713334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1B5E0B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E410BE" id="Group 13675" o:spid="_x0000_s1042" style="position:absolute;left:0;text-align:left;margin-left:82.05pt;margin-top:10.9pt;width:428.25pt;height:76.85pt;z-index:251660288;mso-position-horizontal-relative:page;mso-position-vertical-relative:page" coordsize="54384,97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76" o:spid="_x0000_s1043" type="#_x0000_t75" style="position:absolute;width:714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">
                <v:imagedata r:id="rId2" o:title=""/>
              </v:shape>
              <v:shape id="Shape 13677" o:spid="_x0000_s1044" style="position:absolute;left:387;top:9759;width:53994;height:0;visibility:visible;mso-wrap-style:square;v-text-anchor:top" coordsize="5399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" path="m,l5399405,e" filled="f" strokeweight=".5pt">
                <v:stroke miterlimit="83231f" joinstyle="miter"/>
                <v:path arrowok="t" textboxrect="0,0,5399405,0"/>
              </v:shape>
              <v:rect id="Rectangle 13678" o:spid="_x0000_s1045" style="position:absolute;left:387;top: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" filled="f" stroked="f">
                <v:textbox inset="0,0,0,0">
                  <w:txbxContent>
                    <w:p w14:paraId="6C449BCE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79" o:spid="_x0000_s1046" style="position:absolute;left:1043;top:1938;width:7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" filled="f" stroked="f">
                <v:textbox inset="0,0,0,0">
                  <w:txbxContent>
                    <w:p w14:paraId="48BB9A85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               </w:t>
                      </w:r>
                    </w:p>
                  </w:txbxContent>
                </v:textbox>
              </v:rect>
              <v:rect id="Rectangle 13680" o:spid="_x0000_s1047" style="position:absolute;left:6650;top:1938;width:634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" filled="f" stroked="f">
                <v:textbox inset="0,0,0,0">
                  <w:txbxContent>
                    <w:p w14:paraId="560DFDAD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ESCUELA SUPERIOR POLITÉCNICA DE CHIMBORAZO FACULTAD DE </w:t>
                      </w:r>
                    </w:p>
                  </w:txbxContent>
                </v:textbox>
              </v:rect>
              <v:rect id="Rectangle 13681" o:spid="_x0000_s1048" style="position:absolute;left:16332;top:3660;width:3029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EF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D+ZxiP4fSfcIJc/AAAA//8DAFBLAQItABQABgAIAAAAIQDb4fbL7gAAAIUBAAATAAAAAAAAAAAA&#10;AAAAAAAAAABbQ29udGVudF9UeXBlc10ueG1sUEsBAi0AFAAGAAgAAAAhAFr0LFu/AAAAFQEAAAsA&#10;AAAAAAAAAAAAAAAAHwEAAF9yZWxzLy5yZWxzUEsBAi0AFAAGAAgAAAAhAJmXoQXEAAAA3gAAAA8A&#10;AAAAAAAAAAAAAAAABwIAAGRycy9kb3ducmV2LnhtbFBLBQYAAAAAAwADALcAAAD4AgAAAAA=&#10;" filled="f" stroked="f">
                <v:textbox inset="0,0,0,0">
                  <w:txbxContent>
                    <w:p w14:paraId="62B6157A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INFORMÁTICA Y ELECTRÓNICA </w:t>
                      </w:r>
                    </w:p>
                  </w:txbxContent>
                </v:textbox>
              </v:rect>
              <v:rect id="Rectangle 13682" o:spid="_x0000_s1049" style="position:absolute;left:39118;top:366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T9y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" filled="f" stroked="f">
                <v:textbox inset="0,0,0,0">
                  <w:txbxContent>
                    <w:p w14:paraId="3052B1A2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83" o:spid="_x0000_s1050" style="position:absolute;left:19654;top:5397;width:2100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" filled="f" stroked="f">
                <v:textbox inset="0,0,0,0">
                  <w:txbxContent>
                    <w:p w14:paraId="05C77EF2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CARRERA: SOFTWARE</w:t>
                      </w:r>
                    </w:p>
                  </w:txbxContent>
                </v:textbox>
              </v:rect>
              <v:rect id="Rectangle 13684" o:spid="_x0000_s1051" style="position:absolute;left:35445;top:539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Kd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" filled="f" stroked="f">
                <v:textbox inset="0,0,0,0">
                  <w:txbxContent>
                    <w:p w14:paraId="11E191E7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85" o:spid="_x0000_s1052" style="position:absolute;left:27548;top:7241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cG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" filled="f" stroked="f">
                <v:textbox inset="0,0,0,0">
                  <w:txbxContent>
                    <w:p w14:paraId="4462E461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86" o:spid="_x0000_s1053" style="position:absolute;left:27899;top:713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lx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g/jZMYHu+EG+TiDgAA//8DAFBLAQItABQABgAIAAAAIQDb4fbL7gAAAIUBAAATAAAAAAAAAAAA&#10;AAAAAAAAAABbQ29udGVudF9UeXBlc10ueG1sUEsBAi0AFAAGAAgAAAAhAFr0LFu/AAAAFQEAAAsA&#10;AAAAAAAAAAAAAAAAHwEAAF9yZWxzLy5yZWxzUEsBAi0AFAAGAAgAAAAhABZ+OXHEAAAA3gAAAA8A&#10;AAAAAAAAAAAAAAAABwIAAGRycy9kb3ducmV2LnhtbFBLBQYAAAAAAwADALcAAAD4AgAAAAA=&#10;" filled="f" stroked="f">
                <v:textbox inset="0,0,0,0">
                  <w:txbxContent>
                    <w:p w14:paraId="531B5E0B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2243B" w14:textId="77777777" w:rsidR="00F24FF7" w:rsidRDefault="002C5230">
    <w:pPr>
      <w:spacing w:after="0" w:line="259" w:lineRule="auto"/>
      <w:ind w:left="-1702" w:right="102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9ACE262" wp14:editId="3875A7F0">
              <wp:simplePos x="0" y="0"/>
              <wp:positionH relativeFrom="page">
                <wp:posOffset>1042035</wp:posOffset>
              </wp:positionH>
              <wp:positionV relativeFrom="page">
                <wp:posOffset>138430</wp:posOffset>
              </wp:positionV>
              <wp:extent cx="5438481" cy="975995"/>
              <wp:effectExtent l="0" t="0" r="0" b="0"/>
              <wp:wrapSquare wrapText="bothSides"/>
              <wp:docPr id="13647" name="Group 13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38481" cy="975995"/>
                        <a:chOff x="0" y="0"/>
                        <a:chExt cx="5438481" cy="975995"/>
                      </a:xfrm>
                    </wpg:grpSpPr>
                    <pic:pic xmlns:pic="http://schemas.openxmlformats.org/drawingml/2006/picture">
                      <pic:nvPicPr>
                        <pic:cNvPr id="13648" name="Picture 136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8191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49" name="Shape 13649"/>
                      <wps:cNvSpPr/>
                      <wps:spPr>
                        <a:xfrm>
                          <a:off x="38735" y="975995"/>
                          <a:ext cx="539940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9405">
                              <a:moveTo>
                                <a:pt x="0" y="0"/>
                              </a:moveTo>
                              <a:lnTo>
                                <a:pt x="539940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50" name="Rectangle 13650"/>
                      <wps:cNvSpPr/>
                      <wps:spPr>
                        <a:xfrm>
                          <a:off x="38786" y="4673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56129B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1" name="Rectangle 13651"/>
                      <wps:cNvSpPr/>
                      <wps:spPr>
                        <a:xfrm>
                          <a:off x="104318" y="193846"/>
                          <a:ext cx="74590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0D0B9E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2" name="Rectangle 13652"/>
                      <wps:cNvSpPr/>
                      <wps:spPr>
                        <a:xfrm>
                          <a:off x="665099" y="193846"/>
                          <a:ext cx="6348598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C14CCF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ESCUELA SUPERIOR POLITÉCNICA DE CHIMBORAZO FACULTAD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3" name="Rectangle 13653"/>
                      <wps:cNvSpPr/>
                      <wps:spPr>
                        <a:xfrm>
                          <a:off x="1633220" y="366057"/>
                          <a:ext cx="3029500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546F5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INFORMÁTICA Y ELECTRÓNICA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4" name="Rectangle 13654"/>
                      <wps:cNvSpPr/>
                      <wps:spPr>
                        <a:xfrm>
                          <a:off x="3911854" y="366057"/>
                          <a:ext cx="46619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8AF6B7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5" name="Rectangle 13655"/>
                      <wps:cNvSpPr/>
                      <wps:spPr>
                        <a:xfrm>
                          <a:off x="1965452" y="539793"/>
                          <a:ext cx="209995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2E1717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CARRERA: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6" name="Rectangle 13656"/>
                      <wps:cNvSpPr/>
                      <wps:spPr>
                        <a:xfrm>
                          <a:off x="3544570" y="539793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55E51D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7" name="Rectangle 13657"/>
                      <wps:cNvSpPr/>
                      <wps:spPr>
                        <a:xfrm>
                          <a:off x="2754884" y="724198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3231A4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8" name="Rectangle 13658"/>
                      <wps:cNvSpPr/>
                      <wps:spPr>
                        <a:xfrm>
                          <a:off x="2789936" y="713334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AF5EA6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9ACE262" id="Group 13647" o:spid="_x0000_s1054" style="position:absolute;left:0;text-align:left;margin-left:82.05pt;margin-top:10.9pt;width:428.25pt;height:76.85pt;z-index:251661312;mso-position-horizontal-relative:page;mso-position-vertical-relative:page" coordsize="54384,97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48" o:spid="_x0000_s1055" type="#_x0000_t75" style="position:absolute;width:714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">
                <v:imagedata r:id="rId2" o:title=""/>
              </v:shape>
              <v:shape id="Shape 13649" o:spid="_x0000_s1056" style="position:absolute;left:387;top:9759;width:53994;height:0;visibility:visible;mso-wrap-style:square;v-text-anchor:top" coordsize="5399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" path="m,l5399405,e" filled="f" strokeweight=".5pt">
                <v:stroke miterlimit="83231f" joinstyle="miter"/>
                <v:path arrowok="t" textboxrect="0,0,5399405,0"/>
              </v:shape>
              <v:rect id="Rectangle 13650" o:spid="_x0000_s1057" style="position:absolute;left:387;top: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" filled="f" stroked="f">
                <v:textbox inset="0,0,0,0">
                  <w:txbxContent>
                    <w:p w14:paraId="2D56129B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51" o:spid="_x0000_s1058" style="position:absolute;left:1043;top:1938;width:7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41C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P85Gvbh751wg5z/AgAA//8DAFBLAQItABQABgAIAAAAIQDb4fbL7gAAAIUBAAATAAAAAAAAAAAA&#10;AAAAAAAAAABbQ29udGVudF9UeXBlc10ueG1sUEsBAi0AFAAGAAgAAAAhAFr0LFu/AAAAFQEAAAsA&#10;AAAAAAAAAAAAAAAAHwEAAF9yZWxzLy5yZWxzUEsBAi0AFAAGAAgAAAAhAOf3jULEAAAA3gAAAA8A&#10;AAAAAAAAAAAAAAAABwIAAGRycy9kb3ducmV2LnhtbFBLBQYAAAAAAwADALcAAAD4AgAAAAA=&#10;" filled="f" stroked="f">
                <v:textbox inset="0,0,0,0">
                  <w:txbxContent>
                    <w:p w14:paraId="610D0B9E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               </w:t>
                      </w:r>
                    </w:p>
                  </w:txbxContent>
                </v:textbox>
              </v:rect>
              <v:rect id="Rectangle 13652" o:spid="_x0000_s1059" style="position:absolute;left:6650;top:1938;width:634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" filled="f" stroked="f">
                <v:textbox inset="0,0,0,0">
                  <w:txbxContent>
                    <w:p w14:paraId="6EC14CCF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ESCUELA SUPERIOR POLITÉCNICA DE CHIMBORAZO FACULTAD DE </w:t>
                      </w:r>
                    </w:p>
                  </w:txbxContent>
                </v:textbox>
              </v:rect>
              <v:rect id="Rectangle 13653" o:spid="_x0000_s1060" style="position:absolute;left:16332;top:3660;width:3029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" filled="f" stroked="f">
                <v:textbox inset="0,0,0,0">
                  <w:txbxContent>
                    <w:p w14:paraId="60F546F5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INFORMÁTICA Y ELECTRÓNICA </w:t>
                      </w:r>
                    </w:p>
                  </w:txbxContent>
                </v:textbox>
              </v:rect>
              <v:rect id="Rectangle 13654" o:spid="_x0000_s1061" style="position:absolute;left:39118;top:366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" filled="f" stroked="f">
                <v:textbox inset="0,0,0,0">
                  <w:txbxContent>
                    <w:p w14:paraId="498AF6B7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55" o:spid="_x0000_s1062" style="position:absolute;left:19654;top:5397;width:2100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" filled="f" stroked="f">
                <v:textbox inset="0,0,0,0">
                  <w:txbxContent>
                    <w:p w14:paraId="522E1717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CARRERA: SOFTWARE</w:t>
                      </w:r>
                    </w:p>
                  </w:txbxContent>
                </v:textbox>
              </v:rect>
              <v:rect id="Rectangle 13656" o:spid="_x0000_s1063" style="position:absolute;left:35445;top:539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" filled="f" stroked="f">
                <v:textbox inset="0,0,0,0">
                  <w:txbxContent>
                    <w:p w14:paraId="1355E51D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57" o:spid="_x0000_s1064" style="position:absolute;left:27548;top:7241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" filled="f" stroked="f">
                <v:textbox inset="0,0,0,0">
                  <w:txbxContent>
                    <w:p w14:paraId="6B3231A4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58" o:spid="_x0000_s1065" style="position:absolute;left:27899;top:713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" filled="f" stroked="f">
                <v:textbox inset="0,0,0,0">
                  <w:txbxContent>
                    <w:p w14:paraId="4EAF5EA6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1592"/>
    <w:multiLevelType w:val="multilevel"/>
    <w:tmpl w:val="7C822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C2BF0"/>
    <w:multiLevelType w:val="multilevel"/>
    <w:tmpl w:val="96745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B7FEC"/>
    <w:multiLevelType w:val="multilevel"/>
    <w:tmpl w:val="BD40D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94C89"/>
    <w:multiLevelType w:val="multilevel"/>
    <w:tmpl w:val="E280093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uez One" w:hAnsi="Suez One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55254E"/>
    <w:multiLevelType w:val="hybridMultilevel"/>
    <w:tmpl w:val="9510015A"/>
    <w:lvl w:ilvl="0" w:tplc="04090001">
      <w:start w:val="1"/>
      <w:numFmt w:val="bullet"/>
      <w:lvlText w:val=""/>
      <w:lvlJc w:val="left"/>
      <w:pPr>
        <w:ind w:left="18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2" w:hanging="360"/>
      </w:pPr>
      <w:rPr>
        <w:rFonts w:ascii="Wingdings" w:hAnsi="Wingdings" w:hint="default"/>
      </w:rPr>
    </w:lvl>
  </w:abstractNum>
  <w:abstractNum w:abstractNumId="5" w15:restartNumberingAfterBreak="0">
    <w:nsid w:val="17C5190C"/>
    <w:multiLevelType w:val="hybridMultilevel"/>
    <w:tmpl w:val="105E33FC"/>
    <w:lvl w:ilvl="0" w:tplc="B72217D6">
      <w:start w:val="1"/>
      <w:numFmt w:val="bullet"/>
      <w:lvlText w:val=""/>
      <w:lvlJc w:val="left"/>
      <w:pPr>
        <w:ind w:left="11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2" w:hanging="360"/>
      </w:pPr>
      <w:rPr>
        <w:rFonts w:ascii="Wingdings" w:hAnsi="Wingdings" w:hint="default"/>
      </w:rPr>
    </w:lvl>
  </w:abstractNum>
  <w:abstractNum w:abstractNumId="6" w15:restartNumberingAfterBreak="0">
    <w:nsid w:val="195C102B"/>
    <w:multiLevelType w:val="multilevel"/>
    <w:tmpl w:val="E46C8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377612"/>
    <w:multiLevelType w:val="hybridMultilevel"/>
    <w:tmpl w:val="FFFFFFFF"/>
    <w:lvl w:ilvl="0" w:tplc="D070F7C8">
      <w:start w:val="1"/>
      <w:numFmt w:val="bullet"/>
      <w:lvlText w:val="-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104DD4">
      <w:start w:val="1"/>
      <w:numFmt w:val="bullet"/>
      <w:lvlText w:val="o"/>
      <w:lvlJc w:val="left"/>
      <w:pPr>
        <w:ind w:left="2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A82B90">
      <w:start w:val="1"/>
      <w:numFmt w:val="bullet"/>
      <w:lvlText w:val="▪"/>
      <w:lvlJc w:val="left"/>
      <w:pPr>
        <w:ind w:left="2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9A80C6">
      <w:start w:val="1"/>
      <w:numFmt w:val="bullet"/>
      <w:lvlText w:val="•"/>
      <w:lvlJc w:val="left"/>
      <w:pPr>
        <w:ind w:left="3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6E67EC">
      <w:start w:val="1"/>
      <w:numFmt w:val="bullet"/>
      <w:lvlText w:val="o"/>
      <w:lvlJc w:val="left"/>
      <w:pPr>
        <w:ind w:left="4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84B3C2">
      <w:start w:val="1"/>
      <w:numFmt w:val="bullet"/>
      <w:lvlText w:val="▪"/>
      <w:lvlJc w:val="left"/>
      <w:pPr>
        <w:ind w:left="5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C7DA2">
      <w:start w:val="1"/>
      <w:numFmt w:val="bullet"/>
      <w:lvlText w:val="•"/>
      <w:lvlJc w:val="left"/>
      <w:pPr>
        <w:ind w:left="5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6C4A2A">
      <w:start w:val="1"/>
      <w:numFmt w:val="bullet"/>
      <w:lvlText w:val="o"/>
      <w:lvlJc w:val="left"/>
      <w:pPr>
        <w:ind w:left="6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D857A4">
      <w:start w:val="1"/>
      <w:numFmt w:val="bullet"/>
      <w:lvlText w:val="▪"/>
      <w:lvlJc w:val="left"/>
      <w:pPr>
        <w:ind w:left="7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B181FB0"/>
    <w:multiLevelType w:val="hybridMultilevel"/>
    <w:tmpl w:val="D1FC3DB2"/>
    <w:lvl w:ilvl="0" w:tplc="BF70A3D6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5450D20"/>
    <w:multiLevelType w:val="hybridMultilevel"/>
    <w:tmpl w:val="D7A44D6E"/>
    <w:lvl w:ilvl="0" w:tplc="24508F24">
      <w:start w:val="1"/>
      <w:numFmt w:val="decimal"/>
      <w:lvlText w:val="%1."/>
      <w:lvlJc w:val="left"/>
      <w:pPr>
        <w:ind w:left="11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2" w:hanging="360"/>
      </w:pPr>
    </w:lvl>
    <w:lvl w:ilvl="2" w:tplc="0409001B" w:tentative="1">
      <w:start w:val="1"/>
      <w:numFmt w:val="lowerRoman"/>
      <w:lvlText w:val="%3."/>
      <w:lvlJc w:val="right"/>
      <w:pPr>
        <w:ind w:left="2602" w:hanging="180"/>
      </w:pPr>
    </w:lvl>
    <w:lvl w:ilvl="3" w:tplc="0409000F" w:tentative="1">
      <w:start w:val="1"/>
      <w:numFmt w:val="decimal"/>
      <w:lvlText w:val="%4."/>
      <w:lvlJc w:val="left"/>
      <w:pPr>
        <w:ind w:left="3322" w:hanging="360"/>
      </w:pPr>
    </w:lvl>
    <w:lvl w:ilvl="4" w:tplc="04090019" w:tentative="1">
      <w:start w:val="1"/>
      <w:numFmt w:val="lowerLetter"/>
      <w:lvlText w:val="%5."/>
      <w:lvlJc w:val="left"/>
      <w:pPr>
        <w:ind w:left="4042" w:hanging="360"/>
      </w:pPr>
    </w:lvl>
    <w:lvl w:ilvl="5" w:tplc="0409001B" w:tentative="1">
      <w:start w:val="1"/>
      <w:numFmt w:val="lowerRoman"/>
      <w:lvlText w:val="%6."/>
      <w:lvlJc w:val="right"/>
      <w:pPr>
        <w:ind w:left="4762" w:hanging="180"/>
      </w:pPr>
    </w:lvl>
    <w:lvl w:ilvl="6" w:tplc="0409000F" w:tentative="1">
      <w:start w:val="1"/>
      <w:numFmt w:val="decimal"/>
      <w:lvlText w:val="%7."/>
      <w:lvlJc w:val="left"/>
      <w:pPr>
        <w:ind w:left="5482" w:hanging="360"/>
      </w:pPr>
    </w:lvl>
    <w:lvl w:ilvl="7" w:tplc="04090019" w:tentative="1">
      <w:start w:val="1"/>
      <w:numFmt w:val="lowerLetter"/>
      <w:lvlText w:val="%8."/>
      <w:lvlJc w:val="left"/>
      <w:pPr>
        <w:ind w:left="6202" w:hanging="360"/>
      </w:pPr>
    </w:lvl>
    <w:lvl w:ilvl="8" w:tplc="0409001B" w:tentative="1">
      <w:start w:val="1"/>
      <w:numFmt w:val="lowerRoman"/>
      <w:lvlText w:val="%9."/>
      <w:lvlJc w:val="right"/>
      <w:pPr>
        <w:ind w:left="6922" w:hanging="180"/>
      </w:pPr>
    </w:lvl>
  </w:abstractNum>
  <w:abstractNum w:abstractNumId="10" w15:restartNumberingAfterBreak="0">
    <w:nsid w:val="26C22819"/>
    <w:multiLevelType w:val="multilevel"/>
    <w:tmpl w:val="F0E40DC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D94D39"/>
    <w:multiLevelType w:val="hybridMultilevel"/>
    <w:tmpl w:val="8358363C"/>
    <w:lvl w:ilvl="0" w:tplc="0409000D">
      <w:start w:val="1"/>
      <w:numFmt w:val="bullet"/>
      <w:lvlText w:val=""/>
      <w:lvlJc w:val="left"/>
      <w:pPr>
        <w:ind w:left="16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12" w15:restartNumberingAfterBreak="0">
    <w:nsid w:val="2DE13D8C"/>
    <w:multiLevelType w:val="multilevel"/>
    <w:tmpl w:val="ED52F73C"/>
    <w:lvl w:ilvl="0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Suez One" w:hAnsi="Suez One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5E253D"/>
    <w:multiLevelType w:val="multilevel"/>
    <w:tmpl w:val="BCEC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EA1658"/>
    <w:multiLevelType w:val="multilevel"/>
    <w:tmpl w:val="B3461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1A4665"/>
    <w:multiLevelType w:val="hybridMultilevel"/>
    <w:tmpl w:val="FFFFFFFF"/>
    <w:lvl w:ilvl="0" w:tplc="BF70A3D6">
      <w:start w:val="1"/>
      <w:numFmt w:val="bullet"/>
      <w:lvlText w:val="-"/>
      <w:lvlJc w:val="left"/>
      <w:pPr>
        <w:ind w:left="1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B4AE2E">
      <w:start w:val="1"/>
      <w:numFmt w:val="bullet"/>
      <w:lvlText w:val="o"/>
      <w:lvlJc w:val="left"/>
      <w:pPr>
        <w:ind w:left="1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3C3C18">
      <w:start w:val="1"/>
      <w:numFmt w:val="bullet"/>
      <w:lvlText w:val="▪"/>
      <w:lvlJc w:val="left"/>
      <w:pPr>
        <w:ind w:left="2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BC43F0">
      <w:start w:val="1"/>
      <w:numFmt w:val="bullet"/>
      <w:lvlText w:val="•"/>
      <w:lvlJc w:val="left"/>
      <w:pPr>
        <w:ind w:left="3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EEBA5C">
      <w:start w:val="1"/>
      <w:numFmt w:val="bullet"/>
      <w:lvlText w:val="o"/>
      <w:lvlJc w:val="left"/>
      <w:pPr>
        <w:ind w:left="3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107A70">
      <w:start w:val="1"/>
      <w:numFmt w:val="bullet"/>
      <w:lvlText w:val="▪"/>
      <w:lvlJc w:val="left"/>
      <w:pPr>
        <w:ind w:left="46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B6D636">
      <w:start w:val="1"/>
      <w:numFmt w:val="bullet"/>
      <w:lvlText w:val="•"/>
      <w:lvlJc w:val="left"/>
      <w:pPr>
        <w:ind w:left="5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58B870">
      <w:start w:val="1"/>
      <w:numFmt w:val="bullet"/>
      <w:lvlText w:val="o"/>
      <w:lvlJc w:val="left"/>
      <w:pPr>
        <w:ind w:left="6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14BA5A">
      <w:start w:val="1"/>
      <w:numFmt w:val="bullet"/>
      <w:lvlText w:val="▪"/>
      <w:lvlJc w:val="left"/>
      <w:pPr>
        <w:ind w:left="6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197587"/>
    <w:multiLevelType w:val="hybridMultilevel"/>
    <w:tmpl w:val="33A009DC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4A24EF6"/>
    <w:multiLevelType w:val="hybridMultilevel"/>
    <w:tmpl w:val="EA3819C2"/>
    <w:lvl w:ilvl="0" w:tplc="DF740FFE">
      <w:start w:val="1"/>
      <w:numFmt w:val="bullet"/>
      <w:lvlText w:val="-"/>
      <w:lvlJc w:val="left"/>
      <w:pPr>
        <w:ind w:left="1068" w:hanging="360"/>
      </w:pPr>
      <w:rPr>
        <w:rFonts w:ascii="Suez One" w:hAnsi="Suez One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9352F70"/>
    <w:multiLevelType w:val="hybridMultilevel"/>
    <w:tmpl w:val="46EE89D6"/>
    <w:lvl w:ilvl="0" w:tplc="B72217D6">
      <w:start w:val="1"/>
      <w:numFmt w:val="bullet"/>
      <w:lvlText w:val=""/>
      <w:lvlJc w:val="left"/>
      <w:pPr>
        <w:ind w:left="11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2" w:hanging="360"/>
      </w:pPr>
      <w:rPr>
        <w:rFonts w:ascii="Wingdings" w:hAnsi="Wingdings" w:hint="default"/>
      </w:rPr>
    </w:lvl>
  </w:abstractNum>
  <w:abstractNum w:abstractNumId="19" w15:restartNumberingAfterBreak="0">
    <w:nsid w:val="4A624B6F"/>
    <w:multiLevelType w:val="multilevel"/>
    <w:tmpl w:val="4BDA8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7D0641"/>
    <w:multiLevelType w:val="hybridMultilevel"/>
    <w:tmpl w:val="19FA11DC"/>
    <w:lvl w:ilvl="0" w:tplc="DF740FFE">
      <w:start w:val="1"/>
      <w:numFmt w:val="bullet"/>
      <w:lvlText w:val="-"/>
      <w:lvlJc w:val="left"/>
      <w:pPr>
        <w:ind w:left="720" w:hanging="360"/>
      </w:pPr>
      <w:rPr>
        <w:rFonts w:ascii="Suez One" w:hAnsi="Suez One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BF2EB1"/>
    <w:multiLevelType w:val="hybridMultilevel"/>
    <w:tmpl w:val="FFFFFFFF"/>
    <w:lvl w:ilvl="0" w:tplc="D6A404C6">
      <w:start w:val="1"/>
      <w:numFmt w:val="bullet"/>
      <w:lvlText w:val="•"/>
      <w:lvlJc w:val="left"/>
      <w:pPr>
        <w:ind w:left="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FA8A9E">
      <w:start w:val="1"/>
      <w:numFmt w:val="bullet"/>
      <w:lvlText w:val="o"/>
      <w:lvlJc w:val="left"/>
      <w:pPr>
        <w:ind w:left="1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EC5E96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160150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10A134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CA970E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609FD4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A0729C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BCF0A4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1044B28"/>
    <w:multiLevelType w:val="hybridMultilevel"/>
    <w:tmpl w:val="0614912C"/>
    <w:lvl w:ilvl="0" w:tplc="BF70A3D6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1AD14E7"/>
    <w:multiLevelType w:val="multilevel"/>
    <w:tmpl w:val="4F34D99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252C1F"/>
    <w:multiLevelType w:val="hybridMultilevel"/>
    <w:tmpl w:val="BE764B8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62F1591"/>
    <w:multiLevelType w:val="hybridMultilevel"/>
    <w:tmpl w:val="FFFFFFFF"/>
    <w:lvl w:ilvl="0" w:tplc="2BFE17E0">
      <w:start w:val="1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F408F2">
      <w:start w:val="1"/>
      <w:numFmt w:val="lowerLetter"/>
      <w:lvlText w:val="%2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825C7A">
      <w:start w:val="1"/>
      <w:numFmt w:val="lowerRoman"/>
      <w:lvlText w:val="%3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4854FE">
      <w:start w:val="1"/>
      <w:numFmt w:val="decimal"/>
      <w:lvlText w:val="%4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70D4CE">
      <w:start w:val="1"/>
      <w:numFmt w:val="lowerLetter"/>
      <w:lvlText w:val="%5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5C65CA">
      <w:start w:val="1"/>
      <w:numFmt w:val="lowerRoman"/>
      <w:lvlText w:val="%6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28635E">
      <w:start w:val="1"/>
      <w:numFmt w:val="decimal"/>
      <w:lvlText w:val="%7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FEF690">
      <w:start w:val="1"/>
      <w:numFmt w:val="lowerLetter"/>
      <w:lvlText w:val="%8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8C50B6">
      <w:start w:val="1"/>
      <w:numFmt w:val="lowerRoman"/>
      <w:lvlText w:val="%9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6B7784F"/>
    <w:multiLevelType w:val="multilevel"/>
    <w:tmpl w:val="61EE6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650828"/>
    <w:multiLevelType w:val="multilevel"/>
    <w:tmpl w:val="17EC3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3675F1"/>
    <w:multiLevelType w:val="multilevel"/>
    <w:tmpl w:val="BFD4A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C25BB7"/>
    <w:multiLevelType w:val="hybridMultilevel"/>
    <w:tmpl w:val="9E20B130"/>
    <w:lvl w:ilvl="0" w:tplc="DF740FFE">
      <w:start w:val="1"/>
      <w:numFmt w:val="bullet"/>
      <w:lvlText w:val="-"/>
      <w:lvlJc w:val="left"/>
      <w:pPr>
        <w:ind w:left="720" w:hanging="360"/>
      </w:pPr>
      <w:rPr>
        <w:rFonts w:ascii="Suez One" w:hAnsi="Suez O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74086E"/>
    <w:multiLevelType w:val="hybridMultilevel"/>
    <w:tmpl w:val="FFFFFFFF"/>
    <w:lvl w:ilvl="0" w:tplc="3382869A">
      <w:start w:val="1"/>
      <w:numFmt w:val="bullet"/>
      <w:lvlText w:val="o"/>
      <w:lvlJc w:val="left"/>
      <w:pPr>
        <w:ind w:left="11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3E7C36">
      <w:start w:val="1"/>
      <w:numFmt w:val="bullet"/>
      <w:lvlText w:val="o"/>
      <w:lvlJc w:val="left"/>
      <w:pPr>
        <w:ind w:left="18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E0D91C">
      <w:start w:val="1"/>
      <w:numFmt w:val="bullet"/>
      <w:lvlText w:val="▪"/>
      <w:lvlJc w:val="left"/>
      <w:pPr>
        <w:ind w:left="26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3817DE">
      <w:start w:val="1"/>
      <w:numFmt w:val="bullet"/>
      <w:lvlText w:val="•"/>
      <w:lvlJc w:val="left"/>
      <w:pPr>
        <w:ind w:left="33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389AD2">
      <w:start w:val="1"/>
      <w:numFmt w:val="bullet"/>
      <w:lvlText w:val="o"/>
      <w:lvlJc w:val="left"/>
      <w:pPr>
        <w:ind w:left="40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FCC892">
      <w:start w:val="1"/>
      <w:numFmt w:val="bullet"/>
      <w:lvlText w:val="▪"/>
      <w:lvlJc w:val="left"/>
      <w:pPr>
        <w:ind w:left="47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2869EE">
      <w:start w:val="1"/>
      <w:numFmt w:val="bullet"/>
      <w:lvlText w:val="•"/>
      <w:lvlJc w:val="left"/>
      <w:pPr>
        <w:ind w:left="54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A0E4A8">
      <w:start w:val="1"/>
      <w:numFmt w:val="bullet"/>
      <w:lvlText w:val="o"/>
      <w:lvlJc w:val="left"/>
      <w:pPr>
        <w:ind w:left="62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607E2A">
      <w:start w:val="1"/>
      <w:numFmt w:val="bullet"/>
      <w:lvlText w:val="▪"/>
      <w:lvlJc w:val="left"/>
      <w:pPr>
        <w:ind w:left="69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9495901"/>
    <w:multiLevelType w:val="multilevel"/>
    <w:tmpl w:val="97BA3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061D40"/>
    <w:multiLevelType w:val="multilevel"/>
    <w:tmpl w:val="958CB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E75FBA"/>
    <w:multiLevelType w:val="multilevel"/>
    <w:tmpl w:val="47BE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4E3B7A"/>
    <w:multiLevelType w:val="hybridMultilevel"/>
    <w:tmpl w:val="FFFFFFFF"/>
    <w:lvl w:ilvl="0" w:tplc="F3C44292">
      <w:start w:val="1"/>
      <w:numFmt w:val="bullet"/>
      <w:lvlText w:val="▪"/>
      <w:lvlJc w:val="left"/>
      <w:pPr>
        <w:ind w:left="4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DC7838">
      <w:start w:val="1"/>
      <w:numFmt w:val="bullet"/>
      <w:lvlText w:val="o"/>
      <w:lvlJc w:val="left"/>
      <w:pPr>
        <w:ind w:left="18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CA97A0">
      <w:start w:val="1"/>
      <w:numFmt w:val="bullet"/>
      <w:lvlText w:val="▪"/>
      <w:lvlJc w:val="left"/>
      <w:pPr>
        <w:ind w:left="26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8AEB3A">
      <w:start w:val="1"/>
      <w:numFmt w:val="bullet"/>
      <w:lvlText w:val="•"/>
      <w:lvlJc w:val="left"/>
      <w:pPr>
        <w:ind w:left="33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54A9EC">
      <w:start w:val="1"/>
      <w:numFmt w:val="bullet"/>
      <w:lvlText w:val="o"/>
      <w:lvlJc w:val="left"/>
      <w:pPr>
        <w:ind w:left="40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12F932">
      <w:start w:val="1"/>
      <w:numFmt w:val="bullet"/>
      <w:lvlText w:val="▪"/>
      <w:lvlJc w:val="left"/>
      <w:pPr>
        <w:ind w:left="47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46A9A0">
      <w:start w:val="1"/>
      <w:numFmt w:val="bullet"/>
      <w:lvlText w:val="•"/>
      <w:lvlJc w:val="left"/>
      <w:pPr>
        <w:ind w:left="54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FE0710">
      <w:start w:val="1"/>
      <w:numFmt w:val="bullet"/>
      <w:lvlText w:val="o"/>
      <w:lvlJc w:val="left"/>
      <w:pPr>
        <w:ind w:left="62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BAF736">
      <w:start w:val="1"/>
      <w:numFmt w:val="bullet"/>
      <w:lvlText w:val="▪"/>
      <w:lvlJc w:val="left"/>
      <w:pPr>
        <w:ind w:left="69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7D743FB"/>
    <w:multiLevelType w:val="multilevel"/>
    <w:tmpl w:val="8780D9F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7"/>
  </w:num>
  <w:num w:numId="3">
    <w:abstractNumId w:val="30"/>
  </w:num>
  <w:num w:numId="4">
    <w:abstractNumId w:val="34"/>
  </w:num>
  <w:num w:numId="5">
    <w:abstractNumId w:val="21"/>
  </w:num>
  <w:num w:numId="6">
    <w:abstractNumId w:val="15"/>
  </w:num>
  <w:num w:numId="7">
    <w:abstractNumId w:val="11"/>
  </w:num>
  <w:num w:numId="8">
    <w:abstractNumId w:val="23"/>
  </w:num>
  <w:num w:numId="9">
    <w:abstractNumId w:val="33"/>
  </w:num>
  <w:num w:numId="10">
    <w:abstractNumId w:val="2"/>
  </w:num>
  <w:num w:numId="11">
    <w:abstractNumId w:val="12"/>
  </w:num>
  <w:num w:numId="12">
    <w:abstractNumId w:val="17"/>
  </w:num>
  <w:num w:numId="13">
    <w:abstractNumId w:val="16"/>
  </w:num>
  <w:num w:numId="14">
    <w:abstractNumId w:val="10"/>
  </w:num>
  <w:num w:numId="15">
    <w:abstractNumId w:val="35"/>
  </w:num>
  <w:num w:numId="16">
    <w:abstractNumId w:val="13"/>
  </w:num>
  <w:num w:numId="17">
    <w:abstractNumId w:val="14"/>
  </w:num>
  <w:num w:numId="18">
    <w:abstractNumId w:val="3"/>
  </w:num>
  <w:num w:numId="19">
    <w:abstractNumId w:val="29"/>
  </w:num>
  <w:num w:numId="20">
    <w:abstractNumId w:val="9"/>
  </w:num>
  <w:num w:numId="21">
    <w:abstractNumId w:val="31"/>
    <w:lvlOverride w:ilvl="0">
      <w:startOverride w:val="1"/>
    </w:lvlOverride>
  </w:num>
  <w:num w:numId="22">
    <w:abstractNumId w:val="1"/>
    <w:lvlOverride w:ilvl="0">
      <w:startOverride w:val="2"/>
    </w:lvlOverride>
  </w:num>
  <w:num w:numId="23">
    <w:abstractNumId w:val="6"/>
    <w:lvlOverride w:ilvl="0">
      <w:startOverride w:val="3"/>
    </w:lvlOverride>
  </w:num>
  <w:num w:numId="24">
    <w:abstractNumId w:val="19"/>
    <w:lvlOverride w:ilvl="0">
      <w:startOverride w:val="4"/>
    </w:lvlOverride>
  </w:num>
  <w:num w:numId="25">
    <w:abstractNumId w:val="27"/>
    <w:lvlOverride w:ilvl="0">
      <w:startOverride w:val="5"/>
    </w:lvlOverride>
  </w:num>
  <w:num w:numId="26">
    <w:abstractNumId w:val="20"/>
  </w:num>
  <w:num w:numId="27">
    <w:abstractNumId w:val="22"/>
  </w:num>
  <w:num w:numId="28">
    <w:abstractNumId w:val="0"/>
    <w:lvlOverride w:ilvl="0">
      <w:startOverride w:val="1"/>
    </w:lvlOverride>
  </w:num>
  <w:num w:numId="29">
    <w:abstractNumId w:val="32"/>
    <w:lvlOverride w:ilvl="0">
      <w:startOverride w:val="2"/>
    </w:lvlOverride>
  </w:num>
  <w:num w:numId="30">
    <w:abstractNumId w:val="28"/>
    <w:lvlOverride w:ilvl="0">
      <w:startOverride w:val="3"/>
    </w:lvlOverride>
  </w:num>
  <w:num w:numId="31">
    <w:abstractNumId w:val="26"/>
    <w:lvlOverride w:ilvl="0">
      <w:startOverride w:val="4"/>
    </w:lvlOverride>
  </w:num>
  <w:num w:numId="32">
    <w:abstractNumId w:val="24"/>
  </w:num>
  <w:num w:numId="33">
    <w:abstractNumId w:val="5"/>
  </w:num>
  <w:num w:numId="34">
    <w:abstractNumId w:val="18"/>
  </w:num>
  <w:num w:numId="35">
    <w:abstractNumId w:val="4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FF7"/>
    <w:rsid w:val="00032F38"/>
    <w:rsid w:val="00050543"/>
    <w:rsid w:val="0007645B"/>
    <w:rsid w:val="000F02F4"/>
    <w:rsid w:val="00111706"/>
    <w:rsid w:val="001469C8"/>
    <w:rsid w:val="001978F3"/>
    <w:rsid w:val="002740DD"/>
    <w:rsid w:val="002923BB"/>
    <w:rsid w:val="002B799E"/>
    <w:rsid w:val="002C5230"/>
    <w:rsid w:val="002E748C"/>
    <w:rsid w:val="0035686E"/>
    <w:rsid w:val="00364888"/>
    <w:rsid w:val="003B56C4"/>
    <w:rsid w:val="003E127C"/>
    <w:rsid w:val="004B5084"/>
    <w:rsid w:val="004E61E8"/>
    <w:rsid w:val="00574D58"/>
    <w:rsid w:val="005B514E"/>
    <w:rsid w:val="005B5242"/>
    <w:rsid w:val="005C5DFA"/>
    <w:rsid w:val="00666496"/>
    <w:rsid w:val="006D7FDB"/>
    <w:rsid w:val="00751448"/>
    <w:rsid w:val="007F62DA"/>
    <w:rsid w:val="0081248E"/>
    <w:rsid w:val="00833633"/>
    <w:rsid w:val="00846730"/>
    <w:rsid w:val="008B0A44"/>
    <w:rsid w:val="00932A21"/>
    <w:rsid w:val="009475E7"/>
    <w:rsid w:val="00962F86"/>
    <w:rsid w:val="009867FA"/>
    <w:rsid w:val="009A36F0"/>
    <w:rsid w:val="009D7698"/>
    <w:rsid w:val="00A0419C"/>
    <w:rsid w:val="00AC02E7"/>
    <w:rsid w:val="00B1546C"/>
    <w:rsid w:val="00B32455"/>
    <w:rsid w:val="00B42306"/>
    <w:rsid w:val="00B81AED"/>
    <w:rsid w:val="00B84F2A"/>
    <w:rsid w:val="00BC5CEA"/>
    <w:rsid w:val="00C84449"/>
    <w:rsid w:val="00CE7B6B"/>
    <w:rsid w:val="00D24C89"/>
    <w:rsid w:val="00DB1D88"/>
    <w:rsid w:val="00DD5585"/>
    <w:rsid w:val="00E70529"/>
    <w:rsid w:val="00EB6150"/>
    <w:rsid w:val="00F05101"/>
    <w:rsid w:val="00F24FF7"/>
    <w:rsid w:val="00F72C37"/>
    <w:rsid w:val="00FA404C"/>
    <w:rsid w:val="00FF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EFF9B"/>
  <w15:docId w15:val="{307842B6-003C-4241-B047-9CF7A51E4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9" w:lineRule="auto"/>
      <w:ind w:left="452" w:hanging="10"/>
      <w:jc w:val="both"/>
    </w:pPr>
    <w:rPr>
      <w:rFonts w:ascii="Times New Roman" w:eastAsia="Times New Roman" w:hAnsi="Times New Roman" w:cs="Times New Roman"/>
      <w:color w:val="000000"/>
      <w:sz w:val="24"/>
      <w:lang w:val="es-ES" w:bidi="es-ES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4" w:line="258" w:lineRule="auto"/>
      <w:ind w:left="19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basedOn w:val="Normal"/>
    <w:next w:val="Normal"/>
    <w:link w:val="Ttulo2Car"/>
    <w:unhideWhenUsed/>
    <w:qFormat/>
    <w:rsid w:val="00FA404C"/>
    <w:pPr>
      <w:keepNext/>
      <w:keepLines/>
      <w:spacing w:before="40" w:after="0" w:line="259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 w:bidi="ar-SA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1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41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4E61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61E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rsid w:val="00FA40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n-US"/>
    </w:rPr>
  </w:style>
  <w:style w:type="paragraph" w:styleId="Prrafodelista">
    <w:name w:val="List Paragraph"/>
    <w:basedOn w:val="Normal"/>
    <w:uiPriority w:val="34"/>
    <w:qFormat/>
    <w:rsid w:val="00962F8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41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bidi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419C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s-ES" w:bidi="es-ES"/>
    </w:rPr>
  </w:style>
  <w:style w:type="character" w:styleId="nfasis">
    <w:name w:val="Emphasis"/>
    <w:basedOn w:val="Fuentedeprrafopredeter"/>
    <w:uiPriority w:val="20"/>
    <w:qFormat/>
    <w:rsid w:val="00CE7B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at.gob.mx/consultas/42936/guia-de-facturacion-electronica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 Narvaez</dc:creator>
  <cp:keywords/>
  <cp:lastModifiedBy>KATHERIN ANGELICA NARVAEZ VEMUS</cp:lastModifiedBy>
  <cp:revision>2</cp:revision>
  <dcterms:created xsi:type="dcterms:W3CDTF">2025-07-17T08:09:00Z</dcterms:created>
  <dcterms:modified xsi:type="dcterms:W3CDTF">2025-07-17T08:09:00Z</dcterms:modified>
</cp:coreProperties>
</file>