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862A" w14:textId="77777777" w:rsidR="00755182" w:rsidRPr="00C47853" w:rsidRDefault="00755182" w:rsidP="0075518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47853">
        <w:rPr>
          <w:rStyle w:val="normaltextrun"/>
          <w:sz w:val="28"/>
          <w:szCs w:val="28"/>
        </w:rPr>
        <w:t>РИТУАЛЬНЫЙ МАГАЗИН «</w:t>
      </w:r>
      <w:r w:rsidRPr="00C47853">
        <w:rPr>
          <w:rStyle w:val="normaltextrun"/>
          <w:sz w:val="28"/>
          <w:szCs w:val="28"/>
          <w:lang w:val="en-US"/>
        </w:rPr>
        <w:t>MEMENTO</w:t>
      </w:r>
      <w:r w:rsidRPr="00C47853">
        <w:rPr>
          <w:rStyle w:val="normaltextrun"/>
          <w:sz w:val="28"/>
          <w:szCs w:val="28"/>
        </w:rPr>
        <w:t xml:space="preserve"> </w:t>
      </w:r>
      <w:r w:rsidRPr="00C47853">
        <w:rPr>
          <w:rStyle w:val="normaltextrun"/>
          <w:sz w:val="28"/>
          <w:szCs w:val="28"/>
          <w:lang w:val="en-US"/>
        </w:rPr>
        <w:t>MORI</w:t>
      </w:r>
      <w:r w:rsidRPr="00C47853">
        <w:rPr>
          <w:rStyle w:val="normaltextrun"/>
          <w:sz w:val="28"/>
          <w:szCs w:val="28"/>
        </w:rPr>
        <w:t>»</w:t>
      </w:r>
      <w:r w:rsidRPr="00C47853">
        <w:rPr>
          <w:rStyle w:val="eop"/>
          <w:sz w:val="28"/>
          <w:szCs w:val="28"/>
        </w:rPr>
        <w:t> </w:t>
      </w:r>
    </w:p>
    <w:p w14:paraId="71BFF3FD" w14:textId="6BB37575" w:rsidR="00755182" w:rsidRPr="00C47853" w:rsidRDefault="00755182" w:rsidP="007551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C47853">
        <w:rPr>
          <w:rStyle w:val="normaltextrun"/>
          <w:i/>
          <w:iCs/>
          <w:sz w:val="28"/>
          <w:szCs w:val="28"/>
        </w:rPr>
        <w:t>«клиент всегда мертв»</w:t>
      </w:r>
      <w:r w:rsidRPr="00C47853">
        <w:rPr>
          <w:rStyle w:val="eop"/>
          <w:sz w:val="28"/>
          <w:szCs w:val="28"/>
        </w:rPr>
        <w:t> </w:t>
      </w:r>
    </w:p>
    <w:p w14:paraId="5EAE00F0" w14:textId="028BC319" w:rsidR="00AE752C" w:rsidRPr="00C47853" w:rsidRDefault="00AE752C" w:rsidP="0075518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47853">
        <w:rPr>
          <w:rStyle w:val="eop"/>
          <w:sz w:val="28"/>
          <w:szCs w:val="28"/>
        </w:rPr>
        <w:t xml:space="preserve">Основная </w:t>
      </w:r>
      <w:proofErr w:type="gramStart"/>
      <w:r w:rsidRPr="00C47853">
        <w:rPr>
          <w:rStyle w:val="eop"/>
          <w:sz w:val="28"/>
          <w:szCs w:val="28"/>
        </w:rPr>
        <w:t>инфа(</w:t>
      </w:r>
      <w:proofErr w:type="gramEnd"/>
      <w:r w:rsidRPr="00C47853">
        <w:rPr>
          <w:rStyle w:val="eop"/>
          <w:sz w:val="28"/>
          <w:szCs w:val="28"/>
        </w:rPr>
        <w:t>чтобы понимать о чем проект)</w:t>
      </w:r>
    </w:p>
    <w:p w14:paraId="6C001F21" w14:textId="77777777" w:rsidR="00755182" w:rsidRPr="00C47853" w:rsidRDefault="00755182" w:rsidP="00755182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>Ритуальный магазин — предприятие торговли, специализирующееся на продаже траурных венков, лент, гробов, надгробий, погребальной одежды и других ритуальных принадлежностей. Потребность в погребальных принадлежностях диктует сама жизнь.</w:t>
      </w:r>
      <w:r w:rsidRPr="00C47853">
        <w:rPr>
          <w:rStyle w:val="eop"/>
          <w:sz w:val="28"/>
          <w:szCs w:val="28"/>
        </w:rPr>
        <w:t> </w:t>
      </w:r>
    </w:p>
    <w:p w14:paraId="5BB71652" w14:textId="77777777" w:rsidR="00755182" w:rsidRPr="00C47853" w:rsidRDefault="00755182" w:rsidP="00755182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 xml:space="preserve">Одна из направленностей в работе, это предметы </w:t>
      </w:r>
      <w:r w:rsidRPr="00C47853">
        <w:rPr>
          <w:rStyle w:val="normaltextrun"/>
          <w:sz w:val="28"/>
          <w:szCs w:val="28"/>
        </w:rPr>
        <w:t>для благоустройства мест захоронения и ухода за ними</w:t>
      </w:r>
      <w:r w:rsidRPr="00C47853">
        <w:rPr>
          <w:rStyle w:val="normaltextrun"/>
          <w:sz w:val="28"/>
          <w:szCs w:val="28"/>
          <w:shd w:val="clear" w:color="auto" w:fill="FFFFFF"/>
        </w:rPr>
        <w:t>. Магазин предоставляет услуги с приема заказа, до погребения или кремации тела.</w:t>
      </w:r>
      <w:r w:rsidRPr="00C47853">
        <w:rPr>
          <w:rStyle w:val="eop"/>
          <w:sz w:val="28"/>
          <w:szCs w:val="28"/>
        </w:rPr>
        <w:t> </w:t>
      </w:r>
    </w:p>
    <w:p w14:paraId="19E01FD5" w14:textId="77777777" w:rsidR="00755182" w:rsidRPr="00C47853" w:rsidRDefault="00755182" w:rsidP="00755182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>Обслуживание клиента включает в себя, оформление заявки, подготовка тела к погребению, подбор необходимых предметов, доставка тела, организация места захоронения и уход за ним. </w:t>
      </w:r>
      <w:r w:rsidRPr="00C47853">
        <w:rPr>
          <w:rStyle w:val="eop"/>
          <w:sz w:val="28"/>
          <w:szCs w:val="28"/>
        </w:rPr>
        <w:t> </w:t>
      </w:r>
    </w:p>
    <w:p w14:paraId="6D30CCF6" w14:textId="3D237B74" w:rsidR="0033598C" w:rsidRPr="00C47853" w:rsidRDefault="00755182" w:rsidP="00755182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происходит с оформления всей нужной документации. Формирования сметы предоставляемых услуг для отдельного клиента, прикрепление протокола полиции, антропометрия, личные данные клиента и погребаемого.</w:t>
      </w: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543F686" w14:textId="060B69FE" w:rsidR="00755182" w:rsidRPr="00C47853" w:rsidRDefault="00755182" w:rsidP="00755182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Менеджер производит консультацию клиента, в которой возможен выбора индивидуального дизайна гроба, так же из каталога выбор текстиля, одежды, венков, крестов на могилу и урны. Возможен заказ индивидуальной таблички. (на временный крест)</w:t>
      </w:r>
    </w:p>
    <w:p w14:paraId="7EEDEE71" w14:textId="52276855" w:rsidR="00755182" w:rsidRPr="00C47853" w:rsidRDefault="00755182" w:rsidP="00755182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составляющие заказа, начиная с текстиля, заканчивая материалами для изготовления гробов хранятся на складе. Производится учет всех компонентов.</w:t>
      </w: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CDA5354" w14:textId="711B5E6D" w:rsidR="00AE752C" w:rsidRDefault="00AE752C" w:rsidP="00755182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EC93C6E" w14:textId="434CFC80" w:rsidR="00C47853" w:rsidRPr="00C47853" w:rsidRDefault="00C47853" w:rsidP="00C47853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Что предлагаю я: реализовать требования для </w:t>
      </w:r>
      <w:r w:rsidR="00612011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каких-то ролей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(соответственно для них и страницы) и то требования можно отредактировать, но не потерять смысл</w:t>
      </w:r>
    </w:p>
    <w:p w14:paraId="2EAFE3F7" w14:textId="2CC93673" w:rsidR="00AE752C" w:rsidRPr="00C47853" w:rsidRDefault="00AE752C" w:rsidP="00755182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3E3AAAB3" w14:textId="61D7784A" w:rsidR="00AE752C" w:rsidRPr="00C47853" w:rsidRDefault="00AE752C" w:rsidP="00755182">
      <w:pPr>
        <w:ind w:firstLine="270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785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БД</w:t>
      </w:r>
      <w:r w:rsidR="00C4785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BAB3451" w14:textId="64DF175B" w:rsidR="00755182" w:rsidRPr="00C47853" w:rsidRDefault="00755182" w:rsidP="00755182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Нужно подро</w:t>
      </w:r>
      <w:r w:rsidR="00AE752C"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б</w:t>
      </w: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нее</w:t>
      </w:r>
      <w:r w:rsidR="00AE752C"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расписать склад, сколько компонентов есть, триггер на изменение количества товара, функция для проверки в </w:t>
      </w:r>
      <w:proofErr w:type="gramStart"/>
      <w:r w:rsid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БД(</w:t>
      </w:r>
      <w:proofErr w:type="gramEnd"/>
      <w:r w:rsid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база данных)</w:t>
      </w:r>
      <w:r w:rsidR="00AE752C"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что товар в наличии и не превышает количество товара на складе</w:t>
      </w:r>
      <w:r w:rsid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2C"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(это для того, чтобы оформить заказ). О товаре, тип, описание, цена и т.п.</w:t>
      </w:r>
    </w:p>
    <w:p w14:paraId="09F36C19" w14:textId="5B5944B0" w:rsidR="00AE752C" w:rsidRPr="00C47853" w:rsidRDefault="00AE752C" w:rsidP="00755182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C47853">
        <w:rPr>
          <w:rFonts w:ascii="Times New Roman" w:hAnsi="Times New Roman" w:cs="Times New Roman"/>
          <w:sz w:val="28"/>
          <w:szCs w:val="28"/>
        </w:rPr>
        <w:t>Таблица с заказом, таблица с товарами в заказе</w:t>
      </w:r>
    </w:p>
    <w:p w14:paraId="0AACFEF0" w14:textId="17D4DB25" w:rsidR="00AE752C" w:rsidRDefault="00AE752C" w:rsidP="00755182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7853">
        <w:rPr>
          <w:rFonts w:ascii="Times New Roman" w:hAnsi="Times New Roman" w:cs="Times New Roman"/>
          <w:sz w:val="28"/>
          <w:szCs w:val="28"/>
        </w:rPr>
        <w:t xml:space="preserve">Таблица с информацией о </w:t>
      </w:r>
      <w:r w:rsidR="00C47853" w:rsidRPr="00C47853">
        <w:rPr>
          <w:rFonts w:ascii="Times New Roman" w:hAnsi="Times New Roman" w:cs="Times New Roman"/>
          <w:sz w:val="28"/>
          <w:szCs w:val="28"/>
        </w:rPr>
        <w:t>заказе</w:t>
      </w:r>
      <w:r w:rsidR="00C47853">
        <w:rPr>
          <w:rFonts w:ascii="Times New Roman" w:hAnsi="Times New Roman" w:cs="Times New Roman"/>
          <w:sz w:val="28"/>
          <w:szCs w:val="28"/>
        </w:rPr>
        <w:t xml:space="preserve"> </w:t>
      </w:r>
      <w:r w:rsidR="00C47853" w:rsidRPr="00C47853">
        <w:rPr>
          <w:rFonts w:ascii="Times New Roman" w:hAnsi="Times New Roman" w:cs="Times New Roman"/>
          <w:sz w:val="28"/>
          <w:szCs w:val="28"/>
        </w:rPr>
        <w:t>(</w:t>
      </w:r>
      <w:r w:rsidR="00C47853"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ФИО покойного, свидетельство о смерти, протокол полиции, антропометрия, паспортные данные покойного, ФИО заявителя, паспортные данные заявителя, адрес доставки</w:t>
      </w:r>
      <w:r w:rsidR="00C47853"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D2538CD" w14:textId="30B7DD88" w:rsidR="00C47853" w:rsidRDefault="00C47853" w:rsidP="00755182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с логинами и паролями, а также ролями (менеджер, гробовщик) </w:t>
      </w:r>
    </w:p>
    <w:p w14:paraId="18BA69B9" w14:textId="6D89210D" w:rsidR="00C47853" w:rsidRDefault="00C47853" w:rsidP="00755182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C5CE82" w14:textId="222EAB1E" w:rsidR="00C47853" w:rsidRDefault="00C47853" w:rsidP="00755182">
      <w:pPr>
        <w:ind w:firstLine="270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4785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для каждой роли:</w:t>
      </w:r>
    </w:p>
    <w:p w14:paraId="73675784" w14:textId="382C4C67" w:rsidR="00C47853" w:rsidRDefault="00C47853" w:rsidP="00755182">
      <w:pPr>
        <w:ind w:firstLine="270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Менеджер:</w:t>
      </w:r>
    </w:p>
    <w:p w14:paraId="5FF39F6F" w14:textId="77777777" w:rsidR="00C47853" w:rsidRPr="00C47853" w:rsidRDefault="00C47853" w:rsidP="00C4785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C47853">
        <w:rPr>
          <w:sz w:val="28"/>
          <w:szCs w:val="28"/>
        </w:rPr>
        <w:t xml:space="preserve">Программа должна предоставлять менеджеру доступ ко списку товаров (виды производимых гробов, виды урн, текстиль, одежда для покойного, венки, возможные варианты табличек для крестов, фурнитура, цвета тканей, </w:t>
      </w:r>
      <w:r w:rsidRPr="00C47853">
        <w:rPr>
          <w:sz w:val="28"/>
          <w:szCs w:val="28"/>
        </w:rPr>
        <w:lastRenderedPageBreak/>
        <w:t>обивки) и услуг (услуги гримера, виды перевозок (кол-во посадочных мест, дальняя/ближняя), услуга гробовщика (индивидуальный дизайн), сборка товара) </w:t>
      </w:r>
    </w:p>
    <w:p w14:paraId="20386082" w14:textId="77777777" w:rsidR="00C47853" w:rsidRPr="00C47853" w:rsidRDefault="00C47853" w:rsidP="00C4785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вводить список выбранных товаров в информацию о заказе </w:t>
      </w:r>
    </w:p>
    <w:p w14:paraId="2DDB2662" w14:textId="77777777" w:rsidR="00C47853" w:rsidRPr="00C47853" w:rsidRDefault="00C47853" w:rsidP="00C4785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формировать смету для клиента на основе выбранных товаров </w:t>
      </w:r>
    </w:p>
    <w:p w14:paraId="4B5C3832" w14:textId="77777777" w:rsidR="00C47853" w:rsidRPr="00C47853" w:rsidRDefault="00C47853" w:rsidP="00C4785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вводить личные данные клиента в информацию о заказе (ФИО покойного, свидетельство о смерти, протокол полиции, антропометрия, паспортные данные покойного, ФИО заявителя, паспортные данные заявителя, адрес доставки) </w:t>
      </w:r>
    </w:p>
    <w:p w14:paraId="3916423A" w14:textId="77777777" w:rsidR="00C47853" w:rsidRPr="00C47853" w:rsidRDefault="00C47853" w:rsidP="00C47853">
      <w:pPr>
        <w:ind w:firstLine="270"/>
        <w:rPr>
          <w:sz w:val="28"/>
          <w:szCs w:val="28"/>
        </w:rPr>
      </w:pPr>
      <w:r w:rsidRPr="00C47853">
        <w:rPr>
          <w:sz w:val="28"/>
          <w:szCs w:val="28"/>
        </w:rPr>
        <w:t>Программа должна предоставлять менеджеру доступ ко списку товаров на складе </w:t>
      </w:r>
    </w:p>
    <w:p w14:paraId="25F78044" w14:textId="44A8E7AF" w:rsidR="00C47853" w:rsidRDefault="00C47853" w:rsidP="00C47853">
      <w:pPr>
        <w:ind w:firstLine="270"/>
        <w:rPr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редактировать список товаров склада </w:t>
      </w:r>
    </w:p>
    <w:p w14:paraId="1ECD0130" w14:textId="67D0D78F" w:rsidR="00C47853" w:rsidRPr="00C47853" w:rsidRDefault="00C47853" w:rsidP="00C47853">
      <w:pPr>
        <w:ind w:firstLine="270"/>
        <w:rPr>
          <w:sz w:val="28"/>
          <w:szCs w:val="28"/>
        </w:rPr>
      </w:pPr>
      <w:r w:rsidRPr="00C47853">
        <w:rPr>
          <w:sz w:val="28"/>
          <w:szCs w:val="28"/>
        </w:rPr>
        <w:t>Программа позволяет менеджеру составить заявку на надмогильную табличку (ФИО покойного, дата смерти, дата рождения) </w:t>
      </w:r>
    </w:p>
    <w:p w14:paraId="6748BAC1" w14:textId="44E59DE6" w:rsidR="00C47853" w:rsidRPr="00C47853" w:rsidRDefault="00C47853" w:rsidP="00C47853">
      <w:pPr>
        <w:ind w:firstLine="270"/>
        <w:rPr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заказывать недостающие товары со склада </w:t>
      </w:r>
      <w:r w:rsidRPr="00C47853">
        <w:rPr>
          <w:b/>
          <w:bCs/>
          <w:sz w:val="28"/>
          <w:szCs w:val="28"/>
        </w:rPr>
        <w:t>(можно не реализовывать, я думаю)</w:t>
      </w:r>
    </w:p>
    <w:p w14:paraId="6C31722D" w14:textId="684B6CAF" w:rsidR="00C47853" w:rsidRDefault="00C47853" w:rsidP="00C47853">
      <w:pPr>
        <w:ind w:firstLine="270"/>
        <w:rPr>
          <w:sz w:val="28"/>
          <w:szCs w:val="28"/>
        </w:rPr>
      </w:pPr>
      <w:r w:rsidRPr="00C47853">
        <w:rPr>
          <w:sz w:val="28"/>
          <w:szCs w:val="28"/>
        </w:rPr>
        <w:t>Программа должна позволять менеджеру отслеживать готовность товара</w:t>
      </w:r>
      <w:r>
        <w:rPr>
          <w:sz w:val="28"/>
          <w:szCs w:val="28"/>
        </w:rPr>
        <w:t xml:space="preserve"> (может быть тоже не стоит реализовывать?)</w:t>
      </w:r>
    </w:p>
    <w:p w14:paraId="309552B6" w14:textId="79231172" w:rsidR="00C47853" w:rsidRDefault="00C47853" w:rsidP="00C47853">
      <w:pPr>
        <w:ind w:firstLine="270"/>
        <w:rPr>
          <w:sz w:val="28"/>
          <w:szCs w:val="28"/>
        </w:rPr>
      </w:pPr>
      <w:r>
        <w:rPr>
          <w:sz w:val="28"/>
          <w:szCs w:val="28"/>
        </w:rPr>
        <w:t xml:space="preserve">А еще логично, чтобы менеджер просматривал все заказы, почему-то в требованиях этого </w:t>
      </w:r>
      <w:proofErr w:type="gramStart"/>
      <w:r>
        <w:rPr>
          <w:sz w:val="28"/>
          <w:szCs w:val="28"/>
        </w:rPr>
        <w:t>нет..</w:t>
      </w:r>
      <w:proofErr w:type="gramEnd"/>
    </w:p>
    <w:p w14:paraId="516149BC" w14:textId="1C568CF0" w:rsidR="00C47853" w:rsidRDefault="00C47853" w:rsidP="00C47853">
      <w:pPr>
        <w:ind w:firstLine="270"/>
        <w:rPr>
          <w:sz w:val="28"/>
          <w:szCs w:val="28"/>
        </w:rPr>
      </w:pPr>
    </w:p>
    <w:p w14:paraId="3F698C49" w14:textId="29EAC7BE" w:rsidR="00C47853" w:rsidRDefault="00C47853" w:rsidP="00C47853">
      <w:pPr>
        <w:ind w:firstLine="270"/>
        <w:rPr>
          <w:sz w:val="28"/>
          <w:szCs w:val="28"/>
        </w:rPr>
      </w:pPr>
      <w:r>
        <w:rPr>
          <w:sz w:val="28"/>
          <w:szCs w:val="28"/>
        </w:rPr>
        <w:t xml:space="preserve">Есть какой-то </w:t>
      </w:r>
      <w:r w:rsidRPr="00612011">
        <w:rPr>
          <w:b/>
          <w:bCs/>
          <w:sz w:val="28"/>
          <w:szCs w:val="28"/>
        </w:rPr>
        <w:t>оформитель</w:t>
      </w:r>
      <w:r>
        <w:rPr>
          <w:sz w:val="28"/>
          <w:szCs w:val="28"/>
        </w:rPr>
        <w:t>, я не очень поняла в чем его роль?.. Его требования:</w:t>
      </w:r>
    </w:p>
    <w:p w14:paraId="4C249C88" w14:textId="2EFD9BFE" w:rsidR="00C47853" w:rsidRPr="00612011" w:rsidRDefault="00C47853" w:rsidP="00C47853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позволять оформителю доступ к товарам, указанных в заказе (виды урн, текстиль, одежда для покойного, венки, таблички) </w:t>
      </w:r>
    </w:p>
    <w:p w14:paraId="52561C30" w14:textId="4A3A9658" w:rsidR="00C47853" w:rsidRPr="00612011" w:rsidRDefault="00C47853" w:rsidP="00C47853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позволять оформителю редактировать список товаров склада </w:t>
      </w:r>
    </w:p>
    <w:p w14:paraId="44A69838" w14:textId="246B208C" w:rsidR="00C47853" w:rsidRDefault="00C47853" w:rsidP="00C47853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позволять оформителю указывать статус своей услуги </w:t>
      </w:r>
    </w:p>
    <w:p w14:paraId="65E84059" w14:textId="19F97E56" w:rsidR="00C47853" w:rsidRDefault="00C47853" w:rsidP="00C47853">
      <w:pPr>
        <w:ind w:firstLine="270"/>
        <w:rPr>
          <w:sz w:val="28"/>
          <w:szCs w:val="28"/>
        </w:rPr>
      </w:pPr>
    </w:p>
    <w:p w14:paraId="13706137" w14:textId="2AF609FA" w:rsidR="00C47853" w:rsidRDefault="00C47853" w:rsidP="00C47853">
      <w:pPr>
        <w:ind w:firstLine="270"/>
        <w:rPr>
          <w:b/>
          <w:bCs/>
          <w:sz w:val="28"/>
          <w:szCs w:val="28"/>
        </w:rPr>
      </w:pPr>
      <w:r w:rsidRPr="00C47853">
        <w:rPr>
          <w:b/>
          <w:bCs/>
          <w:sz w:val="28"/>
          <w:szCs w:val="28"/>
        </w:rPr>
        <w:t>Гробовщик:</w:t>
      </w:r>
    </w:p>
    <w:p w14:paraId="3BE981F4" w14:textId="6A8E1690" w:rsidR="00C47853" w:rsidRPr="00612011" w:rsidRDefault="00C47853" w:rsidP="00C47853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предоставлять гробовщику доступ к информации о заказе (ФИО покойного, антропометрия) </w:t>
      </w:r>
    </w:p>
    <w:p w14:paraId="3A246916" w14:textId="77777777" w:rsidR="00612011" w:rsidRPr="00612011" w:rsidRDefault="00612011" w:rsidP="00612011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предоставлять гробовщику доступ ко списку товаров на складе (цвет тканей, обивки, фурнитуры, виды древесины для гробов) </w:t>
      </w:r>
    </w:p>
    <w:p w14:paraId="21E03E65" w14:textId="77777777" w:rsidR="00612011" w:rsidRPr="00612011" w:rsidRDefault="00612011" w:rsidP="00612011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позволять гробовщику редактировать список товаров склада </w:t>
      </w:r>
    </w:p>
    <w:p w14:paraId="68048F24" w14:textId="7B8EE3B0" w:rsidR="00612011" w:rsidRDefault="00612011" w:rsidP="00C47853">
      <w:pPr>
        <w:ind w:firstLine="270"/>
        <w:rPr>
          <w:sz w:val="28"/>
          <w:szCs w:val="28"/>
        </w:rPr>
      </w:pPr>
      <w:r w:rsidRPr="00612011">
        <w:rPr>
          <w:sz w:val="28"/>
          <w:szCs w:val="28"/>
        </w:rPr>
        <w:t>Программа должна позволять гробовщику указывать статус своей услуги   </w:t>
      </w:r>
    </w:p>
    <w:p w14:paraId="33C1DEDC" w14:textId="7B7F8BF2" w:rsidR="00612011" w:rsidRDefault="00612011" w:rsidP="00C47853">
      <w:pPr>
        <w:ind w:firstLine="270"/>
        <w:rPr>
          <w:sz w:val="28"/>
          <w:szCs w:val="28"/>
        </w:rPr>
      </w:pPr>
    </w:p>
    <w:p w14:paraId="6728ADC2" w14:textId="1E9EEC95" w:rsidR="00612011" w:rsidRDefault="00612011" w:rsidP="00C47853">
      <w:pPr>
        <w:ind w:firstLine="270"/>
        <w:rPr>
          <w:sz w:val="28"/>
          <w:szCs w:val="28"/>
        </w:rPr>
      </w:pPr>
    </w:p>
    <w:p w14:paraId="51E6C255" w14:textId="15D9B8B2" w:rsidR="00612011" w:rsidRDefault="00612011" w:rsidP="00C47853">
      <w:pPr>
        <w:ind w:firstLine="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я предлагаю реализовать, можно реализовать полностью менеджера весь его функционал, потому что у него очень много требований, нужно будет много всего для него писать, что очень не очень, </w:t>
      </w:r>
      <w:proofErr w:type="spellStart"/>
      <w:r>
        <w:rPr>
          <w:sz w:val="28"/>
          <w:szCs w:val="28"/>
        </w:rPr>
        <w:t>хз</w:t>
      </w:r>
      <w:proofErr w:type="spellEnd"/>
      <w:r>
        <w:rPr>
          <w:sz w:val="28"/>
          <w:szCs w:val="28"/>
        </w:rPr>
        <w:t>. На мой профессиональный взгляд (у него много всего реально и его сложнее всего будет делать)</w:t>
      </w:r>
    </w:p>
    <w:p w14:paraId="205244FF" w14:textId="3EA0FDBC" w:rsidR="00612011" w:rsidRDefault="00612011" w:rsidP="00612011">
      <w:pPr>
        <w:ind w:firstLine="270"/>
        <w:rPr>
          <w:sz w:val="28"/>
          <w:szCs w:val="28"/>
        </w:rPr>
      </w:pPr>
      <w:r>
        <w:rPr>
          <w:sz w:val="28"/>
          <w:szCs w:val="28"/>
        </w:rPr>
        <w:t>Можно пересмотреть менеджера немного и оставить основное, также реализовать для клиента тоже страничку, то есть он заходит и видит свой заказ (цена и товары допустим, статус какой-то)</w:t>
      </w:r>
    </w:p>
    <w:p w14:paraId="4132F3DB" w14:textId="0FB91A89" w:rsidR="00612011" w:rsidRDefault="00612011" w:rsidP="00612011">
      <w:pPr>
        <w:ind w:firstLine="270"/>
        <w:rPr>
          <w:sz w:val="28"/>
          <w:szCs w:val="28"/>
        </w:rPr>
      </w:pPr>
      <w:r>
        <w:rPr>
          <w:sz w:val="28"/>
          <w:szCs w:val="28"/>
        </w:rPr>
        <w:t>Можно по прикола сделать гробовщика, хотя бы часть</w:t>
      </w:r>
    </w:p>
    <w:p w14:paraId="3ABE8775" w14:textId="77777777" w:rsidR="00612011" w:rsidRPr="00612011" w:rsidRDefault="00612011" w:rsidP="00C47853">
      <w:pPr>
        <w:ind w:firstLine="270"/>
        <w:rPr>
          <w:sz w:val="28"/>
          <w:szCs w:val="28"/>
        </w:rPr>
      </w:pPr>
    </w:p>
    <w:p w14:paraId="0D8FFF8D" w14:textId="77777777" w:rsidR="00C47853" w:rsidRPr="00612011" w:rsidRDefault="00C47853" w:rsidP="00C47853">
      <w:pPr>
        <w:ind w:firstLine="270"/>
        <w:rPr>
          <w:sz w:val="28"/>
          <w:szCs w:val="28"/>
        </w:rPr>
      </w:pPr>
    </w:p>
    <w:p w14:paraId="51EA6E67" w14:textId="77777777" w:rsidR="00C47853" w:rsidRPr="00C47853" w:rsidRDefault="00C47853" w:rsidP="00C47853">
      <w:pPr>
        <w:ind w:firstLine="270"/>
        <w:rPr>
          <w:sz w:val="28"/>
          <w:szCs w:val="28"/>
        </w:rPr>
      </w:pPr>
    </w:p>
    <w:p w14:paraId="167BDAB2" w14:textId="77777777" w:rsidR="00C47853" w:rsidRPr="00C47853" w:rsidRDefault="00C47853" w:rsidP="00755182">
      <w:pPr>
        <w:ind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523D2" w14:textId="77777777" w:rsidR="00AE752C" w:rsidRPr="00C47853" w:rsidRDefault="00AE752C" w:rsidP="00755182">
      <w:pPr>
        <w:ind w:firstLine="270"/>
        <w:rPr>
          <w:rFonts w:ascii="Times New Roman" w:hAnsi="Times New Roman" w:cs="Times New Roman"/>
          <w:sz w:val="28"/>
          <w:szCs w:val="28"/>
        </w:rPr>
      </w:pPr>
    </w:p>
    <w:sectPr w:rsidR="00AE752C" w:rsidRPr="00C4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C"/>
    <w:rsid w:val="0033598C"/>
    <w:rsid w:val="00612011"/>
    <w:rsid w:val="00755182"/>
    <w:rsid w:val="00AE752C"/>
    <w:rsid w:val="00C4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50D4D"/>
  <w15:chartTrackingRefBased/>
  <w15:docId w15:val="{263039DE-95CA-A142-863E-1A0D702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51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755182"/>
  </w:style>
  <w:style w:type="character" w:customStyle="1" w:styleId="eop">
    <w:name w:val="eop"/>
    <w:basedOn w:val="a0"/>
    <w:rsid w:val="0075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3</cp:revision>
  <dcterms:created xsi:type="dcterms:W3CDTF">2023-02-26T23:03:00Z</dcterms:created>
  <dcterms:modified xsi:type="dcterms:W3CDTF">2023-02-26T23:31:00Z</dcterms:modified>
</cp:coreProperties>
</file>