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8D022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528"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</w:p>
    <w:p w14:paraId="29856C03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1.1 Project Overview</w:t>
      </w:r>
    </w:p>
    <w:p w14:paraId="233F2883" w14:textId="0E7C5AD9" w:rsidR="00F26664" w:rsidRPr="00F26664" w:rsidRDefault="00F26664" w:rsidP="00F266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666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F2666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 xml:space="preserve"> is a full-stack web application developed using the MERN stack—MongoDB, Express.js, React.js, and Node.js—that serves as a modern online bookstore platform. The goal of this project is to allow users to browse, </w:t>
      </w:r>
      <w:proofErr w:type="spellStart"/>
      <w:r w:rsidRPr="00F26664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>, and purchase books from anywhere and enable administrators to manage books, users, and orders efficiently via an admin dashboard.</w:t>
      </w:r>
    </w:p>
    <w:p w14:paraId="6AD20115" w14:textId="06159CED" w:rsidR="00F26664" w:rsidRPr="00F26664" w:rsidRDefault="00F26664" w:rsidP="00F266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6664">
        <w:rPr>
          <w:rFonts w:ascii="Times New Roman" w:hAnsi="Times New Roman" w:cs="Times New Roman"/>
          <w:sz w:val="24"/>
          <w:szCs w:val="24"/>
        </w:rPr>
        <w:t xml:space="preserve">Built as a solo development initiative, </w:t>
      </w:r>
      <w:proofErr w:type="spellStart"/>
      <w:r w:rsidRPr="00F2666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F2666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 xml:space="preserve"> demonstrates complete ownership over the software development lifecycle, including system architecture, frontend development, backend APIs, database </w:t>
      </w:r>
      <w:proofErr w:type="spellStart"/>
      <w:r w:rsidRPr="00F26664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F26664">
        <w:rPr>
          <w:rFonts w:ascii="Times New Roman" w:hAnsi="Times New Roman" w:cs="Times New Roman"/>
          <w:sz w:val="24"/>
          <w:szCs w:val="24"/>
        </w:rPr>
        <w:t>, and deployment readiness.</w:t>
      </w:r>
    </w:p>
    <w:p w14:paraId="16EA82B7" w14:textId="1580744C" w:rsidR="00784BEE" w:rsidRPr="001B5528" w:rsidRDefault="00F26664" w:rsidP="00F2666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6664">
        <w:rPr>
          <w:rFonts w:ascii="Times New Roman" w:hAnsi="Times New Roman" w:cs="Times New Roman"/>
          <w:sz w:val="24"/>
          <w:szCs w:val="24"/>
        </w:rPr>
        <w:t>The application offers a seamless experience for both general users (readers/customers) and admin users (store managers). Features like book cover uploads, category filtering, secure login with JWT, and role-based access control ensure the platform is feature-rich and production-ready.</w:t>
      </w:r>
    </w:p>
    <w:p w14:paraId="3DA5529D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1.2 Purpose</w:t>
      </w:r>
    </w:p>
    <w:p w14:paraId="1F8E9C38" w14:textId="2DDE699F" w:rsidR="00466424" w:rsidRPr="00466424" w:rsidRDefault="00466424" w:rsidP="004664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424">
        <w:rPr>
          <w:rFonts w:ascii="Times New Roman" w:hAnsi="Times New Roman" w:cs="Times New Roman"/>
          <w:sz w:val="24"/>
          <w:szCs w:val="24"/>
        </w:rPr>
        <w:t xml:space="preserve">The purpose of </w:t>
      </w:r>
      <w:proofErr w:type="spellStart"/>
      <w:r w:rsidRPr="0046642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6642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466424">
        <w:rPr>
          <w:rFonts w:ascii="Times New Roman" w:hAnsi="Times New Roman" w:cs="Times New Roman"/>
          <w:sz w:val="24"/>
          <w:szCs w:val="24"/>
        </w:rPr>
        <w:t xml:space="preserve"> is to provide a simple, efficient, and user-friendly online bookstore platform where users can browse, </w:t>
      </w:r>
      <w:proofErr w:type="spellStart"/>
      <w:r w:rsidRPr="00466424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466424">
        <w:rPr>
          <w:rFonts w:ascii="Times New Roman" w:hAnsi="Times New Roman" w:cs="Times New Roman"/>
          <w:sz w:val="24"/>
          <w:szCs w:val="24"/>
        </w:rPr>
        <w:t>, and order books, while administrators manage inventory and users through a secure dashboard.</w:t>
      </w:r>
    </w:p>
    <w:p w14:paraId="3D0BD428" w14:textId="77777777" w:rsidR="00466424" w:rsidRPr="00466424" w:rsidRDefault="00466424" w:rsidP="0046642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66424">
        <w:rPr>
          <w:rFonts w:ascii="Times New Roman" w:hAnsi="Times New Roman" w:cs="Times New Roman"/>
          <w:sz w:val="24"/>
          <w:szCs w:val="24"/>
        </w:rPr>
        <w:t>It solves the need for convenient book access by eliminating the constraints of physical shopping and offering a structured digital alternative. Additionally, it showcases full-stack development skills using the MERN stack, covering frontend, backend, authentication, and database integration in a single cohesive application.</w:t>
      </w:r>
    </w:p>
    <w:p w14:paraId="3E0D76C5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528">
        <w:rPr>
          <w:rFonts w:ascii="Times New Roman" w:hAnsi="Times New Roman" w:cs="Times New Roman"/>
          <w:b/>
          <w:bCs/>
          <w:sz w:val="28"/>
          <w:szCs w:val="28"/>
        </w:rPr>
        <w:t>2. IDEATION PHASE</w:t>
      </w:r>
    </w:p>
    <w:p w14:paraId="259243ED" w14:textId="77777777" w:rsidR="00784BEE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2.1 Problem Statement</w:t>
      </w:r>
    </w:p>
    <w:p w14:paraId="2EE6387B" w14:textId="7D0E5D6D" w:rsidR="008C6106" w:rsidRPr="008C6106" w:rsidRDefault="008C6106" w:rsidP="008C6106">
      <w:pPr>
        <w:rPr>
          <w:rFonts w:ascii="Calibri" w:eastAsia="Calibri" w:hAnsi="Calibri" w:cs="Calibri"/>
          <w:b/>
          <w:kern w:val="0"/>
          <w:sz w:val="24"/>
          <w:szCs w:val="24"/>
          <w:lang w:eastAsia="en-IN" w:bidi="te-IN"/>
          <w14:ligatures w14:val="none"/>
        </w:rPr>
      </w:pPr>
      <w:r w:rsidRPr="008C6106">
        <w:rPr>
          <w:rFonts w:ascii="Calibri" w:eastAsia="Calibri" w:hAnsi="Calibri" w:cs="Calibri"/>
          <w:noProof/>
          <w:kern w:val="0"/>
          <w:sz w:val="24"/>
          <w:szCs w:val="24"/>
          <w:lang w:eastAsia="en-IN" w:bidi="te-IN"/>
          <w14:ligatures w14:val="none"/>
        </w:rPr>
        <w:drawing>
          <wp:inline distT="0" distB="0" distL="0" distR="0" wp14:anchorId="58769ED7" wp14:editId="2B232505">
            <wp:extent cx="5731510" cy="1583916"/>
            <wp:effectExtent l="0" t="0" r="2540" b="0"/>
            <wp:docPr id="2293459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45987" name="Picture 2293459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198A8" w14:textId="77777777" w:rsidR="008C6106" w:rsidRPr="008C6106" w:rsidRDefault="008C6106" w:rsidP="008C6106">
      <w:pPr>
        <w:rPr>
          <w:rFonts w:ascii="Calibri" w:eastAsia="Calibri" w:hAnsi="Calibri" w:cs="Calibri"/>
          <w:kern w:val="0"/>
          <w:sz w:val="24"/>
          <w:szCs w:val="24"/>
          <w:lang w:eastAsia="en-IN" w:bidi="te-IN"/>
          <w14:ligatures w14:val="none"/>
        </w:rPr>
      </w:pPr>
    </w:p>
    <w:tbl>
      <w:tblPr>
        <w:tblStyle w:val="TableGrid3"/>
        <w:tblW w:w="9314" w:type="dxa"/>
        <w:tblLook w:val="04A0" w:firstRow="1" w:lastRow="0" w:firstColumn="1" w:lastColumn="0" w:noHBand="0" w:noVBand="1"/>
      </w:tblPr>
      <w:tblGrid>
        <w:gridCol w:w="1335"/>
        <w:gridCol w:w="1517"/>
        <w:gridCol w:w="1256"/>
        <w:gridCol w:w="1531"/>
        <w:gridCol w:w="1974"/>
        <w:gridCol w:w="1701"/>
      </w:tblGrid>
      <w:tr w:rsidR="008C6106" w:rsidRPr="008C6106" w14:paraId="3D0A9941" w14:textId="77777777" w:rsidTr="008524BD">
        <w:trPr>
          <w:trHeight w:val="748"/>
        </w:trPr>
        <w:tc>
          <w:tcPr>
            <w:tcW w:w="0" w:type="auto"/>
            <w:hideMark/>
          </w:tcPr>
          <w:p w14:paraId="2B1A33EF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Problem Statement (PS)</w:t>
            </w:r>
          </w:p>
        </w:tc>
        <w:tc>
          <w:tcPr>
            <w:tcW w:w="0" w:type="auto"/>
            <w:hideMark/>
          </w:tcPr>
          <w:p w14:paraId="27471591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 am (Customer)</w:t>
            </w:r>
          </w:p>
        </w:tc>
        <w:tc>
          <w:tcPr>
            <w:tcW w:w="0" w:type="auto"/>
            <w:hideMark/>
          </w:tcPr>
          <w:p w14:paraId="6D1328ED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I’m trying to</w:t>
            </w:r>
          </w:p>
        </w:tc>
        <w:tc>
          <w:tcPr>
            <w:tcW w:w="0" w:type="auto"/>
            <w:hideMark/>
          </w:tcPr>
          <w:p w14:paraId="1315F05B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But</w:t>
            </w:r>
          </w:p>
        </w:tc>
        <w:tc>
          <w:tcPr>
            <w:tcW w:w="0" w:type="auto"/>
            <w:hideMark/>
          </w:tcPr>
          <w:p w14:paraId="4BB28808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Because</w:t>
            </w:r>
          </w:p>
        </w:tc>
        <w:tc>
          <w:tcPr>
            <w:tcW w:w="0" w:type="auto"/>
            <w:hideMark/>
          </w:tcPr>
          <w:p w14:paraId="1B1984DC" w14:textId="77777777" w:rsidR="008C6106" w:rsidRPr="008C6106" w:rsidRDefault="008C6106" w:rsidP="008C610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Which makes me feel</w:t>
            </w:r>
          </w:p>
        </w:tc>
      </w:tr>
      <w:tr w:rsidR="008C6106" w:rsidRPr="008C6106" w14:paraId="0F40C0F9" w14:textId="77777777" w:rsidTr="008524BD">
        <w:trPr>
          <w:trHeight w:val="1496"/>
        </w:trPr>
        <w:tc>
          <w:tcPr>
            <w:tcW w:w="0" w:type="auto"/>
            <w:hideMark/>
          </w:tcPr>
          <w:p w14:paraId="5AA62854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PS-1</w:t>
            </w:r>
          </w:p>
        </w:tc>
        <w:tc>
          <w:tcPr>
            <w:tcW w:w="0" w:type="auto"/>
            <w:hideMark/>
          </w:tcPr>
          <w:p w14:paraId="336616ED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A busy student who loves reading</w:t>
            </w:r>
          </w:p>
        </w:tc>
        <w:tc>
          <w:tcPr>
            <w:tcW w:w="0" w:type="auto"/>
            <w:hideMark/>
          </w:tcPr>
          <w:p w14:paraId="6E8A57F7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Find and buy books quickly online</w:t>
            </w:r>
          </w:p>
        </w:tc>
        <w:tc>
          <w:tcPr>
            <w:tcW w:w="0" w:type="auto"/>
            <w:hideMark/>
          </w:tcPr>
          <w:p w14:paraId="4C5D7EB7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Most bookstore platforms are cluttered and time-consuming</w:t>
            </w:r>
          </w:p>
        </w:tc>
        <w:tc>
          <w:tcPr>
            <w:tcW w:w="0" w:type="auto"/>
            <w:hideMark/>
          </w:tcPr>
          <w:p w14:paraId="39D3002F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They lack proper filtering, personalization, and smooth UX</w:t>
            </w:r>
          </w:p>
        </w:tc>
        <w:tc>
          <w:tcPr>
            <w:tcW w:w="0" w:type="auto"/>
            <w:hideMark/>
          </w:tcPr>
          <w:p w14:paraId="6EBACC69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Frustrated and overwhelmed</w:t>
            </w:r>
          </w:p>
        </w:tc>
      </w:tr>
      <w:tr w:rsidR="008C6106" w:rsidRPr="008C6106" w14:paraId="0DCBB40F" w14:textId="77777777" w:rsidTr="008524BD">
        <w:trPr>
          <w:trHeight w:val="2235"/>
        </w:trPr>
        <w:tc>
          <w:tcPr>
            <w:tcW w:w="0" w:type="auto"/>
            <w:hideMark/>
          </w:tcPr>
          <w:p w14:paraId="4237C86E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PS-2</w:t>
            </w:r>
          </w:p>
        </w:tc>
        <w:tc>
          <w:tcPr>
            <w:tcW w:w="0" w:type="auto"/>
            <w:hideMark/>
          </w:tcPr>
          <w:p w14:paraId="7110F1BC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An admin managing book inventory</w:t>
            </w:r>
          </w:p>
        </w:tc>
        <w:tc>
          <w:tcPr>
            <w:tcW w:w="0" w:type="auto"/>
            <w:hideMark/>
          </w:tcPr>
          <w:p w14:paraId="3216A7F8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Keep the online store updated with books, prices, and orders</w:t>
            </w:r>
          </w:p>
        </w:tc>
        <w:tc>
          <w:tcPr>
            <w:tcW w:w="0" w:type="auto"/>
            <w:hideMark/>
          </w:tcPr>
          <w:p w14:paraId="2A369383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Manual updates take time and often cause errors</w:t>
            </w:r>
          </w:p>
        </w:tc>
        <w:tc>
          <w:tcPr>
            <w:tcW w:w="0" w:type="auto"/>
            <w:hideMark/>
          </w:tcPr>
          <w:p w14:paraId="0AC5C7D5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There’s no efficient dashboard or automation</w:t>
            </w:r>
          </w:p>
        </w:tc>
        <w:tc>
          <w:tcPr>
            <w:tcW w:w="0" w:type="auto"/>
            <w:hideMark/>
          </w:tcPr>
          <w:p w14:paraId="608FF58B" w14:textId="77777777" w:rsidR="008C6106" w:rsidRPr="008C6106" w:rsidRDefault="008C6106" w:rsidP="008C61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C6106">
              <w:rPr>
                <w:rFonts w:ascii="Times New Roman" w:eastAsia="Times New Roman" w:hAnsi="Times New Roman" w:cs="Times New Roman"/>
                <w:sz w:val="24"/>
                <w:szCs w:val="24"/>
              </w:rPr>
              <w:t>Drained and less motivated to maintain the site</w:t>
            </w:r>
          </w:p>
        </w:tc>
      </w:tr>
    </w:tbl>
    <w:p w14:paraId="4125F97A" w14:textId="4886CAA8" w:rsidR="001B5528" w:rsidRDefault="001B5528" w:rsidP="001B5528">
      <w:pPr>
        <w:rPr>
          <w:sz w:val="24"/>
          <w:szCs w:val="24"/>
        </w:rPr>
      </w:pPr>
    </w:p>
    <w:p w14:paraId="5C137E97" w14:textId="77777777" w:rsidR="001B5528" w:rsidRPr="001B5528" w:rsidRDefault="001B5528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A8F045" w14:textId="77777777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2.2 Empathy Map Canvas</w:t>
      </w:r>
    </w:p>
    <w:p w14:paraId="673649A7" w14:textId="2EAD3F6F" w:rsidR="00784BEE" w:rsidRPr="001B5528" w:rsidRDefault="00314444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210">
        <w:rPr>
          <w:b/>
          <w:noProof/>
          <w:color w:val="2A2A2A"/>
          <w:sz w:val="24"/>
          <w:szCs w:val="24"/>
        </w:rPr>
        <w:drawing>
          <wp:inline distT="0" distB="0" distL="0" distR="0" wp14:anchorId="47674157" wp14:editId="62725CAB">
            <wp:extent cx="5731510" cy="3854450"/>
            <wp:effectExtent l="0" t="0" r="2540" b="0"/>
            <wp:docPr id="36058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80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9044" w14:textId="77777777" w:rsidR="00314444" w:rsidRDefault="00314444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FCAF74" w14:textId="5859EF1A" w:rsidR="00784BEE" w:rsidRPr="001B5528" w:rsidRDefault="00784BE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lastRenderedPageBreak/>
        <w:t>2.3 Brainstorming (Sticky Note Ideas)</w:t>
      </w:r>
    </w:p>
    <w:p w14:paraId="10DE1E7D" w14:textId="16F0C9B7" w:rsidR="00784BEE" w:rsidRPr="001B5528" w:rsidRDefault="00952997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36FA">
        <w:rPr>
          <w:noProof/>
        </w:rPr>
        <w:drawing>
          <wp:inline distT="0" distB="0" distL="0" distR="0" wp14:anchorId="2E77215C" wp14:editId="41674841">
            <wp:extent cx="5731510" cy="4663440"/>
            <wp:effectExtent l="0" t="0" r="2540" b="3810"/>
            <wp:docPr id="103094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49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E8AB" w14:textId="77777777" w:rsidR="001B5528" w:rsidRDefault="001B552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CF6A644" w14:textId="09450664" w:rsidR="005C0EAF" w:rsidRPr="001B5528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B5528">
        <w:rPr>
          <w:rFonts w:ascii="Times New Roman" w:hAnsi="Times New Roman" w:cs="Times New Roman"/>
          <w:b/>
          <w:bCs/>
          <w:sz w:val="28"/>
          <w:szCs w:val="28"/>
        </w:rPr>
        <w:t>3. REQUIREMENT ANALYSIS</w:t>
      </w:r>
    </w:p>
    <w:p w14:paraId="2D5555B2" w14:textId="77777777" w:rsidR="005C0EAF" w:rsidRPr="001B5528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t>3.1 Customer Journey map</w:t>
      </w:r>
    </w:p>
    <w:p w14:paraId="08F381A2" w14:textId="70A37F38" w:rsidR="001B5528" w:rsidRPr="00BF5CAA" w:rsidRDefault="00F6466E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6A89AB" wp14:editId="14691D6B">
            <wp:extent cx="5729611" cy="2424545"/>
            <wp:effectExtent l="0" t="0" r="4445" b="0"/>
            <wp:docPr id="6712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24821" name="Picture 6712482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24" cy="243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6315" w14:textId="4874C6C1" w:rsidR="005C0EAF" w:rsidRPr="001B5528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lastRenderedPageBreak/>
        <w:t>3.2 Solution Requirement</w:t>
      </w:r>
    </w:p>
    <w:p w14:paraId="4A928DFA" w14:textId="77777777" w:rsidR="003B647E" w:rsidRDefault="003B647E" w:rsidP="003B647E">
      <w:pPr>
        <w:rPr>
          <w:b/>
        </w:rPr>
      </w:pPr>
      <w:r>
        <w:rPr>
          <w:b/>
        </w:rPr>
        <w:t>Functional Requirements:</w:t>
      </w:r>
    </w:p>
    <w:p w14:paraId="735D91AD" w14:textId="77777777" w:rsidR="003B647E" w:rsidRDefault="003B647E" w:rsidP="003B647E">
      <w:r>
        <w:t>Following are the functional requirements of the proposed solution.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5"/>
        <w:gridCol w:w="3041"/>
        <w:gridCol w:w="5140"/>
      </w:tblGrid>
      <w:tr w:rsidR="003B647E" w:rsidRPr="007072E9" w14:paraId="07351F0C" w14:textId="77777777" w:rsidTr="008524BD">
        <w:tc>
          <w:tcPr>
            <w:tcW w:w="0" w:type="auto"/>
            <w:hideMark/>
          </w:tcPr>
          <w:p w14:paraId="67AA7C3A" w14:textId="77777777" w:rsidR="003B647E" w:rsidRPr="007072E9" w:rsidRDefault="003B647E" w:rsidP="008524BD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7072E9">
              <w:rPr>
                <w:rFonts w:eastAsia="Times New Roman"/>
                <w:b/>
                <w:bCs/>
                <w:sz w:val="24"/>
                <w:szCs w:val="24"/>
              </w:rPr>
              <w:t>FR No.</w:t>
            </w:r>
          </w:p>
        </w:tc>
        <w:tc>
          <w:tcPr>
            <w:tcW w:w="0" w:type="auto"/>
            <w:hideMark/>
          </w:tcPr>
          <w:p w14:paraId="126CA9F2" w14:textId="77777777" w:rsidR="003B647E" w:rsidRPr="007072E9" w:rsidRDefault="003B647E" w:rsidP="008524BD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7072E9">
              <w:rPr>
                <w:rFonts w:eastAsia="Times New Roman"/>
                <w:b/>
                <w:bCs/>
                <w:sz w:val="24"/>
                <w:szCs w:val="24"/>
              </w:rPr>
              <w:t>Functional Requirement (Epic)</w:t>
            </w:r>
          </w:p>
        </w:tc>
        <w:tc>
          <w:tcPr>
            <w:tcW w:w="0" w:type="auto"/>
            <w:hideMark/>
          </w:tcPr>
          <w:p w14:paraId="6DC05977" w14:textId="77777777" w:rsidR="003B647E" w:rsidRPr="007072E9" w:rsidRDefault="003B647E" w:rsidP="008524BD">
            <w:pPr>
              <w:jc w:val="center"/>
              <w:rPr>
                <w:rFonts w:eastAsia="Times New Roman"/>
                <w:b/>
                <w:bCs/>
                <w:sz w:val="24"/>
                <w:szCs w:val="24"/>
              </w:rPr>
            </w:pPr>
            <w:r w:rsidRPr="007072E9">
              <w:rPr>
                <w:rFonts w:eastAsia="Times New Roman"/>
                <w:b/>
                <w:bCs/>
                <w:sz w:val="24"/>
                <w:szCs w:val="24"/>
              </w:rPr>
              <w:t>Sub Requirement (Story / Sub-Task)</w:t>
            </w:r>
          </w:p>
        </w:tc>
      </w:tr>
      <w:tr w:rsidR="003B647E" w:rsidRPr="007072E9" w14:paraId="2518DF5C" w14:textId="77777777" w:rsidTr="008524BD">
        <w:tc>
          <w:tcPr>
            <w:tcW w:w="0" w:type="auto"/>
            <w:hideMark/>
          </w:tcPr>
          <w:p w14:paraId="1BF4C9BB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FR-1</w:t>
            </w:r>
          </w:p>
        </w:tc>
        <w:tc>
          <w:tcPr>
            <w:tcW w:w="0" w:type="auto"/>
            <w:hideMark/>
          </w:tcPr>
          <w:p w14:paraId="18EBD185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User Registration</w:t>
            </w:r>
          </w:p>
        </w:tc>
        <w:tc>
          <w:tcPr>
            <w:tcW w:w="0" w:type="auto"/>
            <w:hideMark/>
          </w:tcPr>
          <w:p w14:paraId="29D192D7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Registration through Form</w:t>
            </w:r>
          </w:p>
          <w:p w14:paraId="67FB0C6F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Registration through Gmail</w:t>
            </w:r>
          </w:p>
        </w:tc>
      </w:tr>
      <w:tr w:rsidR="003B647E" w:rsidRPr="007072E9" w14:paraId="6F267268" w14:textId="77777777" w:rsidTr="008524BD">
        <w:tc>
          <w:tcPr>
            <w:tcW w:w="0" w:type="auto"/>
            <w:hideMark/>
          </w:tcPr>
          <w:p w14:paraId="463D8884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FR-2</w:t>
            </w:r>
          </w:p>
        </w:tc>
        <w:tc>
          <w:tcPr>
            <w:tcW w:w="0" w:type="auto"/>
            <w:hideMark/>
          </w:tcPr>
          <w:p w14:paraId="41AAFD5B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User Confirmation</w:t>
            </w:r>
          </w:p>
        </w:tc>
        <w:tc>
          <w:tcPr>
            <w:tcW w:w="0" w:type="auto"/>
            <w:hideMark/>
          </w:tcPr>
          <w:p w14:paraId="57C657E3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Confirmation via Email</w:t>
            </w:r>
          </w:p>
        </w:tc>
      </w:tr>
      <w:tr w:rsidR="003B647E" w:rsidRPr="007072E9" w14:paraId="47EC1F3A" w14:textId="77777777" w:rsidTr="008524BD">
        <w:tc>
          <w:tcPr>
            <w:tcW w:w="0" w:type="auto"/>
            <w:hideMark/>
          </w:tcPr>
          <w:p w14:paraId="310002E8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FR-3</w:t>
            </w:r>
          </w:p>
        </w:tc>
        <w:tc>
          <w:tcPr>
            <w:tcW w:w="0" w:type="auto"/>
            <w:hideMark/>
          </w:tcPr>
          <w:p w14:paraId="687C5353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Book Browsing &amp; Wishlist</w:t>
            </w:r>
          </w:p>
        </w:tc>
        <w:tc>
          <w:tcPr>
            <w:tcW w:w="0" w:type="auto"/>
            <w:hideMark/>
          </w:tcPr>
          <w:p w14:paraId="04957737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Browse books by genre/author</w:t>
            </w:r>
          </w:p>
          <w:p w14:paraId="750B2735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 xml:space="preserve">• Add/Remove from </w:t>
            </w:r>
            <w:proofErr w:type="spellStart"/>
            <w:r w:rsidRPr="007072E9">
              <w:rPr>
                <w:rFonts w:eastAsia="Times New Roman"/>
                <w:sz w:val="24"/>
                <w:szCs w:val="24"/>
              </w:rPr>
              <w:t>wishlist</w:t>
            </w:r>
            <w:proofErr w:type="spellEnd"/>
          </w:p>
        </w:tc>
      </w:tr>
      <w:tr w:rsidR="003B647E" w:rsidRPr="007072E9" w14:paraId="5B25E4DC" w14:textId="77777777" w:rsidTr="008524BD">
        <w:tc>
          <w:tcPr>
            <w:tcW w:w="0" w:type="auto"/>
            <w:hideMark/>
          </w:tcPr>
          <w:p w14:paraId="4876E164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FR-4</w:t>
            </w:r>
          </w:p>
        </w:tc>
        <w:tc>
          <w:tcPr>
            <w:tcW w:w="0" w:type="auto"/>
            <w:hideMark/>
          </w:tcPr>
          <w:p w14:paraId="13B193B2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Cart &amp; Order Management</w:t>
            </w:r>
          </w:p>
        </w:tc>
        <w:tc>
          <w:tcPr>
            <w:tcW w:w="0" w:type="auto"/>
            <w:hideMark/>
          </w:tcPr>
          <w:p w14:paraId="1E7BC964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Add to cart</w:t>
            </w:r>
          </w:p>
          <w:p w14:paraId="0DE9BDE0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Place order with delivery address</w:t>
            </w:r>
          </w:p>
        </w:tc>
      </w:tr>
      <w:tr w:rsidR="003B647E" w:rsidRPr="007072E9" w14:paraId="7C532FDE" w14:textId="77777777" w:rsidTr="008524BD">
        <w:tc>
          <w:tcPr>
            <w:tcW w:w="0" w:type="auto"/>
            <w:hideMark/>
          </w:tcPr>
          <w:p w14:paraId="57C9A563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FR-5</w:t>
            </w:r>
          </w:p>
        </w:tc>
        <w:tc>
          <w:tcPr>
            <w:tcW w:w="0" w:type="auto"/>
            <w:hideMark/>
          </w:tcPr>
          <w:p w14:paraId="6DDA9C28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Admin Panel</w:t>
            </w:r>
          </w:p>
        </w:tc>
        <w:tc>
          <w:tcPr>
            <w:tcW w:w="0" w:type="auto"/>
            <w:hideMark/>
          </w:tcPr>
          <w:p w14:paraId="76A59886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Manage books</w:t>
            </w:r>
          </w:p>
          <w:p w14:paraId="49D93F65" w14:textId="77777777" w:rsidR="003B647E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Manage users</w:t>
            </w:r>
          </w:p>
          <w:p w14:paraId="2E61E321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Update order status</w:t>
            </w:r>
          </w:p>
        </w:tc>
      </w:tr>
      <w:tr w:rsidR="003B647E" w:rsidRPr="007072E9" w14:paraId="2602BB50" w14:textId="77777777" w:rsidTr="008524BD">
        <w:tc>
          <w:tcPr>
            <w:tcW w:w="0" w:type="auto"/>
            <w:hideMark/>
          </w:tcPr>
          <w:p w14:paraId="1E605169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FR-6</w:t>
            </w:r>
          </w:p>
        </w:tc>
        <w:tc>
          <w:tcPr>
            <w:tcW w:w="0" w:type="auto"/>
            <w:hideMark/>
          </w:tcPr>
          <w:p w14:paraId="701FE310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Profile Management</w:t>
            </w:r>
          </w:p>
        </w:tc>
        <w:tc>
          <w:tcPr>
            <w:tcW w:w="0" w:type="auto"/>
            <w:hideMark/>
          </w:tcPr>
          <w:p w14:paraId="1256C651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Update name/email/password</w:t>
            </w:r>
          </w:p>
        </w:tc>
      </w:tr>
      <w:tr w:rsidR="003B647E" w:rsidRPr="007072E9" w14:paraId="2DC4510F" w14:textId="77777777" w:rsidTr="008524BD">
        <w:tc>
          <w:tcPr>
            <w:tcW w:w="0" w:type="auto"/>
            <w:hideMark/>
          </w:tcPr>
          <w:p w14:paraId="51D8B425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FR-7</w:t>
            </w:r>
          </w:p>
        </w:tc>
        <w:tc>
          <w:tcPr>
            <w:tcW w:w="0" w:type="auto"/>
            <w:hideMark/>
          </w:tcPr>
          <w:p w14:paraId="0183BF3F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Book Image Upload</w:t>
            </w:r>
          </w:p>
        </w:tc>
        <w:tc>
          <w:tcPr>
            <w:tcW w:w="0" w:type="auto"/>
            <w:hideMark/>
          </w:tcPr>
          <w:p w14:paraId="364C7229" w14:textId="77777777" w:rsidR="003B647E" w:rsidRPr="007072E9" w:rsidRDefault="003B647E" w:rsidP="008524BD">
            <w:pPr>
              <w:rPr>
                <w:rFonts w:eastAsia="Times New Roman"/>
                <w:sz w:val="24"/>
                <w:szCs w:val="24"/>
              </w:rPr>
            </w:pPr>
            <w:r w:rsidRPr="007072E9">
              <w:rPr>
                <w:rFonts w:eastAsia="Times New Roman"/>
                <w:sz w:val="24"/>
                <w:szCs w:val="24"/>
              </w:rPr>
              <w:t>• Upload book front cover while adding/editing books</w:t>
            </w:r>
          </w:p>
        </w:tc>
      </w:tr>
    </w:tbl>
    <w:p w14:paraId="796EAB3E" w14:textId="77777777" w:rsidR="003B647E" w:rsidRDefault="003B647E" w:rsidP="003B647E">
      <w:pPr>
        <w:rPr>
          <w:b/>
        </w:rPr>
      </w:pPr>
    </w:p>
    <w:p w14:paraId="76EAF53F" w14:textId="77777777" w:rsidR="003B647E" w:rsidRDefault="003B647E" w:rsidP="003B647E">
      <w:pPr>
        <w:rPr>
          <w:b/>
        </w:rPr>
      </w:pPr>
    </w:p>
    <w:p w14:paraId="25AC7079" w14:textId="77777777" w:rsidR="003B647E" w:rsidRDefault="003B647E" w:rsidP="003B647E">
      <w:pPr>
        <w:rPr>
          <w:b/>
        </w:rPr>
      </w:pPr>
      <w:r>
        <w:rPr>
          <w:b/>
        </w:rPr>
        <w:t>Non-functional Requirements:</w:t>
      </w:r>
    </w:p>
    <w:p w14:paraId="63638AAD" w14:textId="77777777" w:rsidR="003B647E" w:rsidRDefault="003B647E" w:rsidP="003B647E">
      <w:r>
        <w:t>Following are the non-functional requirements of the proposed solution.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8"/>
        <w:gridCol w:w="2653"/>
        <w:gridCol w:w="5365"/>
      </w:tblGrid>
      <w:tr w:rsidR="003B647E" w:rsidRPr="007072E9" w14:paraId="6CA1AB04" w14:textId="77777777" w:rsidTr="008524BD">
        <w:tc>
          <w:tcPr>
            <w:tcW w:w="0" w:type="auto"/>
            <w:hideMark/>
          </w:tcPr>
          <w:p w14:paraId="7CCBFBF1" w14:textId="77777777" w:rsidR="003B647E" w:rsidRPr="007072E9" w:rsidRDefault="003B647E" w:rsidP="008524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NFR No.</w:t>
            </w:r>
          </w:p>
        </w:tc>
        <w:tc>
          <w:tcPr>
            <w:tcW w:w="0" w:type="auto"/>
            <w:hideMark/>
          </w:tcPr>
          <w:p w14:paraId="388D3860" w14:textId="77777777" w:rsidR="003B647E" w:rsidRPr="007072E9" w:rsidRDefault="003B647E" w:rsidP="008524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Non-Functional Requirement</w:t>
            </w:r>
          </w:p>
        </w:tc>
        <w:tc>
          <w:tcPr>
            <w:tcW w:w="0" w:type="auto"/>
            <w:hideMark/>
          </w:tcPr>
          <w:p w14:paraId="1CB87D0A" w14:textId="77777777" w:rsidR="003B647E" w:rsidRPr="007072E9" w:rsidRDefault="003B647E" w:rsidP="008524BD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3B647E" w:rsidRPr="007072E9" w14:paraId="1CE1D9E1" w14:textId="77777777" w:rsidTr="008524BD">
        <w:tc>
          <w:tcPr>
            <w:tcW w:w="0" w:type="auto"/>
            <w:hideMark/>
          </w:tcPr>
          <w:p w14:paraId="112AB61C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NFR-1</w:t>
            </w:r>
          </w:p>
        </w:tc>
        <w:tc>
          <w:tcPr>
            <w:tcW w:w="0" w:type="auto"/>
            <w:hideMark/>
          </w:tcPr>
          <w:p w14:paraId="2E991B2D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Usability</w:t>
            </w:r>
          </w:p>
        </w:tc>
        <w:tc>
          <w:tcPr>
            <w:tcW w:w="0" w:type="auto"/>
            <w:hideMark/>
          </w:tcPr>
          <w:p w14:paraId="42B4605E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User-friendly UI with simple navigation and responsive design</w:t>
            </w:r>
          </w:p>
        </w:tc>
      </w:tr>
      <w:tr w:rsidR="003B647E" w:rsidRPr="007072E9" w14:paraId="306CF3F5" w14:textId="77777777" w:rsidTr="008524BD">
        <w:tc>
          <w:tcPr>
            <w:tcW w:w="0" w:type="auto"/>
            <w:hideMark/>
          </w:tcPr>
          <w:p w14:paraId="1F705D83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NFR-2</w:t>
            </w:r>
          </w:p>
        </w:tc>
        <w:tc>
          <w:tcPr>
            <w:tcW w:w="0" w:type="auto"/>
            <w:hideMark/>
          </w:tcPr>
          <w:p w14:paraId="34C03D16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Security</w:t>
            </w:r>
          </w:p>
        </w:tc>
        <w:tc>
          <w:tcPr>
            <w:tcW w:w="0" w:type="auto"/>
            <w:hideMark/>
          </w:tcPr>
          <w:p w14:paraId="4DF44E4E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JWT authentication, role-based access, and secure password handling</w:t>
            </w:r>
          </w:p>
        </w:tc>
      </w:tr>
      <w:tr w:rsidR="003B647E" w:rsidRPr="007072E9" w14:paraId="216787DA" w14:textId="77777777" w:rsidTr="008524BD">
        <w:tc>
          <w:tcPr>
            <w:tcW w:w="0" w:type="auto"/>
            <w:hideMark/>
          </w:tcPr>
          <w:p w14:paraId="5ED7CDE0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NFR-3</w:t>
            </w:r>
          </w:p>
        </w:tc>
        <w:tc>
          <w:tcPr>
            <w:tcW w:w="0" w:type="auto"/>
            <w:hideMark/>
          </w:tcPr>
          <w:p w14:paraId="1801FC5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Reliability</w:t>
            </w:r>
          </w:p>
        </w:tc>
        <w:tc>
          <w:tcPr>
            <w:tcW w:w="0" w:type="auto"/>
            <w:hideMark/>
          </w:tcPr>
          <w:p w14:paraId="1F3A7A03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Consistent functionality under different user loads and inputs</w:t>
            </w:r>
          </w:p>
        </w:tc>
      </w:tr>
      <w:tr w:rsidR="003B647E" w:rsidRPr="007072E9" w14:paraId="421BB35A" w14:textId="77777777" w:rsidTr="008524BD">
        <w:tc>
          <w:tcPr>
            <w:tcW w:w="0" w:type="auto"/>
            <w:hideMark/>
          </w:tcPr>
          <w:p w14:paraId="1BD389F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NFR-4</w:t>
            </w:r>
          </w:p>
        </w:tc>
        <w:tc>
          <w:tcPr>
            <w:tcW w:w="0" w:type="auto"/>
            <w:hideMark/>
          </w:tcPr>
          <w:p w14:paraId="1D60A56B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Performance</w:t>
            </w:r>
          </w:p>
        </w:tc>
        <w:tc>
          <w:tcPr>
            <w:tcW w:w="0" w:type="auto"/>
            <w:hideMark/>
          </w:tcPr>
          <w:p w14:paraId="1FB6C7CC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Fast response times for browsing, filtering, and dashboard loading</w:t>
            </w:r>
          </w:p>
        </w:tc>
      </w:tr>
      <w:tr w:rsidR="003B647E" w:rsidRPr="007072E9" w14:paraId="21480E60" w14:textId="77777777" w:rsidTr="008524BD">
        <w:tc>
          <w:tcPr>
            <w:tcW w:w="0" w:type="auto"/>
            <w:hideMark/>
          </w:tcPr>
          <w:p w14:paraId="3BBC602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NFR-5</w:t>
            </w:r>
          </w:p>
        </w:tc>
        <w:tc>
          <w:tcPr>
            <w:tcW w:w="0" w:type="auto"/>
            <w:hideMark/>
          </w:tcPr>
          <w:p w14:paraId="44C1BDEA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Availability</w:t>
            </w:r>
          </w:p>
        </w:tc>
        <w:tc>
          <w:tcPr>
            <w:tcW w:w="0" w:type="auto"/>
            <w:hideMark/>
          </w:tcPr>
          <w:p w14:paraId="579F9C9D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24/7 uptime with cloud-hosted backend</w:t>
            </w:r>
          </w:p>
        </w:tc>
      </w:tr>
      <w:tr w:rsidR="003B647E" w:rsidRPr="007072E9" w14:paraId="59E5C4F4" w14:textId="77777777" w:rsidTr="008524BD">
        <w:tc>
          <w:tcPr>
            <w:tcW w:w="0" w:type="auto"/>
            <w:hideMark/>
          </w:tcPr>
          <w:p w14:paraId="645C3C75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NFR-6</w:t>
            </w:r>
          </w:p>
        </w:tc>
        <w:tc>
          <w:tcPr>
            <w:tcW w:w="0" w:type="auto"/>
            <w:hideMark/>
          </w:tcPr>
          <w:p w14:paraId="41884E90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Scalability</w:t>
            </w:r>
          </w:p>
        </w:tc>
        <w:tc>
          <w:tcPr>
            <w:tcW w:w="0" w:type="auto"/>
            <w:hideMark/>
          </w:tcPr>
          <w:p w14:paraId="253AC008" w14:textId="77777777" w:rsidR="003B647E" w:rsidRPr="007072E9" w:rsidRDefault="003B647E" w:rsidP="008524B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072E9">
              <w:rPr>
                <w:rFonts w:ascii="Times New Roman" w:eastAsia="Times New Roman" w:hAnsi="Times New Roman" w:cs="Times New Roman"/>
                <w:sz w:val="24"/>
                <w:szCs w:val="24"/>
              </w:rPr>
              <w:t>Modular architecture to support future user growth and additional features</w:t>
            </w:r>
          </w:p>
        </w:tc>
      </w:tr>
    </w:tbl>
    <w:p w14:paraId="6E6F6F5B" w14:textId="77777777" w:rsidR="002C7E26" w:rsidRPr="001B5528" w:rsidRDefault="002C7E26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841D34" w14:textId="77777777" w:rsid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9DAAFF" w14:textId="77777777" w:rsidR="003B647E" w:rsidRDefault="003B647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BF5CCF" w14:textId="77777777" w:rsidR="003B647E" w:rsidRDefault="003B647E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876F92A" w14:textId="6C97682B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B5528">
        <w:rPr>
          <w:rFonts w:ascii="Times New Roman" w:hAnsi="Times New Roman" w:cs="Times New Roman"/>
          <w:b/>
          <w:bCs/>
          <w:sz w:val="24"/>
          <w:szCs w:val="24"/>
        </w:rPr>
        <w:lastRenderedPageBreak/>
        <w:t>3.3 Data Flow Diagram</w:t>
      </w:r>
    </w:p>
    <w:p w14:paraId="13A5D549" w14:textId="0622B78E" w:rsid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Level-0 Data Flow Diagram-Context Level:</w:t>
      </w:r>
    </w:p>
    <w:p w14:paraId="725CCD42" w14:textId="2FBEFEFE" w:rsidR="00EE77F3" w:rsidRDefault="00337707" w:rsidP="00290F76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64519CE9" wp14:editId="29FD8730">
            <wp:extent cx="3451860" cy="1783080"/>
            <wp:effectExtent l="0" t="0" r="0" b="7620"/>
            <wp:docPr id="2410351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35137" name="Picture 2410351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009" cy="17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970C5" w14:textId="29AA20CC" w:rsidR="00290F76" w:rsidRPr="00665A35" w:rsidRDefault="00290F76" w:rsidP="00665A3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eastAsia="Arial" w:hAnsi="Arial" w:cs="Arial"/>
          <w:bCs/>
        </w:rPr>
      </w:pPr>
      <w:r w:rsidRPr="00665A35">
        <w:rPr>
          <w:rFonts w:ascii="Arial" w:eastAsia="Arial" w:hAnsi="Arial" w:cs="Arial"/>
          <w:bCs/>
        </w:rPr>
        <w:t xml:space="preserve">User sends request (register, login, browse books, order, </w:t>
      </w:r>
      <w:proofErr w:type="spellStart"/>
      <w:r w:rsidRPr="00665A35">
        <w:rPr>
          <w:rFonts w:ascii="Arial" w:eastAsia="Arial" w:hAnsi="Arial" w:cs="Arial"/>
          <w:bCs/>
        </w:rPr>
        <w:t>wishlist</w:t>
      </w:r>
      <w:proofErr w:type="spellEnd"/>
      <w:r w:rsidRPr="00665A35">
        <w:rPr>
          <w:rFonts w:ascii="Arial" w:eastAsia="Arial" w:hAnsi="Arial" w:cs="Arial"/>
          <w:bCs/>
        </w:rPr>
        <w:t>).</w:t>
      </w:r>
    </w:p>
    <w:p w14:paraId="5FA03E3D" w14:textId="77777777" w:rsidR="00665A35" w:rsidRPr="00665A35" w:rsidRDefault="00665A35" w:rsidP="00665A35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A35">
        <w:rPr>
          <w:rFonts w:ascii="Times New Roman" w:hAnsi="Times New Roman" w:cs="Times New Roman"/>
          <w:sz w:val="24"/>
          <w:szCs w:val="24"/>
        </w:rPr>
        <w:t>System responds with book list, dashboard, confirmation</w:t>
      </w:r>
    </w:p>
    <w:p w14:paraId="6EC930DD" w14:textId="7E8798CF" w:rsidR="002C7E26" w:rsidRPr="00665A35" w:rsidRDefault="00665A35" w:rsidP="001B5528">
      <w:pPr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5A35">
        <w:rPr>
          <w:rFonts w:ascii="Times New Roman" w:hAnsi="Times New Roman" w:cs="Times New Roman"/>
          <w:sz w:val="24"/>
          <w:szCs w:val="24"/>
        </w:rPr>
        <w:t>System stores/updates data in MongoDB</w:t>
      </w:r>
    </w:p>
    <w:p w14:paraId="557304A0" w14:textId="40C517E8" w:rsidR="00EE77F3" w:rsidRPr="00EE77F3" w:rsidRDefault="00EE77F3" w:rsidP="00EE77F3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77F3">
        <w:rPr>
          <w:rFonts w:ascii="Times New Roman" w:hAnsi="Times New Roman" w:cs="Times New Roman"/>
          <w:b/>
          <w:bCs/>
          <w:sz w:val="28"/>
          <w:szCs w:val="28"/>
        </w:rPr>
        <w:t>Level 1 DFD – Functional Decomposition</w:t>
      </w:r>
    </w:p>
    <w:p w14:paraId="6803CFB4" w14:textId="6432E689" w:rsidR="00EE77F3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Arial" w:eastAsia="Arial" w:hAnsi="Arial" w:cs="Arial"/>
          <w:b/>
          <w:noProof/>
        </w:rPr>
        <w:drawing>
          <wp:anchor distT="0" distB="0" distL="114300" distR="114300" simplePos="0" relativeHeight="251660288" behindDoc="0" locked="0" layoutInCell="1" allowOverlap="1" wp14:anchorId="4329B896" wp14:editId="3713FB0F">
            <wp:simplePos x="0" y="0"/>
            <wp:positionH relativeFrom="column">
              <wp:posOffset>228600</wp:posOffset>
            </wp:positionH>
            <wp:positionV relativeFrom="paragraph">
              <wp:posOffset>5542</wp:posOffset>
            </wp:positionV>
            <wp:extent cx="4500880" cy="2369820"/>
            <wp:effectExtent l="0" t="0" r="0" b="0"/>
            <wp:wrapSquare wrapText="bothSides"/>
            <wp:docPr id="2513748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74821" name="Picture 2513748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88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B574A8" w14:textId="77777777" w:rsidR="00EE77F3" w:rsidRP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ADAC07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F46C24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5135F3C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7895C9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AF8572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C0227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8D8B7F" w14:textId="77777777" w:rsidR="001F0B50" w:rsidRPr="001F0B50" w:rsidRDefault="001F0B50" w:rsidP="001F0B5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F0B50">
        <w:rPr>
          <w:rFonts w:ascii="Times New Roman" w:hAnsi="Times New Roman" w:cs="Times New Roman"/>
          <w:b/>
          <w:bCs/>
          <w:sz w:val="24"/>
          <w:szCs w:val="24"/>
        </w:rPr>
        <w:t>Data flows:</w:t>
      </w:r>
    </w:p>
    <w:p w14:paraId="372D3691" w14:textId="77777777" w:rsidR="001F0B50" w:rsidRPr="001F0B50" w:rsidRDefault="001F0B50" w:rsidP="001F0B50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0B50">
        <w:rPr>
          <w:rFonts w:ascii="Times New Roman" w:hAnsi="Times New Roman" w:cs="Times New Roman"/>
          <w:sz w:val="24"/>
          <w:szCs w:val="24"/>
        </w:rPr>
        <w:t xml:space="preserve">From user to system through login, book filters, </w:t>
      </w:r>
      <w:proofErr w:type="spellStart"/>
      <w:r w:rsidRPr="001F0B50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1F0B50">
        <w:rPr>
          <w:rFonts w:ascii="Times New Roman" w:hAnsi="Times New Roman" w:cs="Times New Roman"/>
          <w:sz w:val="24"/>
          <w:szCs w:val="24"/>
        </w:rPr>
        <w:t>, and cart interactions</w:t>
      </w:r>
    </w:p>
    <w:p w14:paraId="5C9331B0" w14:textId="77777777" w:rsidR="001F0B50" w:rsidRPr="001F0B50" w:rsidRDefault="001F0B50" w:rsidP="001F0B50">
      <w:pPr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F0B50">
        <w:rPr>
          <w:rFonts w:ascii="Times New Roman" w:hAnsi="Times New Roman" w:cs="Times New Roman"/>
          <w:sz w:val="24"/>
          <w:szCs w:val="24"/>
        </w:rPr>
        <w:t xml:space="preserve">System reads/writes to MongoDB (user, book, order, </w:t>
      </w:r>
      <w:proofErr w:type="spellStart"/>
      <w:r w:rsidRPr="001F0B50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1F0B50">
        <w:rPr>
          <w:rFonts w:ascii="Times New Roman" w:hAnsi="Times New Roman" w:cs="Times New Roman"/>
          <w:sz w:val="24"/>
          <w:szCs w:val="24"/>
        </w:rPr>
        <w:t xml:space="preserve"> collections)</w:t>
      </w:r>
    </w:p>
    <w:p w14:paraId="24576FF0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345FA2" w14:textId="77777777" w:rsidR="005B2266" w:rsidRDefault="005B2266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741A69C" w14:textId="5CEBC012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lastRenderedPageBreak/>
        <w:t>3.4 Technology Stack</w:t>
      </w:r>
    </w:p>
    <w:tbl>
      <w:tblPr>
        <w:tblStyle w:val="TableGrid"/>
        <w:tblW w:w="9361" w:type="dxa"/>
        <w:tblLook w:val="04A0" w:firstRow="1" w:lastRow="0" w:firstColumn="1" w:lastColumn="0" w:noHBand="0" w:noVBand="1"/>
      </w:tblPr>
      <w:tblGrid>
        <w:gridCol w:w="2173"/>
        <w:gridCol w:w="2861"/>
        <w:gridCol w:w="4327"/>
      </w:tblGrid>
      <w:tr w:rsidR="002C7E26" w:rsidRPr="002C7E26" w14:paraId="3D03A5BE" w14:textId="77777777" w:rsidTr="003557AC">
        <w:trPr>
          <w:trHeight w:val="330"/>
        </w:trPr>
        <w:tc>
          <w:tcPr>
            <w:tcW w:w="0" w:type="auto"/>
            <w:hideMark/>
          </w:tcPr>
          <w:p w14:paraId="79DCEA8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Component</w:t>
            </w:r>
          </w:p>
        </w:tc>
        <w:tc>
          <w:tcPr>
            <w:tcW w:w="0" w:type="auto"/>
            <w:hideMark/>
          </w:tcPr>
          <w:p w14:paraId="2B1EA446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Description</w:t>
            </w:r>
          </w:p>
        </w:tc>
        <w:tc>
          <w:tcPr>
            <w:tcW w:w="0" w:type="auto"/>
            <w:hideMark/>
          </w:tcPr>
          <w:p w14:paraId="5190D9E2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e-IN"/>
                <w14:ligatures w14:val="none"/>
              </w:rPr>
              <w:t>Technology Used</w:t>
            </w:r>
          </w:p>
        </w:tc>
      </w:tr>
      <w:tr w:rsidR="002C7E26" w:rsidRPr="002C7E26" w14:paraId="1E85CD97" w14:textId="77777777" w:rsidTr="003557AC">
        <w:trPr>
          <w:trHeight w:val="336"/>
        </w:trPr>
        <w:tc>
          <w:tcPr>
            <w:tcW w:w="0" w:type="auto"/>
            <w:hideMark/>
          </w:tcPr>
          <w:p w14:paraId="4FFA406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Frontend (UI)</w:t>
            </w:r>
          </w:p>
        </w:tc>
        <w:tc>
          <w:tcPr>
            <w:tcW w:w="0" w:type="auto"/>
            <w:hideMark/>
          </w:tcPr>
          <w:p w14:paraId="4E860CE8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Web interface for users</w:t>
            </w:r>
          </w:p>
        </w:tc>
        <w:tc>
          <w:tcPr>
            <w:tcW w:w="0" w:type="auto"/>
            <w:hideMark/>
          </w:tcPr>
          <w:p w14:paraId="07A9F76D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React.js, Tailwind CSS</w:t>
            </w:r>
          </w:p>
        </w:tc>
      </w:tr>
      <w:tr w:rsidR="002C7E26" w:rsidRPr="002C7E26" w14:paraId="7B17DF25" w14:textId="77777777" w:rsidTr="003557AC">
        <w:trPr>
          <w:trHeight w:val="668"/>
        </w:trPr>
        <w:tc>
          <w:tcPr>
            <w:tcW w:w="0" w:type="auto"/>
            <w:hideMark/>
          </w:tcPr>
          <w:p w14:paraId="0E2CEE27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Backend (API Logic)</w:t>
            </w:r>
          </w:p>
        </w:tc>
        <w:tc>
          <w:tcPr>
            <w:tcW w:w="0" w:type="auto"/>
            <w:hideMark/>
          </w:tcPr>
          <w:p w14:paraId="6CB90EE7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Business logic, routing</w:t>
            </w:r>
          </w:p>
        </w:tc>
        <w:tc>
          <w:tcPr>
            <w:tcW w:w="0" w:type="auto"/>
            <w:hideMark/>
          </w:tcPr>
          <w:p w14:paraId="127DB1B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Node.js, Express.js</w:t>
            </w:r>
          </w:p>
        </w:tc>
      </w:tr>
      <w:tr w:rsidR="002C7E26" w:rsidRPr="002C7E26" w14:paraId="6E79C7D8" w14:textId="77777777" w:rsidTr="003557AC">
        <w:trPr>
          <w:trHeight w:val="330"/>
        </w:trPr>
        <w:tc>
          <w:tcPr>
            <w:tcW w:w="0" w:type="auto"/>
            <w:hideMark/>
          </w:tcPr>
          <w:p w14:paraId="5DD87F95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Database</w:t>
            </w:r>
          </w:p>
        </w:tc>
        <w:tc>
          <w:tcPr>
            <w:tcW w:w="0" w:type="auto"/>
            <w:hideMark/>
          </w:tcPr>
          <w:p w14:paraId="55A35BC2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Data storage</w:t>
            </w:r>
          </w:p>
        </w:tc>
        <w:tc>
          <w:tcPr>
            <w:tcW w:w="0" w:type="auto"/>
            <w:hideMark/>
          </w:tcPr>
          <w:p w14:paraId="7703F924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MongoDB, MongoDB Atlas</w:t>
            </w:r>
          </w:p>
        </w:tc>
      </w:tr>
      <w:tr w:rsidR="002C7E26" w:rsidRPr="002C7E26" w14:paraId="18A640CD" w14:textId="77777777" w:rsidTr="003557AC">
        <w:trPr>
          <w:trHeight w:val="668"/>
        </w:trPr>
        <w:tc>
          <w:tcPr>
            <w:tcW w:w="0" w:type="auto"/>
            <w:hideMark/>
          </w:tcPr>
          <w:p w14:paraId="50F4ADB7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Authentication</w:t>
            </w:r>
          </w:p>
        </w:tc>
        <w:tc>
          <w:tcPr>
            <w:tcW w:w="0" w:type="auto"/>
            <w:hideMark/>
          </w:tcPr>
          <w:p w14:paraId="55B9363F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Login and token management</w:t>
            </w:r>
          </w:p>
        </w:tc>
        <w:tc>
          <w:tcPr>
            <w:tcW w:w="0" w:type="auto"/>
            <w:hideMark/>
          </w:tcPr>
          <w:p w14:paraId="3D62F6E3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JWT, Bcrypt.js</w:t>
            </w:r>
          </w:p>
        </w:tc>
      </w:tr>
      <w:tr w:rsidR="002C7E26" w:rsidRPr="002C7E26" w14:paraId="30C16685" w14:textId="77777777" w:rsidTr="003557AC">
        <w:trPr>
          <w:trHeight w:val="330"/>
        </w:trPr>
        <w:tc>
          <w:tcPr>
            <w:tcW w:w="0" w:type="auto"/>
            <w:hideMark/>
          </w:tcPr>
          <w:p w14:paraId="3D10C640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File Upload</w:t>
            </w:r>
          </w:p>
        </w:tc>
        <w:tc>
          <w:tcPr>
            <w:tcW w:w="0" w:type="auto"/>
            <w:hideMark/>
          </w:tcPr>
          <w:p w14:paraId="47924D8E" w14:textId="70799E2E" w:rsidR="002C7E26" w:rsidRPr="002C7E26" w:rsidRDefault="003557AC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Book</w:t>
            </w:r>
            <w:r w:rsidR="002C7E26"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 images</w:t>
            </w:r>
          </w:p>
        </w:tc>
        <w:tc>
          <w:tcPr>
            <w:tcW w:w="0" w:type="auto"/>
            <w:hideMark/>
          </w:tcPr>
          <w:p w14:paraId="52B6254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Multer, </w:t>
            </w:r>
            <w:proofErr w:type="spellStart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Cloudinary</w:t>
            </w:r>
            <w:proofErr w:type="spellEnd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 (optional)</w:t>
            </w:r>
          </w:p>
        </w:tc>
      </w:tr>
      <w:tr w:rsidR="002C7E26" w:rsidRPr="002C7E26" w14:paraId="39A7DBD4" w14:textId="77777777" w:rsidTr="003557AC">
        <w:trPr>
          <w:trHeight w:val="668"/>
        </w:trPr>
        <w:tc>
          <w:tcPr>
            <w:tcW w:w="0" w:type="auto"/>
            <w:hideMark/>
          </w:tcPr>
          <w:p w14:paraId="0276034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Hosting</w:t>
            </w:r>
          </w:p>
        </w:tc>
        <w:tc>
          <w:tcPr>
            <w:tcW w:w="0" w:type="auto"/>
            <w:hideMark/>
          </w:tcPr>
          <w:p w14:paraId="0468ED34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Frontend and Backend hosting</w:t>
            </w:r>
          </w:p>
        </w:tc>
        <w:tc>
          <w:tcPr>
            <w:tcW w:w="0" w:type="auto"/>
            <w:hideMark/>
          </w:tcPr>
          <w:p w14:paraId="486083AA" w14:textId="77777777" w:rsidR="002C7E26" w:rsidRPr="002C7E26" w:rsidRDefault="002C7E26" w:rsidP="003557AC">
            <w:pPr>
              <w:spacing w:line="36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</w:pPr>
            <w:proofErr w:type="spellStart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>Vercel</w:t>
            </w:r>
            <w:proofErr w:type="spellEnd"/>
            <w:r w:rsidRPr="002C7E2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e-IN"/>
                <w14:ligatures w14:val="none"/>
              </w:rPr>
              <w:t xml:space="preserve"> (Frontend), Render or Railway (Backend)</w:t>
            </w:r>
          </w:p>
        </w:tc>
      </w:tr>
    </w:tbl>
    <w:p w14:paraId="7C1C955A" w14:textId="77777777" w:rsidR="003557AC" w:rsidRDefault="003557AC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5AF50" w14:textId="7C163C84" w:rsidR="00EE77F3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77F3">
        <w:rPr>
          <w:rFonts w:ascii="Times New Roman" w:hAnsi="Times New Roman" w:cs="Times New Roman"/>
          <w:b/>
          <w:bCs/>
          <w:sz w:val="28"/>
          <w:szCs w:val="28"/>
        </w:rPr>
        <w:t>4. PROJECT DESIGN</w:t>
      </w:r>
    </w:p>
    <w:p w14:paraId="3CB1133E" w14:textId="77777777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t>4.1 Problem Solution Fit</w:t>
      </w:r>
    </w:p>
    <w:p w14:paraId="11D07DB8" w14:textId="145D4597" w:rsidR="00EE77F3" w:rsidRPr="00EE77F3" w:rsidRDefault="00FE72B0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3140">
        <w:rPr>
          <w:noProof/>
          <w:color w:val="000000"/>
        </w:rPr>
        <w:drawing>
          <wp:inline distT="0" distB="0" distL="0" distR="0" wp14:anchorId="594365EE" wp14:editId="4BC5A478">
            <wp:extent cx="5731510" cy="4091305"/>
            <wp:effectExtent l="0" t="0" r="2540" b="4445"/>
            <wp:docPr id="965433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4337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5EB0" w14:textId="77777777" w:rsidR="00EE77F3" w:rsidRDefault="00EE77F3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3C17F3" w14:textId="2AA5879D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lastRenderedPageBreak/>
        <w:t>4.2 Proposed Solution</w:t>
      </w:r>
    </w:p>
    <w:tbl>
      <w:tblPr>
        <w:tblStyle w:val="TableGrid"/>
        <w:tblW w:w="9682" w:type="dxa"/>
        <w:tblLook w:val="04A0" w:firstRow="1" w:lastRow="0" w:firstColumn="1" w:lastColumn="0" w:noHBand="0" w:noVBand="1"/>
      </w:tblPr>
      <w:tblGrid>
        <w:gridCol w:w="763"/>
        <w:gridCol w:w="1865"/>
        <w:gridCol w:w="7054"/>
      </w:tblGrid>
      <w:tr w:rsidR="00C55971" w:rsidRPr="00C55971" w14:paraId="7EA7E231" w14:textId="77777777" w:rsidTr="008524BD">
        <w:trPr>
          <w:trHeight w:val="322"/>
        </w:trPr>
        <w:tc>
          <w:tcPr>
            <w:tcW w:w="0" w:type="auto"/>
            <w:hideMark/>
          </w:tcPr>
          <w:p w14:paraId="272CDCA0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S.No</w:t>
            </w:r>
            <w:proofErr w:type="spellEnd"/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0" w:type="auto"/>
            <w:hideMark/>
          </w:tcPr>
          <w:p w14:paraId="7F18A92F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0" w:type="auto"/>
            <w:hideMark/>
          </w:tcPr>
          <w:p w14:paraId="701F5FB7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Description</w:t>
            </w:r>
          </w:p>
        </w:tc>
      </w:tr>
      <w:tr w:rsidR="00C55971" w:rsidRPr="00C55971" w14:paraId="16B9B165" w14:textId="77777777" w:rsidTr="008524BD">
        <w:trPr>
          <w:trHeight w:val="1638"/>
        </w:trPr>
        <w:tc>
          <w:tcPr>
            <w:tcW w:w="0" w:type="auto"/>
            <w:hideMark/>
          </w:tcPr>
          <w:p w14:paraId="099D759A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78B55BE6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</w:p>
        </w:tc>
        <w:tc>
          <w:tcPr>
            <w:tcW w:w="0" w:type="auto"/>
            <w:hideMark/>
          </w:tcPr>
          <w:p w14:paraId="60938748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In today’s busy lifestyle, book lovers often struggle to find time to visit physical stores. Moreover, local availability and selection are often limited. There is a need for a centralized online platform to browse,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, and purchase books conveniently, with the ability for admins to manage inventory efficiently.</w:t>
            </w:r>
          </w:p>
        </w:tc>
      </w:tr>
      <w:tr w:rsidR="00C55971" w:rsidRPr="00C55971" w14:paraId="7ED2918E" w14:textId="77777777" w:rsidTr="008524BD">
        <w:trPr>
          <w:trHeight w:val="1960"/>
        </w:trPr>
        <w:tc>
          <w:tcPr>
            <w:tcW w:w="0" w:type="auto"/>
            <w:hideMark/>
          </w:tcPr>
          <w:p w14:paraId="6CD73A2B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17DF7298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Idea / Solution Description</w:t>
            </w:r>
          </w:p>
        </w:tc>
        <w:tc>
          <w:tcPr>
            <w:tcW w:w="0" w:type="auto"/>
            <w:hideMark/>
          </w:tcPr>
          <w:p w14:paraId="723BE524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is a full-stack MERN web application that serves as an online bookstore. It allows users to register/login, browse/filter books by genre or author, add to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/cart, and place orders. Admins can upload books, manage inventory, and track orders through a secured dashboard. The system is role-based, responsive, and scalable.</w:t>
            </w:r>
          </w:p>
        </w:tc>
      </w:tr>
      <w:tr w:rsidR="00C55971" w:rsidRPr="00C55971" w14:paraId="5E6C40FE" w14:textId="77777777" w:rsidTr="008524BD">
        <w:trPr>
          <w:trHeight w:val="1973"/>
        </w:trPr>
        <w:tc>
          <w:tcPr>
            <w:tcW w:w="0" w:type="auto"/>
            <w:hideMark/>
          </w:tcPr>
          <w:p w14:paraId="6F2701F9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4683A45E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Novelty / Uniqueness</w:t>
            </w:r>
          </w:p>
        </w:tc>
        <w:tc>
          <w:tcPr>
            <w:tcW w:w="0" w:type="auto"/>
            <w:hideMark/>
          </w:tcPr>
          <w:p w14:paraId="43458E2E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Unlike static book listings or basic e-commerce demos,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includes features like image upload, dynamic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wishlist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toggling, admin-controlled order status updates, and JWT-based secure role access. It simulates real-world functionality typically found in large e-commerce platforms but built fully as a solo MERN stack project.</w:t>
            </w:r>
          </w:p>
        </w:tc>
      </w:tr>
      <w:tr w:rsidR="00C55971" w:rsidRPr="00C55971" w14:paraId="1AEE7D81" w14:textId="77777777" w:rsidTr="008524BD">
        <w:trPr>
          <w:trHeight w:val="1638"/>
        </w:trPr>
        <w:tc>
          <w:tcPr>
            <w:tcW w:w="0" w:type="auto"/>
            <w:hideMark/>
          </w:tcPr>
          <w:p w14:paraId="7A0638A5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5BB8131E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Social Impact / Customer Satisfaction</w:t>
            </w:r>
          </w:p>
        </w:tc>
        <w:tc>
          <w:tcPr>
            <w:tcW w:w="0" w:type="auto"/>
            <w:hideMark/>
          </w:tcPr>
          <w:p w14:paraId="3FC2456F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The solution empowers readers with easier access to diverse book collections and allows book sellers/admins to manage inventory digitally. It supports learning, literacy, and digital convenience—especially helpful for students, working professionals, and rural readers.</w:t>
            </w:r>
          </w:p>
        </w:tc>
      </w:tr>
      <w:tr w:rsidR="00C55971" w:rsidRPr="00C55971" w14:paraId="58D19FDE" w14:textId="77777777" w:rsidTr="008524BD">
        <w:trPr>
          <w:trHeight w:val="1638"/>
        </w:trPr>
        <w:tc>
          <w:tcPr>
            <w:tcW w:w="0" w:type="auto"/>
            <w:hideMark/>
          </w:tcPr>
          <w:p w14:paraId="4A5190F5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3632F1B4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Business Model (Revenue Model)</w:t>
            </w:r>
          </w:p>
        </w:tc>
        <w:tc>
          <w:tcPr>
            <w:tcW w:w="0" w:type="auto"/>
            <w:hideMark/>
          </w:tcPr>
          <w:p w14:paraId="5B6F530A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can adopt a commission-based model for authors/vendors, ad monetization, or subscription-based premium access (e.g., early releases, personalized recommendations). Affiliate partnerships with publishers can also be considered.</w:t>
            </w:r>
          </w:p>
        </w:tc>
      </w:tr>
      <w:tr w:rsidR="00C55971" w:rsidRPr="00C55971" w14:paraId="6AEF602A" w14:textId="77777777" w:rsidTr="008524BD">
        <w:trPr>
          <w:trHeight w:val="1624"/>
        </w:trPr>
        <w:tc>
          <w:tcPr>
            <w:tcW w:w="0" w:type="auto"/>
            <w:hideMark/>
          </w:tcPr>
          <w:p w14:paraId="7CEEDD70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72B21110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Scalability of the Solution</w:t>
            </w:r>
          </w:p>
        </w:tc>
        <w:tc>
          <w:tcPr>
            <w:tcW w:w="0" w:type="auto"/>
            <w:hideMark/>
          </w:tcPr>
          <w:p w14:paraId="34458AEC" w14:textId="77777777" w:rsidR="00C55971" w:rsidRPr="00C55971" w:rsidRDefault="00C55971" w:rsidP="00C55971">
            <w:pPr>
              <w:spacing w:after="16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Built with a modular, RESTful, and stateless architecture using the MERN stack,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Booknest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 xml:space="preserve"> is fully scalable. It can be extended to support multi-vendor management, mobile apps, payment integration, analytics, and even cloud-native deployment using services like </w:t>
            </w:r>
            <w:proofErr w:type="spellStart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Vercel</w:t>
            </w:r>
            <w:proofErr w:type="spellEnd"/>
            <w:r w:rsidRPr="00C55971">
              <w:rPr>
                <w:rFonts w:ascii="Times New Roman" w:hAnsi="Times New Roman" w:cs="Times New Roman"/>
                <w:sz w:val="24"/>
                <w:szCs w:val="24"/>
              </w:rPr>
              <w:t>, Render, or AWS.</w:t>
            </w:r>
          </w:p>
        </w:tc>
      </w:tr>
    </w:tbl>
    <w:p w14:paraId="2FE7E889" w14:textId="77777777" w:rsidR="002C7E26" w:rsidRPr="001B5528" w:rsidRDefault="002C7E26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6FAABB" w14:textId="50B0F65B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t>4.3 Solution Architecture</w:t>
      </w:r>
    </w:p>
    <w:p w14:paraId="1D3D2B3B" w14:textId="04A230FF" w:rsidR="005453A9" w:rsidRPr="00BE4ED2" w:rsidRDefault="00BE4ED2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75AB211D" wp14:editId="449F706D">
            <wp:extent cx="5731510" cy="2823210"/>
            <wp:effectExtent l="0" t="0" r="2540" b="0"/>
            <wp:docPr id="1530716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16508" name="Picture 15307165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9FAC" w14:textId="1EE0482A" w:rsidR="005C0EAF" w:rsidRPr="00EE77F3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E77F3">
        <w:rPr>
          <w:rFonts w:ascii="Times New Roman" w:hAnsi="Times New Roman" w:cs="Times New Roman"/>
          <w:b/>
          <w:bCs/>
          <w:sz w:val="28"/>
          <w:szCs w:val="28"/>
        </w:rPr>
        <w:t>5. PROJECT PLANNING &amp; SCHEDULING</w:t>
      </w:r>
    </w:p>
    <w:p w14:paraId="57012372" w14:textId="7D090C52" w:rsidR="00EE77F3" w:rsidRPr="002C7E26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E77F3">
        <w:rPr>
          <w:rFonts w:ascii="Times New Roman" w:hAnsi="Times New Roman" w:cs="Times New Roman"/>
          <w:b/>
          <w:bCs/>
          <w:sz w:val="24"/>
          <w:szCs w:val="24"/>
        </w:rPr>
        <w:t>5.1 Project Planning</w:t>
      </w:r>
    </w:p>
    <w:tbl>
      <w:tblPr>
        <w:tblStyle w:val="TableGrid"/>
        <w:tblW w:w="10232" w:type="dxa"/>
        <w:tblLook w:val="04A0" w:firstRow="1" w:lastRow="0" w:firstColumn="1" w:lastColumn="0" w:noHBand="0" w:noVBand="1"/>
      </w:tblPr>
      <w:tblGrid>
        <w:gridCol w:w="975"/>
        <w:gridCol w:w="1426"/>
        <w:gridCol w:w="1131"/>
        <w:gridCol w:w="3655"/>
        <w:gridCol w:w="849"/>
        <w:gridCol w:w="894"/>
        <w:gridCol w:w="1302"/>
      </w:tblGrid>
      <w:tr w:rsidR="00B92E62" w:rsidRPr="005539A6" w14:paraId="4F5FBABA" w14:textId="77777777" w:rsidTr="00D81F7D">
        <w:trPr>
          <w:trHeight w:val="266"/>
          <w:tblHeader/>
        </w:trPr>
        <w:tc>
          <w:tcPr>
            <w:tcW w:w="978" w:type="dxa"/>
          </w:tcPr>
          <w:p w14:paraId="6FF535D0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1427" w:type="dxa"/>
          </w:tcPr>
          <w:p w14:paraId="2D1E6785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Functional Requirement (Epic)</w:t>
            </w:r>
          </w:p>
        </w:tc>
        <w:tc>
          <w:tcPr>
            <w:tcW w:w="1134" w:type="dxa"/>
          </w:tcPr>
          <w:p w14:paraId="02763602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User Story Number</w:t>
            </w:r>
          </w:p>
        </w:tc>
        <w:tc>
          <w:tcPr>
            <w:tcW w:w="3686" w:type="dxa"/>
          </w:tcPr>
          <w:p w14:paraId="0C02924B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User Story / Task</w:t>
            </w:r>
          </w:p>
        </w:tc>
        <w:tc>
          <w:tcPr>
            <w:tcW w:w="850" w:type="dxa"/>
          </w:tcPr>
          <w:p w14:paraId="59B2F720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Story Points</w:t>
            </w:r>
          </w:p>
        </w:tc>
        <w:tc>
          <w:tcPr>
            <w:tcW w:w="851" w:type="dxa"/>
          </w:tcPr>
          <w:p w14:paraId="41BF7A15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Priority</w:t>
            </w:r>
          </w:p>
        </w:tc>
        <w:tc>
          <w:tcPr>
            <w:tcW w:w="1306" w:type="dxa"/>
          </w:tcPr>
          <w:p w14:paraId="69BB3EA9" w14:textId="77777777" w:rsidR="00B92E62" w:rsidRPr="005539A6" w:rsidRDefault="00B92E62" w:rsidP="008524BD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Team Members</w:t>
            </w:r>
          </w:p>
        </w:tc>
      </w:tr>
      <w:tr w:rsidR="00B92E62" w:rsidRPr="005539A6" w14:paraId="33ECF0E3" w14:textId="77777777" w:rsidTr="00D81F7D">
        <w:trPr>
          <w:trHeight w:val="392"/>
        </w:trPr>
        <w:tc>
          <w:tcPr>
            <w:tcW w:w="978" w:type="dxa"/>
          </w:tcPr>
          <w:p w14:paraId="268B498A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427" w:type="dxa"/>
          </w:tcPr>
          <w:p w14:paraId="4890F00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Registration</w:t>
            </w:r>
          </w:p>
        </w:tc>
        <w:tc>
          <w:tcPr>
            <w:tcW w:w="1134" w:type="dxa"/>
          </w:tcPr>
          <w:p w14:paraId="7B55F00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</w:t>
            </w:r>
          </w:p>
        </w:tc>
        <w:tc>
          <w:tcPr>
            <w:tcW w:w="3686" w:type="dxa"/>
          </w:tcPr>
          <w:p w14:paraId="2AE6E79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register using email, password, and confirmation password.</w:t>
            </w:r>
          </w:p>
        </w:tc>
        <w:tc>
          <w:tcPr>
            <w:tcW w:w="850" w:type="dxa"/>
          </w:tcPr>
          <w:p w14:paraId="774F1644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3016386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5F7F5BAD" w14:textId="1664D3B3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16D1E0F3" w14:textId="77777777" w:rsidTr="00D81F7D">
        <w:trPr>
          <w:trHeight w:val="392"/>
        </w:trPr>
        <w:tc>
          <w:tcPr>
            <w:tcW w:w="978" w:type="dxa"/>
          </w:tcPr>
          <w:p w14:paraId="23E203A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427" w:type="dxa"/>
          </w:tcPr>
          <w:p w14:paraId="30B36A6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6E04A1A4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USN-2</w:t>
            </w:r>
          </w:p>
        </w:tc>
        <w:tc>
          <w:tcPr>
            <w:tcW w:w="3686" w:type="dxa"/>
          </w:tcPr>
          <w:p w14:paraId="42B9F65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will receive a confirmation email after registering.</w:t>
            </w:r>
          </w:p>
        </w:tc>
        <w:tc>
          <w:tcPr>
            <w:tcW w:w="850" w:type="dxa"/>
          </w:tcPr>
          <w:p w14:paraId="732BE821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76751E3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06160BDD" w14:textId="52678606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0F507B65" w14:textId="77777777" w:rsidTr="00D81F7D">
        <w:trPr>
          <w:trHeight w:val="392"/>
        </w:trPr>
        <w:tc>
          <w:tcPr>
            <w:tcW w:w="978" w:type="dxa"/>
          </w:tcPr>
          <w:p w14:paraId="0CAF7E9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427" w:type="dxa"/>
          </w:tcPr>
          <w:p w14:paraId="4397C55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134" w:type="dxa"/>
          </w:tcPr>
          <w:p w14:paraId="307B533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USN-3</w:t>
            </w:r>
          </w:p>
        </w:tc>
        <w:tc>
          <w:tcPr>
            <w:tcW w:w="3686" w:type="dxa"/>
          </w:tcPr>
          <w:p w14:paraId="0633EA9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register using Gmail authentication.</w:t>
            </w:r>
          </w:p>
        </w:tc>
        <w:tc>
          <w:tcPr>
            <w:tcW w:w="850" w:type="dxa"/>
          </w:tcPr>
          <w:p w14:paraId="10BBE154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12BFFCA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06" w:type="dxa"/>
          </w:tcPr>
          <w:p w14:paraId="6A4C61CA" w14:textId="2697B52A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6E77985E" w14:textId="77777777" w:rsidTr="00D81F7D">
        <w:trPr>
          <w:trHeight w:val="392"/>
        </w:trPr>
        <w:tc>
          <w:tcPr>
            <w:tcW w:w="978" w:type="dxa"/>
          </w:tcPr>
          <w:p w14:paraId="1D9A929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Sprint-1</w:t>
            </w:r>
          </w:p>
        </w:tc>
        <w:tc>
          <w:tcPr>
            <w:tcW w:w="1427" w:type="dxa"/>
          </w:tcPr>
          <w:p w14:paraId="4DF61D2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Login</w:t>
            </w:r>
          </w:p>
        </w:tc>
        <w:tc>
          <w:tcPr>
            <w:tcW w:w="1134" w:type="dxa"/>
          </w:tcPr>
          <w:p w14:paraId="75C8E51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USN-4</w:t>
            </w:r>
          </w:p>
        </w:tc>
        <w:tc>
          <w:tcPr>
            <w:tcW w:w="3686" w:type="dxa"/>
          </w:tcPr>
          <w:p w14:paraId="370881B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log in using email and password.</w:t>
            </w:r>
          </w:p>
        </w:tc>
        <w:tc>
          <w:tcPr>
            <w:tcW w:w="850" w:type="dxa"/>
          </w:tcPr>
          <w:p w14:paraId="5C65EAED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851" w:type="dxa"/>
          </w:tcPr>
          <w:p w14:paraId="4CF279F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0D3CBEFD" w14:textId="0AF12484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57F8865B" w14:textId="77777777" w:rsidTr="00D81F7D">
        <w:trPr>
          <w:trHeight w:val="392"/>
        </w:trPr>
        <w:tc>
          <w:tcPr>
            <w:tcW w:w="978" w:type="dxa"/>
          </w:tcPr>
          <w:p w14:paraId="7D1D51A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Sprint-2</w:t>
            </w:r>
          </w:p>
        </w:tc>
        <w:tc>
          <w:tcPr>
            <w:tcW w:w="1427" w:type="dxa"/>
          </w:tcPr>
          <w:p w14:paraId="68D21EC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Dashboard</w:t>
            </w:r>
          </w:p>
        </w:tc>
        <w:tc>
          <w:tcPr>
            <w:tcW w:w="1134" w:type="dxa"/>
          </w:tcPr>
          <w:p w14:paraId="5FF296A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USN-5</w:t>
            </w:r>
          </w:p>
        </w:tc>
        <w:tc>
          <w:tcPr>
            <w:tcW w:w="3686" w:type="dxa"/>
          </w:tcPr>
          <w:p w14:paraId="788B260A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view a personalized dashboard with my books and orders.</w:t>
            </w:r>
          </w:p>
        </w:tc>
        <w:tc>
          <w:tcPr>
            <w:tcW w:w="850" w:type="dxa"/>
          </w:tcPr>
          <w:p w14:paraId="0D3F3A82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</w:tcPr>
          <w:p w14:paraId="4DB43DD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16B5CFFB" w14:textId="7309FE18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694494B5" w14:textId="77777777" w:rsidTr="00D81F7D">
        <w:trPr>
          <w:trHeight w:val="392"/>
        </w:trPr>
        <w:tc>
          <w:tcPr>
            <w:tcW w:w="978" w:type="dxa"/>
          </w:tcPr>
          <w:p w14:paraId="7447376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Sprint-2</w:t>
            </w:r>
          </w:p>
        </w:tc>
        <w:tc>
          <w:tcPr>
            <w:tcW w:w="1427" w:type="dxa"/>
          </w:tcPr>
          <w:p w14:paraId="6B2595A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Book Browsing</w:t>
            </w:r>
          </w:p>
        </w:tc>
        <w:tc>
          <w:tcPr>
            <w:tcW w:w="1134" w:type="dxa"/>
          </w:tcPr>
          <w:p w14:paraId="1BEA1D47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USN-6</w:t>
            </w:r>
          </w:p>
        </w:tc>
        <w:tc>
          <w:tcPr>
            <w:tcW w:w="3686" w:type="dxa"/>
          </w:tcPr>
          <w:p w14:paraId="7F71F3E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browse books and filter by genre and author.</w:t>
            </w:r>
          </w:p>
        </w:tc>
        <w:tc>
          <w:tcPr>
            <w:tcW w:w="850" w:type="dxa"/>
          </w:tcPr>
          <w:p w14:paraId="51A6A6DB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</w:tcPr>
          <w:p w14:paraId="015BF36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3F959A13" w14:textId="7F64511F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53FAF06A" w14:textId="77777777" w:rsidTr="00D81F7D">
        <w:trPr>
          <w:trHeight w:val="392"/>
        </w:trPr>
        <w:tc>
          <w:tcPr>
            <w:tcW w:w="978" w:type="dxa"/>
          </w:tcPr>
          <w:p w14:paraId="0709C5D7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Sprint-2</w:t>
            </w:r>
          </w:p>
        </w:tc>
        <w:tc>
          <w:tcPr>
            <w:tcW w:w="1427" w:type="dxa"/>
          </w:tcPr>
          <w:p w14:paraId="1CF773A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Wishlist</w:t>
            </w:r>
          </w:p>
        </w:tc>
        <w:tc>
          <w:tcPr>
            <w:tcW w:w="1134" w:type="dxa"/>
          </w:tcPr>
          <w:p w14:paraId="5C1D213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USN-7</w:t>
            </w:r>
          </w:p>
        </w:tc>
        <w:tc>
          <w:tcPr>
            <w:tcW w:w="3686" w:type="dxa"/>
          </w:tcPr>
          <w:p w14:paraId="648F25DF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 xml:space="preserve">As a user, I can add or remove books from my </w:t>
            </w:r>
            <w:proofErr w:type="spellStart"/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wishlist</w:t>
            </w:r>
            <w:proofErr w:type="spellEnd"/>
            <w:r w:rsidRPr="005539A6">
              <w:rPr>
                <w:rFonts w:ascii="Times New Roman" w:hAnsi="Times New Roman" w:cs="Times New Roman"/>
                <w:sz w:val="20"/>
                <w:szCs w:val="20"/>
              </w:rPr>
              <w:t xml:space="preserve"> using a heart icon.</w:t>
            </w:r>
          </w:p>
        </w:tc>
        <w:tc>
          <w:tcPr>
            <w:tcW w:w="850" w:type="dxa"/>
          </w:tcPr>
          <w:p w14:paraId="62ACCA61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19DCDA6F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06" w:type="dxa"/>
          </w:tcPr>
          <w:p w14:paraId="48B49D14" w14:textId="116E3865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5E79DE17" w14:textId="77777777" w:rsidTr="00D81F7D">
        <w:trPr>
          <w:trHeight w:val="392"/>
        </w:trPr>
        <w:tc>
          <w:tcPr>
            <w:tcW w:w="978" w:type="dxa"/>
          </w:tcPr>
          <w:p w14:paraId="5CE5FEC7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Sprint-3</w:t>
            </w:r>
          </w:p>
        </w:tc>
        <w:tc>
          <w:tcPr>
            <w:tcW w:w="1427" w:type="dxa"/>
          </w:tcPr>
          <w:p w14:paraId="7E6C0430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Cart &amp; Order</w:t>
            </w:r>
          </w:p>
        </w:tc>
        <w:tc>
          <w:tcPr>
            <w:tcW w:w="1134" w:type="dxa"/>
          </w:tcPr>
          <w:p w14:paraId="10E994D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USN-8</w:t>
            </w:r>
          </w:p>
        </w:tc>
        <w:tc>
          <w:tcPr>
            <w:tcW w:w="3686" w:type="dxa"/>
          </w:tcPr>
          <w:p w14:paraId="6C00734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add books to cart and place an order with address.</w:t>
            </w:r>
          </w:p>
        </w:tc>
        <w:tc>
          <w:tcPr>
            <w:tcW w:w="850" w:type="dxa"/>
          </w:tcPr>
          <w:p w14:paraId="6853E700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851" w:type="dxa"/>
          </w:tcPr>
          <w:p w14:paraId="75D1D46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0DCF22E2" w14:textId="08BAE621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689F38E4" w14:textId="77777777" w:rsidTr="00D81F7D">
        <w:trPr>
          <w:trHeight w:val="392"/>
        </w:trPr>
        <w:tc>
          <w:tcPr>
            <w:tcW w:w="978" w:type="dxa"/>
          </w:tcPr>
          <w:p w14:paraId="0449F5B8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Sprint-3</w:t>
            </w:r>
          </w:p>
        </w:tc>
        <w:tc>
          <w:tcPr>
            <w:tcW w:w="1427" w:type="dxa"/>
          </w:tcPr>
          <w:p w14:paraId="246453C2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Profile Management</w:t>
            </w:r>
          </w:p>
        </w:tc>
        <w:tc>
          <w:tcPr>
            <w:tcW w:w="1134" w:type="dxa"/>
          </w:tcPr>
          <w:p w14:paraId="37EE10FE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USN-9</w:t>
            </w:r>
          </w:p>
        </w:tc>
        <w:tc>
          <w:tcPr>
            <w:tcW w:w="3686" w:type="dxa"/>
          </w:tcPr>
          <w:p w14:paraId="430EC01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 user, I can edit my profile details (name, email, password).</w:t>
            </w:r>
          </w:p>
        </w:tc>
        <w:tc>
          <w:tcPr>
            <w:tcW w:w="850" w:type="dxa"/>
          </w:tcPr>
          <w:p w14:paraId="27ECB1DD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3E702DE6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06" w:type="dxa"/>
          </w:tcPr>
          <w:p w14:paraId="709D9663" w14:textId="447ABA9C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521C118D" w14:textId="77777777" w:rsidTr="00D81F7D">
        <w:trPr>
          <w:trHeight w:val="392"/>
        </w:trPr>
        <w:tc>
          <w:tcPr>
            <w:tcW w:w="978" w:type="dxa"/>
          </w:tcPr>
          <w:p w14:paraId="3F567671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Sprint-4</w:t>
            </w:r>
          </w:p>
        </w:tc>
        <w:tc>
          <w:tcPr>
            <w:tcW w:w="1427" w:type="dxa"/>
          </w:tcPr>
          <w:p w14:paraId="730AB14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Admin Dashboard</w:t>
            </w:r>
          </w:p>
        </w:tc>
        <w:tc>
          <w:tcPr>
            <w:tcW w:w="1134" w:type="dxa"/>
          </w:tcPr>
          <w:p w14:paraId="7C40D88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USN-10</w:t>
            </w:r>
          </w:p>
        </w:tc>
        <w:tc>
          <w:tcPr>
            <w:tcW w:w="3686" w:type="dxa"/>
          </w:tcPr>
          <w:p w14:paraId="5EBF68C4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an admin, I can manage all books, users, and orders from a single panel.</w:t>
            </w:r>
          </w:p>
        </w:tc>
        <w:tc>
          <w:tcPr>
            <w:tcW w:w="850" w:type="dxa"/>
          </w:tcPr>
          <w:p w14:paraId="70230A2E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851" w:type="dxa"/>
          </w:tcPr>
          <w:p w14:paraId="0B4A84E5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High</w:t>
            </w:r>
          </w:p>
        </w:tc>
        <w:tc>
          <w:tcPr>
            <w:tcW w:w="1306" w:type="dxa"/>
          </w:tcPr>
          <w:p w14:paraId="44D8F42C" w14:textId="7849F257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7ACA5BA5" w14:textId="77777777" w:rsidTr="00D81F7D">
        <w:trPr>
          <w:trHeight w:val="392"/>
        </w:trPr>
        <w:tc>
          <w:tcPr>
            <w:tcW w:w="978" w:type="dxa"/>
          </w:tcPr>
          <w:p w14:paraId="19DA38B3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Sprint-4</w:t>
            </w:r>
          </w:p>
        </w:tc>
        <w:tc>
          <w:tcPr>
            <w:tcW w:w="1427" w:type="dxa"/>
          </w:tcPr>
          <w:p w14:paraId="63BDE2C6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Admin Order Update</w:t>
            </w:r>
          </w:p>
        </w:tc>
        <w:tc>
          <w:tcPr>
            <w:tcW w:w="1134" w:type="dxa"/>
          </w:tcPr>
          <w:p w14:paraId="06B1A52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USN-12</w:t>
            </w:r>
          </w:p>
        </w:tc>
        <w:tc>
          <w:tcPr>
            <w:tcW w:w="3686" w:type="dxa"/>
          </w:tcPr>
          <w:p w14:paraId="681A10E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an admin, I can update order statuses (Processing, Shipped, Delivered).</w:t>
            </w:r>
          </w:p>
        </w:tc>
        <w:tc>
          <w:tcPr>
            <w:tcW w:w="850" w:type="dxa"/>
          </w:tcPr>
          <w:p w14:paraId="4B0837AD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851" w:type="dxa"/>
          </w:tcPr>
          <w:p w14:paraId="154CD10D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06" w:type="dxa"/>
          </w:tcPr>
          <w:p w14:paraId="3EFC9419" w14:textId="56754392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  <w:tr w:rsidR="00B92E62" w:rsidRPr="005539A6" w14:paraId="013B8618" w14:textId="77777777" w:rsidTr="00D81F7D">
        <w:trPr>
          <w:trHeight w:val="392"/>
        </w:trPr>
        <w:tc>
          <w:tcPr>
            <w:tcW w:w="978" w:type="dxa"/>
          </w:tcPr>
          <w:p w14:paraId="402ABD9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Sprint-4</w:t>
            </w:r>
          </w:p>
        </w:tc>
        <w:tc>
          <w:tcPr>
            <w:tcW w:w="1427" w:type="dxa"/>
          </w:tcPr>
          <w:p w14:paraId="42B8B61B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Book Image Upload</w:t>
            </w:r>
          </w:p>
        </w:tc>
        <w:tc>
          <w:tcPr>
            <w:tcW w:w="1134" w:type="dxa"/>
          </w:tcPr>
          <w:p w14:paraId="432EF8A2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USN-13</w:t>
            </w:r>
          </w:p>
        </w:tc>
        <w:tc>
          <w:tcPr>
            <w:tcW w:w="3686" w:type="dxa"/>
          </w:tcPr>
          <w:p w14:paraId="7C053BFC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As an admin, I can upload book front cover images when adding books.</w:t>
            </w:r>
          </w:p>
        </w:tc>
        <w:tc>
          <w:tcPr>
            <w:tcW w:w="850" w:type="dxa"/>
          </w:tcPr>
          <w:p w14:paraId="6FDB2A48" w14:textId="77777777" w:rsidR="00B92E62" w:rsidRPr="005539A6" w:rsidRDefault="00B92E62" w:rsidP="008524B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851" w:type="dxa"/>
          </w:tcPr>
          <w:p w14:paraId="45F1F02F" w14:textId="77777777" w:rsidR="00B92E62" w:rsidRPr="005539A6" w:rsidRDefault="00B92E62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5539A6">
              <w:rPr>
                <w:rFonts w:ascii="Times New Roman" w:hAnsi="Times New Roman" w:cs="Times New Roman"/>
                <w:sz w:val="20"/>
                <w:szCs w:val="20"/>
              </w:rPr>
              <w:t>Medium</w:t>
            </w:r>
          </w:p>
        </w:tc>
        <w:tc>
          <w:tcPr>
            <w:tcW w:w="1306" w:type="dxa"/>
          </w:tcPr>
          <w:p w14:paraId="6D9827CB" w14:textId="2E0D2E7A" w:rsidR="00B92E62" w:rsidRPr="005539A6" w:rsidRDefault="00D81F7D" w:rsidP="008524BD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Yoga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srivalli</w:t>
            </w:r>
            <w:proofErr w:type="spellEnd"/>
          </w:p>
        </w:tc>
      </w:tr>
    </w:tbl>
    <w:p w14:paraId="1BD9F009" w14:textId="536727B5" w:rsidR="00915109" w:rsidRDefault="00915109" w:rsidP="00C45530">
      <w:pPr>
        <w:spacing w:line="240" w:lineRule="auto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</w:p>
    <w:p w14:paraId="1297F1BB" w14:textId="77777777" w:rsidR="0042744C" w:rsidRPr="009E313A" w:rsidRDefault="0042744C" w:rsidP="0042744C">
      <w:pPr>
        <w:rPr>
          <w:rFonts w:ascii="Arial" w:hAnsi="Arial" w:cs="Arial"/>
          <w:b/>
          <w:bCs/>
        </w:rPr>
      </w:pPr>
      <w:r w:rsidRPr="009E313A">
        <w:rPr>
          <w:rFonts w:ascii="Arial" w:hAnsi="Arial" w:cs="Arial"/>
          <w:b/>
          <w:bCs/>
        </w:rPr>
        <w:lastRenderedPageBreak/>
        <w:t>Project Tracker, Velocity &amp; Burndown Chart:</w:t>
      </w:r>
      <w:r>
        <w:rPr>
          <w:rFonts w:ascii="Arial" w:hAnsi="Arial" w:cs="Arial"/>
          <w:b/>
          <w:bCs/>
        </w:rPr>
        <w:t xml:space="preserve"> (4 Marks)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985"/>
        <w:gridCol w:w="1130"/>
        <w:gridCol w:w="1039"/>
        <w:gridCol w:w="1803"/>
        <w:gridCol w:w="1701"/>
        <w:gridCol w:w="1984"/>
        <w:gridCol w:w="1559"/>
      </w:tblGrid>
      <w:tr w:rsidR="003F783C" w:rsidRPr="009E313A" w14:paraId="731FE3F5" w14:textId="77777777" w:rsidTr="008524BD">
        <w:trPr>
          <w:trHeight w:val="248"/>
          <w:tblHeader/>
        </w:trPr>
        <w:tc>
          <w:tcPr>
            <w:tcW w:w="985" w:type="dxa"/>
          </w:tcPr>
          <w:p w14:paraId="3E1C4FA3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</w:t>
            </w:r>
          </w:p>
        </w:tc>
        <w:tc>
          <w:tcPr>
            <w:tcW w:w="1130" w:type="dxa"/>
          </w:tcPr>
          <w:p w14:paraId="5F27E2E6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Total Story Points</w:t>
            </w:r>
          </w:p>
        </w:tc>
        <w:tc>
          <w:tcPr>
            <w:tcW w:w="1039" w:type="dxa"/>
          </w:tcPr>
          <w:p w14:paraId="183884B9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Duration</w:t>
            </w:r>
          </w:p>
        </w:tc>
        <w:tc>
          <w:tcPr>
            <w:tcW w:w="1803" w:type="dxa"/>
          </w:tcPr>
          <w:p w14:paraId="4B4867A7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Start Date</w:t>
            </w:r>
          </w:p>
        </w:tc>
        <w:tc>
          <w:tcPr>
            <w:tcW w:w="1701" w:type="dxa"/>
          </w:tcPr>
          <w:p w14:paraId="33BD3F38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End Date (Planned)</w:t>
            </w:r>
          </w:p>
        </w:tc>
        <w:tc>
          <w:tcPr>
            <w:tcW w:w="1984" w:type="dxa"/>
          </w:tcPr>
          <w:p w14:paraId="7E2F211B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Story Points Completed (as on Planned End Date)</w:t>
            </w:r>
          </w:p>
        </w:tc>
        <w:tc>
          <w:tcPr>
            <w:tcW w:w="1559" w:type="dxa"/>
          </w:tcPr>
          <w:p w14:paraId="7115F9DF" w14:textId="77777777" w:rsidR="003F783C" w:rsidRPr="009E313A" w:rsidRDefault="003F783C" w:rsidP="008524BD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E313A">
              <w:rPr>
                <w:rFonts w:ascii="Arial" w:hAnsi="Arial" w:cs="Arial"/>
                <w:b/>
                <w:bCs/>
                <w:sz w:val="20"/>
                <w:szCs w:val="20"/>
              </w:rPr>
              <w:t>Sprint Release Date (Actual)</w:t>
            </w:r>
          </w:p>
        </w:tc>
      </w:tr>
      <w:tr w:rsidR="003F783C" w:rsidRPr="009E313A" w14:paraId="5040383A" w14:textId="77777777" w:rsidTr="008524BD">
        <w:trPr>
          <w:trHeight w:val="366"/>
        </w:trPr>
        <w:tc>
          <w:tcPr>
            <w:tcW w:w="985" w:type="dxa"/>
          </w:tcPr>
          <w:p w14:paraId="29792943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Sprint-1</w:t>
            </w:r>
          </w:p>
        </w:tc>
        <w:tc>
          <w:tcPr>
            <w:tcW w:w="1130" w:type="dxa"/>
          </w:tcPr>
          <w:p w14:paraId="2830C18A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039" w:type="dxa"/>
          </w:tcPr>
          <w:p w14:paraId="717D8892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77ED4724" w14:textId="3FA4421C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CB0A2E">
              <w:rPr>
                <w:rFonts w:ascii="Arial" w:hAnsi="Arial" w:cs="Arial"/>
                <w:sz w:val="20"/>
                <w:szCs w:val="20"/>
              </w:rPr>
              <w:t xml:space="preserve">01 </w:t>
            </w:r>
            <w:r w:rsidR="00D81F7D">
              <w:rPr>
                <w:rFonts w:ascii="Arial" w:hAnsi="Arial" w:cs="Arial"/>
                <w:sz w:val="20"/>
                <w:szCs w:val="20"/>
              </w:rPr>
              <w:t xml:space="preserve">Jun </w:t>
            </w:r>
            <w:r w:rsidRPr="00CB0A2E">
              <w:rPr>
                <w:rFonts w:ascii="Arial" w:hAnsi="Arial" w:cs="Arial"/>
                <w:sz w:val="20"/>
                <w:szCs w:val="20"/>
              </w:rPr>
              <w:t>2025</w:t>
            </w:r>
          </w:p>
        </w:tc>
        <w:tc>
          <w:tcPr>
            <w:tcW w:w="1701" w:type="dxa"/>
          </w:tcPr>
          <w:p w14:paraId="64CF24E4" w14:textId="1ACCBDD9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CB0A2E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984" w:type="dxa"/>
          </w:tcPr>
          <w:p w14:paraId="79C71F8F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559" w:type="dxa"/>
          </w:tcPr>
          <w:p w14:paraId="67129DE5" w14:textId="30F1F69B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A01147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  <w:tr w:rsidR="003F783C" w:rsidRPr="009E313A" w14:paraId="756C8222" w14:textId="77777777" w:rsidTr="008524BD">
        <w:trPr>
          <w:trHeight w:val="366"/>
        </w:trPr>
        <w:tc>
          <w:tcPr>
            <w:tcW w:w="985" w:type="dxa"/>
          </w:tcPr>
          <w:p w14:paraId="4AB9E156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Sprint-2</w:t>
            </w:r>
          </w:p>
        </w:tc>
        <w:tc>
          <w:tcPr>
            <w:tcW w:w="1130" w:type="dxa"/>
          </w:tcPr>
          <w:p w14:paraId="58067908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039" w:type="dxa"/>
          </w:tcPr>
          <w:p w14:paraId="0B5E0B1D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31DD1DE5" w14:textId="118A6760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CB0A2E"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701" w:type="dxa"/>
          </w:tcPr>
          <w:p w14:paraId="0AD0A32D" w14:textId="2716A172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984" w:type="dxa"/>
          </w:tcPr>
          <w:p w14:paraId="0110A5AE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1559" w:type="dxa"/>
          </w:tcPr>
          <w:p w14:paraId="76B0BDC1" w14:textId="71CE172F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12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  <w:tr w:rsidR="003F783C" w:rsidRPr="009E313A" w14:paraId="2E298B3B" w14:textId="77777777" w:rsidTr="008524BD">
        <w:trPr>
          <w:trHeight w:val="366"/>
        </w:trPr>
        <w:tc>
          <w:tcPr>
            <w:tcW w:w="985" w:type="dxa"/>
          </w:tcPr>
          <w:p w14:paraId="5EC942D1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Sprint-3</w:t>
            </w:r>
          </w:p>
        </w:tc>
        <w:tc>
          <w:tcPr>
            <w:tcW w:w="1130" w:type="dxa"/>
          </w:tcPr>
          <w:p w14:paraId="6A153E7D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039" w:type="dxa"/>
          </w:tcPr>
          <w:p w14:paraId="4C0B3732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655167AE" w14:textId="1499D306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  <w:r w:rsidR="00D81F7D">
              <w:rPr>
                <w:rFonts w:ascii="Arial" w:hAnsi="Arial" w:cs="Arial"/>
                <w:sz w:val="20"/>
                <w:szCs w:val="20"/>
              </w:rPr>
              <w:t xml:space="preserve"> 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701" w:type="dxa"/>
          </w:tcPr>
          <w:p w14:paraId="7F037B56" w14:textId="34F55B1E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984" w:type="dxa"/>
          </w:tcPr>
          <w:p w14:paraId="439F9F7B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1559" w:type="dxa"/>
          </w:tcPr>
          <w:p w14:paraId="5DB61AA8" w14:textId="4CF58109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  <w:tr w:rsidR="003F783C" w:rsidRPr="009E313A" w14:paraId="4B8ADD23" w14:textId="77777777" w:rsidTr="008524BD">
        <w:trPr>
          <w:trHeight w:val="366"/>
        </w:trPr>
        <w:tc>
          <w:tcPr>
            <w:tcW w:w="985" w:type="dxa"/>
          </w:tcPr>
          <w:p w14:paraId="0ACF1501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Sprint-4</w:t>
            </w:r>
          </w:p>
        </w:tc>
        <w:tc>
          <w:tcPr>
            <w:tcW w:w="1130" w:type="dxa"/>
          </w:tcPr>
          <w:p w14:paraId="45656E2D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039" w:type="dxa"/>
          </w:tcPr>
          <w:p w14:paraId="5F4091A2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 w:rsidRPr="009E313A">
              <w:rPr>
                <w:rFonts w:ascii="Arial" w:hAnsi="Arial" w:cs="Arial"/>
                <w:sz w:val="20"/>
                <w:szCs w:val="20"/>
              </w:rPr>
              <w:t>6 Days</w:t>
            </w:r>
          </w:p>
        </w:tc>
        <w:tc>
          <w:tcPr>
            <w:tcW w:w="1803" w:type="dxa"/>
          </w:tcPr>
          <w:p w14:paraId="4B1FD329" w14:textId="6E096B3B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701" w:type="dxa"/>
          </w:tcPr>
          <w:p w14:paraId="1EF4A789" w14:textId="22BCC031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CB0A2E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  <w:tc>
          <w:tcPr>
            <w:tcW w:w="1984" w:type="dxa"/>
          </w:tcPr>
          <w:p w14:paraId="2ACBEBDE" w14:textId="77777777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1559" w:type="dxa"/>
          </w:tcPr>
          <w:p w14:paraId="6C2466DB" w14:textId="7C840574" w:rsidR="003F783C" w:rsidRPr="009E313A" w:rsidRDefault="003F783C" w:rsidP="008524BD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24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D81F7D">
              <w:rPr>
                <w:rFonts w:ascii="Arial" w:hAnsi="Arial" w:cs="Arial"/>
                <w:sz w:val="20"/>
                <w:szCs w:val="20"/>
              </w:rPr>
              <w:t>Jun</w:t>
            </w:r>
            <w:r w:rsidRPr="00A01147">
              <w:rPr>
                <w:rFonts w:ascii="Arial" w:hAnsi="Arial" w:cs="Arial"/>
                <w:sz w:val="20"/>
                <w:szCs w:val="20"/>
              </w:rPr>
              <w:t xml:space="preserve"> 2025</w:t>
            </w:r>
          </w:p>
        </w:tc>
      </w:tr>
    </w:tbl>
    <w:p w14:paraId="7490B723" w14:textId="77777777" w:rsidR="002C7E26" w:rsidRPr="001B5528" w:rsidRDefault="002C7E26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262A8B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6. FUNCTIONAL AND PERFORMANCE TESTING</w:t>
      </w:r>
    </w:p>
    <w:p w14:paraId="3D3B0E88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53A9">
        <w:rPr>
          <w:rFonts w:ascii="Times New Roman" w:hAnsi="Times New Roman" w:cs="Times New Roman"/>
          <w:b/>
          <w:bCs/>
          <w:sz w:val="24"/>
          <w:szCs w:val="24"/>
        </w:rPr>
        <w:t>6.1 Performance Testing</w:t>
      </w:r>
    </w:p>
    <w:p w14:paraId="4024D136" w14:textId="77777777" w:rsidR="00257B89" w:rsidRPr="00257B89" w:rsidRDefault="00257B89" w:rsidP="00257B8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 xml:space="preserve">Performance testing is essential to evaluate how the </w:t>
      </w:r>
      <w:proofErr w:type="spellStart"/>
      <w:r w:rsidRPr="00257B89">
        <w:rPr>
          <w:rFonts w:ascii="Times New Roman" w:hAnsi="Times New Roman" w:cs="Times New Roman"/>
          <w:sz w:val="24"/>
          <w:szCs w:val="24"/>
        </w:rPr>
        <w:t>BookNest</w:t>
      </w:r>
      <w:proofErr w:type="spellEnd"/>
      <w:r w:rsidRPr="00257B89">
        <w:rPr>
          <w:rFonts w:ascii="Times New Roman" w:hAnsi="Times New Roman" w:cs="Times New Roman"/>
          <w:sz w:val="24"/>
          <w:szCs w:val="24"/>
        </w:rPr>
        <w:t xml:space="preserve"> application behaves under expected workloads. Although </w:t>
      </w:r>
      <w:proofErr w:type="spellStart"/>
      <w:r w:rsidRPr="00257B89">
        <w:rPr>
          <w:rFonts w:ascii="Times New Roman" w:hAnsi="Times New Roman" w:cs="Times New Roman"/>
          <w:sz w:val="24"/>
          <w:szCs w:val="24"/>
        </w:rPr>
        <w:t>BookNest</w:t>
      </w:r>
      <w:proofErr w:type="spellEnd"/>
      <w:r w:rsidRPr="00257B89">
        <w:rPr>
          <w:rFonts w:ascii="Times New Roman" w:hAnsi="Times New Roman" w:cs="Times New Roman"/>
          <w:sz w:val="24"/>
          <w:szCs w:val="24"/>
        </w:rPr>
        <w:t xml:space="preserve"> is primarily tested manually during development, key performance metrics were observed to ensure smooth user experience and backend responsiveness.</w:t>
      </w:r>
    </w:p>
    <w:p w14:paraId="08787763" w14:textId="36DEC270" w:rsidR="00257B89" w:rsidRPr="00257B89" w:rsidRDefault="00257B89" w:rsidP="00257B89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7B89">
        <w:rPr>
          <w:rFonts w:ascii="Times New Roman" w:hAnsi="Times New Roman" w:cs="Times New Roman"/>
          <w:b/>
          <w:bCs/>
          <w:sz w:val="24"/>
          <w:szCs w:val="24"/>
        </w:rPr>
        <w:t>Goals of Performance Testing</w:t>
      </w:r>
    </w:p>
    <w:p w14:paraId="1088B84E" w14:textId="77777777" w:rsidR="00257B89" w:rsidRPr="00257B89" w:rsidRDefault="00257B89" w:rsidP="00257B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>Ensure fast page load times and API response times</w:t>
      </w:r>
    </w:p>
    <w:p w14:paraId="681349AC" w14:textId="77777777" w:rsidR="00257B89" w:rsidRPr="00257B89" w:rsidRDefault="00257B89" w:rsidP="00257B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>Validate server handling capacity for multiple concurrent requests</w:t>
      </w:r>
    </w:p>
    <w:p w14:paraId="46FE344F" w14:textId="77777777" w:rsidR="00257B89" w:rsidRPr="00257B89" w:rsidRDefault="00257B89" w:rsidP="00257B89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>Identify and resolve performance bottlenecks</w:t>
      </w:r>
    </w:p>
    <w:p w14:paraId="15331AB6" w14:textId="796540ED" w:rsidR="00257B89" w:rsidRPr="00257B89" w:rsidRDefault="00257B89" w:rsidP="001B5528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57B89">
        <w:rPr>
          <w:rFonts w:ascii="Times New Roman" w:hAnsi="Times New Roman" w:cs="Times New Roman"/>
          <w:sz w:val="24"/>
          <w:szCs w:val="24"/>
        </w:rPr>
        <w:t xml:space="preserve">Maintain responsiveness during user actions such as login, </w:t>
      </w:r>
      <w:proofErr w:type="spellStart"/>
      <w:r w:rsidRPr="00257B89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257B89">
        <w:rPr>
          <w:rFonts w:ascii="Times New Roman" w:hAnsi="Times New Roman" w:cs="Times New Roman"/>
          <w:sz w:val="24"/>
          <w:szCs w:val="24"/>
        </w:rPr>
        <w:t xml:space="preserve"> toggle, cart operations, and order placement</w:t>
      </w:r>
    </w:p>
    <w:p w14:paraId="1DA950F3" w14:textId="26F65786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7. RESULTS</w:t>
      </w:r>
    </w:p>
    <w:p w14:paraId="46721BE6" w14:textId="77777777" w:rsidR="00002913" w:rsidRPr="00823E0C" w:rsidRDefault="00002913" w:rsidP="00002913">
      <w:pPr>
        <w:rPr>
          <w:b/>
          <w:bCs/>
        </w:rPr>
      </w:pPr>
      <w:r>
        <w:rPr>
          <w:b/>
          <w:bCs/>
        </w:rPr>
        <w:t>Home Page:</w:t>
      </w:r>
    </w:p>
    <w:p w14:paraId="22A5286A" w14:textId="77777777" w:rsidR="00002913" w:rsidRDefault="00002913" w:rsidP="000029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313590" wp14:editId="21734F56">
            <wp:extent cx="5486400" cy="2308860"/>
            <wp:effectExtent l="0" t="0" r="0" b="0"/>
            <wp:docPr id="1163606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606417" name="Picture 116360641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68A3" w14:textId="6350A73C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Login Page: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22178A" wp14:editId="79EDD302">
            <wp:extent cx="5486400" cy="2919730"/>
            <wp:effectExtent l="0" t="0" r="0" b="0"/>
            <wp:docPr id="86926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6564" name="Picture 8692656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1580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6A92A2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Registration Page:</w:t>
      </w:r>
    </w:p>
    <w:p w14:paraId="65884776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4F7AD" wp14:editId="06E2F7AD">
            <wp:extent cx="5486400" cy="1950720"/>
            <wp:effectExtent l="0" t="0" r="0" b="0"/>
            <wp:docPr id="5182936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293669" name="Picture 51829366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6863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F374BB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Books Page:</w:t>
      </w:r>
    </w:p>
    <w:p w14:paraId="5A4A81BF" w14:textId="33CB658A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E45726" wp14:editId="6116A15A">
            <wp:extent cx="5486400" cy="2354580"/>
            <wp:effectExtent l="0" t="0" r="0" b="7620"/>
            <wp:docPr id="1153017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017348" name="Picture 115301734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6FB3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Cart Page:</w:t>
      </w:r>
    </w:p>
    <w:p w14:paraId="49AA14C5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BA96A8" wp14:editId="5232792E">
            <wp:extent cx="5486400" cy="2382520"/>
            <wp:effectExtent l="0" t="0" r="0" b="0"/>
            <wp:docPr id="18654469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46959" name="Picture 18654469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FAC5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EBB564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Wishlist Page:</w:t>
      </w:r>
    </w:p>
    <w:p w14:paraId="199A7F6B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5FC4DB" wp14:editId="760FFC04">
            <wp:extent cx="5486400" cy="2215515"/>
            <wp:effectExtent l="0" t="0" r="0" b="0"/>
            <wp:docPr id="55387287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72878" name="Picture 55387287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AFB6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6E74A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Dashboard:</w:t>
      </w:r>
    </w:p>
    <w:p w14:paraId="24B3DD4C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442C66" wp14:editId="78682423">
            <wp:extent cx="5486400" cy="1691640"/>
            <wp:effectExtent l="0" t="0" r="0" b="3810"/>
            <wp:docPr id="12794120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2036" name="Picture 127941203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772A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6BA6D8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81DB07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1155D6" w14:textId="70EC839C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Your Orders Page:</w:t>
      </w:r>
    </w:p>
    <w:p w14:paraId="2E5BB850" w14:textId="596DFF23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3F3FCF" wp14:editId="6B7FD405">
            <wp:extent cx="5486400" cy="1791970"/>
            <wp:effectExtent l="0" t="0" r="0" b="0"/>
            <wp:docPr id="125322449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24494" name="Picture 12532244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908F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Dashboard:</w:t>
      </w:r>
    </w:p>
    <w:p w14:paraId="42213BFE" w14:textId="0666BDCC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5AC45" wp14:editId="68DE8EA2">
            <wp:extent cx="5486400" cy="1300480"/>
            <wp:effectExtent l="0" t="0" r="0" b="0"/>
            <wp:docPr id="12793708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0825" name="Picture 127937082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68DA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Viewing all the Users:</w:t>
      </w:r>
    </w:p>
    <w:p w14:paraId="053F65DE" w14:textId="5145A9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12C634" wp14:editId="144A7B35">
            <wp:extent cx="5486400" cy="1523365"/>
            <wp:effectExtent l="0" t="0" r="0" b="635"/>
            <wp:docPr id="13034670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67093" name="Picture 1303467093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A334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Admin can perform CRUD operations on books:</w:t>
      </w:r>
    </w:p>
    <w:p w14:paraId="1408EC84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654A38" wp14:editId="43FA9944">
            <wp:extent cx="5486400" cy="2712720"/>
            <wp:effectExtent l="0" t="0" r="0" b="0"/>
            <wp:docPr id="9627771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77185" name="Picture 96277718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49B6" w14:textId="77777777" w:rsidR="00002913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Admin updating the order status:</w:t>
      </w:r>
    </w:p>
    <w:p w14:paraId="3026A914" w14:textId="77777777" w:rsidR="00002913" w:rsidRPr="00823E0C" w:rsidRDefault="00002913" w:rsidP="0000291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AD196" wp14:editId="4DD72C80">
            <wp:extent cx="5486400" cy="2284730"/>
            <wp:effectExtent l="0" t="0" r="0" b="1270"/>
            <wp:docPr id="5727567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56797" name="Picture 57275679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174FF" w14:textId="77777777" w:rsidR="00002913" w:rsidRDefault="00002913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9A39AF" w14:textId="77777777" w:rsidR="00130508" w:rsidRDefault="0013050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B48590" w14:textId="77777777" w:rsidR="00130508" w:rsidRDefault="0013050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832C7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8. ADVANTAGES &amp; DISADVANTAGES</w:t>
      </w:r>
    </w:p>
    <w:p w14:paraId="664BF01C" w14:textId="0EA0FE73" w:rsidR="001B5528" w:rsidRPr="005453A9" w:rsidRDefault="001B552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53A9">
        <w:rPr>
          <w:rFonts w:ascii="Times New Roman" w:hAnsi="Times New Roman" w:cs="Times New Roman"/>
          <w:b/>
          <w:bCs/>
          <w:sz w:val="24"/>
          <w:szCs w:val="24"/>
        </w:rPr>
        <w:t>Advantages</w:t>
      </w:r>
    </w:p>
    <w:p w14:paraId="50F3B291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Full-Stack Control – Built entirely using the MERN stack, allowing unified JavaScript codebase across client and server.</w:t>
      </w:r>
    </w:p>
    <w:p w14:paraId="30163B85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Modular Design – Separation of frontend, backend, and database ensures maintainability and scalability.</w:t>
      </w:r>
    </w:p>
    <w:p w14:paraId="5FF624CC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Secure Authentication – Uses JWT for secure user login, with role-based access for admin functionalities.</w:t>
      </w:r>
    </w:p>
    <w:p w14:paraId="00EE8AE4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Responsive UI – Built with Tailwind CSS and React, the interface is fast, responsive, and user-friendly across devices.</w:t>
      </w:r>
    </w:p>
    <w:p w14:paraId="5A530C11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Wishlist and Cart Functionality – Enhances user experience by allowing item tracking and personalized browsing.</w:t>
      </w:r>
    </w:p>
    <w:p w14:paraId="3F02CDB5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Admin Panel – Allows book and user management, and order status tracking by privileged users.</w:t>
      </w:r>
    </w:p>
    <w:p w14:paraId="699A5C69" w14:textId="77777777" w:rsidR="0026048C" w:rsidRPr="0026048C" w:rsidRDefault="0026048C" w:rsidP="0026048C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048C">
        <w:rPr>
          <w:rFonts w:ascii="Times New Roman" w:hAnsi="Times New Roman" w:cs="Times New Roman"/>
          <w:sz w:val="24"/>
          <w:szCs w:val="24"/>
        </w:rPr>
        <w:t>NoSQL Flexibility – MongoDB allows easy schema evolution and scaling of collections like books and orders.</w:t>
      </w:r>
    </w:p>
    <w:p w14:paraId="0336AFD8" w14:textId="77777777" w:rsidR="00130508" w:rsidRDefault="0013050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75C75" w14:textId="41CA2693" w:rsidR="001B5528" w:rsidRPr="005453A9" w:rsidRDefault="001B5528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453A9">
        <w:rPr>
          <w:rFonts w:ascii="Times New Roman" w:hAnsi="Times New Roman" w:cs="Times New Roman"/>
          <w:b/>
          <w:bCs/>
          <w:sz w:val="24"/>
          <w:szCs w:val="24"/>
        </w:rPr>
        <w:lastRenderedPageBreak/>
        <w:t>Disadvantages</w:t>
      </w:r>
    </w:p>
    <w:p w14:paraId="31CED321" w14:textId="75A21073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No Real Payment Integration – Orders are placed without actual payment gateway support.</w:t>
      </w:r>
    </w:p>
    <w:p w14:paraId="4F7FBA38" w14:textId="42E6EA7C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Admin Role Manual Setup – Admin accounts must be assigned manually in the database.</w:t>
      </w:r>
    </w:p>
    <w:p w14:paraId="1A26C3E2" w14:textId="4D488AC6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Token Expiry Handling Not Implemented – JWT refresh tokens are not in place, requiring users to log in again after expiration.</w:t>
      </w:r>
    </w:p>
    <w:p w14:paraId="083EC456" w14:textId="087D3A05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No Mobile App – The solution is currently web-only, limiting reach for mobile-first users.</w:t>
      </w:r>
    </w:p>
    <w:p w14:paraId="4FB8FC5E" w14:textId="77777777" w:rsidR="00130508" w:rsidRPr="00130508" w:rsidRDefault="00130508" w:rsidP="00130508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0508">
        <w:rPr>
          <w:rFonts w:ascii="Times New Roman" w:hAnsi="Times New Roman" w:cs="Times New Roman"/>
          <w:sz w:val="24"/>
          <w:szCs w:val="24"/>
        </w:rPr>
        <w:t>Limited Testing Coverage – Lacks automated unit or end-to-end test cases, making regression testing manual.</w:t>
      </w:r>
    </w:p>
    <w:p w14:paraId="0FB0C906" w14:textId="472774CF" w:rsidR="005C0EAF" w:rsidRPr="005453A9" w:rsidRDefault="005C0EAF" w:rsidP="0013050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9. CONCLUSION</w:t>
      </w:r>
    </w:p>
    <w:p w14:paraId="62BB0FAE" w14:textId="5C09318C" w:rsidR="004944DD" w:rsidRPr="004944DD" w:rsidRDefault="004944DD" w:rsidP="004944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944DD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944DD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4944DD">
        <w:rPr>
          <w:rFonts w:ascii="Times New Roman" w:hAnsi="Times New Roman" w:cs="Times New Roman"/>
          <w:sz w:val="24"/>
          <w:szCs w:val="24"/>
        </w:rPr>
        <w:t xml:space="preserve"> is a fully functional, scalable, and secure online bookstore platform developed using the MERN stack. It offers a seamless user experience, allowing customers to browse, </w:t>
      </w:r>
      <w:proofErr w:type="spellStart"/>
      <w:r w:rsidRPr="004944DD">
        <w:rPr>
          <w:rFonts w:ascii="Times New Roman" w:hAnsi="Times New Roman" w:cs="Times New Roman"/>
          <w:sz w:val="24"/>
          <w:szCs w:val="24"/>
        </w:rPr>
        <w:t>wishlist</w:t>
      </w:r>
      <w:proofErr w:type="spellEnd"/>
      <w:r w:rsidRPr="004944DD">
        <w:rPr>
          <w:rFonts w:ascii="Times New Roman" w:hAnsi="Times New Roman" w:cs="Times New Roman"/>
          <w:sz w:val="24"/>
          <w:szCs w:val="24"/>
        </w:rPr>
        <w:t>, and purchase books, while providing admins with full control over content, users, and orders.</w:t>
      </w:r>
    </w:p>
    <w:p w14:paraId="12356329" w14:textId="06159923" w:rsidR="004944DD" w:rsidRPr="004944DD" w:rsidRDefault="004944DD" w:rsidP="004944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DD">
        <w:rPr>
          <w:rFonts w:ascii="Times New Roman" w:hAnsi="Times New Roman" w:cs="Times New Roman"/>
          <w:sz w:val="24"/>
          <w:szCs w:val="24"/>
        </w:rPr>
        <w:t>The project demonstrates complete ownership over all layers of web application development—from system design and frontend development to backend API creation and database integration. The platform can serve as a foundation for real-world deployment and further enhancements such as payment integration, mobile support, and cloud deployment.</w:t>
      </w:r>
    </w:p>
    <w:p w14:paraId="2529DDFC" w14:textId="7C88BC49" w:rsidR="004944DD" w:rsidRPr="004944DD" w:rsidRDefault="004944DD" w:rsidP="004944D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944DD">
        <w:rPr>
          <w:rFonts w:ascii="Times New Roman" w:hAnsi="Times New Roman" w:cs="Times New Roman"/>
          <w:sz w:val="24"/>
          <w:szCs w:val="24"/>
        </w:rPr>
        <w:t xml:space="preserve">Through </w:t>
      </w:r>
      <w:proofErr w:type="spellStart"/>
      <w:r w:rsidRPr="004944DD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4944DD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4944DD">
        <w:rPr>
          <w:rFonts w:ascii="Times New Roman" w:hAnsi="Times New Roman" w:cs="Times New Roman"/>
          <w:sz w:val="24"/>
          <w:szCs w:val="24"/>
        </w:rPr>
        <w:t>, the goal of delivering a modern, responsive, and modular online bookstore solution has been successfully achieved.</w:t>
      </w:r>
    </w:p>
    <w:p w14:paraId="0C1C9EA9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10. FUTURE SCOPE</w:t>
      </w:r>
    </w:p>
    <w:p w14:paraId="71D4EAF5" w14:textId="4BB09101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 xml:space="preserve">The </w:t>
      </w:r>
      <w:proofErr w:type="spellStart"/>
      <w:r w:rsidRPr="00156B94">
        <w:rPr>
          <w:rFonts w:ascii="Times New Roman" w:hAnsi="Times New Roman" w:cs="Times New Roman"/>
          <w:sz w:val="24"/>
          <w:szCs w:val="24"/>
        </w:rPr>
        <w:t>Book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156B94">
        <w:rPr>
          <w:rFonts w:ascii="Times New Roman" w:hAnsi="Times New Roman" w:cs="Times New Roman"/>
          <w:sz w:val="24"/>
          <w:szCs w:val="24"/>
        </w:rPr>
        <w:t>est</w:t>
      </w:r>
      <w:proofErr w:type="spellEnd"/>
      <w:r w:rsidRPr="00156B94">
        <w:rPr>
          <w:rFonts w:ascii="Times New Roman" w:hAnsi="Times New Roman" w:cs="Times New Roman"/>
          <w:sz w:val="24"/>
          <w:szCs w:val="24"/>
        </w:rPr>
        <w:t xml:space="preserve"> project can be significantly expanded and improved in the following ways:</w:t>
      </w:r>
    </w:p>
    <w:p w14:paraId="1046B6F6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Online Payment Gateway</w:t>
      </w:r>
    </w:p>
    <w:p w14:paraId="03E5BBE2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 xml:space="preserve">Integrate </w:t>
      </w:r>
      <w:proofErr w:type="spellStart"/>
      <w:r w:rsidRPr="00156B94">
        <w:rPr>
          <w:rFonts w:ascii="Times New Roman" w:hAnsi="Times New Roman" w:cs="Times New Roman"/>
          <w:sz w:val="24"/>
          <w:szCs w:val="24"/>
        </w:rPr>
        <w:t>Razorpay</w:t>
      </w:r>
      <w:proofErr w:type="spellEnd"/>
      <w:r w:rsidRPr="00156B94">
        <w:rPr>
          <w:rFonts w:ascii="Times New Roman" w:hAnsi="Times New Roman" w:cs="Times New Roman"/>
          <w:sz w:val="24"/>
          <w:szCs w:val="24"/>
        </w:rPr>
        <w:t xml:space="preserve"> or Stripe to support secure real-time payments.</w:t>
      </w:r>
    </w:p>
    <w:p w14:paraId="1F658FA4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Mobile Application (React Native)</w:t>
      </w:r>
    </w:p>
    <w:p w14:paraId="16444572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Develop a cross-platform app for better mobile usability.</w:t>
      </w:r>
    </w:p>
    <w:p w14:paraId="562E2605" w14:textId="77777777" w:rsid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28E919" w14:textId="4FB7B882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lastRenderedPageBreak/>
        <w:t>Review and Rating System</w:t>
      </w:r>
    </w:p>
    <w:p w14:paraId="4083573F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Allow users to review and rate books, improving decision-making and engagement.</w:t>
      </w:r>
    </w:p>
    <w:p w14:paraId="09B6ECB3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Advanced Search and Filters</w:t>
      </w:r>
    </w:p>
    <w:p w14:paraId="49A33637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Add autocomplete search, price range filters, and personalized recommendations.</w:t>
      </w:r>
    </w:p>
    <w:p w14:paraId="1563B5BF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Email/SMS Notifications</w:t>
      </w:r>
    </w:p>
    <w:p w14:paraId="2D402B17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Notify users on order confirmation, shipping, and delivery updates.</w:t>
      </w:r>
    </w:p>
    <w:p w14:paraId="11C1EEDE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Role Management UI</w:t>
      </w:r>
    </w:p>
    <w:p w14:paraId="57F5887F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Enable admin role assignment via the frontend rather than manual DB updates.</w:t>
      </w:r>
    </w:p>
    <w:p w14:paraId="018265C7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Cloud Deployment</w:t>
      </w:r>
    </w:p>
    <w:p w14:paraId="02873D84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Host the frontend (</w:t>
      </w:r>
      <w:proofErr w:type="spellStart"/>
      <w:r w:rsidRPr="00156B94">
        <w:rPr>
          <w:rFonts w:ascii="Times New Roman" w:hAnsi="Times New Roman" w:cs="Times New Roman"/>
          <w:sz w:val="24"/>
          <w:szCs w:val="24"/>
        </w:rPr>
        <w:t>Vercel</w:t>
      </w:r>
      <w:proofErr w:type="spellEnd"/>
      <w:r w:rsidRPr="00156B94">
        <w:rPr>
          <w:rFonts w:ascii="Times New Roman" w:hAnsi="Times New Roman" w:cs="Times New Roman"/>
          <w:sz w:val="24"/>
          <w:szCs w:val="24"/>
        </w:rPr>
        <w:t>/Netlify) and backend (Render/Heroku) for public access.</w:t>
      </w:r>
    </w:p>
    <w:p w14:paraId="194FA99A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Analytics Dashboard for Admins</w:t>
      </w:r>
    </w:p>
    <w:p w14:paraId="202A4436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Visualize sales, inventory, and user metrics using charts and reports.</w:t>
      </w:r>
    </w:p>
    <w:p w14:paraId="10878CD8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AI-Based Recommendations (Future)</w:t>
      </w:r>
    </w:p>
    <w:p w14:paraId="3B3305A9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Suggest books to users based on purchase history or interests using ML.</w:t>
      </w:r>
    </w:p>
    <w:p w14:paraId="2F6CF5A8" w14:textId="77777777" w:rsidR="00156B94" w:rsidRPr="00156B94" w:rsidRDefault="00156B94" w:rsidP="00156B9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56B94">
        <w:rPr>
          <w:rFonts w:ascii="Times New Roman" w:hAnsi="Times New Roman" w:cs="Times New Roman"/>
          <w:b/>
          <w:bCs/>
          <w:sz w:val="24"/>
          <w:szCs w:val="24"/>
        </w:rPr>
        <w:t>Multilingual Support</w:t>
      </w:r>
    </w:p>
    <w:p w14:paraId="0218F451" w14:textId="77777777" w:rsidR="00156B94" w:rsidRPr="00156B94" w:rsidRDefault="00156B94" w:rsidP="00156B94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56B94">
        <w:rPr>
          <w:rFonts w:ascii="Times New Roman" w:hAnsi="Times New Roman" w:cs="Times New Roman"/>
          <w:sz w:val="24"/>
          <w:szCs w:val="24"/>
        </w:rPr>
        <w:t>Add regional language support to improve accessibility.</w:t>
      </w:r>
    </w:p>
    <w:p w14:paraId="1EA808BF" w14:textId="77777777" w:rsidR="001B5528" w:rsidRPr="001B5528" w:rsidRDefault="001B5528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F64B4" w14:textId="77777777" w:rsidR="005C0EAF" w:rsidRPr="005453A9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53A9">
        <w:rPr>
          <w:rFonts w:ascii="Times New Roman" w:hAnsi="Times New Roman" w:cs="Times New Roman"/>
          <w:b/>
          <w:bCs/>
          <w:sz w:val="28"/>
          <w:szCs w:val="28"/>
        </w:rPr>
        <w:t>11. APPENDIX</w:t>
      </w:r>
    </w:p>
    <w:p w14:paraId="20C726C8" w14:textId="76DE827B" w:rsidR="005C0EAF" w:rsidRDefault="005C0EAF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D4C01">
        <w:rPr>
          <w:rFonts w:ascii="Times New Roman" w:hAnsi="Times New Roman" w:cs="Times New Roman"/>
          <w:b/>
          <w:bCs/>
          <w:sz w:val="24"/>
          <w:szCs w:val="24"/>
        </w:rPr>
        <w:t>Source Code</w:t>
      </w:r>
      <w:r w:rsidR="00CD4C01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5CF814" w14:textId="2696EC99" w:rsidR="00CD4C01" w:rsidRDefault="00CD4C01" w:rsidP="001B552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Home.jsx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FC21A0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/pages/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Home.jsx</w:t>
      </w:r>
      <w:proofErr w:type="spellEnd"/>
    </w:p>
    <w:p w14:paraId="6DA2B5B0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F2213A">
        <w:rPr>
          <w:rFonts w:ascii="Times New Roman" w:hAnsi="Times New Roman" w:cs="Times New Roman"/>
          <w:sz w:val="24"/>
          <w:szCs w:val="24"/>
        </w:rPr>
        <w:t>{ Link</w:t>
      </w:r>
      <w:proofErr w:type="gramEnd"/>
      <w:r w:rsidRPr="00F2213A">
        <w:rPr>
          <w:rFonts w:ascii="Times New Roman" w:hAnsi="Times New Roman" w:cs="Times New Roman"/>
          <w:sz w:val="24"/>
          <w:szCs w:val="24"/>
        </w:rPr>
        <w:t xml:space="preserve"> } from "react-router-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dom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";</w:t>
      </w:r>
    </w:p>
    <w:p w14:paraId="1621147B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E1B69C2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Home = () =&gt; {</w:t>
      </w:r>
    </w:p>
    <w:p w14:paraId="4CB4FE5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lastRenderedPageBreak/>
        <w:t xml:space="preserve">  return (</w:t>
      </w:r>
    </w:p>
    <w:p w14:paraId="568EE2D1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&lt;div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="flex items-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justify-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min-h-screen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bg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-gradient-to-r from-indigo-100 to-blue-100"&gt;</w:t>
      </w:r>
    </w:p>
    <w:p w14:paraId="42A04C22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&lt;div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="text-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px-4"&gt;</w:t>
      </w:r>
    </w:p>
    <w:p w14:paraId="1A9596E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img</w:t>
      </w:r>
      <w:proofErr w:type="spellEnd"/>
    </w:p>
    <w:p w14:paraId="77CA307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="/reading-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book.svg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"</w:t>
      </w:r>
    </w:p>
    <w:p w14:paraId="22B259AA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alt="Reading Book"</w:t>
      </w:r>
    </w:p>
    <w:p w14:paraId="2F26A22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="w-72 mx-auto mb-6"</w:t>
      </w:r>
    </w:p>
    <w:p w14:paraId="7827925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/&gt;</w:t>
      </w:r>
    </w:p>
    <w:p w14:paraId="21274F6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&lt;h1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="text-4xl md:text-5xl font-bold text-purple-700 mb-4"&gt;</w:t>
      </w:r>
    </w:p>
    <w:p w14:paraId="7C1E1D3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Welcome to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BookNest</w:t>
      </w:r>
      <w:proofErr w:type="spellEnd"/>
    </w:p>
    <w:p w14:paraId="2A5408B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&lt;/h1&gt;</w:t>
      </w:r>
    </w:p>
    <w:p w14:paraId="74E056B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&lt;p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="text-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lg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text-gray-700 max-w-xl mx-auto mb-6"&gt;</w:t>
      </w:r>
    </w:p>
    <w:p w14:paraId="5D6C51D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Discover, collect, and manage your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favorite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books with ease. &lt;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1F8CCCD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BookNest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is your personal digital bookstore. &lt;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79C5515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Register to explore a growing collection!</w:t>
      </w:r>
    </w:p>
    <w:p w14:paraId="4379112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&lt;/p&gt;</w:t>
      </w:r>
    </w:p>
    <w:p w14:paraId="1694994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&lt;div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="flex justify-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 xml:space="preserve"> gap-4"&gt;</w:t>
      </w:r>
    </w:p>
    <w:p w14:paraId="5DC91FE5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&lt;Link</w:t>
      </w:r>
    </w:p>
    <w:p w14:paraId="07D96BA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to="/register"</w:t>
      </w:r>
    </w:p>
    <w:p w14:paraId="3B02FEB8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="bg-green-600 hover:bg-green-700 text-white px-5 py-2 rounded"</w:t>
      </w:r>
    </w:p>
    <w:p w14:paraId="7CF29CA7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&gt;</w:t>
      </w:r>
    </w:p>
    <w:p w14:paraId="02709B46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Register</w:t>
      </w:r>
    </w:p>
    <w:p w14:paraId="35016F6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&lt;/Link&gt;</w:t>
      </w:r>
    </w:p>
    <w:p w14:paraId="131C556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&lt;Link</w:t>
      </w:r>
    </w:p>
    <w:p w14:paraId="41055916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lastRenderedPageBreak/>
        <w:t xml:space="preserve">            to="/login"</w:t>
      </w:r>
    </w:p>
    <w:p w14:paraId="053786D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2213A">
        <w:rPr>
          <w:rFonts w:ascii="Times New Roman" w:hAnsi="Times New Roman" w:cs="Times New Roman"/>
          <w:sz w:val="24"/>
          <w:szCs w:val="24"/>
        </w:rPr>
        <w:t>className</w:t>
      </w:r>
      <w:proofErr w:type="spellEnd"/>
      <w:r w:rsidRPr="00F2213A">
        <w:rPr>
          <w:rFonts w:ascii="Times New Roman" w:hAnsi="Times New Roman" w:cs="Times New Roman"/>
          <w:sz w:val="24"/>
          <w:szCs w:val="24"/>
        </w:rPr>
        <w:t>="bg-blue-600 hover:bg-blue-700 text-white px-5 py-2 rounded"</w:t>
      </w:r>
    </w:p>
    <w:p w14:paraId="3E3BFA5C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&gt;</w:t>
      </w:r>
    </w:p>
    <w:p w14:paraId="1E006D9F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  Login</w:t>
      </w:r>
    </w:p>
    <w:p w14:paraId="117A2A35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  &lt;/Link&gt;</w:t>
      </w:r>
    </w:p>
    <w:p w14:paraId="16B1E4A2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419CE93A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3BAC2FC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7B10F93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 xml:space="preserve">  );</w:t>
      </w:r>
    </w:p>
    <w:p w14:paraId="3EAF5C09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>};</w:t>
      </w:r>
    </w:p>
    <w:p w14:paraId="686A92BE" w14:textId="77777777" w:rsidR="00F2213A" w:rsidRP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488CCC" w14:textId="77777777" w:rsidR="00F2213A" w:rsidRDefault="00F2213A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213A">
        <w:rPr>
          <w:rFonts w:ascii="Times New Roman" w:hAnsi="Times New Roman" w:cs="Times New Roman"/>
          <w:sz w:val="24"/>
          <w:szCs w:val="24"/>
        </w:rPr>
        <w:t>export default Home;</w:t>
      </w:r>
    </w:p>
    <w:p w14:paraId="620D5C60" w14:textId="4FA7ED54" w:rsidR="00CD4C01" w:rsidRPr="00CD4C01" w:rsidRDefault="00CD4C01" w:rsidP="00F2213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4C01">
        <w:rPr>
          <w:rFonts w:ascii="Times New Roman" w:hAnsi="Times New Roman" w:cs="Times New Roman"/>
          <w:b/>
          <w:bCs/>
          <w:sz w:val="24"/>
          <w:szCs w:val="24"/>
        </w:rPr>
        <w:t>NOTE:</w:t>
      </w:r>
      <w:r>
        <w:rPr>
          <w:rFonts w:ascii="Times New Roman" w:hAnsi="Times New Roman" w:cs="Times New Roman"/>
          <w:sz w:val="24"/>
          <w:szCs w:val="24"/>
        </w:rPr>
        <w:t xml:space="preserve"> Entire source code files are uploaded in the GitHub repository</w:t>
      </w:r>
    </w:p>
    <w:p w14:paraId="1B18FAF3" w14:textId="330C6838" w:rsidR="00CD4C01" w:rsidRPr="007D7B14" w:rsidRDefault="005C0EAF" w:rsidP="001B55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D4C01">
        <w:rPr>
          <w:rFonts w:ascii="Times New Roman" w:hAnsi="Times New Roman" w:cs="Times New Roman"/>
          <w:b/>
          <w:bCs/>
          <w:sz w:val="24"/>
          <w:szCs w:val="24"/>
        </w:rPr>
        <w:t>GitHub</w:t>
      </w:r>
      <w:r w:rsidR="00CD4C01" w:rsidRPr="00CD4C01">
        <w:rPr>
          <w:rFonts w:ascii="Times New Roman" w:hAnsi="Times New Roman" w:cs="Times New Roman"/>
          <w:b/>
          <w:bCs/>
          <w:sz w:val="24"/>
          <w:szCs w:val="24"/>
        </w:rPr>
        <w:t xml:space="preserve"> Link:</w:t>
      </w:r>
      <w:r w:rsidR="00D81F7D" w:rsidRPr="00D81F7D">
        <w:t xml:space="preserve"> </w:t>
      </w:r>
      <w:hyperlink r:id="rId25" w:history="1">
        <w:r w:rsidR="00D81F7D" w:rsidRPr="00D81F7D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https://github.com/Yogasrivalli/BookNest-Where-Stories-Nestle</w:t>
        </w:r>
      </w:hyperlink>
    </w:p>
    <w:p w14:paraId="2B297D1E" w14:textId="7C2ECD62" w:rsidR="005B2E7F" w:rsidRPr="00D92FF6" w:rsidRDefault="005C0EAF" w:rsidP="00897F90">
      <w:pPr>
        <w:spacing w:line="360" w:lineRule="auto"/>
        <w:rPr>
          <w:rFonts w:ascii="Times New Roman" w:hAnsi="Times New Roman" w:cs="Times New Roman"/>
          <w:sz w:val="20"/>
          <w:szCs w:val="20"/>
        </w:rPr>
      </w:pPr>
      <w:r w:rsidRPr="00D92FF6">
        <w:rPr>
          <w:rFonts w:ascii="Times New Roman" w:hAnsi="Times New Roman" w:cs="Times New Roman"/>
          <w:b/>
          <w:bCs/>
          <w:sz w:val="24"/>
          <w:szCs w:val="24"/>
        </w:rPr>
        <w:t>Demo Lin</w:t>
      </w:r>
      <w:r w:rsidR="00CD4C01" w:rsidRPr="00D92FF6">
        <w:rPr>
          <w:rFonts w:ascii="Times New Roman" w:hAnsi="Times New Roman" w:cs="Times New Roman"/>
          <w:b/>
          <w:bCs/>
          <w:sz w:val="24"/>
          <w:szCs w:val="24"/>
        </w:rPr>
        <w:t>k:</w:t>
      </w:r>
      <w:hyperlink r:id="rId26" w:history="1">
        <w:r w:rsidR="00D81F7D" w:rsidRPr="00D81F7D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https://drive.google.com/file/d/1QqQpnmea_b1MMM1O40HeEfmi92c9vscj/view?usp=sharing</w:t>
        </w:r>
      </w:hyperlink>
    </w:p>
    <w:sectPr w:rsidR="005B2E7F" w:rsidRPr="00D92F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503CD5"/>
    <w:multiLevelType w:val="hybridMultilevel"/>
    <w:tmpl w:val="CAD4CB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A4CE4"/>
    <w:multiLevelType w:val="hybridMultilevel"/>
    <w:tmpl w:val="AEE872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A4B0B"/>
    <w:multiLevelType w:val="hybridMultilevel"/>
    <w:tmpl w:val="36360F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25CD5"/>
    <w:multiLevelType w:val="hybridMultilevel"/>
    <w:tmpl w:val="4978F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39742F"/>
    <w:multiLevelType w:val="hybridMultilevel"/>
    <w:tmpl w:val="25744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E90704"/>
    <w:multiLevelType w:val="hybridMultilevel"/>
    <w:tmpl w:val="A8648E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97E89"/>
    <w:multiLevelType w:val="hybridMultilevel"/>
    <w:tmpl w:val="403A58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C135C7"/>
    <w:multiLevelType w:val="hybridMultilevel"/>
    <w:tmpl w:val="DF2C1C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0C1A46"/>
    <w:multiLevelType w:val="hybridMultilevel"/>
    <w:tmpl w:val="643260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2F62FC"/>
    <w:multiLevelType w:val="hybridMultilevel"/>
    <w:tmpl w:val="4AF281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E83D29"/>
    <w:multiLevelType w:val="hybridMultilevel"/>
    <w:tmpl w:val="2F80C0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EE3BC8"/>
    <w:multiLevelType w:val="hybridMultilevel"/>
    <w:tmpl w:val="53A8C3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D90E24"/>
    <w:multiLevelType w:val="hybridMultilevel"/>
    <w:tmpl w:val="5EC4DA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477991"/>
    <w:multiLevelType w:val="hybridMultilevel"/>
    <w:tmpl w:val="A418A3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FD6CCC"/>
    <w:multiLevelType w:val="hybridMultilevel"/>
    <w:tmpl w:val="3F66B1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5532793">
    <w:abstractNumId w:val="6"/>
  </w:num>
  <w:num w:numId="2" w16cid:durableId="195045192">
    <w:abstractNumId w:val="5"/>
  </w:num>
  <w:num w:numId="3" w16cid:durableId="22441528">
    <w:abstractNumId w:val="4"/>
  </w:num>
  <w:num w:numId="4" w16cid:durableId="614756339">
    <w:abstractNumId w:val="2"/>
  </w:num>
  <w:num w:numId="5" w16cid:durableId="127742665">
    <w:abstractNumId w:val="3"/>
  </w:num>
  <w:num w:numId="6" w16cid:durableId="2107579028">
    <w:abstractNumId w:val="12"/>
  </w:num>
  <w:num w:numId="7" w16cid:durableId="1656908559">
    <w:abstractNumId w:val="14"/>
  </w:num>
  <w:num w:numId="8" w16cid:durableId="878668156">
    <w:abstractNumId w:val="0"/>
  </w:num>
  <w:num w:numId="9" w16cid:durableId="737362635">
    <w:abstractNumId w:val="7"/>
  </w:num>
  <w:num w:numId="10" w16cid:durableId="31733429">
    <w:abstractNumId w:val="1"/>
  </w:num>
  <w:num w:numId="11" w16cid:durableId="2139949931">
    <w:abstractNumId w:val="8"/>
  </w:num>
  <w:num w:numId="12" w16cid:durableId="1705519068">
    <w:abstractNumId w:val="11"/>
  </w:num>
  <w:num w:numId="13" w16cid:durableId="2125155157">
    <w:abstractNumId w:val="9"/>
  </w:num>
  <w:num w:numId="14" w16cid:durableId="713195223">
    <w:abstractNumId w:val="10"/>
  </w:num>
  <w:num w:numId="15" w16cid:durableId="1499050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EAF"/>
    <w:rsid w:val="00002913"/>
    <w:rsid w:val="000763F3"/>
    <w:rsid w:val="000A0AA9"/>
    <w:rsid w:val="00115797"/>
    <w:rsid w:val="00130508"/>
    <w:rsid w:val="001358C3"/>
    <w:rsid w:val="00156B94"/>
    <w:rsid w:val="00163BED"/>
    <w:rsid w:val="001B5528"/>
    <w:rsid w:val="001F0B50"/>
    <w:rsid w:val="00257B89"/>
    <w:rsid w:val="0026048C"/>
    <w:rsid w:val="00290F76"/>
    <w:rsid w:val="002C7E26"/>
    <w:rsid w:val="00314444"/>
    <w:rsid w:val="00337707"/>
    <w:rsid w:val="003557AC"/>
    <w:rsid w:val="0036349D"/>
    <w:rsid w:val="003B647E"/>
    <w:rsid w:val="003F783C"/>
    <w:rsid w:val="00404D98"/>
    <w:rsid w:val="0042744C"/>
    <w:rsid w:val="00466424"/>
    <w:rsid w:val="004944DD"/>
    <w:rsid w:val="004D54BB"/>
    <w:rsid w:val="005453A9"/>
    <w:rsid w:val="005B2266"/>
    <w:rsid w:val="005B2E7F"/>
    <w:rsid w:val="005C0EAF"/>
    <w:rsid w:val="005F1038"/>
    <w:rsid w:val="00636E18"/>
    <w:rsid w:val="00665A35"/>
    <w:rsid w:val="006F07F6"/>
    <w:rsid w:val="006F1BFB"/>
    <w:rsid w:val="007429A3"/>
    <w:rsid w:val="00784BEE"/>
    <w:rsid w:val="007D7B14"/>
    <w:rsid w:val="007F545F"/>
    <w:rsid w:val="008520C9"/>
    <w:rsid w:val="00897F90"/>
    <w:rsid w:val="008C6106"/>
    <w:rsid w:val="00915109"/>
    <w:rsid w:val="00952997"/>
    <w:rsid w:val="009A11B7"/>
    <w:rsid w:val="009F65F7"/>
    <w:rsid w:val="00B92E62"/>
    <w:rsid w:val="00B97C3A"/>
    <w:rsid w:val="00BB00A8"/>
    <w:rsid w:val="00BE4ED2"/>
    <w:rsid w:val="00BF5CAA"/>
    <w:rsid w:val="00C45530"/>
    <w:rsid w:val="00C55971"/>
    <w:rsid w:val="00C57926"/>
    <w:rsid w:val="00CB269A"/>
    <w:rsid w:val="00CD4C01"/>
    <w:rsid w:val="00D1727A"/>
    <w:rsid w:val="00D81F7D"/>
    <w:rsid w:val="00D92FF6"/>
    <w:rsid w:val="00DE3937"/>
    <w:rsid w:val="00EE77F3"/>
    <w:rsid w:val="00F2213A"/>
    <w:rsid w:val="00F26664"/>
    <w:rsid w:val="00F61AE1"/>
    <w:rsid w:val="00F6466E"/>
    <w:rsid w:val="00FB4A00"/>
    <w:rsid w:val="00FE7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8D2A1"/>
  <w15:chartTrackingRefBased/>
  <w15:docId w15:val="{3652DE3B-6E88-4E36-B8AD-BA7727EB2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0E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0E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0EA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0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0EA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0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0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0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0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0EA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0E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0EA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0EA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0EA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0E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0E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0E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0E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0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0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0E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0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0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0E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0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0EA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0EA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0EA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0EA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C7E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2C7E26"/>
    <w:pPr>
      <w:spacing w:after="0" w:line="240" w:lineRule="auto"/>
    </w:pPr>
    <w:rPr>
      <w:rFonts w:ascii="Calibri" w:eastAsia="Calibri" w:hAnsi="Calibri" w:cs="Calibri"/>
      <w:kern w:val="0"/>
      <w:lang w:eastAsia="en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2C7E2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97F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7F90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39"/>
    <w:rsid w:val="008C6106"/>
    <w:pPr>
      <w:spacing w:after="0" w:line="240" w:lineRule="auto"/>
    </w:pPr>
    <w:rPr>
      <w:rFonts w:ascii="Calibri" w:eastAsia="Calibri" w:hAnsi="Calibri" w:cs="Calibri"/>
      <w:kern w:val="0"/>
      <w:lang w:eastAsia="en-IN" w:bidi="te-I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05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7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071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95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13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299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944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03393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1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0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4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9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rive.google.com/file/d/1QqQpnmea_b1MMM1O40HeEfmi92c9vscj/view?usp=sharing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github.com/Yogasrivalli/BookNest-Where-Stories-Nestl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2130</Words>
  <Characters>12144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LAPPY</dc:creator>
  <cp:keywords/>
  <dc:description/>
  <cp:lastModifiedBy>Ra Jesh</cp:lastModifiedBy>
  <cp:revision>2</cp:revision>
  <cp:lastPrinted>2025-07-19T07:19:00Z</cp:lastPrinted>
  <dcterms:created xsi:type="dcterms:W3CDTF">2025-07-19T13:19:00Z</dcterms:created>
  <dcterms:modified xsi:type="dcterms:W3CDTF">2025-07-19T13:19:00Z</dcterms:modified>
</cp:coreProperties>
</file>