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6725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FUNDAÇÃO DE APOIO À ESCOLA TÉCNICA DO RIO DE JANEIRO</w:t>
      </w:r>
    </w:p>
    <w:p w14:paraId="5330AE43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ESCOLA TÉCNICA ESTADUAL SANTA CRUZ</w:t>
      </w:r>
    </w:p>
    <w:p w14:paraId="0D9A268C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6DC58A0B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4E4DC93F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192E5C77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29E0E42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495C954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1595CB5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7C464046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E1CCA4C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1898BAB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34BFF298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RAFAEL NUNES DA COSTA (Nº27)</w:t>
      </w:r>
    </w:p>
    <w:p w14:paraId="42CA7208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KAUÃ AUGUSTO DA SILVA (Nº20)</w:t>
      </w:r>
    </w:p>
    <w:p w14:paraId="6B857B50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APOLO VALENTE DA SILVA (Nº6)</w:t>
      </w:r>
    </w:p>
    <w:p w14:paraId="7AD8A72B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6492073E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512CC1A5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3D0DB4E7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51E1D337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5F70C1E4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LOJA ONLINE DE MODA FEMININA</w:t>
      </w:r>
    </w:p>
    <w:p w14:paraId="03CB2AAA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4305F47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6EC3DE03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6B291445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21FB8C96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4A4D1129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0998345B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2F1D2E19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0D7E40EA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3F8CFD97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1EE9669E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7B12904A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12365F5F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4AF575FC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45BC2069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5D342A25" w14:textId="77777777" w:rsidR="006A2D55" w:rsidRPr="005F665D" w:rsidRDefault="006A2D55">
      <w:pPr>
        <w:spacing w:after="0"/>
        <w:rPr>
          <w:rFonts w:ascii="Arial" w:eastAsia="Arial" w:hAnsi="Arial" w:cs="Arial"/>
          <w:sz w:val="24"/>
          <w:szCs w:val="24"/>
        </w:rPr>
      </w:pPr>
    </w:p>
    <w:p w14:paraId="3541AAA7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RIO DE JANEIRO 2026</w:t>
      </w:r>
    </w:p>
    <w:p w14:paraId="333CA102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37F9A97C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br w:type="page"/>
      </w:r>
      <w:r w:rsidRPr="005F665D">
        <w:rPr>
          <w:rFonts w:ascii="Arial" w:eastAsia="Arial" w:hAnsi="Arial" w:cs="Arial"/>
          <w:sz w:val="24"/>
          <w:szCs w:val="24"/>
        </w:rPr>
        <w:lastRenderedPageBreak/>
        <w:t>RAFAEL NUNES DA COSTA (Nº27)</w:t>
      </w:r>
    </w:p>
    <w:p w14:paraId="7FE7D921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KAUÃ AUGUSTO DA SILVA (Nº20)</w:t>
      </w:r>
    </w:p>
    <w:p w14:paraId="7C81B415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APOLO VALENTE DA SILVA (Nº6)</w:t>
      </w:r>
    </w:p>
    <w:p w14:paraId="16E67574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234A54E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58B663B9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681C877F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987046E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3BC1BC04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PROJETO FINAL – 3210</w:t>
      </w:r>
    </w:p>
    <w:p w14:paraId="1256A6F2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Loja online de Moda Feminina</w:t>
      </w:r>
    </w:p>
    <w:p w14:paraId="214F3BF3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77BBAF4B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7640BE2A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CCC3D15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325010CB" w14:textId="77777777" w:rsidR="006A2D55" w:rsidRPr="005F665D" w:rsidRDefault="00A52BC3">
      <w:pPr>
        <w:spacing w:after="0"/>
        <w:ind w:left="3538"/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Projeto final apresentado à Escola Técnica Estadual Santa Cruz como requisito parcial para obtenção do título de Técnico em Informática</w:t>
      </w:r>
    </w:p>
    <w:p w14:paraId="44A0FE22" w14:textId="77777777" w:rsidR="006A2D55" w:rsidRPr="005F665D" w:rsidRDefault="006A2D55">
      <w:pPr>
        <w:spacing w:after="0"/>
        <w:ind w:left="4248"/>
        <w:jc w:val="both"/>
        <w:rPr>
          <w:rFonts w:ascii="Arial" w:eastAsia="Arial" w:hAnsi="Arial" w:cs="Arial"/>
          <w:sz w:val="24"/>
          <w:szCs w:val="24"/>
        </w:rPr>
      </w:pPr>
    </w:p>
    <w:p w14:paraId="6F4235A4" w14:textId="77777777" w:rsidR="006A2D55" w:rsidRPr="005F665D" w:rsidRDefault="006A2D55">
      <w:pPr>
        <w:spacing w:after="0"/>
        <w:ind w:left="4248"/>
        <w:jc w:val="both"/>
        <w:rPr>
          <w:rFonts w:ascii="Arial" w:eastAsia="Arial" w:hAnsi="Arial" w:cs="Arial"/>
          <w:sz w:val="24"/>
          <w:szCs w:val="24"/>
        </w:rPr>
      </w:pPr>
    </w:p>
    <w:p w14:paraId="5A10C5DE" w14:textId="77777777" w:rsidR="006A2D55" w:rsidRPr="005F665D" w:rsidRDefault="00A52BC3">
      <w:pPr>
        <w:spacing w:after="0"/>
        <w:ind w:left="3540"/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Rio de Janeiro, 26 de novembro de 2026</w:t>
      </w:r>
    </w:p>
    <w:p w14:paraId="5083C810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6A9EF5A9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6F434B27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03A7138E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Banca Examinadora</w:t>
      </w:r>
    </w:p>
    <w:p w14:paraId="3BA5CFC8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6320F10A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01CBEE1E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______________________________________</w:t>
      </w:r>
    </w:p>
    <w:p w14:paraId="077AB471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Professora Aline Silvestre Rosa Serrão</w:t>
      </w:r>
    </w:p>
    <w:p w14:paraId="096907BB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Orientadora</w:t>
      </w:r>
    </w:p>
    <w:p w14:paraId="1D5A4FA4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CAE126F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D0606B0" w14:textId="77777777" w:rsidR="006A2D55" w:rsidRPr="005F665D" w:rsidRDefault="006A2D5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5B3B6A06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_____________________________________</w:t>
      </w:r>
    </w:p>
    <w:p w14:paraId="115F4B17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Professora Luciana do Amaral Teixeira</w:t>
      </w:r>
    </w:p>
    <w:p w14:paraId="0FD05BD8" w14:textId="77777777" w:rsidR="006A2D55" w:rsidRPr="005F665D" w:rsidRDefault="00A52BC3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Avaliadora</w:t>
      </w:r>
    </w:p>
    <w:p w14:paraId="47602092" w14:textId="77777777" w:rsidR="006A2D55" w:rsidRPr="005F665D" w:rsidRDefault="00A52BC3">
      <w:pPr>
        <w:spacing w:after="0"/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br w:type="page"/>
      </w:r>
    </w:p>
    <w:p w14:paraId="4DCE563B" w14:textId="77777777" w:rsidR="006A2D55" w:rsidRPr="005F665D" w:rsidRDefault="00A52BC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lastRenderedPageBreak/>
        <w:t>SUMÁRIO</w:t>
      </w:r>
    </w:p>
    <w:p w14:paraId="7FCF036D" w14:textId="77777777" w:rsidR="006A2D55" w:rsidRPr="005F665D" w:rsidRDefault="006A2D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24"/>
          <w:szCs w:val="24"/>
        </w:rPr>
      </w:pPr>
    </w:p>
    <w:sdt>
      <w:sdtPr>
        <w:rPr>
          <w:sz w:val="24"/>
          <w:szCs w:val="24"/>
        </w:rPr>
        <w:id w:val="-1211395768"/>
        <w:docPartObj>
          <w:docPartGallery w:val="Table of Contents"/>
          <w:docPartUnique/>
        </w:docPartObj>
      </w:sdtPr>
      <w:sdtEndPr/>
      <w:sdtContent>
        <w:p w14:paraId="43C35F50" w14:textId="77777777" w:rsidR="006A2D55" w:rsidRPr="005F665D" w:rsidRDefault="00A52B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0"/>
            </w:tabs>
            <w:spacing w:after="100"/>
            <w:rPr>
              <w:color w:val="000000"/>
              <w:sz w:val="24"/>
              <w:szCs w:val="24"/>
            </w:rPr>
          </w:pPr>
          <w:r w:rsidRPr="005F665D">
            <w:rPr>
              <w:sz w:val="24"/>
              <w:szCs w:val="24"/>
            </w:rPr>
            <w:fldChar w:fldCharType="begin"/>
          </w:r>
          <w:r w:rsidRPr="005F665D">
            <w:rPr>
              <w:sz w:val="24"/>
              <w:szCs w:val="24"/>
            </w:rPr>
            <w:instrText xml:space="preserve"> TOC \h \u \z \t "Heading 1,1,Heading 2,2,Heading 3,3,"</w:instrText>
          </w:r>
          <w:r w:rsidRPr="005F665D">
            <w:rPr>
              <w:sz w:val="24"/>
              <w:szCs w:val="24"/>
            </w:rPr>
            <w:fldChar w:fldCharType="separate"/>
          </w:r>
          <w:hyperlink w:anchor="_ik30sjtriuqs">
            <w:r w:rsidRPr="005F665D">
              <w:rPr>
                <w:color w:val="000000"/>
                <w:sz w:val="24"/>
                <w:szCs w:val="24"/>
              </w:rPr>
              <w:t>1. DESCRIÇÃO DO CONTEXTO</w:t>
            </w:r>
            <w:r w:rsidRPr="005F665D"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392C5D80" w14:textId="77777777" w:rsidR="006A2D55" w:rsidRPr="005F665D" w:rsidRDefault="00A52B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0"/>
            </w:tabs>
            <w:spacing w:after="100"/>
            <w:rPr>
              <w:color w:val="000000"/>
              <w:sz w:val="24"/>
              <w:szCs w:val="24"/>
            </w:rPr>
          </w:pPr>
          <w:hyperlink w:anchor="_qhs7ezrdeg2r">
            <w:r w:rsidRPr="005F665D">
              <w:rPr>
                <w:color w:val="000000"/>
                <w:sz w:val="24"/>
                <w:szCs w:val="24"/>
              </w:rPr>
              <w:t>2. DESCRIÇÃO DO SISTEMA</w:t>
            </w:r>
            <w:r w:rsidRPr="005F665D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760BBE61" w14:textId="77777777" w:rsidR="006A2D55" w:rsidRPr="005F665D" w:rsidRDefault="00A52B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0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2uv994plq2th">
            <w:r w:rsidRPr="005F665D">
              <w:rPr>
                <w:color w:val="000000"/>
                <w:sz w:val="24"/>
                <w:szCs w:val="24"/>
              </w:rPr>
              <w:t>2.1 REQUISITOS DO SISTEMA</w:t>
            </w:r>
            <w:r w:rsidRPr="005F665D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B9388FF" w14:textId="77777777" w:rsidR="006A2D55" w:rsidRPr="005F665D" w:rsidRDefault="00A52B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0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631sb346yix1">
            <w:r w:rsidRPr="005F665D">
              <w:rPr>
                <w:color w:val="000000"/>
                <w:sz w:val="24"/>
                <w:szCs w:val="24"/>
              </w:rPr>
              <w:t>2.1.1 REQUISITOS FUNCIONAIS</w:t>
            </w:r>
            <w:r w:rsidRPr="005F665D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5FB7EEC" w14:textId="77777777" w:rsidR="006A2D55" w:rsidRPr="005F665D" w:rsidRDefault="00A52B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0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4b5atsbxhnt6">
            <w:r w:rsidRPr="005F665D">
              <w:rPr>
                <w:color w:val="000000"/>
                <w:sz w:val="24"/>
                <w:szCs w:val="24"/>
              </w:rPr>
              <w:t>2.1.2. REQUISITOS NÃO FUNCIONAIS</w:t>
            </w:r>
            <w:r w:rsidRPr="005F665D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C40E6DF" w14:textId="77777777" w:rsidR="006A2D55" w:rsidRPr="005F665D" w:rsidRDefault="00A52B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0"/>
            </w:tabs>
            <w:spacing w:after="100"/>
            <w:rPr>
              <w:color w:val="000000"/>
              <w:sz w:val="24"/>
              <w:szCs w:val="24"/>
            </w:rPr>
          </w:pPr>
          <w:hyperlink w:anchor="_97jhned5kzhx">
            <w:r w:rsidRPr="005F665D">
              <w:rPr>
                <w:color w:val="000000"/>
                <w:sz w:val="24"/>
                <w:szCs w:val="24"/>
              </w:rPr>
              <w:t>3. DIAGRAMA DE CASOS DE USO</w:t>
            </w:r>
            <w:r w:rsidRPr="005F665D"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0E5C943" w14:textId="77777777" w:rsidR="006A2D55" w:rsidRPr="005F665D" w:rsidRDefault="00A52B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0"/>
            </w:tabs>
            <w:spacing w:after="100"/>
            <w:rPr>
              <w:color w:val="000000"/>
              <w:sz w:val="24"/>
              <w:szCs w:val="24"/>
            </w:rPr>
          </w:pPr>
          <w:hyperlink w:anchor="_3aioj0y32tpa">
            <w:r w:rsidRPr="005F665D">
              <w:rPr>
                <w:rFonts w:ascii="Arial" w:eastAsia="Arial" w:hAnsi="Arial" w:cs="Arial"/>
                <w:color w:val="000000"/>
                <w:sz w:val="24"/>
                <w:szCs w:val="24"/>
              </w:rPr>
              <w:t>4</w:t>
            </w:r>
          </w:hyperlink>
          <w:hyperlink w:anchor="_3aioj0y32tpa">
            <w:r w:rsidRPr="005F665D">
              <w:rPr>
                <w:color w:val="000000"/>
                <w:sz w:val="24"/>
                <w:szCs w:val="24"/>
              </w:rPr>
              <w:t>. DIAGRAMA DE CLASSES</w:t>
            </w:r>
            <w:r w:rsidRPr="005F665D">
              <w:rPr>
                <w:color w:val="000000"/>
                <w:sz w:val="24"/>
                <w:szCs w:val="24"/>
              </w:rPr>
              <w:tab/>
              <w:t>7</w:t>
            </w:r>
          </w:hyperlink>
        </w:p>
        <w:p w14:paraId="2A66D76C" w14:textId="77777777" w:rsidR="006A2D55" w:rsidRPr="005F665D" w:rsidRDefault="00A52B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0"/>
            </w:tabs>
            <w:spacing w:after="100"/>
            <w:rPr>
              <w:color w:val="000000"/>
              <w:sz w:val="24"/>
              <w:szCs w:val="24"/>
            </w:rPr>
          </w:pPr>
          <w:hyperlink w:anchor="_2bs0fo7psoh1">
            <w:r w:rsidRPr="005F665D">
              <w:rPr>
                <w:color w:val="000000"/>
                <w:sz w:val="24"/>
                <w:szCs w:val="24"/>
              </w:rPr>
              <w:t>5. PROJETO LÓGICO DO SISTEMA</w:t>
            </w:r>
            <w:r w:rsidRPr="005F665D">
              <w:rPr>
                <w:color w:val="000000"/>
                <w:sz w:val="24"/>
                <w:szCs w:val="24"/>
              </w:rPr>
              <w:tab/>
              <w:t>8</w:t>
            </w:r>
          </w:hyperlink>
        </w:p>
        <w:p w14:paraId="46631A08" w14:textId="77777777" w:rsidR="006A2D55" w:rsidRPr="005F665D" w:rsidRDefault="00A52B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0"/>
            </w:tabs>
            <w:spacing w:after="100"/>
            <w:rPr>
              <w:color w:val="000000"/>
              <w:sz w:val="24"/>
              <w:szCs w:val="24"/>
            </w:rPr>
          </w:pPr>
          <w:hyperlink w:anchor="_p4pszjwjwhtj">
            <w:r w:rsidRPr="005F665D">
              <w:rPr>
                <w:color w:val="000000"/>
                <w:sz w:val="24"/>
                <w:szCs w:val="24"/>
              </w:rPr>
              <w:t>6. MAPA DE NAVEGAÇÃO</w:t>
            </w:r>
            <w:r w:rsidRPr="005F665D">
              <w:rPr>
                <w:color w:val="000000"/>
                <w:sz w:val="24"/>
                <w:szCs w:val="24"/>
              </w:rPr>
              <w:tab/>
              <w:t>9</w:t>
            </w:r>
          </w:hyperlink>
        </w:p>
        <w:p w14:paraId="62EA8FE7" w14:textId="77777777" w:rsidR="006A2D55" w:rsidRPr="005F665D" w:rsidRDefault="00A52BC3">
          <w:pPr>
            <w:rPr>
              <w:sz w:val="24"/>
              <w:szCs w:val="24"/>
            </w:rPr>
          </w:pPr>
          <w:r w:rsidRPr="005F665D">
            <w:rPr>
              <w:sz w:val="24"/>
              <w:szCs w:val="24"/>
            </w:rPr>
            <w:fldChar w:fldCharType="end"/>
          </w:r>
        </w:p>
      </w:sdtContent>
    </w:sdt>
    <w:p w14:paraId="5B9F7971" w14:textId="77777777" w:rsidR="006A2D55" w:rsidRPr="005F665D" w:rsidRDefault="006A2D55">
      <w:pPr>
        <w:jc w:val="center"/>
        <w:rPr>
          <w:rFonts w:ascii="Arial" w:eastAsia="Arial" w:hAnsi="Arial" w:cs="Arial"/>
          <w:sz w:val="24"/>
          <w:szCs w:val="24"/>
        </w:rPr>
      </w:pPr>
    </w:p>
    <w:p w14:paraId="1002CCCE" w14:textId="77777777" w:rsidR="006A2D55" w:rsidRPr="005F665D" w:rsidRDefault="006A2D55">
      <w:pPr>
        <w:jc w:val="center"/>
        <w:rPr>
          <w:rFonts w:ascii="Arial" w:eastAsia="Arial" w:hAnsi="Arial" w:cs="Arial"/>
          <w:sz w:val="24"/>
          <w:szCs w:val="24"/>
        </w:rPr>
      </w:pPr>
    </w:p>
    <w:p w14:paraId="5677ABC3" w14:textId="77777777" w:rsidR="006A2D55" w:rsidRPr="005F665D" w:rsidRDefault="00A52BC3">
      <w:pPr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br w:type="page"/>
      </w:r>
    </w:p>
    <w:p w14:paraId="48054922" w14:textId="77777777" w:rsidR="006A2D55" w:rsidRPr="005F665D" w:rsidRDefault="00A52BC3">
      <w:pPr>
        <w:pStyle w:val="Ttulo1"/>
        <w:rPr>
          <w:sz w:val="24"/>
          <w:szCs w:val="24"/>
        </w:rPr>
      </w:pPr>
      <w:bookmarkStart w:id="0" w:name="_ik30sjtriuqs" w:colFirst="0" w:colLast="0"/>
      <w:bookmarkEnd w:id="0"/>
      <w:r w:rsidRPr="005F665D">
        <w:rPr>
          <w:sz w:val="24"/>
          <w:szCs w:val="24"/>
        </w:rPr>
        <w:lastRenderedPageBreak/>
        <w:t>1. DESCRIÇÃO DO CONTEXTO</w:t>
      </w:r>
    </w:p>
    <w:p w14:paraId="0DD36968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027F7C46" w14:textId="77777777" w:rsidR="006A2D55" w:rsidRPr="005F665D" w:rsidRDefault="00A52BC3" w:rsidP="005F665D">
      <w:pPr>
        <w:spacing w:before="240" w:after="24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 xml:space="preserve">O sistema proposto está inserido no contexto de comércio eletrônico (e-commerce) com uma loja online chamada </w:t>
      </w:r>
      <w:proofErr w:type="spellStart"/>
      <w:r w:rsidRPr="005F665D">
        <w:rPr>
          <w:rFonts w:ascii="Arial" w:eastAsia="Arial" w:hAnsi="Arial" w:cs="Arial"/>
          <w:sz w:val="24"/>
          <w:szCs w:val="24"/>
        </w:rPr>
        <w:t>Zora</w:t>
      </w:r>
      <w:proofErr w:type="spellEnd"/>
      <w:r w:rsidRPr="005F665D">
        <w:rPr>
          <w:rFonts w:ascii="Arial" w:eastAsia="Arial" w:hAnsi="Arial" w:cs="Arial"/>
          <w:sz w:val="24"/>
          <w:szCs w:val="24"/>
        </w:rPr>
        <w:t>, com foco na gestão e operação de uma loja virtual. Nesse cenário, há a necessidade de organizar e automatizar processos relacionados à venda de produtos, controle de estoque, gerenciamento de pedidos e administração geral do negócio.</w:t>
      </w:r>
    </w:p>
    <w:p w14:paraId="6FCF3376" w14:textId="77777777" w:rsidR="006A2D55" w:rsidRPr="005F665D" w:rsidRDefault="00A52BC3" w:rsidP="005F665D">
      <w:pPr>
        <w:spacing w:before="240" w:after="24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Atualmente, a ausência de um sistema estruturado pode gerar problemas como descontrole de estoque, dificuldade no acompanhamento de pedidos, falhas na gestão financeira e baixa eficiência no atendimento ao cliente. Além disso, a falta de centralização das informações dificulta a tomada de decisões estratégicas.</w:t>
      </w:r>
    </w:p>
    <w:p w14:paraId="7AF6323F" w14:textId="77777777" w:rsidR="006A2D55" w:rsidRPr="005F665D" w:rsidRDefault="00A52BC3" w:rsidP="005F665D">
      <w:pPr>
        <w:spacing w:before="240" w:after="24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Diante disso, o sistema surge como uma solução para integrar todas as operações da loja em um único ambiente, permitindo maior controle, organização e eficiência. Ele atende tanto às necessidades dos clientes, que desejam uma experiência de compra simples e segura, quanto às necessidades do gerente, responsável pela administração do negócio.</w:t>
      </w:r>
    </w:p>
    <w:p w14:paraId="51F29FE2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63EC8AD3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0496A5CF" w14:textId="77777777" w:rsidR="006A2D55" w:rsidRPr="005F665D" w:rsidRDefault="00A52BC3">
      <w:pPr>
        <w:pStyle w:val="Ttulo1"/>
        <w:rPr>
          <w:sz w:val="24"/>
          <w:szCs w:val="24"/>
        </w:rPr>
      </w:pPr>
      <w:bookmarkStart w:id="1" w:name="_qhs7ezrdeg2r" w:colFirst="0" w:colLast="0"/>
      <w:bookmarkEnd w:id="1"/>
      <w:r w:rsidRPr="005F665D">
        <w:rPr>
          <w:sz w:val="24"/>
          <w:szCs w:val="24"/>
        </w:rPr>
        <w:t>2. DESCRIÇÃO DO SISTEMA</w:t>
      </w:r>
    </w:p>
    <w:p w14:paraId="2263B1EB" w14:textId="77777777" w:rsidR="006A2D55" w:rsidRPr="005F665D" w:rsidRDefault="006A2D55">
      <w:pPr>
        <w:rPr>
          <w:sz w:val="24"/>
          <w:szCs w:val="24"/>
        </w:rPr>
      </w:pPr>
    </w:p>
    <w:p w14:paraId="65AD554B" w14:textId="77777777" w:rsidR="006A2D55" w:rsidRPr="005F665D" w:rsidRDefault="006A2D55">
      <w:pPr>
        <w:rPr>
          <w:sz w:val="24"/>
          <w:szCs w:val="24"/>
        </w:rPr>
      </w:pPr>
    </w:p>
    <w:p w14:paraId="45ADFEAE" w14:textId="1C636460" w:rsidR="006A2D55" w:rsidRPr="005F665D" w:rsidRDefault="005F665D" w:rsidP="005F665D">
      <w:pPr>
        <w:tabs>
          <w:tab w:val="left" w:pos="0"/>
        </w:tabs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ab/>
      </w:r>
      <w:r w:rsidR="00A52BC3" w:rsidRPr="005F665D">
        <w:rPr>
          <w:rFonts w:ascii="Arial" w:eastAsia="Arial" w:hAnsi="Arial" w:cs="Arial"/>
          <w:sz w:val="24"/>
          <w:szCs w:val="24"/>
        </w:rPr>
        <w:t xml:space="preserve">O sistema consiste em uma loja online chamada </w:t>
      </w:r>
      <w:proofErr w:type="spellStart"/>
      <w:r w:rsidR="00A52BC3" w:rsidRPr="005F665D">
        <w:rPr>
          <w:rFonts w:ascii="Arial" w:eastAsia="Arial" w:hAnsi="Arial" w:cs="Arial"/>
          <w:sz w:val="24"/>
          <w:szCs w:val="24"/>
        </w:rPr>
        <w:t>Zora</w:t>
      </w:r>
      <w:proofErr w:type="spellEnd"/>
      <w:r w:rsidR="00A52BC3" w:rsidRPr="005F665D">
        <w:rPr>
          <w:rFonts w:ascii="Arial" w:eastAsia="Arial" w:hAnsi="Arial" w:cs="Arial"/>
          <w:sz w:val="24"/>
          <w:szCs w:val="24"/>
        </w:rPr>
        <w:t xml:space="preserve"> que permite a interação entre usuários (clientes) e o gerenciamento administrativo realizado por um gerente.</w:t>
      </w:r>
    </w:p>
    <w:p w14:paraId="3F102A49" w14:textId="7D1DC7B7" w:rsidR="006A2D55" w:rsidRPr="005F665D" w:rsidRDefault="005F665D" w:rsidP="005F665D">
      <w:pPr>
        <w:tabs>
          <w:tab w:val="left" w:pos="709"/>
        </w:tabs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ab/>
      </w:r>
      <w:r w:rsidR="00A52BC3" w:rsidRPr="005F665D">
        <w:rPr>
          <w:rFonts w:ascii="Arial" w:eastAsia="Arial" w:hAnsi="Arial" w:cs="Arial"/>
          <w:sz w:val="24"/>
          <w:szCs w:val="24"/>
        </w:rPr>
        <w:t>Do ponto de vista do usuário, o sistema possibilita realizar cadastro e autenticação, gerenciar endereços, navegar pelos produtos disponíveis, adicionar itens ao carrinho e efetuar compras. Após a finalização da compra, o usuário pode acompanhar seus pedidos, visualizar detalhes e, quando necessário, solicitar devoluções e reembolsos.</w:t>
      </w:r>
    </w:p>
    <w:p w14:paraId="6A32FA86" w14:textId="2E73E7C7" w:rsidR="006A2D55" w:rsidRPr="005F665D" w:rsidRDefault="005F665D" w:rsidP="005F665D">
      <w:pPr>
        <w:tabs>
          <w:tab w:val="left" w:pos="709"/>
        </w:tabs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ab/>
      </w:r>
      <w:r w:rsidR="00A52BC3" w:rsidRPr="005F665D">
        <w:rPr>
          <w:rFonts w:ascii="Arial" w:eastAsia="Arial" w:hAnsi="Arial" w:cs="Arial"/>
          <w:sz w:val="24"/>
          <w:szCs w:val="24"/>
        </w:rPr>
        <w:t>Do ponto de vista administrativo, o sistema oferece funcionalidades completas de gerenciamento, permitindo ao gerente manter produtos, controlar o estoque, gerenciar usuários, administrar fornecedores e acompanhar o desempenho financeiro da loja. Também é possível visualizar o histórico de pagamentos e indicadores de vendas, auxiliando na tomada de decisões.</w:t>
      </w:r>
    </w:p>
    <w:p w14:paraId="40C1D5E0" w14:textId="7FDAED27" w:rsidR="006A2D55" w:rsidRPr="005F665D" w:rsidRDefault="005F665D" w:rsidP="005F665D">
      <w:pPr>
        <w:tabs>
          <w:tab w:val="left" w:pos="567"/>
        </w:tabs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ab/>
      </w:r>
      <w:r w:rsidR="00A52BC3" w:rsidRPr="005F665D">
        <w:rPr>
          <w:rFonts w:ascii="Arial" w:eastAsia="Arial" w:hAnsi="Arial" w:cs="Arial"/>
          <w:sz w:val="24"/>
          <w:szCs w:val="24"/>
        </w:rPr>
        <w:t>O sistema integra diferentes módulos, como vendas, estoque, financeiro e gestão de usuários, garantindo que todas as operações estejam conectadas. Por exemplo, ao realizar uma compra, o sistema automaticamente registra o pedido, processa o pagamento e atualiza o estoque.</w:t>
      </w:r>
    </w:p>
    <w:p w14:paraId="6736BB21" w14:textId="7ABA320A" w:rsidR="006A2D55" w:rsidRPr="005F665D" w:rsidRDefault="005F665D" w:rsidP="005F665D">
      <w:pPr>
        <w:tabs>
          <w:tab w:val="left" w:pos="567"/>
        </w:tabs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lastRenderedPageBreak/>
        <w:tab/>
      </w:r>
      <w:r w:rsidR="00A52BC3" w:rsidRPr="005F665D">
        <w:rPr>
          <w:rFonts w:ascii="Arial" w:eastAsia="Arial" w:hAnsi="Arial" w:cs="Arial"/>
          <w:sz w:val="24"/>
          <w:szCs w:val="24"/>
        </w:rPr>
        <w:t>Com essa estrutura, o sistema proporciona uma solução completa para a operação de uma loja virtual, promovendo organização, segurança e eficiência tanto para os clientes quanto para a gestão do negócio.</w:t>
      </w:r>
    </w:p>
    <w:p w14:paraId="39B5C924" w14:textId="77777777" w:rsidR="006A2D55" w:rsidRPr="005F665D" w:rsidRDefault="006A2D55">
      <w:pPr>
        <w:tabs>
          <w:tab w:val="left" w:pos="1843"/>
        </w:tabs>
        <w:jc w:val="both"/>
        <w:rPr>
          <w:rFonts w:ascii="Arial" w:eastAsia="Arial" w:hAnsi="Arial" w:cs="Arial"/>
          <w:sz w:val="24"/>
          <w:szCs w:val="24"/>
        </w:rPr>
      </w:pPr>
    </w:p>
    <w:p w14:paraId="725DD140" w14:textId="77777777" w:rsidR="006A2D55" w:rsidRPr="005F665D" w:rsidRDefault="00A52BC3">
      <w:pPr>
        <w:pStyle w:val="Ttulo2"/>
        <w:ind w:left="360"/>
        <w:rPr>
          <w:rFonts w:ascii="Arial" w:eastAsia="Arial" w:hAnsi="Arial" w:cs="Arial"/>
          <w:sz w:val="24"/>
          <w:szCs w:val="24"/>
        </w:rPr>
      </w:pPr>
      <w:bookmarkStart w:id="2" w:name="_2uv994plq2th" w:colFirst="0" w:colLast="0"/>
      <w:bookmarkEnd w:id="2"/>
      <w:r w:rsidRPr="005F665D">
        <w:rPr>
          <w:sz w:val="24"/>
          <w:szCs w:val="24"/>
        </w:rPr>
        <w:t>2.1 REQUISITOS DO SISTEMA</w:t>
      </w:r>
    </w:p>
    <w:p w14:paraId="14318667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4AFDE486" w14:textId="77777777" w:rsidR="006A2D55" w:rsidRPr="005F665D" w:rsidRDefault="00A52BC3">
      <w:pPr>
        <w:pStyle w:val="Ttulo3"/>
        <w:ind w:left="360"/>
        <w:rPr>
          <w:rFonts w:ascii="Arial" w:eastAsia="Arial" w:hAnsi="Arial" w:cs="Arial"/>
        </w:rPr>
      </w:pPr>
      <w:bookmarkStart w:id="3" w:name="_631sb346yix1" w:colFirst="0" w:colLast="0"/>
      <w:bookmarkEnd w:id="3"/>
      <w:r w:rsidRPr="005F665D">
        <w:t>2.1.1 REQUISITOS FUNCIONAIS(RF)</w:t>
      </w:r>
    </w:p>
    <w:p w14:paraId="0934D0FC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7946"/>
      </w:tblGrid>
      <w:tr w:rsidR="006A2D55" w:rsidRPr="005F665D" w14:paraId="48546755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20107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46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E4D32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6A2D55" w:rsidRPr="005F665D" w14:paraId="45C3F50B" w14:textId="77777777" w:rsidTr="005F665D">
        <w:trPr>
          <w:trHeight w:val="454"/>
        </w:trPr>
        <w:tc>
          <w:tcPr>
            <w:tcW w:w="1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CFE7E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RF01</w:t>
            </w:r>
          </w:p>
        </w:tc>
        <w:tc>
          <w:tcPr>
            <w:tcW w:w="79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C2714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login de usuários e gerentes</w:t>
            </w:r>
          </w:p>
        </w:tc>
      </w:tr>
      <w:tr w:rsidR="006A2D55" w:rsidRPr="005F665D" w14:paraId="658C6F5F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C8B7B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RF02</w:t>
            </w:r>
          </w:p>
        </w:tc>
        <w:tc>
          <w:tcPr>
            <w:tcW w:w="7946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F910C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que o usuário visualize seus pedidos</w:t>
            </w:r>
          </w:p>
        </w:tc>
      </w:tr>
      <w:tr w:rsidR="006A2D55" w:rsidRPr="005F665D" w14:paraId="42097FD6" w14:textId="77777777" w:rsidTr="005F665D">
        <w:trPr>
          <w:trHeight w:val="454"/>
        </w:trPr>
        <w:tc>
          <w:tcPr>
            <w:tcW w:w="1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96C92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RF03</w:t>
            </w:r>
          </w:p>
        </w:tc>
        <w:tc>
          <w:tcPr>
            <w:tcW w:w="79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70DCF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visualizar detalhes de pedidos</w:t>
            </w:r>
          </w:p>
        </w:tc>
      </w:tr>
      <w:tr w:rsidR="006A2D55" w:rsidRPr="005F665D" w14:paraId="3E19D24E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A1315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RF04</w:t>
            </w:r>
          </w:p>
        </w:tc>
        <w:tc>
          <w:tcPr>
            <w:tcW w:w="7946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AB40B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solicitar devolução e reembolso</w:t>
            </w:r>
          </w:p>
        </w:tc>
      </w:tr>
      <w:tr w:rsidR="006A2D55" w:rsidRPr="005F665D" w14:paraId="7C63D89A" w14:textId="77777777" w:rsidTr="005F665D">
        <w:trPr>
          <w:trHeight w:val="454"/>
        </w:trPr>
        <w:tc>
          <w:tcPr>
            <w:tcW w:w="1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5C423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RF05</w:t>
            </w:r>
          </w:p>
        </w:tc>
        <w:tc>
          <w:tcPr>
            <w:tcW w:w="79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26FB3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a compra de produtos</w:t>
            </w:r>
          </w:p>
        </w:tc>
      </w:tr>
      <w:tr w:rsidR="006A2D55" w:rsidRPr="005F665D" w14:paraId="6FD2406D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97D17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RF06</w:t>
            </w:r>
          </w:p>
        </w:tc>
        <w:tc>
          <w:tcPr>
            <w:tcW w:w="7946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0999F" w14:textId="77777777" w:rsidR="00E939B9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adicionar produtos a</w:t>
            </w:r>
            <w:r w:rsidR="00E939B9" w:rsidRPr="005F665D">
              <w:rPr>
                <w:rFonts w:ascii="Arial" w:eastAsia="Arial" w:hAnsi="Arial" w:cs="Arial"/>
                <w:sz w:val="24"/>
                <w:szCs w:val="24"/>
              </w:rPr>
              <w:t>os pedidos</w:t>
            </w:r>
          </w:p>
        </w:tc>
      </w:tr>
      <w:tr w:rsidR="006A2D55" w:rsidRPr="005F665D" w14:paraId="069CA2AD" w14:textId="77777777" w:rsidTr="005F665D">
        <w:trPr>
          <w:trHeight w:val="454"/>
        </w:trPr>
        <w:tc>
          <w:tcPr>
            <w:tcW w:w="1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E835D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RF07</w:t>
            </w:r>
          </w:p>
        </w:tc>
        <w:tc>
          <w:tcPr>
            <w:tcW w:w="79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28B09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gerenciar endereços</w:t>
            </w:r>
            <w:r w:rsidR="00E939B9" w:rsidRPr="005F665D">
              <w:rPr>
                <w:rFonts w:ascii="Arial" w:eastAsia="Arial" w:hAnsi="Arial" w:cs="Arial"/>
                <w:sz w:val="24"/>
                <w:szCs w:val="24"/>
              </w:rPr>
              <w:t xml:space="preserve">: CRUD 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(</w:t>
            </w:r>
            <w:r w:rsidR="00E939B9" w:rsidRPr="005F665D">
              <w:rPr>
                <w:rFonts w:ascii="Arial" w:eastAsia="Arial" w:hAnsi="Arial" w:cs="Arial"/>
                <w:sz w:val="24"/>
                <w:szCs w:val="24"/>
              </w:rPr>
              <w:t>Cadastrar, Visualizar, Atualizar, Deletar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6A2D55" w:rsidRPr="005F665D" w14:paraId="580E0C60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9887C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RF08</w:t>
            </w:r>
          </w:p>
        </w:tc>
        <w:tc>
          <w:tcPr>
            <w:tcW w:w="7946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5DB61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O sistema deve permitir que o gerente </w:t>
            </w:r>
            <w:r w:rsidR="00E939B9" w:rsidRPr="005F665D">
              <w:rPr>
                <w:rFonts w:ascii="Arial" w:eastAsia="Arial" w:hAnsi="Arial" w:cs="Arial"/>
                <w:sz w:val="24"/>
                <w:szCs w:val="24"/>
              </w:rPr>
              <w:t xml:space="preserve">manter 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usuários</w:t>
            </w:r>
          </w:p>
        </w:tc>
      </w:tr>
      <w:tr w:rsidR="006A2D55" w:rsidRPr="005F665D" w14:paraId="6FB08D29" w14:textId="77777777" w:rsidTr="005F665D">
        <w:trPr>
          <w:trHeight w:val="454"/>
        </w:trPr>
        <w:tc>
          <w:tcPr>
            <w:tcW w:w="1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DAD8C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RF09</w:t>
            </w:r>
          </w:p>
        </w:tc>
        <w:tc>
          <w:tcPr>
            <w:tcW w:w="79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79232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O sistema deve permitir que o gerente </w:t>
            </w:r>
            <w:r w:rsidR="00E939B9" w:rsidRPr="005F665D">
              <w:rPr>
                <w:rFonts w:ascii="Arial" w:eastAsia="Arial" w:hAnsi="Arial" w:cs="Arial"/>
                <w:sz w:val="24"/>
                <w:szCs w:val="24"/>
              </w:rPr>
              <w:t xml:space="preserve">manter 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produtos</w:t>
            </w:r>
          </w:p>
        </w:tc>
      </w:tr>
      <w:tr w:rsidR="006A2D55" w:rsidRPr="005F665D" w14:paraId="7E00AC2C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4479E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RF10</w:t>
            </w:r>
          </w:p>
        </w:tc>
        <w:tc>
          <w:tcPr>
            <w:tcW w:w="7946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C5DA1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o controle de estoque</w:t>
            </w:r>
          </w:p>
        </w:tc>
      </w:tr>
      <w:tr w:rsidR="006A2D55" w:rsidRPr="005F665D" w14:paraId="69610235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A7991" w14:textId="3A787AD9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RF1</w:t>
            </w:r>
            <w:r w:rsidR="005A5C29"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46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64FD2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o controle financeiro</w:t>
            </w:r>
          </w:p>
        </w:tc>
      </w:tr>
      <w:tr w:rsidR="006A2D55" w:rsidRPr="005F665D" w14:paraId="2B765058" w14:textId="77777777" w:rsidTr="005F665D">
        <w:trPr>
          <w:trHeight w:val="454"/>
        </w:trPr>
        <w:tc>
          <w:tcPr>
            <w:tcW w:w="1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E8817" w14:textId="18703A73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RF1</w:t>
            </w:r>
            <w:r w:rsidR="005A5C29"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9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7B637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visualizar histórico de pagamentos</w:t>
            </w:r>
          </w:p>
        </w:tc>
      </w:tr>
      <w:tr w:rsidR="006A2D55" w:rsidRPr="005F665D" w14:paraId="4D25408E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51D2D" w14:textId="3AD54474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RF1</w:t>
            </w:r>
            <w:r w:rsidR="005A5C29"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946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D460C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permitir visualizar indicadores de vendas</w:t>
            </w:r>
          </w:p>
        </w:tc>
      </w:tr>
      <w:tr w:rsidR="006A2D55" w:rsidRPr="005F665D" w14:paraId="68775A86" w14:textId="77777777" w:rsidTr="005F665D">
        <w:trPr>
          <w:trHeight w:val="454"/>
        </w:trPr>
        <w:tc>
          <w:tcPr>
            <w:tcW w:w="1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A6DB7" w14:textId="6212595D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RF1</w:t>
            </w:r>
            <w:r w:rsidR="005A5C29"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FCF0F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registrar pedidos após a compra</w:t>
            </w:r>
          </w:p>
        </w:tc>
      </w:tr>
      <w:tr w:rsidR="006A2D55" w:rsidRPr="005F665D" w14:paraId="5FBD0F92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8ABFC" w14:textId="621A630D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RF1</w:t>
            </w:r>
            <w:r w:rsidR="005A5C29"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946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AAC34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atualizar o estoque automaticamente após vendas</w:t>
            </w:r>
          </w:p>
        </w:tc>
      </w:tr>
      <w:tr w:rsidR="006A2D55" w:rsidRPr="005F665D" w14:paraId="414E38D2" w14:textId="77777777" w:rsidTr="005F665D">
        <w:trPr>
          <w:trHeight w:val="454"/>
        </w:trPr>
        <w:tc>
          <w:tcPr>
            <w:tcW w:w="1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3538" w14:textId="04DD8BD8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RF1</w:t>
            </w:r>
            <w:r w:rsidR="005A5C29"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9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595BD" w14:textId="77777777" w:rsidR="006A2D55" w:rsidRPr="005F665D" w:rsidRDefault="006A2D55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A2D55" w:rsidRPr="005F665D" w14:paraId="1B7A4737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69CDD" w14:textId="429E9A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RF1</w:t>
            </w:r>
            <w:r w:rsidR="005A5C29"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946" w:type="dxa"/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CBC8D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associar pedidos aos usuários</w:t>
            </w:r>
          </w:p>
        </w:tc>
      </w:tr>
      <w:tr w:rsidR="006A2D55" w:rsidRPr="005F665D" w14:paraId="3FDDBF52" w14:textId="77777777" w:rsidTr="005F665D">
        <w:trPr>
          <w:trHeight w:val="454"/>
        </w:trPr>
        <w:tc>
          <w:tcPr>
            <w:tcW w:w="1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AC23A" w14:textId="4DF811C4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RF1</w:t>
            </w:r>
            <w:r w:rsidR="005A5C29"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9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9FC37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vincular fornecedores aos produtos</w:t>
            </w:r>
          </w:p>
        </w:tc>
      </w:tr>
    </w:tbl>
    <w:p w14:paraId="39017180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076C04A2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55FA791E" w14:textId="77777777" w:rsidR="006A2D55" w:rsidRPr="005F665D" w:rsidRDefault="00A52BC3">
      <w:pPr>
        <w:pStyle w:val="Ttulo3"/>
        <w:jc w:val="both"/>
      </w:pPr>
      <w:bookmarkStart w:id="4" w:name="_4b5atsbxhnt6" w:colFirst="0" w:colLast="0"/>
      <w:bookmarkEnd w:id="4"/>
      <w:r w:rsidRPr="005F665D">
        <w:t>2.1.2. REQUISITOS NÃO FUNCIONAIS(RNF)</w:t>
      </w:r>
    </w:p>
    <w:p w14:paraId="05054B92" w14:textId="77777777" w:rsidR="006A2D55" w:rsidRPr="005F665D" w:rsidRDefault="006A2D55">
      <w:pPr>
        <w:rPr>
          <w:sz w:val="24"/>
          <w:szCs w:val="24"/>
        </w:rPr>
      </w:pPr>
    </w:p>
    <w:tbl>
      <w:tblPr>
        <w:tblStyle w:val="a0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7946"/>
      </w:tblGrid>
      <w:tr w:rsidR="006A2D55" w:rsidRPr="005F665D" w14:paraId="2325526A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3730C115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646C2070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6A2D55" w:rsidRPr="005F665D" w14:paraId="06586B3A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69D76B4C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083C24B2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responder às requisições em tempo adequado (até 3 segundos)</w:t>
            </w:r>
          </w:p>
        </w:tc>
      </w:tr>
      <w:tr w:rsidR="006A2D55" w:rsidRPr="005F665D" w14:paraId="71D6582C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09164A25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RNF02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37271827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suportar múltiplos usuários simultâneos</w:t>
            </w:r>
          </w:p>
        </w:tc>
      </w:tr>
      <w:tr w:rsidR="006A2D55" w:rsidRPr="005F665D" w14:paraId="78E24D61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47017F2E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RNF03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1F78D078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garantir autenticação de usuários</w:t>
            </w:r>
          </w:p>
        </w:tc>
      </w:tr>
      <w:tr w:rsidR="006A2D55" w:rsidRPr="005F665D" w14:paraId="3DA73D8D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1CBF6E83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RNF04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76FF5D32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restringir acesso conforme perfil (usuário/gerente)</w:t>
            </w:r>
          </w:p>
        </w:tc>
      </w:tr>
      <w:tr w:rsidR="006A2D55" w:rsidRPr="005F665D" w14:paraId="44A005E0" w14:textId="77777777" w:rsidTr="005F665D">
        <w:trPr>
          <w:trHeight w:val="454"/>
        </w:trPr>
        <w:tc>
          <w:tcPr>
            <w:tcW w:w="1124" w:type="dxa"/>
            <w:shd w:val="clear" w:color="auto" w:fill="FFFFFF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53F123C3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RNF05</w:t>
            </w:r>
          </w:p>
        </w:tc>
        <w:tc>
          <w:tcPr>
            <w:tcW w:w="7946" w:type="dxa"/>
            <w:shd w:val="clear" w:color="auto" w:fill="FFFFFF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64F5CC00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proteger dados sensíveis</w:t>
            </w:r>
          </w:p>
        </w:tc>
      </w:tr>
      <w:tr w:rsidR="006A2D55" w:rsidRPr="005F665D" w14:paraId="1B5D0C32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4A0E2F1A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RNF06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1D31D249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possuir interface intuitiva</w:t>
            </w:r>
          </w:p>
        </w:tc>
      </w:tr>
      <w:tr w:rsidR="006A2D55" w:rsidRPr="005F665D" w14:paraId="473C5B4C" w14:textId="77777777" w:rsidTr="005F665D">
        <w:trPr>
          <w:trHeight w:val="454"/>
        </w:trPr>
        <w:tc>
          <w:tcPr>
            <w:tcW w:w="1124" w:type="dxa"/>
            <w:shd w:val="clear" w:color="auto" w:fill="FFFFFF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5BA98D30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RNF07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129A5F07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ser responsivo (mobile e desktop)</w:t>
            </w:r>
          </w:p>
        </w:tc>
      </w:tr>
      <w:tr w:rsidR="006A2D55" w:rsidRPr="005F665D" w14:paraId="746AF477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71873E95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RNF08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6C78E15F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garantir integridade dos dados</w:t>
            </w:r>
          </w:p>
        </w:tc>
      </w:tr>
      <w:tr w:rsidR="006A2D55" w:rsidRPr="005F665D" w14:paraId="1C9B6FBF" w14:textId="77777777" w:rsidTr="005F665D">
        <w:trPr>
          <w:trHeight w:val="454"/>
        </w:trPr>
        <w:tc>
          <w:tcPr>
            <w:tcW w:w="1124" w:type="dxa"/>
            <w:shd w:val="clear" w:color="auto" w:fill="FFFFFF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46317C48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RNF09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7379A427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registrar logs de operações importantes</w:t>
            </w:r>
          </w:p>
        </w:tc>
      </w:tr>
      <w:tr w:rsidR="006A2D55" w:rsidRPr="005F665D" w14:paraId="2C97AA95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121AA45E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RNF10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2320638C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ter alta disponibilidade (24/7, exceto manutenção)</w:t>
            </w:r>
          </w:p>
        </w:tc>
      </w:tr>
    </w:tbl>
    <w:p w14:paraId="5177DCDC" w14:textId="77777777" w:rsidR="006A2D55" w:rsidRPr="005F665D" w:rsidRDefault="006A2D55">
      <w:pPr>
        <w:rPr>
          <w:sz w:val="24"/>
          <w:szCs w:val="24"/>
        </w:rPr>
      </w:pPr>
    </w:p>
    <w:p w14:paraId="7E60CFBD" w14:textId="77777777" w:rsidR="006A2D55" w:rsidRPr="005F665D" w:rsidRDefault="00A52BC3">
      <w:pPr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 xml:space="preserve">2.1.3 - Regras de </w:t>
      </w:r>
      <w:proofErr w:type="gramStart"/>
      <w:r w:rsidRPr="005F665D">
        <w:rPr>
          <w:rFonts w:ascii="Arial" w:eastAsia="Arial" w:hAnsi="Arial" w:cs="Arial"/>
          <w:sz w:val="24"/>
          <w:szCs w:val="24"/>
        </w:rPr>
        <w:t>Negócio(</w:t>
      </w:r>
      <w:proofErr w:type="gramEnd"/>
      <w:r w:rsidRPr="005F665D">
        <w:rPr>
          <w:rFonts w:ascii="Arial" w:eastAsia="Arial" w:hAnsi="Arial" w:cs="Arial"/>
          <w:sz w:val="24"/>
          <w:szCs w:val="24"/>
        </w:rPr>
        <w:t>RN)</w:t>
      </w:r>
    </w:p>
    <w:p w14:paraId="630E9479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7946"/>
      </w:tblGrid>
      <w:tr w:rsidR="006A2D55" w:rsidRPr="005F665D" w14:paraId="2EDF6C3D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4162C7E3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059B38D1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6A2D55" w:rsidRPr="005F665D" w14:paraId="1E6D8EC3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4C48307C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RN01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0878D41A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usuário deve estar autenticado para realizar compras</w:t>
            </w:r>
          </w:p>
        </w:tc>
      </w:tr>
      <w:tr w:rsidR="006A2D55" w:rsidRPr="005F665D" w14:paraId="081675E4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6C0A93D9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RN02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6CD6D0D5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usuário só pode visualizar seus próprios pedidos</w:t>
            </w:r>
          </w:p>
        </w:tc>
      </w:tr>
      <w:tr w:rsidR="006A2D55" w:rsidRPr="005F665D" w14:paraId="5A97A7FD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60B55EB4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RN03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28FF060B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Devoluções só podem ser solicitadas para pedidos existentes</w:t>
            </w:r>
          </w:p>
        </w:tc>
      </w:tr>
      <w:tr w:rsidR="006A2D55" w:rsidRPr="005F665D" w14:paraId="691460F6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07148681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RN04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3978C46D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deve validar estoque antes da compra</w:t>
            </w:r>
          </w:p>
        </w:tc>
      </w:tr>
      <w:tr w:rsidR="006A2D55" w:rsidRPr="005F665D" w14:paraId="19BC5619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4DD8B5A0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RN05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0DBCA96C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pagamento deve ser aprovado para confirmação do pedido</w:t>
            </w:r>
          </w:p>
        </w:tc>
      </w:tr>
      <w:tr w:rsidR="006A2D55" w:rsidRPr="005F665D" w14:paraId="0B1EF917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693FC9F5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RN06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4F33A3C7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valor total deve incluir produtos e frete</w:t>
            </w:r>
          </w:p>
        </w:tc>
      </w:tr>
      <w:tr w:rsidR="006A2D55" w:rsidRPr="005F665D" w14:paraId="429806AD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3E469B22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RN07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35BA2E89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Cada pedido deve possuir identificador único</w:t>
            </w:r>
          </w:p>
        </w:tc>
      </w:tr>
      <w:tr w:rsidR="006A2D55" w:rsidRPr="005F665D" w14:paraId="51CCC3D2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5D44EA92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RN08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37E7C712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estoque não pode ficar negativo</w:t>
            </w:r>
          </w:p>
        </w:tc>
      </w:tr>
      <w:tr w:rsidR="006A2D55" w:rsidRPr="005F665D" w14:paraId="2B967393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378137AA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RN09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73414F91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Toda movimentação de estoque deve ser registrada</w:t>
            </w:r>
          </w:p>
        </w:tc>
      </w:tr>
      <w:tr w:rsidR="006A2D55" w:rsidRPr="005F665D" w14:paraId="3B56624C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45DC98A8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RN10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3AD93F18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estoque deve ser atualizado após vendas</w:t>
            </w:r>
          </w:p>
        </w:tc>
      </w:tr>
      <w:tr w:rsidR="006A2D55" w:rsidRPr="005F665D" w14:paraId="5B3EE1F0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7C05CAA2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RN11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053B9E91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Apenas gerentes podem acessar funções administrativas</w:t>
            </w:r>
          </w:p>
        </w:tc>
      </w:tr>
      <w:tr w:rsidR="006A2D55" w:rsidRPr="005F665D" w14:paraId="43247DAC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166E960C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RN12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2B7F0661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Produtos devem possuir dados obrigatórios</w:t>
            </w:r>
          </w:p>
        </w:tc>
      </w:tr>
      <w:tr w:rsidR="006A2D55" w:rsidRPr="005F665D" w14:paraId="64828C79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69F5FF6E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RN13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1D5517E6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Usuários devem possuir e-mail único</w:t>
            </w:r>
          </w:p>
        </w:tc>
      </w:tr>
      <w:tr w:rsidR="006A2D55" w:rsidRPr="005F665D" w14:paraId="39AB0B45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7F53E774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RN14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50E343C0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Usuários podem ter múltiplos endereços</w:t>
            </w:r>
          </w:p>
        </w:tc>
      </w:tr>
      <w:tr w:rsidR="006A2D55" w:rsidRPr="005F665D" w14:paraId="67E57C96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71DC2CD5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RN15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26B0CE42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Um endereço pode ser definido como padrão</w:t>
            </w:r>
          </w:p>
        </w:tc>
      </w:tr>
      <w:tr w:rsidR="006A2D55" w:rsidRPr="005F665D" w14:paraId="5BFE47D3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69E972B0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RN16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3BE1AEDE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Fornecedores</w:t>
            </w:r>
            <w:r w:rsidR="00590819" w:rsidRPr="005F665D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podem estar vinculados a produtos</w:t>
            </w:r>
          </w:p>
        </w:tc>
      </w:tr>
      <w:tr w:rsidR="006A2D55" w:rsidRPr="005F665D" w14:paraId="25CC97C7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451646F0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RN17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02AC4480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Fornecedores não devem ser removidos se estiverem em uso</w:t>
            </w:r>
          </w:p>
        </w:tc>
      </w:tr>
      <w:tr w:rsidR="006A2D55" w:rsidRPr="005F665D" w14:paraId="0FFF76A6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34E76664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RN18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2C4FE48B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Transações financeiras devem ser registradas</w:t>
            </w:r>
          </w:p>
        </w:tc>
      </w:tr>
      <w:tr w:rsidR="006A2D55" w:rsidRPr="005F665D" w14:paraId="365F17A6" w14:textId="77777777" w:rsidTr="005F665D">
        <w:trPr>
          <w:trHeight w:val="454"/>
        </w:trPr>
        <w:tc>
          <w:tcPr>
            <w:tcW w:w="1124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56778316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RN19</w:t>
            </w:r>
          </w:p>
        </w:tc>
        <w:tc>
          <w:tcPr>
            <w:tcW w:w="7946" w:type="dxa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41ECD974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Indicadores de vendas dependem dos dados financeiros</w:t>
            </w:r>
          </w:p>
        </w:tc>
      </w:tr>
      <w:tr w:rsidR="006A2D55" w:rsidRPr="005F665D" w14:paraId="13B58AB4" w14:textId="77777777" w:rsidTr="005F665D">
        <w:trPr>
          <w:trHeight w:val="454"/>
        </w:trPr>
        <w:tc>
          <w:tcPr>
            <w:tcW w:w="1124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791B1358" w14:textId="77777777" w:rsidR="006A2D55" w:rsidRPr="005F665D" w:rsidRDefault="00A52BC3" w:rsidP="005F665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RN20</w:t>
            </w:r>
          </w:p>
        </w:tc>
        <w:tc>
          <w:tcPr>
            <w:tcW w:w="7946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  <w:vAlign w:val="center"/>
          </w:tcPr>
          <w:p w14:paraId="1EC20138" w14:textId="77777777" w:rsidR="006A2D55" w:rsidRPr="005F665D" w:rsidRDefault="00A52BC3" w:rsidP="005F66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histórico de pagamentos deve ser mantido</w:t>
            </w:r>
          </w:p>
        </w:tc>
      </w:tr>
    </w:tbl>
    <w:p w14:paraId="3696C833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518B17D4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601E0EE8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7C2ED3E3" w14:textId="77777777" w:rsidR="006A2D55" w:rsidRPr="005F665D" w:rsidRDefault="00A52BC3">
      <w:pPr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br w:type="page"/>
      </w:r>
    </w:p>
    <w:p w14:paraId="2B83A41A" w14:textId="77777777" w:rsidR="006A2D55" w:rsidRPr="005F665D" w:rsidRDefault="00A52BC3">
      <w:pPr>
        <w:pStyle w:val="Ttulo1"/>
        <w:rPr>
          <w:sz w:val="24"/>
          <w:szCs w:val="24"/>
        </w:rPr>
      </w:pPr>
      <w:bookmarkStart w:id="5" w:name="_97jhned5kzhx" w:colFirst="0" w:colLast="0"/>
      <w:bookmarkEnd w:id="5"/>
      <w:r w:rsidRPr="005F665D">
        <w:rPr>
          <w:sz w:val="24"/>
          <w:szCs w:val="24"/>
        </w:rPr>
        <w:lastRenderedPageBreak/>
        <w:t>3. DIAGRAMA DE CASOS DE USO</w:t>
      </w:r>
    </w:p>
    <w:p w14:paraId="743B3E00" w14:textId="77777777" w:rsidR="006A2D55" w:rsidRPr="005F665D" w:rsidRDefault="006A2D55">
      <w:pPr>
        <w:rPr>
          <w:sz w:val="24"/>
          <w:szCs w:val="24"/>
        </w:rPr>
      </w:pPr>
    </w:p>
    <w:p w14:paraId="1FC68DEC" w14:textId="77777777" w:rsidR="006A2D55" w:rsidRPr="005F665D" w:rsidRDefault="006A2D55">
      <w:pPr>
        <w:rPr>
          <w:sz w:val="24"/>
          <w:szCs w:val="24"/>
        </w:rPr>
      </w:pPr>
    </w:p>
    <w:p w14:paraId="1F3F5D65" w14:textId="77777777" w:rsidR="006A2D55" w:rsidRPr="005F665D" w:rsidRDefault="006A2D55">
      <w:pPr>
        <w:rPr>
          <w:sz w:val="24"/>
          <w:szCs w:val="24"/>
        </w:rPr>
      </w:pPr>
    </w:p>
    <w:p w14:paraId="5CEEAA2E" w14:textId="77777777" w:rsidR="006A2D55" w:rsidRPr="005F665D" w:rsidRDefault="00A52BC3">
      <w:pPr>
        <w:rPr>
          <w:sz w:val="24"/>
          <w:szCs w:val="24"/>
        </w:rPr>
      </w:pPr>
      <w:r w:rsidRPr="005F665D">
        <w:rPr>
          <w:noProof/>
          <w:sz w:val="24"/>
          <w:szCs w:val="24"/>
        </w:rPr>
        <w:drawing>
          <wp:inline distT="0" distB="0" distL="0" distR="0" wp14:anchorId="049D6950" wp14:editId="25DDCF2C">
            <wp:extent cx="5759450" cy="607314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073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39348" w14:textId="77777777" w:rsidR="006A2D55" w:rsidRPr="005F665D" w:rsidRDefault="006A2D55">
      <w:pPr>
        <w:rPr>
          <w:sz w:val="24"/>
          <w:szCs w:val="24"/>
        </w:rPr>
      </w:pPr>
    </w:p>
    <w:p w14:paraId="63361290" w14:textId="77777777" w:rsidR="006A2D55" w:rsidRPr="005F665D" w:rsidRDefault="006A2D55">
      <w:pPr>
        <w:rPr>
          <w:sz w:val="24"/>
          <w:szCs w:val="24"/>
        </w:rPr>
      </w:pPr>
    </w:p>
    <w:p w14:paraId="2C72FD40" w14:textId="77777777" w:rsidR="006A2D55" w:rsidRPr="005F665D" w:rsidRDefault="00A52BC3">
      <w:pPr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O Diagrama acima apresenta de forma objetiva a função dos atores no sistema:</w:t>
      </w:r>
    </w:p>
    <w:p w14:paraId="526A390B" w14:textId="77777777" w:rsidR="006A2D55" w:rsidRPr="005F665D" w:rsidRDefault="00A52BC3">
      <w:pPr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br/>
      </w:r>
      <w:r w:rsidRPr="005F665D">
        <w:rPr>
          <w:rFonts w:ascii="Arial" w:eastAsia="Arial" w:hAnsi="Arial" w:cs="Arial"/>
          <w:b/>
          <w:bCs/>
          <w:sz w:val="24"/>
          <w:szCs w:val="24"/>
        </w:rPr>
        <w:t>Usuários</w:t>
      </w:r>
      <w:r w:rsidRPr="005F665D">
        <w:rPr>
          <w:rFonts w:ascii="Arial" w:eastAsia="Arial" w:hAnsi="Arial" w:cs="Arial"/>
          <w:sz w:val="24"/>
          <w:szCs w:val="24"/>
        </w:rPr>
        <w:t xml:space="preserve"> – Podem navegar na loja de roupas e fazer as interações de um cliente. Ele pode ver os produtos que estão na loja, ir na página de produto, fazer o pedido do </w:t>
      </w:r>
      <w:r w:rsidRPr="005F665D">
        <w:rPr>
          <w:rFonts w:ascii="Arial" w:eastAsia="Arial" w:hAnsi="Arial" w:cs="Arial"/>
          <w:sz w:val="24"/>
          <w:szCs w:val="24"/>
        </w:rPr>
        <w:lastRenderedPageBreak/>
        <w:t>produto, realizar o login, inserir dados bancários, endereço, CPF, e-mail e rastrear o pedido.</w:t>
      </w:r>
    </w:p>
    <w:p w14:paraId="501B4F0F" w14:textId="77777777" w:rsidR="006A2D55" w:rsidRPr="005F665D" w:rsidRDefault="00A52BC3">
      <w:pPr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Gerente</w:t>
      </w:r>
      <w:r w:rsidRPr="005F665D">
        <w:rPr>
          <w:rFonts w:ascii="Arial" w:eastAsia="Arial" w:hAnsi="Arial" w:cs="Arial"/>
          <w:sz w:val="24"/>
          <w:szCs w:val="24"/>
        </w:rPr>
        <w:t xml:space="preserve"> – Faz todo o gerenciamento de manter o cliente, fazer a manutenção do site e administrar os pedidos para que os clientes possam vê-los.</w:t>
      </w:r>
    </w:p>
    <w:p w14:paraId="42B4DA26" w14:textId="77777777" w:rsidR="006A2D55" w:rsidRPr="005F665D" w:rsidRDefault="006A2D55">
      <w:pPr>
        <w:rPr>
          <w:sz w:val="24"/>
          <w:szCs w:val="24"/>
        </w:rPr>
      </w:pPr>
    </w:p>
    <w:p w14:paraId="2F21CCA1" w14:textId="77777777" w:rsidR="006A2D55" w:rsidRPr="005F665D" w:rsidRDefault="00A52BC3">
      <w:pPr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3.1 – Especificação dos Casos de Uso</w:t>
      </w:r>
    </w:p>
    <w:p w14:paraId="3EB41AC0" w14:textId="77777777" w:rsidR="006A2D55" w:rsidRPr="005F665D" w:rsidRDefault="006A2D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1E72FE8F" w14:textId="77777777" w:rsidR="006A2D55" w:rsidRPr="005F665D" w:rsidRDefault="00A52BC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UC01 – Manter Endereço</w:t>
      </w:r>
    </w:p>
    <w:tbl>
      <w:tblPr>
        <w:tblStyle w:val="a2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80"/>
      </w:tblGrid>
      <w:tr w:rsidR="006A2D55" w:rsidRPr="005F665D" w14:paraId="21E7F80D" w14:textId="77777777" w:rsidTr="005F665D">
        <w:tc>
          <w:tcPr>
            <w:tcW w:w="1980" w:type="dxa"/>
            <w:shd w:val="clear" w:color="auto" w:fill="B7B7B7"/>
            <w:vAlign w:val="center"/>
          </w:tcPr>
          <w:p w14:paraId="3C9C8060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Campo</w:t>
            </w:r>
          </w:p>
        </w:tc>
        <w:tc>
          <w:tcPr>
            <w:tcW w:w="7080" w:type="dxa"/>
            <w:shd w:val="clear" w:color="auto" w:fill="B7B7B7"/>
            <w:vAlign w:val="center"/>
          </w:tcPr>
          <w:p w14:paraId="5AF5C734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Descrição</w:t>
            </w:r>
          </w:p>
        </w:tc>
      </w:tr>
      <w:tr w:rsidR="006A2D55" w:rsidRPr="005F665D" w14:paraId="7C36C8C2" w14:textId="77777777" w:rsidTr="005F665D">
        <w:tc>
          <w:tcPr>
            <w:tcW w:w="1980" w:type="dxa"/>
            <w:vAlign w:val="center"/>
          </w:tcPr>
          <w:p w14:paraId="5B23BC40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Ator Principal</w:t>
            </w:r>
          </w:p>
        </w:tc>
        <w:tc>
          <w:tcPr>
            <w:tcW w:w="7080" w:type="dxa"/>
            <w:vAlign w:val="center"/>
          </w:tcPr>
          <w:p w14:paraId="04F9BF91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</w:t>
            </w:r>
          </w:p>
        </w:tc>
      </w:tr>
      <w:tr w:rsidR="006A2D55" w:rsidRPr="005F665D" w14:paraId="5C6D7264" w14:textId="77777777" w:rsidTr="005F665D">
        <w:tc>
          <w:tcPr>
            <w:tcW w:w="1980" w:type="dxa"/>
            <w:vAlign w:val="center"/>
          </w:tcPr>
          <w:p w14:paraId="5CC0A553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7080" w:type="dxa"/>
            <w:vAlign w:val="center"/>
          </w:tcPr>
          <w:p w14:paraId="65933BE3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Permite ao usuário cadastrar,</w:t>
            </w:r>
            <w:r w:rsidR="00590819" w:rsidRPr="005F665D">
              <w:rPr>
                <w:rFonts w:ascii="Arial" w:eastAsia="Arial" w:hAnsi="Arial" w:cs="Arial"/>
                <w:sz w:val="24"/>
                <w:szCs w:val="24"/>
              </w:rPr>
              <w:t xml:space="preserve"> visualizar, atualizar 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 w:rsidR="00590819" w:rsidRPr="005F665D">
              <w:rPr>
                <w:rFonts w:ascii="Arial" w:eastAsia="Arial" w:hAnsi="Arial" w:cs="Arial"/>
                <w:sz w:val="24"/>
                <w:szCs w:val="24"/>
              </w:rPr>
              <w:t>deletar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seus endereços de entrega.</w:t>
            </w:r>
          </w:p>
        </w:tc>
      </w:tr>
      <w:tr w:rsidR="006A2D55" w:rsidRPr="005F665D" w14:paraId="488DC27E" w14:textId="77777777" w:rsidTr="005F665D">
        <w:tc>
          <w:tcPr>
            <w:tcW w:w="1980" w:type="dxa"/>
            <w:vAlign w:val="center"/>
          </w:tcPr>
          <w:p w14:paraId="6DCA5AFD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Pré-Condição</w:t>
            </w:r>
          </w:p>
        </w:tc>
        <w:tc>
          <w:tcPr>
            <w:tcW w:w="7080" w:type="dxa"/>
            <w:vAlign w:val="center"/>
          </w:tcPr>
          <w:p w14:paraId="07119500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 autenticado, Sistema disponível</w:t>
            </w:r>
          </w:p>
        </w:tc>
      </w:tr>
      <w:tr w:rsidR="006A2D55" w:rsidRPr="005F665D" w14:paraId="4FF48152" w14:textId="77777777" w:rsidTr="005F665D">
        <w:tc>
          <w:tcPr>
            <w:tcW w:w="1980" w:type="dxa"/>
            <w:vAlign w:val="center"/>
          </w:tcPr>
          <w:p w14:paraId="016B3D09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Pós-Condição</w:t>
            </w:r>
          </w:p>
        </w:tc>
        <w:tc>
          <w:tcPr>
            <w:tcW w:w="7080" w:type="dxa"/>
            <w:vAlign w:val="center"/>
          </w:tcPr>
          <w:p w14:paraId="0A112CE8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Endereço cadastrado, atualizado ou </w:t>
            </w:r>
            <w:r w:rsidR="00590819" w:rsidRPr="005F665D">
              <w:rPr>
                <w:rFonts w:ascii="Arial" w:eastAsia="Arial" w:hAnsi="Arial" w:cs="Arial"/>
                <w:sz w:val="24"/>
                <w:szCs w:val="24"/>
              </w:rPr>
              <w:t>deletado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, Endereço disponível para uso em compras</w:t>
            </w:r>
          </w:p>
        </w:tc>
      </w:tr>
      <w:tr w:rsidR="006A2D55" w:rsidRPr="005F665D" w14:paraId="3779C497" w14:textId="77777777" w:rsidTr="005F665D">
        <w:tc>
          <w:tcPr>
            <w:tcW w:w="9060" w:type="dxa"/>
            <w:gridSpan w:val="2"/>
            <w:shd w:val="clear" w:color="auto" w:fill="B7B7B7"/>
            <w:vAlign w:val="center"/>
          </w:tcPr>
          <w:p w14:paraId="7211FF3D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lightGray"/>
              </w:rPr>
              <w:t>Fluxo Principal</w:t>
            </w:r>
          </w:p>
        </w:tc>
      </w:tr>
      <w:tr w:rsidR="006A2D55" w:rsidRPr="005F665D" w14:paraId="1F7B04B3" w14:textId="77777777" w:rsidTr="005F665D">
        <w:tc>
          <w:tcPr>
            <w:tcW w:w="1980" w:type="dxa"/>
            <w:vAlign w:val="center"/>
          </w:tcPr>
          <w:p w14:paraId="5577B164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7080" w:type="dxa"/>
            <w:vAlign w:val="center"/>
          </w:tcPr>
          <w:p w14:paraId="6BDD2FAE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usuário acessa o sistema</w:t>
            </w:r>
          </w:p>
        </w:tc>
      </w:tr>
      <w:tr w:rsidR="006A2D55" w:rsidRPr="005F665D" w14:paraId="6D173A50" w14:textId="77777777" w:rsidTr="005F665D">
        <w:tc>
          <w:tcPr>
            <w:tcW w:w="1980" w:type="dxa"/>
            <w:vAlign w:val="center"/>
          </w:tcPr>
          <w:p w14:paraId="4D6FFC73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7080" w:type="dxa"/>
            <w:vAlign w:val="center"/>
          </w:tcPr>
          <w:p w14:paraId="5C34B52C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usuário realiza login</w:t>
            </w:r>
          </w:p>
        </w:tc>
      </w:tr>
      <w:tr w:rsidR="006A2D55" w:rsidRPr="005F665D" w14:paraId="291425BE" w14:textId="77777777" w:rsidTr="005F665D">
        <w:tc>
          <w:tcPr>
            <w:tcW w:w="1980" w:type="dxa"/>
            <w:vAlign w:val="center"/>
          </w:tcPr>
          <w:p w14:paraId="2F250D65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7080" w:type="dxa"/>
            <w:vAlign w:val="center"/>
          </w:tcPr>
          <w:p w14:paraId="3B7F98C2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autentica o usuário</w:t>
            </w:r>
          </w:p>
        </w:tc>
      </w:tr>
      <w:tr w:rsidR="006A2D55" w:rsidRPr="005F665D" w14:paraId="595E2D09" w14:textId="77777777" w:rsidTr="005F665D">
        <w:trPr>
          <w:trHeight w:val="216"/>
        </w:trPr>
        <w:tc>
          <w:tcPr>
            <w:tcW w:w="1980" w:type="dxa"/>
            <w:vAlign w:val="center"/>
          </w:tcPr>
          <w:p w14:paraId="04F8A6A5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7080" w:type="dxa"/>
            <w:vAlign w:val="center"/>
          </w:tcPr>
          <w:p w14:paraId="521DB965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usuário acessa a área de endereços</w:t>
            </w:r>
          </w:p>
        </w:tc>
      </w:tr>
      <w:tr w:rsidR="006A2D55" w:rsidRPr="005F665D" w14:paraId="18EBA718" w14:textId="77777777" w:rsidTr="005F665D">
        <w:tc>
          <w:tcPr>
            <w:tcW w:w="1980" w:type="dxa"/>
            <w:vAlign w:val="center"/>
          </w:tcPr>
          <w:p w14:paraId="0CF287D7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7080" w:type="dxa"/>
            <w:vAlign w:val="center"/>
          </w:tcPr>
          <w:p w14:paraId="4F520737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exibe os endereços cadastrados</w:t>
            </w:r>
          </w:p>
        </w:tc>
      </w:tr>
      <w:tr w:rsidR="006A2D55" w:rsidRPr="005F665D" w14:paraId="310F5543" w14:textId="77777777" w:rsidTr="005F665D">
        <w:trPr>
          <w:trHeight w:val="246"/>
        </w:trPr>
        <w:tc>
          <w:tcPr>
            <w:tcW w:w="1980" w:type="dxa"/>
            <w:vAlign w:val="center"/>
          </w:tcPr>
          <w:p w14:paraId="2375FC97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7080" w:type="dxa"/>
            <w:vAlign w:val="center"/>
          </w:tcPr>
          <w:p w14:paraId="00680187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usuário escolhe uma ação (</w:t>
            </w:r>
            <w:r w:rsidR="00590819" w:rsidRPr="005F665D">
              <w:rPr>
                <w:rFonts w:ascii="Arial" w:eastAsia="Arial" w:hAnsi="Arial" w:cs="Arial"/>
                <w:sz w:val="24"/>
                <w:szCs w:val="24"/>
              </w:rPr>
              <w:t>cadastrar, visualizar, atualizar e deletar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6A2D55" w:rsidRPr="005F665D" w14:paraId="5A8AABE7" w14:textId="77777777" w:rsidTr="005F665D">
        <w:trPr>
          <w:trHeight w:val="246"/>
        </w:trPr>
        <w:tc>
          <w:tcPr>
            <w:tcW w:w="1980" w:type="dxa"/>
            <w:vAlign w:val="center"/>
          </w:tcPr>
          <w:p w14:paraId="3446AE2E" w14:textId="77777777" w:rsidR="006A2D55" w:rsidRPr="005F665D" w:rsidRDefault="00A52BC3" w:rsidP="005F665D">
            <w:pPr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color w:val="FF0000"/>
                <w:sz w:val="24"/>
                <w:szCs w:val="24"/>
              </w:rPr>
              <w:t>Fluxo Alternativo</w:t>
            </w:r>
          </w:p>
        </w:tc>
        <w:tc>
          <w:tcPr>
            <w:tcW w:w="7080" w:type="dxa"/>
            <w:vAlign w:val="center"/>
          </w:tcPr>
          <w:p w14:paraId="1694DD7A" w14:textId="77777777" w:rsidR="006A2D55" w:rsidRPr="005F665D" w:rsidRDefault="00A52BC3" w:rsidP="005F665D">
            <w:pPr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Dados inválidos: sistema solicita correção</w:t>
            </w:r>
          </w:p>
          <w:p w14:paraId="68013EBA" w14:textId="77777777" w:rsidR="006A2D55" w:rsidRPr="005F665D" w:rsidRDefault="00A52BC3" w:rsidP="005F665D">
            <w:pPr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Endereço não encontrado: sistema exibe erro</w:t>
            </w:r>
          </w:p>
          <w:p w14:paraId="12D04242" w14:textId="77777777" w:rsidR="006A2D55" w:rsidRPr="005F665D" w:rsidRDefault="00A52BC3" w:rsidP="005F665D">
            <w:pPr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Erro no sistema: operação não concluída</w:t>
            </w:r>
          </w:p>
        </w:tc>
      </w:tr>
    </w:tbl>
    <w:p w14:paraId="14F1932A" w14:textId="77777777" w:rsidR="006A2D55" w:rsidRPr="005F665D" w:rsidRDefault="006A2D55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A7685C" w14:textId="77777777" w:rsidR="006A2D55" w:rsidRPr="005F665D" w:rsidRDefault="00A52BC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UC02 – Manter Produto</w:t>
      </w:r>
    </w:p>
    <w:tbl>
      <w:tblPr>
        <w:tblStyle w:val="a3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80"/>
      </w:tblGrid>
      <w:tr w:rsidR="006A2D55" w:rsidRPr="005F665D" w14:paraId="18500F5F" w14:textId="77777777" w:rsidTr="005F665D">
        <w:tc>
          <w:tcPr>
            <w:tcW w:w="1980" w:type="dxa"/>
            <w:shd w:val="clear" w:color="auto" w:fill="B7B7B7"/>
            <w:vAlign w:val="center"/>
          </w:tcPr>
          <w:p w14:paraId="3B5B4A71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Campo</w:t>
            </w:r>
          </w:p>
        </w:tc>
        <w:tc>
          <w:tcPr>
            <w:tcW w:w="7080" w:type="dxa"/>
            <w:shd w:val="clear" w:color="auto" w:fill="B7B7B7"/>
            <w:vAlign w:val="center"/>
          </w:tcPr>
          <w:p w14:paraId="3843B3A8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Descrição</w:t>
            </w:r>
          </w:p>
        </w:tc>
      </w:tr>
      <w:tr w:rsidR="006A2D55" w:rsidRPr="005F665D" w14:paraId="7F56FD02" w14:textId="77777777" w:rsidTr="005F665D">
        <w:tc>
          <w:tcPr>
            <w:tcW w:w="1980" w:type="dxa"/>
            <w:vAlign w:val="center"/>
          </w:tcPr>
          <w:p w14:paraId="526A7319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Ator Principal</w:t>
            </w:r>
          </w:p>
        </w:tc>
        <w:tc>
          <w:tcPr>
            <w:tcW w:w="7080" w:type="dxa"/>
            <w:vAlign w:val="center"/>
          </w:tcPr>
          <w:p w14:paraId="58CE59C7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</w:t>
            </w:r>
          </w:p>
        </w:tc>
      </w:tr>
      <w:tr w:rsidR="006A2D55" w:rsidRPr="005F665D" w14:paraId="1D6675FC" w14:textId="77777777" w:rsidTr="005F665D">
        <w:tc>
          <w:tcPr>
            <w:tcW w:w="1980" w:type="dxa"/>
            <w:vAlign w:val="center"/>
          </w:tcPr>
          <w:p w14:paraId="47352E23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7080" w:type="dxa"/>
            <w:vAlign w:val="center"/>
          </w:tcPr>
          <w:p w14:paraId="5E37CAA8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(2.1 - 2.7) - </w:t>
            </w:r>
            <w:r w:rsidR="00590819" w:rsidRPr="005F665D">
              <w:rPr>
                <w:rFonts w:ascii="Arial" w:eastAsia="Arial" w:hAnsi="Arial" w:cs="Arial"/>
                <w:sz w:val="24"/>
                <w:szCs w:val="24"/>
              </w:rPr>
              <w:t>Atualizar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produtos. (2.8 - 2.9.5) - Editar página de produto.</w:t>
            </w:r>
          </w:p>
        </w:tc>
      </w:tr>
      <w:tr w:rsidR="006A2D55" w:rsidRPr="005F665D" w14:paraId="10135371" w14:textId="77777777" w:rsidTr="005F665D">
        <w:tc>
          <w:tcPr>
            <w:tcW w:w="1980" w:type="dxa"/>
            <w:vAlign w:val="center"/>
          </w:tcPr>
          <w:p w14:paraId="7EC90E0C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Pré-Condição</w:t>
            </w:r>
          </w:p>
        </w:tc>
        <w:tc>
          <w:tcPr>
            <w:tcW w:w="7080" w:type="dxa"/>
            <w:vAlign w:val="center"/>
          </w:tcPr>
          <w:p w14:paraId="022CE9D5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(2.1 - 2.7) - Gerente no sistema, produto já existente, permissão de edição. (2.8 - </w:t>
            </w:r>
            <w:proofErr w:type="gramStart"/>
            <w:r w:rsidRPr="005F665D">
              <w:rPr>
                <w:rFonts w:ascii="Arial" w:eastAsia="Arial" w:hAnsi="Arial" w:cs="Arial"/>
                <w:sz w:val="24"/>
                <w:szCs w:val="24"/>
              </w:rPr>
              <w:t>2.9.5)–</w:t>
            </w:r>
            <w:proofErr w:type="gramEnd"/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Gerente autenticado, página existente no sistema, permissão para editar conteúdo.</w:t>
            </w:r>
          </w:p>
        </w:tc>
      </w:tr>
      <w:tr w:rsidR="006A2D55" w:rsidRPr="005F665D" w14:paraId="1685495A" w14:textId="77777777" w:rsidTr="005F665D">
        <w:tc>
          <w:tcPr>
            <w:tcW w:w="1980" w:type="dxa"/>
            <w:vAlign w:val="center"/>
          </w:tcPr>
          <w:p w14:paraId="5074DF55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Pós-Condição</w:t>
            </w:r>
          </w:p>
        </w:tc>
        <w:tc>
          <w:tcPr>
            <w:tcW w:w="7080" w:type="dxa"/>
            <w:vAlign w:val="center"/>
          </w:tcPr>
          <w:p w14:paraId="2EA8A316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(2.1 - 2.7) - Produto atualizado no sistema, alterações refletidas na loja (</w:t>
            </w:r>
            <w:proofErr w:type="spellStart"/>
            <w:r w:rsidRPr="005F665D">
              <w:rPr>
                <w:rFonts w:ascii="Arial" w:eastAsia="Arial" w:hAnsi="Arial" w:cs="Arial"/>
                <w:sz w:val="24"/>
                <w:szCs w:val="24"/>
              </w:rPr>
              <w:t>Ex</w:t>
            </w:r>
            <w:proofErr w:type="spellEnd"/>
            <w:r w:rsidRPr="005F665D">
              <w:rPr>
                <w:rFonts w:ascii="Arial" w:eastAsia="Arial" w:hAnsi="Arial" w:cs="Arial"/>
                <w:sz w:val="24"/>
                <w:szCs w:val="24"/>
              </w:rPr>
              <w:t>: preço, descrição, imagens). (2.8 - 2.9.5) – Conteúdo da página atualizado, alterações visíveis para usuário.</w:t>
            </w:r>
          </w:p>
        </w:tc>
      </w:tr>
      <w:tr w:rsidR="006A2D55" w:rsidRPr="005F665D" w14:paraId="667B258A" w14:textId="77777777" w:rsidTr="005F665D">
        <w:tc>
          <w:tcPr>
            <w:tcW w:w="9060" w:type="dxa"/>
            <w:gridSpan w:val="2"/>
            <w:shd w:val="clear" w:color="auto" w:fill="B7B7B7"/>
            <w:vAlign w:val="center"/>
          </w:tcPr>
          <w:p w14:paraId="125BCAAE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Fluxo Principal</w:t>
            </w:r>
          </w:p>
        </w:tc>
      </w:tr>
      <w:tr w:rsidR="006A2D55" w:rsidRPr="005F665D" w14:paraId="6D540FA7" w14:textId="77777777" w:rsidTr="005F665D">
        <w:tc>
          <w:tcPr>
            <w:tcW w:w="9060" w:type="dxa"/>
            <w:gridSpan w:val="2"/>
            <w:vAlign w:val="center"/>
          </w:tcPr>
          <w:p w14:paraId="1D5BFF0B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</w:pPr>
            <w:r w:rsidRPr="005F665D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highlight w:val="white"/>
              </w:rPr>
              <w:t>2.1 - 2.7 → Editar Produto</w:t>
            </w:r>
          </w:p>
        </w:tc>
      </w:tr>
      <w:tr w:rsidR="006A2D55" w:rsidRPr="005F665D" w14:paraId="2620A59D" w14:textId="77777777" w:rsidTr="005F665D">
        <w:tc>
          <w:tcPr>
            <w:tcW w:w="1980" w:type="dxa"/>
            <w:vAlign w:val="center"/>
          </w:tcPr>
          <w:p w14:paraId="4CE95E85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7080" w:type="dxa"/>
            <w:vAlign w:val="center"/>
          </w:tcPr>
          <w:p w14:paraId="2FDC010A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 fazer Login</w:t>
            </w:r>
          </w:p>
        </w:tc>
      </w:tr>
      <w:tr w:rsidR="006A2D55" w:rsidRPr="005F665D" w14:paraId="4F07D657" w14:textId="77777777" w:rsidTr="005F665D">
        <w:tc>
          <w:tcPr>
            <w:tcW w:w="1980" w:type="dxa"/>
            <w:vAlign w:val="center"/>
          </w:tcPr>
          <w:p w14:paraId="4D7E4EBA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2.2</w:t>
            </w:r>
          </w:p>
        </w:tc>
        <w:tc>
          <w:tcPr>
            <w:tcW w:w="7080" w:type="dxa"/>
            <w:vAlign w:val="center"/>
          </w:tcPr>
          <w:p w14:paraId="019F157C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Acessa a lista de produtos</w:t>
            </w:r>
          </w:p>
        </w:tc>
      </w:tr>
      <w:tr w:rsidR="006A2D55" w:rsidRPr="005F665D" w14:paraId="069F13AD" w14:textId="77777777" w:rsidTr="005F665D">
        <w:tc>
          <w:tcPr>
            <w:tcW w:w="1980" w:type="dxa"/>
            <w:vAlign w:val="center"/>
          </w:tcPr>
          <w:p w14:paraId="7AB6AC75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2.3</w:t>
            </w:r>
          </w:p>
        </w:tc>
        <w:tc>
          <w:tcPr>
            <w:tcW w:w="7080" w:type="dxa"/>
            <w:vAlign w:val="center"/>
          </w:tcPr>
          <w:p w14:paraId="4D02FC8A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Seleciona um produto</w:t>
            </w:r>
          </w:p>
        </w:tc>
      </w:tr>
      <w:tr w:rsidR="006A2D55" w:rsidRPr="005F665D" w14:paraId="53ECE6A7" w14:textId="77777777" w:rsidTr="005F665D">
        <w:tc>
          <w:tcPr>
            <w:tcW w:w="1980" w:type="dxa"/>
            <w:vAlign w:val="center"/>
          </w:tcPr>
          <w:p w14:paraId="1FC289A6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2.4</w:t>
            </w:r>
          </w:p>
        </w:tc>
        <w:tc>
          <w:tcPr>
            <w:tcW w:w="7080" w:type="dxa"/>
            <w:vAlign w:val="center"/>
          </w:tcPr>
          <w:p w14:paraId="052768D2" w14:textId="77777777" w:rsidR="006A2D55" w:rsidRPr="005F665D" w:rsidRDefault="00590819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Atualiza</w:t>
            </w:r>
            <w:r w:rsidR="00A52BC3" w:rsidRPr="005F665D">
              <w:rPr>
                <w:rFonts w:ascii="Arial" w:eastAsia="Arial" w:hAnsi="Arial" w:cs="Arial"/>
                <w:sz w:val="24"/>
                <w:szCs w:val="24"/>
              </w:rPr>
              <w:t xml:space="preserve"> as informações</w:t>
            </w:r>
          </w:p>
        </w:tc>
      </w:tr>
      <w:tr w:rsidR="006A2D55" w:rsidRPr="005F665D" w14:paraId="71A04AF1" w14:textId="77777777" w:rsidTr="005F665D">
        <w:tc>
          <w:tcPr>
            <w:tcW w:w="1980" w:type="dxa"/>
            <w:vAlign w:val="center"/>
          </w:tcPr>
          <w:p w14:paraId="42596E82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lastRenderedPageBreak/>
              <w:t>2.5</w:t>
            </w:r>
          </w:p>
        </w:tc>
        <w:tc>
          <w:tcPr>
            <w:tcW w:w="7080" w:type="dxa"/>
            <w:vAlign w:val="center"/>
          </w:tcPr>
          <w:p w14:paraId="7BF142E5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Salva as alterações</w:t>
            </w:r>
          </w:p>
        </w:tc>
      </w:tr>
      <w:tr w:rsidR="006A2D55" w:rsidRPr="005F665D" w14:paraId="03F4051F" w14:textId="77777777" w:rsidTr="005F665D">
        <w:tc>
          <w:tcPr>
            <w:tcW w:w="1980" w:type="dxa"/>
            <w:vAlign w:val="center"/>
          </w:tcPr>
          <w:p w14:paraId="2D67F437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2.6</w:t>
            </w:r>
          </w:p>
        </w:tc>
        <w:tc>
          <w:tcPr>
            <w:tcW w:w="7080" w:type="dxa"/>
            <w:vAlign w:val="center"/>
          </w:tcPr>
          <w:p w14:paraId="0810B4C8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Sistema valida e atualiza</w:t>
            </w:r>
          </w:p>
        </w:tc>
      </w:tr>
      <w:tr w:rsidR="006A2D55" w:rsidRPr="005F665D" w14:paraId="15C00E76" w14:textId="77777777" w:rsidTr="005F665D">
        <w:tc>
          <w:tcPr>
            <w:tcW w:w="1980" w:type="dxa"/>
            <w:vAlign w:val="center"/>
          </w:tcPr>
          <w:p w14:paraId="43752D09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2.7</w:t>
            </w:r>
          </w:p>
        </w:tc>
        <w:tc>
          <w:tcPr>
            <w:tcW w:w="7080" w:type="dxa"/>
            <w:vAlign w:val="center"/>
          </w:tcPr>
          <w:p w14:paraId="014D83A5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bookmarkStart w:id="6" w:name="_ehpiud5u2k1i" w:colFirst="0" w:colLast="0"/>
            <w:bookmarkEnd w:id="6"/>
            <w:r w:rsidRPr="005F665D">
              <w:rPr>
                <w:rFonts w:ascii="Arial" w:eastAsia="Arial" w:hAnsi="Arial" w:cs="Arial"/>
                <w:sz w:val="24"/>
                <w:szCs w:val="24"/>
              </w:rPr>
              <w:t>Alterações aparecem na loja</w:t>
            </w:r>
          </w:p>
        </w:tc>
      </w:tr>
      <w:tr w:rsidR="006A2D55" w:rsidRPr="005F665D" w14:paraId="488B7CBC" w14:textId="77777777" w:rsidTr="005F665D">
        <w:tc>
          <w:tcPr>
            <w:tcW w:w="9060" w:type="dxa"/>
            <w:gridSpan w:val="2"/>
            <w:vAlign w:val="center"/>
          </w:tcPr>
          <w:p w14:paraId="03F77D38" w14:textId="77777777" w:rsidR="006A2D55" w:rsidRPr="005F665D" w:rsidRDefault="00A52BC3" w:rsidP="005F665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2.8 - 2.9.5 → Editar Página</w:t>
            </w:r>
          </w:p>
        </w:tc>
      </w:tr>
      <w:tr w:rsidR="006A2D55" w:rsidRPr="005F665D" w14:paraId="4EE04CB7" w14:textId="77777777" w:rsidTr="005F665D">
        <w:tc>
          <w:tcPr>
            <w:tcW w:w="1980" w:type="dxa"/>
            <w:vAlign w:val="center"/>
          </w:tcPr>
          <w:p w14:paraId="2A3D2103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2.8</w:t>
            </w:r>
          </w:p>
        </w:tc>
        <w:tc>
          <w:tcPr>
            <w:tcW w:w="7080" w:type="dxa"/>
            <w:vAlign w:val="center"/>
          </w:tcPr>
          <w:p w14:paraId="062830AF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 fazer login</w:t>
            </w:r>
          </w:p>
        </w:tc>
      </w:tr>
      <w:tr w:rsidR="006A2D55" w:rsidRPr="005F665D" w14:paraId="27FBE8A7" w14:textId="77777777" w:rsidTr="005F665D">
        <w:tc>
          <w:tcPr>
            <w:tcW w:w="1980" w:type="dxa"/>
            <w:vAlign w:val="center"/>
          </w:tcPr>
          <w:p w14:paraId="0DEBE997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2.9</w:t>
            </w:r>
          </w:p>
        </w:tc>
        <w:tc>
          <w:tcPr>
            <w:tcW w:w="7080" w:type="dxa"/>
            <w:vAlign w:val="center"/>
          </w:tcPr>
          <w:p w14:paraId="2E6D08EB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Acessa páginas da loja</w:t>
            </w:r>
          </w:p>
        </w:tc>
      </w:tr>
      <w:tr w:rsidR="006A2D55" w:rsidRPr="005F665D" w14:paraId="0F6C0CD9" w14:textId="77777777" w:rsidTr="005F665D">
        <w:tc>
          <w:tcPr>
            <w:tcW w:w="1980" w:type="dxa"/>
            <w:vAlign w:val="center"/>
          </w:tcPr>
          <w:p w14:paraId="06191AE0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2.9.1</w:t>
            </w:r>
          </w:p>
        </w:tc>
        <w:tc>
          <w:tcPr>
            <w:tcW w:w="7080" w:type="dxa"/>
            <w:vAlign w:val="center"/>
          </w:tcPr>
          <w:p w14:paraId="0C28AC70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Seleciona a página do produto</w:t>
            </w:r>
          </w:p>
        </w:tc>
      </w:tr>
      <w:tr w:rsidR="006A2D55" w:rsidRPr="005F665D" w14:paraId="0E0E5C63" w14:textId="77777777" w:rsidTr="005F665D">
        <w:tc>
          <w:tcPr>
            <w:tcW w:w="1980" w:type="dxa"/>
            <w:vAlign w:val="center"/>
          </w:tcPr>
          <w:p w14:paraId="3F35913C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2.9.2</w:t>
            </w:r>
          </w:p>
        </w:tc>
        <w:tc>
          <w:tcPr>
            <w:tcW w:w="7080" w:type="dxa"/>
            <w:vAlign w:val="center"/>
          </w:tcPr>
          <w:p w14:paraId="051191AD" w14:textId="77777777" w:rsidR="006A2D55" w:rsidRPr="005F665D" w:rsidRDefault="00590819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atualiza</w:t>
            </w:r>
            <w:r w:rsidR="00A52BC3" w:rsidRPr="005F665D">
              <w:rPr>
                <w:rFonts w:ascii="Arial" w:eastAsia="Arial" w:hAnsi="Arial" w:cs="Arial"/>
                <w:sz w:val="24"/>
                <w:szCs w:val="24"/>
              </w:rPr>
              <w:t xml:space="preserve"> o conteúdo</w:t>
            </w:r>
          </w:p>
        </w:tc>
      </w:tr>
      <w:tr w:rsidR="006A2D55" w:rsidRPr="005F665D" w14:paraId="7F318EF9" w14:textId="77777777" w:rsidTr="005F665D">
        <w:tc>
          <w:tcPr>
            <w:tcW w:w="1980" w:type="dxa"/>
            <w:vAlign w:val="center"/>
          </w:tcPr>
          <w:p w14:paraId="57FB00D4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2.9.3</w:t>
            </w:r>
          </w:p>
        </w:tc>
        <w:tc>
          <w:tcPr>
            <w:tcW w:w="7080" w:type="dxa"/>
            <w:vAlign w:val="center"/>
          </w:tcPr>
          <w:p w14:paraId="535BAE10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Salva</w:t>
            </w:r>
          </w:p>
        </w:tc>
      </w:tr>
      <w:tr w:rsidR="006A2D55" w:rsidRPr="005F665D" w14:paraId="1D75E466" w14:textId="77777777" w:rsidTr="005F665D">
        <w:tc>
          <w:tcPr>
            <w:tcW w:w="1980" w:type="dxa"/>
            <w:vAlign w:val="center"/>
          </w:tcPr>
          <w:p w14:paraId="2B46EDA1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2.9.4</w:t>
            </w:r>
          </w:p>
        </w:tc>
        <w:tc>
          <w:tcPr>
            <w:tcW w:w="7080" w:type="dxa"/>
            <w:vAlign w:val="center"/>
          </w:tcPr>
          <w:p w14:paraId="5B17070A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Sistema valida e atualiza</w:t>
            </w:r>
          </w:p>
        </w:tc>
      </w:tr>
      <w:tr w:rsidR="006A2D55" w:rsidRPr="005F665D" w14:paraId="7C67E9C2" w14:textId="77777777" w:rsidTr="005F665D">
        <w:tc>
          <w:tcPr>
            <w:tcW w:w="1980" w:type="dxa"/>
            <w:vAlign w:val="center"/>
          </w:tcPr>
          <w:p w14:paraId="4EC7E7C2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2.9.5</w:t>
            </w:r>
          </w:p>
        </w:tc>
        <w:tc>
          <w:tcPr>
            <w:tcW w:w="7080" w:type="dxa"/>
            <w:vAlign w:val="center"/>
          </w:tcPr>
          <w:p w14:paraId="6612DAFC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Página é atualizada</w:t>
            </w:r>
          </w:p>
        </w:tc>
      </w:tr>
      <w:tr w:rsidR="006A2D55" w:rsidRPr="005F665D" w14:paraId="79C6A7A5" w14:textId="77777777" w:rsidTr="005F665D">
        <w:tc>
          <w:tcPr>
            <w:tcW w:w="1980" w:type="dxa"/>
            <w:vAlign w:val="center"/>
          </w:tcPr>
          <w:p w14:paraId="397FAD1D" w14:textId="77777777" w:rsidR="006A2D55" w:rsidRPr="005F665D" w:rsidRDefault="00A52BC3" w:rsidP="005F665D">
            <w:pP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</w:pPr>
            <w:r w:rsidRPr="005F665D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Fluxo de Exceção - Erro ao Editar Páginas</w:t>
            </w:r>
          </w:p>
        </w:tc>
        <w:tc>
          <w:tcPr>
            <w:tcW w:w="7080" w:type="dxa"/>
            <w:vAlign w:val="center"/>
          </w:tcPr>
          <w:p w14:paraId="72211244" w14:textId="77777777" w:rsidR="006A2D55" w:rsidRPr="005F665D" w:rsidRDefault="00A52BC3" w:rsidP="005F66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Retorna ao passo 2.4 ou 2.9.2 para verificar o que aconteceu de errado e editar novamente</w:t>
            </w:r>
          </w:p>
        </w:tc>
      </w:tr>
    </w:tbl>
    <w:p w14:paraId="551A6957" w14:textId="77777777" w:rsidR="006A2D55" w:rsidRPr="005F665D" w:rsidRDefault="006A2D55">
      <w:pPr>
        <w:rPr>
          <w:rFonts w:ascii="Arial" w:eastAsia="Arial" w:hAnsi="Arial" w:cs="Arial"/>
          <w:sz w:val="24"/>
          <w:szCs w:val="24"/>
        </w:rPr>
      </w:pPr>
    </w:p>
    <w:p w14:paraId="714806F1" w14:textId="77777777" w:rsidR="006A2D55" w:rsidRPr="005F665D" w:rsidRDefault="00A52BC3">
      <w:pPr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UC03 - Controlar Financeiro</w:t>
      </w:r>
    </w:p>
    <w:tbl>
      <w:tblPr>
        <w:tblStyle w:val="a4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810"/>
      </w:tblGrid>
      <w:tr w:rsidR="006A2D55" w:rsidRPr="005F665D" w14:paraId="5F33F196" w14:textId="77777777">
        <w:tc>
          <w:tcPr>
            <w:tcW w:w="2250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33F51AB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Campo</w:t>
            </w:r>
          </w:p>
        </w:tc>
        <w:tc>
          <w:tcPr>
            <w:tcW w:w="6810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F2D12B7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Descrição</w:t>
            </w:r>
          </w:p>
        </w:tc>
      </w:tr>
      <w:tr w:rsidR="006A2D55" w:rsidRPr="005F665D" w14:paraId="70E1773A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6C7F20A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Ator principal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F9D4EB7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</w:t>
            </w:r>
          </w:p>
        </w:tc>
      </w:tr>
      <w:tr w:rsidR="006A2D55" w:rsidRPr="005F665D" w14:paraId="1BBF24B5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4A7E77B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8681375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Permite ao gerente visualizar, analisar e gerenciar as informações financeiras da loja, incluindo receitas, pagamentos e indicadores de desempenho.</w:t>
            </w:r>
          </w:p>
        </w:tc>
      </w:tr>
      <w:tr w:rsidR="006A2D55" w:rsidRPr="005F665D" w14:paraId="2BC6341B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EEFE5E2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452D66F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 autenticado no sistema, Existência de dados financeiros (vendas, pagamentos, etc.)</w:t>
            </w:r>
          </w:p>
          <w:p w14:paraId="18F9372B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Sistema disponível</w:t>
            </w:r>
          </w:p>
        </w:tc>
      </w:tr>
      <w:tr w:rsidR="006A2D55" w:rsidRPr="005F665D" w14:paraId="0B520A3B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DC9AE39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Pós-Condições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D2DA64F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Informações financeiras visualizadas e/ou atualizadas, Relatórios e indicadores disponíveis para análise</w:t>
            </w:r>
          </w:p>
        </w:tc>
      </w:tr>
      <w:tr w:rsidR="006A2D55" w:rsidRPr="005F665D" w14:paraId="1002B00B" w14:textId="77777777">
        <w:tc>
          <w:tcPr>
            <w:tcW w:w="9060" w:type="dxa"/>
            <w:gridSpan w:val="2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55F31B4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Fluxo Principal</w:t>
            </w:r>
          </w:p>
        </w:tc>
      </w:tr>
      <w:tr w:rsidR="006A2D55" w:rsidRPr="005F665D" w14:paraId="3FEF8F89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2284DD1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F3E3120" w14:textId="77777777" w:rsidR="006A2D55" w:rsidRPr="005F665D" w:rsidRDefault="00A52B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acessa o sistema</w:t>
            </w:r>
          </w:p>
        </w:tc>
      </w:tr>
      <w:tr w:rsidR="006A2D55" w:rsidRPr="005F665D" w14:paraId="014C687E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4625ECC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CDBA4C2" w14:textId="77777777" w:rsidR="006A2D55" w:rsidRPr="005F665D" w:rsidRDefault="00A52BC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realiza login</w:t>
            </w:r>
          </w:p>
        </w:tc>
      </w:tr>
      <w:tr w:rsidR="006A2D55" w:rsidRPr="005F665D" w14:paraId="16E27052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B515E39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3.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B98903E" w14:textId="77777777" w:rsidR="006A2D55" w:rsidRPr="005F665D" w:rsidRDefault="00A52BC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autentica o gerente</w:t>
            </w:r>
          </w:p>
        </w:tc>
      </w:tr>
      <w:tr w:rsidR="006A2D55" w:rsidRPr="005F665D" w14:paraId="46103E78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7FBAC72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D133CCC" w14:textId="77777777" w:rsidR="006A2D55" w:rsidRPr="005F665D" w:rsidRDefault="00A52BC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acessa a área financeira</w:t>
            </w:r>
          </w:p>
        </w:tc>
      </w:tr>
      <w:tr w:rsidR="006A2D55" w:rsidRPr="005F665D" w14:paraId="006C6CFE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8394BB2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5.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919DE27" w14:textId="77777777" w:rsidR="006A2D55" w:rsidRPr="005F665D" w:rsidRDefault="00A52BC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exibe o painel financeiro</w:t>
            </w:r>
          </w:p>
        </w:tc>
      </w:tr>
      <w:tr w:rsidR="006A2D55" w:rsidRPr="005F665D" w14:paraId="3A2A47E1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A9DF230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6.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860F1D4" w14:textId="77777777" w:rsidR="006A2D55" w:rsidRPr="005F665D" w:rsidRDefault="00A52BC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seleciona uma opção (</w:t>
            </w:r>
            <w:proofErr w:type="spellStart"/>
            <w:r w:rsidRPr="005F665D">
              <w:rPr>
                <w:rFonts w:ascii="Arial" w:eastAsia="Arial" w:hAnsi="Arial" w:cs="Arial"/>
                <w:sz w:val="24"/>
                <w:szCs w:val="24"/>
              </w:rPr>
              <w:t>ex</w:t>
            </w:r>
            <w:proofErr w:type="spellEnd"/>
            <w:r w:rsidRPr="005F665D">
              <w:rPr>
                <w:rFonts w:ascii="Arial" w:eastAsia="Arial" w:hAnsi="Arial" w:cs="Arial"/>
                <w:sz w:val="24"/>
                <w:szCs w:val="24"/>
              </w:rPr>
              <w:t>: visualizar histórico ou indicadores)</w:t>
            </w:r>
          </w:p>
        </w:tc>
      </w:tr>
      <w:tr w:rsidR="006A2D55" w:rsidRPr="005F665D" w14:paraId="1487C49C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31451F1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7.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D983DCD" w14:textId="77777777" w:rsidR="006A2D55" w:rsidRPr="005F665D" w:rsidRDefault="00A52BC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processa a solicitação</w:t>
            </w:r>
          </w:p>
        </w:tc>
      </w:tr>
      <w:tr w:rsidR="006A2D55" w:rsidRPr="005F665D" w14:paraId="418239BD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78E44B4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8.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7EE716C" w14:textId="77777777" w:rsidR="006A2D55" w:rsidRPr="005F665D" w:rsidRDefault="00A52BC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exibe os dados financeiros solicitados</w:t>
            </w:r>
          </w:p>
        </w:tc>
      </w:tr>
      <w:tr w:rsidR="006A2D55" w:rsidRPr="005F665D" w14:paraId="7684A27C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BEDEB04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9.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15DCCC0" w14:textId="77777777" w:rsidR="006A2D55" w:rsidRPr="005F665D" w:rsidRDefault="00A52B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analisa as informações</w:t>
            </w:r>
          </w:p>
        </w:tc>
      </w:tr>
      <w:tr w:rsidR="006A2D55" w:rsidRPr="005F665D" w14:paraId="7D0EC022" w14:textId="77777777">
        <w:tc>
          <w:tcPr>
            <w:tcW w:w="9060" w:type="dxa"/>
            <w:gridSpan w:val="2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95A6CDA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</w:pPr>
            <w:r w:rsidRPr="005F665D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Fluxo Alternativo/Exceções</w:t>
            </w:r>
          </w:p>
        </w:tc>
      </w:tr>
      <w:tr w:rsidR="006A2D55" w:rsidRPr="005F665D" w14:paraId="18B8839C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9EDC97E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CC4125"/>
                <w:sz w:val="24"/>
                <w:szCs w:val="24"/>
                <w:highlight w:val="white"/>
              </w:rPr>
            </w:pPr>
            <w:r w:rsidRPr="005F665D">
              <w:rPr>
                <w:rFonts w:ascii="Arial" w:eastAsia="Arial" w:hAnsi="Arial" w:cs="Arial"/>
                <w:color w:val="CC4125"/>
                <w:sz w:val="24"/>
                <w:szCs w:val="24"/>
                <w:highlight w:val="white"/>
              </w:rPr>
              <w:t>Falha na autenticação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257CB66" w14:textId="77777777" w:rsidR="006A2D55" w:rsidRPr="005F665D" w:rsidRDefault="00A52BC3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Sistema não autentica o gerente</w:t>
            </w:r>
          </w:p>
          <w:p w14:paraId="2D230616" w14:textId="77777777" w:rsidR="006A2D55" w:rsidRPr="005F665D" w:rsidRDefault="00A52BC3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Exibe mensagem de erro</w:t>
            </w:r>
          </w:p>
          <w:p w14:paraId="33AD418D" w14:textId="77777777" w:rsidR="006A2D55" w:rsidRPr="005F665D" w:rsidRDefault="00A52BC3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Retorna para tentativa de login</w:t>
            </w:r>
          </w:p>
        </w:tc>
      </w:tr>
      <w:tr w:rsidR="006A2D55" w:rsidRPr="005F665D" w14:paraId="05BF225D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99DB2CA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CC4125"/>
                <w:sz w:val="24"/>
                <w:szCs w:val="24"/>
                <w:highlight w:val="white"/>
              </w:rPr>
            </w:pPr>
            <w:r w:rsidRPr="005F665D">
              <w:rPr>
                <w:rFonts w:ascii="Arial" w:eastAsia="Arial" w:hAnsi="Arial" w:cs="Arial"/>
                <w:color w:val="CC4125"/>
                <w:sz w:val="24"/>
                <w:szCs w:val="24"/>
                <w:highlight w:val="white"/>
              </w:rPr>
              <w:t>Sem dados financeiros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1E0D549" w14:textId="77777777" w:rsidR="006A2D55" w:rsidRPr="005F665D" w:rsidRDefault="00A52BC3">
            <w:pPr>
              <w:widowControl w:val="0"/>
              <w:numPr>
                <w:ilvl w:val="0"/>
                <w:numId w:val="23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Sistema não encontra dados</w:t>
            </w:r>
          </w:p>
          <w:p w14:paraId="19632C8F" w14:textId="77777777" w:rsidR="006A2D55" w:rsidRPr="005F665D" w:rsidRDefault="00A52BC3">
            <w:pPr>
              <w:widowControl w:val="0"/>
              <w:numPr>
                <w:ilvl w:val="0"/>
                <w:numId w:val="23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Exibe mensagem: “Nenhum dado disponível”</w:t>
            </w:r>
          </w:p>
          <w:p w14:paraId="0CB13807" w14:textId="77777777" w:rsidR="006A2D55" w:rsidRPr="005F665D" w:rsidRDefault="00A52BC3">
            <w:pPr>
              <w:widowControl w:val="0"/>
              <w:numPr>
                <w:ilvl w:val="0"/>
                <w:numId w:val="23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Permanece na tela</w:t>
            </w:r>
          </w:p>
        </w:tc>
      </w:tr>
      <w:tr w:rsidR="006A2D55" w:rsidRPr="005F665D" w14:paraId="246EEEB9" w14:textId="77777777">
        <w:tc>
          <w:tcPr>
            <w:tcW w:w="225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095F7A5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CC4125"/>
                <w:sz w:val="24"/>
                <w:szCs w:val="24"/>
                <w:highlight w:val="white"/>
              </w:rPr>
            </w:pPr>
            <w:r w:rsidRPr="005F665D">
              <w:rPr>
                <w:rFonts w:ascii="Arial" w:eastAsia="Arial" w:hAnsi="Arial" w:cs="Arial"/>
                <w:color w:val="CC4125"/>
                <w:sz w:val="24"/>
                <w:szCs w:val="24"/>
                <w:highlight w:val="white"/>
              </w:rPr>
              <w:t>Erro no sistema</w:t>
            </w:r>
          </w:p>
        </w:tc>
        <w:tc>
          <w:tcPr>
            <w:tcW w:w="6810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44A2EB6" w14:textId="77777777" w:rsidR="006A2D55" w:rsidRPr="005F665D" w:rsidRDefault="00A52BC3">
            <w:pPr>
              <w:widowControl w:val="0"/>
              <w:numPr>
                <w:ilvl w:val="0"/>
                <w:numId w:val="13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Falha ao carregar dados</w:t>
            </w:r>
          </w:p>
          <w:p w14:paraId="0CEED7AF" w14:textId="77777777" w:rsidR="006A2D55" w:rsidRPr="005F665D" w:rsidRDefault="00A52BC3">
            <w:pPr>
              <w:widowControl w:val="0"/>
              <w:numPr>
                <w:ilvl w:val="0"/>
                <w:numId w:val="13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Sistema exibe mensagem de erro</w:t>
            </w:r>
          </w:p>
          <w:p w14:paraId="41D506B4" w14:textId="77777777" w:rsidR="006A2D55" w:rsidRPr="005F665D" w:rsidRDefault="00A52BC3">
            <w:pPr>
              <w:widowControl w:val="0"/>
              <w:numPr>
                <w:ilvl w:val="0"/>
                <w:numId w:val="13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Sugere tentar novamente</w:t>
            </w:r>
          </w:p>
        </w:tc>
      </w:tr>
    </w:tbl>
    <w:p w14:paraId="4EC9060C" w14:textId="77777777" w:rsidR="006A2D55" w:rsidRPr="005F665D" w:rsidRDefault="006A2D55">
      <w:pPr>
        <w:rPr>
          <w:rFonts w:ascii="Arial" w:eastAsia="Arial" w:hAnsi="Arial" w:cs="Arial"/>
          <w:sz w:val="24"/>
          <w:szCs w:val="24"/>
        </w:rPr>
      </w:pPr>
    </w:p>
    <w:p w14:paraId="10F9E835" w14:textId="77777777" w:rsidR="006A2D55" w:rsidRPr="005F665D" w:rsidRDefault="006A2D55">
      <w:pPr>
        <w:rPr>
          <w:rFonts w:ascii="Arial" w:eastAsia="Arial" w:hAnsi="Arial" w:cs="Arial"/>
          <w:sz w:val="24"/>
          <w:szCs w:val="24"/>
        </w:rPr>
      </w:pPr>
    </w:p>
    <w:p w14:paraId="5E4DF7AB" w14:textId="77777777" w:rsidR="006A2D55" w:rsidRPr="005F665D" w:rsidRDefault="00A52BC3">
      <w:pPr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UC04 - Controlar Estoque</w:t>
      </w:r>
    </w:p>
    <w:p w14:paraId="702340B9" w14:textId="77777777" w:rsidR="006A2D55" w:rsidRPr="005F665D" w:rsidRDefault="006A2D55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5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6855"/>
      </w:tblGrid>
      <w:tr w:rsidR="006A2D55" w:rsidRPr="005F665D" w14:paraId="3CCF841C" w14:textId="77777777">
        <w:tc>
          <w:tcPr>
            <w:tcW w:w="2175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376DEBD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Campo</w:t>
            </w:r>
          </w:p>
        </w:tc>
        <w:tc>
          <w:tcPr>
            <w:tcW w:w="6855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24BB0EE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Descrição</w:t>
            </w:r>
          </w:p>
        </w:tc>
      </w:tr>
      <w:tr w:rsidR="006A2D55" w:rsidRPr="005F665D" w14:paraId="4873C3E4" w14:textId="77777777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00C045C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Ator principal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80FFD42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</w:t>
            </w:r>
          </w:p>
        </w:tc>
      </w:tr>
      <w:tr w:rsidR="006A2D55" w:rsidRPr="005F665D" w14:paraId="4ABE9C75" w14:textId="77777777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C2ECD0F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A7D7A03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Permite ao gerente monitorar e gerenciar a quantidade de produtos disponíveis em estoque, realizando ajustes, atualizações e acompanhando movimentações.</w:t>
            </w:r>
          </w:p>
        </w:tc>
      </w:tr>
      <w:tr w:rsidR="006A2D55" w:rsidRPr="005F665D" w14:paraId="7163EF8E" w14:textId="77777777">
        <w:trPr>
          <w:trHeight w:val="471"/>
        </w:trPr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D850667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3536559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Gerente autenticado no sistema, Produtos </w:t>
            </w:r>
            <w:proofErr w:type="gramStart"/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previamente,   </w:t>
            </w:r>
            <w:proofErr w:type="gramEnd"/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cadastrados, Sistema disponível</w:t>
            </w:r>
          </w:p>
        </w:tc>
      </w:tr>
      <w:tr w:rsidR="006A2D55" w:rsidRPr="005F665D" w14:paraId="3590E822" w14:textId="77777777">
        <w:trPr>
          <w:trHeight w:val="471"/>
        </w:trPr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1EA0DD4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Pós-Condições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B213F94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Quantidade de produtos atualizada no estoque, Movimentações registradas (entrada/saída), Informações refletidas na loja (disponibilidade de produto)</w:t>
            </w:r>
          </w:p>
        </w:tc>
      </w:tr>
      <w:tr w:rsidR="006A2D55" w:rsidRPr="005F665D" w14:paraId="3B62892F" w14:textId="77777777">
        <w:trPr>
          <w:trHeight w:val="480"/>
        </w:trPr>
        <w:tc>
          <w:tcPr>
            <w:tcW w:w="9030" w:type="dxa"/>
            <w:gridSpan w:val="2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3263240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Fluxo Principal</w:t>
            </w:r>
          </w:p>
        </w:tc>
      </w:tr>
      <w:tr w:rsidR="006A2D55" w:rsidRPr="005F665D" w14:paraId="5BFA5A96" w14:textId="77777777">
        <w:trPr>
          <w:trHeight w:val="471"/>
        </w:trPr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E3591F0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82C7110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 acessa o sistema e faz o login</w:t>
            </w:r>
          </w:p>
        </w:tc>
      </w:tr>
      <w:tr w:rsidR="006A2D55" w:rsidRPr="005F665D" w14:paraId="0350E279" w14:textId="77777777">
        <w:trPr>
          <w:trHeight w:val="471"/>
        </w:trPr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E721C5D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AB6D687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autentica o gerente</w:t>
            </w:r>
          </w:p>
        </w:tc>
      </w:tr>
      <w:tr w:rsidR="006A2D55" w:rsidRPr="005F665D" w14:paraId="21C92B32" w14:textId="77777777">
        <w:trPr>
          <w:trHeight w:val="471"/>
        </w:trPr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10CDEDF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3.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5CF0394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acessa a área de estoque e o sistema exibe a lista de produtos com suas quantidades</w:t>
            </w:r>
          </w:p>
        </w:tc>
      </w:tr>
      <w:tr w:rsidR="006A2D55" w:rsidRPr="005F665D" w14:paraId="26904E70" w14:textId="77777777">
        <w:trPr>
          <w:trHeight w:val="471"/>
        </w:trPr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D8ADC54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3336114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seleciona um produto</w:t>
            </w:r>
          </w:p>
          <w:p w14:paraId="351FF895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 o sistema exibe os detalhes do estoque do produto</w:t>
            </w:r>
          </w:p>
        </w:tc>
      </w:tr>
      <w:tr w:rsidR="006A2D55" w:rsidRPr="005F665D" w14:paraId="104346DE" w14:textId="77777777">
        <w:trPr>
          <w:trHeight w:val="471"/>
        </w:trPr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91DDE28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5.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9E0523C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realiza uma ação (</w:t>
            </w:r>
            <w:r w:rsidR="00B434F6" w:rsidRPr="005F665D">
              <w:rPr>
                <w:rFonts w:ascii="Arial" w:eastAsia="Arial" w:hAnsi="Arial" w:cs="Arial"/>
                <w:sz w:val="24"/>
                <w:szCs w:val="24"/>
              </w:rPr>
              <w:t>cadastrar, visualizar, atualizar e deletar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  <w:p w14:paraId="0DBFC05C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 confirma a operação</w:t>
            </w:r>
          </w:p>
        </w:tc>
      </w:tr>
      <w:tr w:rsidR="006A2D55" w:rsidRPr="005F665D" w14:paraId="0609826A" w14:textId="77777777">
        <w:trPr>
          <w:trHeight w:val="471"/>
        </w:trPr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0026408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6.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6C42EEA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valida os dados informados, atualiza a quantidade em estoque</w:t>
            </w:r>
          </w:p>
          <w:p w14:paraId="5F48C70F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 registra a movimentação</w:t>
            </w:r>
          </w:p>
        </w:tc>
      </w:tr>
      <w:tr w:rsidR="006A2D55" w:rsidRPr="005F665D" w14:paraId="1989F28F" w14:textId="77777777">
        <w:trPr>
          <w:trHeight w:val="471"/>
        </w:trPr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5DCC891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7.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2073505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exibe a mensagem de sucesso</w:t>
            </w:r>
          </w:p>
        </w:tc>
      </w:tr>
      <w:tr w:rsidR="006A2D55" w:rsidRPr="005F665D" w14:paraId="3AB7402B" w14:textId="77777777">
        <w:trPr>
          <w:trHeight w:val="471"/>
        </w:trPr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C2B2799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color w:val="FF0000"/>
                <w:sz w:val="24"/>
                <w:szCs w:val="24"/>
              </w:rPr>
              <w:t>Fluxo de Exceção</w:t>
            </w:r>
          </w:p>
          <w:p w14:paraId="7E9AF5A4" w14:textId="77777777" w:rsidR="006A2D55" w:rsidRPr="005F665D" w:rsidRDefault="006A2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9CE8559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Produto não encontrado: sistema informa erro</w:t>
            </w:r>
          </w:p>
          <w:p w14:paraId="22DE690C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Quantidade inválida: sistema solicita correção</w:t>
            </w:r>
          </w:p>
          <w:p w14:paraId="4970B04D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Estoque insuficiente: operação bloqueada</w:t>
            </w:r>
          </w:p>
          <w:p w14:paraId="032843A2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Erro no sistema: operação não concluída</w:t>
            </w:r>
          </w:p>
        </w:tc>
      </w:tr>
    </w:tbl>
    <w:p w14:paraId="232592CF" w14:textId="77777777" w:rsidR="006A2D55" w:rsidRPr="005F665D" w:rsidRDefault="006A2D5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37DC9DE" w14:textId="77777777" w:rsidR="006A2D55" w:rsidRPr="005F665D" w:rsidRDefault="00A52BC3">
      <w:pPr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UC05 - Verificar pedidos</w:t>
      </w:r>
    </w:p>
    <w:p w14:paraId="3BB62C1B" w14:textId="77777777" w:rsidR="006A2D55" w:rsidRPr="005F665D" w:rsidRDefault="006A2D55">
      <w:pPr>
        <w:rPr>
          <w:rFonts w:ascii="Arial" w:eastAsia="Arial" w:hAnsi="Arial" w:cs="Arial"/>
          <w:sz w:val="24"/>
          <w:szCs w:val="24"/>
        </w:rPr>
      </w:pPr>
    </w:p>
    <w:tbl>
      <w:tblPr>
        <w:tblStyle w:val="a6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945"/>
      </w:tblGrid>
      <w:tr w:rsidR="006A2D55" w:rsidRPr="005F665D" w14:paraId="40517024" w14:textId="77777777">
        <w:tc>
          <w:tcPr>
            <w:tcW w:w="2085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6C6D55C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 xml:space="preserve">Campo </w:t>
            </w:r>
          </w:p>
        </w:tc>
        <w:tc>
          <w:tcPr>
            <w:tcW w:w="6945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4F40430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Descrição</w:t>
            </w:r>
          </w:p>
        </w:tc>
      </w:tr>
      <w:tr w:rsidR="006A2D55" w:rsidRPr="005F665D" w14:paraId="6481E707" w14:textId="77777777">
        <w:tc>
          <w:tcPr>
            <w:tcW w:w="208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F47F298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Ator principal</w:t>
            </w:r>
          </w:p>
        </w:tc>
        <w:tc>
          <w:tcPr>
            <w:tcW w:w="694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63258B4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</w:t>
            </w:r>
          </w:p>
        </w:tc>
      </w:tr>
      <w:tr w:rsidR="006A2D55" w:rsidRPr="005F665D" w14:paraId="40B586FB" w14:textId="77777777">
        <w:tc>
          <w:tcPr>
            <w:tcW w:w="208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688D820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94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AD822A3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Permite ao usuário visualizar seus pedidos realizados e consultar detalhes de cada pedido.</w:t>
            </w:r>
          </w:p>
        </w:tc>
      </w:tr>
      <w:tr w:rsidR="006A2D55" w:rsidRPr="005F665D" w14:paraId="7E84A8B7" w14:textId="77777777">
        <w:tc>
          <w:tcPr>
            <w:tcW w:w="208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F0814C4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694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41164EA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 autenticado, Existência de pedidos cadastrados para o usuário</w:t>
            </w:r>
          </w:p>
          <w:p w14:paraId="6A594A4F" w14:textId="77777777" w:rsidR="006A2D55" w:rsidRPr="005F665D" w:rsidRDefault="006A2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A2D55" w:rsidRPr="005F665D" w14:paraId="4E4B505E" w14:textId="77777777">
        <w:tc>
          <w:tcPr>
            <w:tcW w:w="208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2496386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Pós-Condições</w:t>
            </w:r>
          </w:p>
        </w:tc>
        <w:tc>
          <w:tcPr>
            <w:tcW w:w="694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47BED04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Pedidos visualizados, Detalhes de um pedido consultados</w:t>
            </w:r>
          </w:p>
          <w:p w14:paraId="7140640E" w14:textId="77777777" w:rsidR="006A2D55" w:rsidRPr="005F665D" w:rsidRDefault="006A2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A2D55" w:rsidRPr="005F665D" w14:paraId="34CA340D" w14:textId="77777777">
        <w:trPr>
          <w:trHeight w:val="480"/>
        </w:trPr>
        <w:tc>
          <w:tcPr>
            <w:tcW w:w="9030" w:type="dxa"/>
            <w:gridSpan w:val="2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A56F38D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lastRenderedPageBreak/>
              <w:t>Fluxo Principal</w:t>
            </w:r>
          </w:p>
        </w:tc>
      </w:tr>
      <w:tr w:rsidR="006A2D55" w:rsidRPr="005F665D" w14:paraId="2C2E6FFF" w14:textId="77777777">
        <w:tc>
          <w:tcPr>
            <w:tcW w:w="208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C3BA9AB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694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7E8E1E2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O usuário acessa o sistema, realiza login e o sistema autentica</w:t>
            </w:r>
          </w:p>
        </w:tc>
      </w:tr>
      <w:tr w:rsidR="006A2D55" w:rsidRPr="005F665D" w14:paraId="53681EEC" w14:textId="77777777">
        <w:tc>
          <w:tcPr>
            <w:tcW w:w="208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C8B5BC3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694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94BFE50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usuário acessa Área de Pedidos, o sistema recupera os pedidos do usuário e exibe a lista de pedidos</w:t>
            </w:r>
          </w:p>
        </w:tc>
      </w:tr>
      <w:tr w:rsidR="006A2D55" w:rsidRPr="005F665D" w14:paraId="4D3BB996" w14:textId="77777777">
        <w:tc>
          <w:tcPr>
            <w:tcW w:w="208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C773819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3.</w:t>
            </w:r>
          </w:p>
        </w:tc>
        <w:tc>
          <w:tcPr>
            <w:tcW w:w="694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4AFF44A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usuário seleciona um pedido, o sistema exibe os detalhes o pedido</w:t>
            </w:r>
          </w:p>
        </w:tc>
      </w:tr>
      <w:tr w:rsidR="006A2D55" w:rsidRPr="005F665D" w14:paraId="7BACCEF9" w14:textId="77777777">
        <w:tc>
          <w:tcPr>
            <w:tcW w:w="208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74B8F41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694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8C36955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O usuário visualiza as informações</w:t>
            </w:r>
          </w:p>
        </w:tc>
      </w:tr>
      <w:tr w:rsidR="006A2D55" w:rsidRPr="005F665D" w14:paraId="409F37A4" w14:textId="77777777">
        <w:tc>
          <w:tcPr>
            <w:tcW w:w="208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F8D1248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color w:val="FF0000"/>
                <w:sz w:val="24"/>
                <w:szCs w:val="24"/>
              </w:rPr>
              <w:t>Fluxo Alternativo/Exceção</w:t>
            </w:r>
          </w:p>
        </w:tc>
        <w:tc>
          <w:tcPr>
            <w:tcW w:w="694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2031651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Se o usuário não estiver autenticado, o sistema solicita login e retorna ao Fluxo 1.</w:t>
            </w:r>
          </w:p>
          <w:p w14:paraId="5B7C0A2D" w14:textId="77777777" w:rsidR="006A2D55" w:rsidRPr="005F665D" w:rsidRDefault="00A52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Se o usuário não tiver nenhum pedido, o sistema exibe a mensagem “Nenhum pedido encontrado” e permanece na tela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br/>
              <w:t xml:space="preserve">Pedido não encontrado, o sistema exibe “Erro, </w:t>
            </w:r>
            <w:proofErr w:type="gramStart"/>
            <w:r w:rsidRPr="005F665D">
              <w:rPr>
                <w:rFonts w:ascii="Arial" w:eastAsia="Arial" w:hAnsi="Arial" w:cs="Arial"/>
                <w:sz w:val="24"/>
                <w:szCs w:val="24"/>
              </w:rPr>
              <w:t>Pedido</w:t>
            </w:r>
            <w:proofErr w:type="gramEnd"/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não encontrado”.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br/>
              <w:t>Erro ao carregar pedidos: Sistema informa falha e sugere nova tentativa.</w:t>
            </w:r>
          </w:p>
        </w:tc>
      </w:tr>
    </w:tbl>
    <w:p w14:paraId="37265982" w14:textId="77777777" w:rsidR="006A2D55" w:rsidRPr="005F665D" w:rsidRDefault="006A2D5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5449C47" w14:textId="77777777" w:rsidR="006A2D55" w:rsidRPr="005F665D" w:rsidRDefault="00A52BC3">
      <w:pPr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UC06 - Comprar Produto</w:t>
      </w:r>
    </w:p>
    <w:tbl>
      <w:tblPr>
        <w:tblStyle w:val="a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6705"/>
      </w:tblGrid>
      <w:tr w:rsidR="006A2D55" w:rsidRPr="005F665D" w14:paraId="3E8B30A0" w14:textId="77777777">
        <w:tc>
          <w:tcPr>
            <w:tcW w:w="2325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42C37A5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 xml:space="preserve">Campo </w:t>
            </w:r>
          </w:p>
        </w:tc>
        <w:tc>
          <w:tcPr>
            <w:tcW w:w="6705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F5F8556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Descrição</w:t>
            </w:r>
          </w:p>
        </w:tc>
      </w:tr>
      <w:tr w:rsidR="006A2D55" w:rsidRPr="005F665D" w14:paraId="39A057A3" w14:textId="77777777">
        <w:tc>
          <w:tcPr>
            <w:tcW w:w="232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CD531AE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Ator principal</w:t>
            </w:r>
          </w:p>
        </w:tc>
        <w:tc>
          <w:tcPr>
            <w:tcW w:w="670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9DFCBF6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</w:t>
            </w:r>
          </w:p>
        </w:tc>
      </w:tr>
      <w:tr w:rsidR="006A2D55" w:rsidRPr="005F665D" w14:paraId="7AB81FE7" w14:textId="77777777">
        <w:tc>
          <w:tcPr>
            <w:tcW w:w="232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74ED5B1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0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668BA1A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Permite ao usuário selecionar produtos, informar dados de entrega e pagamento, e finalizar a compra.</w:t>
            </w:r>
          </w:p>
        </w:tc>
      </w:tr>
      <w:tr w:rsidR="006A2D55" w:rsidRPr="005F665D" w14:paraId="29034446" w14:textId="77777777">
        <w:tc>
          <w:tcPr>
            <w:tcW w:w="232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4ACE46C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670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7C3AE51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Usuário autenticado </w:t>
            </w:r>
            <w:r w:rsidRPr="005F665D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(&lt;&lt;include&gt;&gt; Realizar login), 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Produtos disponíveis em estoque, Sistema disponível</w:t>
            </w:r>
          </w:p>
        </w:tc>
      </w:tr>
      <w:tr w:rsidR="006A2D55" w:rsidRPr="005F665D" w14:paraId="5D8E4DE3" w14:textId="77777777">
        <w:tc>
          <w:tcPr>
            <w:tcW w:w="232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D5F0C2A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Pós-Condições</w:t>
            </w:r>
          </w:p>
        </w:tc>
        <w:tc>
          <w:tcPr>
            <w:tcW w:w="670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262A630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Pedido registrado no sistema, Pagamento processado, Estoque atualizado, Confirmação da compra exibida ao usuário</w:t>
            </w:r>
          </w:p>
        </w:tc>
      </w:tr>
      <w:tr w:rsidR="006A2D55" w:rsidRPr="005F665D" w14:paraId="67AC313D" w14:textId="77777777">
        <w:trPr>
          <w:trHeight w:val="480"/>
        </w:trPr>
        <w:tc>
          <w:tcPr>
            <w:tcW w:w="9030" w:type="dxa"/>
            <w:gridSpan w:val="2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74EDE20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Fluxo Principal</w:t>
            </w:r>
          </w:p>
        </w:tc>
      </w:tr>
      <w:tr w:rsidR="006A2D55" w:rsidRPr="005F665D" w14:paraId="3C3F05F5" w14:textId="77777777">
        <w:tc>
          <w:tcPr>
            <w:tcW w:w="232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3E9D32A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670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C56E293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usuário acessa o sistema, realiza login, o sistema autentica o usuário e navega pelos produtos</w:t>
            </w:r>
          </w:p>
        </w:tc>
      </w:tr>
      <w:tr w:rsidR="006A2D55" w:rsidRPr="005F665D" w14:paraId="0B6B60CF" w14:textId="77777777">
        <w:tc>
          <w:tcPr>
            <w:tcW w:w="232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8D458B3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670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55BBCEB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 seleciona o produto, o sistema exibe as informações, o usuário adiciona a</w:t>
            </w:r>
            <w:r w:rsidR="00B434F6" w:rsidRPr="005F665D">
              <w:rPr>
                <w:rFonts w:ascii="Arial" w:eastAsia="Arial" w:hAnsi="Arial" w:cs="Arial"/>
                <w:sz w:val="24"/>
                <w:szCs w:val="24"/>
              </w:rPr>
              <w:t>os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B434F6" w:rsidRPr="005F665D">
              <w:rPr>
                <w:rFonts w:ascii="Arial" w:eastAsia="Arial" w:hAnsi="Arial" w:cs="Arial"/>
                <w:sz w:val="24"/>
                <w:szCs w:val="24"/>
              </w:rPr>
              <w:t>pedidos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, o sistema exibe os itens n</w:t>
            </w:r>
            <w:r w:rsidR="00165446" w:rsidRPr="005F665D">
              <w:rPr>
                <w:rFonts w:ascii="Arial" w:eastAsia="Arial" w:hAnsi="Arial" w:cs="Arial"/>
                <w:sz w:val="24"/>
                <w:szCs w:val="24"/>
              </w:rPr>
              <w:t>ós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B434F6" w:rsidRPr="005F665D">
              <w:rPr>
                <w:rFonts w:ascii="Arial" w:eastAsia="Arial" w:hAnsi="Arial" w:cs="Arial"/>
                <w:sz w:val="24"/>
                <w:szCs w:val="24"/>
              </w:rPr>
              <w:t>pedidos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e o usuário confirma o produto</w:t>
            </w:r>
          </w:p>
        </w:tc>
      </w:tr>
      <w:tr w:rsidR="006A2D55" w:rsidRPr="005F665D" w14:paraId="69E94763" w14:textId="77777777">
        <w:tc>
          <w:tcPr>
            <w:tcW w:w="232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16DAC15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3.</w:t>
            </w:r>
          </w:p>
        </w:tc>
        <w:tc>
          <w:tcPr>
            <w:tcW w:w="670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76F7506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 fornece endereço de entrega, escolhe forma de pagamento, fornece e-mail, CPF e nome. Confirma a compra e o sistema valida os dados.</w:t>
            </w:r>
          </w:p>
        </w:tc>
      </w:tr>
      <w:tr w:rsidR="006A2D55" w:rsidRPr="005F665D" w14:paraId="0DFD09F0" w14:textId="77777777">
        <w:tc>
          <w:tcPr>
            <w:tcW w:w="232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564837F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670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C157381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registra o pedido, atualiza o estoque e exibe a confirmação da compra.</w:t>
            </w:r>
          </w:p>
        </w:tc>
      </w:tr>
      <w:tr w:rsidR="006A2D55" w:rsidRPr="005F665D" w14:paraId="3FF6336F" w14:textId="77777777">
        <w:tc>
          <w:tcPr>
            <w:tcW w:w="232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F72E938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color w:val="FF0000"/>
                <w:sz w:val="24"/>
                <w:szCs w:val="24"/>
              </w:rPr>
              <w:t>Fluxo alternativo/exceção</w:t>
            </w:r>
          </w:p>
        </w:tc>
        <w:tc>
          <w:tcPr>
            <w:tcW w:w="670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669E98D" w14:textId="77777777" w:rsidR="006A2D55" w:rsidRPr="005F665D" w:rsidRDefault="00A52BC3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 não autenticado: sistema solicita login</w:t>
            </w:r>
          </w:p>
          <w:p w14:paraId="1831A8C2" w14:textId="77777777" w:rsidR="006A2D55" w:rsidRPr="005F665D" w:rsidRDefault="00A52BC3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Produto indisponível: compra bloqueada</w:t>
            </w:r>
          </w:p>
          <w:p w14:paraId="4423C87C" w14:textId="77777777" w:rsidR="006A2D55" w:rsidRPr="005F665D" w:rsidRDefault="00A52BC3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Dados inválidos: sistema solicita correção</w:t>
            </w:r>
          </w:p>
          <w:p w14:paraId="2BCF04C1" w14:textId="77777777" w:rsidR="006A2D55" w:rsidRPr="005F665D" w:rsidRDefault="00A52BC3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Falha no pagamento: permite nova tentativa</w:t>
            </w:r>
          </w:p>
        </w:tc>
      </w:tr>
    </w:tbl>
    <w:p w14:paraId="63200290" w14:textId="77777777" w:rsidR="006A2D55" w:rsidRPr="005F665D" w:rsidRDefault="006A2D55">
      <w:pPr>
        <w:rPr>
          <w:rFonts w:ascii="Arial" w:eastAsia="Arial" w:hAnsi="Arial" w:cs="Arial"/>
          <w:sz w:val="24"/>
          <w:szCs w:val="24"/>
        </w:rPr>
      </w:pPr>
    </w:p>
    <w:p w14:paraId="5E0F34F6" w14:textId="77777777" w:rsidR="006A2D55" w:rsidRPr="005F665D" w:rsidRDefault="006A2D55">
      <w:pPr>
        <w:rPr>
          <w:rFonts w:ascii="Arial" w:eastAsia="Arial" w:hAnsi="Arial" w:cs="Arial"/>
          <w:sz w:val="24"/>
          <w:szCs w:val="24"/>
        </w:rPr>
      </w:pPr>
    </w:p>
    <w:p w14:paraId="086FBBBB" w14:textId="77777777" w:rsidR="006A2D55" w:rsidRPr="005F665D" w:rsidRDefault="00A52BC3">
      <w:pPr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UC07 - Manter Usuário</w:t>
      </w:r>
    </w:p>
    <w:p w14:paraId="418199CC" w14:textId="77777777" w:rsidR="006A2D55" w:rsidRPr="005F665D" w:rsidRDefault="006A2D55">
      <w:pPr>
        <w:rPr>
          <w:rFonts w:ascii="Arial" w:eastAsia="Arial" w:hAnsi="Arial" w:cs="Arial"/>
          <w:sz w:val="24"/>
          <w:szCs w:val="24"/>
        </w:rPr>
      </w:pPr>
    </w:p>
    <w:tbl>
      <w:tblPr>
        <w:tblStyle w:val="a8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735"/>
      </w:tblGrid>
      <w:tr w:rsidR="006A2D55" w:rsidRPr="005F665D" w14:paraId="20B1761D" w14:textId="77777777">
        <w:tc>
          <w:tcPr>
            <w:tcW w:w="2295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3F60F09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lastRenderedPageBreak/>
              <w:t xml:space="preserve">Campo </w:t>
            </w:r>
          </w:p>
        </w:tc>
        <w:tc>
          <w:tcPr>
            <w:tcW w:w="6735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1ABA3A3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Descrição</w:t>
            </w:r>
          </w:p>
        </w:tc>
      </w:tr>
      <w:tr w:rsidR="006A2D55" w:rsidRPr="005F665D" w14:paraId="54106C61" w14:textId="77777777">
        <w:tc>
          <w:tcPr>
            <w:tcW w:w="229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30CFE77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Ator principal</w:t>
            </w:r>
          </w:p>
        </w:tc>
        <w:tc>
          <w:tcPr>
            <w:tcW w:w="673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48B0375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</w:t>
            </w:r>
          </w:p>
        </w:tc>
      </w:tr>
      <w:tr w:rsidR="006A2D55" w:rsidRPr="005F665D" w14:paraId="4242273E" w14:textId="77777777">
        <w:tc>
          <w:tcPr>
            <w:tcW w:w="229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51AAD04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3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B6C3BE2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Permite ao gerent</w:t>
            </w:r>
            <w:r w:rsidR="000D7CFD" w:rsidRPr="005F665D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D7CFD" w:rsidRPr="005F665D">
              <w:rPr>
                <w:rFonts w:ascii="Arial" w:eastAsia="Arial" w:hAnsi="Arial" w:cs="Arial"/>
                <w:sz w:val="24"/>
                <w:szCs w:val="24"/>
              </w:rPr>
              <w:t>cadastrar, visualizar, atualizar e deletar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usuários do sistema.</w:t>
            </w:r>
          </w:p>
        </w:tc>
      </w:tr>
      <w:tr w:rsidR="006A2D55" w:rsidRPr="005F665D" w14:paraId="41B88732" w14:textId="77777777">
        <w:tc>
          <w:tcPr>
            <w:tcW w:w="229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EE83CB4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673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E6DB4A9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 autenticado, Sistema disponível</w:t>
            </w:r>
          </w:p>
        </w:tc>
      </w:tr>
      <w:tr w:rsidR="006A2D55" w:rsidRPr="005F665D" w14:paraId="1AC0F69B" w14:textId="77777777">
        <w:tc>
          <w:tcPr>
            <w:tcW w:w="229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5F274DCC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Pós-Condições</w:t>
            </w:r>
          </w:p>
        </w:tc>
        <w:tc>
          <w:tcPr>
            <w:tcW w:w="673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1E073A3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</w:t>
            </w:r>
            <w:r w:rsidR="000D7CFD" w:rsidRPr="005F665D">
              <w:rPr>
                <w:rFonts w:ascii="Arial" w:eastAsia="Arial" w:hAnsi="Arial" w:cs="Arial"/>
                <w:sz w:val="24"/>
                <w:szCs w:val="24"/>
              </w:rPr>
              <w:t xml:space="preserve"> cadastrado, visualizado, atualizado e deletado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, Dados do usuário atualizados no sistema</w:t>
            </w:r>
          </w:p>
        </w:tc>
      </w:tr>
      <w:tr w:rsidR="006A2D55" w:rsidRPr="005F665D" w14:paraId="4D238B17" w14:textId="77777777">
        <w:trPr>
          <w:trHeight w:val="480"/>
        </w:trPr>
        <w:tc>
          <w:tcPr>
            <w:tcW w:w="9030" w:type="dxa"/>
            <w:gridSpan w:val="2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7C1493C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Fluxo Principal</w:t>
            </w:r>
          </w:p>
        </w:tc>
      </w:tr>
      <w:tr w:rsidR="006A2D55" w:rsidRPr="005F665D" w14:paraId="61AF0A63" w14:textId="77777777">
        <w:tc>
          <w:tcPr>
            <w:tcW w:w="229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79BDAC7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673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124F3EF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acessa o sistema e realiza login</w:t>
            </w:r>
          </w:p>
        </w:tc>
      </w:tr>
      <w:tr w:rsidR="006A2D55" w:rsidRPr="005F665D" w14:paraId="52E226D5" w14:textId="77777777">
        <w:tc>
          <w:tcPr>
            <w:tcW w:w="229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32E6DC1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673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7354D44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autentica o gerente e ele entra na área de usuários</w:t>
            </w:r>
          </w:p>
        </w:tc>
      </w:tr>
      <w:tr w:rsidR="006A2D55" w:rsidRPr="005F665D" w14:paraId="64E14899" w14:textId="77777777">
        <w:tc>
          <w:tcPr>
            <w:tcW w:w="229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8F8A068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3.</w:t>
            </w:r>
          </w:p>
        </w:tc>
        <w:tc>
          <w:tcPr>
            <w:tcW w:w="673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52E8642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exibe a lista de usuários</w:t>
            </w:r>
          </w:p>
        </w:tc>
      </w:tr>
      <w:tr w:rsidR="006A2D55" w:rsidRPr="005F665D" w14:paraId="05F75F63" w14:textId="77777777">
        <w:tc>
          <w:tcPr>
            <w:tcW w:w="229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1AAFF62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673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814185D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escolhe uma ação (</w:t>
            </w:r>
            <w:r w:rsidR="000D7CFD" w:rsidRPr="005F665D">
              <w:rPr>
                <w:rFonts w:ascii="Arial" w:eastAsia="Arial" w:hAnsi="Arial" w:cs="Arial"/>
                <w:sz w:val="24"/>
                <w:szCs w:val="24"/>
              </w:rPr>
              <w:t>cadastrar, visualizar, atualizar e deletar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6A2D55" w:rsidRPr="005F665D" w14:paraId="22E305E3" w14:textId="77777777">
        <w:tc>
          <w:tcPr>
            <w:tcW w:w="229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E1303E5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color w:val="FF0000"/>
                <w:sz w:val="24"/>
                <w:szCs w:val="24"/>
              </w:rPr>
              <w:t>Fluxo alternativo</w:t>
            </w:r>
          </w:p>
        </w:tc>
        <w:tc>
          <w:tcPr>
            <w:tcW w:w="673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A896B77" w14:textId="77777777" w:rsidR="006A2D55" w:rsidRPr="005F665D" w:rsidRDefault="00A52BC3">
            <w:pPr>
              <w:widowControl w:val="0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Dados inválidos: sistema solicita correção</w:t>
            </w:r>
          </w:p>
          <w:p w14:paraId="44EC9710" w14:textId="77777777" w:rsidR="006A2D55" w:rsidRPr="005F665D" w:rsidRDefault="00A52BC3">
            <w:pPr>
              <w:widowControl w:val="0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Usuário não encontrado: sistema exibe erro</w:t>
            </w:r>
          </w:p>
          <w:p w14:paraId="436C0AB1" w14:textId="77777777" w:rsidR="006A2D55" w:rsidRPr="005F665D" w:rsidRDefault="00A52BC3">
            <w:pPr>
              <w:widowControl w:val="0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Erro no sistema: operação não concluída</w:t>
            </w:r>
          </w:p>
        </w:tc>
      </w:tr>
    </w:tbl>
    <w:p w14:paraId="7A65AA48" w14:textId="77777777" w:rsidR="006A2D55" w:rsidRPr="005F665D" w:rsidRDefault="006A2D55">
      <w:pPr>
        <w:rPr>
          <w:rFonts w:ascii="Arial" w:eastAsia="Arial" w:hAnsi="Arial" w:cs="Arial"/>
          <w:sz w:val="24"/>
          <w:szCs w:val="24"/>
        </w:rPr>
      </w:pPr>
    </w:p>
    <w:p w14:paraId="29427DAD" w14:textId="77777777" w:rsidR="006A2D55" w:rsidRPr="005F665D" w:rsidRDefault="006A2D55">
      <w:pPr>
        <w:rPr>
          <w:rFonts w:ascii="Arial" w:eastAsia="Arial" w:hAnsi="Arial" w:cs="Arial"/>
          <w:sz w:val="24"/>
          <w:szCs w:val="24"/>
        </w:rPr>
      </w:pPr>
    </w:p>
    <w:p w14:paraId="76DC1083" w14:textId="77777777" w:rsidR="006A2D55" w:rsidRPr="005F665D" w:rsidRDefault="00A52BC3">
      <w:pPr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UC08 - Controlar Fornecedor</w:t>
      </w:r>
    </w:p>
    <w:tbl>
      <w:tblPr>
        <w:tblStyle w:val="a9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6855"/>
      </w:tblGrid>
      <w:tr w:rsidR="006A2D55" w:rsidRPr="005F665D" w14:paraId="5FCF1580" w14:textId="77777777">
        <w:tc>
          <w:tcPr>
            <w:tcW w:w="2175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3727A68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 xml:space="preserve">Campo </w:t>
            </w:r>
          </w:p>
        </w:tc>
        <w:tc>
          <w:tcPr>
            <w:tcW w:w="6855" w:type="dxa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9CEDBB3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Descrição</w:t>
            </w:r>
          </w:p>
        </w:tc>
      </w:tr>
      <w:tr w:rsidR="006A2D55" w:rsidRPr="005F665D" w14:paraId="43586F1F" w14:textId="77777777" w:rsidTr="000D7CFD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678C789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Ator principal</w:t>
            </w:r>
          </w:p>
        </w:tc>
        <w:tc>
          <w:tcPr>
            <w:tcW w:w="6855" w:type="dxa"/>
            <w:tcBorders>
              <w:bottom w:val="single" w:sz="8" w:space="0" w:color="000000"/>
            </w:tcBorders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28BAC2A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</w:t>
            </w:r>
          </w:p>
        </w:tc>
      </w:tr>
      <w:tr w:rsidR="006A2D55" w:rsidRPr="005F665D" w14:paraId="43FC6A24" w14:textId="77777777" w:rsidTr="000D7CFD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32ABC405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855" w:type="dxa"/>
            <w:tcBorders>
              <w:bottom w:val="single" w:sz="4" w:space="0" w:color="auto"/>
            </w:tcBorders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28BB070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Permite ao gerente</w:t>
            </w:r>
            <w:r w:rsidR="000D7CFD" w:rsidRPr="005F665D">
              <w:rPr>
                <w:rFonts w:ascii="Arial" w:eastAsia="Arial" w:hAnsi="Arial" w:cs="Arial"/>
                <w:sz w:val="24"/>
                <w:szCs w:val="24"/>
              </w:rPr>
              <w:t xml:space="preserve"> cadastrar, visualizar, atualizar e deletar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 xml:space="preserve"> fornecedores, além de gerenciar suas informações para abastecimento de produtos.</w:t>
            </w:r>
          </w:p>
        </w:tc>
      </w:tr>
      <w:tr w:rsidR="006A2D55" w:rsidRPr="005F665D" w14:paraId="27A02B3F" w14:textId="77777777" w:rsidTr="000D7CFD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580BC6C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6855" w:type="dxa"/>
            <w:tcBorders>
              <w:top w:val="single" w:sz="4" w:space="0" w:color="auto"/>
            </w:tcBorders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6C967CD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Gerente autenticado, Sistema disponível</w:t>
            </w:r>
          </w:p>
        </w:tc>
      </w:tr>
      <w:tr w:rsidR="006A2D55" w:rsidRPr="005F665D" w14:paraId="08DFBA76" w14:textId="77777777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6A7C875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Pós-Condições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DC20FAA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Fornecedor</w:t>
            </w:r>
            <w:r w:rsidR="000D7CFD" w:rsidRPr="005F665D">
              <w:rPr>
                <w:rFonts w:ascii="Arial" w:eastAsia="Arial" w:hAnsi="Arial" w:cs="Arial"/>
                <w:sz w:val="24"/>
                <w:szCs w:val="24"/>
              </w:rPr>
              <w:t xml:space="preserve"> cadastrado, visualizado, atualizado ou   deletado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, Informações disponíveis para gestão de estoque e compras.</w:t>
            </w:r>
          </w:p>
        </w:tc>
      </w:tr>
      <w:tr w:rsidR="006A2D55" w:rsidRPr="005F665D" w14:paraId="63BE6DB7" w14:textId="77777777">
        <w:trPr>
          <w:trHeight w:val="480"/>
        </w:trPr>
        <w:tc>
          <w:tcPr>
            <w:tcW w:w="9030" w:type="dxa"/>
            <w:gridSpan w:val="2"/>
            <w:shd w:val="clear" w:color="auto" w:fill="B7B7B7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A010235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</w:pPr>
            <w:r w:rsidRPr="005F665D"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B7B7B7"/>
              </w:rPr>
              <w:t>Fluxo Principal</w:t>
            </w:r>
          </w:p>
        </w:tc>
      </w:tr>
      <w:tr w:rsidR="006A2D55" w:rsidRPr="005F665D" w14:paraId="6EA6D5CE" w14:textId="77777777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B83E3BE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DC4B6D5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acessa o sistema e realiza login</w:t>
            </w:r>
          </w:p>
        </w:tc>
      </w:tr>
      <w:tr w:rsidR="006A2D55" w:rsidRPr="005F665D" w14:paraId="79C23744" w14:textId="77777777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165242B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7029417C" w14:textId="77777777" w:rsidR="006A2D55" w:rsidRPr="005F665D" w:rsidRDefault="00A52BC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autentica o gerente e ele acessa a área de fornecedores</w:t>
            </w:r>
          </w:p>
        </w:tc>
      </w:tr>
      <w:tr w:rsidR="006A2D55" w:rsidRPr="005F665D" w14:paraId="1282E817" w14:textId="77777777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2ACF2A69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3.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689AB79D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sistema exibe a lista de fornecedores</w:t>
            </w:r>
          </w:p>
        </w:tc>
      </w:tr>
      <w:tr w:rsidR="006A2D55" w:rsidRPr="005F665D" w14:paraId="41B99807" w14:textId="77777777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430E7CF8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1DDCFBEE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O gerente escolhe uma ação (</w:t>
            </w:r>
            <w:r w:rsidR="000D7CFD" w:rsidRPr="005F665D">
              <w:rPr>
                <w:rFonts w:ascii="Arial" w:eastAsia="Arial" w:hAnsi="Arial" w:cs="Arial"/>
                <w:sz w:val="24"/>
                <w:szCs w:val="24"/>
              </w:rPr>
              <w:t>cadastrar, visualizar, atualizar e deletar</w:t>
            </w:r>
            <w:r w:rsidRPr="005F665D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6A2D55" w:rsidRPr="005F665D" w14:paraId="0FE25D59" w14:textId="77777777">
        <w:tc>
          <w:tcPr>
            <w:tcW w:w="217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80A11B9" w14:textId="77777777" w:rsidR="006A2D55" w:rsidRPr="005F665D" w:rsidRDefault="00A52BC3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color w:val="FF0000"/>
                <w:sz w:val="24"/>
                <w:szCs w:val="24"/>
              </w:rPr>
              <w:t>Fluxo Alternativo</w:t>
            </w:r>
          </w:p>
        </w:tc>
        <w:tc>
          <w:tcPr>
            <w:tcW w:w="6855" w:type="dxa"/>
            <w:tcMar>
              <w:top w:w="-5669" w:type="dxa"/>
              <w:left w:w="-5669" w:type="dxa"/>
              <w:bottom w:w="-5669" w:type="dxa"/>
              <w:right w:w="-5669" w:type="dxa"/>
            </w:tcMar>
          </w:tcPr>
          <w:p w14:paraId="05569D22" w14:textId="77777777" w:rsidR="006A2D55" w:rsidRPr="005F665D" w:rsidRDefault="00A52BC3">
            <w:pPr>
              <w:widowControl w:val="0"/>
              <w:numPr>
                <w:ilvl w:val="0"/>
                <w:numId w:val="18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Dados inválidos: sistema solicita correção</w:t>
            </w:r>
          </w:p>
          <w:p w14:paraId="66D6DA4C" w14:textId="77777777" w:rsidR="006A2D55" w:rsidRPr="005F665D" w:rsidRDefault="00A52BC3">
            <w:pPr>
              <w:widowControl w:val="0"/>
              <w:numPr>
                <w:ilvl w:val="0"/>
                <w:numId w:val="18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Fornecedor não encontrado: sistema exibe erro</w:t>
            </w:r>
          </w:p>
          <w:p w14:paraId="5B81713F" w14:textId="77777777" w:rsidR="006A2D55" w:rsidRPr="005F665D" w:rsidRDefault="00A52BC3">
            <w:pPr>
              <w:widowControl w:val="0"/>
              <w:numPr>
                <w:ilvl w:val="0"/>
                <w:numId w:val="18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F665D">
              <w:rPr>
                <w:rFonts w:ascii="Arial" w:eastAsia="Arial" w:hAnsi="Arial" w:cs="Arial"/>
                <w:sz w:val="24"/>
                <w:szCs w:val="24"/>
              </w:rPr>
              <w:t>Erro no sistema: operação não concluída</w:t>
            </w:r>
          </w:p>
        </w:tc>
      </w:tr>
    </w:tbl>
    <w:p w14:paraId="7A23E28A" w14:textId="77777777" w:rsidR="006A2D55" w:rsidRPr="005F665D" w:rsidRDefault="00A52BC3">
      <w:pPr>
        <w:rPr>
          <w:rFonts w:ascii="Arial" w:eastAsia="Arial" w:hAnsi="Arial" w:cs="Arial"/>
          <w:color w:val="FFFFFF"/>
          <w:sz w:val="24"/>
          <w:szCs w:val="24"/>
        </w:rPr>
      </w:pPr>
      <w:r w:rsidRPr="005F665D">
        <w:rPr>
          <w:sz w:val="24"/>
          <w:szCs w:val="24"/>
        </w:rPr>
        <w:br w:type="page"/>
      </w:r>
    </w:p>
    <w:p w14:paraId="4DB6C5B6" w14:textId="77777777" w:rsidR="006A2D55" w:rsidRPr="005F665D" w:rsidRDefault="00A52BC3">
      <w:pPr>
        <w:pStyle w:val="Ttulo1"/>
        <w:rPr>
          <w:sz w:val="24"/>
          <w:szCs w:val="24"/>
        </w:rPr>
      </w:pPr>
      <w:bookmarkStart w:id="7" w:name="_3aioj0y32tpa" w:colFirst="0" w:colLast="0"/>
      <w:bookmarkEnd w:id="7"/>
      <w:r w:rsidRPr="005F665D">
        <w:rPr>
          <w:rFonts w:ascii="Arial" w:eastAsia="Arial" w:hAnsi="Arial" w:cs="Arial"/>
          <w:sz w:val="24"/>
          <w:szCs w:val="24"/>
        </w:rPr>
        <w:lastRenderedPageBreak/>
        <w:t>4</w:t>
      </w:r>
      <w:r w:rsidRPr="005F665D">
        <w:rPr>
          <w:sz w:val="24"/>
          <w:szCs w:val="24"/>
        </w:rPr>
        <w:t>. DIAGRAMA DE CLASSES</w:t>
      </w:r>
    </w:p>
    <w:p w14:paraId="77CBC170" w14:textId="77777777" w:rsidR="006A2D55" w:rsidRPr="005F665D" w:rsidRDefault="006A2D55">
      <w:pPr>
        <w:rPr>
          <w:sz w:val="24"/>
          <w:szCs w:val="24"/>
        </w:rPr>
      </w:pPr>
    </w:p>
    <w:p w14:paraId="5EC8DC39" w14:textId="77777777" w:rsidR="006A2D55" w:rsidRPr="005F665D" w:rsidRDefault="006A2D55">
      <w:pPr>
        <w:rPr>
          <w:sz w:val="24"/>
          <w:szCs w:val="24"/>
        </w:rPr>
      </w:pPr>
    </w:p>
    <w:p w14:paraId="5AB55E55" w14:textId="77777777" w:rsidR="006A2D55" w:rsidRPr="005F665D" w:rsidRDefault="006A2D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AF0C4BB" w14:textId="77777777" w:rsidR="006A2D55" w:rsidRPr="005F665D" w:rsidRDefault="001654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9618BCC" wp14:editId="3E3CEF85">
            <wp:extent cx="5753100" cy="25812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42AF" w14:textId="77777777" w:rsidR="006A2D55" w:rsidRPr="005F665D" w:rsidRDefault="006A2D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</w:p>
    <w:p w14:paraId="14E2D3B9" w14:textId="77777777" w:rsidR="006A2D55" w:rsidRPr="005F665D" w:rsidRDefault="006A2D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</w:p>
    <w:p w14:paraId="5CE110C3" w14:textId="77777777" w:rsidR="006A2D55" w:rsidRPr="005F665D" w:rsidRDefault="00A52B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 xml:space="preserve">Abaixo destaco a descrição das classes com suas propriedades e métodos da loja </w:t>
      </w:r>
      <w:proofErr w:type="spellStart"/>
      <w:r w:rsidRPr="005F665D">
        <w:rPr>
          <w:rFonts w:ascii="Arial" w:eastAsia="Arial" w:hAnsi="Arial" w:cs="Arial"/>
          <w:sz w:val="24"/>
          <w:szCs w:val="24"/>
        </w:rPr>
        <w:t>Zora</w:t>
      </w:r>
      <w:proofErr w:type="spellEnd"/>
      <w:r w:rsidRPr="005F665D">
        <w:rPr>
          <w:rFonts w:ascii="Arial" w:eastAsia="Arial" w:hAnsi="Arial" w:cs="Arial"/>
          <w:sz w:val="24"/>
          <w:szCs w:val="24"/>
        </w:rPr>
        <w:t xml:space="preserve"> com justificativas dos atributos.</w:t>
      </w:r>
    </w:p>
    <w:p w14:paraId="414CEE4B" w14:textId="77777777" w:rsidR="006A2D55" w:rsidRPr="005F665D" w:rsidRDefault="006A2D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</w:p>
    <w:p w14:paraId="3F5E8AD6" w14:textId="77777777" w:rsidR="006A2D55" w:rsidRPr="005F665D" w:rsidRDefault="00A52B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 xml:space="preserve">Usuário </w:t>
      </w:r>
      <w:r w:rsidRPr="005F665D">
        <w:rPr>
          <w:rFonts w:ascii="Arial" w:eastAsia="Arial" w:hAnsi="Arial" w:cs="Arial"/>
          <w:sz w:val="24"/>
          <w:szCs w:val="24"/>
        </w:rPr>
        <w:t>- São os clientes do sistema que realizam compras na loja. É a classe central das operações de compra e interação com o sistema.</w:t>
      </w:r>
    </w:p>
    <w:p w14:paraId="29011A8C" w14:textId="77777777" w:rsidR="006A2D55" w:rsidRPr="005F665D" w:rsidRDefault="00A52BC3">
      <w:pPr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2BD960F" wp14:editId="7E32A7FE">
            <wp:extent cx="3140156" cy="2029142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0156" cy="2029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4286E" w14:textId="77777777" w:rsidR="006A2D55" w:rsidRPr="005F665D" w:rsidRDefault="006A2D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</w:p>
    <w:p w14:paraId="5F6FC6F2" w14:textId="77777777" w:rsidR="006A2D55" w:rsidRPr="005F665D" w:rsidRDefault="00A52BC3">
      <w:pPr>
        <w:pStyle w:val="Ttulo3"/>
        <w:keepNext w:val="0"/>
        <w:keepLines w:val="0"/>
        <w:spacing w:before="280" w:after="80"/>
        <w:ind w:firstLine="720"/>
        <w:jc w:val="both"/>
        <w:rPr>
          <w:rFonts w:ascii="Arial" w:eastAsia="Arial" w:hAnsi="Arial" w:cs="Arial"/>
          <w:b/>
          <w:bCs/>
          <w:color w:val="000000"/>
        </w:rPr>
      </w:pPr>
      <w:bookmarkStart w:id="8" w:name="_xrot0dnv2uhx" w:colFirst="0" w:colLast="0"/>
      <w:bookmarkEnd w:id="8"/>
      <w:r w:rsidRPr="005F665D">
        <w:rPr>
          <w:rFonts w:ascii="Arial" w:eastAsia="Arial" w:hAnsi="Arial" w:cs="Arial"/>
          <w:b/>
          <w:bCs/>
          <w:color w:val="000000"/>
        </w:rPr>
        <w:t>Justificativa dos atributos:</w:t>
      </w:r>
    </w:p>
    <w:p w14:paraId="5E301A96" w14:textId="77777777" w:rsidR="006A2D55" w:rsidRPr="005F665D" w:rsidRDefault="00A52BC3">
      <w:pPr>
        <w:numPr>
          <w:ilvl w:val="0"/>
          <w:numId w:val="26"/>
        </w:numPr>
        <w:spacing w:before="240"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nome: utilizado para identificação do usuário no sistema de comunicação.</w:t>
      </w:r>
    </w:p>
    <w:p w14:paraId="7678E32D" w14:textId="77777777" w:rsidR="006A2D55" w:rsidRPr="005F665D" w:rsidRDefault="000D7CFD">
      <w:pPr>
        <w:numPr>
          <w:ilvl w:val="0"/>
          <w:numId w:val="26"/>
        </w:numPr>
        <w:spacing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lastRenderedPageBreak/>
        <w:t>E-</w:t>
      </w:r>
      <w:r w:rsidR="00A52BC3" w:rsidRPr="005F665D">
        <w:rPr>
          <w:rFonts w:ascii="Arial" w:eastAsia="Arial" w:hAnsi="Arial" w:cs="Arial"/>
          <w:sz w:val="24"/>
          <w:szCs w:val="24"/>
        </w:rPr>
        <w:t>mail: necessário para autenticação e envio de notificações (</w:t>
      </w:r>
      <w:proofErr w:type="spellStart"/>
      <w:r w:rsidR="00A52BC3" w:rsidRPr="005F665D">
        <w:rPr>
          <w:rFonts w:ascii="Arial" w:eastAsia="Arial" w:hAnsi="Arial" w:cs="Arial"/>
          <w:sz w:val="24"/>
          <w:szCs w:val="24"/>
        </w:rPr>
        <w:t>ex</w:t>
      </w:r>
      <w:proofErr w:type="spellEnd"/>
      <w:r w:rsidR="00A52BC3" w:rsidRPr="005F665D">
        <w:rPr>
          <w:rFonts w:ascii="Arial" w:eastAsia="Arial" w:hAnsi="Arial" w:cs="Arial"/>
          <w:sz w:val="24"/>
          <w:szCs w:val="24"/>
        </w:rPr>
        <w:t>: confirmação de pedido).</w:t>
      </w:r>
    </w:p>
    <w:p w14:paraId="16B02AC3" w14:textId="77777777" w:rsidR="006A2D55" w:rsidRPr="005F665D" w:rsidRDefault="00A52BC3">
      <w:pPr>
        <w:numPr>
          <w:ilvl w:val="0"/>
          <w:numId w:val="26"/>
        </w:numPr>
        <w:spacing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senha: utilizada para garantir segurança no acesso ao sistema.</w:t>
      </w:r>
    </w:p>
    <w:p w14:paraId="7F654697" w14:textId="77777777" w:rsidR="006A2D55" w:rsidRPr="005F665D" w:rsidRDefault="005F665D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pict w14:anchorId="7863C6B6">
          <v:rect id="_x0000_i1025" style="width:0;height:1.5pt" o:hralign="center" o:hrstd="t" o:hr="t" fillcolor="#a0a0a0" stroked="f"/>
        </w:pict>
      </w:r>
    </w:p>
    <w:p w14:paraId="6B520132" w14:textId="77777777" w:rsidR="006A2D55" w:rsidRPr="005F665D" w:rsidRDefault="00A52BC3">
      <w:pPr>
        <w:numPr>
          <w:ilvl w:val="0"/>
          <w:numId w:val="26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Produto - Representa os produtos disponíveis para venda na loja.</w:t>
      </w:r>
    </w:p>
    <w:p w14:paraId="4404BC32" w14:textId="77777777" w:rsidR="006A2D55" w:rsidRPr="005F665D" w:rsidRDefault="00A52BC3">
      <w:pPr>
        <w:spacing w:before="240" w:after="240"/>
        <w:ind w:left="72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26CB35AC" wp14:editId="5CD6BD35">
            <wp:extent cx="2777963" cy="2027162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7963" cy="2027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4ACB3" w14:textId="77777777" w:rsidR="006A2D55" w:rsidRPr="005F665D" w:rsidRDefault="00A52BC3">
      <w:pPr>
        <w:spacing w:before="240" w:after="240"/>
        <w:ind w:firstLine="720"/>
        <w:rPr>
          <w:rFonts w:ascii="Arial" w:eastAsia="Arial" w:hAnsi="Arial" w:cs="Arial"/>
          <w:b/>
          <w:bCs/>
          <w:sz w:val="24"/>
          <w:szCs w:val="24"/>
        </w:rPr>
      </w:pPr>
      <w:r w:rsidRPr="005F665D">
        <w:rPr>
          <w:rFonts w:ascii="Arial" w:eastAsia="Arial" w:hAnsi="Arial" w:cs="Arial"/>
          <w:b/>
          <w:bCs/>
          <w:sz w:val="24"/>
          <w:szCs w:val="24"/>
        </w:rPr>
        <w:t>Justificativa dos atributos:</w:t>
      </w:r>
    </w:p>
    <w:p w14:paraId="2251FD09" w14:textId="77777777" w:rsidR="006A2D55" w:rsidRPr="005F665D" w:rsidRDefault="00A52BC3">
      <w:pPr>
        <w:numPr>
          <w:ilvl w:val="0"/>
          <w:numId w:val="10"/>
        </w:numPr>
        <w:spacing w:before="240"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nome: identifica o produto para exibição e busca.</w:t>
      </w:r>
    </w:p>
    <w:p w14:paraId="3E6509FA" w14:textId="77777777" w:rsidR="006A2D55" w:rsidRPr="005F665D" w:rsidRDefault="00A52BC3">
      <w:pPr>
        <w:numPr>
          <w:ilvl w:val="0"/>
          <w:numId w:val="10"/>
        </w:numPr>
        <w:spacing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descri</w:t>
      </w:r>
      <w:r w:rsidR="000D7CFD" w:rsidRPr="005F665D">
        <w:rPr>
          <w:rFonts w:ascii="Arial" w:eastAsia="Arial" w:hAnsi="Arial" w:cs="Arial"/>
          <w:sz w:val="24"/>
          <w:szCs w:val="24"/>
        </w:rPr>
        <w:t>çã</w:t>
      </w:r>
      <w:r w:rsidRPr="005F665D">
        <w:rPr>
          <w:rFonts w:ascii="Arial" w:eastAsia="Arial" w:hAnsi="Arial" w:cs="Arial"/>
          <w:sz w:val="24"/>
          <w:szCs w:val="24"/>
        </w:rPr>
        <w:t>o: fornece detalhes ao usuário sobre o produto.</w:t>
      </w:r>
    </w:p>
    <w:p w14:paraId="453C8F24" w14:textId="77777777" w:rsidR="006A2D55" w:rsidRPr="005F665D" w:rsidRDefault="00A52BC3">
      <w:pPr>
        <w:numPr>
          <w:ilvl w:val="0"/>
          <w:numId w:val="10"/>
        </w:numPr>
        <w:spacing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pre</w:t>
      </w:r>
      <w:r w:rsidR="000D7CFD" w:rsidRPr="005F665D">
        <w:rPr>
          <w:rFonts w:ascii="Arial" w:eastAsia="Arial" w:hAnsi="Arial" w:cs="Arial"/>
          <w:sz w:val="24"/>
          <w:szCs w:val="24"/>
        </w:rPr>
        <w:t>ç</w:t>
      </w:r>
      <w:r w:rsidRPr="005F665D">
        <w:rPr>
          <w:rFonts w:ascii="Arial" w:eastAsia="Arial" w:hAnsi="Arial" w:cs="Arial"/>
          <w:sz w:val="24"/>
          <w:szCs w:val="24"/>
        </w:rPr>
        <w:t>o: define o valor de venda.</w:t>
      </w:r>
    </w:p>
    <w:p w14:paraId="3F4C3151" w14:textId="77777777" w:rsidR="006A2D55" w:rsidRPr="005F665D" w:rsidRDefault="00A52BC3">
      <w:pPr>
        <w:numPr>
          <w:ilvl w:val="0"/>
          <w:numId w:val="10"/>
        </w:numPr>
        <w:spacing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status: indica se o produto está disponível para venda.</w:t>
      </w:r>
    </w:p>
    <w:p w14:paraId="690CD713" w14:textId="77777777" w:rsidR="006A2D55" w:rsidRPr="005F665D" w:rsidRDefault="005F665D">
      <w:pPr>
        <w:spacing w:before="240" w:after="240"/>
        <w:ind w:left="720"/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pict w14:anchorId="35257D29">
          <v:rect id="_x0000_i1026" style="width:0;height:1.5pt" o:hralign="center" o:hrstd="t" o:hr="t" fillcolor="#a0a0a0" stroked="f"/>
        </w:pict>
      </w:r>
    </w:p>
    <w:p w14:paraId="2CA3EE43" w14:textId="77777777" w:rsidR="006A2D55" w:rsidRPr="005F665D" w:rsidRDefault="00A52BC3">
      <w:pPr>
        <w:numPr>
          <w:ilvl w:val="0"/>
          <w:numId w:val="16"/>
        </w:numPr>
        <w:spacing w:before="240" w:after="24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Pedido - Representa uma compra realizada pelo usuário.</w:t>
      </w:r>
    </w:p>
    <w:p w14:paraId="27F84B92" w14:textId="77777777" w:rsidR="006A2D55" w:rsidRPr="005F665D" w:rsidRDefault="00A52BC3">
      <w:pPr>
        <w:spacing w:before="240" w:after="240"/>
        <w:ind w:left="72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A3F5EBD" wp14:editId="6C22787C">
            <wp:extent cx="2177888" cy="165252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7888" cy="165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7E199" w14:textId="77777777" w:rsidR="006A2D55" w:rsidRPr="005F665D" w:rsidRDefault="00A52BC3">
      <w:pPr>
        <w:pStyle w:val="Ttulo3"/>
        <w:keepNext w:val="0"/>
        <w:keepLines w:val="0"/>
        <w:spacing w:before="280" w:after="80"/>
        <w:ind w:left="720"/>
        <w:rPr>
          <w:rFonts w:ascii="Arial" w:eastAsia="Arial" w:hAnsi="Arial" w:cs="Arial"/>
          <w:b/>
          <w:bCs/>
          <w:color w:val="000000"/>
        </w:rPr>
      </w:pPr>
      <w:bookmarkStart w:id="9" w:name="_658t0w2cxber" w:colFirst="0" w:colLast="0"/>
      <w:bookmarkEnd w:id="9"/>
      <w:r w:rsidRPr="005F665D">
        <w:rPr>
          <w:rFonts w:ascii="Arial" w:eastAsia="Arial" w:hAnsi="Arial" w:cs="Arial"/>
          <w:b/>
          <w:bCs/>
          <w:color w:val="000000"/>
        </w:rPr>
        <w:t>Justificativa dos atributos:</w:t>
      </w:r>
    </w:p>
    <w:p w14:paraId="4116A850" w14:textId="77777777" w:rsidR="006A2D55" w:rsidRPr="005F665D" w:rsidRDefault="00A52BC3">
      <w:pPr>
        <w:numPr>
          <w:ilvl w:val="0"/>
          <w:numId w:val="12"/>
        </w:numPr>
        <w:spacing w:before="240"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data: registra quando o pedido foi realizado.</w:t>
      </w:r>
    </w:p>
    <w:p w14:paraId="1D43D71D" w14:textId="77777777" w:rsidR="006A2D55" w:rsidRPr="005F665D" w:rsidRDefault="00A52BC3">
      <w:pPr>
        <w:numPr>
          <w:ilvl w:val="0"/>
          <w:numId w:val="12"/>
        </w:numPr>
        <w:spacing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status: indica o andamento do pedido (</w:t>
      </w:r>
      <w:proofErr w:type="spellStart"/>
      <w:r w:rsidRPr="005F665D">
        <w:rPr>
          <w:rFonts w:ascii="Arial" w:eastAsia="Arial" w:hAnsi="Arial" w:cs="Arial"/>
          <w:sz w:val="24"/>
          <w:szCs w:val="24"/>
        </w:rPr>
        <w:t>ex</w:t>
      </w:r>
      <w:proofErr w:type="spellEnd"/>
      <w:r w:rsidRPr="005F665D">
        <w:rPr>
          <w:rFonts w:ascii="Arial" w:eastAsia="Arial" w:hAnsi="Arial" w:cs="Arial"/>
          <w:sz w:val="24"/>
          <w:szCs w:val="24"/>
        </w:rPr>
        <w:t>: pendente, pago, enviado).</w:t>
      </w:r>
    </w:p>
    <w:p w14:paraId="4EA0230A" w14:textId="77777777" w:rsidR="006A2D55" w:rsidRPr="005F665D" w:rsidRDefault="00A52BC3">
      <w:pPr>
        <w:numPr>
          <w:ilvl w:val="0"/>
          <w:numId w:val="12"/>
        </w:numPr>
        <w:spacing w:after="240"/>
        <w:rPr>
          <w:rFonts w:ascii="Arial" w:eastAsia="Arial" w:hAnsi="Arial" w:cs="Arial"/>
          <w:sz w:val="24"/>
          <w:szCs w:val="24"/>
        </w:rPr>
      </w:pPr>
      <w:proofErr w:type="spellStart"/>
      <w:r w:rsidRPr="005F665D">
        <w:rPr>
          <w:rFonts w:ascii="Arial" w:eastAsia="Arial" w:hAnsi="Arial" w:cs="Arial"/>
          <w:sz w:val="24"/>
          <w:szCs w:val="24"/>
        </w:rPr>
        <w:t>valorTotal</w:t>
      </w:r>
      <w:proofErr w:type="spellEnd"/>
      <w:r w:rsidRPr="005F665D">
        <w:rPr>
          <w:rFonts w:ascii="Arial" w:eastAsia="Arial" w:hAnsi="Arial" w:cs="Arial"/>
          <w:sz w:val="24"/>
          <w:szCs w:val="24"/>
        </w:rPr>
        <w:t xml:space="preserve">: representa o valor final da compra. </w:t>
      </w:r>
    </w:p>
    <w:p w14:paraId="706D169D" w14:textId="77777777" w:rsidR="006A2D55" w:rsidRPr="005F665D" w:rsidRDefault="005F665D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pict w14:anchorId="017528C2">
          <v:rect id="_x0000_i1027" style="width:0;height:1.5pt" o:hralign="center" o:hrstd="t" o:hr="t" fillcolor="#a0a0a0" stroked="f"/>
        </w:pict>
      </w:r>
    </w:p>
    <w:p w14:paraId="24097907" w14:textId="77777777" w:rsidR="006A2D55" w:rsidRPr="005F665D" w:rsidRDefault="00A52BC3">
      <w:pPr>
        <w:numPr>
          <w:ilvl w:val="0"/>
          <w:numId w:val="7"/>
        </w:numPr>
        <w:spacing w:before="240" w:after="240"/>
        <w:rPr>
          <w:rFonts w:ascii="Arial" w:eastAsia="Arial" w:hAnsi="Arial" w:cs="Arial"/>
          <w:sz w:val="24"/>
          <w:szCs w:val="24"/>
        </w:rPr>
      </w:pPr>
      <w:proofErr w:type="spellStart"/>
      <w:r w:rsidRPr="005F665D">
        <w:rPr>
          <w:rFonts w:ascii="Arial" w:eastAsia="Arial" w:hAnsi="Arial" w:cs="Arial"/>
          <w:sz w:val="24"/>
          <w:szCs w:val="24"/>
        </w:rPr>
        <w:lastRenderedPageBreak/>
        <w:t>ItemPedido</w:t>
      </w:r>
      <w:proofErr w:type="spellEnd"/>
      <w:r w:rsidRPr="005F665D">
        <w:rPr>
          <w:rFonts w:ascii="Arial" w:eastAsia="Arial" w:hAnsi="Arial" w:cs="Arial"/>
          <w:sz w:val="24"/>
          <w:szCs w:val="24"/>
        </w:rPr>
        <w:t xml:space="preserve"> - Representa os itens que compõem um pedido.</w:t>
      </w:r>
    </w:p>
    <w:p w14:paraId="1A74BBEA" w14:textId="77777777" w:rsidR="006A2D55" w:rsidRPr="005F665D" w:rsidRDefault="00A52BC3">
      <w:pPr>
        <w:spacing w:before="240" w:after="24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06A949C3" wp14:editId="277F628F">
            <wp:extent cx="2064167" cy="1309952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4167" cy="1309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9C698" w14:textId="77777777" w:rsidR="006A2D55" w:rsidRPr="005F665D" w:rsidRDefault="006A2D55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0E246CBE" w14:textId="77777777" w:rsidR="006A2D55" w:rsidRPr="005F665D" w:rsidRDefault="00A52BC3">
      <w:pPr>
        <w:pStyle w:val="Ttulo3"/>
        <w:keepNext w:val="0"/>
        <w:keepLines w:val="0"/>
        <w:spacing w:before="280" w:after="80"/>
        <w:ind w:firstLine="720"/>
        <w:rPr>
          <w:rFonts w:ascii="Arial" w:eastAsia="Arial" w:hAnsi="Arial" w:cs="Arial"/>
          <w:b/>
          <w:bCs/>
          <w:color w:val="000000"/>
        </w:rPr>
      </w:pPr>
      <w:bookmarkStart w:id="10" w:name="_l2razrw75n8y" w:colFirst="0" w:colLast="0"/>
      <w:bookmarkEnd w:id="10"/>
      <w:r w:rsidRPr="005F665D">
        <w:rPr>
          <w:rFonts w:ascii="Arial" w:eastAsia="Arial" w:hAnsi="Arial" w:cs="Arial"/>
          <w:b/>
          <w:bCs/>
          <w:color w:val="000000"/>
        </w:rPr>
        <w:t>Justificativa dos atributos:</w:t>
      </w:r>
    </w:p>
    <w:p w14:paraId="266C7F5B" w14:textId="77777777" w:rsidR="006A2D55" w:rsidRPr="005F665D" w:rsidRDefault="00A52BC3">
      <w:pPr>
        <w:numPr>
          <w:ilvl w:val="0"/>
          <w:numId w:val="4"/>
        </w:numPr>
        <w:spacing w:before="240"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quantidade: define quantas unidades do produto foram compradas.</w:t>
      </w:r>
    </w:p>
    <w:p w14:paraId="2B5E80BB" w14:textId="77777777" w:rsidR="006A2D55" w:rsidRPr="005F665D" w:rsidRDefault="00A52BC3">
      <w:pPr>
        <w:numPr>
          <w:ilvl w:val="0"/>
          <w:numId w:val="4"/>
        </w:numPr>
        <w:spacing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 xml:space="preserve">subtotal: representa o valor parcial do item dentro do pedido. </w:t>
      </w:r>
    </w:p>
    <w:p w14:paraId="637D4206" w14:textId="77777777" w:rsidR="006A2D55" w:rsidRPr="005F665D" w:rsidRDefault="006A2D55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75AD3F1" w14:textId="77777777" w:rsidR="006A2D55" w:rsidRPr="005F665D" w:rsidRDefault="006A2D55">
      <w:pPr>
        <w:spacing w:before="240" w:after="240"/>
        <w:ind w:left="720"/>
        <w:jc w:val="center"/>
        <w:rPr>
          <w:rFonts w:ascii="Arial" w:eastAsia="Arial" w:hAnsi="Arial" w:cs="Arial"/>
          <w:sz w:val="24"/>
          <w:szCs w:val="24"/>
        </w:rPr>
      </w:pPr>
    </w:p>
    <w:p w14:paraId="5281B6BE" w14:textId="77777777" w:rsidR="006A2D55" w:rsidRPr="005F665D" w:rsidRDefault="005F665D">
      <w:pPr>
        <w:spacing w:before="240" w:after="240"/>
        <w:rPr>
          <w:rFonts w:ascii="Arial" w:eastAsia="Arial" w:hAnsi="Arial" w:cs="Arial"/>
          <w:sz w:val="24"/>
          <w:szCs w:val="24"/>
        </w:rPr>
      </w:pPr>
      <w:bookmarkStart w:id="11" w:name="_wkdxqjgef5o2" w:colFirst="0" w:colLast="0"/>
      <w:bookmarkEnd w:id="11"/>
      <w:r w:rsidRPr="005F665D">
        <w:rPr>
          <w:sz w:val="24"/>
          <w:szCs w:val="24"/>
        </w:rPr>
        <w:pict w14:anchorId="5CF4C712">
          <v:rect id="_x0000_i1028" style="width:0;height:1.5pt" o:hralign="center" o:hrstd="t" o:hr="t" fillcolor="#a0a0a0" stroked="f"/>
        </w:pict>
      </w:r>
    </w:p>
    <w:p w14:paraId="554C69F8" w14:textId="77777777" w:rsidR="006A2D55" w:rsidRPr="005F665D" w:rsidRDefault="000D7CFD">
      <w:pPr>
        <w:spacing w:before="240" w:after="240"/>
        <w:ind w:left="144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585E428" wp14:editId="6C8E8FD2">
            <wp:extent cx="2320689" cy="1378424"/>
            <wp:effectExtent l="0" t="0" r="381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328" cy="142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2BDA" w14:textId="77777777" w:rsidR="006A2D55" w:rsidRPr="005F665D" w:rsidRDefault="00A52BC3">
      <w:pPr>
        <w:pStyle w:val="Ttulo3"/>
        <w:keepNext w:val="0"/>
        <w:keepLines w:val="0"/>
        <w:spacing w:before="280" w:after="80"/>
        <w:ind w:left="1440"/>
        <w:rPr>
          <w:rFonts w:ascii="Arial" w:eastAsia="Arial" w:hAnsi="Arial" w:cs="Arial"/>
          <w:b/>
          <w:bCs/>
          <w:color w:val="000000"/>
        </w:rPr>
      </w:pPr>
      <w:bookmarkStart w:id="12" w:name="_41m3zj4omss3" w:colFirst="0" w:colLast="0"/>
      <w:bookmarkEnd w:id="12"/>
      <w:r w:rsidRPr="005F665D">
        <w:rPr>
          <w:rFonts w:ascii="Arial" w:eastAsia="Arial" w:hAnsi="Arial" w:cs="Arial"/>
          <w:b/>
          <w:bCs/>
          <w:color w:val="000000"/>
        </w:rPr>
        <w:t>Justificativa dos atributos:</w:t>
      </w:r>
    </w:p>
    <w:p w14:paraId="22C14574" w14:textId="77777777" w:rsidR="006A2D55" w:rsidRPr="005F665D" w:rsidRDefault="00A52BC3">
      <w:pPr>
        <w:numPr>
          <w:ilvl w:val="0"/>
          <w:numId w:val="11"/>
        </w:numPr>
        <w:spacing w:before="240"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tipo: define o método de pagamento (cartão, boleto, etc.).</w:t>
      </w:r>
    </w:p>
    <w:p w14:paraId="6B924556" w14:textId="77777777" w:rsidR="006A2D55" w:rsidRPr="005F665D" w:rsidRDefault="00A52BC3">
      <w:pPr>
        <w:numPr>
          <w:ilvl w:val="0"/>
          <w:numId w:val="11"/>
        </w:numPr>
        <w:spacing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status: indica se o pagamento foi aprovado ou não.</w:t>
      </w:r>
    </w:p>
    <w:p w14:paraId="657AD80B" w14:textId="77777777" w:rsidR="006A2D55" w:rsidRPr="005F665D" w:rsidRDefault="00A52BC3">
      <w:pPr>
        <w:numPr>
          <w:ilvl w:val="0"/>
          <w:numId w:val="11"/>
        </w:numPr>
        <w:spacing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valor: representa o valor pago.</w:t>
      </w:r>
    </w:p>
    <w:p w14:paraId="34BF1C1A" w14:textId="77777777" w:rsidR="000D7CFD" w:rsidRPr="005F665D" w:rsidRDefault="000D7CFD">
      <w:pPr>
        <w:numPr>
          <w:ilvl w:val="0"/>
          <w:numId w:val="11"/>
        </w:numPr>
        <w:spacing w:after="240"/>
        <w:rPr>
          <w:rFonts w:ascii="Arial" w:eastAsia="Arial" w:hAnsi="Arial" w:cs="Arial"/>
          <w:sz w:val="24"/>
          <w:szCs w:val="24"/>
        </w:rPr>
      </w:pPr>
      <w:proofErr w:type="spellStart"/>
      <w:r w:rsidRPr="005F665D">
        <w:rPr>
          <w:rFonts w:ascii="Arial" w:eastAsia="Arial" w:hAnsi="Arial" w:cs="Arial"/>
          <w:sz w:val="24"/>
          <w:szCs w:val="24"/>
        </w:rPr>
        <w:t>Data_pagamento</w:t>
      </w:r>
      <w:proofErr w:type="spellEnd"/>
      <w:r w:rsidRPr="005F665D">
        <w:rPr>
          <w:rFonts w:ascii="Arial" w:eastAsia="Arial" w:hAnsi="Arial" w:cs="Arial"/>
          <w:sz w:val="24"/>
          <w:szCs w:val="24"/>
        </w:rPr>
        <w:t>: registrar a data do pagamento</w:t>
      </w:r>
    </w:p>
    <w:p w14:paraId="22A5DFD3" w14:textId="77777777" w:rsidR="006A2D55" w:rsidRPr="005F665D" w:rsidRDefault="005F665D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pict w14:anchorId="34305B75">
          <v:rect id="_x0000_i1029" style="width:0;height:1.5pt" o:hralign="center" o:hrstd="t" o:hr="t" fillcolor="#a0a0a0" stroked="f"/>
        </w:pict>
      </w:r>
    </w:p>
    <w:p w14:paraId="1930E4EC" w14:textId="21741FF9" w:rsidR="006A2D55" w:rsidRPr="005F665D" w:rsidRDefault="00A201D8">
      <w:pPr>
        <w:spacing w:before="240" w:after="240"/>
        <w:ind w:left="72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56A6F84D" wp14:editId="3FBBC4A7">
            <wp:extent cx="2955925" cy="239204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2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883E" w14:textId="77777777" w:rsidR="00A201D8" w:rsidRPr="005F665D" w:rsidRDefault="00A52BC3" w:rsidP="00A201D8">
      <w:pPr>
        <w:numPr>
          <w:ilvl w:val="0"/>
          <w:numId w:val="15"/>
        </w:numPr>
        <w:spacing w:before="240" w:after="240"/>
        <w:rPr>
          <w:rFonts w:ascii="Arial" w:eastAsia="Arial" w:hAnsi="Arial" w:cs="Arial"/>
          <w:sz w:val="24"/>
          <w:szCs w:val="24"/>
        </w:rPr>
      </w:pPr>
      <w:bookmarkStart w:id="13" w:name="_i2cq4lb6jsv0" w:colFirst="0" w:colLast="0"/>
      <w:bookmarkEnd w:id="13"/>
      <w:r w:rsidRPr="005F665D">
        <w:rPr>
          <w:rFonts w:ascii="Arial" w:eastAsia="Arial" w:hAnsi="Arial" w:cs="Arial"/>
          <w:b/>
          <w:bCs/>
          <w:color w:val="000000"/>
          <w:sz w:val="24"/>
          <w:szCs w:val="24"/>
        </w:rPr>
        <w:t>Justificativa dos atributos:</w:t>
      </w:r>
      <w:r w:rsidR="00A201D8" w:rsidRPr="005F665D">
        <w:rPr>
          <w:rFonts w:ascii="Arial" w:eastAsia="Arial" w:hAnsi="Arial" w:cs="Arial"/>
          <w:sz w:val="24"/>
          <w:szCs w:val="24"/>
        </w:rPr>
        <w:t xml:space="preserve"> </w:t>
      </w:r>
    </w:p>
    <w:p w14:paraId="03CAED02" w14:textId="5C751241" w:rsidR="006A2D55" w:rsidRPr="005F665D" w:rsidRDefault="00A201D8" w:rsidP="00A201D8">
      <w:pPr>
        <w:numPr>
          <w:ilvl w:val="0"/>
          <w:numId w:val="15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Endereço - Representa os locais de entrega do usuário.</w:t>
      </w:r>
    </w:p>
    <w:p w14:paraId="1AF30CD7" w14:textId="13D229E5" w:rsidR="006A2D55" w:rsidRPr="005F665D" w:rsidRDefault="005A5C29">
      <w:pPr>
        <w:numPr>
          <w:ilvl w:val="0"/>
          <w:numId w:val="20"/>
        </w:numPr>
        <w:spacing w:before="240" w:after="0"/>
        <w:rPr>
          <w:rFonts w:ascii="Arial" w:eastAsia="Arial" w:hAnsi="Arial" w:cs="Arial"/>
          <w:sz w:val="24"/>
          <w:szCs w:val="24"/>
        </w:rPr>
      </w:pPr>
      <w:proofErr w:type="spellStart"/>
      <w:r w:rsidRPr="005F665D">
        <w:rPr>
          <w:rFonts w:ascii="Arial" w:eastAsia="Arial" w:hAnsi="Arial" w:cs="Arial"/>
          <w:sz w:val="24"/>
          <w:szCs w:val="24"/>
          <w:u w:val="single"/>
        </w:rPr>
        <w:t>endereco</w:t>
      </w:r>
      <w:proofErr w:type="spellEnd"/>
      <w:r w:rsidR="00A52BC3" w:rsidRPr="005F665D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="00A52BC3" w:rsidRPr="005F665D">
        <w:rPr>
          <w:rFonts w:ascii="Arial" w:eastAsia="Arial" w:hAnsi="Arial" w:cs="Arial"/>
          <w:sz w:val="24"/>
          <w:szCs w:val="24"/>
        </w:rPr>
        <w:t>numero</w:t>
      </w:r>
      <w:proofErr w:type="spellEnd"/>
      <w:r w:rsidR="00A52BC3" w:rsidRPr="005F665D">
        <w:rPr>
          <w:rFonts w:ascii="Arial" w:eastAsia="Arial" w:hAnsi="Arial" w:cs="Arial"/>
          <w:sz w:val="24"/>
          <w:szCs w:val="24"/>
        </w:rPr>
        <w:t xml:space="preserve">, </w:t>
      </w:r>
      <w:r w:rsidRPr="005F665D">
        <w:rPr>
          <w:rFonts w:ascii="Arial" w:eastAsia="Arial" w:hAnsi="Arial" w:cs="Arial"/>
          <w:sz w:val="24"/>
          <w:szCs w:val="24"/>
        </w:rPr>
        <w:t xml:space="preserve">bairro, estado, </w:t>
      </w:r>
      <w:r w:rsidR="00A52BC3" w:rsidRPr="005F665D">
        <w:rPr>
          <w:rFonts w:ascii="Arial" w:eastAsia="Arial" w:hAnsi="Arial" w:cs="Arial"/>
          <w:sz w:val="24"/>
          <w:szCs w:val="24"/>
        </w:rPr>
        <w:t>cidade: necessários para identificar o local de entrega.</w:t>
      </w:r>
    </w:p>
    <w:p w14:paraId="794066E6" w14:textId="77777777" w:rsidR="006A2D55" w:rsidRPr="005F665D" w:rsidRDefault="00A52BC3">
      <w:pPr>
        <w:numPr>
          <w:ilvl w:val="0"/>
          <w:numId w:val="20"/>
        </w:numPr>
        <w:spacing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cep: utilizado para validação e cálculo de frete.</w:t>
      </w:r>
    </w:p>
    <w:p w14:paraId="36B87ABE" w14:textId="77777777" w:rsidR="006A2D55" w:rsidRPr="005F665D" w:rsidRDefault="005F665D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pict w14:anchorId="5C6F238F">
          <v:rect id="_x0000_i1030" style="width:0;height:1.5pt" o:hralign="center" o:hrstd="t" o:hr="t" fillcolor="#a0a0a0" stroked="f"/>
        </w:pict>
      </w:r>
    </w:p>
    <w:p w14:paraId="5E49A828" w14:textId="77777777" w:rsidR="006A2D55" w:rsidRPr="005F665D" w:rsidRDefault="00A52BC3">
      <w:pPr>
        <w:numPr>
          <w:ilvl w:val="0"/>
          <w:numId w:val="17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Fornecedor - Representa os fornecedores dos produtos.</w:t>
      </w:r>
    </w:p>
    <w:p w14:paraId="4AC4FE44" w14:textId="77777777" w:rsidR="006A2D55" w:rsidRPr="005F665D" w:rsidRDefault="00A52BC3">
      <w:pPr>
        <w:spacing w:before="240" w:after="240"/>
        <w:ind w:left="72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2EB409CE" wp14:editId="4BE8EA0B">
            <wp:extent cx="1970420" cy="147031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0420" cy="147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B5A96" w14:textId="77777777" w:rsidR="006A2D55" w:rsidRPr="005F665D" w:rsidRDefault="00A52BC3">
      <w:pPr>
        <w:pStyle w:val="Ttulo3"/>
        <w:keepNext w:val="0"/>
        <w:keepLines w:val="0"/>
        <w:spacing w:before="280" w:after="80"/>
        <w:ind w:left="720"/>
        <w:rPr>
          <w:rFonts w:ascii="Arial" w:eastAsia="Arial" w:hAnsi="Arial" w:cs="Arial"/>
          <w:b/>
          <w:bCs/>
          <w:color w:val="000000"/>
        </w:rPr>
      </w:pPr>
      <w:bookmarkStart w:id="14" w:name="_d59sd2kgzfss" w:colFirst="0" w:colLast="0"/>
      <w:bookmarkEnd w:id="14"/>
      <w:r w:rsidRPr="005F665D">
        <w:rPr>
          <w:rFonts w:ascii="Arial" w:eastAsia="Arial" w:hAnsi="Arial" w:cs="Arial"/>
          <w:b/>
          <w:bCs/>
          <w:color w:val="000000"/>
        </w:rPr>
        <w:t>Justificativa dos atributos:</w:t>
      </w:r>
    </w:p>
    <w:p w14:paraId="05AEE4D8" w14:textId="77777777" w:rsidR="006A2D55" w:rsidRPr="005F665D" w:rsidRDefault="00A52BC3">
      <w:pPr>
        <w:numPr>
          <w:ilvl w:val="0"/>
          <w:numId w:val="14"/>
        </w:numPr>
        <w:spacing w:before="240" w:after="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nome: identifica o fornecedor.</w:t>
      </w:r>
    </w:p>
    <w:p w14:paraId="218DD65D" w14:textId="77777777" w:rsidR="006A2D55" w:rsidRPr="005F665D" w:rsidRDefault="00A52BC3">
      <w:pPr>
        <w:numPr>
          <w:ilvl w:val="0"/>
          <w:numId w:val="14"/>
        </w:numPr>
        <w:spacing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contato: permite comunicação para reposição de produtos.</w:t>
      </w:r>
    </w:p>
    <w:p w14:paraId="5965787A" w14:textId="77777777" w:rsidR="006A2D55" w:rsidRPr="005F665D" w:rsidRDefault="005F665D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pict w14:anchorId="41678967">
          <v:rect id="_x0000_i1031" style="width:0;height:1.5pt" o:hralign="center" o:hrstd="t" o:hr="t" fillcolor="#a0a0a0" stroked="f"/>
        </w:pict>
      </w:r>
    </w:p>
    <w:p w14:paraId="24CBD4F3" w14:textId="77777777" w:rsidR="006A2D55" w:rsidRPr="005F665D" w:rsidRDefault="00A52BC3">
      <w:pPr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Estoque - Responsável pelo controle de quantidade dos produtos.</w:t>
      </w:r>
    </w:p>
    <w:p w14:paraId="3AB52A5F" w14:textId="77777777" w:rsidR="006A2D55" w:rsidRPr="005F665D" w:rsidRDefault="00A52BC3">
      <w:pPr>
        <w:spacing w:before="240" w:after="240"/>
        <w:ind w:left="72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3C0F135A" wp14:editId="296642DB">
            <wp:extent cx="2911313" cy="1974871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1313" cy="1974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74BE9" w14:textId="77777777" w:rsidR="006A2D55" w:rsidRPr="005F665D" w:rsidRDefault="006A2D55">
      <w:pPr>
        <w:pStyle w:val="Ttulo3"/>
        <w:keepNext w:val="0"/>
        <w:keepLines w:val="0"/>
        <w:spacing w:before="280" w:after="80"/>
        <w:ind w:left="720"/>
        <w:rPr>
          <w:rFonts w:ascii="Arial" w:eastAsia="Arial" w:hAnsi="Arial" w:cs="Arial"/>
          <w:b/>
          <w:bCs/>
          <w:color w:val="000000"/>
        </w:rPr>
      </w:pPr>
      <w:bookmarkStart w:id="15" w:name="_1v0nv0a6gge0" w:colFirst="0" w:colLast="0"/>
      <w:bookmarkEnd w:id="15"/>
    </w:p>
    <w:p w14:paraId="25981BD6" w14:textId="77777777" w:rsidR="006A2D55" w:rsidRPr="005F665D" w:rsidRDefault="00A52BC3">
      <w:pPr>
        <w:pStyle w:val="Ttulo3"/>
        <w:keepNext w:val="0"/>
        <w:keepLines w:val="0"/>
        <w:spacing w:before="280" w:after="80"/>
        <w:ind w:firstLine="720"/>
        <w:rPr>
          <w:rFonts w:ascii="Arial" w:eastAsia="Arial" w:hAnsi="Arial" w:cs="Arial"/>
          <w:b/>
          <w:bCs/>
          <w:color w:val="000000"/>
        </w:rPr>
      </w:pPr>
      <w:bookmarkStart w:id="16" w:name="_mymyezis3oka" w:colFirst="0" w:colLast="0"/>
      <w:bookmarkEnd w:id="16"/>
      <w:r w:rsidRPr="005F665D">
        <w:rPr>
          <w:rFonts w:ascii="Arial" w:eastAsia="Arial" w:hAnsi="Arial" w:cs="Arial"/>
          <w:b/>
          <w:bCs/>
          <w:color w:val="000000"/>
        </w:rPr>
        <w:t>Justificativa dos atributos:</w:t>
      </w:r>
    </w:p>
    <w:p w14:paraId="5770B3B0" w14:textId="77777777" w:rsidR="006A2D55" w:rsidRPr="005F665D" w:rsidRDefault="00A52BC3">
      <w:pPr>
        <w:numPr>
          <w:ilvl w:val="0"/>
          <w:numId w:val="9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quantidade: controla a disponibilidade do produto no sistema.</w:t>
      </w:r>
    </w:p>
    <w:p w14:paraId="19AA43B4" w14:textId="77777777" w:rsidR="006A2D55" w:rsidRPr="005F665D" w:rsidRDefault="005F665D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pict w14:anchorId="531F9942">
          <v:rect id="_x0000_i1032" style="width:0;height:1.5pt" o:hralign="center" o:hrstd="t" o:hr="t" fillcolor="#a0a0a0" stroked="f"/>
        </w:pict>
      </w:r>
    </w:p>
    <w:p w14:paraId="33F3FEEC" w14:textId="77777777" w:rsidR="006A2D55" w:rsidRPr="005F665D" w:rsidRDefault="00A52BC3">
      <w:pPr>
        <w:numPr>
          <w:ilvl w:val="0"/>
          <w:numId w:val="22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Gerente - Especialização do usuário com acesso administrativo ao sistema.</w:t>
      </w:r>
    </w:p>
    <w:p w14:paraId="328775DB" w14:textId="77777777" w:rsidR="006A2D55" w:rsidRPr="005F665D" w:rsidRDefault="00A52BC3">
      <w:pPr>
        <w:spacing w:before="240" w:after="240"/>
        <w:jc w:val="center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E4760AD" wp14:editId="1354B5AD">
            <wp:extent cx="4202483" cy="1775094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2483" cy="1775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12F66" w14:textId="77777777" w:rsidR="006A2D55" w:rsidRPr="005F665D" w:rsidRDefault="00A52BC3">
      <w:pPr>
        <w:pStyle w:val="Ttulo3"/>
        <w:keepNext w:val="0"/>
        <w:keepLines w:val="0"/>
        <w:spacing w:before="280" w:after="80"/>
        <w:ind w:firstLine="720"/>
        <w:rPr>
          <w:rFonts w:ascii="Arial" w:eastAsia="Arial" w:hAnsi="Arial" w:cs="Arial"/>
          <w:b/>
          <w:bCs/>
          <w:color w:val="000000"/>
        </w:rPr>
      </w:pPr>
      <w:bookmarkStart w:id="17" w:name="_s0w918ptdt7m" w:colFirst="0" w:colLast="0"/>
      <w:bookmarkEnd w:id="17"/>
      <w:r w:rsidRPr="005F665D">
        <w:rPr>
          <w:rFonts w:ascii="Arial" w:eastAsia="Arial" w:hAnsi="Arial" w:cs="Arial"/>
          <w:b/>
          <w:bCs/>
          <w:color w:val="000000"/>
        </w:rPr>
        <w:t>Justificativa:</w:t>
      </w:r>
    </w:p>
    <w:p w14:paraId="3B44118E" w14:textId="77777777" w:rsidR="006A2D55" w:rsidRPr="005F665D" w:rsidRDefault="00A52BC3">
      <w:pPr>
        <w:numPr>
          <w:ilvl w:val="0"/>
          <w:numId w:val="25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5F665D">
        <w:rPr>
          <w:rFonts w:ascii="Arial" w:eastAsia="Arial" w:hAnsi="Arial" w:cs="Arial"/>
          <w:sz w:val="24"/>
          <w:szCs w:val="24"/>
        </w:rPr>
        <w:t>A classe gerente existe para separar permissões administrativas dos usuários comuns, garantindo controle e segurança no sistema.</w:t>
      </w:r>
    </w:p>
    <w:p w14:paraId="3D624296" w14:textId="77777777" w:rsidR="006A2D55" w:rsidRPr="005F665D" w:rsidRDefault="006A2D55">
      <w:pPr>
        <w:spacing w:before="240" w:after="240"/>
        <w:ind w:left="-566" w:right="-577"/>
        <w:rPr>
          <w:rFonts w:ascii="Arial" w:eastAsia="Arial" w:hAnsi="Arial" w:cs="Arial"/>
          <w:sz w:val="24"/>
          <w:szCs w:val="24"/>
        </w:rPr>
      </w:pPr>
    </w:p>
    <w:p w14:paraId="7DA151B3" w14:textId="77777777" w:rsidR="006A2D55" w:rsidRPr="005F665D" w:rsidRDefault="006A2D55">
      <w:pPr>
        <w:spacing w:before="240" w:after="240"/>
        <w:ind w:left="720"/>
        <w:rPr>
          <w:rFonts w:ascii="Arial" w:eastAsia="Arial" w:hAnsi="Arial" w:cs="Arial"/>
          <w:sz w:val="24"/>
          <w:szCs w:val="24"/>
        </w:rPr>
      </w:pPr>
    </w:p>
    <w:p w14:paraId="30C83EBB" w14:textId="77777777" w:rsidR="006A2D55" w:rsidRPr="005F665D" w:rsidRDefault="006A2D55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0D1B6BC5" w14:textId="77777777" w:rsidR="006A2D55" w:rsidRPr="005F665D" w:rsidRDefault="006A2D55">
      <w:pPr>
        <w:spacing w:before="240" w:after="240"/>
        <w:ind w:left="720"/>
        <w:rPr>
          <w:rFonts w:ascii="Arial" w:eastAsia="Arial" w:hAnsi="Arial" w:cs="Arial"/>
          <w:sz w:val="24"/>
          <w:szCs w:val="24"/>
        </w:rPr>
      </w:pPr>
    </w:p>
    <w:p w14:paraId="70022441" w14:textId="77777777" w:rsidR="006A2D55" w:rsidRPr="005F665D" w:rsidRDefault="006A2D55">
      <w:pPr>
        <w:spacing w:before="240" w:after="240"/>
        <w:ind w:left="720"/>
        <w:rPr>
          <w:rFonts w:ascii="Arial" w:eastAsia="Arial" w:hAnsi="Arial" w:cs="Arial"/>
          <w:sz w:val="24"/>
          <w:szCs w:val="24"/>
        </w:rPr>
      </w:pPr>
    </w:p>
    <w:p w14:paraId="1D35BA97" w14:textId="77777777" w:rsidR="006A2D55" w:rsidRPr="005F665D" w:rsidRDefault="006A2D55">
      <w:pPr>
        <w:spacing w:before="240" w:after="240"/>
        <w:ind w:left="720"/>
        <w:rPr>
          <w:rFonts w:ascii="Arial" w:eastAsia="Arial" w:hAnsi="Arial" w:cs="Arial"/>
          <w:sz w:val="24"/>
          <w:szCs w:val="24"/>
        </w:rPr>
      </w:pPr>
    </w:p>
    <w:p w14:paraId="3143F8C4" w14:textId="77777777" w:rsidR="006A2D55" w:rsidRPr="005F665D" w:rsidRDefault="006A2D55">
      <w:pPr>
        <w:spacing w:before="240" w:after="240"/>
        <w:ind w:left="720"/>
        <w:rPr>
          <w:rFonts w:ascii="Arial" w:eastAsia="Arial" w:hAnsi="Arial" w:cs="Arial"/>
          <w:sz w:val="24"/>
          <w:szCs w:val="24"/>
        </w:rPr>
      </w:pPr>
    </w:p>
    <w:p w14:paraId="17AB3CBD" w14:textId="77777777" w:rsidR="006A2D55" w:rsidRPr="005F665D" w:rsidRDefault="006A2D55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1F45E7B8" w14:textId="77777777" w:rsidR="006A2D55" w:rsidRPr="005F665D" w:rsidRDefault="006A2D55">
      <w:pPr>
        <w:spacing w:before="240" w:after="240"/>
        <w:ind w:left="1440"/>
        <w:rPr>
          <w:rFonts w:ascii="Arial" w:eastAsia="Arial" w:hAnsi="Arial" w:cs="Arial"/>
          <w:sz w:val="24"/>
          <w:szCs w:val="24"/>
        </w:rPr>
      </w:pPr>
    </w:p>
    <w:p w14:paraId="57D73524" w14:textId="77777777" w:rsidR="006A2D55" w:rsidRPr="005F665D" w:rsidRDefault="006A2D55">
      <w:pPr>
        <w:spacing w:before="240" w:after="240"/>
        <w:ind w:left="1440"/>
        <w:rPr>
          <w:rFonts w:ascii="Arial" w:eastAsia="Arial" w:hAnsi="Arial" w:cs="Arial"/>
          <w:sz w:val="24"/>
          <w:szCs w:val="24"/>
        </w:rPr>
      </w:pPr>
    </w:p>
    <w:p w14:paraId="761E81DD" w14:textId="77777777" w:rsidR="006A2D55" w:rsidRPr="005F665D" w:rsidRDefault="006A2D55">
      <w:pPr>
        <w:spacing w:before="240" w:after="240"/>
        <w:ind w:left="720"/>
        <w:rPr>
          <w:rFonts w:ascii="Arial" w:eastAsia="Arial" w:hAnsi="Arial" w:cs="Arial"/>
          <w:sz w:val="24"/>
          <w:szCs w:val="24"/>
        </w:rPr>
      </w:pPr>
    </w:p>
    <w:p w14:paraId="0B68E8AF" w14:textId="77777777" w:rsidR="006A2D55" w:rsidRPr="005F665D" w:rsidRDefault="006A2D55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2B33C8B" w14:textId="77777777" w:rsidR="006A2D55" w:rsidRPr="005F665D" w:rsidRDefault="006A2D55">
      <w:pPr>
        <w:spacing w:before="240" w:after="240"/>
        <w:ind w:left="720"/>
        <w:rPr>
          <w:rFonts w:ascii="Arial" w:eastAsia="Arial" w:hAnsi="Arial" w:cs="Arial"/>
          <w:sz w:val="24"/>
          <w:szCs w:val="24"/>
        </w:rPr>
      </w:pPr>
    </w:p>
    <w:p w14:paraId="41267876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7BE82A25" w14:textId="77777777" w:rsidR="006A2D55" w:rsidRPr="005F665D" w:rsidRDefault="006A2D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</w:p>
    <w:p w14:paraId="14A5C122" w14:textId="77777777" w:rsidR="006A2D55" w:rsidRPr="005F665D" w:rsidRDefault="00A52BC3">
      <w:pPr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br w:type="page"/>
      </w:r>
    </w:p>
    <w:p w14:paraId="35EEFA36" w14:textId="77777777" w:rsidR="006A2D55" w:rsidRPr="005F665D" w:rsidRDefault="00A52BC3">
      <w:pPr>
        <w:pStyle w:val="Ttulo1"/>
        <w:rPr>
          <w:sz w:val="24"/>
          <w:szCs w:val="24"/>
        </w:rPr>
      </w:pPr>
      <w:bookmarkStart w:id="18" w:name="_2bs0fo7psoh1" w:colFirst="0" w:colLast="0"/>
      <w:bookmarkEnd w:id="18"/>
      <w:r w:rsidRPr="005F665D">
        <w:rPr>
          <w:sz w:val="24"/>
          <w:szCs w:val="24"/>
        </w:rPr>
        <w:lastRenderedPageBreak/>
        <w:t>5. PROJETO LÓGICO DO SISTEMA</w:t>
      </w:r>
    </w:p>
    <w:p w14:paraId="2C01C0AF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5A49D5F6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5DA216C8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2E50DD62" w14:textId="77777777" w:rsidR="006A2D55" w:rsidRPr="005F665D" w:rsidRDefault="00A52BC3">
      <w:pPr>
        <w:rPr>
          <w:rFonts w:ascii="Arial" w:eastAsia="Arial" w:hAnsi="Arial" w:cs="Arial"/>
          <w:sz w:val="24"/>
          <w:szCs w:val="24"/>
        </w:rPr>
      </w:pPr>
      <w:r w:rsidRPr="005F665D">
        <w:rPr>
          <w:sz w:val="24"/>
          <w:szCs w:val="24"/>
        </w:rPr>
        <w:br w:type="page"/>
      </w:r>
    </w:p>
    <w:p w14:paraId="6F49D390" w14:textId="77777777" w:rsidR="006A2D55" w:rsidRPr="005F665D" w:rsidRDefault="00A52BC3">
      <w:pPr>
        <w:pStyle w:val="Ttulo1"/>
        <w:ind w:left="360"/>
        <w:rPr>
          <w:sz w:val="24"/>
          <w:szCs w:val="24"/>
        </w:rPr>
      </w:pPr>
      <w:bookmarkStart w:id="19" w:name="_p4pszjwjwhtj" w:colFirst="0" w:colLast="0"/>
      <w:bookmarkEnd w:id="19"/>
      <w:r w:rsidRPr="005F665D">
        <w:rPr>
          <w:sz w:val="24"/>
          <w:szCs w:val="24"/>
        </w:rPr>
        <w:lastRenderedPageBreak/>
        <w:t>6. MAPA DE NAVEGAÇÃO</w:t>
      </w:r>
    </w:p>
    <w:p w14:paraId="7E4628C7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64976908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1FA532CC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p w14:paraId="1F9A7C40" w14:textId="77777777" w:rsidR="006A2D55" w:rsidRPr="005F665D" w:rsidRDefault="006A2D55">
      <w:pPr>
        <w:jc w:val="both"/>
        <w:rPr>
          <w:rFonts w:ascii="Arial" w:eastAsia="Arial" w:hAnsi="Arial" w:cs="Arial"/>
          <w:sz w:val="24"/>
          <w:szCs w:val="24"/>
        </w:rPr>
      </w:pPr>
    </w:p>
    <w:sectPr w:rsidR="006A2D55" w:rsidRPr="005F665D">
      <w:pgSz w:w="11906" w:h="16838"/>
      <w:pgMar w:top="1418" w:right="1418" w:bottom="1418" w:left="1418" w:header="851" w:footer="851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494FEA-3FCF-46CF-8718-FEB4FB598B9E}"/>
    <w:embedBold r:id="rId2" w:fontKey="{C0A97697-315C-41BF-BE1C-DD73E72370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B24DE4D-CE62-40A8-9E09-742C7F13C0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E82695-06E2-424A-8DF8-32D22B87D3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13C"/>
    <w:multiLevelType w:val="multilevel"/>
    <w:tmpl w:val="EB825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B3371F"/>
    <w:multiLevelType w:val="multilevel"/>
    <w:tmpl w:val="A49EA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D3277"/>
    <w:multiLevelType w:val="multilevel"/>
    <w:tmpl w:val="8AD82B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ED577F0"/>
    <w:multiLevelType w:val="multilevel"/>
    <w:tmpl w:val="022EF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4438FB"/>
    <w:multiLevelType w:val="multilevel"/>
    <w:tmpl w:val="8B6C2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C74171"/>
    <w:multiLevelType w:val="multilevel"/>
    <w:tmpl w:val="8E642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785615"/>
    <w:multiLevelType w:val="multilevel"/>
    <w:tmpl w:val="33780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916B6C"/>
    <w:multiLevelType w:val="multilevel"/>
    <w:tmpl w:val="A2A4E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86756F"/>
    <w:multiLevelType w:val="multilevel"/>
    <w:tmpl w:val="01B8558A"/>
    <w:lvl w:ilvl="0">
      <w:start w:val="1"/>
      <w:numFmt w:val="bullet"/>
      <w:lvlText w:val="●"/>
      <w:lvlJc w:val="left"/>
      <w:pPr>
        <w:ind w:left="404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76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4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20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92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6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36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08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806" w:hanging="360"/>
      </w:pPr>
      <w:rPr>
        <w:u w:val="none"/>
      </w:rPr>
    </w:lvl>
  </w:abstractNum>
  <w:abstractNum w:abstractNumId="9" w15:restartNumberingAfterBreak="0">
    <w:nsid w:val="2F1A4758"/>
    <w:multiLevelType w:val="multilevel"/>
    <w:tmpl w:val="9EF830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18E540F"/>
    <w:multiLevelType w:val="multilevel"/>
    <w:tmpl w:val="0F1A9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A64263"/>
    <w:multiLevelType w:val="multilevel"/>
    <w:tmpl w:val="43CC7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670DBE"/>
    <w:multiLevelType w:val="multilevel"/>
    <w:tmpl w:val="B282BE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CEE79A8"/>
    <w:multiLevelType w:val="multilevel"/>
    <w:tmpl w:val="F0688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1A3155"/>
    <w:multiLevelType w:val="multilevel"/>
    <w:tmpl w:val="8646B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7C7289"/>
    <w:multiLevelType w:val="multilevel"/>
    <w:tmpl w:val="836E9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C35AE6"/>
    <w:multiLevelType w:val="multilevel"/>
    <w:tmpl w:val="C6E25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2D14442"/>
    <w:multiLevelType w:val="multilevel"/>
    <w:tmpl w:val="A0788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086361"/>
    <w:multiLevelType w:val="multilevel"/>
    <w:tmpl w:val="922C3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4C52C97"/>
    <w:multiLevelType w:val="multilevel"/>
    <w:tmpl w:val="BF605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FA258D"/>
    <w:multiLevelType w:val="multilevel"/>
    <w:tmpl w:val="BC00B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9901A34"/>
    <w:multiLevelType w:val="multilevel"/>
    <w:tmpl w:val="EF72A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D01157B"/>
    <w:multiLevelType w:val="multilevel"/>
    <w:tmpl w:val="9E827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3D33612"/>
    <w:multiLevelType w:val="multilevel"/>
    <w:tmpl w:val="27569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8203A63"/>
    <w:multiLevelType w:val="multilevel"/>
    <w:tmpl w:val="728E1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BB11581"/>
    <w:multiLevelType w:val="multilevel"/>
    <w:tmpl w:val="6DDAD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DDE7505"/>
    <w:multiLevelType w:val="multilevel"/>
    <w:tmpl w:val="3BDE2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3040890">
    <w:abstractNumId w:val="10"/>
  </w:num>
  <w:num w:numId="2" w16cid:durableId="1235896271">
    <w:abstractNumId w:val="15"/>
  </w:num>
  <w:num w:numId="3" w16cid:durableId="1213616265">
    <w:abstractNumId w:val="9"/>
  </w:num>
  <w:num w:numId="4" w16cid:durableId="602567308">
    <w:abstractNumId w:val="5"/>
  </w:num>
  <w:num w:numId="5" w16cid:durableId="2101369788">
    <w:abstractNumId w:val="20"/>
  </w:num>
  <w:num w:numId="6" w16cid:durableId="511527456">
    <w:abstractNumId w:val="22"/>
  </w:num>
  <w:num w:numId="7" w16cid:durableId="88504461">
    <w:abstractNumId w:val="23"/>
  </w:num>
  <w:num w:numId="8" w16cid:durableId="373696607">
    <w:abstractNumId w:val="11"/>
  </w:num>
  <w:num w:numId="9" w16cid:durableId="1458331531">
    <w:abstractNumId w:val="17"/>
  </w:num>
  <w:num w:numId="10" w16cid:durableId="1723287005">
    <w:abstractNumId w:val="26"/>
  </w:num>
  <w:num w:numId="11" w16cid:durableId="6451144">
    <w:abstractNumId w:val="21"/>
  </w:num>
  <w:num w:numId="12" w16cid:durableId="365983631">
    <w:abstractNumId w:val="25"/>
  </w:num>
  <w:num w:numId="13" w16cid:durableId="657342885">
    <w:abstractNumId w:val="4"/>
  </w:num>
  <w:num w:numId="14" w16cid:durableId="79525385">
    <w:abstractNumId w:val="13"/>
  </w:num>
  <w:num w:numId="15" w16cid:durableId="254017576">
    <w:abstractNumId w:val="24"/>
  </w:num>
  <w:num w:numId="16" w16cid:durableId="661665254">
    <w:abstractNumId w:val="0"/>
  </w:num>
  <w:num w:numId="17" w16cid:durableId="194853006">
    <w:abstractNumId w:val="18"/>
  </w:num>
  <w:num w:numId="18" w16cid:durableId="1522233333">
    <w:abstractNumId w:val="19"/>
  </w:num>
  <w:num w:numId="19" w16cid:durableId="1783837301">
    <w:abstractNumId w:val="6"/>
  </w:num>
  <w:num w:numId="20" w16cid:durableId="435175687">
    <w:abstractNumId w:val="14"/>
  </w:num>
  <w:num w:numId="21" w16cid:durableId="1344699124">
    <w:abstractNumId w:val="3"/>
  </w:num>
  <w:num w:numId="22" w16cid:durableId="405736172">
    <w:abstractNumId w:val="12"/>
  </w:num>
  <w:num w:numId="23" w16cid:durableId="963778093">
    <w:abstractNumId w:val="7"/>
  </w:num>
  <w:num w:numId="24" w16cid:durableId="1294017429">
    <w:abstractNumId w:val="8"/>
  </w:num>
  <w:num w:numId="25" w16cid:durableId="976488979">
    <w:abstractNumId w:val="1"/>
  </w:num>
  <w:num w:numId="26" w16cid:durableId="1370111028">
    <w:abstractNumId w:val="16"/>
  </w:num>
  <w:num w:numId="27" w16cid:durableId="516888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D55"/>
    <w:rsid w:val="000D7CFD"/>
    <w:rsid w:val="00165446"/>
    <w:rsid w:val="0025774E"/>
    <w:rsid w:val="00590819"/>
    <w:rsid w:val="005A5C29"/>
    <w:rsid w:val="005F665D"/>
    <w:rsid w:val="006717ED"/>
    <w:rsid w:val="006A2D55"/>
    <w:rsid w:val="00A201D8"/>
    <w:rsid w:val="00A52BC3"/>
    <w:rsid w:val="00A6150F"/>
    <w:rsid w:val="00A96A69"/>
    <w:rsid w:val="00B434F6"/>
    <w:rsid w:val="00E42158"/>
    <w:rsid w:val="00E939B9"/>
    <w:rsid w:val="00FB206A"/>
    <w:rsid w:val="00FD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675C676"/>
  <w15:docId w15:val="{6EBCAE1E-1BB9-4E81-9DA2-8202F9A5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21</Pages>
  <Words>2765</Words>
  <Characters>14935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DIRECAO</cp:lastModifiedBy>
  <cp:revision>13</cp:revision>
  <dcterms:created xsi:type="dcterms:W3CDTF">2026-04-27T17:17:00Z</dcterms:created>
  <dcterms:modified xsi:type="dcterms:W3CDTF">2026-09-16T17:53:00Z</dcterms:modified>
</cp:coreProperties>
</file>