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D396" w14:textId="77777777" w:rsidR="005B5E18" w:rsidRPr="005B5E18" w:rsidRDefault="005B5E18" w:rsidP="005B5E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Projeto Final: Desenvolvimento de Jogo Sério para Reabilitação com IoT e libGDX</w:t>
      </w:r>
    </w:p>
    <w:p w14:paraId="64F9F509" w14:textId="77777777" w:rsidR="005B5E18" w:rsidRPr="005B5E18" w:rsidRDefault="005B5E18" w:rsidP="005B5E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Objetivo</w:t>
      </w:r>
    </w:p>
    <w:p w14:paraId="643A486A" w14:textId="77777777" w:rsidR="005B5E18" w:rsidRPr="005B5E18" w:rsidRDefault="005B5E18" w:rsidP="005B5E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Desenvolver um jogo sério voltado para o processo de reabilitação física que utilize a </w:t>
      </w:r>
      <w:r w:rsidRPr="005B5E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libGDX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para a implementação prática. O projeto deve integrar-se com um dispositivo IoT (Internet das Coisas) que coleta dados de pedaladas em uma bicicleta ergométrica (estática), transformando o exercício em uma experiência gamificada.</w:t>
      </w:r>
    </w:p>
    <w:p w14:paraId="2AF8E4CC" w14:textId="77777777" w:rsidR="005B5E18" w:rsidRPr="005B5E18" w:rsidRDefault="005B5E18" w:rsidP="005B5E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O jogo deve ser funcional e integrar aspectos que incentivem a melhoria do paciente/jogador, utilizando a velocidade e a consistência das pedaladas como métrica de avaliação.</w:t>
      </w:r>
    </w:p>
    <w:p w14:paraId="296E3B3B" w14:textId="77777777" w:rsidR="005B5E18" w:rsidRPr="005B5E18" w:rsidRDefault="00050F10" w:rsidP="005B5E1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50F10">
        <w:rPr>
          <w:rFonts w:ascii="Times New Roman" w:eastAsia="Times New Roman" w:hAnsi="Times New Roman" w:cs="Times New Roman"/>
          <w:noProof/>
          <w:kern w:val="0"/>
        </w:rPr>
        <w:pict w14:anchorId="1B3F00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4E3071A" w14:textId="77777777" w:rsidR="005B5E18" w:rsidRPr="005B5E18" w:rsidRDefault="005B5E18" w:rsidP="005B5E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14941A8F" w14:textId="77777777" w:rsidR="005B5E18" w:rsidRPr="005B5E18" w:rsidRDefault="005B5E18" w:rsidP="005B5E1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Tecnologia e Framework</w:t>
      </w:r>
    </w:p>
    <w:p w14:paraId="10CB9693" w14:textId="77777777" w:rsidR="005B5E18" w:rsidRPr="005B5E18" w:rsidRDefault="005B5E18" w:rsidP="005B5E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O jogo deve ser desenvolvido utilizando o framework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libGDX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5C48D6" w14:textId="77777777" w:rsidR="005B5E18" w:rsidRPr="005B5E18" w:rsidRDefault="005B5E18" w:rsidP="005B5E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Controle com IoT (Bicicleta Estática):</w:t>
      </w:r>
    </w:p>
    <w:p w14:paraId="086325DE" w14:textId="77777777" w:rsidR="005B5E18" w:rsidRPr="005B5E18" w:rsidRDefault="005B5E18" w:rsidP="005B5E1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O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controle do jogo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deve ser feito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exclusivamente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por meio da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coleta de dados de pedaladas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de um dispositivo IoT conectado a uma bicicleta estática.</w:t>
      </w:r>
    </w:p>
    <w:p w14:paraId="5EB06D52" w14:textId="77777777" w:rsidR="005B5E18" w:rsidRPr="005B5E18" w:rsidRDefault="005B5E18" w:rsidP="005B5E1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A movimentação ou as ações do personagem/jogo devem ser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diretamente influenciadas pela velocidade e/ou consistência das pedaladas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do jogador.</w:t>
      </w:r>
    </w:p>
    <w:p w14:paraId="315EBB0E" w14:textId="77777777" w:rsidR="005B5E18" w:rsidRPr="005B5E18" w:rsidRDefault="005B5E18" w:rsidP="005B5E1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Não é obrigatório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que o tema do jogo faça referência direta a bicicletas ou pedaladas (a mecânica deve ser a coleta do movimento de pedalar).</w:t>
      </w:r>
    </w:p>
    <w:p w14:paraId="1A3AE0E1" w14:textId="77777777" w:rsidR="005B5E18" w:rsidRPr="005B5E18" w:rsidRDefault="005B5E18" w:rsidP="005B5E1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Estrutura do Jogo</w:t>
      </w:r>
    </w:p>
    <w:p w14:paraId="5FD1D494" w14:textId="77777777" w:rsidR="005B5E18" w:rsidRPr="005B5E18" w:rsidRDefault="005B5E18" w:rsidP="005B5E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Fases/Níveis: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O jogo deve conter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mínimo 3 níveis ou fases distintos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, com dificuldade progressiva.</w:t>
      </w:r>
    </w:p>
    <w:p w14:paraId="0FD51E7D" w14:textId="77777777" w:rsidR="005B5E18" w:rsidRPr="005B5E18" w:rsidRDefault="005B5E18" w:rsidP="005B5E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Personagem: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O jogo deve incluir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pelo menos um personagem principal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FF6A63" w14:textId="77777777" w:rsidR="005B5E18" w:rsidRPr="005B5E18" w:rsidRDefault="005B5E18" w:rsidP="005B5E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Menu: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O jogo deve possuir um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menu principal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que permita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iniciar, pausar e reiniciar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o jogo.</w:t>
      </w:r>
    </w:p>
    <w:p w14:paraId="4AA15505" w14:textId="77777777" w:rsidR="005B5E18" w:rsidRPr="005B5E18" w:rsidRDefault="005B5E18" w:rsidP="005B5E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Funcionalidade: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O jogo deve estar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funcional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, demonstrando que todas as mecânicas propostas estão implementadas e operacionais.</w:t>
      </w:r>
    </w:p>
    <w:p w14:paraId="2A4780CD" w14:textId="77777777" w:rsidR="005B5E18" w:rsidRPr="005B5E18" w:rsidRDefault="005B5E18" w:rsidP="005B5E1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Precisão e Avaliação (Métricas)</w:t>
      </w:r>
    </w:p>
    <w:p w14:paraId="1425061A" w14:textId="77777777" w:rsidR="005B5E18" w:rsidRPr="005B5E18" w:rsidRDefault="005B5E18" w:rsidP="005B5E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Durante o jogo, a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velocidade e a consistência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(ou outro indicador derivado das pedaladas) do jogador em realizar as tarefas propostas devem ser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monitoradas e utilizadas como pontuação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67CDD0" w14:textId="77777777" w:rsidR="005B5E18" w:rsidRPr="005B5E18" w:rsidRDefault="005B5E18" w:rsidP="005B5E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Este indicador será também a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 para avaliar a melhoria do jogador/paciente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ao longo das fases, refletindo o progresso na reabilitação.</w:t>
      </w:r>
    </w:p>
    <w:p w14:paraId="084F9183" w14:textId="77777777" w:rsidR="005B5E18" w:rsidRPr="005B5E18" w:rsidRDefault="00050F10" w:rsidP="005B5E1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50F1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B0D6FD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8E061C" w14:textId="77777777" w:rsidR="005B5E18" w:rsidRPr="005B5E18" w:rsidRDefault="005B5E18" w:rsidP="005B5E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Entregáveis</w:t>
      </w:r>
    </w:p>
    <w:p w14:paraId="368D50DD" w14:textId="77777777" w:rsidR="005B5E18" w:rsidRPr="005B5E18" w:rsidRDefault="005B5E18" w:rsidP="005B5E1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Implementação do Jogo (libGDX + IoT)</w:t>
      </w:r>
    </w:p>
    <w:p w14:paraId="66640F51" w14:textId="77777777" w:rsidR="005B5E18" w:rsidRPr="005B5E18" w:rsidRDefault="005B5E18" w:rsidP="005B5E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Código-fonte completo do projeto (commits semanais no GitHub são obrigatórios).</w:t>
      </w:r>
    </w:p>
    <w:p w14:paraId="27AC78E2" w14:textId="77777777" w:rsidR="005B5E18" w:rsidRPr="005B5E18" w:rsidRDefault="005B5E18" w:rsidP="005B5E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Executável ou APK do jogo.</w:t>
      </w:r>
    </w:p>
    <w:p w14:paraId="1EA64381" w14:textId="77777777" w:rsidR="005B5E18" w:rsidRPr="005B5E18" w:rsidRDefault="005B5E18" w:rsidP="005B5E1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Short Paper (Documento de Projeto)</w:t>
      </w:r>
    </w:p>
    <w:p w14:paraId="6B7877B0" w14:textId="77777777" w:rsidR="005B5E18" w:rsidRPr="005B5E18" w:rsidRDefault="005B5E18" w:rsidP="005B5E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Além do jogo, os alunos deverão entregar um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paper de até 6 páginas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que deve incluir:</w:t>
      </w:r>
    </w:p>
    <w:p w14:paraId="07949440" w14:textId="77777777" w:rsidR="005B5E18" w:rsidRPr="005B5E18" w:rsidRDefault="005B5E18" w:rsidP="005B5E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Descrição do Problema e Contexto da Reabilitação: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Qual problema de reabilitação o jogo busca auxiliar, focando em aspectos que exigem exercício na bicicleta ergométrica (ex: mobilidade de joelho, resistência cardiovascular, etc.)? </w:t>
      </w:r>
    </w:p>
    <w:p w14:paraId="6A0811B8" w14:textId="77777777" w:rsidR="005B5E18" w:rsidRPr="005B5E18" w:rsidRDefault="005B5E18" w:rsidP="005B5E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Justificativa: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Como o jogo proposto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oferece apoio e potencializa a reabilitação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do jogador/paciente, especificamente através da gamificação das pedaladas? </w:t>
      </w:r>
    </w:p>
    <w:p w14:paraId="529CC211" w14:textId="77777777" w:rsidR="005B5E18" w:rsidRPr="005B5E18" w:rsidRDefault="005B5E18" w:rsidP="005B5E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Descrição do Jogo: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Relatar as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funcionalidades e mecânicas implementadas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(incluindo a integração com o IoT), com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prints de tela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que mostrem o desenvolvimento do jogo.</w:t>
      </w:r>
    </w:p>
    <w:p w14:paraId="62CDFA8A" w14:textId="77777777" w:rsidR="005B5E18" w:rsidRPr="005B5E18" w:rsidRDefault="00050F10" w:rsidP="005B5E1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50F10">
        <w:rPr>
          <w:rFonts w:ascii="Times New Roman" w:eastAsia="Times New Roman" w:hAnsi="Times New Roman" w:cs="Times New Roman"/>
          <w:noProof/>
          <w:kern w:val="0"/>
        </w:rPr>
        <w:pict w14:anchorId="2D876E2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3115D59" w14:textId="77777777" w:rsidR="005B5E18" w:rsidRPr="005B5E18" w:rsidRDefault="005B5E18" w:rsidP="005B5E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Avaliação</w:t>
      </w:r>
    </w:p>
    <w:p w14:paraId="1C36D150" w14:textId="77777777" w:rsidR="005B5E18" w:rsidRPr="005B5E18" w:rsidRDefault="005B5E18" w:rsidP="005B5E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Os alunos serão avaliados com base nos seguintes critérios:</w:t>
      </w:r>
    </w:p>
    <w:p w14:paraId="7E08A374" w14:textId="5FEBEF96" w:rsidR="005B5E18" w:rsidRPr="005B5E18" w:rsidRDefault="005B5E18" w:rsidP="005B5E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Implementação do Jogo:</w:t>
      </w:r>
    </w:p>
    <w:p w14:paraId="2C739E97" w14:textId="77777777" w:rsidR="005B5E18" w:rsidRPr="005B5E18" w:rsidRDefault="005B5E18" w:rsidP="005B5E1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Funcionalidade do jogo,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uso da coleta de dados das pedaladas do IoT como controle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(substituindo o uso do skateboard/direcional).</w:t>
      </w:r>
    </w:p>
    <w:p w14:paraId="6A97CDA9" w14:textId="77777777" w:rsidR="005B5E18" w:rsidRPr="005B5E18" w:rsidRDefault="005B5E18" w:rsidP="005B5E1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Existência e funcionamento dos 3 níveis/fases, menu e personagem.</w:t>
      </w:r>
    </w:p>
    <w:p w14:paraId="5CB9BF2F" w14:textId="77777777" w:rsidR="005B5E18" w:rsidRPr="005B5E18" w:rsidRDefault="005B5E18" w:rsidP="005B5E1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Implementação da libGDX de forma eficiente.</w:t>
      </w:r>
    </w:p>
    <w:p w14:paraId="5CE85267" w14:textId="08B3C0D2" w:rsidR="005B5E18" w:rsidRPr="005B5E18" w:rsidRDefault="005B5E18" w:rsidP="005B5E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Paper:</w:t>
      </w:r>
    </w:p>
    <w:p w14:paraId="57AE1B93" w14:textId="77777777" w:rsidR="005B5E18" w:rsidRPr="005B5E18" w:rsidRDefault="005B5E18" w:rsidP="005B5E1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Criatividade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na solução proposta para o jogo de reabilitação.</w:t>
      </w:r>
    </w:p>
    <w:p w14:paraId="4D64AE4B" w14:textId="77777777" w:rsidR="005B5E18" w:rsidRPr="005B5E18" w:rsidRDefault="005B5E18" w:rsidP="005B5E1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Coerência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entre a proposta de reabilitação (problema e justificativa) e o jogo implementado.</w:t>
      </w:r>
    </w:p>
    <w:p w14:paraId="2A7F4F8F" w14:textId="77777777" w:rsidR="005B5E18" w:rsidRPr="0012730D" w:rsidRDefault="005B5E18" w:rsidP="005B5E1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Clareza e Justificativa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r w:rsidRPr="005B5E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short paper</w:t>
      </w:r>
    </w:p>
    <w:p w14:paraId="04AD4281" w14:textId="58B442F1" w:rsidR="0012730D" w:rsidRPr="0012730D" w:rsidRDefault="0012730D" w:rsidP="0012730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Desenvolvimento do Jogo durante sa aulas de laboratório</w:t>
      </w:r>
    </w:p>
    <w:p w14:paraId="391F0E83" w14:textId="1817942B" w:rsidR="0012730D" w:rsidRPr="0012730D" w:rsidRDefault="0012730D" w:rsidP="0012730D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Commits periódicos</w:t>
      </w:r>
    </w:p>
    <w:p w14:paraId="07C2F053" w14:textId="3CEDC149" w:rsidR="0012730D" w:rsidRPr="005B5E18" w:rsidRDefault="0012730D" w:rsidP="0012730D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Participação durante as aulas de laboratório</w:t>
      </w:r>
    </w:p>
    <w:p w14:paraId="7886A28E" w14:textId="6A8569F6" w:rsidR="0000570B" w:rsidRPr="005B5E18" w:rsidRDefault="0000570B" w:rsidP="005B5E18"/>
    <w:sectPr w:rsidR="0000570B" w:rsidRPr="005B5E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5D3E"/>
    <w:multiLevelType w:val="multilevel"/>
    <w:tmpl w:val="E0A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D40B8"/>
    <w:multiLevelType w:val="multilevel"/>
    <w:tmpl w:val="0F4C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51C6D"/>
    <w:multiLevelType w:val="multilevel"/>
    <w:tmpl w:val="88F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F2B73"/>
    <w:multiLevelType w:val="multilevel"/>
    <w:tmpl w:val="0BDC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44560"/>
    <w:multiLevelType w:val="multilevel"/>
    <w:tmpl w:val="535A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33F86"/>
    <w:multiLevelType w:val="multilevel"/>
    <w:tmpl w:val="6E7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8667A"/>
    <w:multiLevelType w:val="multilevel"/>
    <w:tmpl w:val="5CBA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C709E"/>
    <w:multiLevelType w:val="multilevel"/>
    <w:tmpl w:val="3966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AB0165"/>
    <w:multiLevelType w:val="multilevel"/>
    <w:tmpl w:val="3B12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041901">
    <w:abstractNumId w:val="7"/>
  </w:num>
  <w:num w:numId="2" w16cid:durableId="422840555">
    <w:abstractNumId w:val="2"/>
  </w:num>
  <w:num w:numId="3" w16cid:durableId="1953397534">
    <w:abstractNumId w:val="3"/>
  </w:num>
  <w:num w:numId="4" w16cid:durableId="541289926">
    <w:abstractNumId w:val="1"/>
  </w:num>
  <w:num w:numId="5" w16cid:durableId="350689550">
    <w:abstractNumId w:val="4"/>
  </w:num>
  <w:num w:numId="6" w16cid:durableId="1704017247">
    <w:abstractNumId w:val="6"/>
  </w:num>
  <w:num w:numId="7" w16cid:durableId="2069571018">
    <w:abstractNumId w:val="5"/>
  </w:num>
  <w:num w:numId="8" w16cid:durableId="1546601086">
    <w:abstractNumId w:val="8"/>
  </w:num>
  <w:num w:numId="9" w16cid:durableId="198246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BB"/>
    <w:rsid w:val="0000570B"/>
    <w:rsid w:val="00050F10"/>
    <w:rsid w:val="0012730D"/>
    <w:rsid w:val="002337BB"/>
    <w:rsid w:val="00467588"/>
    <w:rsid w:val="005B5E18"/>
    <w:rsid w:val="008B3F41"/>
    <w:rsid w:val="009D231E"/>
    <w:rsid w:val="00B10405"/>
    <w:rsid w:val="00D846F1"/>
    <w:rsid w:val="00EC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6176EE"/>
  <w15:chartTrackingRefBased/>
  <w15:docId w15:val="{6980A9A4-9E7C-E04F-92F7-AA2E4F2A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5E1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B5E1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B5E1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37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37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5E1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B5E1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B5E1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citation-59">
    <w:name w:val="citation-59"/>
    <w:basedOn w:val="DefaultParagraphFont"/>
    <w:rsid w:val="005B5E18"/>
  </w:style>
  <w:style w:type="character" w:customStyle="1" w:styleId="citation-58">
    <w:name w:val="citation-58"/>
    <w:basedOn w:val="DefaultParagraphFont"/>
    <w:rsid w:val="005B5E18"/>
  </w:style>
  <w:style w:type="character" w:customStyle="1" w:styleId="citation-57">
    <w:name w:val="citation-57"/>
    <w:basedOn w:val="DefaultParagraphFont"/>
    <w:rsid w:val="005B5E18"/>
  </w:style>
  <w:style w:type="character" w:customStyle="1" w:styleId="citation-56">
    <w:name w:val="citation-56"/>
    <w:basedOn w:val="DefaultParagraphFont"/>
    <w:rsid w:val="005B5E18"/>
  </w:style>
  <w:style w:type="character" w:customStyle="1" w:styleId="citation-55">
    <w:name w:val="citation-55"/>
    <w:basedOn w:val="DefaultParagraphFont"/>
    <w:rsid w:val="005B5E18"/>
  </w:style>
  <w:style w:type="character" w:customStyle="1" w:styleId="citation-54">
    <w:name w:val="citation-54"/>
    <w:basedOn w:val="DefaultParagraphFont"/>
    <w:rsid w:val="005B5E18"/>
  </w:style>
  <w:style w:type="character" w:customStyle="1" w:styleId="citation-53">
    <w:name w:val="citation-53"/>
    <w:basedOn w:val="DefaultParagraphFont"/>
    <w:rsid w:val="005B5E18"/>
  </w:style>
  <w:style w:type="character" w:customStyle="1" w:styleId="citation-52">
    <w:name w:val="citation-52"/>
    <w:basedOn w:val="DefaultParagraphFont"/>
    <w:rsid w:val="005B5E18"/>
  </w:style>
  <w:style w:type="character" w:customStyle="1" w:styleId="citation-51">
    <w:name w:val="citation-51"/>
    <w:basedOn w:val="DefaultParagraphFont"/>
    <w:rsid w:val="005B5E18"/>
  </w:style>
  <w:style w:type="character" w:customStyle="1" w:styleId="citation-50">
    <w:name w:val="citation-50"/>
    <w:basedOn w:val="DefaultParagraphFont"/>
    <w:rsid w:val="005B5E18"/>
  </w:style>
  <w:style w:type="character" w:customStyle="1" w:styleId="citation-49">
    <w:name w:val="citation-49"/>
    <w:basedOn w:val="DefaultParagraphFont"/>
    <w:rsid w:val="005B5E18"/>
  </w:style>
  <w:style w:type="character" w:customStyle="1" w:styleId="citation-48">
    <w:name w:val="citation-48"/>
    <w:basedOn w:val="DefaultParagraphFont"/>
    <w:rsid w:val="005B5E18"/>
  </w:style>
  <w:style w:type="character" w:customStyle="1" w:styleId="citation-47">
    <w:name w:val="citation-47"/>
    <w:basedOn w:val="DefaultParagraphFont"/>
    <w:rsid w:val="005B5E18"/>
  </w:style>
  <w:style w:type="character" w:customStyle="1" w:styleId="citation-46">
    <w:name w:val="citation-46"/>
    <w:basedOn w:val="DefaultParagraphFont"/>
    <w:rsid w:val="005B5E18"/>
  </w:style>
  <w:style w:type="character" w:customStyle="1" w:styleId="citation-45">
    <w:name w:val="citation-45"/>
    <w:basedOn w:val="DefaultParagraphFont"/>
    <w:rsid w:val="005B5E18"/>
  </w:style>
  <w:style w:type="character" w:customStyle="1" w:styleId="citation-44">
    <w:name w:val="citation-44"/>
    <w:basedOn w:val="DefaultParagraphFont"/>
    <w:rsid w:val="005B5E18"/>
  </w:style>
  <w:style w:type="character" w:customStyle="1" w:styleId="citation-43">
    <w:name w:val="citation-43"/>
    <w:basedOn w:val="DefaultParagraphFont"/>
    <w:rsid w:val="005B5E18"/>
  </w:style>
  <w:style w:type="character" w:customStyle="1" w:styleId="citation-42">
    <w:name w:val="citation-42"/>
    <w:basedOn w:val="DefaultParagraphFont"/>
    <w:rsid w:val="005B5E18"/>
  </w:style>
  <w:style w:type="character" w:customStyle="1" w:styleId="citation-41">
    <w:name w:val="citation-41"/>
    <w:basedOn w:val="DefaultParagraphFont"/>
    <w:rsid w:val="005B5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5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PUPO NATALE</dc:creator>
  <cp:keywords/>
  <dc:description/>
  <cp:lastModifiedBy>LEANDRO PUPO NATALE</cp:lastModifiedBy>
  <cp:revision>7</cp:revision>
  <dcterms:created xsi:type="dcterms:W3CDTF">2024-09-23T22:23:00Z</dcterms:created>
  <dcterms:modified xsi:type="dcterms:W3CDTF">2025-10-07T23:46:00Z</dcterms:modified>
</cp:coreProperties>
</file>