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D8889" w14:textId="74A5CBA0" w:rsidR="00127195" w:rsidRPr="00127195" w:rsidRDefault="00127195" w:rsidP="00127195">
      <w:pPr>
        <w:pStyle w:val="Heading1"/>
        <w:spacing w:line="480" w:lineRule="auto"/>
        <w:jc w:val="center"/>
        <w:rPr>
          <w:rFonts w:ascii="Times New Roman" w:hAnsi="Times New Roman" w:cs="Times New Roman"/>
          <w:b/>
          <w:color w:val="auto"/>
          <w:sz w:val="24"/>
          <w:szCs w:val="24"/>
        </w:rPr>
      </w:pPr>
      <w:r w:rsidRPr="00127195">
        <w:rPr>
          <w:rFonts w:ascii="Times New Roman" w:hAnsi="Times New Roman" w:cs="Times New Roman"/>
          <w:b/>
          <w:color w:val="auto"/>
          <w:sz w:val="24"/>
          <w:szCs w:val="24"/>
        </w:rPr>
        <w:t>ABSTRACT</w:t>
      </w:r>
    </w:p>
    <w:p w14:paraId="2CCBF0A6" w14:textId="77777777" w:rsidR="00127195" w:rsidRDefault="00127195" w:rsidP="00127195">
      <w:pPr>
        <w:spacing w:line="480" w:lineRule="auto"/>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77777777" w:rsidR="00127195" w:rsidRDefault="00127195" w:rsidP="00127195">
      <w:pPr>
        <w:spacing w:line="480" w:lineRule="auto"/>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broadcasting (BC) and parachute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77777777" w:rsidR="00127195" w:rsidRPr="0080329D" w:rsidRDefault="00127195" w:rsidP="00127195">
      <w:pPr>
        <w:spacing w:line="480" w:lineRule="auto"/>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Rice production in Sri Lanka.</w:t>
      </w:r>
    </w:p>
    <w:p w14:paraId="156772CC" w14:textId="4D2D32B2" w:rsidR="00272FDA" w:rsidRDefault="00D862D6" w:rsidP="00326C1B">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Pr>
          <w:rFonts w:ascii="Times New Roman" w:hAnsi="Times New Roman" w:cs="Times New Roman"/>
          <w:sz w:val="24"/>
          <w:szCs w:val="24"/>
        </w:rPr>
        <w:t>Mechanical Transplanting, Optimum Seed rate, Establishment methods</w:t>
      </w:r>
    </w:p>
    <w:p w14:paraId="59FEC316" w14:textId="193F171C" w:rsidR="00170F50" w:rsidRPr="00170F50" w:rsidRDefault="00170F50" w:rsidP="00170F50">
      <w:pPr>
        <w:pStyle w:val="Heading1"/>
        <w:rPr>
          <w:rFonts w:ascii="Times New Roman" w:hAnsi="Times New Roman" w:cs="Times New Roman"/>
          <w:b/>
          <w:color w:val="auto"/>
          <w:sz w:val="24"/>
          <w:szCs w:val="24"/>
        </w:rPr>
      </w:pPr>
      <w:bookmarkStart w:id="0" w:name="_Toc534105115"/>
      <w:r w:rsidRPr="00170F50">
        <w:rPr>
          <w:rFonts w:ascii="Times New Roman" w:hAnsi="Times New Roman" w:cs="Times New Roman"/>
          <w:b/>
          <w:color w:val="auto"/>
          <w:sz w:val="24"/>
          <w:szCs w:val="24"/>
        </w:rPr>
        <w:lastRenderedPageBreak/>
        <w:t>ACKNOWLEDGMENT</w:t>
      </w:r>
      <w:bookmarkEnd w:id="0"/>
    </w:p>
    <w:p w14:paraId="66B6F286" w14:textId="1382E93B" w:rsidR="00170F50" w:rsidRPr="00170F50" w:rsidRDefault="00170F50" w:rsidP="00326C1B">
      <w:pPr>
        <w:spacing w:line="480" w:lineRule="auto"/>
        <w:rPr>
          <w:rFonts w:ascii="Times New Roman" w:hAnsi="Times New Roman" w:cs="Times New Roman"/>
          <w:b/>
          <w:sz w:val="24"/>
          <w:szCs w:val="24"/>
        </w:rPr>
      </w:pPr>
    </w:p>
    <w:p w14:paraId="203A3B27" w14:textId="74FBFBEA" w:rsidR="00170F50" w:rsidRDefault="00170F50" w:rsidP="00326C1B">
      <w:pPr>
        <w:spacing w:line="480" w:lineRule="auto"/>
        <w:rPr>
          <w:rFonts w:ascii="Times New Roman" w:hAnsi="Times New Roman" w:cs="Times New Roman"/>
          <w:sz w:val="24"/>
          <w:szCs w:val="24"/>
        </w:rPr>
      </w:pPr>
    </w:p>
    <w:p w14:paraId="01FC3B6B" w14:textId="448031A4" w:rsidR="00170F50" w:rsidRDefault="00170F50" w:rsidP="00326C1B">
      <w:pPr>
        <w:spacing w:line="480" w:lineRule="auto"/>
        <w:rPr>
          <w:rFonts w:ascii="Times New Roman" w:hAnsi="Times New Roman" w:cs="Times New Roman"/>
          <w:sz w:val="24"/>
          <w:szCs w:val="24"/>
        </w:rPr>
      </w:pPr>
    </w:p>
    <w:p w14:paraId="04FD3C26" w14:textId="01F92093" w:rsidR="00170F50" w:rsidRDefault="00170F50" w:rsidP="00326C1B">
      <w:pPr>
        <w:spacing w:line="480" w:lineRule="auto"/>
        <w:rPr>
          <w:rFonts w:ascii="Times New Roman" w:hAnsi="Times New Roman" w:cs="Times New Roman"/>
          <w:sz w:val="24"/>
          <w:szCs w:val="24"/>
        </w:rPr>
      </w:pPr>
    </w:p>
    <w:p w14:paraId="4D6365AB" w14:textId="794028C9" w:rsidR="00170F50" w:rsidRDefault="00170F50" w:rsidP="00326C1B">
      <w:pPr>
        <w:spacing w:line="480" w:lineRule="auto"/>
        <w:rPr>
          <w:rFonts w:ascii="Times New Roman" w:hAnsi="Times New Roman" w:cs="Times New Roman"/>
          <w:sz w:val="24"/>
          <w:szCs w:val="24"/>
        </w:rPr>
      </w:pPr>
    </w:p>
    <w:p w14:paraId="2D69ABCB" w14:textId="49F05F7D" w:rsidR="00170F50" w:rsidRDefault="00170F50" w:rsidP="00326C1B">
      <w:pPr>
        <w:spacing w:line="480" w:lineRule="auto"/>
        <w:rPr>
          <w:rFonts w:ascii="Times New Roman" w:hAnsi="Times New Roman" w:cs="Times New Roman"/>
          <w:sz w:val="24"/>
          <w:szCs w:val="24"/>
        </w:rPr>
      </w:pPr>
    </w:p>
    <w:p w14:paraId="258C28F6" w14:textId="0D0C2416" w:rsidR="00170F50" w:rsidRDefault="00170F50" w:rsidP="00326C1B">
      <w:pPr>
        <w:spacing w:line="480" w:lineRule="auto"/>
        <w:rPr>
          <w:rFonts w:ascii="Times New Roman" w:hAnsi="Times New Roman" w:cs="Times New Roman"/>
          <w:sz w:val="24"/>
          <w:szCs w:val="24"/>
        </w:rPr>
      </w:pPr>
    </w:p>
    <w:p w14:paraId="25D114BE" w14:textId="61159211" w:rsidR="00170F50" w:rsidRDefault="00170F50" w:rsidP="00326C1B">
      <w:pPr>
        <w:spacing w:line="480" w:lineRule="auto"/>
        <w:rPr>
          <w:rFonts w:ascii="Times New Roman" w:hAnsi="Times New Roman" w:cs="Times New Roman"/>
          <w:sz w:val="24"/>
          <w:szCs w:val="24"/>
        </w:rPr>
      </w:pPr>
    </w:p>
    <w:p w14:paraId="1391763D" w14:textId="4E71B064" w:rsidR="00170F50" w:rsidRDefault="00170F50" w:rsidP="00326C1B">
      <w:pPr>
        <w:spacing w:line="480" w:lineRule="auto"/>
        <w:rPr>
          <w:rFonts w:ascii="Times New Roman" w:hAnsi="Times New Roman" w:cs="Times New Roman"/>
          <w:sz w:val="24"/>
          <w:szCs w:val="24"/>
        </w:rPr>
      </w:pPr>
    </w:p>
    <w:p w14:paraId="7A88C8F0" w14:textId="6C918C81" w:rsidR="00170F50" w:rsidRDefault="00170F50" w:rsidP="00326C1B">
      <w:pPr>
        <w:spacing w:line="480" w:lineRule="auto"/>
        <w:rPr>
          <w:rFonts w:ascii="Times New Roman" w:hAnsi="Times New Roman" w:cs="Times New Roman"/>
          <w:sz w:val="24"/>
          <w:szCs w:val="24"/>
        </w:rPr>
      </w:pPr>
    </w:p>
    <w:p w14:paraId="26C831AB" w14:textId="692629E3" w:rsidR="00170F50" w:rsidRDefault="00170F50" w:rsidP="00326C1B">
      <w:pPr>
        <w:spacing w:line="480" w:lineRule="auto"/>
        <w:rPr>
          <w:rFonts w:ascii="Times New Roman" w:hAnsi="Times New Roman" w:cs="Times New Roman"/>
          <w:sz w:val="24"/>
          <w:szCs w:val="24"/>
        </w:rPr>
      </w:pPr>
    </w:p>
    <w:p w14:paraId="7821CF37" w14:textId="44176472" w:rsidR="00170F50" w:rsidRDefault="00170F50" w:rsidP="00326C1B">
      <w:pPr>
        <w:spacing w:line="480" w:lineRule="auto"/>
        <w:rPr>
          <w:rFonts w:ascii="Times New Roman" w:hAnsi="Times New Roman" w:cs="Times New Roman"/>
          <w:sz w:val="24"/>
          <w:szCs w:val="24"/>
        </w:rPr>
      </w:pPr>
    </w:p>
    <w:p w14:paraId="50753FCE" w14:textId="3D1DAC3C" w:rsidR="00170F50" w:rsidRDefault="00170F50" w:rsidP="00326C1B">
      <w:pPr>
        <w:spacing w:line="480" w:lineRule="auto"/>
        <w:rPr>
          <w:rFonts w:ascii="Times New Roman" w:hAnsi="Times New Roman" w:cs="Times New Roman"/>
          <w:sz w:val="24"/>
          <w:szCs w:val="24"/>
        </w:rPr>
      </w:pPr>
    </w:p>
    <w:p w14:paraId="366550F0" w14:textId="67DEEA8A" w:rsidR="00170F50" w:rsidRDefault="00170F50" w:rsidP="00326C1B">
      <w:pPr>
        <w:spacing w:line="480" w:lineRule="auto"/>
        <w:rPr>
          <w:rFonts w:ascii="Times New Roman" w:hAnsi="Times New Roman" w:cs="Times New Roman"/>
          <w:sz w:val="24"/>
          <w:szCs w:val="24"/>
        </w:rPr>
      </w:pPr>
    </w:p>
    <w:p w14:paraId="6DD8AACA" w14:textId="2C1CEE7C" w:rsidR="00170F50" w:rsidRDefault="00170F50" w:rsidP="00326C1B">
      <w:pPr>
        <w:spacing w:line="480" w:lineRule="auto"/>
        <w:rPr>
          <w:rFonts w:ascii="Times New Roman" w:hAnsi="Times New Roman" w:cs="Times New Roman"/>
          <w:sz w:val="24"/>
          <w:szCs w:val="24"/>
        </w:rPr>
      </w:pPr>
    </w:p>
    <w:p w14:paraId="6CF5E27C" w14:textId="2FFEAE47" w:rsidR="00170F50" w:rsidRDefault="00170F50" w:rsidP="00326C1B">
      <w:pPr>
        <w:spacing w:line="480" w:lineRule="auto"/>
        <w:rPr>
          <w:rFonts w:ascii="Times New Roman" w:hAnsi="Times New Roman" w:cs="Times New Roman"/>
          <w:sz w:val="24"/>
          <w:szCs w:val="24"/>
        </w:rPr>
      </w:pPr>
    </w:p>
    <w:p w14:paraId="126A5C15" w14:textId="155B5332" w:rsidR="00170F50" w:rsidRDefault="00170F50" w:rsidP="00326C1B">
      <w:pPr>
        <w:spacing w:line="480" w:lineRule="auto"/>
        <w:rPr>
          <w:rFonts w:ascii="Times New Roman" w:hAnsi="Times New Roman" w:cs="Times New Roman"/>
          <w:sz w:val="24"/>
          <w:szCs w:val="24"/>
        </w:rPr>
      </w:pPr>
    </w:p>
    <w:p w14:paraId="6B936488" w14:textId="77777777" w:rsidR="00170F50" w:rsidRPr="00D862D6" w:rsidRDefault="00170F50" w:rsidP="00326C1B">
      <w:pPr>
        <w:spacing w:line="480" w:lineRule="auto"/>
        <w:rPr>
          <w:rFonts w:ascii="Times New Roman" w:hAnsi="Times New Roman" w:cs="Times New Roman"/>
          <w:sz w:val="24"/>
          <w:szCs w:val="24"/>
        </w:rPr>
      </w:pPr>
    </w:p>
    <w:bookmarkStart w:id="1" w:name="_Toc534105116" w:displacedByCustomXml="next"/>
    <w:sdt>
      <w:sdtPr>
        <w:rPr>
          <w:rFonts w:ascii="Times New Roman" w:eastAsiaTheme="minorHAnsi" w:hAnsi="Times New Roman" w:cs="Times New Roman"/>
          <w:color w:val="auto"/>
          <w:sz w:val="24"/>
          <w:szCs w:val="24"/>
        </w:rPr>
        <w:id w:val="1947277404"/>
        <w:docPartObj>
          <w:docPartGallery w:val="Table of Contents"/>
          <w:docPartUnique/>
        </w:docPartObj>
      </w:sdtPr>
      <w:sdtEndPr>
        <w:rPr>
          <w:b/>
          <w:bCs/>
          <w:noProof/>
        </w:rPr>
      </w:sdtEndPr>
      <w:sdtContent>
        <w:p w14:paraId="22F4C277" w14:textId="6E5BC72F" w:rsidR="00272FDA" w:rsidRDefault="00272FDA" w:rsidP="00127195">
          <w:pPr>
            <w:pStyle w:val="TOCHeading"/>
            <w:spacing w:line="480" w:lineRule="auto"/>
            <w:jc w:val="center"/>
            <w:outlineLvl w:val="0"/>
            <w:rPr>
              <w:rFonts w:ascii="Times New Roman" w:hAnsi="Times New Roman" w:cs="Times New Roman"/>
              <w:b/>
              <w:color w:val="000000" w:themeColor="text1"/>
              <w:sz w:val="24"/>
              <w:szCs w:val="24"/>
            </w:rPr>
          </w:pPr>
          <w:r w:rsidRPr="00272FDA">
            <w:rPr>
              <w:rFonts w:ascii="Times New Roman" w:hAnsi="Times New Roman" w:cs="Times New Roman"/>
              <w:b/>
              <w:color w:val="000000" w:themeColor="text1"/>
              <w:sz w:val="24"/>
              <w:szCs w:val="24"/>
            </w:rPr>
            <w:t>TABLE OF CONTENTS</w:t>
          </w:r>
          <w:bookmarkEnd w:id="1"/>
        </w:p>
        <w:p w14:paraId="51F5451E" w14:textId="77777777" w:rsidR="00272FDA" w:rsidRPr="00272FDA" w:rsidRDefault="00272FDA" w:rsidP="00127195">
          <w:pPr>
            <w:spacing w:line="480" w:lineRule="auto"/>
          </w:pPr>
        </w:p>
        <w:p w14:paraId="25E24833" w14:textId="3B6431CC" w:rsidR="003F3502" w:rsidRDefault="00272FDA" w:rsidP="00127195">
          <w:pPr>
            <w:pStyle w:val="TOC1"/>
            <w:tabs>
              <w:tab w:val="right" w:leader="dot" w:pos="9120"/>
            </w:tabs>
            <w:spacing w:line="480" w:lineRule="auto"/>
            <w:rPr>
              <w:rFonts w:eastAsiaTheme="minorEastAsia"/>
              <w:noProof/>
            </w:rPr>
          </w:pPr>
          <w:r w:rsidRPr="00272FDA">
            <w:rPr>
              <w:rFonts w:ascii="Times New Roman" w:hAnsi="Times New Roman" w:cs="Times New Roman"/>
              <w:b/>
              <w:bCs/>
              <w:noProof/>
              <w:sz w:val="24"/>
              <w:szCs w:val="24"/>
            </w:rPr>
            <w:fldChar w:fldCharType="begin"/>
          </w:r>
          <w:r w:rsidRPr="00272FDA">
            <w:rPr>
              <w:rFonts w:ascii="Times New Roman" w:hAnsi="Times New Roman" w:cs="Times New Roman"/>
              <w:b/>
              <w:bCs/>
              <w:noProof/>
              <w:sz w:val="24"/>
              <w:szCs w:val="24"/>
            </w:rPr>
            <w:instrText xml:space="preserve"> TOC \o "1-3" \h \z \u </w:instrText>
          </w:r>
          <w:r w:rsidRPr="00272FDA">
            <w:rPr>
              <w:rFonts w:ascii="Times New Roman" w:hAnsi="Times New Roman" w:cs="Times New Roman"/>
              <w:b/>
              <w:bCs/>
              <w:noProof/>
              <w:sz w:val="24"/>
              <w:szCs w:val="24"/>
            </w:rPr>
            <w:fldChar w:fldCharType="separate"/>
          </w:r>
          <w:hyperlink w:anchor="_Toc534105114" w:history="1">
            <w:r w:rsidR="003F3502" w:rsidRPr="002D0970">
              <w:rPr>
                <w:rStyle w:val="Hyperlink"/>
                <w:rFonts w:ascii="Times New Roman" w:hAnsi="Times New Roman" w:cs="Times New Roman"/>
                <w:b/>
                <w:noProof/>
              </w:rPr>
              <w:t>ABSTRACT</w:t>
            </w:r>
            <w:r w:rsidR="003F3502">
              <w:rPr>
                <w:noProof/>
                <w:webHidden/>
              </w:rPr>
              <w:tab/>
            </w:r>
            <w:r w:rsidR="003F3502">
              <w:rPr>
                <w:noProof/>
                <w:webHidden/>
              </w:rPr>
              <w:fldChar w:fldCharType="begin"/>
            </w:r>
            <w:r w:rsidR="003F3502">
              <w:rPr>
                <w:noProof/>
                <w:webHidden/>
              </w:rPr>
              <w:instrText xml:space="preserve"> PAGEREF _Toc534105114 \h </w:instrText>
            </w:r>
            <w:r w:rsidR="003F3502">
              <w:rPr>
                <w:noProof/>
                <w:webHidden/>
              </w:rPr>
            </w:r>
            <w:r w:rsidR="003F3502">
              <w:rPr>
                <w:noProof/>
                <w:webHidden/>
              </w:rPr>
              <w:fldChar w:fldCharType="separate"/>
            </w:r>
            <w:r w:rsidR="003F3502">
              <w:rPr>
                <w:noProof/>
                <w:webHidden/>
              </w:rPr>
              <w:t>i</w:t>
            </w:r>
            <w:r w:rsidR="003F3502">
              <w:rPr>
                <w:noProof/>
                <w:webHidden/>
              </w:rPr>
              <w:fldChar w:fldCharType="end"/>
            </w:r>
          </w:hyperlink>
        </w:p>
        <w:p w14:paraId="74F89761" w14:textId="13864C0D" w:rsidR="003F3502" w:rsidRDefault="00676CC7" w:rsidP="00127195">
          <w:pPr>
            <w:pStyle w:val="TOC1"/>
            <w:tabs>
              <w:tab w:val="right" w:leader="dot" w:pos="9120"/>
            </w:tabs>
            <w:spacing w:line="480" w:lineRule="auto"/>
            <w:rPr>
              <w:rFonts w:eastAsiaTheme="minorEastAsia"/>
              <w:noProof/>
            </w:rPr>
          </w:pPr>
          <w:hyperlink w:anchor="_Toc534105115" w:history="1">
            <w:r w:rsidR="003F3502" w:rsidRPr="002D0970">
              <w:rPr>
                <w:rStyle w:val="Hyperlink"/>
                <w:rFonts w:ascii="Times New Roman" w:hAnsi="Times New Roman" w:cs="Times New Roman"/>
                <w:b/>
                <w:noProof/>
              </w:rPr>
              <w:t>ACKNOWLEDGMENT</w:t>
            </w:r>
            <w:r w:rsidR="003F3502">
              <w:rPr>
                <w:noProof/>
                <w:webHidden/>
              </w:rPr>
              <w:tab/>
            </w:r>
            <w:r w:rsidR="003F3502">
              <w:rPr>
                <w:noProof/>
                <w:webHidden/>
              </w:rPr>
              <w:fldChar w:fldCharType="begin"/>
            </w:r>
            <w:r w:rsidR="003F3502">
              <w:rPr>
                <w:noProof/>
                <w:webHidden/>
              </w:rPr>
              <w:instrText xml:space="preserve"> PAGEREF _Toc534105115 \h </w:instrText>
            </w:r>
            <w:r w:rsidR="003F3502">
              <w:rPr>
                <w:noProof/>
                <w:webHidden/>
              </w:rPr>
            </w:r>
            <w:r w:rsidR="003F3502">
              <w:rPr>
                <w:noProof/>
                <w:webHidden/>
              </w:rPr>
              <w:fldChar w:fldCharType="separate"/>
            </w:r>
            <w:r w:rsidR="003F3502">
              <w:rPr>
                <w:noProof/>
                <w:webHidden/>
              </w:rPr>
              <w:t>ii</w:t>
            </w:r>
            <w:r w:rsidR="003F3502">
              <w:rPr>
                <w:noProof/>
                <w:webHidden/>
              </w:rPr>
              <w:fldChar w:fldCharType="end"/>
            </w:r>
          </w:hyperlink>
        </w:p>
        <w:p w14:paraId="7FD44FAF" w14:textId="56D85EB2" w:rsidR="003F3502" w:rsidRDefault="00676CC7" w:rsidP="00127195">
          <w:pPr>
            <w:pStyle w:val="TOC1"/>
            <w:tabs>
              <w:tab w:val="right" w:leader="dot" w:pos="9120"/>
            </w:tabs>
            <w:spacing w:line="480" w:lineRule="auto"/>
            <w:rPr>
              <w:rFonts w:eastAsiaTheme="minorEastAsia"/>
              <w:noProof/>
            </w:rPr>
          </w:pPr>
          <w:hyperlink w:anchor="_Toc534105116" w:history="1">
            <w:r w:rsidR="003F3502" w:rsidRPr="002D0970">
              <w:rPr>
                <w:rStyle w:val="Hyperlink"/>
                <w:rFonts w:ascii="Times New Roman" w:hAnsi="Times New Roman" w:cs="Times New Roman"/>
                <w:b/>
                <w:noProof/>
              </w:rPr>
              <w:t>TABLE OF CONTENTS</w:t>
            </w:r>
            <w:r w:rsidR="003F3502">
              <w:rPr>
                <w:noProof/>
                <w:webHidden/>
              </w:rPr>
              <w:tab/>
            </w:r>
            <w:r w:rsidR="003F3502">
              <w:rPr>
                <w:noProof/>
                <w:webHidden/>
              </w:rPr>
              <w:fldChar w:fldCharType="begin"/>
            </w:r>
            <w:r w:rsidR="003F3502">
              <w:rPr>
                <w:noProof/>
                <w:webHidden/>
              </w:rPr>
              <w:instrText xml:space="preserve"> PAGEREF _Toc534105116 \h </w:instrText>
            </w:r>
            <w:r w:rsidR="003F3502">
              <w:rPr>
                <w:noProof/>
                <w:webHidden/>
              </w:rPr>
            </w:r>
            <w:r w:rsidR="003F3502">
              <w:rPr>
                <w:noProof/>
                <w:webHidden/>
              </w:rPr>
              <w:fldChar w:fldCharType="separate"/>
            </w:r>
            <w:r w:rsidR="003F3502">
              <w:rPr>
                <w:noProof/>
                <w:webHidden/>
              </w:rPr>
              <w:t>iii</w:t>
            </w:r>
            <w:r w:rsidR="003F3502">
              <w:rPr>
                <w:noProof/>
                <w:webHidden/>
              </w:rPr>
              <w:fldChar w:fldCharType="end"/>
            </w:r>
          </w:hyperlink>
        </w:p>
        <w:p w14:paraId="0F01D8B3" w14:textId="364648D3" w:rsidR="003F3502" w:rsidRDefault="00676CC7" w:rsidP="00127195">
          <w:pPr>
            <w:pStyle w:val="TOC1"/>
            <w:tabs>
              <w:tab w:val="right" w:leader="dot" w:pos="9120"/>
            </w:tabs>
            <w:spacing w:line="480" w:lineRule="auto"/>
            <w:rPr>
              <w:rFonts w:eastAsiaTheme="minorEastAsia"/>
              <w:noProof/>
            </w:rPr>
          </w:pPr>
          <w:hyperlink w:anchor="_Toc534105117" w:history="1">
            <w:r w:rsidR="003F3502" w:rsidRPr="002D0970">
              <w:rPr>
                <w:rStyle w:val="Hyperlink"/>
                <w:rFonts w:ascii="Times New Roman" w:hAnsi="Times New Roman" w:cs="Times New Roman"/>
                <w:b/>
                <w:noProof/>
              </w:rPr>
              <w:t>LIST OF FIGURES</w:t>
            </w:r>
            <w:r w:rsidR="003F3502">
              <w:rPr>
                <w:noProof/>
                <w:webHidden/>
              </w:rPr>
              <w:tab/>
            </w:r>
            <w:r w:rsidR="003F3502">
              <w:rPr>
                <w:noProof/>
                <w:webHidden/>
              </w:rPr>
              <w:fldChar w:fldCharType="begin"/>
            </w:r>
            <w:r w:rsidR="003F3502">
              <w:rPr>
                <w:noProof/>
                <w:webHidden/>
              </w:rPr>
              <w:instrText xml:space="preserve"> PAGEREF _Toc534105117 \h </w:instrText>
            </w:r>
            <w:r w:rsidR="003F3502">
              <w:rPr>
                <w:noProof/>
                <w:webHidden/>
              </w:rPr>
            </w:r>
            <w:r w:rsidR="003F3502">
              <w:rPr>
                <w:noProof/>
                <w:webHidden/>
              </w:rPr>
              <w:fldChar w:fldCharType="separate"/>
            </w:r>
            <w:r w:rsidR="003F3502">
              <w:rPr>
                <w:noProof/>
                <w:webHidden/>
              </w:rPr>
              <w:t>vi</w:t>
            </w:r>
            <w:r w:rsidR="003F3502">
              <w:rPr>
                <w:noProof/>
                <w:webHidden/>
              </w:rPr>
              <w:fldChar w:fldCharType="end"/>
            </w:r>
          </w:hyperlink>
        </w:p>
        <w:p w14:paraId="54E302B3" w14:textId="469313C7" w:rsidR="003F3502" w:rsidRDefault="00676CC7" w:rsidP="00127195">
          <w:pPr>
            <w:pStyle w:val="TOC1"/>
            <w:tabs>
              <w:tab w:val="right" w:leader="dot" w:pos="9120"/>
            </w:tabs>
            <w:spacing w:line="480" w:lineRule="auto"/>
            <w:rPr>
              <w:rFonts w:eastAsiaTheme="minorEastAsia"/>
              <w:noProof/>
            </w:rPr>
          </w:pPr>
          <w:hyperlink w:anchor="_Toc534105118" w:history="1">
            <w:r w:rsidR="003F3502" w:rsidRPr="002D0970">
              <w:rPr>
                <w:rStyle w:val="Hyperlink"/>
                <w:rFonts w:ascii="Times New Roman" w:hAnsi="Times New Roman" w:cs="Times New Roman"/>
                <w:b/>
                <w:noProof/>
              </w:rPr>
              <w:t>LIST OF PLATES</w:t>
            </w:r>
            <w:r w:rsidR="003F3502">
              <w:rPr>
                <w:noProof/>
                <w:webHidden/>
              </w:rPr>
              <w:tab/>
            </w:r>
            <w:r w:rsidR="003F3502">
              <w:rPr>
                <w:noProof/>
                <w:webHidden/>
              </w:rPr>
              <w:fldChar w:fldCharType="begin"/>
            </w:r>
            <w:r w:rsidR="003F3502">
              <w:rPr>
                <w:noProof/>
                <w:webHidden/>
              </w:rPr>
              <w:instrText xml:space="preserve"> PAGEREF _Toc534105118 \h </w:instrText>
            </w:r>
            <w:r w:rsidR="003F3502">
              <w:rPr>
                <w:noProof/>
                <w:webHidden/>
              </w:rPr>
            </w:r>
            <w:r w:rsidR="003F3502">
              <w:rPr>
                <w:noProof/>
                <w:webHidden/>
              </w:rPr>
              <w:fldChar w:fldCharType="separate"/>
            </w:r>
            <w:r w:rsidR="003F3502">
              <w:rPr>
                <w:noProof/>
                <w:webHidden/>
              </w:rPr>
              <w:t>viii</w:t>
            </w:r>
            <w:r w:rsidR="003F3502">
              <w:rPr>
                <w:noProof/>
                <w:webHidden/>
              </w:rPr>
              <w:fldChar w:fldCharType="end"/>
            </w:r>
          </w:hyperlink>
        </w:p>
        <w:p w14:paraId="23EB654B" w14:textId="0B40044B" w:rsidR="003F3502" w:rsidRDefault="00676CC7" w:rsidP="00127195">
          <w:pPr>
            <w:pStyle w:val="TOC1"/>
            <w:tabs>
              <w:tab w:val="right" w:leader="dot" w:pos="9120"/>
            </w:tabs>
            <w:spacing w:line="480" w:lineRule="auto"/>
            <w:rPr>
              <w:rFonts w:eastAsiaTheme="minorEastAsia"/>
              <w:noProof/>
            </w:rPr>
          </w:pPr>
          <w:hyperlink w:anchor="_Toc534105119" w:history="1">
            <w:r w:rsidR="003F3502" w:rsidRPr="002D0970">
              <w:rPr>
                <w:rStyle w:val="Hyperlink"/>
                <w:rFonts w:ascii="Times New Roman" w:hAnsi="Times New Roman" w:cs="Times New Roman"/>
                <w:b/>
                <w:noProof/>
              </w:rPr>
              <w:t>ABBREVIATIONS</w:t>
            </w:r>
            <w:r w:rsidR="003F3502">
              <w:rPr>
                <w:noProof/>
                <w:webHidden/>
              </w:rPr>
              <w:tab/>
            </w:r>
            <w:r w:rsidR="003F3502">
              <w:rPr>
                <w:noProof/>
                <w:webHidden/>
              </w:rPr>
              <w:fldChar w:fldCharType="begin"/>
            </w:r>
            <w:r w:rsidR="003F3502">
              <w:rPr>
                <w:noProof/>
                <w:webHidden/>
              </w:rPr>
              <w:instrText xml:space="preserve"> PAGEREF _Toc534105119 \h </w:instrText>
            </w:r>
            <w:r w:rsidR="003F3502">
              <w:rPr>
                <w:noProof/>
                <w:webHidden/>
              </w:rPr>
            </w:r>
            <w:r w:rsidR="003F3502">
              <w:rPr>
                <w:noProof/>
                <w:webHidden/>
              </w:rPr>
              <w:fldChar w:fldCharType="separate"/>
            </w:r>
            <w:r w:rsidR="003F3502">
              <w:rPr>
                <w:noProof/>
                <w:webHidden/>
              </w:rPr>
              <w:t>ix</w:t>
            </w:r>
            <w:r w:rsidR="003F3502">
              <w:rPr>
                <w:noProof/>
                <w:webHidden/>
              </w:rPr>
              <w:fldChar w:fldCharType="end"/>
            </w:r>
          </w:hyperlink>
        </w:p>
        <w:p w14:paraId="1899C70A" w14:textId="234C0A2C" w:rsidR="003F3502" w:rsidRDefault="00676CC7" w:rsidP="00127195">
          <w:pPr>
            <w:pStyle w:val="TOC1"/>
            <w:tabs>
              <w:tab w:val="right" w:leader="dot" w:pos="9120"/>
            </w:tabs>
            <w:spacing w:line="480" w:lineRule="auto"/>
            <w:rPr>
              <w:rFonts w:eastAsiaTheme="minorEastAsia"/>
              <w:noProof/>
            </w:rPr>
          </w:pPr>
          <w:hyperlink w:anchor="_Toc534105120" w:history="1">
            <w:r w:rsidR="003F3502" w:rsidRPr="002D0970">
              <w:rPr>
                <w:rStyle w:val="Hyperlink"/>
                <w:rFonts w:ascii="Times New Roman" w:hAnsi="Times New Roman" w:cs="Times New Roman"/>
                <w:b/>
                <w:noProof/>
              </w:rPr>
              <w:t>CHAPTER 01</w:t>
            </w:r>
            <w:r w:rsidR="003F3502">
              <w:rPr>
                <w:noProof/>
                <w:webHidden/>
              </w:rPr>
              <w:tab/>
            </w:r>
            <w:r w:rsidR="003F3502">
              <w:rPr>
                <w:noProof/>
                <w:webHidden/>
              </w:rPr>
              <w:fldChar w:fldCharType="begin"/>
            </w:r>
            <w:r w:rsidR="003F3502">
              <w:rPr>
                <w:noProof/>
                <w:webHidden/>
              </w:rPr>
              <w:instrText xml:space="preserve"> PAGEREF _Toc534105120 \h </w:instrText>
            </w:r>
            <w:r w:rsidR="003F3502">
              <w:rPr>
                <w:noProof/>
                <w:webHidden/>
              </w:rPr>
            </w:r>
            <w:r w:rsidR="003F3502">
              <w:rPr>
                <w:noProof/>
                <w:webHidden/>
              </w:rPr>
              <w:fldChar w:fldCharType="separate"/>
            </w:r>
            <w:r w:rsidR="003F3502">
              <w:rPr>
                <w:noProof/>
                <w:webHidden/>
              </w:rPr>
              <w:t>1</w:t>
            </w:r>
            <w:r w:rsidR="003F3502">
              <w:rPr>
                <w:noProof/>
                <w:webHidden/>
              </w:rPr>
              <w:fldChar w:fldCharType="end"/>
            </w:r>
          </w:hyperlink>
        </w:p>
        <w:p w14:paraId="5E758779" w14:textId="486969F3" w:rsidR="003F3502" w:rsidRDefault="00676CC7" w:rsidP="00127195">
          <w:pPr>
            <w:pStyle w:val="TOC1"/>
            <w:tabs>
              <w:tab w:val="right" w:leader="dot" w:pos="9120"/>
            </w:tabs>
            <w:spacing w:line="480" w:lineRule="auto"/>
            <w:rPr>
              <w:rFonts w:eastAsiaTheme="minorEastAsia"/>
              <w:noProof/>
            </w:rPr>
          </w:pPr>
          <w:hyperlink w:anchor="_Toc534105121" w:history="1">
            <w:r w:rsidR="003F3502" w:rsidRPr="002D0970">
              <w:rPr>
                <w:rStyle w:val="Hyperlink"/>
                <w:rFonts w:ascii="Times New Roman" w:hAnsi="Times New Roman" w:cs="Times New Roman"/>
                <w:b/>
                <w:noProof/>
              </w:rPr>
              <w:t>INTRODUCTION</w:t>
            </w:r>
            <w:r w:rsidR="003F3502">
              <w:rPr>
                <w:noProof/>
                <w:webHidden/>
              </w:rPr>
              <w:tab/>
            </w:r>
            <w:r w:rsidR="003F3502">
              <w:rPr>
                <w:noProof/>
                <w:webHidden/>
              </w:rPr>
              <w:fldChar w:fldCharType="begin"/>
            </w:r>
            <w:r w:rsidR="003F3502">
              <w:rPr>
                <w:noProof/>
                <w:webHidden/>
              </w:rPr>
              <w:instrText xml:space="preserve"> PAGEREF _Toc534105121 \h </w:instrText>
            </w:r>
            <w:r w:rsidR="003F3502">
              <w:rPr>
                <w:noProof/>
                <w:webHidden/>
              </w:rPr>
            </w:r>
            <w:r w:rsidR="003F3502">
              <w:rPr>
                <w:noProof/>
                <w:webHidden/>
              </w:rPr>
              <w:fldChar w:fldCharType="separate"/>
            </w:r>
            <w:r w:rsidR="003F3502">
              <w:rPr>
                <w:noProof/>
                <w:webHidden/>
              </w:rPr>
              <w:t>1</w:t>
            </w:r>
            <w:r w:rsidR="003F3502">
              <w:rPr>
                <w:noProof/>
                <w:webHidden/>
              </w:rPr>
              <w:fldChar w:fldCharType="end"/>
            </w:r>
          </w:hyperlink>
        </w:p>
        <w:p w14:paraId="5DDB19AD" w14:textId="2833A8D6" w:rsidR="003F3502" w:rsidRDefault="00676CC7" w:rsidP="00127195">
          <w:pPr>
            <w:pStyle w:val="TOC2"/>
            <w:tabs>
              <w:tab w:val="left" w:pos="880"/>
              <w:tab w:val="right" w:leader="dot" w:pos="9120"/>
            </w:tabs>
            <w:spacing w:line="480" w:lineRule="auto"/>
            <w:rPr>
              <w:rFonts w:eastAsiaTheme="minorEastAsia"/>
              <w:noProof/>
            </w:rPr>
          </w:pPr>
          <w:hyperlink w:anchor="_Toc534105122" w:history="1">
            <w:r w:rsidR="003F3502" w:rsidRPr="002D0970">
              <w:rPr>
                <w:rStyle w:val="Hyperlink"/>
                <w:rFonts w:ascii="Times New Roman" w:hAnsi="Times New Roman" w:cs="Times New Roman"/>
                <w:b/>
                <w:noProof/>
              </w:rPr>
              <w:t>1.1</w:t>
            </w:r>
            <w:r w:rsidR="003F3502">
              <w:rPr>
                <w:rFonts w:eastAsiaTheme="minorEastAsia"/>
                <w:noProof/>
              </w:rPr>
              <w:tab/>
            </w:r>
            <w:r w:rsidR="003F3502" w:rsidRPr="002D0970">
              <w:rPr>
                <w:rStyle w:val="Hyperlink"/>
                <w:rFonts w:ascii="Times New Roman" w:hAnsi="Times New Roman" w:cs="Times New Roman"/>
                <w:b/>
                <w:noProof/>
              </w:rPr>
              <w:t>Objectives</w:t>
            </w:r>
            <w:r w:rsidR="003F3502">
              <w:rPr>
                <w:noProof/>
                <w:webHidden/>
              </w:rPr>
              <w:tab/>
            </w:r>
            <w:r w:rsidR="003F3502">
              <w:rPr>
                <w:noProof/>
                <w:webHidden/>
              </w:rPr>
              <w:fldChar w:fldCharType="begin"/>
            </w:r>
            <w:r w:rsidR="003F3502">
              <w:rPr>
                <w:noProof/>
                <w:webHidden/>
              </w:rPr>
              <w:instrText xml:space="preserve"> PAGEREF _Toc534105122 \h </w:instrText>
            </w:r>
            <w:r w:rsidR="003F3502">
              <w:rPr>
                <w:noProof/>
                <w:webHidden/>
              </w:rPr>
            </w:r>
            <w:r w:rsidR="003F3502">
              <w:rPr>
                <w:noProof/>
                <w:webHidden/>
              </w:rPr>
              <w:fldChar w:fldCharType="separate"/>
            </w:r>
            <w:r w:rsidR="003F3502">
              <w:rPr>
                <w:noProof/>
                <w:webHidden/>
              </w:rPr>
              <w:t>4</w:t>
            </w:r>
            <w:r w:rsidR="003F3502">
              <w:rPr>
                <w:noProof/>
                <w:webHidden/>
              </w:rPr>
              <w:fldChar w:fldCharType="end"/>
            </w:r>
          </w:hyperlink>
        </w:p>
        <w:p w14:paraId="3974F131" w14:textId="385235C9" w:rsidR="003F3502" w:rsidRDefault="00676CC7" w:rsidP="00127195">
          <w:pPr>
            <w:pStyle w:val="TOC3"/>
            <w:rPr>
              <w:rFonts w:eastAsiaTheme="minorEastAsia"/>
              <w:noProof/>
            </w:rPr>
          </w:pPr>
          <w:hyperlink w:anchor="_Toc534105123" w:history="1">
            <w:r w:rsidR="003F3502" w:rsidRPr="002D0970">
              <w:rPr>
                <w:rStyle w:val="Hyperlink"/>
                <w:rFonts w:ascii="Times New Roman" w:hAnsi="Times New Roman" w:cs="Times New Roman"/>
                <w:b/>
                <w:noProof/>
              </w:rPr>
              <w:t>1.1.1 General Objective</w:t>
            </w:r>
            <w:r w:rsidR="003F3502">
              <w:rPr>
                <w:noProof/>
                <w:webHidden/>
              </w:rPr>
              <w:tab/>
            </w:r>
            <w:r w:rsidR="003F3502">
              <w:rPr>
                <w:noProof/>
                <w:webHidden/>
              </w:rPr>
              <w:fldChar w:fldCharType="begin"/>
            </w:r>
            <w:r w:rsidR="003F3502">
              <w:rPr>
                <w:noProof/>
                <w:webHidden/>
              </w:rPr>
              <w:instrText xml:space="preserve"> PAGEREF _Toc534105123 \h </w:instrText>
            </w:r>
            <w:r w:rsidR="003F3502">
              <w:rPr>
                <w:noProof/>
                <w:webHidden/>
              </w:rPr>
            </w:r>
            <w:r w:rsidR="003F3502">
              <w:rPr>
                <w:noProof/>
                <w:webHidden/>
              </w:rPr>
              <w:fldChar w:fldCharType="separate"/>
            </w:r>
            <w:r w:rsidR="003F3502">
              <w:rPr>
                <w:noProof/>
                <w:webHidden/>
              </w:rPr>
              <w:t>4</w:t>
            </w:r>
            <w:r w:rsidR="003F3502">
              <w:rPr>
                <w:noProof/>
                <w:webHidden/>
              </w:rPr>
              <w:fldChar w:fldCharType="end"/>
            </w:r>
          </w:hyperlink>
        </w:p>
        <w:p w14:paraId="5655BB7E" w14:textId="42AD0A55" w:rsidR="003F3502" w:rsidRDefault="00676CC7" w:rsidP="00127195">
          <w:pPr>
            <w:pStyle w:val="TOC3"/>
            <w:rPr>
              <w:rFonts w:eastAsiaTheme="minorEastAsia"/>
              <w:noProof/>
            </w:rPr>
          </w:pPr>
          <w:hyperlink w:anchor="_Toc534105124" w:history="1">
            <w:r w:rsidR="003F3502" w:rsidRPr="002D0970">
              <w:rPr>
                <w:rStyle w:val="Hyperlink"/>
                <w:rFonts w:ascii="Times New Roman" w:hAnsi="Times New Roman" w:cs="Times New Roman"/>
                <w:b/>
                <w:noProof/>
              </w:rPr>
              <w:t>1.1.2 Specific Objective</w:t>
            </w:r>
            <w:r w:rsidR="003F3502">
              <w:rPr>
                <w:noProof/>
                <w:webHidden/>
              </w:rPr>
              <w:tab/>
            </w:r>
            <w:r w:rsidR="003F3502">
              <w:rPr>
                <w:noProof/>
                <w:webHidden/>
              </w:rPr>
              <w:fldChar w:fldCharType="begin"/>
            </w:r>
            <w:r w:rsidR="003F3502">
              <w:rPr>
                <w:noProof/>
                <w:webHidden/>
              </w:rPr>
              <w:instrText xml:space="preserve"> PAGEREF _Toc534105124 \h </w:instrText>
            </w:r>
            <w:r w:rsidR="003F3502">
              <w:rPr>
                <w:noProof/>
                <w:webHidden/>
              </w:rPr>
            </w:r>
            <w:r w:rsidR="003F3502">
              <w:rPr>
                <w:noProof/>
                <w:webHidden/>
              </w:rPr>
              <w:fldChar w:fldCharType="separate"/>
            </w:r>
            <w:r w:rsidR="003F3502">
              <w:rPr>
                <w:noProof/>
                <w:webHidden/>
              </w:rPr>
              <w:t>4</w:t>
            </w:r>
            <w:r w:rsidR="003F3502">
              <w:rPr>
                <w:noProof/>
                <w:webHidden/>
              </w:rPr>
              <w:fldChar w:fldCharType="end"/>
            </w:r>
          </w:hyperlink>
        </w:p>
        <w:p w14:paraId="3206B0AF" w14:textId="65DAE82D" w:rsidR="003F3502" w:rsidRDefault="00676CC7" w:rsidP="00127195">
          <w:pPr>
            <w:pStyle w:val="TOC1"/>
            <w:tabs>
              <w:tab w:val="right" w:leader="dot" w:pos="9120"/>
            </w:tabs>
            <w:spacing w:line="480" w:lineRule="auto"/>
            <w:rPr>
              <w:rFonts w:eastAsiaTheme="minorEastAsia"/>
              <w:noProof/>
            </w:rPr>
          </w:pPr>
          <w:hyperlink w:anchor="_Toc534105125" w:history="1">
            <w:r w:rsidR="003F3502" w:rsidRPr="002D0970">
              <w:rPr>
                <w:rStyle w:val="Hyperlink"/>
                <w:rFonts w:ascii="Times New Roman" w:hAnsi="Times New Roman" w:cs="Times New Roman"/>
                <w:b/>
                <w:noProof/>
              </w:rPr>
              <w:t>CHAPTER 02</w:t>
            </w:r>
            <w:r w:rsidR="003F3502">
              <w:rPr>
                <w:noProof/>
                <w:webHidden/>
              </w:rPr>
              <w:tab/>
            </w:r>
            <w:r w:rsidR="003F3502">
              <w:rPr>
                <w:noProof/>
                <w:webHidden/>
              </w:rPr>
              <w:fldChar w:fldCharType="begin"/>
            </w:r>
            <w:r w:rsidR="003F3502">
              <w:rPr>
                <w:noProof/>
                <w:webHidden/>
              </w:rPr>
              <w:instrText xml:space="preserve"> PAGEREF _Toc534105125 \h </w:instrText>
            </w:r>
            <w:r w:rsidR="003F3502">
              <w:rPr>
                <w:noProof/>
                <w:webHidden/>
              </w:rPr>
            </w:r>
            <w:r w:rsidR="003F3502">
              <w:rPr>
                <w:noProof/>
                <w:webHidden/>
              </w:rPr>
              <w:fldChar w:fldCharType="separate"/>
            </w:r>
            <w:r w:rsidR="003F3502">
              <w:rPr>
                <w:noProof/>
                <w:webHidden/>
              </w:rPr>
              <w:t>5</w:t>
            </w:r>
            <w:r w:rsidR="003F3502">
              <w:rPr>
                <w:noProof/>
                <w:webHidden/>
              </w:rPr>
              <w:fldChar w:fldCharType="end"/>
            </w:r>
          </w:hyperlink>
        </w:p>
        <w:p w14:paraId="45B4F03B" w14:textId="3F4275C5" w:rsidR="003F3502" w:rsidRDefault="00676CC7" w:rsidP="00127195">
          <w:pPr>
            <w:pStyle w:val="TOC1"/>
            <w:tabs>
              <w:tab w:val="right" w:leader="dot" w:pos="9120"/>
            </w:tabs>
            <w:spacing w:line="480" w:lineRule="auto"/>
            <w:rPr>
              <w:rFonts w:eastAsiaTheme="minorEastAsia"/>
              <w:noProof/>
            </w:rPr>
          </w:pPr>
          <w:hyperlink w:anchor="_Toc534105126" w:history="1">
            <w:r w:rsidR="003F3502" w:rsidRPr="002D0970">
              <w:rPr>
                <w:rStyle w:val="Hyperlink"/>
                <w:rFonts w:ascii="Times New Roman" w:hAnsi="Times New Roman" w:cs="Times New Roman"/>
                <w:b/>
                <w:noProof/>
              </w:rPr>
              <w:t>LITERATURE REVIEW</w:t>
            </w:r>
            <w:r w:rsidR="003F3502">
              <w:rPr>
                <w:noProof/>
                <w:webHidden/>
              </w:rPr>
              <w:tab/>
            </w:r>
            <w:r w:rsidR="003F3502">
              <w:rPr>
                <w:noProof/>
                <w:webHidden/>
              </w:rPr>
              <w:fldChar w:fldCharType="begin"/>
            </w:r>
            <w:r w:rsidR="003F3502">
              <w:rPr>
                <w:noProof/>
                <w:webHidden/>
              </w:rPr>
              <w:instrText xml:space="preserve"> PAGEREF _Toc534105126 \h </w:instrText>
            </w:r>
            <w:r w:rsidR="003F3502">
              <w:rPr>
                <w:noProof/>
                <w:webHidden/>
              </w:rPr>
            </w:r>
            <w:r w:rsidR="003F3502">
              <w:rPr>
                <w:noProof/>
                <w:webHidden/>
              </w:rPr>
              <w:fldChar w:fldCharType="separate"/>
            </w:r>
            <w:r w:rsidR="003F3502">
              <w:rPr>
                <w:noProof/>
                <w:webHidden/>
              </w:rPr>
              <w:t>5</w:t>
            </w:r>
            <w:r w:rsidR="003F3502">
              <w:rPr>
                <w:noProof/>
                <w:webHidden/>
              </w:rPr>
              <w:fldChar w:fldCharType="end"/>
            </w:r>
          </w:hyperlink>
        </w:p>
        <w:p w14:paraId="4970EC49" w14:textId="3154EA57" w:rsidR="003F3502" w:rsidRDefault="00676CC7" w:rsidP="00127195">
          <w:pPr>
            <w:pStyle w:val="TOC2"/>
            <w:tabs>
              <w:tab w:val="right" w:leader="dot" w:pos="9120"/>
            </w:tabs>
            <w:spacing w:line="480" w:lineRule="auto"/>
            <w:rPr>
              <w:rFonts w:eastAsiaTheme="minorEastAsia"/>
              <w:noProof/>
            </w:rPr>
          </w:pPr>
          <w:hyperlink w:anchor="_Toc534105127" w:history="1">
            <w:r w:rsidR="003F3502" w:rsidRPr="002D0970">
              <w:rPr>
                <w:rStyle w:val="Hyperlink"/>
                <w:rFonts w:ascii="Times New Roman" w:hAnsi="Times New Roman" w:cs="Times New Roman"/>
                <w:b/>
                <w:noProof/>
              </w:rPr>
              <w:t>2.1 Rice plant</w:t>
            </w:r>
            <w:r w:rsidR="003F3502">
              <w:rPr>
                <w:noProof/>
                <w:webHidden/>
              </w:rPr>
              <w:tab/>
            </w:r>
            <w:r w:rsidR="003F3502">
              <w:rPr>
                <w:noProof/>
                <w:webHidden/>
              </w:rPr>
              <w:fldChar w:fldCharType="begin"/>
            </w:r>
            <w:r w:rsidR="003F3502">
              <w:rPr>
                <w:noProof/>
                <w:webHidden/>
              </w:rPr>
              <w:instrText xml:space="preserve"> PAGEREF _Toc534105127 \h </w:instrText>
            </w:r>
            <w:r w:rsidR="003F3502">
              <w:rPr>
                <w:noProof/>
                <w:webHidden/>
              </w:rPr>
            </w:r>
            <w:r w:rsidR="003F3502">
              <w:rPr>
                <w:noProof/>
                <w:webHidden/>
              </w:rPr>
              <w:fldChar w:fldCharType="separate"/>
            </w:r>
            <w:r w:rsidR="003F3502">
              <w:rPr>
                <w:noProof/>
                <w:webHidden/>
              </w:rPr>
              <w:t>5</w:t>
            </w:r>
            <w:r w:rsidR="003F3502">
              <w:rPr>
                <w:noProof/>
                <w:webHidden/>
              </w:rPr>
              <w:fldChar w:fldCharType="end"/>
            </w:r>
          </w:hyperlink>
        </w:p>
        <w:p w14:paraId="0C259918" w14:textId="1E3B652F" w:rsidR="003F3502" w:rsidRDefault="00676CC7" w:rsidP="00127195">
          <w:pPr>
            <w:pStyle w:val="TOC3"/>
            <w:rPr>
              <w:rFonts w:eastAsiaTheme="minorEastAsia"/>
              <w:noProof/>
            </w:rPr>
          </w:pPr>
          <w:hyperlink w:anchor="_Toc534105128" w:history="1">
            <w:r w:rsidR="003F3502" w:rsidRPr="002D0970">
              <w:rPr>
                <w:rStyle w:val="Hyperlink"/>
                <w:rFonts w:ascii="Times New Roman" w:hAnsi="Times New Roman" w:cs="Times New Roman"/>
                <w:b/>
                <w:noProof/>
              </w:rPr>
              <w:t>2.11 Botanical Classification</w:t>
            </w:r>
            <w:r w:rsidR="003F3502">
              <w:rPr>
                <w:noProof/>
                <w:webHidden/>
              </w:rPr>
              <w:tab/>
            </w:r>
            <w:r w:rsidR="003F3502">
              <w:rPr>
                <w:noProof/>
                <w:webHidden/>
              </w:rPr>
              <w:fldChar w:fldCharType="begin"/>
            </w:r>
            <w:r w:rsidR="003F3502">
              <w:rPr>
                <w:noProof/>
                <w:webHidden/>
              </w:rPr>
              <w:instrText xml:space="preserve"> PAGEREF _Toc534105128 \h </w:instrText>
            </w:r>
            <w:r w:rsidR="003F3502">
              <w:rPr>
                <w:noProof/>
                <w:webHidden/>
              </w:rPr>
            </w:r>
            <w:r w:rsidR="003F3502">
              <w:rPr>
                <w:noProof/>
                <w:webHidden/>
              </w:rPr>
              <w:fldChar w:fldCharType="separate"/>
            </w:r>
            <w:r w:rsidR="003F3502">
              <w:rPr>
                <w:noProof/>
                <w:webHidden/>
              </w:rPr>
              <w:t>5</w:t>
            </w:r>
            <w:r w:rsidR="003F3502">
              <w:rPr>
                <w:noProof/>
                <w:webHidden/>
              </w:rPr>
              <w:fldChar w:fldCharType="end"/>
            </w:r>
          </w:hyperlink>
        </w:p>
        <w:p w14:paraId="196EE8C4" w14:textId="46CA20C9" w:rsidR="003F3502" w:rsidRDefault="00676CC7" w:rsidP="00127195">
          <w:pPr>
            <w:pStyle w:val="TOC2"/>
            <w:tabs>
              <w:tab w:val="right" w:leader="dot" w:pos="9120"/>
            </w:tabs>
            <w:spacing w:line="480" w:lineRule="auto"/>
            <w:rPr>
              <w:rFonts w:eastAsiaTheme="minorEastAsia"/>
              <w:noProof/>
            </w:rPr>
          </w:pPr>
          <w:hyperlink w:anchor="_Toc534105129" w:history="1">
            <w:r w:rsidR="003F3502" w:rsidRPr="002D0970">
              <w:rPr>
                <w:rStyle w:val="Hyperlink"/>
                <w:rFonts w:ascii="Times New Roman" w:hAnsi="Times New Roman" w:cs="Times New Roman"/>
                <w:b/>
                <w:noProof/>
              </w:rPr>
              <w:t>2.2 Paddy Cultivation in Sri Lanka</w:t>
            </w:r>
            <w:r w:rsidR="003F3502">
              <w:rPr>
                <w:noProof/>
                <w:webHidden/>
              </w:rPr>
              <w:tab/>
            </w:r>
            <w:r w:rsidR="003F3502">
              <w:rPr>
                <w:noProof/>
                <w:webHidden/>
              </w:rPr>
              <w:fldChar w:fldCharType="begin"/>
            </w:r>
            <w:r w:rsidR="003F3502">
              <w:rPr>
                <w:noProof/>
                <w:webHidden/>
              </w:rPr>
              <w:instrText xml:space="preserve"> PAGEREF _Toc534105129 \h </w:instrText>
            </w:r>
            <w:r w:rsidR="003F3502">
              <w:rPr>
                <w:noProof/>
                <w:webHidden/>
              </w:rPr>
            </w:r>
            <w:r w:rsidR="003F3502">
              <w:rPr>
                <w:noProof/>
                <w:webHidden/>
              </w:rPr>
              <w:fldChar w:fldCharType="separate"/>
            </w:r>
            <w:r w:rsidR="003F3502">
              <w:rPr>
                <w:noProof/>
                <w:webHidden/>
              </w:rPr>
              <w:t>6</w:t>
            </w:r>
            <w:r w:rsidR="003F3502">
              <w:rPr>
                <w:noProof/>
                <w:webHidden/>
              </w:rPr>
              <w:fldChar w:fldCharType="end"/>
            </w:r>
          </w:hyperlink>
        </w:p>
        <w:p w14:paraId="4EE45FC6" w14:textId="00FD9F4C" w:rsidR="003F3502" w:rsidRDefault="00676CC7" w:rsidP="00127195">
          <w:pPr>
            <w:pStyle w:val="TOC2"/>
            <w:tabs>
              <w:tab w:val="right" w:leader="dot" w:pos="9120"/>
            </w:tabs>
            <w:spacing w:line="480" w:lineRule="auto"/>
            <w:rPr>
              <w:rFonts w:eastAsiaTheme="minorEastAsia"/>
              <w:noProof/>
            </w:rPr>
          </w:pPr>
          <w:hyperlink w:anchor="_Toc534105130" w:history="1">
            <w:r w:rsidR="003F3502" w:rsidRPr="002D0970">
              <w:rPr>
                <w:rStyle w:val="Hyperlink"/>
                <w:rFonts w:ascii="Times New Roman" w:hAnsi="Times New Roman" w:cs="Times New Roman"/>
                <w:b/>
                <w:noProof/>
              </w:rPr>
              <w:t>2.3 Constrains to the Rice Cultivation in Sri Lanka</w:t>
            </w:r>
            <w:r w:rsidR="003F3502">
              <w:rPr>
                <w:noProof/>
                <w:webHidden/>
              </w:rPr>
              <w:tab/>
            </w:r>
            <w:r w:rsidR="003F3502">
              <w:rPr>
                <w:noProof/>
                <w:webHidden/>
              </w:rPr>
              <w:fldChar w:fldCharType="begin"/>
            </w:r>
            <w:r w:rsidR="003F3502">
              <w:rPr>
                <w:noProof/>
                <w:webHidden/>
              </w:rPr>
              <w:instrText xml:space="preserve"> PAGEREF _Toc534105130 \h </w:instrText>
            </w:r>
            <w:r w:rsidR="003F3502">
              <w:rPr>
                <w:noProof/>
                <w:webHidden/>
              </w:rPr>
            </w:r>
            <w:r w:rsidR="003F3502">
              <w:rPr>
                <w:noProof/>
                <w:webHidden/>
              </w:rPr>
              <w:fldChar w:fldCharType="separate"/>
            </w:r>
            <w:r w:rsidR="003F3502">
              <w:rPr>
                <w:noProof/>
                <w:webHidden/>
              </w:rPr>
              <w:t>7</w:t>
            </w:r>
            <w:r w:rsidR="003F3502">
              <w:rPr>
                <w:noProof/>
                <w:webHidden/>
              </w:rPr>
              <w:fldChar w:fldCharType="end"/>
            </w:r>
          </w:hyperlink>
        </w:p>
        <w:p w14:paraId="2A3B0E17" w14:textId="192D5E1F" w:rsidR="003F3502" w:rsidRDefault="00676CC7" w:rsidP="00127195">
          <w:pPr>
            <w:pStyle w:val="TOC2"/>
            <w:tabs>
              <w:tab w:val="right" w:leader="dot" w:pos="9120"/>
            </w:tabs>
            <w:spacing w:line="480" w:lineRule="auto"/>
            <w:rPr>
              <w:rFonts w:eastAsiaTheme="minorEastAsia"/>
              <w:noProof/>
            </w:rPr>
          </w:pPr>
          <w:hyperlink w:anchor="_Toc534105131" w:history="1">
            <w:r w:rsidR="003F3502" w:rsidRPr="002D0970">
              <w:rPr>
                <w:rStyle w:val="Hyperlink"/>
                <w:rFonts w:ascii="Times New Roman" w:hAnsi="Times New Roman" w:cs="Times New Roman"/>
                <w:b/>
                <w:noProof/>
              </w:rPr>
              <w:t>2.4 Direct seeding of Rice</w:t>
            </w:r>
            <w:r w:rsidR="003F3502">
              <w:rPr>
                <w:noProof/>
                <w:webHidden/>
              </w:rPr>
              <w:tab/>
            </w:r>
            <w:r w:rsidR="003F3502">
              <w:rPr>
                <w:noProof/>
                <w:webHidden/>
              </w:rPr>
              <w:fldChar w:fldCharType="begin"/>
            </w:r>
            <w:r w:rsidR="003F3502">
              <w:rPr>
                <w:noProof/>
                <w:webHidden/>
              </w:rPr>
              <w:instrText xml:space="preserve"> PAGEREF _Toc534105131 \h </w:instrText>
            </w:r>
            <w:r w:rsidR="003F3502">
              <w:rPr>
                <w:noProof/>
                <w:webHidden/>
              </w:rPr>
            </w:r>
            <w:r w:rsidR="003F3502">
              <w:rPr>
                <w:noProof/>
                <w:webHidden/>
              </w:rPr>
              <w:fldChar w:fldCharType="separate"/>
            </w:r>
            <w:r w:rsidR="003F3502">
              <w:rPr>
                <w:noProof/>
                <w:webHidden/>
              </w:rPr>
              <w:t>10</w:t>
            </w:r>
            <w:r w:rsidR="003F3502">
              <w:rPr>
                <w:noProof/>
                <w:webHidden/>
              </w:rPr>
              <w:fldChar w:fldCharType="end"/>
            </w:r>
          </w:hyperlink>
        </w:p>
        <w:p w14:paraId="3698560F" w14:textId="3D0E7935" w:rsidR="003F3502" w:rsidRDefault="00676CC7" w:rsidP="00127195">
          <w:pPr>
            <w:pStyle w:val="TOC2"/>
            <w:tabs>
              <w:tab w:val="right" w:leader="dot" w:pos="9120"/>
            </w:tabs>
            <w:spacing w:line="480" w:lineRule="auto"/>
            <w:rPr>
              <w:rFonts w:eastAsiaTheme="minorEastAsia"/>
              <w:noProof/>
            </w:rPr>
          </w:pPr>
          <w:hyperlink w:anchor="_Toc534105132" w:history="1">
            <w:r w:rsidR="003F3502" w:rsidRPr="002D0970">
              <w:rPr>
                <w:rStyle w:val="Hyperlink"/>
                <w:rFonts w:ascii="Times New Roman" w:hAnsi="Times New Roman" w:cs="Times New Roman"/>
                <w:b/>
                <w:noProof/>
              </w:rPr>
              <w:t>2.5 Transplanting of Rice</w:t>
            </w:r>
            <w:r w:rsidR="003F3502">
              <w:rPr>
                <w:noProof/>
                <w:webHidden/>
              </w:rPr>
              <w:tab/>
            </w:r>
            <w:r w:rsidR="003F3502">
              <w:rPr>
                <w:noProof/>
                <w:webHidden/>
              </w:rPr>
              <w:fldChar w:fldCharType="begin"/>
            </w:r>
            <w:r w:rsidR="003F3502">
              <w:rPr>
                <w:noProof/>
                <w:webHidden/>
              </w:rPr>
              <w:instrText xml:space="preserve"> PAGEREF _Toc534105132 \h </w:instrText>
            </w:r>
            <w:r w:rsidR="003F3502">
              <w:rPr>
                <w:noProof/>
                <w:webHidden/>
              </w:rPr>
            </w:r>
            <w:r w:rsidR="003F3502">
              <w:rPr>
                <w:noProof/>
                <w:webHidden/>
              </w:rPr>
              <w:fldChar w:fldCharType="separate"/>
            </w:r>
            <w:r w:rsidR="003F3502">
              <w:rPr>
                <w:noProof/>
                <w:webHidden/>
              </w:rPr>
              <w:t>12</w:t>
            </w:r>
            <w:r w:rsidR="003F3502">
              <w:rPr>
                <w:noProof/>
                <w:webHidden/>
              </w:rPr>
              <w:fldChar w:fldCharType="end"/>
            </w:r>
          </w:hyperlink>
        </w:p>
        <w:p w14:paraId="0D2A3ECA" w14:textId="192DADDC" w:rsidR="003F3502" w:rsidRDefault="00676CC7" w:rsidP="00127195">
          <w:pPr>
            <w:pStyle w:val="TOC3"/>
            <w:rPr>
              <w:rFonts w:eastAsiaTheme="minorEastAsia"/>
              <w:noProof/>
            </w:rPr>
          </w:pPr>
          <w:hyperlink w:anchor="_Toc534105133" w:history="1">
            <w:r w:rsidR="003F3502" w:rsidRPr="002D0970">
              <w:rPr>
                <w:rStyle w:val="Hyperlink"/>
                <w:rFonts w:ascii="Times New Roman" w:hAnsi="Times New Roman" w:cs="Times New Roman"/>
                <w:b/>
                <w:noProof/>
              </w:rPr>
              <w:t>2.51 Wet bed for Random transplanting</w:t>
            </w:r>
            <w:r w:rsidR="003F3502">
              <w:rPr>
                <w:noProof/>
                <w:webHidden/>
              </w:rPr>
              <w:tab/>
            </w:r>
            <w:r w:rsidR="003F3502">
              <w:rPr>
                <w:noProof/>
                <w:webHidden/>
              </w:rPr>
              <w:fldChar w:fldCharType="begin"/>
            </w:r>
            <w:r w:rsidR="003F3502">
              <w:rPr>
                <w:noProof/>
                <w:webHidden/>
              </w:rPr>
              <w:instrText xml:space="preserve"> PAGEREF _Toc534105133 \h </w:instrText>
            </w:r>
            <w:r w:rsidR="003F3502">
              <w:rPr>
                <w:noProof/>
                <w:webHidden/>
              </w:rPr>
            </w:r>
            <w:r w:rsidR="003F3502">
              <w:rPr>
                <w:noProof/>
                <w:webHidden/>
              </w:rPr>
              <w:fldChar w:fldCharType="separate"/>
            </w:r>
            <w:r w:rsidR="003F3502">
              <w:rPr>
                <w:noProof/>
                <w:webHidden/>
              </w:rPr>
              <w:t>14</w:t>
            </w:r>
            <w:r w:rsidR="003F3502">
              <w:rPr>
                <w:noProof/>
                <w:webHidden/>
              </w:rPr>
              <w:fldChar w:fldCharType="end"/>
            </w:r>
          </w:hyperlink>
        </w:p>
        <w:p w14:paraId="28B78DD9" w14:textId="60FFAE85" w:rsidR="003F3502" w:rsidRDefault="00676CC7" w:rsidP="00127195">
          <w:pPr>
            <w:pStyle w:val="TOC3"/>
            <w:rPr>
              <w:rFonts w:eastAsiaTheme="minorEastAsia"/>
              <w:noProof/>
            </w:rPr>
          </w:pPr>
          <w:hyperlink w:anchor="_Toc534105134" w:history="1">
            <w:r w:rsidR="003F3502" w:rsidRPr="002D0970">
              <w:rPr>
                <w:rStyle w:val="Hyperlink"/>
                <w:rFonts w:ascii="Times New Roman" w:hAnsi="Times New Roman" w:cs="Times New Roman"/>
                <w:b/>
                <w:noProof/>
              </w:rPr>
              <w:t>2.52 Parachute method</w:t>
            </w:r>
            <w:r w:rsidR="003F3502">
              <w:rPr>
                <w:noProof/>
                <w:webHidden/>
              </w:rPr>
              <w:tab/>
            </w:r>
            <w:r w:rsidR="003F3502">
              <w:rPr>
                <w:noProof/>
                <w:webHidden/>
              </w:rPr>
              <w:fldChar w:fldCharType="begin"/>
            </w:r>
            <w:r w:rsidR="003F3502">
              <w:rPr>
                <w:noProof/>
                <w:webHidden/>
              </w:rPr>
              <w:instrText xml:space="preserve"> PAGEREF _Toc534105134 \h </w:instrText>
            </w:r>
            <w:r w:rsidR="003F3502">
              <w:rPr>
                <w:noProof/>
                <w:webHidden/>
              </w:rPr>
            </w:r>
            <w:r w:rsidR="003F3502">
              <w:rPr>
                <w:noProof/>
                <w:webHidden/>
              </w:rPr>
              <w:fldChar w:fldCharType="separate"/>
            </w:r>
            <w:r w:rsidR="003F3502">
              <w:rPr>
                <w:noProof/>
                <w:webHidden/>
              </w:rPr>
              <w:t>15</w:t>
            </w:r>
            <w:r w:rsidR="003F3502">
              <w:rPr>
                <w:noProof/>
                <w:webHidden/>
              </w:rPr>
              <w:fldChar w:fldCharType="end"/>
            </w:r>
          </w:hyperlink>
        </w:p>
        <w:p w14:paraId="24C975BB" w14:textId="3E526C73" w:rsidR="003F3502" w:rsidRDefault="00676CC7" w:rsidP="00127195">
          <w:pPr>
            <w:pStyle w:val="TOC3"/>
            <w:rPr>
              <w:rFonts w:eastAsiaTheme="minorEastAsia"/>
              <w:noProof/>
            </w:rPr>
          </w:pPr>
          <w:hyperlink w:anchor="_Toc534105135" w:history="1">
            <w:r w:rsidR="003F3502" w:rsidRPr="002D0970">
              <w:rPr>
                <w:rStyle w:val="Hyperlink"/>
                <w:rFonts w:ascii="Times New Roman" w:hAnsi="Times New Roman" w:cs="Times New Roman"/>
                <w:b/>
                <w:noProof/>
              </w:rPr>
              <w:t>2.53 Mechanical transplanting</w:t>
            </w:r>
            <w:r w:rsidR="003F3502">
              <w:rPr>
                <w:noProof/>
                <w:webHidden/>
              </w:rPr>
              <w:tab/>
            </w:r>
            <w:r w:rsidR="003F3502">
              <w:rPr>
                <w:noProof/>
                <w:webHidden/>
              </w:rPr>
              <w:fldChar w:fldCharType="begin"/>
            </w:r>
            <w:r w:rsidR="003F3502">
              <w:rPr>
                <w:noProof/>
                <w:webHidden/>
              </w:rPr>
              <w:instrText xml:space="preserve"> PAGEREF _Toc534105135 \h </w:instrText>
            </w:r>
            <w:r w:rsidR="003F3502">
              <w:rPr>
                <w:noProof/>
                <w:webHidden/>
              </w:rPr>
            </w:r>
            <w:r w:rsidR="003F3502">
              <w:rPr>
                <w:noProof/>
                <w:webHidden/>
              </w:rPr>
              <w:fldChar w:fldCharType="separate"/>
            </w:r>
            <w:r w:rsidR="003F3502">
              <w:rPr>
                <w:noProof/>
                <w:webHidden/>
              </w:rPr>
              <w:t>17</w:t>
            </w:r>
            <w:r w:rsidR="003F3502">
              <w:rPr>
                <w:noProof/>
                <w:webHidden/>
              </w:rPr>
              <w:fldChar w:fldCharType="end"/>
            </w:r>
          </w:hyperlink>
        </w:p>
        <w:p w14:paraId="5FB64DBD" w14:textId="70775DF4" w:rsidR="003F3502" w:rsidRDefault="00676CC7" w:rsidP="00127195">
          <w:pPr>
            <w:pStyle w:val="TOC2"/>
            <w:tabs>
              <w:tab w:val="right" w:leader="dot" w:pos="9120"/>
            </w:tabs>
            <w:spacing w:line="480" w:lineRule="auto"/>
            <w:rPr>
              <w:rFonts w:eastAsiaTheme="minorEastAsia"/>
              <w:noProof/>
            </w:rPr>
          </w:pPr>
          <w:hyperlink w:anchor="_Toc534105136" w:history="1">
            <w:r w:rsidR="003F3502" w:rsidRPr="002D0970">
              <w:rPr>
                <w:rStyle w:val="Hyperlink"/>
                <w:rFonts w:ascii="Times New Roman" w:hAnsi="Times New Roman" w:cs="Times New Roman"/>
                <w:b/>
                <w:noProof/>
              </w:rPr>
              <w:t>2.6 Seeding rate</w:t>
            </w:r>
            <w:r w:rsidR="003F3502">
              <w:rPr>
                <w:noProof/>
                <w:webHidden/>
              </w:rPr>
              <w:tab/>
            </w:r>
            <w:r w:rsidR="003F3502">
              <w:rPr>
                <w:noProof/>
                <w:webHidden/>
              </w:rPr>
              <w:fldChar w:fldCharType="begin"/>
            </w:r>
            <w:r w:rsidR="003F3502">
              <w:rPr>
                <w:noProof/>
                <w:webHidden/>
              </w:rPr>
              <w:instrText xml:space="preserve"> PAGEREF _Toc534105136 \h </w:instrText>
            </w:r>
            <w:r w:rsidR="003F3502">
              <w:rPr>
                <w:noProof/>
                <w:webHidden/>
              </w:rPr>
            </w:r>
            <w:r w:rsidR="003F3502">
              <w:rPr>
                <w:noProof/>
                <w:webHidden/>
              </w:rPr>
              <w:fldChar w:fldCharType="separate"/>
            </w:r>
            <w:r w:rsidR="003F3502">
              <w:rPr>
                <w:noProof/>
                <w:webHidden/>
              </w:rPr>
              <w:t>24</w:t>
            </w:r>
            <w:r w:rsidR="003F3502">
              <w:rPr>
                <w:noProof/>
                <w:webHidden/>
              </w:rPr>
              <w:fldChar w:fldCharType="end"/>
            </w:r>
          </w:hyperlink>
        </w:p>
        <w:p w14:paraId="6FD13E73" w14:textId="24915AB5" w:rsidR="003F3502" w:rsidRDefault="00676CC7" w:rsidP="00127195">
          <w:pPr>
            <w:pStyle w:val="TOC2"/>
            <w:tabs>
              <w:tab w:val="right" w:leader="dot" w:pos="9120"/>
            </w:tabs>
            <w:spacing w:line="480" w:lineRule="auto"/>
            <w:rPr>
              <w:rFonts w:eastAsiaTheme="minorEastAsia"/>
              <w:noProof/>
            </w:rPr>
          </w:pPr>
          <w:hyperlink w:anchor="_Toc534105137" w:history="1">
            <w:r w:rsidR="003F3502" w:rsidRPr="002D0970">
              <w:rPr>
                <w:rStyle w:val="Hyperlink"/>
                <w:rFonts w:ascii="Times New Roman" w:hAnsi="Times New Roman" w:cs="Times New Roman"/>
                <w:b/>
                <w:noProof/>
              </w:rPr>
              <w:t>2.7 Seedling Vigor</w:t>
            </w:r>
            <w:r w:rsidR="003F3502">
              <w:rPr>
                <w:noProof/>
                <w:webHidden/>
              </w:rPr>
              <w:tab/>
            </w:r>
            <w:r w:rsidR="003F3502">
              <w:rPr>
                <w:noProof/>
                <w:webHidden/>
              </w:rPr>
              <w:fldChar w:fldCharType="begin"/>
            </w:r>
            <w:r w:rsidR="003F3502">
              <w:rPr>
                <w:noProof/>
                <w:webHidden/>
              </w:rPr>
              <w:instrText xml:space="preserve"> PAGEREF _Toc534105137 \h </w:instrText>
            </w:r>
            <w:r w:rsidR="003F3502">
              <w:rPr>
                <w:noProof/>
                <w:webHidden/>
              </w:rPr>
            </w:r>
            <w:r w:rsidR="003F3502">
              <w:rPr>
                <w:noProof/>
                <w:webHidden/>
              </w:rPr>
              <w:fldChar w:fldCharType="separate"/>
            </w:r>
            <w:r w:rsidR="003F3502">
              <w:rPr>
                <w:noProof/>
                <w:webHidden/>
              </w:rPr>
              <w:t>26</w:t>
            </w:r>
            <w:r w:rsidR="003F3502">
              <w:rPr>
                <w:noProof/>
                <w:webHidden/>
              </w:rPr>
              <w:fldChar w:fldCharType="end"/>
            </w:r>
          </w:hyperlink>
        </w:p>
        <w:p w14:paraId="4955A61B" w14:textId="7FE9A4A5" w:rsidR="003F3502" w:rsidRDefault="00676CC7" w:rsidP="00127195">
          <w:pPr>
            <w:pStyle w:val="TOC1"/>
            <w:tabs>
              <w:tab w:val="right" w:leader="dot" w:pos="9120"/>
            </w:tabs>
            <w:spacing w:line="480" w:lineRule="auto"/>
            <w:rPr>
              <w:rFonts w:eastAsiaTheme="minorEastAsia"/>
              <w:noProof/>
            </w:rPr>
          </w:pPr>
          <w:hyperlink w:anchor="_Toc534105138" w:history="1">
            <w:r w:rsidR="003F3502" w:rsidRPr="002D0970">
              <w:rPr>
                <w:rStyle w:val="Hyperlink"/>
                <w:rFonts w:ascii="Times New Roman" w:hAnsi="Times New Roman" w:cs="Times New Roman"/>
                <w:b/>
                <w:noProof/>
              </w:rPr>
              <w:t>CHAPTER 03</w:t>
            </w:r>
            <w:r w:rsidR="003F3502">
              <w:rPr>
                <w:noProof/>
                <w:webHidden/>
              </w:rPr>
              <w:tab/>
            </w:r>
            <w:r w:rsidR="003F3502">
              <w:rPr>
                <w:noProof/>
                <w:webHidden/>
              </w:rPr>
              <w:fldChar w:fldCharType="begin"/>
            </w:r>
            <w:r w:rsidR="003F3502">
              <w:rPr>
                <w:noProof/>
                <w:webHidden/>
              </w:rPr>
              <w:instrText xml:space="preserve"> PAGEREF _Toc534105138 \h </w:instrText>
            </w:r>
            <w:r w:rsidR="003F3502">
              <w:rPr>
                <w:noProof/>
                <w:webHidden/>
              </w:rPr>
            </w:r>
            <w:r w:rsidR="003F3502">
              <w:rPr>
                <w:noProof/>
                <w:webHidden/>
              </w:rPr>
              <w:fldChar w:fldCharType="separate"/>
            </w:r>
            <w:r w:rsidR="003F3502">
              <w:rPr>
                <w:noProof/>
                <w:webHidden/>
              </w:rPr>
              <w:t>28</w:t>
            </w:r>
            <w:r w:rsidR="003F3502">
              <w:rPr>
                <w:noProof/>
                <w:webHidden/>
              </w:rPr>
              <w:fldChar w:fldCharType="end"/>
            </w:r>
          </w:hyperlink>
        </w:p>
        <w:p w14:paraId="75D23C09" w14:textId="40DCEBE7" w:rsidR="003F3502" w:rsidRDefault="00676CC7" w:rsidP="00127195">
          <w:pPr>
            <w:pStyle w:val="TOC1"/>
            <w:tabs>
              <w:tab w:val="right" w:leader="dot" w:pos="9120"/>
            </w:tabs>
            <w:spacing w:line="480" w:lineRule="auto"/>
            <w:rPr>
              <w:rFonts w:eastAsiaTheme="minorEastAsia"/>
              <w:noProof/>
            </w:rPr>
          </w:pPr>
          <w:hyperlink w:anchor="_Toc534105139" w:history="1">
            <w:r w:rsidR="003F3502" w:rsidRPr="002D0970">
              <w:rPr>
                <w:rStyle w:val="Hyperlink"/>
                <w:rFonts w:ascii="Times New Roman" w:hAnsi="Times New Roman" w:cs="Times New Roman"/>
                <w:b/>
                <w:noProof/>
              </w:rPr>
              <w:t>MATERIALS AND METHODS</w:t>
            </w:r>
            <w:r w:rsidR="003F3502">
              <w:rPr>
                <w:noProof/>
                <w:webHidden/>
              </w:rPr>
              <w:tab/>
            </w:r>
            <w:r w:rsidR="003F3502">
              <w:rPr>
                <w:noProof/>
                <w:webHidden/>
              </w:rPr>
              <w:fldChar w:fldCharType="begin"/>
            </w:r>
            <w:r w:rsidR="003F3502">
              <w:rPr>
                <w:noProof/>
                <w:webHidden/>
              </w:rPr>
              <w:instrText xml:space="preserve"> PAGEREF _Toc534105139 \h </w:instrText>
            </w:r>
            <w:r w:rsidR="003F3502">
              <w:rPr>
                <w:noProof/>
                <w:webHidden/>
              </w:rPr>
            </w:r>
            <w:r w:rsidR="003F3502">
              <w:rPr>
                <w:noProof/>
                <w:webHidden/>
              </w:rPr>
              <w:fldChar w:fldCharType="separate"/>
            </w:r>
            <w:r w:rsidR="003F3502">
              <w:rPr>
                <w:noProof/>
                <w:webHidden/>
              </w:rPr>
              <w:t>28</w:t>
            </w:r>
            <w:r w:rsidR="003F3502">
              <w:rPr>
                <w:noProof/>
                <w:webHidden/>
              </w:rPr>
              <w:fldChar w:fldCharType="end"/>
            </w:r>
          </w:hyperlink>
        </w:p>
        <w:p w14:paraId="1D562A7F" w14:textId="04DF5FD3" w:rsidR="003F3502" w:rsidRDefault="00676CC7" w:rsidP="00127195">
          <w:pPr>
            <w:pStyle w:val="TOC2"/>
            <w:tabs>
              <w:tab w:val="right" w:leader="dot" w:pos="9120"/>
            </w:tabs>
            <w:spacing w:line="480" w:lineRule="auto"/>
            <w:rPr>
              <w:rFonts w:eastAsiaTheme="minorEastAsia"/>
              <w:noProof/>
            </w:rPr>
          </w:pPr>
          <w:hyperlink w:anchor="_Toc534105140" w:history="1">
            <w:r w:rsidR="003F3502" w:rsidRPr="002D0970">
              <w:rPr>
                <w:rStyle w:val="Hyperlink"/>
                <w:rFonts w:ascii="Times New Roman" w:hAnsi="Times New Roman" w:cs="Times New Roman"/>
                <w:b/>
                <w:noProof/>
              </w:rPr>
              <w:t>3.1 Experimental Location</w:t>
            </w:r>
            <w:r w:rsidR="003F3502">
              <w:rPr>
                <w:noProof/>
                <w:webHidden/>
              </w:rPr>
              <w:tab/>
            </w:r>
            <w:r w:rsidR="003F3502">
              <w:rPr>
                <w:noProof/>
                <w:webHidden/>
              </w:rPr>
              <w:fldChar w:fldCharType="begin"/>
            </w:r>
            <w:r w:rsidR="003F3502">
              <w:rPr>
                <w:noProof/>
                <w:webHidden/>
              </w:rPr>
              <w:instrText xml:space="preserve"> PAGEREF _Toc534105140 \h </w:instrText>
            </w:r>
            <w:r w:rsidR="003F3502">
              <w:rPr>
                <w:noProof/>
                <w:webHidden/>
              </w:rPr>
            </w:r>
            <w:r w:rsidR="003F3502">
              <w:rPr>
                <w:noProof/>
                <w:webHidden/>
              </w:rPr>
              <w:fldChar w:fldCharType="separate"/>
            </w:r>
            <w:r w:rsidR="003F3502">
              <w:rPr>
                <w:noProof/>
                <w:webHidden/>
              </w:rPr>
              <w:t>28</w:t>
            </w:r>
            <w:r w:rsidR="003F3502">
              <w:rPr>
                <w:noProof/>
                <w:webHidden/>
              </w:rPr>
              <w:fldChar w:fldCharType="end"/>
            </w:r>
          </w:hyperlink>
        </w:p>
        <w:p w14:paraId="0DA8FC1E" w14:textId="7042D1B8" w:rsidR="003F3502" w:rsidRDefault="00676CC7" w:rsidP="00127195">
          <w:pPr>
            <w:pStyle w:val="TOC2"/>
            <w:tabs>
              <w:tab w:val="right" w:leader="dot" w:pos="9120"/>
            </w:tabs>
            <w:spacing w:line="480" w:lineRule="auto"/>
            <w:rPr>
              <w:rFonts w:eastAsiaTheme="minorEastAsia"/>
              <w:noProof/>
            </w:rPr>
          </w:pPr>
          <w:hyperlink w:anchor="_Toc534105141" w:history="1">
            <w:r w:rsidR="003F3502" w:rsidRPr="002D0970">
              <w:rPr>
                <w:rStyle w:val="Hyperlink"/>
                <w:rFonts w:ascii="Times New Roman" w:hAnsi="Times New Roman" w:cs="Times New Roman"/>
                <w:b/>
                <w:noProof/>
              </w:rPr>
              <w:t>3.2 Description of the Treatments and Experimental Design</w:t>
            </w:r>
            <w:r w:rsidR="003F3502">
              <w:rPr>
                <w:noProof/>
                <w:webHidden/>
              </w:rPr>
              <w:tab/>
            </w:r>
            <w:r w:rsidR="003F3502">
              <w:rPr>
                <w:noProof/>
                <w:webHidden/>
              </w:rPr>
              <w:fldChar w:fldCharType="begin"/>
            </w:r>
            <w:r w:rsidR="003F3502">
              <w:rPr>
                <w:noProof/>
                <w:webHidden/>
              </w:rPr>
              <w:instrText xml:space="preserve"> PAGEREF _Toc534105141 \h </w:instrText>
            </w:r>
            <w:r w:rsidR="003F3502">
              <w:rPr>
                <w:noProof/>
                <w:webHidden/>
              </w:rPr>
            </w:r>
            <w:r w:rsidR="003F3502">
              <w:rPr>
                <w:noProof/>
                <w:webHidden/>
              </w:rPr>
              <w:fldChar w:fldCharType="separate"/>
            </w:r>
            <w:r w:rsidR="003F3502">
              <w:rPr>
                <w:noProof/>
                <w:webHidden/>
              </w:rPr>
              <w:t>28</w:t>
            </w:r>
            <w:r w:rsidR="003F3502">
              <w:rPr>
                <w:noProof/>
                <w:webHidden/>
              </w:rPr>
              <w:fldChar w:fldCharType="end"/>
            </w:r>
          </w:hyperlink>
        </w:p>
        <w:p w14:paraId="26DCC44C" w14:textId="12E0AC40" w:rsidR="003F3502" w:rsidRDefault="00676CC7" w:rsidP="00127195">
          <w:pPr>
            <w:pStyle w:val="TOC2"/>
            <w:tabs>
              <w:tab w:val="right" w:leader="dot" w:pos="9120"/>
            </w:tabs>
            <w:spacing w:line="480" w:lineRule="auto"/>
            <w:rPr>
              <w:rFonts w:eastAsiaTheme="minorEastAsia"/>
              <w:noProof/>
            </w:rPr>
          </w:pPr>
          <w:hyperlink w:anchor="_Toc534105142" w:history="1">
            <w:r w:rsidR="003F3502" w:rsidRPr="002D0970">
              <w:rPr>
                <w:rStyle w:val="Hyperlink"/>
                <w:rFonts w:ascii="Times New Roman" w:hAnsi="Times New Roman" w:cs="Times New Roman"/>
                <w:b/>
                <w:noProof/>
              </w:rPr>
              <w:t>3.3 Agronomic Practices</w:t>
            </w:r>
            <w:r w:rsidR="003F3502">
              <w:rPr>
                <w:noProof/>
                <w:webHidden/>
              </w:rPr>
              <w:tab/>
            </w:r>
            <w:r w:rsidR="003F3502">
              <w:rPr>
                <w:noProof/>
                <w:webHidden/>
              </w:rPr>
              <w:fldChar w:fldCharType="begin"/>
            </w:r>
            <w:r w:rsidR="003F3502">
              <w:rPr>
                <w:noProof/>
                <w:webHidden/>
              </w:rPr>
              <w:instrText xml:space="preserve"> PAGEREF _Toc534105142 \h </w:instrText>
            </w:r>
            <w:r w:rsidR="003F3502">
              <w:rPr>
                <w:noProof/>
                <w:webHidden/>
              </w:rPr>
            </w:r>
            <w:r w:rsidR="003F3502">
              <w:rPr>
                <w:noProof/>
                <w:webHidden/>
              </w:rPr>
              <w:fldChar w:fldCharType="separate"/>
            </w:r>
            <w:r w:rsidR="003F3502">
              <w:rPr>
                <w:noProof/>
                <w:webHidden/>
              </w:rPr>
              <w:t>30</w:t>
            </w:r>
            <w:r w:rsidR="003F3502">
              <w:rPr>
                <w:noProof/>
                <w:webHidden/>
              </w:rPr>
              <w:fldChar w:fldCharType="end"/>
            </w:r>
          </w:hyperlink>
        </w:p>
        <w:p w14:paraId="7E635054" w14:textId="0B74A896" w:rsidR="003F3502" w:rsidRDefault="00676CC7" w:rsidP="00127195">
          <w:pPr>
            <w:pStyle w:val="TOC3"/>
            <w:rPr>
              <w:rFonts w:eastAsiaTheme="minorEastAsia"/>
              <w:noProof/>
            </w:rPr>
          </w:pPr>
          <w:hyperlink w:anchor="_Toc534105143" w:history="1">
            <w:r w:rsidR="003F3502" w:rsidRPr="002D0970">
              <w:rPr>
                <w:rStyle w:val="Hyperlink"/>
                <w:rFonts w:ascii="Times New Roman" w:hAnsi="Times New Roman" w:cs="Times New Roman"/>
                <w:b/>
                <w:noProof/>
              </w:rPr>
              <w:t>3.3.1 Nursery Management</w:t>
            </w:r>
            <w:r w:rsidR="003F3502">
              <w:rPr>
                <w:noProof/>
                <w:webHidden/>
              </w:rPr>
              <w:tab/>
            </w:r>
            <w:r w:rsidR="003F3502">
              <w:rPr>
                <w:noProof/>
                <w:webHidden/>
              </w:rPr>
              <w:fldChar w:fldCharType="begin"/>
            </w:r>
            <w:r w:rsidR="003F3502">
              <w:rPr>
                <w:noProof/>
                <w:webHidden/>
              </w:rPr>
              <w:instrText xml:space="preserve"> PAGEREF _Toc534105143 \h </w:instrText>
            </w:r>
            <w:r w:rsidR="003F3502">
              <w:rPr>
                <w:noProof/>
                <w:webHidden/>
              </w:rPr>
            </w:r>
            <w:r w:rsidR="003F3502">
              <w:rPr>
                <w:noProof/>
                <w:webHidden/>
              </w:rPr>
              <w:fldChar w:fldCharType="separate"/>
            </w:r>
            <w:r w:rsidR="003F3502">
              <w:rPr>
                <w:noProof/>
                <w:webHidden/>
              </w:rPr>
              <w:t>30</w:t>
            </w:r>
            <w:r w:rsidR="003F3502">
              <w:rPr>
                <w:noProof/>
                <w:webHidden/>
              </w:rPr>
              <w:fldChar w:fldCharType="end"/>
            </w:r>
          </w:hyperlink>
        </w:p>
        <w:p w14:paraId="430D939D" w14:textId="1EC6B180" w:rsidR="003F3502" w:rsidRDefault="00676CC7" w:rsidP="00127195">
          <w:pPr>
            <w:pStyle w:val="TOC3"/>
            <w:rPr>
              <w:rFonts w:eastAsiaTheme="minorEastAsia"/>
              <w:noProof/>
            </w:rPr>
          </w:pPr>
          <w:hyperlink w:anchor="_Toc534105144" w:history="1">
            <w:r w:rsidR="003F3502" w:rsidRPr="002D0970">
              <w:rPr>
                <w:rStyle w:val="Hyperlink"/>
                <w:rFonts w:ascii="Times New Roman" w:hAnsi="Times New Roman" w:cs="Times New Roman"/>
                <w:b/>
                <w:noProof/>
              </w:rPr>
              <w:t>3.3.2 Land Preparation</w:t>
            </w:r>
            <w:r w:rsidR="003F3502">
              <w:rPr>
                <w:noProof/>
                <w:webHidden/>
              </w:rPr>
              <w:tab/>
            </w:r>
            <w:r w:rsidR="003F3502">
              <w:rPr>
                <w:noProof/>
                <w:webHidden/>
              </w:rPr>
              <w:fldChar w:fldCharType="begin"/>
            </w:r>
            <w:r w:rsidR="003F3502">
              <w:rPr>
                <w:noProof/>
                <w:webHidden/>
              </w:rPr>
              <w:instrText xml:space="preserve"> PAGEREF _Toc534105144 \h </w:instrText>
            </w:r>
            <w:r w:rsidR="003F3502">
              <w:rPr>
                <w:noProof/>
                <w:webHidden/>
              </w:rPr>
            </w:r>
            <w:r w:rsidR="003F3502">
              <w:rPr>
                <w:noProof/>
                <w:webHidden/>
              </w:rPr>
              <w:fldChar w:fldCharType="separate"/>
            </w:r>
            <w:r w:rsidR="003F3502">
              <w:rPr>
                <w:noProof/>
                <w:webHidden/>
              </w:rPr>
              <w:t>32</w:t>
            </w:r>
            <w:r w:rsidR="003F3502">
              <w:rPr>
                <w:noProof/>
                <w:webHidden/>
              </w:rPr>
              <w:fldChar w:fldCharType="end"/>
            </w:r>
          </w:hyperlink>
        </w:p>
        <w:p w14:paraId="7AE4B37E" w14:textId="1066A31A" w:rsidR="003F3502" w:rsidRDefault="00676CC7" w:rsidP="00127195">
          <w:pPr>
            <w:pStyle w:val="TOC3"/>
            <w:rPr>
              <w:rFonts w:eastAsiaTheme="minorEastAsia"/>
              <w:noProof/>
            </w:rPr>
          </w:pPr>
          <w:hyperlink w:anchor="_Toc534105145" w:history="1">
            <w:r w:rsidR="003F3502" w:rsidRPr="002D0970">
              <w:rPr>
                <w:rStyle w:val="Hyperlink"/>
                <w:rFonts w:ascii="Times New Roman" w:hAnsi="Times New Roman" w:cs="Times New Roman"/>
                <w:b/>
                <w:noProof/>
              </w:rPr>
              <w:t>3.3.3 Crop Establishment</w:t>
            </w:r>
            <w:r w:rsidR="003F3502">
              <w:rPr>
                <w:noProof/>
                <w:webHidden/>
              </w:rPr>
              <w:tab/>
            </w:r>
            <w:r w:rsidR="003F3502">
              <w:rPr>
                <w:noProof/>
                <w:webHidden/>
              </w:rPr>
              <w:fldChar w:fldCharType="begin"/>
            </w:r>
            <w:r w:rsidR="003F3502">
              <w:rPr>
                <w:noProof/>
                <w:webHidden/>
              </w:rPr>
              <w:instrText xml:space="preserve"> PAGEREF _Toc534105145 \h </w:instrText>
            </w:r>
            <w:r w:rsidR="003F3502">
              <w:rPr>
                <w:noProof/>
                <w:webHidden/>
              </w:rPr>
            </w:r>
            <w:r w:rsidR="003F3502">
              <w:rPr>
                <w:noProof/>
                <w:webHidden/>
              </w:rPr>
              <w:fldChar w:fldCharType="separate"/>
            </w:r>
            <w:r w:rsidR="003F3502">
              <w:rPr>
                <w:noProof/>
                <w:webHidden/>
              </w:rPr>
              <w:t>33</w:t>
            </w:r>
            <w:r w:rsidR="003F3502">
              <w:rPr>
                <w:noProof/>
                <w:webHidden/>
              </w:rPr>
              <w:fldChar w:fldCharType="end"/>
            </w:r>
          </w:hyperlink>
        </w:p>
        <w:p w14:paraId="32C6D13A" w14:textId="52AB3AB6" w:rsidR="003F3502" w:rsidRDefault="00676CC7" w:rsidP="00127195">
          <w:pPr>
            <w:pStyle w:val="TOC3"/>
            <w:rPr>
              <w:rFonts w:eastAsiaTheme="minorEastAsia"/>
              <w:noProof/>
            </w:rPr>
          </w:pPr>
          <w:hyperlink w:anchor="_Toc534105146" w:history="1">
            <w:r w:rsidR="003F3502" w:rsidRPr="002D0970">
              <w:rPr>
                <w:rStyle w:val="Hyperlink"/>
                <w:rFonts w:ascii="Times New Roman" w:hAnsi="Times New Roman" w:cs="Times New Roman"/>
                <w:b/>
                <w:noProof/>
              </w:rPr>
              <w:t>3.3.4 Management Practices</w:t>
            </w:r>
            <w:r w:rsidR="003F3502">
              <w:rPr>
                <w:noProof/>
                <w:webHidden/>
              </w:rPr>
              <w:tab/>
            </w:r>
            <w:r w:rsidR="003F3502">
              <w:rPr>
                <w:noProof/>
                <w:webHidden/>
              </w:rPr>
              <w:fldChar w:fldCharType="begin"/>
            </w:r>
            <w:r w:rsidR="003F3502">
              <w:rPr>
                <w:noProof/>
                <w:webHidden/>
              </w:rPr>
              <w:instrText xml:space="preserve"> PAGEREF _Toc534105146 \h </w:instrText>
            </w:r>
            <w:r w:rsidR="003F3502">
              <w:rPr>
                <w:noProof/>
                <w:webHidden/>
              </w:rPr>
            </w:r>
            <w:r w:rsidR="003F3502">
              <w:rPr>
                <w:noProof/>
                <w:webHidden/>
              </w:rPr>
              <w:fldChar w:fldCharType="separate"/>
            </w:r>
            <w:r w:rsidR="003F3502">
              <w:rPr>
                <w:noProof/>
                <w:webHidden/>
              </w:rPr>
              <w:t>34</w:t>
            </w:r>
            <w:r w:rsidR="003F3502">
              <w:rPr>
                <w:noProof/>
                <w:webHidden/>
              </w:rPr>
              <w:fldChar w:fldCharType="end"/>
            </w:r>
          </w:hyperlink>
        </w:p>
        <w:p w14:paraId="105559A4" w14:textId="61C7286D" w:rsidR="003F3502" w:rsidRDefault="00676CC7" w:rsidP="00127195">
          <w:pPr>
            <w:pStyle w:val="TOC2"/>
            <w:tabs>
              <w:tab w:val="right" w:leader="dot" w:pos="9120"/>
            </w:tabs>
            <w:spacing w:line="480" w:lineRule="auto"/>
            <w:rPr>
              <w:rFonts w:eastAsiaTheme="minorEastAsia"/>
              <w:noProof/>
            </w:rPr>
          </w:pPr>
          <w:hyperlink w:anchor="_Toc534105147" w:history="1">
            <w:r w:rsidR="003F3502" w:rsidRPr="002D0970">
              <w:rPr>
                <w:rStyle w:val="Hyperlink"/>
                <w:rFonts w:ascii="Times New Roman" w:hAnsi="Times New Roman" w:cs="Times New Roman"/>
                <w:b/>
                <w:noProof/>
              </w:rPr>
              <w:t>3.4 Data Collection</w:t>
            </w:r>
            <w:r w:rsidR="003F3502">
              <w:rPr>
                <w:noProof/>
                <w:webHidden/>
              </w:rPr>
              <w:tab/>
            </w:r>
            <w:r w:rsidR="003F3502">
              <w:rPr>
                <w:noProof/>
                <w:webHidden/>
              </w:rPr>
              <w:fldChar w:fldCharType="begin"/>
            </w:r>
            <w:r w:rsidR="003F3502">
              <w:rPr>
                <w:noProof/>
                <w:webHidden/>
              </w:rPr>
              <w:instrText xml:space="preserve"> PAGEREF _Toc534105147 \h </w:instrText>
            </w:r>
            <w:r w:rsidR="003F3502">
              <w:rPr>
                <w:noProof/>
                <w:webHidden/>
              </w:rPr>
            </w:r>
            <w:r w:rsidR="003F3502">
              <w:rPr>
                <w:noProof/>
                <w:webHidden/>
              </w:rPr>
              <w:fldChar w:fldCharType="separate"/>
            </w:r>
            <w:r w:rsidR="003F3502">
              <w:rPr>
                <w:noProof/>
                <w:webHidden/>
              </w:rPr>
              <w:t>36</w:t>
            </w:r>
            <w:r w:rsidR="003F3502">
              <w:rPr>
                <w:noProof/>
                <w:webHidden/>
              </w:rPr>
              <w:fldChar w:fldCharType="end"/>
            </w:r>
          </w:hyperlink>
        </w:p>
        <w:p w14:paraId="355CAB91" w14:textId="68AA8FCD" w:rsidR="003F3502" w:rsidRDefault="00676CC7" w:rsidP="00127195">
          <w:pPr>
            <w:pStyle w:val="TOC3"/>
            <w:rPr>
              <w:rFonts w:eastAsiaTheme="minorEastAsia"/>
              <w:noProof/>
            </w:rPr>
          </w:pPr>
          <w:hyperlink w:anchor="_Toc534105148" w:history="1">
            <w:r w:rsidR="003F3502" w:rsidRPr="002D0970">
              <w:rPr>
                <w:rStyle w:val="Hyperlink"/>
                <w:rFonts w:ascii="Times New Roman" w:hAnsi="Times New Roman" w:cs="Times New Roman"/>
                <w:b/>
                <w:noProof/>
              </w:rPr>
              <w:t>3.4.1 Growth Parameters of Rice Seedlings during Nursery stage</w:t>
            </w:r>
            <w:r w:rsidR="003F3502">
              <w:rPr>
                <w:noProof/>
                <w:webHidden/>
              </w:rPr>
              <w:tab/>
            </w:r>
            <w:r w:rsidR="003F3502">
              <w:rPr>
                <w:noProof/>
                <w:webHidden/>
              </w:rPr>
              <w:fldChar w:fldCharType="begin"/>
            </w:r>
            <w:r w:rsidR="003F3502">
              <w:rPr>
                <w:noProof/>
                <w:webHidden/>
              </w:rPr>
              <w:instrText xml:space="preserve"> PAGEREF _Toc534105148 \h </w:instrText>
            </w:r>
            <w:r w:rsidR="003F3502">
              <w:rPr>
                <w:noProof/>
                <w:webHidden/>
              </w:rPr>
            </w:r>
            <w:r w:rsidR="003F3502">
              <w:rPr>
                <w:noProof/>
                <w:webHidden/>
              </w:rPr>
              <w:fldChar w:fldCharType="separate"/>
            </w:r>
            <w:r w:rsidR="003F3502">
              <w:rPr>
                <w:noProof/>
                <w:webHidden/>
              </w:rPr>
              <w:t>36</w:t>
            </w:r>
            <w:r w:rsidR="003F3502">
              <w:rPr>
                <w:noProof/>
                <w:webHidden/>
              </w:rPr>
              <w:fldChar w:fldCharType="end"/>
            </w:r>
          </w:hyperlink>
        </w:p>
        <w:p w14:paraId="7A23093B" w14:textId="37566290" w:rsidR="003F3502" w:rsidRDefault="00676CC7" w:rsidP="00127195">
          <w:pPr>
            <w:pStyle w:val="TOC3"/>
            <w:rPr>
              <w:rFonts w:eastAsiaTheme="minorEastAsia"/>
              <w:noProof/>
            </w:rPr>
          </w:pPr>
          <w:hyperlink w:anchor="_Toc534105149" w:history="1">
            <w:r w:rsidR="003F3502" w:rsidRPr="002D0970">
              <w:rPr>
                <w:rStyle w:val="Hyperlink"/>
                <w:rFonts w:ascii="Times New Roman" w:hAnsi="Times New Roman" w:cs="Times New Roman"/>
                <w:b/>
                <w:noProof/>
              </w:rPr>
              <w:t>3.4.2 Growth Parameters of Rice plants during the Early growth stage</w:t>
            </w:r>
            <w:r w:rsidR="003F3502">
              <w:rPr>
                <w:noProof/>
                <w:webHidden/>
              </w:rPr>
              <w:tab/>
            </w:r>
            <w:r w:rsidR="003F3502">
              <w:rPr>
                <w:noProof/>
                <w:webHidden/>
              </w:rPr>
              <w:fldChar w:fldCharType="begin"/>
            </w:r>
            <w:r w:rsidR="003F3502">
              <w:rPr>
                <w:noProof/>
                <w:webHidden/>
              </w:rPr>
              <w:instrText xml:space="preserve"> PAGEREF _Toc534105149 \h </w:instrText>
            </w:r>
            <w:r w:rsidR="003F3502">
              <w:rPr>
                <w:noProof/>
                <w:webHidden/>
              </w:rPr>
            </w:r>
            <w:r w:rsidR="003F3502">
              <w:rPr>
                <w:noProof/>
                <w:webHidden/>
              </w:rPr>
              <w:fldChar w:fldCharType="separate"/>
            </w:r>
            <w:r w:rsidR="003F3502">
              <w:rPr>
                <w:noProof/>
                <w:webHidden/>
              </w:rPr>
              <w:t>38</w:t>
            </w:r>
            <w:r w:rsidR="003F3502">
              <w:rPr>
                <w:noProof/>
                <w:webHidden/>
              </w:rPr>
              <w:fldChar w:fldCharType="end"/>
            </w:r>
          </w:hyperlink>
          <w:hyperlink w:anchor="_Toc534105150" w:history="1"/>
        </w:p>
        <w:p w14:paraId="2D2611D9" w14:textId="625A2292" w:rsidR="003F3502" w:rsidRDefault="00676CC7" w:rsidP="00127195">
          <w:pPr>
            <w:pStyle w:val="TOC1"/>
            <w:tabs>
              <w:tab w:val="right" w:leader="dot" w:pos="9120"/>
            </w:tabs>
            <w:spacing w:line="480" w:lineRule="auto"/>
            <w:rPr>
              <w:rFonts w:eastAsiaTheme="minorEastAsia"/>
              <w:noProof/>
            </w:rPr>
          </w:pPr>
          <w:hyperlink w:anchor="_Toc534105151" w:history="1">
            <w:r w:rsidR="003F3502" w:rsidRPr="002D0970">
              <w:rPr>
                <w:rStyle w:val="Hyperlink"/>
                <w:rFonts w:ascii="Times New Roman" w:hAnsi="Times New Roman" w:cs="Times New Roman"/>
                <w:b/>
                <w:noProof/>
              </w:rPr>
              <w:t>CHAPTER 04</w:t>
            </w:r>
            <w:r w:rsidR="003F3502">
              <w:rPr>
                <w:noProof/>
                <w:webHidden/>
              </w:rPr>
              <w:tab/>
            </w:r>
            <w:r w:rsidR="003F3502">
              <w:rPr>
                <w:noProof/>
                <w:webHidden/>
              </w:rPr>
              <w:fldChar w:fldCharType="begin"/>
            </w:r>
            <w:r w:rsidR="003F3502">
              <w:rPr>
                <w:noProof/>
                <w:webHidden/>
              </w:rPr>
              <w:instrText xml:space="preserve"> PAGEREF _Toc534105151 \h </w:instrText>
            </w:r>
            <w:r w:rsidR="003F3502">
              <w:rPr>
                <w:noProof/>
                <w:webHidden/>
              </w:rPr>
            </w:r>
            <w:r w:rsidR="003F3502">
              <w:rPr>
                <w:noProof/>
                <w:webHidden/>
              </w:rPr>
              <w:fldChar w:fldCharType="separate"/>
            </w:r>
            <w:r w:rsidR="003F3502">
              <w:rPr>
                <w:noProof/>
                <w:webHidden/>
              </w:rPr>
              <w:t>40</w:t>
            </w:r>
            <w:r w:rsidR="003F3502">
              <w:rPr>
                <w:noProof/>
                <w:webHidden/>
              </w:rPr>
              <w:fldChar w:fldCharType="end"/>
            </w:r>
          </w:hyperlink>
        </w:p>
        <w:p w14:paraId="28877D96" w14:textId="34EF9C58" w:rsidR="003F3502" w:rsidRDefault="00676CC7" w:rsidP="00127195">
          <w:pPr>
            <w:pStyle w:val="TOC1"/>
            <w:tabs>
              <w:tab w:val="right" w:leader="dot" w:pos="9120"/>
            </w:tabs>
            <w:spacing w:line="480" w:lineRule="auto"/>
            <w:rPr>
              <w:rFonts w:eastAsiaTheme="minorEastAsia"/>
              <w:noProof/>
            </w:rPr>
          </w:pPr>
          <w:hyperlink w:anchor="_Toc534105152" w:history="1">
            <w:r w:rsidR="003F3502" w:rsidRPr="002D0970">
              <w:rPr>
                <w:rStyle w:val="Hyperlink"/>
                <w:rFonts w:ascii="Times New Roman" w:hAnsi="Times New Roman" w:cs="Times New Roman"/>
                <w:b/>
                <w:noProof/>
              </w:rPr>
              <w:t>RESULTS AND DISCUSSION</w:t>
            </w:r>
            <w:r w:rsidR="003F3502">
              <w:rPr>
                <w:noProof/>
                <w:webHidden/>
              </w:rPr>
              <w:tab/>
            </w:r>
            <w:r w:rsidR="003F3502">
              <w:rPr>
                <w:noProof/>
                <w:webHidden/>
              </w:rPr>
              <w:fldChar w:fldCharType="begin"/>
            </w:r>
            <w:r w:rsidR="003F3502">
              <w:rPr>
                <w:noProof/>
                <w:webHidden/>
              </w:rPr>
              <w:instrText xml:space="preserve"> PAGEREF _Toc534105152 \h </w:instrText>
            </w:r>
            <w:r w:rsidR="003F3502">
              <w:rPr>
                <w:noProof/>
                <w:webHidden/>
              </w:rPr>
            </w:r>
            <w:r w:rsidR="003F3502">
              <w:rPr>
                <w:noProof/>
                <w:webHidden/>
              </w:rPr>
              <w:fldChar w:fldCharType="separate"/>
            </w:r>
            <w:r w:rsidR="003F3502">
              <w:rPr>
                <w:noProof/>
                <w:webHidden/>
              </w:rPr>
              <w:t>40</w:t>
            </w:r>
            <w:r w:rsidR="003F3502">
              <w:rPr>
                <w:noProof/>
                <w:webHidden/>
              </w:rPr>
              <w:fldChar w:fldCharType="end"/>
            </w:r>
          </w:hyperlink>
        </w:p>
        <w:p w14:paraId="70E9AF78" w14:textId="113159B7" w:rsidR="003F3502" w:rsidRDefault="00676CC7" w:rsidP="00127195">
          <w:pPr>
            <w:pStyle w:val="TOC2"/>
            <w:tabs>
              <w:tab w:val="right" w:leader="dot" w:pos="9120"/>
            </w:tabs>
            <w:spacing w:line="480" w:lineRule="auto"/>
            <w:rPr>
              <w:rFonts w:eastAsiaTheme="minorEastAsia"/>
              <w:noProof/>
            </w:rPr>
          </w:pPr>
          <w:hyperlink w:anchor="_Toc534105153" w:history="1">
            <w:r w:rsidR="003F3502" w:rsidRPr="002D0970">
              <w:rPr>
                <w:rStyle w:val="Hyperlink"/>
                <w:rFonts w:ascii="Times New Roman" w:hAnsi="Times New Roman" w:cs="Times New Roman"/>
                <w:b/>
                <w:noProof/>
              </w:rPr>
              <w:t xml:space="preserve">4.1 </w:t>
            </w:r>
            <w:r w:rsidR="003F3502" w:rsidRPr="002D0970">
              <w:rPr>
                <w:rStyle w:val="Hyperlink"/>
                <w:rFonts w:ascii="Times New Roman" w:hAnsi="Times New Roman" w:cs="Times New Roman"/>
                <w:b/>
                <w:bCs/>
                <w:noProof/>
              </w:rPr>
              <w:t>Determination of optimum seeding rate for modified dapog nursery</w:t>
            </w:r>
            <w:r w:rsidR="003F3502">
              <w:rPr>
                <w:noProof/>
                <w:webHidden/>
              </w:rPr>
              <w:tab/>
            </w:r>
            <w:r w:rsidR="003F3502">
              <w:rPr>
                <w:noProof/>
                <w:webHidden/>
              </w:rPr>
              <w:fldChar w:fldCharType="begin"/>
            </w:r>
            <w:r w:rsidR="003F3502">
              <w:rPr>
                <w:noProof/>
                <w:webHidden/>
              </w:rPr>
              <w:instrText xml:space="preserve"> PAGEREF _Toc534105153 \h </w:instrText>
            </w:r>
            <w:r w:rsidR="003F3502">
              <w:rPr>
                <w:noProof/>
                <w:webHidden/>
              </w:rPr>
            </w:r>
            <w:r w:rsidR="003F3502">
              <w:rPr>
                <w:noProof/>
                <w:webHidden/>
              </w:rPr>
              <w:fldChar w:fldCharType="separate"/>
            </w:r>
            <w:r w:rsidR="003F3502">
              <w:rPr>
                <w:noProof/>
                <w:webHidden/>
              </w:rPr>
              <w:t>40</w:t>
            </w:r>
            <w:r w:rsidR="003F3502">
              <w:rPr>
                <w:noProof/>
                <w:webHidden/>
              </w:rPr>
              <w:fldChar w:fldCharType="end"/>
            </w:r>
          </w:hyperlink>
        </w:p>
        <w:p w14:paraId="4FFD6F7A" w14:textId="74ABA302" w:rsidR="003F3502" w:rsidRDefault="00676CC7" w:rsidP="00127195">
          <w:pPr>
            <w:pStyle w:val="TOC3"/>
            <w:rPr>
              <w:rFonts w:eastAsiaTheme="minorEastAsia"/>
              <w:noProof/>
            </w:rPr>
          </w:pPr>
          <w:hyperlink w:anchor="_Toc534105154" w:history="1">
            <w:r w:rsidR="003F3502" w:rsidRPr="002D0970">
              <w:rPr>
                <w:rStyle w:val="Hyperlink"/>
                <w:rFonts w:ascii="Times New Roman" w:hAnsi="Times New Roman" w:cs="Times New Roman"/>
                <w:b/>
                <w:noProof/>
              </w:rPr>
              <w:t>4.1.1 Seedling Growth Parameters</w:t>
            </w:r>
            <w:r w:rsidR="003F3502">
              <w:rPr>
                <w:noProof/>
                <w:webHidden/>
              </w:rPr>
              <w:tab/>
            </w:r>
            <w:r w:rsidR="003F3502">
              <w:rPr>
                <w:noProof/>
                <w:webHidden/>
              </w:rPr>
              <w:fldChar w:fldCharType="begin"/>
            </w:r>
            <w:r w:rsidR="003F3502">
              <w:rPr>
                <w:noProof/>
                <w:webHidden/>
              </w:rPr>
              <w:instrText xml:space="preserve"> PAGEREF _Toc534105154 \h </w:instrText>
            </w:r>
            <w:r w:rsidR="003F3502">
              <w:rPr>
                <w:noProof/>
                <w:webHidden/>
              </w:rPr>
            </w:r>
            <w:r w:rsidR="003F3502">
              <w:rPr>
                <w:noProof/>
                <w:webHidden/>
              </w:rPr>
              <w:fldChar w:fldCharType="separate"/>
            </w:r>
            <w:r w:rsidR="003F3502">
              <w:rPr>
                <w:noProof/>
                <w:webHidden/>
              </w:rPr>
              <w:t>40</w:t>
            </w:r>
            <w:r w:rsidR="003F3502">
              <w:rPr>
                <w:noProof/>
                <w:webHidden/>
              </w:rPr>
              <w:fldChar w:fldCharType="end"/>
            </w:r>
          </w:hyperlink>
        </w:p>
        <w:p w14:paraId="48AA6FEA" w14:textId="0A7A908D" w:rsidR="003F3502" w:rsidRDefault="00676CC7" w:rsidP="00127195">
          <w:pPr>
            <w:pStyle w:val="TOC3"/>
            <w:rPr>
              <w:rFonts w:eastAsiaTheme="minorEastAsia"/>
              <w:noProof/>
            </w:rPr>
          </w:pPr>
          <w:hyperlink w:anchor="_Toc534105155" w:history="1">
            <w:r w:rsidR="003F3502" w:rsidRPr="002D0970">
              <w:rPr>
                <w:rStyle w:val="Hyperlink"/>
                <w:rFonts w:ascii="Times New Roman" w:hAnsi="Times New Roman" w:cs="Times New Roman"/>
                <w:b/>
                <w:noProof/>
              </w:rPr>
              <w:t>4.1.1.6 Selection of the Optimum Seed rate for Nursery trays</w:t>
            </w:r>
            <w:r w:rsidR="003F3502">
              <w:rPr>
                <w:noProof/>
                <w:webHidden/>
              </w:rPr>
              <w:tab/>
            </w:r>
            <w:r w:rsidR="003F3502">
              <w:rPr>
                <w:noProof/>
                <w:webHidden/>
              </w:rPr>
              <w:fldChar w:fldCharType="begin"/>
            </w:r>
            <w:r w:rsidR="003F3502">
              <w:rPr>
                <w:noProof/>
                <w:webHidden/>
              </w:rPr>
              <w:instrText xml:space="preserve"> PAGEREF _Toc534105155 \h </w:instrText>
            </w:r>
            <w:r w:rsidR="003F3502">
              <w:rPr>
                <w:noProof/>
                <w:webHidden/>
              </w:rPr>
            </w:r>
            <w:r w:rsidR="003F3502">
              <w:rPr>
                <w:noProof/>
                <w:webHidden/>
              </w:rPr>
              <w:fldChar w:fldCharType="separate"/>
            </w:r>
            <w:r w:rsidR="003F3502">
              <w:rPr>
                <w:noProof/>
                <w:webHidden/>
              </w:rPr>
              <w:t>52</w:t>
            </w:r>
            <w:r w:rsidR="003F3502">
              <w:rPr>
                <w:noProof/>
                <w:webHidden/>
              </w:rPr>
              <w:fldChar w:fldCharType="end"/>
            </w:r>
          </w:hyperlink>
        </w:p>
        <w:p w14:paraId="4D94409E" w14:textId="3A7D9261" w:rsidR="003F3502" w:rsidRDefault="00676CC7" w:rsidP="00127195">
          <w:pPr>
            <w:pStyle w:val="TOC2"/>
            <w:tabs>
              <w:tab w:val="right" w:leader="dot" w:pos="9120"/>
            </w:tabs>
            <w:spacing w:line="480" w:lineRule="auto"/>
            <w:rPr>
              <w:rFonts w:eastAsiaTheme="minorEastAsia"/>
              <w:noProof/>
            </w:rPr>
          </w:pPr>
          <w:hyperlink w:anchor="_Toc534105156" w:history="1">
            <w:r w:rsidR="003F3502" w:rsidRPr="002D0970">
              <w:rPr>
                <w:rStyle w:val="Hyperlink"/>
                <w:rFonts w:ascii="Times New Roman" w:hAnsi="Times New Roman" w:cs="Times New Roman"/>
                <w:b/>
                <w:noProof/>
              </w:rPr>
              <w:t>4.2 Comparison of Mechanical Transplanting with other Establishment methods</w:t>
            </w:r>
            <w:r w:rsidR="003F3502">
              <w:rPr>
                <w:noProof/>
                <w:webHidden/>
              </w:rPr>
              <w:tab/>
            </w:r>
            <w:r w:rsidR="003F3502">
              <w:rPr>
                <w:noProof/>
                <w:webHidden/>
              </w:rPr>
              <w:fldChar w:fldCharType="begin"/>
            </w:r>
            <w:r w:rsidR="003F3502">
              <w:rPr>
                <w:noProof/>
                <w:webHidden/>
              </w:rPr>
              <w:instrText xml:space="preserve"> PAGEREF _Toc534105156 \h </w:instrText>
            </w:r>
            <w:r w:rsidR="003F3502">
              <w:rPr>
                <w:noProof/>
                <w:webHidden/>
              </w:rPr>
            </w:r>
            <w:r w:rsidR="003F3502">
              <w:rPr>
                <w:noProof/>
                <w:webHidden/>
              </w:rPr>
              <w:fldChar w:fldCharType="separate"/>
            </w:r>
            <w:r w:rsidR="003F3502">
              <w:rPr>
                <w:noProof/>
                <w:webHidden/>
              </w:rPr>
              <w:t>54</w:t>
            </w:r>
            <w:r w:rsidR="003F3502">
              <w:rPr>
                <w:noProof/>
                <w:webHidden/>
              </w:rPr>
              <w:fldChar w:fldCharType="end"/>
            </w:r>
          </w:hyperlink>
        </w:p>
        <w:p w14:paraId="4B7FDAB8" w14:textId="3D765357" w:rsidR="003F3502" w:rsidRDefault="00676CC7" w:rsidP="00127195">
          <w:pPr>
            <w:pStyle w:val="TOC3"/>
            <w:rPr>
              <w:rFonts w:eastAsiaTheme="minorEastAsia"/>
              <w:noProof/>
            </w:rPr>
          </w:pPr>
          <w:hyperlink w:anchor="_Toc534105157" w:history="1">
            <w:r w:rsidR="003F3502" w:rsidRPr="002D0970">
              <w:rPr>
                <w:rStyle w:val="Hyperlink"/>
                <w:rFonts w:ascii="Times New Roman" w:hAnsi="Times New Roman" w:cs="Times New Roman"/>
                <w:b/>
                <w:noProof/>
              </w:rPr>
              <w:t>4.2.1 Growth Parameters of Seedlings</w:t>
            </w:r>
            <w:r w:rsidR="003F3502">
              <w:rPr>
                <w:noProof/>
                <w:webHidden/>
              </w:rPr>
              <w:tab/>
            </w:r>
            <w:r w:rsidR="003F3502">
              <w:rPr>
                <w:noProof/>
                <w:webHidden/>
              </w:rPr>
              <w:fldChar w:fldCharType="begin"/>
            </w:r>
            <w:r w:rsidR="003F3502">
              <w:rPr>
                <w:noProof/>
                <w:webHidden/>
              </w:rPr>
              <w:instrText xml:space="preserve"> PAGEREF _Toc534105157 \h </w:instrText>
            </w:r>
            <w:r w:rsidR="003F3502">
              <w:rPr>
                <w:noProof/>
                <w:webHidden/>
              </w:rPr>
            </w:r>
            <w:r w:rsidR="003F3502">
              <w:rPr>
                <w:noProof/>
                <w:webHidden/>
              </w:rPr>
              <w:fldChar w:fldCharType="separate"/>
            </w:r>
            <w:r w:rsidR="003F3502">
              <w:rPr>
                <w:noProof/>
                <w:webHidden/>
              </w:rPr>
              <w:t>54</w:t>
            </w:r>
            <w:r w:rsidR="003F3502">
              <w:rPr>
                <w:noProof/>
                <w:webHidden/>
              </w:rPr>
              <w:fldChar w:fldCharType="end"/>
            </w:r>
          </w:hyperlink>
        </w:p>
        <w:p w14:paraId="02F69F36" w14:textId="54D5CCA4" w:rsidR="003F3502" w:rsidRDefault="00676CC7" w:rsidP="00127195">
          <w:pPr>
            <w:pStyle w:val="TOC3"/>
            <w:rPr>
              <w:rFonts w:eastAsiaTheme="minorEastAsia"/>
              <w:noProof/>
            </w:rPr>
          </w:pPr>
          <w:hyperlink w:anchor="_Toc534105158" w:history="1">
            <w:r w:rsidR="003F3502" w:rsidRPr="002D0970">
              <w:rPr>
                <w:rStyle w:val="Hyperlink"/>
                <w:rFonts w:ascii="Times New Roman" w:hAnsi="Times New Roman" w:cs="Times New Roman"/>
                <w:b/>
                <w:noProof/>
              </w:rPr>
              <w:t>4.2.2 Plant Growth Parameters</w:t>
            </w:r>
            <w:r w:rsidR="003F3502">
              <w:rPr>
                <w:noProof/>
                <w:webHidden/>
              </w:rPr>
              <w:tab/>
            </w:r>
            <w:r w:rsidR="003F3502">
              <w:rPr>
                <w:noProof/>
                <w:webHidden/>
              </w:rPr>
              <w:fldChar w:fldCharType="begin"/>
            </w:r>
            <w:r w:rsidR="003F3502">
              <w:rPr>
                <w:noProof/>
                <w:webHidden/>
              </w:rPr>
              <w:instrText xml:space="preserve"> PAGEREF _Toc534105158 \h </w:instrText>
            </w:r>
            <w:r w:rsidR="003F3502">
              <w:rPr>
                <w:noProof/>
                <w:webHidden/>
              </w:rPr>
            </w:r>
            <w:r w:rsidR="003F3502">
              <w:rPr>
                <w:noProof/>
                <w:webHidden/>
              </w:rPr>
              <w:fldChar w:fldCharType="separate"/>
            </w:r>
            <w:r w:rsidR="003F3502">
              <w:rPr>
                <w:noProof/>
                <w:webHidden/>
              </w:rPr>
              <w:t>62</w:t>
            </w:r>
            <w:r w:rsidR="003F3502">
              <w:rPr>
                <w:noProof/>
                <w:webHidden/>
              </w:rPr>
              <w:fldChar w:fldCharType="end"/>
            </w:r>
          </w:hyperlink>
        </w:p>
        <w:p w14:paraId="6A0F53BB" w14:textId="717B6518" w:rsidR="00272FDA" w:rsidRDefault="00272FDA" w:rsidP="00127195">
          <w:pPr>
            <w:spacing w:line="480" w:lineRule="auto"/>
            <w:rPr>
              <w:rFonts w:ascii="Times New Roman" w:hAnsi="Times New Roman" w:cs="Times New Roman"/>
              <w:b/>
              <w:bCs/>
              <w:noProof/>
              <w:sz w:val="24"/>
              <w:szCs w:val="24"/>
            </w:rPr>
          </w:pPr>
          <w:r w:rsidRPr="00272FDA">
            <w:rPr>
              <w:rFonts w:ascii="Times New Roman" w:hAnsi="Times New Roman" w:cs="Times New Roman"/>
              <w:b/>
              <w:bCs/>
              <w:noProof/>
              <w:sz w:val="24"/>
              <w:szCs w:val="24"/>
            </w:rPr>
            <w:fldChar w:fldCharType="end"/>
          </w:r>
        </w:p>
      </w:sdtContent>
    </w:sdt>
    <w:p w14:paraId="1E5048CB" w14:textId="77777777" w:rsidR="00127195" w:rsidRDefault="00127195" w:rsidP="00D862D6">
      <w:pPr>
        <w:spacing w:line="480" w:lineRule="auto"/>
        <w:jc w:val="center"/>
        <w:rPr>
          <w:rFonts w:ascii="Times New Roman" w:hAnsi="Times New Roman" w:cs="Times New Roman"/>
          <w:b/>
          <w:sz w:val="24"/>
          <w:szCs w:val="24"/>
        </w:rPr>
      </w:pPr>
    </w:p>
    <w:p w14:paraId="2DF12032" w14:textId="77777777" w:rsidR="00127195" w:rsidRDefault="00127195" w:rsidP="00D862D6">
      <w:pPr>
        <w:spacing w:line="480" w:lineRule="auto"/>
        <w:jc w:val="center"/>
        <w:rPr>
          <w:rFonts w:ascii="Times New Roman" w:hAnsi="Times New Roman" w:cs="Times New Roman"/>
          <w:b/>
          <w:sz w:val="24"/>
          <w:szCs w:val="24"/>
        </w:rPr>
      </w:pPr>
    </w:p>
    <w:p w14:paraId="6A3A1526" w14:textId="77777777" w:rsidR="00127195" w:rsidRDefault="00127195" w:rsidP="00D862D6">
      <w:pPr>
        <w:spacing w:line="480" w:lineRule="auto"/>
        <w:jc w:val="center"/>
        <w:rPr>
          <w:rFonts w:ascii="Times New Roman" w:hAnsi="Times New Roman" w:cs="Times New Roman"/>
          <w:b/>
          <w:sz w:val="24"/>
          <w:szCs w:val="24"/>
        </w:rPr>
      </w:pPr>
    </w:p>
    <w:p w14:paraId="2A53F16D" w14:textId="77777777" w:rsidR="00127195" w:rsidRDefault="00127195" w:rsidP="00D862D6">
      <w:pPr>
        <w:spacing w:line="480" w:lineRule="auto"/>
        <w:jc w:val="center"/>
        <w:rPr>
          <w:rFonts w:ascii="Times New Roman" w:hAnsi="Times New Roman" w:cs="Times New Roman"/>
          <w:b/>
          <w:sz w:val="24"/>
          <w:szCs w:val="24"/>
        </w:rPr>
      </w:pPr>
    </w:p>
    <w:p w14:paraId="4D6747C8" w14:textId="6FB4F269" w:rsidR="00127195" w:rsidRDefault="00127195" w:rsidP="00D862D6">
      <w:pPr>
        <w:spacing w:line="480" w:lineRule="auto"/>
        <w:jc w:val="center"/>
        <w:rPr>
          <w:rFonts w:ascii="Times New Roman" w:hAnsi="Times New Roman" w:cs="Times New Roman"/>
          <w:b/>
          <w:sz w:val="24"/>
          <w:szCs w:val="24"/>
        </w:rPr>
      </w:pPr>
    </w:p>
    <w:p w14:paraId="0BC487C8" w14:textId="0D99AAD9" w:rsidR="004C524C" w:rsidRDefault="004C524C" w:rsidP="00D862D6">
      <w:pPr>
        <w:spacing w:line="480" w:lineRule="auto"/>
        <w:jc w:val="center"/>
        <w:rPr>
          <w:rFonts w:ascii="Times New Roman" w:hAnsi="Times New Roman" w:cs="Times New Roman"/>
          <w:b/>
          <w:sz w:val="24"/>
          <w:szCs w:val="24"/>
        </w:rPr>
      </w:pPr>
    </w:p>
    <w:p w14:paraId="5B3BFA3B" w14:textId="26FB9A81" w:rsidR="004C524C" w:rsidRDefault="004C524C" w:rsidP="00D862D6">
      <w:pPr>
        <w:spacing w:line="480" w:lineRule="auto"/>
        <w:jc w:val="center"/>
        <w:rPr>
          <w:rFonts w:ascii="Times New Roman" w:hAnsi="Times New Roman" w:cs="Times New Roman"/>
          <w:b/>
          <w:sz w:val="24"/>
          <w:szCs w:val="24"/>
        </w:rPr>
      </w:pPr>
    </w:p>
    <w:p w14:paraId="1D62FE03" w14:textId="79B786F0" w:rsidR="004C524C" w:rsidRDefault="004C524C" w:rsidP="00D862D6">
      <w:pPr>
        <w:spacing w:line="480" w:lineRule="auto"/>
        <w:jc w:val="center"/>
        <w:rPr>
          <w:rFonts w:ascii="Times New Roman" w:hAnsi="Times New Roman" w:cs="Times New Roman"/>
          <w:b/>
          <w:sz w:val="24"/>
          <w:szCs w:val="24"/>
        </w:rPr>
      </w:pPr>
    </w:p>
    <w:p w14:paraId="10C09AD4" w14:textId="48007162" w:rsidR="004C524C" w:rsidRDefault="004C524C" w:rsidP="00D862D6">
      <w:pPr>
        <w:spacing w:line="480" w:lineRule="auto"/>
        <w:jc w:val="center"/>
        <w:rPr>
          <w:rFonts w:ascii="Times New Roman" w:hAnsi="Times New Roman" w:cs="Times New Roman"/>
          <w:b/>
          <w:sz w:val="24"/>
          <w:szCs w:val="24"/>
        </w:rPr>
      </w:pPr>
    </w:p>
    <w:p w14:paraId="540AA98C" w14:textId="38173DBF" w:rsidR="004C524C" w:rsidRDefault="004C524C" w:rsidP="00D862D6">
      <w:pPr>
        <w:spacing w:line="480" w:lineRule="auto"/>
        <w:jc w:val="center"/>
        <w:rPr>
          <w:rFonts w:ascii="Times New Roman" w:hAnsi="Times New Roman" w:cs="Times New Roman"/>
          <w:b/>
          <w:sz w:val="24"/>
          <w:szCs w:val="24"/>
        </w:rPr>
      </w:pPr>
    </w:p>
    <w:p w14:paraId="6EA892B7" w14:textId="54115783" w:rsidR="004C524C" w:rsidRDefault="004C524C" w:rsidP="00D862D6">
      <w:pPr>
        <w:spacing w:line="480" w:lineRule="auto"/>
        <w:jc w:val="center"/>
        <w:rPr>
          <w:rFonts w:ascii="Times New Roman" w:hAnsi="Times New Roman" w:cs="Times New Roman"/>
          <w:b/>
          <w:sz w:val="24"/>
          <w:szCs w:val="24"/>
        </w:rPr>
      </w:pPr>
    </w:p>
    <w:p w14:paraId="38571F1F" w14:textId="0151BCA3" w:rsidR="004C524C" w:rsidRDefault="004C524C" w:rsidP="00D862D6">
      <w:pPr>
        <w:spacing w:line="480" w:lineRule="auto"/>
        <w:jc w:val="center"/>
        <w:rPr>
          <w:rFonts w:ascii="Times New Roman" w:hAnsi="Times New Roman" w:cs="Times New Roman"/>
          <w:b/>
          <w:sz w:val="24"/>
          <w:szCs w:val="24"/>
        </w:rPr>
      </w:pPr>
    </w:p>
    <w:p w14:paraId="37BE5A8F" w14:textId="1CA4F346" w:rsidR="004C524C" w:rsidRDefault="004C524C" w:rsidP="00D862D6">
      <w:pPr>
        <w:spacing w:line="480" w:lineRule="auto"/>
        <w:jc w:val="center"/>
        <w:rPr>
          <w:rFonts w:ascii="Times New Roman" w:hAnsi="Times New Roman" w:cs="Times New Roman"/>
          <w:b/>
          <w:sz w:val="24"/>
          <w:szCs w:val="24"/>
        </w:rPr>
      </w:pPr>
    </w:p>
    <w:p w14:paraId="7F1582C4" w14:textId="77469E33" w:rsidR="004C524C" w:rsidRDefault="004C524C" w:rsidP="00D862D6">
      <w:pPr>
        <w:spacing w:line="480" w:lineRule="auto"/>
        <w:jc w:val="center"/>
        <w:rPr>
          <w:rFonts w:ascii="Times New Roman" w:hAnsi="Times New Roman" w:cs="Times New Roman"/>
          <w:b/>
          <w:sz w:val="24"/>
          <w:szCs w:val="24"/>
        </w:rPr>
      </w:pPr>
    </w:p>
    <w:p w14:paraId="6B2FF440" w14:textId="29BA207B" w:rsidR="004C524C" w:rsidRDefault="004C524C" w:rsidP="00D862D6">
      <w:pPr>
        <w:spacing w:line="480" w:lineRule="auto"/>
        <w:jc w:val="center"/>
        <w:rPr>
          <w:rFonts w:ascii="Times New Roman" w:hAnsi="Times New Roman" w:cs="Times New Roman"/>
          <w:b/>
          <w:sz w:val="24"/>
          <w:szCs w:val="24"/>
        </w:rPr>
      </w:pPr>
    </w:p>
    <w:p w14:paraId="647CD171" w14:textId="237BD630" w:rsidR="004C524C" w:rsidRDefault="004C524C" w:rsidP="00D862D6">
      <w:pPr>
        <w:spacing w:line="480" w:lineRule="auto"/>
        <w:jc w:val="center"/>
        <w:rPr>
          <w:rFonts w:ascii="Times New Roman" w:hAnsi="Times New Roman" w:cs="Times New Roman"/>
          <w:b/>
          <w:sz w:val="24"/>
          <w:szCs w:val="24"/>
        </w:rPr>
      </w:pPr>
    </w:p>
    <w:p w14:paraId="60D4A5C2" w14:textId="77777777" w:rsidR="004C524C" w:rsidRDefault="004C524C" w:rsidP="00D862D6">
      <w:pPr>
        <w:spacing w:line="480" w:lineRule="auto"/>
        <w:jc w:val="center"/>
        <w:rPr>
          <w:rFonts w:ascii="Times New Roman" w:hAnsi="Times New Roman" w:cs="Times New Roman"/>
          <w:b/>
          <w:sz w:val="24"/>
          <w:szCs w:val="24"/>
        </w:rPr>
      </w:pPr>
    </w:p>
    <w:p w14:paraId="6510CF18" w14:textId="7161BB9C" w:rsidR="00F44353" w:rsidRPr="00D862D6" w:rsidRDefault="000C43F3" w:rsidP="00D862D6">
      <w:pPr>
        <w:spacing w:line="480" w:lineRule="auto"/>
        <w:jc w:val="center"/>
        <w:rPr>
          <w:rFonts w:ascii="Times New Roman" w:hAnsi="Times New Roman" w:cs="Times New Roman"/>
          <w:sz w:val="24"/>
          <w:szCs w:val="24"/>
        </w:rPr>
      </w:pPr>
      <w:r w:rsidRPr="00D862D6">
        <w:rPr>
          <w:rFonts w:ascii="Times New Roman" w:hAnsi="Times New Roman" w:cs="Times New Roman"/>
          <w:b/>
          <w:sz w:val="24"/>
          <w:szCs w:val="24"/>
        </w:rPr>
        <w:lastRenderedPageBreak/>
        <w:t>LIST OF TABLES</w:t>
      </w:r>
    </w:p>
    <w:p w14:paraId="2BA1ACB7" w14:textId="03056E81"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34</w:t>
        </w:r>
        <w:r w:rsidRPr="00D862D6">
          <w:rPr>
            <w:rFonts w:ascii="Times New Roman" w:hAnsi="Times New Roman" w:cs="Times New Roman"/>
            <w:noProof/>
            <w:webHidden/>
            <w:sz w:val="24"/>
            <w:szCs w:val="24"/>
          </w:rPr>
          <w:fldChar w:fldCharType="end"/>
        </w:r>
      </w:hyperlink>
    </w:p>
    <w:p w14:paraId="746BC5D7" w14:textId="798618BE"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862D6" w:rsidRPr="00D862D6">
          <w:rPr>
            <w:rStyle w:val="Hyperlink"/>
            <w:rFonts w:ascii="Times New Roman" w:hAnsi="Times New Roman" w:cs="Times New Roman"/>
            <w:b/>
            <w:noProof/>
            <w:sz w:val="24"/>
            <w:szCs w:val="24"/>
          </w:rPr>
          <w:t>Table 3. 2 Treatment combinations of Experiment 2</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6591AF61" w14:textId="4D9AB135"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862D6" w:rsidRPr="00D862D6">
          <w:rPr>
            <w:rStyle w:val="Hyperlink"/>
            <w:rFonts w:ascii="Times New Roman" w:hAnsi="Times New Roman" w:cs="Times New Roman"/>
            <w:b/>
            <w:noProof/>
            <w:sz w:val="24"/>
            <w:szCs w:val="24"/>
          </w:rPr>
          <w:t>Table 3. 3 Fertilizer recommendation for the three- and half-month age Transplanted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21021A32" w14:textId="058765B8"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862D6" w:rsidRPr="00D862D6">
          <w:rPr>
            <w:rStyle w:val="Hyperlink"/>
            <w:rFonts w:ascii="Times New Roman" w:hAnsi="Times New Roman" w:cs="Times New Roman"/>
            <w:b/>
            <w:noProof/>
            <w:sz w:val="24"/>
            <w:szCs w:val="24"/>
          </w:rPr>
          <w:t>Table 3. 4 Fertilizer recommendation for the three- and half-month age Direct Seeded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bookmarkStart w:id="2" w:name="_Toc534105117"/>
      <w:r w:rsidRPr="00170F50">
        <w:rPr>
          <w:rFonts w:ascii="Times New Roman" w:hAnsi="Times New Roman" w:cs="Times New Roman"/>
          <w:b/>
          <w:color w:val="auto"/>
          <w:sz w:val="24"/>
          <w:szCs w:val="24"/>
        </w:rPr>
        <w:lastRenderedPageBreak/>
        <w:t>LIST OF FIGURES</w:t>
      </w:r>
      <w:bookmarkEnd w:id="2"/>
    </w:p>
    <w:p w14:paraId="3CAC137B" w14:textId="77777777" w:rsidR="00170F50" w:rsidRPr="00170F50" w:rsidRDefault="00170F50" w:rsidP="00170F50"/>
    <w:p w14:paraId="0CEE8F5D" w14:textId="27B1898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48</w:t>
        </w:r>
        <w:r w:rsidRPr="00D862D6">
          <w:rPr>
            <w:rFonts w:ascii="Times New Roman" w:hAnsi="Times New Roman" w:cs="Times New Roman"/>
            <w:noProof/>
            <w:webHidden/>
            <w:sz w:val="24"/>
            <w:szCs w:val="24"/>
          </w:rPr>
          <w:fldChar w:fldCharType="end"/>
        </w:r>
      </w:hyperlink>
    </w:p>
    <w:p w14:paraId="36FE8DDF" w14:textId="0C2A97F7"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5E95687F" w14:textId="1AEA5D6F"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24D6AABA" w14:textId="036D81A2"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52</w:t>
        </w:r>
        <w:r w:rsidR="00D862D6" w:rsidRPr="00D862D6">
          <w:rPr>
            <w:rFonts w:ascii="Times New Roman" w:hAnsi="Times New Roman" w:cs="Times New Roman"/>
            <w:noProof/>
            <w:webHidden/>
            <w:sz w:val="24"/>
            <w:szCs w:val="24"/>
          </w:rPr>
          <w:fldChar w:fldCharType="end"/>
        </w:r>
      </w:hyperlink>
    </w:p>
    <w:p w14:paraId="5A606C33" w14:textId="59CB705F"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53</w:t>
        </w:r>
        <w:r w:rsidR="00D862D6" w:rsidRPr="00D862D6">
          <w:rPr>
            <w:rFonts w:ascii="Times New Roman" w:hAnsi="Times New Roman" w:cs="Times New Roman"/>
            <w:noProof/>
            <w:webHidden/>
            <w:sz w:val="24"/>
            <w:szCs w:val="24"/>
          </w:rPr>
          <w:fldChar w:fldCharType="end"/>
        </w:r>
      </w:hyperlink>
    </w:p>
    <w:p w14:paraId="4023B712" w14:textId="3A50FAFA"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54</w:t>
        </w:r>
        <w:r w:rsidR="00D862D6" w:rsidRPr="00D862D6">
          <w:rPr>
            <w:rFonts w:ascii="Times New Roman" w:hAnsi="Times New Roman" w:cs="Times New Roman"/>
            <w:noProof/>
            <w:webHidden/>
            <w:sz w:val="24"/>
            <w:szCs w:val="24"/>
          </w:rPr>
          <w:fldChar w:fldCharType="end"/>
        </w:r>
      </w:hyperlink>
    </w:p>
    <w:p w14:paraId="3532FF83" w14:textId="28F8581F"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081137E" w14:textId="747B2C10"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72D58683" w14:textId="6670C6E6"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04964336" w14:textId="28AFECC3"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139D11C3" w14:textId="3DEA9934"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62</w:t>
        </w:r>
        <w:r w:rsidR="00D862D6" w:rsidRPr="00D862D6">
          <w:rPr>
            <w:rFonts w:ascii="Times New Roman" w:hAnsi="Times New Roman" w:cs="Times New Roman"/>
            <w:noProof/>
            <w:webHidden/>
            <w:sz w:val="24"/>
            <w:szCs w:val="24"/>
          </w:rPr>
          <w:fldChar w:fldCharType="end"/>
        </w:r>
      </w:hyperlink>
    </w:p>
    <w:p w14:paraId="0BBF2096" w14:textId="45E66BD8"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3E51DD8E" w14:textId="2BC8C9B3"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65AD59DD" w14:textId="19EDC986"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65D65DA" w14:textId="72604375"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8192B9F" w14:textId="3BA8EEEC"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48AB3AEB" w14:textId="572D6A56"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6C002023" w14:textId="0414E4DD"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5BDDC597" w14:textId="32990BEE"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70</w:t>
        </w:r>
        <w:r w:rsidR="00D862D6" w:rsidRPr="00D862D6">
          <w:rPr>
            <w:rFonts w:ascii="Times New Roman" w:hAnsi="Times New Roman" w:cs="Times New Roman"/>
            <w:noProof/>
            <w:webHidden/>
            <w:sz w:val="24"/>
            <w:szCs w:val="24"/>
          </w:rPr>
          <w:fldChar w:fldCharType="end"/>
        </w:r>
      </w:hyperlink>
    </w:p>
    <w:p w14:paraId="65F21AD4" w14:textId="459893FD"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3FC2337" w14:textId="0413564F"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72</w:t>
        </w:r>
        <w:r w:rsidR="00D862D6" w:rsidRPr="00D862D6">
          <w:rPr>
            <w:rFonts w:ascii="Times New Roman" w:hAnsi="Times New Roman" w:cs="Times New Roman"/>
            <w:noProof/>
            <w:webHidden/>
            <w:sz w:val="24"/>
            <w:szCs w:val="24"/>
          </w:rPr>
          <w:fldChar w:fldCharType="end"/>
        </w:r>
      </w:hyperlink>
    </w:p>
    <w:p w14:paraId="4ADFB38C" w14:textId="5E7E102A"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73</w:t>
        </w:r>
        <w:r w:rsidR="00D862D6" w:rsidRPr="00D862D6">
          <w:rPr>
            <w:rFonts w:ascii="Times New Roman" w:hAnsi="Times New Roman" w:cs="Times New Roman"/>
            <w:noProof/>
            <w:webHidden/>
            <w:sz w:val="24"/>
            <w:szCs w:val="24"/>
          </w:rPr>
          <w:fldChar w:fldCharType="end"/>
        </w:r>
      </w:hyperlink>
    </w:p>
    <w:p w14:paraId="02F7CF0A" w14:textId="21865FFA"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74</w:t>
        </w:r>
        <w:r w:rsidR="00D862D6" w:rsidRPr="00D862D6">
          <w:rPr>
            <w:rFonts w:ascii="Times New Roman" w:hAnsi="Times New Roman" w:cs="Times New Roman"/>
            <w:noProof/>
            <w:webHidden/>
            <w:sz w:val="24"/>
            <w:szCs w:val="24"/>
          </w:rPr>
          <w:fldChar w:fldCharType="end"/>
        </w:r>
      </w:hyperlink>
    </w:p>
    <w:p w14:paraId="77CE698D" w14:textId="23B2319F"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75</w:t>
        </w:r>
        <w:r w:rsidR="00D862D6" w:rsidRPr="00D862D6">
          <w:rPr>
            <w:rFonts w:ascii="Times New Roman" w:hAnsi="Times New Roman" w:cs="Times New Roman"/>
            <w:noProof/>
            <w:webHidden/>
            <w:sz w:val="24"/>
            <w:szCs w:val="24"/>
          </w:rPr>
          <w:fldChar w:fldCharType="end"/>
        </w:r>
      </w:hyperlink>
    </w:p>
    <w:p w14:paraId="44B44BE6" w14:textId="5CA2B032"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53D082E8" w14:textId="263DF02F"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013ADBA5" w14:textId="7CD8B7D9"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78</w:t>
        </w:r>
        <w:r w:rsidR="00D862D6" w:rsidRPr="00D862D6">
          <w:rPr>
            <w:rFonts w:ascii="Times New Roman" w:hAnsi="Times New Roman" w:cs="Times New Roman"/>
            <w:noProof/>
            <w:webHidden/>
            <w:sz w:val="24"/>
            <w:szCs w:val="24"/>
          </w:rPr>
          <w:fldChar w:fldCharType="end"/>
        </w:r>
      </w:hyperlink>
    </w:p>
    <w:p w14:paraId="4A0908DB" w14:textId="372700B2" w:rsidR="00D862D6" w:rsidRPr="00D862D6" w:rsidRDefault="00676CC7"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79</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3" w:name="_Toc534105118"/>
      <w:bookmarkStart w:id="4" w:name="_Toc533978038"/>
      <w:r w:rsidRPr="00170F50">
        <w:rPr>
          <w:rFonts w:ascii="Times New Roman" w:hAnsi="Times New Roman" w:cs="Times New Roman"/>
          <w:b/>
          <w:color w:val="auto"/>
          <w:sz w:val="24"/>
          <w:szCs w:val="24"/>
        </w:rPr>
        <w:lastRenderedPageBreak/>
        <w:t>LIST OF PLATES</w:t>
      </w:r>
      <w:bookmarkEnd w:id="3"/>
    </w:p>
    <w:p w14:paraId="16C0EA1B" w14:textId="10715210"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Pr>
            <w:noProof/>
            <w:webHidden/>
          </w:rPr>
          <w:t>38</w:t>
        </w:r>
        <w:r>
          <w:rPr>
            <w:noProof/>
            <w:webHidden/>
          </w:rPr>
          <w:fldChar w:fldCharType="end"/>
        </w:r>
      </w:hyperlink>
    </w:p>
    <w:p w14:paraId="01E1C20A" w14:textId="08408C02" w:rsidR="00D862D6" w:rsidRDefault="00676CC7"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D862D6">
          <w:rPr>
            <w:noProof/>
            <w:webHidden/>
          </w:rPr>
          <w:t>43</w:t>
        </w:r>
        <w:r w:rsidR="00D862D6">
          <w:rPr>
            <w:noProof/>
            <w:webHidden/>
          </w:rPr>
          <w:fldChar w:fldCharType="end"/>
        </w:r>
      </w:hyperlink>
    </w:p>
    <w:p w14:paraId="4CDD9DE6" w14:textId="4FB03EF6" w:rsidR="00D862D6" w:rsidRDefault="00676CC7"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D862D6">
          <w:rPr>
            <w:noProof/>
            <w:webHidden/>
          </w:rPr>
          <w:t>44</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7AADDAE1" w:rsidR="00170F50" w:rsidRDefault="00CA1337" w:rsidP="00CA1337">
      <w:pPr>
        <w:pStyle w:val="Heading1"/>
        <w:jc w:val="center"/>
        <w:rPr>
          <w:rFonts w:ascii="Times New Roman" w:hAnsi="Times New Roman" w:cs="Times New Roman"/>
          <w:b/>
          <w:color w:val="auto"/>
          <w:sz w:val="24"/>
          <w:szCs w:val="24"/>
        </w:rPr>
      </w:pPr>
      <w:bookmarkStart w:id="5" w:name="_Toc534105119"/>
      <w:r>
        <w:rPr>
          <w:rFonts w:ascii="Times New Roman" w:hAnsi="Times New Roman" w:cs="Times New Roman"/>
          <w:b/>
          <w:color w:val="auto"/>
          <w:sz w:val="24"/>
          <w:szCs w:val="24"/>
        </w:rPr>
        <w:lastRenderedPageBreak/>
        <w:t>ABBREVIATIONS</w:t>
      </w:r>
      <w:bookmarkEnd w:id="5"/>
    </w:p>
    <w:p w14:paraId="7AB2DFE6" w14:textId="69851D22" w:rsidR="00D94C76" w:rsidRPr="00D94C76" w:rsidRDefault="00D94C76" w:rsidP="00D94C76">
      <w:bookmarkStart w:id="6" w:name="_GoBack"/>
      <w:bookmarkEnd w:id="6"/>
    </w:p>
    <w:p w14:paraId="33BB9172" w14:textId="77777777" w:rsidR="000C43F3" w:rsidRDefault="00170F50">
      <w:pPr>
        <w:rPr>
          <w:rFonts w:ascii="Times New Roman" w:hAnsi="Times New Roman" w:cs="Times New Roman"/>
          <w:b/>
          <w:sz w:val="24"/>
          <w:szCs w:val="24"/>
        </w:rPr>
        <w:sectPr w:rsidR="000C43F3" w:rsidSect="000C43F3">
          <w:footerReference w:type="default" r:id="rId8"/>
          <w:pgSz w:w="12240" w:h="15840"/>
          <w:pgMar w:top="850" w:right="1411" w:bottom="850" w:left="1699" w:header="720" w:footer="720" w:gutter="0"/>
          <w:pgNumType w:fmt="lowerRoman" w:start="1"/>
          <w:cols w:space="720"/>
          <w:docGrid w:linePitch="360"/>
        </w:sectPr>
      </w:pPr>
      <w:r>
        <w:rPr>
          <w:rFonts w:ascii="Times New Roman" w:hAnsi="Times New Roman" w:cs="Times New Roman"/>
          <w:b/>
          <w:sz w:val="24"/>
          <w:szCs w:val="24"/>
        </w:rPr>
        <w:br w:type="page"/>
      </w: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7" w:name="_Toc534105120"/>
      <w:r w:rsidRPr="00A44BA0">
        <w:rPr>
          <w:rFonts w:ascii="Times New Roman" w:hAnsi="Times New Roman" w:cs="Times New Roman"/>
          <w:b/>
          <w:color w:val="auto"/>
          <w:sz w:val="24"/>
          <w:szCs w:val="24"/>
        </w:rPr>
        <w:t>CHAPTER 01</w:t>
      </w:r>
      <w:bookmarkEnd w:id="4"/>
      <w:bookmarkEnd w:id="7"/>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8" w:name="_Toc533978039"/>
      <w:bookmarkStart w:id="9" w:name="_Toc534105121"/>
      <w:r w:rsidRPr="00A44BA0">
        <w:rPr>
          <w:rFonts w:ascii="Times New Roman" w:hAnsi="Times New Roman" w:cs="Times New Roman"/>
          <w:b/>
          <w:color w:val="auto"/>
          <w:sz w:val="24"/>
          <w:szCs w:val="24"/>
        </w:rPr>
        <w:t>INTRODUCTION</w:t>
      </w:r>
      <w:bookmarkEnd w:id="8"/>
      <w:bookmarkEnd w:id="9"/>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0" w:name="_Toc533978040"/>
      <w:bookmarkStart w:id="11" w:name="_Toc534105122"/>
      <w:r w:rsidRPr="00A44BA0">
        <w:rPr>
          <w:rFonts w:ascii="Times New Roman" w:hAnsi="Times New Roman" w:cs="Times New Roman"/>
          <w:b/>
          <w:color w:val="auto"/>
          <w:sz w:val="24"/>
          <w:szCs w:val="24"/>
        </w:rPr>
        <w:t>Objectives</w:t>
      </w:r>
      <w:bookmarkEnd w:id="10"/>
      <w:bookmarkEnd w:id="11"/>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2" w:name="_Toc533978041"/>
      <w:bookmarkStart w:id="13" w:name="_Toc534105123"/>
      <w:r w:rsidRPr="00A44BA0">
        <w:rPr>
          <w:rFonts w:ascii="Times New Roman" w:hAnsi="Times New Roman" w:cs="Times New Roman"/>
          <w:b/>
          <w:color w:val="auto"/>
        </w:rPr>
        <w:t>1.1.1 General Objective</w:t>
      </w:r>
      <w:bookmarkEnd w:id="12"/>
      <w:bookmarkEnd w:id="13"/>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4" w:name="_Toc533978042"/>
      <w:bookmarkStart w:id="15" w:name="_Toc534105124"/>
      <w:r w:rsidRPr="00A44BA0">
        <w:rPr>
          <w:rFonts w:ascii="Times New Roman" w:hAnsi="Times New Roman" w:cs="Times New Roman"/>
          <w:b/>
          <w:color w:val="auto"/>
        </w:rPr>
        <w:t>1.1.2 Specific Objective</w:t>
      </w:r>
      <w:bookmarkEnd w:id="14"/>
      <w:bookmarkEnd w:id="15"/>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6" w:name="_Toc533978043"/>
      <w:bookmarkStart w:id="17" w:name="_Toc534105125"/>
      <w:r w:rsidRPr="00A44BA0">
        <w:rPr>
          <w:rFonts w:ascii="Times New Roman" w:hAnsi="Times New Roman" w:cs="Times New Roman"/>
          <w:b/>
          <w:color w:val="auto"/>
          <w:sz w:val="24"/>
          <w:szCs w:val="24"/>
        </w:rPr>
        <w:lastRenderedPageBreak/>
        <w:t>CHAPTER 02</w:t>
      </w:r>
      <w:bookmarkEnd w:id="16"/>
      <w:bookmarkEnd w:id="17"/>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8" w:name="_Toc533978044"/>
      <w:bookmarkStart w:id="19" w:name="_Toc534105126"/>
      <w:r w:rsidRPr="00A44BA0">
        <w:rPr>
          <w:rFonts w:ascii="Times New Roman" w:hAnsi="Times New Roman" w:cs="Times New Roman"/>
          <w:b/>
          <w:color w:val="auto"/>
          <w:sz w:val="24"/>
          <w:szCs w:val="24"/>
        </w:rPr>
        <w:t>LITERATURE REVIEW</w:t>
      </w:r>
      <w:bookmarkEnd w:id="18"/>
      <w:bookmarkEnd w:id="19"/>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0" w:name="_Toc533978045"/>
      <w:bookmarkStart w:id="21" w:name="_Toc534105127"/>
      <w:r w:rsidRPr="00A44BA0">
        <w:rPr>
          <w:rFonts w:ascii="Times New Roman" w:hAnsi="Times New Roman" w:cs="Times New Roman"/>
          <w:b/>
          <w:color w:val="auto"/>
          <w:sz w:val="24"/>
          <w:szCs w:val="24"/>
        </w:rPr>
        <w:t>2.1 Rice plant</w:t>
      </w:r>
      <w:bookmarkEnd w:id="20"/>
      <w:bookmarkEnd w:id="21"/>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2" w:name="_Toc533978046"/>
      <w:bookmarkStart w:id="23" w:name="_Toc534105128"/>
      <w:r w:rsidRPr="00A44BA0">
        <w:rPr>
          <w:rFonts w:ascii="Times New Roman" w:hAnsi="Times New Roman" w:cs="Times New Roman"/>
          <w:b/>
          <w:color w:val="auto"/>
        </w:rPr>
        <w:t>2.11 Botanical Classification</w:t>
      </w:r>
      <w:bookmarkEnd w:id="22"/>
      <w:bookmarkEnd w:id="23"/>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7"/>
      <w:bookmarkStart w:id="25" w:name="_Toc534105129"/>
      <w:r w:rsidRPr="00A44BA0">
        <w:rPr>
          <w:rFonts w:ascii="Times New Roman" w:hAnsi="Times New Roman" w:cs="Times New Roman"/>
          <w:b/>
          <w:color w:val="auto"/>
          <w:sz w:val="24"/>
          <w:szCs w:val="24"/>
        </w:rPr>
        <w:t>2.2 Paddy Cultivation in Sri Lanka</w:t>
      </w:r>
      <w:bookmarkEnd w:id="24"/>
      <w:bookmarkEnd w:id="25"/>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6" w:name="_Toc533978048"/>
      <w:bookmarkStart w:id="27" w:name="_Toc534105130"/>
      <w:r w:rsidRPr="00A44BA0">
        <w:rPr>
          <w:rFonts w:ascii="Times New Roman" w:hAnsi="Times New Roman" w:cs="Times New Roman"/>
          <w:b/>
          <w:color w:val="auto"/>
          <w:sz w:val="24"/>
          <w:szCs w:val="24"/>
        </w:rPr>
        <w:t>2.3 Constrains to the Rice Cultivation in Sri Lanka</w:t>
      </w:r>
      <w:bookmarkEnd w:id="26"/>
      <w:bookmarkEnd w:id="27"/>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8" w:name="_Toc533978049"/>
      <w:bookmarkStart w:id="29" w:name="_Toc534105131"/>
      <w:r w:rsidRPr="00A44BA0">
        <w:rPr>
          <w:rFonts w:ascii="Times New Roman" w:hAnsi="Times New Roman" w:cs="Times New Roman"/>
          <w:b/>
          <w:color w:val="auto"/>
          <w:sz w:val="24"/>
          <w:szCs w:val="24"/>
        </w:rPr>
        <w:t>2.4 Direct seeding of Rice</w:t>
      </w:r>
      <w:bookmarkEnd w:id="28"/>
      <w:bookmarkEnd w:id="29"/>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0" w:name="_Toc533978050"/>
      <w:bookmarkStart w:id="31" w:name="_Toc534105132"/>
      <w:r w:rsidRPr="00A44BA0">
        <w:rPr>
          <w:rFonts w:ascii="Times New Roman" w:hAnsi="Times New Roman" w:cs="Times New Roman"/>
          <w:b/>
          <w:color w:val="auto"/>
          <w:sz w:val="24"/>
          <w:szCs w:val="24"/>
        </w:rPr>
        <w:t>2.5 Transplanting of Rice</w:t>
      </w:r>
      <w:bookmarkEnd w:id="30"/>
      <w:bookmarkEnd w:id="31"/>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2" w:name="_Toc533978051"/>
      <w:bookmarkStart w:id="33" w:name="_Toc534105133"/>
      <w:r w:rsidRPr="00A44BA0">
        <w:rPr>
          <w:rFonts w:ascii="Times New Roman" w:hAnsi="Times New Roman" w:cs="Times New Roman"/>
          <w:b/>
          <w:color w:val="auto"/>
        </w:rPr>
        <w:t>2.51 Wet bed for Random transplanting</w:t>
      </w:r>
      <w:bookmarkEnd w:id="32"/>
      <w:bookmarkEnd w:id="33"/>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4" w:name="_Toc533978052"/>
      <w:bookmarkStart w:id="35" w:name="_Toc534105134"/>
      <w:r w:rsidRPr="00A44BA0">
        <w:rPr>
          <w:rFonts w:ascii="Times New Roman" w:hAnsi="Times New Roman" w:cs="Times New Roman"/>
          <w:b/>
          <w:color w:val="auto"/>
        </w:rPr>
        <w:t>2.52 Parachute method</w:t>
      </w:r>
      <w:bookmarkEnd w:id="34"/>
      <w:bookmarkEnd w:id="35"/>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6" w:name="_Toc533978053"/>
      <w:bookmarkStart w:id="37" w:name="_Toc534105135"/>
      <w:r w:rsidRPr="00A44BA0">
        <w:rPr>
          <w:rFonts w:ascii="Times New Roman" w:hAnsi="Times New Roman" w:cs="Times New Roman"/>
          <w:b/>
          <w:color w:val="auto"/>
        </w:rPr>
        <w:t>2.53 Mechanical transplanting</w:t>
      </w:r>
      <w:bookmarkEnd w:id="36"/>
      <w:bookmarkEnd w:id="37"/>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8" w:name="_Toc533978054"/>
      <w:r w:rsidRPr="00A44BA0">
        <w:rPr>
          <w:rFonts w:ascii="Times New Roman" w:hAnsi="Times New Roman" w:cs="Times New Roman"/>
          <w:b/>
          <w:i w:val="0"/>
          <w:color w:val="auto"/>
          <w:sz w:val="24"/>
          <w:szCs w:val="24"/>
        </w:rPr>
        <w:t>2.531 Transplanter</w:t>
      </w:r>
      <w:bookmarkEnd w:id="38"/>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9" w:name="_Toc533978055"/>
      <w:r w:rsidRPr="00A44BA0">
        <w:rPr>
          <w:rFonts w:ascii="Times New Roman" w:hAnsi="Times New Roman" w:cs="Times New Roman"/>
          <w:b/>
          <w:i w:val="0"/>
          <w:color w:val="auto"/>
          <w:sz w:val="24"/>
          <w:szCs w:val="24"/>
        </w:rPr>
        <w:t>2.532 Problems with Mechanical Transplanting in Sri Lanka</w:t>
      </w:r>
      <w:bookmarkEnd w:id="39"/>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40" w:name="_Toc533978056"/>
      <w:bookmarkStart w:id="41" w:name="_Toc534105136"/>
      <w:r w:rsidRPr="00A44BA0">
        <w:rPr>
          <w:rFonts w:ascii="Times New Roman" w:hAnsi="Times New Roman" w:cs="Times New Roman"/>
          <w:b/>
          <w:color w:val="auto"/>
          <w:sz w:val="24"/>
          <w:szCs w:val="24"/>
        </w:rPr>
        <w:t>2.6 Seeding rate</w:t>
      </w:r>
      <w:bookmarkEnd w:id="40"/>
      <w:bookmarkEnd w:id="41"/>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2" w:name="_Toc533978057"/>
      <w:bookmarkStart w:id="43" w:name="_Toc534105137"/>
      <w:r w:rsidRPr="00A44BA0">
        <w:rPr>
          <w:rFonts w:ascii="Times New Roman" w:hAnsi="Times New Roman" w:cs="Times New Roman"/>
          <w:b/>
          <w:color w:val="auto"/>
          <w:sz w:val="24"/>
          <w:szCs w:val="24"/>
        </w:rPr>
        <w:lastRenderedPageBreak/>
        <w:t>2.7 Seedling Vigor</w:t>
      </w:r>
      <w:bookmarkEnd w:id="42"/>
      <w:bookmarkEnd w:id="43"/>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66CD18B1" w14:textId="57EA5335"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4" w:name="_Toc533978058"/>
      <w:bookmarkStart w:id="45" w:name="_Toc534105138"/>
      <w:r w:rsidRPr="00B1628E">
        <w:rPr>
          <w:rFonts w:ascii="Times New Roman" w:hAnsi="Times New Roman" w:cs="Times New Roman"/>
          <w:b/>
          <w:color w:val="auto"/>
          <w:sz w:val="24"/>
          <w:szCs w:val="24"/>
        </w:rPr>
        <w:lastRenderedPageBreak/>
        <w:t>CHAPTER 03</w:t>
      </w:r>
      <w:bookmarkEnd w:id="44"/>
      <w:bookmarkEnd w:id="45"/>
    </w:p>
    <w:p w14:paraId="65391A89" w14:textId="77777777"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6" w:name="_Toc533978059"/>
      <w:bookmarkStart w:id="47" w:name="_Toc534105139"/>
      <w:r w:rsidRPr="00B1628E">
        <w:rPr>
          <w:rFonts w:ascii="Times New Roman" w:hAnsi="Times New Roman" w:cs="Times New Roman"/>
          <w:b/>
          <w:color w:val="auto"/>
          <w:sz w:val="24"/>
          <w:szCs w:val="24"/>
        </w:rPr>
        <w:t>MATERIALS AND METHODS</w:t>
      </w:r>
      <w:bookmarkEnd w:id="46"/>
      <w:bookmarkEnd w:id="47"/>
    </w:p>
    <w:p w14:paraId="5ABBEA9C"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8" w:name="_Toc533978060"/>
      <w:bookmarkStart w:id="49" w:name="_Toc534105140"/>
      <w:r w:rsidRPr="00B1628E">
        <w:rPr>
          <w:rFonts w:ascii="Times New Roman" w:hAnsi="Times New Roman" w:cs="Times New Roman"/>
          <w:b/>
          <w:color w:val="auto"/>
          <w:sz w:val="24"/>
          <w:szCs w:val="24"/>
        </w:rPr>
        <w:t>3.1 Experimental Location</w:t>
      </w:r>
      <w:bookmarkEnd w:id="48"/>
      <w:bookmarkEnd w:id="49"/>
    </w:p>
    <w:p w14:paraId="762451A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6A5CDACA"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0" w:name="_Toc533978061"/>
      <w:bookmarkStart w:id="51" w:name="_Toc534105141"/>
      <w:r w:rsidRPr="00B1628E">
        <w:rPr>
          <w:rFonts w:ascii="Times New Roman" w:hAnsi="Times New Roman" w:cs="Times New Roman"/>
          <w:b/>
          <w:color w:val="auto"/>
          <w:sz w:val="24"/>
          <w:szCs w:val="24"/>
        </w:rPr>
        <w:t>3.2 Description of the Treatments and Experimental Design</w:t>
      </w:r>
      <w:bookmarkEnd w:id="50"/>
      <w:bookmarkEnd w:id="51"/>
    </w:p>
    <w:p w14:paraId="20F887AA" w14:textId="77777777" w:rsidR="00102D2C" w:rsidRDefault="00272FDA" w:rsidP="00102D2C">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00CB4D3D" w14:textId="0D9A147B" w:rsidR="00102D2C" w:rsidRPr="00102D2C" w:rsidRDefault="00102D2C" w:rsidP="00102D2C">
      <w:pPr>
        <w:spacing w:line="480" w:lineRule="auto"/>
        <w:jc w:val="both"/>
        <w:rPr>
          <w:rFonts w:ascii="Times New Roman" w:hAnsi="Times New Roman" w:cs="Times New Roman"/>
          <w:b/>
          <w:sz w:val="24"/>
          <w:szCs w:val="24"/>
        </w:rPr>
      </w:pPr>
      <w:bookmarkStart w:id="52" w:name="_Toc534036759"/>
      <w:r w:rsidRPr="00102D2C">
        <w:rPr>
          <w:rFonts w:ascii="Times New Roman" w:hAnsi="Times New Roman" w:cs="Times New Roman"/>
          <w:b/>
          <w:sz w:val="24"/>
          <w:szCs w:val="24"/>
        </w:rPr>
        <w:t xml:space="preserve">Table 3. </w:t>
      </w:r>
      <w:r w:rsidRPr="00102D2C">
        <w:rPr>
          <w:rFonts w:ascii="Times New Roman" w:hAnsi="Times New Roman" w:cs="Times New Roman"/>
          <w:b/>
          <w:sz w:val="24"/>
          <w:szCs w:val="24"/>
        </w:rPr>
        <w:fldChar w:fldCharType="begin"/>
      </w:r>
      <w:r w:rsidRPr="00102D2C">
        <w:rPr>
          <w:rFonts w:ascii="Times New Roman" w:hAnsi="Times New Roman" w:cs="Times New Roman"/>
          <w:b/>
          <w:sz w:val="24"/>
          <w:szCs w:val="24"/>
        </w:rPr>
        <w:instrText xml:space="preserve"> SEQ Table_3. \* ARABIC </w:instrText>
      </w:r>
      <w:r w:rsidRPr="00102D2C">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w:t>
      </w:r>
      <w:r w:rsidRPr="00102D2C">
        <w:rPr>
          <w:rFonts w:ascii="Times New Roman" w:hAnsi="Times New Roman" w:cs="Times New Roman"/>
          <w:b/>
          <w:sz w:val="24"/>
          <w:szCs w:val="24"/>
        </w:rPr>
        <w:fldChar w:fldCharType="end"/>
      </w:r>
      <w:r w:rsidRPr="00102D2C">
        <w:rPr>
          <w:rFonts w:ascii="Times New Roman" w:hAnsi="Times New Roman" w:cs="Times New Roman"/>
          <w:b/>
          <w:sz w:val="24"/>
          <w:szCs w:val="24"/>
        </w:rPr>
        <w:t xml:space="preserve"> Treatment combinations</w:t>
      </w:r>
      <w:r>
        <w:rPr>
          <w:rFonts w:ascii="Times New Roman" w:hAnsi="Times New Roman" w:cs="Times New Roman"/>
          <w:b/>
          <w:sz w:val="24"/>
          <w:szCs w:val="24"/>
        </w:rPr>
        <w:t xml:space="preserve"> of Experiment 1</w:t>
      </w:r>
      <w:bookmarkEnd w:id="52"/>
    </w:p>
    <w:tbl>
      <w:tblPr>
        <w:tblStyle w:val="TableGrid"/>
        <w:tblpPr w:leftFromText="180" w:rightFromText="180" w:vertAnchor="text" w:horzAnchor="margin" w:tblpY="-45"/>
        <w:tblW w:w="0" w:type="auto"/>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308"/>
        <w:gridCol w:w="4194"/>
      </w:tblGrid>
      <w:tr w:rsidR="00102D2C" w14:paraId="6031FCB5" w14:textId="77777777" w:rsidTr="00102D2C">
        <w:trPr>
          <w:trHeight w:val="504"/>
        </w:trPr>
        <w:tc>
          <w:tcPr>
            <w:tcW w:w="4308" w:type="dxa"/>
            <w:tcBorders>
              <w:bottom w:val="single" w:sz="4" w:space="0" w:color="auto"/>
            </w:tcBorders>
            <w:vAlign w:val="bottom"/>
          </w:tcPr>
          <w:p w14:paraId="6DC20548" w14:textId="77777777" w:rsidR="00102D2C" w:rsidRPr="00102D2C" w:rsidRDefault="00102D2C" w:rsidP="00102D2C">
            <w:pPr>
              <w:jc w:val="center"/>
              <w:rPr>
                <w:b/>
              </w:rPr>
            </w:pPr>
            <w:r w:rsidRPr="00102D2C">
              <w:rPr>
                <w:rFonts w:ascii="Times New Roman" w:hAnsi="Times New Roman" w:cs="Times New Roman"/>
                <w:b/>
                <w:sz w:val="24"/>
                <w:szCs w:val="24"/>
              </w:rPr>
              <w:lastRenderedPageBreak/>
              <w:t>Treatment</w:t>
            </w:r>
          </w:p>
          <w:p w14:paraId="47519E6E" w14:textId="77777777" w:rsidR="00102D2C" w:rsidRPr="00102D2C" w:rsidRDefault="00102D2C" w:rsidP="00102D2C">
            <w:pPr>
              <w:spacing w:line="480" w:lineRule="auto"/>
              <w:jc w:val="center"/>
              <w:rPr>
                <w:rFonts w:ascii="Times New Roman" w:hAnsi="Times New Roman" w:cs="Times New Roman"/>
                <w:b/>
                <w:sz w:val="24"/>
                <w:szCs w:val="24"/>
              </w:rPr>
            </w:pPr>
          </w:p>
        </w:tc>
        <w:tc>
          <w:tcPr>
            <w:tcW w:w="4194" w:type="dxa"/>
            <w:tcBorders>
              <w:bottom w:val="single" w:sz="4" w:space="0" w:color="auto"/>
            </w:tcBorders>
            <w:vAlign w:val="bottom"/>
          </w:tcPr>
          <w:p w14:paraId="2137C4CB" w14:textId="77777777" w:rsidR="00102D2C" w:rsidRPr="00102D2C" w:rsidRDefault="00102D2C" w:rsidP="00102D2C">
            <w:pPr>
              <w:jc w:val="center"/>
              <w:rPr>
                <w:b/>
              </w:rPr>
            </w:pPr>
            <w:r w:rsidRPr="00102D2C">
              <w:rPr>
                <w:rFonts w:ascii="Times New Roman" w:hAnsi="Times New Roman" w:cs="Times New Roman"/>
                <w:b/>
                <w:sz w:val="24"/>
                <w:szCs w:val="24"/>
              </w:rPr>
              <w:t>Seed rate</w:t>
            </w:r>
          </w:p>
          <w:p w14:paraId="7385699F" w14:textId="77777777" w:rsidR="00102D2C" w:rsidRPr="00102D2C" w:rsidRDefault="00102D2C" w:rsidP="00102D2C">
            <w:pPr>
              <w:spacing w:line="480" w:lineRule="auto"/>
              <w:jc w:val="center"/>
              <w:rPr>
                <w:rFonts w:ascii="Times New Roman" w:hAnsi="Times New Roman" w:cs="Times New Roman"/>
                <w:b/>
                <w:sz w:val="24"/>
                <w:szCs w:val="24"/>
              </w:rPr>
            </w:pPr>
          </w:p>
        </w:tc>
      </w:tr>
      <w:tr w:rsidR="00102D2C" w14:paraId="37F0BE5D" w14:textId="77777777" w:rsidTr="00102D2C">
        <w:trPr>
          <w:trHeight w:val="136"/>
        </w:trPr>
        <w:tc>
          <w:tcPr>
            <w:tcW w:w="4308" w:type="dxa"/>
          </w:tcPr>
          <w:p w14:paraId="78B8A702" w14:textId="0AEC2F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4194" w:type="dxa"/>
          </w:tcPr>
          <w:p w14:paraId="55625200" w14:textId="115EE6C4"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tc>
      </w:tr>
      <w:tr w:rsidR="00102D2C" w14:paraId="567F62D9" w14:textId="77777777" w:rsidTr="00102D2C">
        <w:trPr>
          <w:trHeight w:val="256"/>
        </w:trPr>
        <w:tc>
          <w:tcPr>
            <w:tcW w:w="4308" w:type="dxa"/>
          </w:tcPr>
          <w:p w14:paraId="29C3D2FF" w14:textId="0063FCD6"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4194" w:type="dxa"/>
          </w:tcPr>
          <w:p w14:paraId="1B9C4E95" w14:textId="2657CCF7"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tc>
      </w:tr>
      <w:tr w:rsidR="00102D2C" w14:paraId="596A15E5" w14:textId="77777777" w:rsidTr="00102D2C">
        <w:trPr>
          <w:trHeight w:val="146"/>
        </w:trPr>
        <w:tc>
          <w:tcPr>
            <w:tcW w:w="4308" w:type="dxa"/>
          </w:tcPr>
          <w:p w14:paraId="70000BED" w14:textId="258628B7"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4194" w:type="dxa"/>
          </w:tcPr>
          <w:p w14:paraId="4CD66EEB" w14:textId="08584660"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150g / tray</w:t>
            </w:r>
          </w:p>
        </w:tc>
      </w:tr>
      <w:tr w:rsidR="00102D2C" w14:paraId="6AD0F765" w14:textId="77777777" w:rsidTr="00102D2C">
        <w:trPr>
          <w:trHeight w:val="44"/>
        </w:trPr>
        <w:tc>
          <w:tcPr>
            <w:tcW w:w="4308" w:type="dxa"/>
          </w:tcPr>
          <w:p w14:paraId="55D6DAF1" w14:textId="4C6958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4194" w:type="dxa"/>
          </w:tcPr>
          <w:p w14:paraId="2E9A26D8" w14:textId="63BBC57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200g / tray</w:t>
            </w:r>
          </w:p>
        </w:tc>
      </w:tr>
    </w:tbl>
    <w:p w14:paraId="0F720C99" w14:textId="77777777" w:rsidR="00272FDA" w:rsidRPr="00B1628E" w:rsidRDefault="00272FDA" w:rsidP="00272FDA">
      <w:pPr>
        <w:spacing w:line="480" w:lineRule="auto"/>
        <w:ind w:left="1440"/>
        <w:jc w:val="both"/>
        <w:rPr>
          <w:rFonts w:ascii="Times New Roman" w:hAnsi="Times New Roman" w:cs="Times New Roman"/>
          <w:sz w:val="24"/>
          <w:szCs w:val="24"/>
        </w:rPr>
      </w:pPr>
    </w:p>
    <w:p w14:paraId="255A0D8B" w14:textId="77777777" w:rsidR="00272FDA" w:rsidRPr="00B1628E" w:rsidRDefault="00272FDA" w:rsidP="00272FDA">
      <w:pPr>
        <w:spacing w:line="480" w:lineRule="auto"/>
        <w:ind w:left="1440"/>
        <w:jc w:val="both"/>
        <w:rPr>
          <w:rFonts w:ascii="Times New Roman" w:hAnsi="Times New Roman" w:cs="Times New Roman"/>
          <w:sz w:val="24"/>
          <w:szCs w:val="24"/>
        </w:rPr>
      </w:pPr>
    </w:p>
    <w:p w14:paraId="7B94D180" w14:textId="77777777" w:rsidR="00272FDA" w:rsidRPr="00B1628E" w:rsidRDefault="00272FDA" w:rsidP="00272FDA">
      <w:pPr>
        <w:spacing w:line="480" w:lineRule="auto"/>
        <w:ind w:left="1440"/>
        <w:jc w:val="both"/>
        <w:rPr>
          <w:rFonts w:ascii="Times New Roman" w:hAnsi="Times New Roman" w:cs="Times New Roman"/>
          <w:sz w:val="24"/>
          <w:szCs w:val="24"/>
        </w:rPr>
      </w:pPr>
    </w:p>
    <w:p w14:paraId="17360620" w14:textId="77777777" w:rsidR="00272FDA" w:rsidRPr="00B1628E" w:rsidRDefault="00272FDA" w:rsidP="00272FDA">
      <w:pPr>
        <w:spacing w:line="480" w:lineRule="auto"/>
        <w:jc w:val="both"/>
        <w:rPr>
          <w:rFonts w:ascii="Times New Roman" w:hAnsi="Times New Roman" w:cs="Times New Roman"/>
          <w:sz w:val="24"/>
          <w:szCs w:val="24"/>
        </w:rPr>
      </w:pPr>
    </w:p>
    <w:p w14:paraId="0E95BF63" w14:textId="77777777" w:rsidR="00272FDA" w:rsidRPr="00B1628E" w:rsidRDefault="00272FDA" w:rsidP="00272FDA">
      <w:pPr>
        <w:spacing w:line="480" w:lineRule="auto"/>
        <w:jc w:val="both"/>
        <w:rPr>
          <w:rFonts w:ascii="Times New Roman" w:hAnsi="Times New Roman" w:cs="Times New Roman"/>
          <w:sz w:val="24"/>
          <w:szCs w:val="24"/>
        </w:rPr>
      </w:pPr>
    </w:p>
    <w:p w14:paraId="6C90FE06" w14:textId="77777777" w:rsidR="00102D2C" w:rsidRDefault="00102D2C" w:rsidP="00272FDA">
      <w:pPr>
        <w:spacing w:line="480" w:lineRule="auto"/>
        <w:jc w:val="both"/>
        <w:rPr>
          <w:rFonts w:ascii="Times New Roman" w:hAnsi="Times New Roman" w:cs="Times New Roman"/>
          <w:sz w:val="24"/>
          <w:szCs w:val="24"/>
        </w:rPr>
      </w:pPr>
    </w:p>
    <w:p w14:paraId="21DBF090" w14:textId="092F09A0" w:rsidR="00272FDA" w:rsidRPr="00B1628E" w:rsidRDefault="00272FDA" w:rsidP="00272FDA">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645651A" w14:textId="10017DDF" w:rsidR="00102D2C" w:rsidRPr="00D862D6" w:rsidRDefault="00D862D6" w:rsidP="00D862D6">
      <w:pPr>
        <w:pStyle w:val="Caption"/>
        <w:rPr>
          <w:rFonts w:ascii="Times New Roman" w:hAnsi="Times New Roman" w:cs="Times New Roman"/>
          <w:b/>
          <w:i w:val="0"/>
          <w:color w:val="auto"/>
          <w:sz w:val="24"/>
          <w:szCs w:val="24"/>
        </w:rPr>
      </w:pPr>
      <w:bookmarkStart w:id="53" w:name="_Toc534036760"/>
      <w:r w:rsidRPr="00D862D6">
        <w:rPr>
          <w:rFonts w:ascii="Times New Roman" w:hAnsi="Times New Roman" w:cs="Times New Roman"/>
          <w:b/>
          <w:i w:val="0"/>
          <w:color w:val="auto"/>
          <w:sz w:val="24"/>
          <w:szCs w:val="24"/>
        </w:rPr>
        <w:t xml:space="preserve">Table 3.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Table_3.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2</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Treatment combinations of Experiment 2</w:t>
      </w:r>
      <w:bookmarkEnd w:id="53"/>
    </w:p>
    <w:tbl>
      <w:tblPr>
        <w:tblStyle w:val="TableGrid"/>
        <w:tblW w:w="8821" w:type="dxa"/>
        <w:tblInd w:w="5" w:type="dxa"/>
        <w:tblLook w:val="04A0" w:firstRow="1" w:lastRow="0" w:firstColumn="1" w:lastColumn="0" w:noHBand="0" w:noVBand="1"/>
      </w:tblPr>
      <w:tblGrid>
        <w:gridCol w:w="8821"/>
      </w:tblGrid>
      <w:tr w:rsidR="00272FDA" w:rsidRPr="00B1628E" w14:paraId="32B95CF6" w14:textId="77777777" w:rsidTr="00272FDA">
        <w:trPr>
          <w:trHeight w:val="562"/>
        </w:trPr>
        <w:tc>
          <w:tcPr>
            <w:tcW w:w="8821" w:type="dxa"/>
            <w:tcBorders>
              <w:left w:val="nil"/>
              <w:right w:val="nil"/>
            </w:tcBorders>
          </w:tcPr>
          <w:p w14:paraId="17805E96"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6160" behindDoc="0" locked="0" layoutInCell="1" allowOverlap="1" wp14:anchorId="5A46B0AA" wp14:editId="48C9D6D1">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725CE5D4"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3F3502" w:rsidRDefault="003F3502" w:rsidP="00272FDA">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A999462"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403C0573" w14:textId="77777777" w:rsidR="003F3502" w:rsidRDefault="003F3502" w:rsidP="00272FDA">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66712806" w14:textId="77777777" w:rsidR="003F3502" w:rsidRDefault="003F3502" w:rsidP="00272FDA">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6B0AA" id="Group 230" o:spid="_x0000_s1026" style="position:absolute;left:0;text-align:left;margin-left:7.8pt;margin-top:2.8pt;width:425.4pt;height:169.2pt;z-index:25199616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hfAMAAG8PAAAOAAAAZHJzL2Uyb0RvYy54bWzsV99vmzAQfp+0/8Hye0pwgBBUUmXdWk2q&#10;2krt1GeHmAQJsGc7ge6v39n8SJqmmppJmSb1BYzvOPu+++4znF/URY42TKqMlzF2z4YYsTLhi6xc&#10;xvjH49UgxEhpWi5ozksW42em8MX086fzSkSM8BXPF0wiCFKqqBIxXmktIsdRyYoVVJ1xwUowplwW&#10;VMOjXDoLSSuIXuQOGQ4Dp+JyISRPmFIw+7Ux4qmNn6Ys0XdpqphGeYxhb9pepb3OzdWZntNoKalY&#10;ZUm7DXrELgqalbBoH+or1RStZfYqVJElkiue6rOEFw5P0yxhNgfIxh3uZXMt+VrYXJZRtRQ9TADt&#10;Hk5Hh01uN/cSZYsYkxHgU9ICimTXRWYC4KnEMgKvaykexL1sJ5bNk8m4TmVh7pALqi2wzz2wrNYo&#10;gUnfGxI/hPgJ2IjrhaHXQp+soD7mvQHxXS8AF/BwfbK1f/tDDKfbgmN22m+sf+gz6PN09/N0j8hz&#10;EIQ2I9iuFwIR23z6jIk7GQ/bjN0A8iWvMybDiQEFQoSjcGvvM34jxpsZQwupLUvU37HkYUUFs+RT&#10;pv49eqRD79Hk+oXXQBTSAGgdDUuQrsEAhezmFUweIAsJwknYFn0Hgg5EYGBozYY2OyD2ANBISKWv&#10;GS+QGcRYQsPbPqSbG6WBrODauZj1S36V5blt+rxEVYyDkT+0L/QWeCMv4cVKqKjZthnpel5b7qto&#10;zhfPkKLkjZgokVxlsPgNVfqeSlAPKCkoor6DS5pzWIS3I4xWXP46NG/8oVxgxagCNYqx+rmmkmGU&#10;fy+hkBPXg45A2j54/hjIguSuZb5rKdfFJQfBA6LD7uzQ+Ou8G6aSF08gnDOzKphomcDaMdbd8FI3&#10;GgnCm7DZzDqBYAmqb8oHkZjQBk4D7WP9RKVo8ddQulveUYdGe2VofJtCzNaap5mtkQG4QbXFHWhs&#10;2vYkfB4d4POo4y0Q/z18HpCDLd3x2R2N3eCAKPwjPlvZ71v0g9anofX2mDoZxb0DFPeOpvj2nCbE&#10;qLNV057iwcQNjFTZk94btQf98QxXPM8WRrSNatjPQnaZS7ShoG+5tuyF4C+83q/szQdQh8hHJ5ym&#10;E04k8P4B9vtdrd8p8GTsh/YkfvmVepj94cRv2uN/YH9/5H2w/zTst+cA/NXZb9T2D9T8Nu4+28+h&#10;7X/y9DcAAAD//wMAUEsDBBQABgAIAAAAIQCF/VB53gAAAAgBAAAPAAAAZHJzL2Rvd25yZXYueG1s&#10;TI9Ba8JAEIXvhf6HZYTe6iY1BonZiEjbkxSqhdLbmB2TYHY3ZNck/vuOp/Y0PN7jzffyzWRaMVDv&#10;G2cVxPMIBNnS6cZWCr6Ob88rED6g1dg6Swpu5GFTPD7kmGk32k8aDqESXGJ9hgrqELpMSl/WZNDP&#10;XUeWvbPrDQaWfSV1jyOXm1a+RFEqDTaWP9TY0a6m8nK4GgXvI47bRfw67C/n3e3nuPz43sek1NNs&#10;2q5BBJrCXxju+IwOBTOd3NVqL1rWy5STCu6H7VWaJiBOChZJEoEscvl/QPELAAD//wMAUEsBAi0A&#10;FAAGAAgAAAAhALaDOJL+AAAA4QEAABMAAAAAAAAAAAAAAAAAAAAAAFtDb250ZW50X1R5cGVzXS54&#10;bWxQSwECLQAUAAYACAAAACEAOP0h/9YAAACUAQAACwAAAAAAAAAAAAAAAAAvAQAAX3JlbHMvLnJl&#10;bHNQSwECLQAUAAYACAAAACEAVMMyoXwDAABvDwAADgAAAAAAAAAAAAAAAAAuAgAAZHJzL2Uyb0Rv&#10;Yy54bWxQSwECLQAUAAYACAAAACEAhf1Qed4AAAAIAQAADwAAAAAAAAAAAAAAAADWBQAAZHJzL2Rv&#10;d25yZXYueG1sUEsFBgAAAAAEAAQA8wAAAOEGAAAAAA==&#10;">
                      <v:group id="Group 231" o:spid="_x0000_s1027"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Text Box 232" o:spid="_x0000_s1028"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25CE5D4"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3F3502" w:rsidRPr="00DB0F62" w:rsidRDefault="003F3502"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3F3502" w:rsidRDefault="003F3502" w:rsidP="00272FDA">
                                <w:pPr>
                                  <w:spacing w:line="360" w:lineRule="auto"/>
                                  <w:jc w:val="center"/>
                                </w:pPr>
                              </w:p>
                            </w:txbxContent>
                          </v:textbox>
                        </v:shape>
                        <v:shape id="Text Box 233" o:spid="_x0000_s1029"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A999462"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3F3502" w:rsidRPr="00DB0F62" w:rsidRDefault="003F3502"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0"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403C0573" w14:textId="77777777" w:rsidR="003F3502" w:rsidRDefault="003F3502" w:rsidP="00272FDA">
                              <w:pPr>
                                <w:jc w:val="center"/>
                              </w:pPr>
                              <w:r>
                                <w:rPr>
                                  <w:rFonts w:ascii="Times New Roman" w:hAnsi="Times New Roman" w:cs="Times New Roman"/>
                                  <w:sz w:val="24"/>
                                  <w:szCs w:val="24"/>
                                </w:rPr>
                                <w:t>Treatment</w:t>
                              </w:r>
                            </w:p>
                          </w:txbxContent>
                        </v:textbox>
                      </v:shape>
                      <v:shape id="Text Box 235" o:spid="_x0000_s1031"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6712806" w14:textId="77777777" w:rsidR="003F3502" w:rsidRDefault="003F3502" w:rsidP="00272FDA">
                              <w:pPr>
                                <w:jc w:val="center"/>
                              </w:pPr>
                              <w:r>
                                <w:rPr>
                                  <w:rFonts w:ascii="Times New Roman" w:hAnsi="Times New Roman" w:cs="Times New Roman"/>
                                  <w:sz w:val="24"/>
                                  <w:szCs w:val="24"/>
                                </w:rPr>
                                <w:t>Establishment method</w:t>
                              </w:r>
                            </w:p>
                          </w:txbxContent>
                        </v:textbox>
                      </v:shape>
                    </v:group>
                  </w:pict>
                </mc:Fallback>
              </mc:AlternateContent>
            </w:r>
          </w:p>
        </w:tc>
      </w:tr>
      <w:tr w:rsidR="00272FDA" w:rsidRPr="00B1628E" w14:paraId="2B5F3579" w14:textId="77777777" w:rsidTr="00272FDA">
        <w:trPr>
          <w:trHeight w:val="2761"/>
        </w:trPr>
        <w:tc>
          <w:tcPr>
            <w:tcW w:w="8821" w:type="dxa"/>
            <w:tcBorders>
              <w:left w:val="nil"/>
              <w:right w:val="nil"/>
            </w:tcBorders>
          </w:tcPr>
          <w:p w14:paraId="0C301340" w14:textId="77777777" w:rsidR="00272FDA" w:rsidRPr="00B1628E" w:rsidRDefault="00272FDA" w:rsidP="00272FDA">
            <w:pPr>
              <w:spacing w:line="480" w:lineRule="auto"/>
              <w:jc w:val="both"/>
              <w:rPr>
                <w:rFonts w:ascii="Times New Roman" w:hAnsi="Times New Roman" w:cs="Times New Roman"/>
                <w:noProof/>
                <w:sz w:val="24"/>
                <w:szCs w:val="24"/>
              </w:rPr>
            </w:pPr>
          </w:p>
        </w:tc>
      </w:tr>
    </w:tbl>
    <w:p w14:paraId="7E9337C6" w14:textId="77777777" w:rsidR="00272FDA" w:rsidRPr="00B1628E" w:rsidRDefault="00272FDA" w:rsidP="00272FDA">
      <w:pPr>
        <w:spacing w:line="480" w:lineRule="auto"/>
        <w:jc w:val="both"/>
        <w:rPr>
          <w:rFonts w:ascii="Times New Roman" w:hAnsi="Times New Roman" w:cs="Times New Roman"/>
          <w:sz w:val="24"/>
          <w:szCs w:val="24"/>
        </w:rPr>
      </w:pPr>
    </w:p>
    <w:p w14:paraId="70CF9872"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54" w:name="_Toc533978062"/>
      <w:bookmarkStart w:id="55" w:name="_Toc534105142"/>
      <w:r w:rsidRPr="00B1628E">
        <w:rPr>
          <w:rFonts w:ascii="Times New Roman" w:hAnsi="Times New Roman" w:cs="Times New Roman"/>
          <w:b/>
          <w:color w:val="auto"/>
          <w:sz w:val="24"/>
          <w:szCs w:val="24"/>
        </w:rPr>
        <w:lastRenderedPageBreak/>
        <w:t>3.3 Agronomic Practices</w:t>
      </w:r>
      <w:bookmarkEnd w:id="54"/>
      <w:bookmarkEnd w:id="55"/>
    </w:p>
    <w:p w14:paraId="67182E7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6" w:name="_Toc533978063"/>
      <w:bookmarkStart w:id="57" w:name="_Toc534105143"/>
      <w:r w:rsidRPr="00B1628E">
        <w:rPr>
          <w:rFonts w:ascii="Times New Roman" w:hAnsi="Times New Roman" w:cs="Times New Roman"/>
          <w:b/>
          <w:color w:val="auto"/>
        </w:rPr>
        <w:t>3.3.1 Nursery Management</w:t>
      </w:r>
      <w:bookmarkEnd w:id="56"/>
      <w:bookmarkEnd w:id="57"/>
    </w:p>
    <w:p w14:paraId="25BAADF2"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05AFF14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9232" behindDoc="0" locked="0" layoutInCell="1" allowOverlap="1" wp14:anchorId="0DBA6940" wp14:editId="0242FA5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6498"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AAEA2"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E325F"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AC63C"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675C3"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7B8BE"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6C03"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33E"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EF560"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860E3"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00FF9"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04CFA"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BA6940" id="Group 236" o:spid="_x0000_s1032" style="position:absolute;left:0;text-align:left;margin-left:0;margin-top:4.1pt;width:433.8pt;height:83.4pt;z-index:25199923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FHZQUAALM6AAAOAAAAZHJzL2Uyb0RvYy54bWzsW91v4jgQfz9p/4co71uSQEKJSldV91qd&#10;VO1W2z3tsxsciC6Jc7Yp9P76G3/EBBq2QKvsgsxDiL/Gnhn/ZsYfufi0LHLnCVOWkXLs+mee6+Ay&#10;IZOsnI7dv7/ffDx3HcZROUE5KfHYfcbM/XT54Y+LRRXjgMxIPsHUASIlixfV2J1xXsW9HktmuEDs&#10;jFS4hMKU0AJxSNJpb0LRAqgXeS/wvKi3IHRSUZJgxiD3syp0LyX9NMUJ/5qmDHMnH7swNi6fVD4f&#10;xbN3eYHiKUXVLEv0MNABoyhQVkKnhtRnxJEzp9kLUkWWUMJIys8SUvRImmYJljwAN763wc0tJfNK&#10;8jKNF9PKiAlEuyGng8kmX57uqZNNxm7Qj1ynRAUoSfbriAwQz6KaxlDrllYP1T3VGVOVEhwvU1qI&#10;f+DFWUrBPhvB4iV3EsgMQ28URCD/BMp8Lxz551r0yQz0I9oF4ciDTAcqfBxGoFqlmmT2p6YRhf3h&#10;yNAIzj0fEjCcXj2EnhipGdiiggnFVjJjb5PZwwxVWKqCCWkYmQ1rmX2DqYbKaY5BbkMlN1nTCI3F&#10;DOTXIrEtnNeye5VvFFeU8VtMCke8jF0KQ5GTET3dMa5EVFcR/ZfkJstzyEdxXoonI3k2EXkyIaCH&#10;r3PqPCEADV/6WsqNWiBz0RIkXnMl3/hzjhXVbziFSSXUKgci4byiiZIEl9xXRTM0waqr0INf3Vk9&#10;CqngvASCgnIKgzS0NYG6piJS01Zs6/qiKZbWwDT2fjYw1di0kD2TkpvGRVYS2kYgB650z6p+LSQl&#10;GiGlRzJ5hulDibJFrEpuMlDbHWL8HlEwPgACMKj8KzzSnCzGLtFvrjMj9L+2fFEf5jeUus4CjNnY&#10;Zf/OEcWuk/9Vwswf+YOBsH4yMQiHASRos+SxWVLOi2sCqvfBdFeJfBX1eV6/ppQUP8DuXoleoQiV&#10;CfQ9dhNO68Q1V0YWLHeCr65kNbB4FeJ35UOVCOJCqmJafl/+QLTSc5fDtP9CarSheGMKq7qiZUmu&#10;5pykmZzfK7lqeQPyleWS9sAYMQNb8Errpu5cQXYvU9cPhpEwSC/tXTTwwJhBkbR3/qCvJzaKjb1b&#10;a9ewcltaGivXgO+mwdPW7yW3o01uRwdwuzbg2jiF/T4M+BBGt7VsMAq604ZqV07FJF/TK2QAHN/D&#10;hQ2CCGBzCKfbWr6NUwDnOqfS8LwHp4Hf70cHcbqt5ds4DTY5Dd5Lp74XRYfBdFvLnTjtIjAZ9Gup&#10;NQITyJRo2DEwaUX8Gufh0AenLYg2GK9DjR2jkRXKf204IoNdYGOPWKPh7VVcsl+cUfd4QJwx+efV&#10;OIMvH5cysB/USreRR3eRRycYH7Rh3KgblimvLz4Uxlc4hjhZr7cs0FcLluMAemiB3vUSYxWYiiiz&#10;E9CHbaA3qt8J9AbaL1cupkisXFZmwbp3se3wW7p3vUlnNxa63FjoBOlmP7YZwht17430FZqtk39l&#10;7+43jubN3rKN5ruK5n+Bk287VhgY1e8EfbMZY528PotoPS84jtBeb09bJ39yTt6cRDSdvFH33ki3&#10;Tt4c0h0x3PX5jIX7ycHdHMU14W7UvRPc+3AMBYdubeeOdvV+bHt2vj6gtFA/NaiHgFB1QtuAOmTu&#10;cwLXhLr17Kfg2X19TG/x3h3eu1+/h+Z2RhP7RvU7uXlzbcSu349//e7rOysW9t3BvpvzuNBcT2pC&#10;3ah7b6hbN38Sbt7ctLLb9Ke7TR+2XbKDzH1CfHMP1rr5E3Dz5vKVhX1XsO/IzbfdtQuNundy802o&#10;Wzd/Em7e3LuyeO8K783VvHyHLyPl/XP9Faf49LKZll8Erb41vfwfAAD//wMAUEsDBBQABgAIAAAA&#10;IQAVZ8n53QAAAAYBAAAPAAAAZHJzL2Rvd25yZXYueG1sTI9Ba8JAFITvBf/D8oTe6iYWY0izEZG2&#10;JylUC6W3Z/aZBLNvQ3ZN4r/v9lSPwwwz3+SbybRioN41lhXEiwgEcWl1w5WCr+PbUwrCeWSNrWVS&#10;cCMHm2L2kGOm7cifNBx8JUIJuwwV1N53mZSurMmgW9iOOHhn2xv0QfaV1D2Oody0chlFiTTYcFio&#10;saNdTeXlcDUK3kcct8/x67C/nHe3n+Pq43sfk1KP82n7AsLT5P/D8Icf0KEITCd7Ze1EqyAc8QrS&#10;JYhgpsk6AXEKqfUqAlnk8h6/+AUAAP//AwBQSwECLQAUAAYACAAAACEAtoM4kv4AAADhAQAAEwAA&#10;AAAAAAAAAAAAAAAAAAAAW0NvbnRlbnRfVHlwZXNdLnhtbFBLAQItABQABgAIAAAAIQA4/SH/1gAA&#10;AJQBAAALAAAAAAAAAAAAAAAAAC8BAABfcmVscy8ucmVsc1BLAQItABQABgAIAAAAIQAB4rFHZQUA&#10;ALM6AAAOAAAAAAAAAAAAAAAAAC4CAABkcnMvZTJvRG9jLnhtbFBLAQItABQABgAIAAAAIQAVZ8n5&#10;3QAAAAYBAAAPAAAAAAAAAAAAAAAAAL8HAABkcnMvZG93bnJldi54bWxQSwUGAAAAAAQABADzAAAA&#10;yQgAAAAA&#10;">
                <v:rect id="Rectangle 237" o:spid="_x0000_s1033"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34"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35"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36"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7"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38"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39"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4F846498"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0"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09FAAEA2"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1"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2F6E325F"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2"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5ACAC63C"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3"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69A675C3"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44"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5CD7B8BE"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45"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0C186C03"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46"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7DBB233E"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47"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3B9EF560"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48"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6860E3"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49"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5000FF9"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0"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09304CFA" w14:textId="77777777" w:rsidR="003F3502" w:rsidRPr="007758BC" w:rsidRDefault="003F3502"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49C8453A" w14:textId="77777777" w:rsidR="00272FDA" w:rsidRPr="00B1628E" w:rsidRDefault="00272FDA" w:rsidP="00272FDA">
      <w:pPr>
        <w:spacing w:line="480" w:lineRule="auto"/>
        <w:jc w:val="both"/>
        <w:rPr>
          <w:rFonts w:ascii="Times New Roman" w:hAnsi="Times New Roman" w:cs="Times New Roman"/>
          <w:sz w:val="24"/>
          <w:szCs w:val="24"/>
        </w:rPr>
      </w:pPr>
    </w:p>
    <w:p w14:paraId="23149565" w14:textId="77777777" w:rsidR="00272FDA" w:rsidRPr="00B1628E" w:rsidRDefault="00272FDA" w:rsidP="00272FDA">
      <w:pPr>
        <w:spacing w:line="480" w:lineRule="auto"/>
        <w:jc w:val="both"/>
        <w:rPr>
          <w:rFonts w:ascii="Times New Roman" w:hAnsi="Times New Roman" w:cs="Times New Roman"/>
          <w:sz w:val="24"/>
          <w:szCs w:val="24"/>
        </w:rPr>
      </w:pPr>
    </w:p>
    <w:p w14:paraId="1CF1FCA1" w14:textId="0B25ED78" w:rsidR="00102D2C" w:rsidRPr="00102D2C" w:rsidRDefault="00102D2C" w:rsidP="00102D2C">
      <w:pPr>
        <w:pStyle w:val="Caption"/>
        <w:jc w:val="both"/>
        <w:rPr>
          <w:rFonts w:ascii="Times New Roman" w:hAnsi="Times New Roman" w:cs="Times New Roman"/>
          <w:b/>
          <w:i w:val="0"/>
          <w:color w:val="000000" w:themeColor="text1"/>
          <w:sz w:val="24"/>
          <w:szCs w:val="24"/>
        </w:rPr>
      </w:pPr>
      <w:r w:rsidRPr="00102D2C">
        <w:rPr>
          <w:rFonts w:ascii="Times New Roman" w:hAnsi="Times New Roman" w:cs="Times New Roman"/>
          <w:b/>
          <w:i w:val="0"/>
          <w:color w:val="000000" w:themeColor="text1"/>
          <w:sz w:val="24"/>
          <w:szCs w:val="24"/>
        </w:rPr>
        <w:t xml:space="preserve">Figure 3. </w:t>
      </w:r>
      <w:r w:rsidRPr="00102D2C">
        <w:rPr>
          <w:rFonts w:ascii="Times New Roman" w:hAnsi="Times New Roman" w:cs="Times New Roman"/>
          <w:b/>
          <w:i w:val="0"/>
          <w:color w:val="000000" w:themeColor="text1"/>
          <w:sz w:val="24"/>
          <w:szCs w:val="24"/>
        </w:rPr>
        <w:fldChar w:fldCharType="begin"/>
      </w:r>
      <w:r w:rsidRPr="00102D2C">
        <w:rPr>
          <w:rFonts w:ascii="Times New Roman" w:hAnsi="Times New Roman" w:cs="Times New Roman"/>
          <w:b/>
          <w:i w:val="0"/>
          <w:color w:val="000000" w:themeColor="text1"/>
          <w:sz w:val="24"/>
          <w:szCs w:val="24"/>
        </w:rPr>
        <w:instrText xml:space="preserve"> SEQ Figure_3. \* ARABIC </w:instrText>
      </w:r>
      <w:r w:rsidRPr="00102D2C">
        <w:rPr>
          <w:rFonts w:ascii="Times New Roman" w:hAnsi="Times New Roman" w:cs="Times New Roman"/>
          <w:b/>
          <w:i w:val="0"/>
          <w:color w:val="000000" w:themeColor="text1"/>
          <w:sz w:val="24"/>
          <w:szCs w:val="24"/>
        </w:rPr>
        <w:fldChar w:fldCharType="separate"/>
      </w:r>
      <w:r w:rsidR="001D3DE2">
        <w:rPr>
          <w:rFonts w:ascii="Times New Roman" w:hAnsi="Times New Roman" w:cs="Times New Roman"/>
          <w:b/>
          <w:i w:val="0"/>
          <w:noProof/>
          <w:color w:val="000000" w:themeColor="text1"/>
          <w:sz w:val="24"/>
          <w:szCs w:val="24"/>
        </w:rPr>
        <w:t>1</w:t>
      </w:r>
      <w:r w:rsidRPr="00102D2C">
        <w:rPr>
          <w:rFonts w:ascii="Times New Roman" w:hAnsi="Times New Roman" w:cs="Times New Roman"/>
          <w:b/>
          <w:i w:val="0"/>
          <w:color w:val="000000" w:themeColor="text1"/>
          <w:sz w:val="24"/>
          <w:szCs w:val="24"/>
        </w:rPr>
        <w:fldChar w:fldCharType="end"/>
      </w:r>
      <w:r w:rsidRPr="00102D2C">
        <w:rPr>
          <w:rFonts w:ascii="Times New Roman" w:hAnsi="Times New Roman" w:cs="Times New Roman"/>
          <w:b/>
          <w:i w:val="0"/>
          <w:color w:val="000000" w:themeColor="text1"/>
          <w:sz w:val="24"/>
          <w:szCs w:val="24"/>
        </w:rPr>
        <w:t xml:space="preserve"> Layout of Nursery tray experiment</w:t>
      </w:r>
    </w:p>
    <w:p w14:paraId="7E06FF5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97184" behindDoc="0" locked="0" layoutInCell="1" allowOverlap="1" wp14:anchorId="029A1C28" wp14:editId="5E8A194B">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6D7E0D82" w14:textId="77777777" w:rsidR="00272FDA" w:rsidRPr="00B1628E" w:rsidRDefault="00272FDA" w:rsidP="00272FDA">
      <w:pPr>
        <w:jc w:val="both"/>
        <w:rPr>
          <w:rFonts w:ascii="Times New Roman" w:hAnsi="Times New Roman" w:cs="Times New Roman"/>
          <w:sz w:val="24"/>
          <w:szCs w:val="24"/>
        </w:rPr>
      </w:pPr>
    </w:p>
    <w:p w14:paraId="17D925E5" w14:textId="77777777" w:rsidR="00272FDA" w:rsidRPr="00B1628E" w:rsidRDefault="00272FDA" w:rsidP="00272FDA">
      <w:pPr>
        <w:jc w:val="both"/>
        <w:rPr>
          <w:rFonts w:ascii="Times New Roman" w:hAnsi="Times New Roman" w:cs="Times New Roman"/>
          <w:sz w:val="24"/>
          <w:szCs w:val="24"/>
        </w:rPr>
      </w:pPr>
    </w:p>
    <w:p w14:paraId="008F8ACD" w14:textId="77777777" w:rsidR="00272FDA" w:rsidRPr="00B1628E" w:rsidRDefault="00272FDA" w:rsidP="00272FDA">
      <w:pPr>
        <w:jc w:val="both"/>
        <w:rPr>
          <w:rFonts w:ascii="Times New Roman" w:hAnsi="Times New Roman" w:cs="Times New Roman"/>
          <w:sz w:val="24"/>
          <w:szCs w:val="24"/>
        </w:rPr>
      </w:pPr>
    </w:p>
    <w:p w14:paraId="1DCC8E53" w14:textId="77777777" w:rsidR="00272FDA" w:rsidRPr="00B1628E" w:rsidRDefault="00272FDA" w:rsidP="00272FDA">
      <w:pPr>
        <w:jc w:val="both"/>
        <w:rPr>
          <w:rFonts w:ascii="Times New Roman" w:hAnsi="Times New Roman" w:cs="Times New Roman"/>
          <w:sz w:val="24"/>
          <w:szCs w:val="24"/>
        </w:rPr>
      </w:pPr>
    </w:p>
    <w:p w14:paraId="4B7CD44E" w14:textId="77777777" w:rsidR="00272FDA" w:rsidRPr="00B1628E" w:rsidRDefault="00272FDA" w:rsidP="00272FDA">
      <w:pPr>
        <w:jc w:val="both"/>
        <w:rPr>
          <w:rFonts w:ascii="Times New Roman" w:hAnsi="Times New Roman" w:cs="Times New Roman"/>
          <w:sz w:val="24"/>
          <w:szCs w:val="24"/>
        </w:rPr>
      </w:pPr>
    </w:p>
    <w:p w14:paraId="0EE984A0" w14:textId="77777777" w:rsidR="00272FDA" w:rsidRPr="00B1628E" w:rsidRDefault="00272FDA" w:rsidP="00272FDA">
      <w:pPr>
        <w:jc w:val="both"/>
        <w:rPr>
          <w:rFonts w:ascii="Times New Roman" w:hAnsi="Times New Roman" w:cs="Times New Roman"/>
          <w:sz w:val="24"/>
          <w:szCs w:val="24"/>
        </w:rPr>
      </w:pPr>
    </w:p>
    <w:p w14:paraId="2F91A679" w14:textId="77777777" w:rsidR="00272FDA" w:rsidRPr="00B1628E" w:rsidRDefault="00272FDA" w:rsidP="00272FDA">
      <w:pPr>
        <w:jc w:val="both"/>
        <w:rPr>
          <w:rFonts w:ascii="Times New Roman" w:hAnsi="Times New Roman" w:cs="Times New Roman"/>
          <w:sz w:val="24"/>
          <w:szCs w:val="24"/>
        </w:rPr>
      </w:pPr>
    </w:p>
    <w:p w14:paraId="4A9410CA" w14:textId="77777777" w:rsidR="00272FDA" w:rsidRPr="00B1628E" w:rsidRDefault="00272FDA" w:rsidP="00B8607A">
      <w:pPr>
        <w:keepNext/>
        <w:jc w:val="both"/>
        <w:rPr>
          <w:rFonts w:ascii="Times New Roman" w:hAnsi="Times New Roman" w:cs="Times New Roman"/>
          <w:sz w:val="24"/>
          <w:szCs w:val="24"/>
        </w:rPr>
      </w:pPr>
    </w:p>
    <w:p w14:paraId="51CBDA1C" w14:textId="20AB8A50" w:rsidR="00B8607A" w:rsidRPr="00B8607A" w:rsidRDefault="00B8607A" w:rsidP="00B8607A">
      <w:pPr>
        <w:jc w:val="both"/>
        <w:rPr>
          <w:rFonts w:ascii="Times New Roman" w:hAnsi="Times New Roman" w:cs="Times New Roman"/>
          <w:b/>
          <w:sz w:val="24"/>
          <w:szCs w:val="24"/>
        </w:rPr>
      </w:pPr>
      <w:bookmarkStart w:id="58" w:name="_Toc534037048"/>
      <w:r w:rsidRPr="00B8607A">
        <w:rPr>
          <w:rFonts w:ascii="Times New Roman" w:hAnsi="Times New Roman" w:cs="Times New Roman"/>
          <w:b/>
          <w:sz w:val="24"/>
          <w:szCs w:val="24"/>
        </w:rPr>
        <w:t xml:space="preserve">Plate 3. </w:t>
      </w:r>
      <w:r w:rsidRPr="00B8607A">
        <w:rPr>
          <w:rFonts w:ascii="Times New Roman" w:hAnsi="Times New Roman" w:cs="Times New Roman"/>
          <w:b/>
          <w:sz w:val="24"/>
          <w:szCs w:val="24"/>
        </w:rPr>
        <w:fldChar w:fldCharType="begin"/>
      </w:r>
      <w:r w:rsidRPr="00B8607A">
        <w:rPr>
          <w:rFonts w:ascii="Times New Roman" w:hAnsi="Times New Roman" w:cs="Times New Roman"/>
          <w:b/>
          <w:sz w:val="24"/>
          <w:szCs w:val="24"/>
        </w:rPr>
        <w:instrText xml:space="preserve"> SEQ Plate_3. \* ARABIC </w:instrText>
      </w:r>
      <w:r w:rsidRPr="00B8607A">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B8607A">
        <w:rPr>
          <w:rFonts w:ascii="Times New Roman" w:hAnsi="Times New Roman" w:cs="Times New Roman"/>
          <w:b/>
          <w:sz w:val="24"/>
          <w:szCs w:val="24"/>
        </w:rPr>
        <w:fldChar w:fldCharType="end"/>
      </w:r>
      <w:r w:rsidRPr="00B8607A">
        <w:rPr>
          <w:rFonts w:ascii="Times New Roman" w:hAnsi="Times New Roman" w:cs="Times New Roman"/>
          <w:b/>
          <w:sz w:val="24"/>
          <w:szCs w:val="24"/>
        </w:rPr>
        <w:t xml:space="preserve"> Arrangement of the nursery trays for the experiment</w:t>
      </w:r>
      <w:bookmarkEnd w:id="58"/>
    </w:p>
    <w:p w14:paraId="4F0101EC" w14:textId="5F0EB1E7" w:rsidR="00B8607A" w:rsidRDefault="00B8607A" w:rsidP="00B8607A">
      <w:pPr>
        <w:pStyle w:val="Caption"/>
        <w:jc w:val="both"/>
      </w:pPr>
    </w:p>
    <w:p w14:paraId="2D54F96A"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w:t>
      </w:r>
      <w:r w:rsidRPr="00B1628E">
        <w:rPr>
          <w:rFonts w:ascii="Times New Roman" w:hAnsi="Times New Roman" w:cs="Times New Roman"/>
          <w:sz w:val="24"/>
          <w:szCs w:val="24"/>
        </w:rPr>
        <w:lastRenderedPageBreak/>
        <w:t>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2FF11DCB"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5010B6C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9" w:name="_Toc533978064"/>
      <w:bookmarkStart w:id="60" w:name="_Toc534105144"/>
      <w:r w:rsidRPr="00B1628E">
        <w:rPr>
          <w:rFonts w:ascii="Times New Roman" w:hAnsi="Times New Roman" w:cs="Times New Roman"/>
          <w:b/>
          <w:color w:val="auto"/>
        </w:rPr>
        <w:t>3.3.2 Land Preparation</w:t>
      </w:r>
      <w:bookmarkEnd w:id="59"/>
      <w:bookmarkEnd w:id="60"/>
    </w:p>
    <w:p w14:paraId="2C400B4B" w14:textId="7E5A6771"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6D3F46EB" w14:textId="2F90A2BA" w:rsidR="00B8607A" w:rsidRDefault="00B8607A" w:rsidP="00272FDA">
      <w:pPr>
        <w:spacing w:line="480" w:lineRule="auto"/>
        <w:jc w:val="both"/>
        <w:rPr>
          <w:rFonts w:ascii="Times New Roman" w:hAnsi="Times New Roman" w:cs="Times New Roman"/>
          <w:sz w:val="24"/>
          <w:szCs w:val="24"/>
        </w:rPr>
      </w:pPr>
    </w:p>
    <w:p w14:paraId="5ABF8F10" w14:textId="01E03C52" w:rsidR="00B8607A" w:rsidRDefault="00B8607A" w:rsidP="00272FDA">
      <w:pPr>
        <w:spacing w:line="480" w:lineRule="auto"/>
        <w:jc w:val="both"/>
        <w:rPr>
          <w:rFonts w:ascii="Times New Roman" w:hAnsi="Times New Roman" w:cs="Times New Roman"/>
          <w:sz w:val="24"/>
          <w:szCs w:val="24"/>
        </w:rPr>
      </w:pPr>
    </w:p>
    <w:p w14:paraId="1276D1A9" w14:textId="77777777" w:rsidR="00B8607A" w:rsidRPr="00B1628E" w:rsidRDefault="00B8607A" w:rsidP="00272FDA">
      <w:pPr>
        <w:spacing w:line="480" w:lineRule="auto"/>
        <w:jc w:val="both"/>
        <w:rPr>
          <w:rFonts w:ascii="Times New Roman" w:hAnsi="Times New Roman" w:cs="Times New Roman"/>
          <w:sz w:val="24"/>
          <w:szCs w:val="24"/>
        </w:rPr>
      </w:pPr>
    </w:p>
    <w:p w14:paraId="2FFDF56B" w14:textId="77777777" w:rsidR="00272FDA" w:rsidRPr="00B1628E" w:rsidRDefault="00272FDA" w:rsidP="00272FDA">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mc:AlternateContent>
          <mc:Choice Requires="wpg">
            <w:drawing>
              <wp:anchor distT="0" distB="0" distL="114300" distR="114300" simplePos="0" relativeHeight="251998208" behindDoc="0" locked="0" layoutInCell="1" allowOverlap="1" wp14:anchorId="6B23D917" wp14:editId="72F9359A">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7CD3E" w14:textId="77777777" w:rsidR="003F3502" w:rsidRPr="00FA26C5" w:rsidRDefault="003F3502" w:rsidP="00272FDA">
                                <w:pPr>
                                  <w:jc w:val="center"/>
                                  <w:rPr>
                                    <w:rFonts w:ascii="Times New Roman" w:hAnsi="Times New Roman" w:cs="Times New Roman"/>
                                    <w:sz w:val="24"/>
                                    <w:szCs w:val="24"/>
                                  </w:rPr>
                                </w:pPr>
                                <w:bookmarkStart w:id="6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6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55B78"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375C1"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92EA2"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65101"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73AAD"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6F35E"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EF617"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6C05"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6B7B4"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30016"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3F70C"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23D917" id="Group 255" o:spid="_x0000_s1051" style="position:absolute;left:0;text-align:left;margin-left:13.65pt;margin-top:6.1pt;width:410.4pt;height:178.8pt;z-index:25199820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sGAUAALY4AAAOAAAAZHJzL2Uyb0RvYy54bWzsW1Fv4ygQfj/p/oPl92tsN7ETq+mq6l6r&#10;k6rdarunfaYEJ9bZ4APapPfrdwBDrDbbJK0uq3jpQ2owDDDwfTMM+OzDqq6CR8JFyeg0jE+iMCAU&#10;s1lJ59Pw769Xf4zDQEhEZ6hilEzDJyLCD+e//3a2bHKSsAWrZoQHIISKfNlMw4WUTT4YCLwgNRIn&#10;rCEUXhaM10hCks8HM46WIL2uBkkUpYMl47OGM0yEgNyP5mV4ruUXBcHyc1EIIoNqGkLfpP7l+vde&#10;/Q7Oz1A+56hZlLjtBnpDL2pUUmjUifqIJAoeePlCVF1izgQr5Alm9YAVRYmJHgOMJo6ejeaas4dG&#10;j2WeL+eNUxOo9pme3iwWf3q85UE5m4bJaBQGFNUwSbrdQGWAepbNPIdS17y5a255mzE3KTXiVcFr&#10;9R/GEqy0Yp+cYslKBhgyR0mcRGPQP4Z3SZJFWdqqHi9gfl7Uw4s/t9QcrBum7KqsKujYQHXV9WzZ&#10;wIoSa6WJ9yntboEaoudCKHU4paVWaV9grSE6rwgoLjWK0yWd1kQuQIHvVVln4A0X8pqwOlAP05BD&#10;B/QaRI83Qip9oNwWMUuzaRWF8oqqHMGqcqbydEJBjlxWPHhEABa5itUgQEanFKRUTVC0HYx+kk8V&#10;USIq+oUUsJhgxhPdEw3jtUyEMaEyNq8WaEZMU6MI/mxjthe6aS1QSS6gk052K8CWNEKsbNPntryq&#10;SjQLuMrRax0zlV0N3TKj0lWuS8r4JgEVjKpt2ZS3SjKqUVq6Z7MnWDWcGQ4SDb4qYd5ukJC3iAPp&#10;ADyASOVn+CkqtpyGrH0KgwXj/23KV+VhWcPbMFgCiU1D8e8D4iQMqr8oLPhJPBwq1tOJ4ShLIMG7&#10;b+67b+hDfclg6mOg7AbrR1VeVvax4Kz+Bnx7oVqFV4hiaHsaYslt4lIacgXGxuTiQhcDpmuQvKF3&#10;DVbClVbVuvy6+oZ40y5eCVTxiVmQofzZGjZlVU3KLh4kK0q9wNd6bfUNgDeMpWnAkZdDa2bRaiku&#10;M0jdi+LiNIqUJoHL4myUWCqzZDccT5JIqV2R3SgeQ3HVCMq3cd0PKnYQD6NqIfxTuA5suTEQXa4b&#10;Gw2+h+viaJIl1jysNdYZuOWxI6M6bQc0aQKFaDbZymMdJjFlVTXHSIZcX+Ew26KroVvdicNm/2zl&#10;MLm6X2lnIXYWztPa4WjtIA7NZBPIJ3uBPE5G2SmYdMWQLfdZcvRQX7tDRwL11kR6D+aQHswhoA5+&#10;yUt7bpwV5VjBLmf73iUZJfDnob5ld3IkUHe+nLfq/bLqKezpXrjukAn7kp2hfppNhipu4626DXJs&#10;DEQcCdSdR+ehfiior/fsr8Uo0sRCtY1RQIaG6VtjFOMsVc64DkFYN/wHoYbjj1Gkp1Z7nRgFZO5D&#10;dJ7ieuHNgFfazrqnuENRnHIm/v9Dl3S4CeRDO907bVx8jALiituPVY7Dm0mcJ+uh3jOou0Pprj1v&#10;D6Z9jEJF9zcestpzgD1OUI8E6q037MORvQtHbrpKkbqDpp2suo9R9Mmqu22bt+qHsuo7xiie36NI&#10;33uPYpRlp3Bn4hcJUmy6SJG64PtOTOeDFP0IUrhdq+e4Q3HcgYIUmy5SpC7svhPIfZCiT+6M27V6&#10;qPcL6hkY4xenq5C5z6GDv0jRJ6i7XauHes+gvukiRebCzztZdR+k6BPU/fXI4NAfeHSDFPoZPo7T&#10;3wu1H/Kpr++6af1xyPpzw/PvAAAA//8DAFBLAwQUAAYACAAAACEAEMSTkOAAAAAJAQAADwAAAGRy&#10;cy9kb3ducmV2LnhtbEyPzU7DMBCE70i8g7VI3KjzAyWEOFVVAacKiRYJcdvG2yRqvI5iN0nfHnOC&#10;4+yMZr4tVrPpxEiDay0riBcRCOLK6pZrBZ/717sMhPPIGjvLpOBCDlbl9VWBubYTf9C487UIJexy&#10;VNB43+dSuqohg25he+LgHe1g0Ac51FIPOIVy08kkipbSYMthocGeNg1Vp93ZKHibcFqn8cu4PR03&#10;l+/9w/vXNialbm/m9TMIT7P/C8MvfkCHMjAd7Jm1E52C5DENyXBPEhDBz+6zGMRBQbp8ykCWhfz/&#10;QfkDAAD//wMAUEsBAi0AFAAGAAgAAAAhALaDOJL+AAAA4QEAABMAAAAAAAAAAAAAAAAAAAAAAFtD&#10;b250ZW50X1R5cGVzXS54bWxQSwECLQAUAAYACAAAACEAOP0h/9YAAACUAQAACwAAAAAAAAAAAAAA&#10;AAAvAQAAX3JlbHMvLnJlbHNQSwECLQAUAAYACAAAACEAfSY7LBgFAAC2OAAADgAAAAAAAAAAAAAA&#10;AAAuAgAAZHJzL2Uyb0RvYy54bWxQSwECLQAUAAYACAAAACEAEMSTkOAAAAAJAQAADwAAAAAAAAAA&#10;AAAAAAByBwAAZHJzL2Rvd25yZXYueG1sUEsFBgAAAAAEAAQA8wAAAH8IAAAAAA==&#10;">
                <v:rect id="Rectangle 256" o:spid="_x0000_s1052"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3"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5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0B7CD3E" w14:textId="77777777" w:rsidR="003F3502" w:rsidRPr="00FA26C5" w:rsidRDefault="003F3502" w:rsidP="00272FDA">
                          <w:pPr>
                            <w:jc w:val="center"/>
                            <w:rPr>
                              <w:rFonts w:ascii="Times New Roman" w:hAnsi="Times New Roman" w:cs="Times New Roman"/>
                              <w:sz w:val="24"/>
                              <w:szCs w:val="24"/>
                            </w:rPr>
                          </w:pPr>
                          <w:bookmarkStart w:id="62"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62"/>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5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6CE55B78"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5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47F375C1"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5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33492EA2"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58"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5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5765101"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C473AAD"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2E16F35E"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22EF617"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3"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28466C05"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6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1FF6B7B4"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6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25D30016"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6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BA3F70C" w14:textId="77777777" w:rsidR="003F3502" w:rsidRPr="00FA26C5" w:rsidRDefault="003F3502"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CBCD40D" w14:textId="77777777" w:rsidR="00272FDA" w:rsidRPr="00B1628E" w:rsidRDefault="00272FDA" w:rsidP="00272FDA">
      <w:pPr>
        <w:spacing w:line="480" w:lineRule="auto"/>
        <w:ind w:left="1440"/>
        <w:jc w:val="both"/>
        <w:rPr>
          <w:rFonts w:ascii="Times New Roman" w:hAnsi="Times New Roman" w:cs="Times New Roman"/>
          <w:sz w:val="24"/>
          <w:szCs w:val="24"/>
        </w:rPr>
      </w:pPr>
    </w:p>
    <w:p w14:paraId="331FC9D2" w14:textId="77777777" w:rsidR="00272FDA" w:rsidRPr="00B1628E" w:rsidRDefault="00272FDA" w:rsidP="00272FDA">
      <w:pPr>
        <w:spacing w:line="480" w:lineRule="auto"/>
        <w:jc w:val="both"/>
        <w:rPr>
          <w:rFonts w:ascii="Times New Roman" w:hAnsi="Times New Roman" w:cs="Times New Roman"/>
          <w:sz w:val="24"/>
          <w:szCs w:val="24"/>
        </w:rPr>
      </w:pPr>
    </w:p>
    <w:p w14:paraId="658E419F" w14:textId="77777777" w:rsidR="00272FDA" w:rsidRPr="00B1628E" w:rsidRDefault="00272FDA" w:rsidP="00272FDA">
      <w:pPr>
        <w:spacing w:line="480" w:lineRule="auto"/>
        <w:ind w:left="1440"/>
        <w:jc w:val="both"/>
        <w:rPr>
          <w:rFonts w:ascii="Times New Roman" w:hAnsi="Times New Roman" w:cs="Times New Roman"/>
          <w:sz w:val="24"/>
          <w:szCs w:val="24"/>
        </w:rPr>
      </w:pPr>
    </w:p>
    <w:p w14:paraId="1D7863C7" w14:textId="77777777" w:rsidR="00272FDA" w:rsidRPr="00B1628E" w:rsidRDefault="00272FDA" w:rsidP="00272FDA">
      <w:pPr>
        <w:spacing w:line="480" w:lineRule="auto"/>
        <w:jc w:val="both"/>
        <w:rPr>
          <w:rFonts w:ascii="Times New Roman" w:hAnsi="Times New Roman" w:cs="Times New Roman"/>
          <w:sz w:val="24"/>
          <w:szCs w:val="24"/>
        </w:rPr>
      </w:pPr>
    </w:p>
    <w:p w14:paraId="2E989C2A" w14:textId="77777777" w:rsidR="00272FDA" w:rsidRPr="00B1628E" w:rsidRDefault="00272FDA" w:rsidP="00272FDA">
      <w:pPr>
        <w:spacing w:line="480" w:lineRule="auto"/>
        <w:jc w:val="both"/>
        <w:rPr>
          <w:rFonts w:ascii="Times New Roman" w:hAnsi="Times New Roman" w:cs="Times New Roman"/>
          <w:sz w:val="24"/>
          <w:szCs w:val="24"/>
        </w:rPr>
      </w:pPr>
    </w:p>
    <w:p w14:paraId="079DD8F0" w14:textId="751B58DE"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3" w:name="_Toc533978065"/>
      <w:r w:rsidRPr="00B8607A">
        <w:rPr>
          <w:rFonts w:ascii="Times New Roman" w:hAnsi="Times New Roman" w:cs="Times New Roman"/>
          <w:b/>
          <w:color w:val="000000" w:themeColor="text1"/>
          <w:sz w:val="24"/>
          <w:szCs w:val="24"/>
        </w:rPr>
        <w:t xml:space="preserve">Figure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Figure_3. \* ARABIC </w:instrText>
      </w:r>
      <w:r w:rsidRPr="00B8607A">
        <w:rPr>
          <w:rFonts w:ascii="Times New Roman" w:hAnsi="Times New Roman" w:cs="Times New Roman"/>
          <w:b/>
          <w:color w:val="000000" w:themeColor="text1"/>
          <w:sz w:val="24"/>
          <w:szCs w:val="24"/>
        </w:rPr>
        <w:fldChar w:fldCharType="separate"/>
      </w:r>
      <w:r w:rsidR="001D3DE2">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Layout of the experiment field</w:t>
      </w:r>
    </w:p>
    <w:p w14:paraId="6CE644BC"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4" w:name="_Toc534105145"/>
      <w:r w:rsidRPr="00B1628E">
        <w:rPr>
          <w:rFonts w:ascii="Times New Roman" w:hAnsi="Times New Roman" w:cs="Times New Roman"/>
          <w:b/>
          <w:color w:val="auto"/>
        </w:rPr>
        <w:t>3.3.3 Crop Establishment</w:t>
      </w:r>
      <w:bookmarkEnd w:id="63"/>
      <w:bookmarkEnd w:id="64"/>
    </w:p>
    <w:p w14:paraId="58E7D86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5165EE37" w14:textId="320E8FEB"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4E70850D"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seedlings were thrown to the field from 1 m above the ground in the Parachute method as 35 to 40 plants per square meter according to the recommendations of Department of Agriculture, Sri Lanka.</w:t>
      </w:r>
    </w:p>
    <w:p w14:paraId="4DAD3217" w14:textId="4898708E"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Bangladesh","type":"article-journal","volume":"6"},"uris":["http://www.mendeley.com/documents/?uuid=c8ad09f8-26ca-49df-ac66-f5b89e1751cf"]}],"mendeley":{"formattedCitation":"(A. K. M.S. Islam et al., 2015; Islam and Khan, 2017)","plainTextFormattedCitation":"(A. K. M.S. 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(A. K. M.S. 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08678B8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5" w:name="_Toc533978066"/>
      <w:bookmarkStart w:id="66" w:name="_Toc534105146"/>
      <w:r w:rsidRPr="00B1628E">
        <w:rPr>
          <w:rFonts w:ascii="Times New Roman" w:hAnsi="Times New Roman" w:cs="Times New Roman"/>
          <w:b/>
          <w:color w:val="auto"/>
        </w:rPr>
        <w:t>3.3.4 Management Practices</w:t>
      </w:r>
      <w:bookmarkEnd w:id="65"/>
      <w:bookmarkEnd w:id="66"/>
      <w:r w:rsidRPr="00B1628E">
        <w:rPr>
          <w:rFonts w:ascii="Times New Roman" w:hAnsi="Times New Roman" w:cs="Times New Roman"/>
          <w:b/>
          <w:color w:val="auto"/>
        </w:rPr>
        <w:t xml:space="preserve"> </w:t>
      </w:r>
    </w:p>
    <w:p w14:paraId="076168FB"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7" w:name="_Toc533978067"/>
      <w:r w:rsidRPr="00B1628E">
        <w:rPr>
          <w:rFonts w:ascii="Times New Roman" w:hAnsi="Times New Roman" w:cs="Times New Roman"/>
          <w:b/>
          <w:i w:val="0"/>
          <w:color w:val="auto"/>
          <w:sz w:val="24"/>
          <w:szCs w:val="24"/>
        </w:rPr>
        <w:t>3.3.4.1 Fertilizer Application</w:t>
      </w:r>
      <w:bookmarkEnd w:id="67"/>
    </w:p>
    <w:p w14:paraId="3F0526F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2CD50457" w14:textId="77777777" w:rsidR="00B8607A" w:rsidRDefault="00B8607A" w:rsidP="00272FDA">
      <w:pPr>
        <w:spacing w:line="480" w:lineRule="auto"/>
        <w:jc w:val="both"/>
        <w:rPr>
          <w:rFonts w:ascii="Times New Roman" w:hAnsi="Times New Roman" w:cs="Times New Roman"/>
          <w:sz w:val="24"/>
          <w:szCs w:val="24"/>
        </w:rPr>
      </w:pPr>
    </w:p>
    <w:p w14:paraId="19C36695" w14:textId="092716D1"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8" w:name="_Toc534036761"/>
      <w:r w:rsidRPr="00B8607A">
        <w:rPr>
          <w:rFonts w:ascii="Times New Roman" w:hAnsi="Times New Roman" w:cs="Times New Roman"/>
          <w:b/>
          <w:color w:val="000000" w:themeColor="text1"/>
          <w:sz w:val="24"/>
          <w:szCs w:val="24"/>
        </w:rPr>
        <w:lastRenderedPageBreak/>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Transplanted varieties – DOA</w:t>
      </w:r>
      <w:bookmarkEnd w:id="68"/>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272FDA" w14:paraId="540A1F26" w14:textId="77777777" w:rsidTr="00272FDA">
        <w:tc>
          <w:tcPr>
            <w:tcW w:w="8786" w:type="dxa"/>
            <w:gridSpan w:val="2"/>
            <w:tcBorders>
              <w:left w:val="nil"/>
              <w:right w:val="nil"/>
            </w:tcBorders>
          </w:tcPr>
          <w:p w14:paraId="41C595A1" w14:textId="77777777" w:rsidR="00272FDA"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04352" behindDoc="1" locked="0" layoutInCell="1" allowOverlap="1" wp14:anchorId="5D1A5970" wp14:editId="5D8A403E">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65F107B" w14:textId="77777777" w:rsidR="003F3502" w:rsidRPr="00097513" w:rsidRDefault="003F3502"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DDA6DBA" w14:textId="77777777" w:rsidR="003F3502" w:rsidRPr="00097513" w:rsidRDefault="003F3502"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8063274"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3F3502" w:rsidRPr="00097513" w:rsidRDefault="003F3502"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A56747"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3F3502" w:rsidRPr="00097513" w:rsidRDefault="003F3502"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259083B"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3F3502" w:rsidRPr="00097513" w:rsidRDefault="003F3502" w:rsidP="00272FDA">
                                    <w:pPr>
                                      <w:rPr>
                                        <w:rFonts w:ascii="Times New Roman" w:hAnsi="Times New Roman" w:cs="Times New Roman"/>
                                        <w:sz w:val="24"/>
                                        <w:szCs w:val="24"/>
                                      </w:rPr>
                                    </w:pPr>
                                  </w:p>
                                  <w:p w14:paraId="751DCF04" w14:textId="77777777" w:rsidR="003F3502" w:rsidRPr="00097513" w:rsidRDefault="003F3502" w:rsidP="00272FDA">
                                    <w:pPr>
                                      <w:rPr>
                                        <w:rFonts w:ascii="Times New Roman" w:hAnsi="Times New Roman" w:cs="Times New Roman"/>
                                        <w:sz w:val="24"/>
                                        <w:szCs w:val="24"/>
                                      </w:rPr>
                                    </w:pPr>
                                  </w:p>
                                  <w:p w14:paraId="139BBEB9" w14:textId="77777777" w:rsidR="003F3502" w:rsidRPr="00097513" w:rsidRDefault="003F3502" w:rsidP="00272FDA">
                                    <w:pPr>
                                      <w:rPr>
                                        <w:rFonts w:ascii="Times New Roman" w:hAnsi="Times New Roman" w:cs="Times New Roman"/>
                                        <w:sz w:val="24"/>
                                        <w:szCs w:val="24"/>
                                      </w:rPr>
                                    </w:pPr>
                                  </w:p>
                                  <w:p w14:paraId="58F072D5" w14:textId="77777777" w:rsidR="003F3502" w:rsidRPr="00097513" w:rsidRDefault="003F3502"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7679F10" w14:textId="77777777" w:rsidR="003F3502" w:rsidRDefault="003F3502"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3F3502" w:rsidRPr="00097513" w:rsidRDefault="003F3502"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F1AD514"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3F3502" w:rsidRPr="00097513" w:rsidRDefault="003F3502"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11E03DF" w14:textId="77777777" w:rsidR="003F3502" w:rsidRDefault="003F3502" w:rsidP="00272FDA">
                                    <w:pPr>
                                      <w:spacing w:line="480" w:lineRule="auto"/>
                                      <w:rPr>
                                        <w:rFonts w:ascii="Times New Roman" w:hAnsi="Times New Roman" w:cs="Times New Roman"/>
                                        <w:sz w:val="24"/>
                                        <w:szCs w:val="24"/>
                                      </w:rPr>
                                    </w:pPr>
                                  </w:p>
                                  <w:p w14:paraId="5787794C" w14:textId="77777777" w:rsidR="003F3502" w:rsidRDefault="003F3502" w:rsidP="00272FDA">
                                    <w:pPr>
                                      <w:spacing w:line="480" w:lineRule="auto"/>
                                      <w:rPr>
                                        <w:rFonts w:ascii="Times New Roman" w:hAnsi="Times New Roman" w:cs="Times New Roman"/>
                                        <w:sz w:val="24"/>
                                        <w:szCs w:val="24"/>
                                      </w:rPr>
                                    </w:pPr>
                                  </w:p>
                                  <w:p w14:paraId="0345390C"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A5970" id="Group 272" o:spid="_x0000_s1068" style="position:absolute;left:0;text-align:left;margin-left:1.8pt;margin-top:6.75pt;width:432.85pt;height:234.6pt;z-index:-2513121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ewcQQAADwhAAAOAAAAZHJzL2Uyb0RvYy54bWzsWltv4ygUfl9p/oPF+zS+YCeO6o46nW21&#10;UjVTbbuaZ0pwYo0NLJAm3V+/B7CdNE0fmlWrVeoXx4YDmI/znZtz+mXd1MEDU7oSvEDRSYgCxqmY&#10;VXxeoL/uLj9PUKAN4TNSC84K9Mg0+nL26bfTlZyyWCxEPWMqgEm4nq5kgRbGyOlopOmCNUSfCMk4&#10;dJZCNcTAo5qPZoqsYPamHsVhmI1WQs2kEpRpDa3ffCc6c/OXJaPmR1lqZoK6QPBuxl2Vu97b6+js&#10;lEznishFRdvXIAe8RUMqDov2U30jhgRLVT2bqqmoElqU5oSKZiTKsqLM7QF2E4U7u7lSYindXubT&#10;1Vz2MAG0OzgdPC39/nCjgmpWoHgco4CTBg7JrRvYBoBnJedTkLpS8lbeqLZh7p/sjtelauwv7CVY&#10;O2Afe2DZ2gQUGlOcj+MwQwGFvjgf5zhuoacLOJ/NuCzBE38mdPF7NzjLw8y+nBscT9IojqzMaLM2&#10;F5dVXds2+7b9y60kKJXe4Kb/G263CyKZOw5tEelxSzrc7ux+v4o1QJd46JygxS0wa+gAhnTtGhpf&#10;hA9gyD0MHYJRHo8nGWiwBSHBOIp2MZBKmysmmsDeFEiB6juNJA/X2ni4OhGvqLLFjExrbls2IPoW&#10;wFJP/Wu6O/NYMytX8z9ZCSoDu4ndCo6s7KJWwQMBmhFKGTdOd+CInLQdVsIJ9QOjfQNr0+2plbXD&#10;mCNxPzDcN/Dpiv0It6rgph/cVFyofRPMfvUre3mnSbB7v2e7fbO+X3ueOAW1Tfdi9ggnq4S3KlrS&#10;ywqwvyba3BAFZgSOC0yj+QGXsharAon2DgULof7Z127lQUuhFwUrMEsF0n8viWIoqP/goL95hLG1&#10;Y+4Bp8AqFKjtnvvtHr5sLgQcSQRGWFJ3a+VN3d2WSjQ/wYKe21Whi3AKaxeIGtU9XBhvLsEGU3Z+&#10;7sTAdklirvmtpHZyC7TVrbv1T6Jkq4AGVPe76DhDpjt66GXtSC7Ol0aUlVPSDa7tEQB/rQ16FyLj&#10;PUTGHWGB8a8hcpRH43EIkAJfsyRtzV1P5ziK0gn0ejrHOUg+NWkdVwc6dwbgjejsDO1G7Y6SzuYD&#10;kjndQ+b0QDInUQJByEBmG3P9n31z4qzoQOaj88yQOvjUZCvEzg4kM4bgOk0hn3Ceucs3es+cQGxt&#10;oyrvmZM8d6H8VrIxeOY2VHnjQDvpc6UjDrQ/omce7yHz+EAye5+M4xTvyZjD2OZKlsjRJE2yeGDy&#10;C0n6WzO5LSQddcr8EZkMxd1nbrkvj7w6YY6TcQqVCqAr8NlSFzJiKAC1ZUCo+m1SZstnnHVFm64E&#10;OXjmd/LMfXVz8MxHVQDL9/C5r4+8ks9JhJMYQ0nN8xmHjq0v8jnLwsyZjiHSfl5Ef2v/3Bc5Bz4f&#10;E59tgXnXP0MbuFVbInkln3ESYmxnbPkMGfRT/5zgOEshIvDxNvA5ckH9wOf353Nf5xz4/D58dt+d&#10;4RO9+yrd/p3A/gdg+9l90Nr86eHsXwAAAP//AwBQSwMEFAAGAAgAAAAhAMDslgLgAAAACAEAAA8A&#10;AABkcnMvZG93bnJldi54bWxMj0FPg0AQhe8m/ofNmHizC8UiIkvTNOqpaWJr0vS2hSmQsrOE3QL9&#10;944nPb55L+99ky0n04oBe9dYUhDOAhBIhS0bqhR87z+eEhDOayp1awkV3NDBMr+/y3Ra2pG+cNj5&#10;SnAJuVQrqL3vUildUaPRbmY7JPbOtjfas+wrWfZ65HLTynkQxNLohnih1h2uaywuu6tR8DnqcRWF&#10;78Pmcl7fjvvF9rAJUanHh2n1BsLj5P/C8IvP6JAz08leqXSiVRDFHORztADBdhK/RiBOCp6T+QvI&#10;PJP/H8h/AAAA//8DAFBLAQItABQABgAIAAAAIQC2gziS/gAAAOEBAAATAAAAAAAAAAAAAAAAAAAA&#10;AABbQ29udGVudF9UeXBlc10ueG1sUEsBAi0AFAAGAAgAAAAhADj9If/WAAAAlAEAAAsAAAAAAAAA&#10;AAAAAAAALwEAAF9yZWxzLy5yZWxzUEsBAi0AFAAGAAgAAAAhAF1iB7BxBAAAPCEAAA4AAAAAAAAA&#10;AAAAAAAALgIAAGRycy9lMm9Eb2MueG1sUEsBAi0AFAAGAAgAAAAhAMDslgLgAAAACAEAAA8AAAAA&#10;AAAAAAAAAAAAywYAAGRycy9kb3ducmV2LnhtbFBLBQYAAAAABAAEAPMAAADYBwAAAAA=&#10;">
                      <v:shape id="Text Box 273" o:spid="_x0000_s1069"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565F107B" w14:textId="77777777" w:rsidR="003F3502" w:rsidRPr="00097513" w:rsidRDefault="003F3502"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0"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0DDA6DBA" w14:textId="77777777" w:rsidR="003F3502" w:rsidRPr="00097513" w:rsidRDefault="003F3502"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1"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78063274"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3F3502" w:rsidRPr="00097513" w:rsidRDefault="003F3502" w:rsidP="00272FDA">
                              <w:pPr>
                                <w:rPr>
                                  <w:rFonts w:ascii="Times New Roman" w:hAnsi="Times New Roman" w:cs="Times New Roman"/>
                                  <w:sz w:val="24"/>
                                  <w:szCs w:val="24"/>
                                </w:rPr>
                              </w:pPr>
                            </w:p>
                          </w:txbxContent>
                        </v:textbox>
                      </v:shape>
                      <v:shape id="Text Box 276" o:spid="_x0000_s1072"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4A56747"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3F3502" w:rsidRPr="00097513" w:rsidRDefault="003F3502" w:rsidP="00272FDA">
                              <w:pPr>
                                <w:rPr>
                                  <w:rFonts w:ascii="Times New Roman" w:hAnsi="Times New Roman" w:cs="Times New Roman"/>
                                  <w:sz w:val="24"/>
                                  <w:szCs w:val="24"/>
                                </w:rPr>
                              </w:pPr>
                            </w:p>
                          </w:txbxContent>
                        </v:textbox>
                      </v:shape>
                      <v:shape id="Text Box 277" o:spid="_x0000_s107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3259083B"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3F3502" w:rsidRPr="00097513" w:rsidRDefault="003F3502" w:rsidP="00272FDA">
                              <w:pPr>
                                <w:rPr>
                                  <w:rFonts w:ascii="Times New Roman" w:hAnsi="Times New Roman" w:cs="Times New Roman"/>
                                  <w:sz w:val="24"/>
                                  <w:szCs w:val="24"/>
                                </w:rPr>
                              </w:pPr>
                            </w:p>
                            <w:p w14:paraId="751DCF04" w14:textId="77777777" w:rsidR="003F3502" w:rsidRPr="00097513" w:rsidRDefault="003F3502" w:rsidP="00272FDA">
                              <w:pPr>
                                <w:rPr>
                                  <w:rFonts w:ascii="Times New Roman" w:hAnsi="Times New Roman" w:cs="Times New Roman"/>
                                  <w:sz w:val="24"/>
                                  <w:szCs w:val="24"/>
                                </w:rPr>
                              </w:pPr>
                            </w:p>
                            <w:p w14:paraId="139BBEB9" w14:textId="77777777" w:rsidR="003F3502" w:rsidRPr="00097513" w:rsidRDefault="003F3502" w:rsidP="00272FDA">
                              <w:pPr>
                                <w:rPr>
                                  <w:rFonts w:ascii="Times New Roman" w:hAnsi="Times New Roman" w:cs="Times New Roman"/>
                                  <w:sz w:val="24"/>
                                  <w:szCs w:val="24"/>
                                </w:rPr>
                              </w:pPr>
                            </w:p>
                            <w:p w14:paraId="58F072D5" w14:textId="77777777" w:rsidR="003F3502" w:rsidRPr="00097513" w:rsidRDefault="003F3502" w:rsidP="00272FDA">
                              <w:pPr>
                                <w:rPr>
                                  <w:rFonts w:ascii="Times New Roman" w:hAnsi="Times New Roman" w:cs="Times New Roman"/>
                                  <w:sz w:val="24"/>
                                  <w:szCs w:val="24"/>
                                </w:rPr>
                              </w:pPr>
                            </w:p>
                          </w:txbxContent>
                        </v:textbox>
                      </v:shape>
                      <v:shape id="Text Box 278" o:spid="_x0000_s1074"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07679F10" w14:textId="77777777" w:rsidR="003F3502" w:rsidRDefault="003F3502"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3F3502" w:rsidRPr="00097513" w:rsidRDefault="003F3502" w:rsidP="00272FDA">
                              <w:pPr>
                                <w:jc w:val="center"/>
                                <w:rPr>
                                  <w:rFonts w:ascii="Times New Roman" w:hAnsi="Times New Roman" w:cs="Times New Roman"/>
                                  <w:sz w:val="24"/>
                                  <w:szCs w:val="24"/>
                                </w:rPr>
                              </w:pPr>
                            </w:p>
                          </w:txbxContent>
                        </v:textbox>
                      </v:shape>
                      <v:shape id="Text Box 279" o:spid="_x0000_s1075"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0F1AD514"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3F3502" w:rsidRPr="00097513" w:rsidRDefault="003F3502" w:rsidP="00272FDA">
                              <w:pPr>
                                <w:jc w:val="center"/>
                                <w:rPr>
                                  <w:rFonts w:ascii="Times New Roman" w:hAnsi="Times New Roman" w:cs="Times New Roman"/>
                                  <w:sz w:val="24"/>
                                  <w:szCs w:val="24"/>
                                </w:rPr>
                              </w:pPr>
                            </w:p>
                          </w:txbxContent>
                        </v:textbox>
                      </v:shape>
                      <v:shape id="Text Box 280" o:spid="_x0000_s1076"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11E03DF" w14:textId="77777777" w:rsidR="003F3502" w:rsidRDefault="003F3502" w:rsidP="00272FDA">
                              <w:pPr>
                                <w:spacing w:line="480" w:lineRule="auto"/>
                                <w:rPr>
                                  <w:rFonts w:ascii="Times New Roman" w:hAnsi="Times New Roman" w:cs="Times New Roman"/>
                                  <w:sz w:val="24"/>
                                  <w:szCs w:val="24"/>
                                </w:rPr>
                              </w:pPr>
                            </w:p>
                            <w:p w14:paraId="5787794C" w14:textId="77777777" w:rsidR="003F3502" w:rsidRDefault="003F3502" w:rsidP="00272FDA">
                              <w:pPr>
                                <w:spacing w:line="480" w:lineRule="auto"/>
                                <w:rPr>
                                  <w:rFonts w:ascii="Times New Roman" w:hAnsi="Times New Roman" w:cs="Times New Roman"/>
                                  <w:sz w:val="24"/>
                                  <w:szCs w:val="24"/>
                                </w:rPr>
                              </w:pPr>
                            </w:p>
                            <w:p w14:paraId="0345390C"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272FDA" w14:paraId="7E295E94" w14:textId="77777777" w:rsidTr="00272FDA">
        <w:trPr>
          <w:trHeight w:val="1114"/>
        </w:trPr>
        <w:tc>
          <w:tcPr>
            <w:tcW w:w="2928" w:type="dxa"/>
            <w:vMerge w:val="restart"/>
            <w:tcBorders>
              <w:left w:val="nil"/>
              <w:right w:val="nil"/>
            </w:tcBorders>
          </w:tcPr>
          <w:p w14:paraId="2359D098"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47A41E40" w14:textId="77777777" w:rsidR="00272FDA" w:rsidRDefault="00272FDA" w:rsidP="00272FDA">
            <w:pPr>
              <w:spacing w:line="480" w:lineRule="auto"/>
              <w:jc w:val="both"/>
              <w:rPr>
                <w:rFonts w:ascii="Times New Roman" w:hAnsi="Times New Roman" w:cs="Times New Roman"/>
                <w:b/>
                <w:sz w:val="24"/>
                <w:szCs w:val="24"/>
              </w:rPr>
            </w:pPr>
          </w:p>
        </w:tc>
      </w:tr>
      <w:tr w:rsidR="00272FDA" w14:paraId="3ECFFB11" w14:textId="77777777" w:rsidTr="00272FDA">
        <w:trPr>
          <w:trHeight w:val="2800"/>
        </w:trPr>
        <w:tc>
          <w:tcPr>
            <w:tcW w:w="2928" w:type="dxa"/>
            <w:vMerge/>
            <w:tcBorders>
              <w:left w:val="nil"/>
              <w:right w:val="nil"/>
            </w:tcBorders>
          </w:tcPr>
          <w:p w14:paraId="141E5219"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6A404625" w14:textId="77777777" w:rsidR="00272FDA" w:rsidRDefault="00272FDA" w:rsidP="00272FDA">
            <w:pPr>
              <w:spacing w:line="480" w:lineRule="auto"/>
              <w:jc w:val="both"/>
              <w:rPr>
                <w:rFonts w:ascii="Times New Roman" w:hAnsi="Times New Roman" w:cs="Times New Roman"/>
                <w:b/>
                <w:sz w:val="24"/>
                <w:szCs w:val="24"/>
              </w:rPr>
            </w:pPr>
          </w:p>
        </w:tc>
      </w:tr>
    </w:tbl>
    <w:p w14:paraId="4BDF9E28" w14:textId="77777777" w:rsidR="00272FDA" w:rsidRDefault="00272FDA" w:rsidP="00272FDA">
      <w:pPr>
        <w:spacing w:line="480" w:lineRule="auto"/>
        <w:jc w:val="both"/>
        <w:rPr>
          <w:rFonts w:ascii="Times New Roman" w:hAnsi="Times New Roman" w:cs="Times New Roman"/>
          <w:sz w:val="24"/>
          <w:szCs w:val="24"/>
        </w:rPr>
      </w:pPr>
    </w:p>
    <w:p w14:paraId="5CC33C5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3FED5CC7" w14:textId="55C21E18"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7C4F7CFA" w14:textId="215C6FA8"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9" w:name="_Toc534036762"/>
      <w:r w:rsidRPr="00B8607A">
        <w:rPr>
          <w:rFonts w:ascii="Times New Roman" w:hAnsi="Times New Roman" w:cs="Times New Roman"/>
          <w:b/>
          <w:color w:val="000000" w:themeColor="text1"/>
          <w:sz w:val="24"/>
          <w:szCs w:val="24"/>
        </w:rPr>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4</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Direct Seeded varieties - DOA</w:t>
      </w:r>
      <w:bookmarkEnd w:id="69"/>
      <w:r w:rsidRPr="00B8607A">
        <w:rPr>
          <w:rFonts w:ascii="Times New Roman" w:hAnsi="Times New Roman" w:cs="Times New Roman"/>
          <w:b/>
          <w:color w:val="000000" w:themeColor="text1"/>
          <w:sz w:val="24"/>
          <w:szCs w:val="24"/>
        </w:rPr>
        <w:t xml:space="preserve"> </w:t>
      </w:r>
    </w:p>
    <w:tbl>
      <w:tblPr>
        <w:tblStyle w:val="TableGrid"/>
        <w:tblpPr w:leftFromText="180" w:rightFromText="180" w:vertAnchor="text" w:horzAnchor="margin" w:tblpY="98"/>
        <w:tblW w:w="8244" w:type="dxa"/>
        <w:tblLook w:val="04A0" w:firstRow="1" w:lastRow="0" w:firstColumn="1" w:lastColumn="0" w:noHBand="0" w:noVBand="1"/>
      </w:tblPr>
      <w:tblGrid>
        <w:gridCol w:w="8244"/>
      </w:tblGrid>
      <w:tr w:rsidR="00272FDA" w14:paraId="1A3BBC4C" w14:textId="77777777" w:rsidTr="00B8607A">
        <w:trPr>
          <w:trHeight w:val="616"/>
        </w:trPr>
        <w:tc>
          <w:tcPr>
            <w:tcW w:w="8244" w:type="dxa"/>
            <w:tcBorders>
              <w:left w:val="nil"/>
              <w:right w:val="nil"/>
            </w:tcBorders>
          </w:tcPr>
          <w:p w14:paraId="31F835FB"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94112" behindDoc="1" locked="0" layoutInCell="1" allowOverlap="1" wp14:anchorId="51BA0C2B" wp14:editId="1BCF6890">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10F5B8B2" w14:textId="77777777" w:rsidR="003F3502" w:rsidRPr="00097513" w:rsidRDefault="003F3502"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543A19AB" w14:textId="77777777" w:rsidR="003F3502" w:rsidRPr="00097513" w:rsidRDefault="003F3502"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5DF4855A"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3F3502" w:rsidRPr="00097513" w:rsidRDefault="003F3502"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09A31CF1"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3F3502" w:rsidRPr="00097513" w:rsidRDefault="003F3502"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595D4FBF"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3F3502" w:rsidRPr="00097513" w:rsidRDefault="003F3502" w:rsidP="00272FDA">
                                    <w:pPr>
                                      <w:rPr>
                                        <w:rFonts w:ascii="Times New Roman" w:hAnsi="Times New Roman" w:cs="Times New Roman"/>
                                        <w:sz w:val="24"/>
                                        <w:szCs w:val="24"/>
                                      </w:rPr>
                                    </w:pPr>
                                  </w:p>
                                  <w:p w14:paraId="49D1A92D" w14:textId="77777777" w:rsidR="003F3502" w:rsidRPr="00097513" w:rsidRDefault="003F3502" w:rsidP="00272FDA">
                                    <w:pPr>
                                      <w:rPr>
                                        <w:rFonts w:ascii="Times New Roman" w:hAnsi="Times New Roman" w:cs="Times New Roman"/>
                                        <w:sz w:val="24"/>
                                        <w:szCs w:val="24"/>
                                      </w:rPr>
                                    </w:pPr>
                                  </w:p>
                                  <w:p w14:paraId="0B540BE0" w14:textId="77777777" w:rsidR="003F3502" w:rsidRPr="00097513" w:rsidRDefault="003F3502" w:rsidP="00272FDA">
                                    <w:pPr>
                                      <w:rPr>
                                        <w:rFonts w:ascii="Times New Roman" w:hAnsi="Times New Roman" w:cs="Times New Roman"/>
                                        <w:sz w:val="24"/>
                                        <w:szCs w:val="24"/>
                                      </w:rPr>
                                    </w:pPr>
                                  </w:p>
                                  <w:p w14:paraId="325852C3" w14:textId="77777777" w:rsidR="003F3502" w:rsidRPr="00097513" w:rsidRDefault="003F3502"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219C1548" w14:textId="77777777" w:rsidR="003F3502" w:rsidRDefault="003F3502"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3F3502" w:rsidRPr="00097513" w:rsidRDefault="003F3502"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FDC628D"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3F3502" w:rsidRPr="00097513" w:rsidRDefault="003F3502"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68721623" w14:textId="77777777" w:rsidR="003F3502" w:rsidRDefault="003F3502" w:rsidP="00272FDA">
                                    <w:pPr>
                                      <w:spacing w:line="480" w:lineRule="auto"/>
                                      <w:rPr>
                                        <w:rFonts w:ascii="Times New Roman" w:hAnsi="Times New Roman" w:cs="Times New Roman"/>
                                        <w:sz w:val="24"/>
                                        <w:szCs w:val="24"/>
                                      </w:rPr>
                                    </w:pPr>
                                  </w:p>
                                  <w:p w14:paraId="7BC8392B" w14:textId="77777777" w:rsidR="003F3502" w:rsidRDefault="003F3502" w:rsidP="00272FDA">
                                    <w:pPr>
                                      <w:spacing w:line="480" w:lineRule="auto"/>
                                      <w:rPr>
                                        <w:rFonts w:ascii="Times New Roman" w:hAnsi="Times New Roman" w:cs="Times New Roman"/>
                                        <w:sz w:val="24"/>
                                        <w:szCs w:val="24"/>
                                      </w:rPr>
                                    </w:pPr>
                                  </w:p>
                                  <w:p w14:paraId="4B461B82"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BA0C2B" id="Group 281" o:spid="_x0000_s1077" style="position:absolute;left:0;text-align:left;margin-left:.15pt;margin-top:6.65pt;width:432.85pt;height:241.1pt;z-index:-25132236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BAQAAIgaAAAOAAAAZHJzL2Uyb0RvYy54bWzsWdtu3DYQfS/QfyD0Xq8oUldYDlynNgoY&#10;iQG7yDPNlXYFSCJLci25X98hdbHibIGuCwT1Zl8kXoa3M2eGo9H5h76p0VOhdCXa3MNnvoeKlot1&#10;1W5y74+H618SD2nD2jWrRVvk3nOhvQ8XP/903smsCMRW1OtCIZik1Vknc29rjMxWK823RcP0mZBF&#10;C52lUA0zUFWb1VqxDmZv6lXg+9GqE2otleCF1tD6cej0Ltz8ZVlw87ksdWFQnXuwN+Oeyj0f7XN1&#10;cc6yjWJyW/FxG+wNu2hY1cKi81QfmWFop6pvpmoqroQWpTnjolmJsqx44c4Ap8H+q9PcKLGT7iyb&#10;rNvIGSaA9hVOb56Wf3q6U6ha516QYA+1rAEluXWRbQB4OrnJQOpGyXt5p8aGzVCzJ+5L1dg3nAX1&#10;DtjnGdiiN4hDY0jTmKRABQ59xI9wEoYD9HwL+vlmHN/+No2MUj+JQXN2ZEBoQmhkR66mhVd2f/N2&#10;Ogk00i9I6f+G1P2WycIpQFsMZqSCCakHe8JfRQ9gBQNYTtAihUwPHWATU7uGxn8LGE6DOInGY5PQ&#10;DwNH1fnULJNKm5tCNMgWck8B0x0B2dOtNgNAk4hdVIu6Wl9Xde0q1rqKq1qhJwZ2URu3R5j8K6m6&#10;RV3uRbC6m7gVdvgwc92CBizWw5lsyfSPveMRcfqxTY9i/Qw4KDFYnZb8uoLN3jJt7pgCM4Pzgesw&#10;n+FR1gIWE2PJQ1uh/trXbuVBp9DroQ7MNvf0nzumCg/Vv7eg7RRTau3cVWgYA25ILXselz3trrkS&#10;gAAwH3bnilbe1FOxVKL5Ah7m0q4KXazlsHbucaOmypUZ3An4KF5cXjoxsG3JzG17L7md3GJulfHQ&#10;f2FKjhozQJ1PYmIYy14pbpC1I1txuTOirJxWX3AdNQBstzb6XWhP9tCeTPQG+ziE9jjFcewDpGDX&#10;jmPALJZNDgMHGIcJ9DqHQYMUJJdW/3/mfzwhcsT8Nz8g++ke9tNJ1weyn2ACF9sxsj+ZEDmx/6h8&#10;f7iH/S6Gs3fPgeynBOJBCCus7x9D8NnxE4qxvbSd4w8TDLf5e3H86Yn6Rxn2RHuoPwe5B1J/ID0N&#10;QkodXRYhTxr4gY1dLfPhA4lEgYut3kPMPxjpS2x6lDH/jxjzxHuoP8e3B1IfvmlJDN/91uuDARDf&#10;hQoLA1jG/FbYJ07iXRjA/JV/CnuOKuyBnNWQE1tkeuYQ90ADIJiSYAx77A0AxX/+6MU+Jen7CX7o&#10;nP46GcBRGUC6xwDmQPdAA6DEpzQBkxpuABo60ixuAEKDKBzTxBgui2iQePsNMCctWfbGdCadE1wn&#10;Yn8fYruMPvzucEn+8deM/Z+yrLvk58sPpIu/AQAA//8DAFBLAwQUAAYACAAAACEA5+Qegd4AAAAH&#10;AQAADwAAAGRycy9kb3ducmV2LnhtbEyPQUvDQBCF74L/YRnBm93EmFBjNqUU9VQEW0G8TbPTJDS7&#10;G7LbJP33jid7Gmbe4833itVsOjHS4FtnFcSLCATZyunW1gq+9m8PSxA+oNXYOUsKLuRhVd7eFJhr&#10;N9lPGnehFhxifY4KmhD6XEpfNWTQL1xPlrWjGwwGXoda6gEnDjedfIyiTBpsLX9osKdNQ9VpdzYK&#10;3iec1kn8Om5Px83lZ59+fG9jUur+bl6/gAg0h38z/OEzOpTMdHBnq73oFCTs42vCk9VllnGzg4Kn&#10;5zQFWRbymr/8BQAA//8DAFBLAQItABQABgAIAAAAIQC2gziS/gAAAOEBAAATAAAAAAAAAAAAAAAA&#10;AAAAAABbQ29udGVudF9UeXBlc10ueG1sUEsBAi0AFAAGAAgAAAAhADj9If/WAAAAlAEAAAsAAAAA&#10;AAAAAAAAAAAALwEAAF9yZWxzLy5yZWxzUEsBAi0AFAAGAAgAAAAhAL44y8MEBAAAiBoAAA4AAAAA&#10;AAAAAAAAAAAALgIAAGRycy9lMm9Eb2MueG1sUEsBAi0AFAAGAAgAAAAhAOfkHoHeAAAABwEAAA8A&#10;AAAAAAAAAAAAAAAAXgYAAGRycy9kb3ducmV2LnhtbFBLBQYAAAAABAAEAPMAAABpBwAAAAA=&#10;">
                      <v:shape id="Text Box 282" o:spid="_x0000_s107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10F5B8B2" w14:textId="77777777" w:rsidR="003F3502" w:rsidRPr="00097513" w:rsidRDefault="003F3502"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43A19AB" w14:textId="77777777" w:rsidR="003F3502" w:rsidRPr="00097513" w:rsidRDefault="003F3502"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5DF4855A"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3F3502" w:rsidRPr="00097513" w:rsidRDefault="003F3502" w:rsidP="00272FDA">
                              <w:pPr>
                                <w:rPr>
                                  <w:rFonts w:ascii="Times New Roman" w:hAnsi="Times New Roman" w:cs="Times New Roman"/>
                                  <w:sz w:val="24"/>
                                  <w:szCs w:val="24"/>
                                </w:rPr>
                              </w:pPr>
                            </w:p>
                          </w:txbxContent>
                        </v:textbox>
                      </v:shape>
                      <v:shape id="Text Box 285" o:spid="_x0000_s108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09A31CF1" w14:textId="77777777" w:rsidR="003F3502" w:rsidRPr="00097513" w:rsidRDefault="003F3502"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3F3502" w:rsidRPr="00097513" w:rsidRDefault="003F3502" w:rsidP="00272FDA">
                              <w:pPr>
                                <w:rPr>
                                  <w:rFonts w:ascii="Times New Roman" w:hAnsi="Times New Roman" w:cs="Times New Roman"/>
                                  <w:sz w:val="24"/>
                                  <w:szCs w:val="24"/>
                                </w:rPr>
                              </w:pPr>
                            </w:p>
                          </w:txbxContent>
                        </v:textbox>
                      </v:shape>
                      <v:shape id="Text Box 286"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595D4FBF"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3F3502" w:rsidRPr="00097513" w:rsidRDefault="003F3502"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3F3502" w:rsidRPr="00097513" w:rsidRDefault="003F3502" w:rsidP="00272FDA">
                              <w:pPr>
                                <w:rPr>
                                  <w:rFonts w:ascii="Times New Roman" w:hAnsi="Times New Roman" w:cs="Times New Roman"/>
                                  <w:sz w:val="24"/>
                                  <w:szCs w:val="24"/>
                                </w:rPr>
                              </w:pPr>
                            </w:p>
                            <w:p w14:paraId="49D1A92D" w14:textId="77777777" w:rsidR="003F3502" w:rsidRPr="00097513" w:rsidRDefault="003F3502" w:rsidP="00272FDA">
                              <w:pPr>
                                <w:rPr>
                                  <w:rFonts w:ascii="Times New Roman" w:hAnsi="Times New Roman" w:cs="Times New Roman"/>
                                  <w:sz w:val="24"/>
                                  <w:szCs w:val="24"/>
                                </w:rPr>
                              </w:pPr>
                            </w:p>
                            <w:p w14:paraId="0B540BE0" w14:textId="77777777" w:rsidR="003F3502" w:rsidRPr="00097513" w:rsidRDefault="003F3502" w:rsidP="00272FDA">
                              <w:pPr>
                                <w:rPr>
                                  <w:rFonts w:ascii="Times New Roman" w:hAnsi="Times New Roman" w:cs="Times New Roman"/>
                                  <w:sz w:val="24"/>
                                  <w:szCs w:val="24"/>
                                </w:rPr>
                              </w:pPr>
                            </w:p>
                            <w:p w14:paraId="325852C3" w14:textId="77777777" w:rsidR="003F3502" w:rsidRPr="00097513" w:rsidRDefault="003F3502" w:rsidP="00272FDA">
                              <w:pPr>
                                <w:rPr>
                                  <w:rFonts w:ascii="Times New Roman" w:hAnsi="Times New Roman" w:cs="Times New Roman"/>
                                  <w:sz w:val="24"/>
                                  <w:szCs w:val="24"/>
                                </w:rPr>
                              </w:pPr>
                            </w:p>
                          </w:txbxContent>
                        </v:textbox>
                      </v:shape>
                      <v:shape id="Text Box 287" o:spid="_x0000_s108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219C1548" w14:textId="77777777" w:rsidR="003F3502" w:rsidRDefault="003F3502"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3F3502" w:rsidRPr="00097513" w:rsidRDefault="003F3502" w:rsidP="00272FDA">
                              <w:pPr>
                                <w:jc w:val="center"/>
                                <w:rPr>
                                  <w:rFonts w:ascii="Times New Roman" w:hAnsi="Times New Roman" w:cs="Times New Roman"/>
                                  <w:sz w:val="24"/>
                                  <w:szCs w:val="24"/>
                                </w:rPr>
                              </w:pPr>
                            </w:p>
                          </w:txbxContent>
                        </v:textbox>
                      </v:shape>
                      <v:shape id="Text Box 288" o:spid="_x0000_s108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FDC628D"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3F3502" w:rsidRPr="00097513" w:rsidRDefault="003F3502" w:rsidP="00272FDA">
                              <w:pPr>
                                <w:jc w:val="center"/>
                                <w:rPr>
                                  <w:rFonts w:ascii="Times New Roman" w:hAnsi="Times New Roman" w:cs="Times New Roman"/>
                                  <w:sz w:val="24"/>
                                  <w:szCs w:val="24"/>
                                </w:rPr>
                              </w:pPr>
                            </w:p>
                          </w:txbxContent>
                        </v:textbox>
                      </v:shape>
                      <v:shape id="Text Box 289" o:spid="_x0000_s108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8721623" w14:textId="77777777" w:rsidR="003F3502" w:rsidRDefault="003F3502" w:rsidP="00272FDA">
                              <w:pPr>
                                <w:spacing w:line="480" w:lineRule="auto"/>
                                <w:rPr>
                                  <w:rFonts w:ascii="Times New Roman" w:hAnsi="Times New Roman" w:cs="Times New Roman"/>
                                  <w:sz w:val="24"/>
                                  <w:szCs w:val="24"/>
                                </w:rPr>
                              </w:pPr>
                            </w:p>
                            <w:p w14:paraId="7BC8392B" w14:textId="77777777" w:rsidR="003F3502" w:rsidRDefault="003F3502" w:rsidP="00272FDA">
                              <w:pPr>
                                <w:spacing w:line="480" w:lineRule="auto"/>
                                <w:rPr>
                                  <w:rFonts w:ascii="Times New Roman" w:hAnsi="Times New Roman" w:cs="Times New Roman"/>
                                  <w:sz w:val="24"/>
                                  <w:szCs w:val="24"/>
                                </w:rPr>
                              </w:pPr>
                            </w:p>
                            <w:p w14:paraId="4B461B82"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3F3502" w:rsidRPr="00097513" w:rsidRDefault="003F3502"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272FDA" w14:paraId="7DBC0B59" w14:textId="77777777" w:rsidTr="00B8607A">
        <w:trPr>
          <w:trHeight w:val="3759"/>
        </w:trPr>
        <w:tc>
          <w:tcPr>
            <w:tcW w:w="8244" w:type="dxa"/>
            <w:tcBorders>
              <w:left w:val="nil"/>
              <w:right w:val="nil"/>
            </w:tcBorders>
          </w:tcPr>
          <w:p w14:paraId="00B3687C" w14:textId="77777777" w:rsidR="00272FDA" w:rsidRDefault="00272FDA" w:rsidP="00272FDA">
            <w:pPr>
              <w:spacing w:line="480" w:lineRule="auto"/>
              <w:jc w:val="both"/>
              <w:rPr>
                <w:rFonts w:ascii="Times New Roman" w:hAnsi="Times New Roman" w:cs="Times New Roman"/>
                <w:sz w:val="24"/>
                <w:szCs w:val="24"/>
              </w:rPr>
            </w:pPr>
          </w:p>
        </w:tc>
      </w:tr>
    </w:tbl>
    <w:p w14:paraId="320C5F47" w14:textId="77777777" w:rsidR="00272FDA" w:rsidRDefault="00272FDA" w:rsidP="00272FDA">
      <w:pPr>
        <w:spacing w:line="480" w:lineRule="auto"/>
        <w:jc w:val="both"/>
        <w:rPr>
          <w:rFonts w:ascii="Times New Roman" w:hAnsi="Times New Roman" w:cs="Times New Roman"/>
          <w:sz w:val="24"/>
          <w:szCs w:val="24"/>
        </w:rPr>
      </w:pPr>
    </w:p>
    <w:p w14:paraId="1FAFF53F" w14:textId="77777777" w:rsidR="00272FDA" w:rsidRPr="00B1628E" w:rsidRDefault="00272FDA" w:rsidP="00272FDA">
      <w:pPr>
        <w:spacing w:line="480" w:lineRule="auto"/>
        <w:jc w:val="both"/>
        <w:rPr>
          <w:rFonts w:ascii="Times New Roman" w:hAnsi="Times New Roman" w:cs="Times New Roman"/>
          <w:sz w:val="24"/>
          <w:szCs w:val="24"/>
        </w:rPr>
      </w:pPr>
    </w:p>
    <w:p w14:paraId="3C602C2E"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70" w:name="_Toc533978068"/>
      <w:r w:rsidRPr="00B1628E">
        <w:rPr>
          <w:rFonts w:ascii="Times New Roman" w:hAnsi="Times New Roman" w:cs="Times New Roman"/>
          <w:b/>
          <w:i w:val="0"/>
          <w:color w:val="auto"/>
          <w:sz w:val="24"/>
          <w:szCs w:val="24"/>
        </w:rPr>
        <w:lastRenderedPageBreak/>
        <w:t>3.3.4.2 Weed control, Pest and Disease Control</w:t>
      </w:r>
      <w:bookmarkEnd w:id="70"/>
    </w:p>
    <w:p w14:paraId="508BC6B0"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D522FF2" w14:textId="77777777" w:rsidR="00272FDA" w:rsidRPr="00B1628E" w:rsidRDefault="00272FDA" w:rsidP="00272FDA">
      <w:pPr>
        <w:pStyle w:val="Heading2"/>
        <w:spacing w:line="480" w:lineRule="auto"/>
        <w:jc w:val="both"/>
        <w:rPr>
          <w:rFonts w:ascii="Times New Roman" w:hAnsi="Times New Roman" w:cs="Times New Roman"/>
          <w:b/>
          <w:sz w:val="24"/>
          <w:szCs w:val="24"/>
        </w:rPr>
      </w:pPr>
      <w:bookmarkStart w:id="71" w:name="_Toc533978069"/>
      <w:bookmarkStart w:id="72" w:name="_Toc534105147"/>
      <w:r w:rsidRPr="00B1628E">
        <w:rPr>
          <w:rFonts w:ascii="Times New Roman" w:hAnsi="Times New Roman" w:cs="Times New Roman"/>
          <w:b/>
          <w:color w:val="auto"/>
          <w:sz w:val="24"/>
          <w:szCs w:val="24"/>
        </w:rPr>
        <w:t>3.4 Data Collection</w:t>
      </w:r>
      <w:bookmarkEnd w:id="71"/>
      <w:bookmarkEnd w:id="72"/>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750620D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3" w:name="_Toc533978070"/>
      <w:bookmarkStart w:id="74" w:name="_Toc534105148"/>
      <w:r w:rsidRPr="00B1628E">
        <w:rPr>
          <w:rFonts w:ascii="Times New Roman" w:hAnsi="Times New Roman" w:cs="Times New Roman"/>
          <w:b/>
          <w:color w:val="auto"/>
        </w:rPr>
        <w:t>3.4.1 Growth Parameters of Rice Seedlings during Nursery stage</w:t>
      </w:r>
      <w:bookmarkEnd w:id="73"/>
      <w:bookmarkEnd w:id="74"/>
    </w:p>
    <w:p w14:paraId="0727C935"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C5EA0BE" w14:textId="678A305C"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1280" behindDoc="0" locked="0" layoutInCell="1" allowOverlap="1" wp14:anchorId="48D0446D" wp14:editId="1CAB5FE5">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00256" behindDoc="0" locked="0" layoutInCell="1" allowOverlap="1" wp14:anchorId="73E0EC0E" wp14:editId="3B6E3401">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75494C1F" w14:textId="7C0C2C33" w:rsidR="00272FDA" w:rsidRPr="00B1628E" w:rsidRDefault="00272FDA" w:rsidP="00272FDA">
      <w:pPr>
        <w:spacing w:line="480" w:lineRule="auto"/>
        <w:jc w:val="both"/>
        <w:rPr>
          <w:rFonts w:ascii="Times New Roman" w:hAnsi="Times New Roman" w:cs="Times New Roman"/>
          <w:sz w:val="24"/>
          <w:szCs w:val="24"/>
        </w:rPr>
      </w:pPr>
    </w:p>
    <w:p w14:paraId="17FA3CD2" w14:textId="77777777" w:rsidR="00272FDA" w:rsidRPr="00B1628E" w:rsidRDefault="00272FDA" w:rsidP="00272FDA">
      <w:pPr>
        <w:jc w:val="both"/>
        <w:rPr>
          <w:rFonts w:ascii="Times New Roman" w:hAnsi="Times New Roman" w:cs="Times New Roman"/>
          <w:sz w:val="24"/>
          <w:szCs w:val="24"/>
        </w:rPr>
      </w:pPr>
    </w:p>
    <w:p w14:paraId="75FC0BFE" w14:textId="77777777" w:rsidR="00272FDA" w:rsidRPr="00B1628E" w:rsidRDefault="00272FDA" w:rsidP="00272FDA">
      <w:pPr>
        <w:jc w:val="both"/>
        <w:rPr>
          <w:rFonts w:ascii="Times New Roman" w:hAnsi="Times New Roman" w:cs="Times New Roman"/>
          <w:sz w:val="24"/>
          <w:szCs w:val="24"/>
        </w:rPr>
      </w:pPr>
    </w:p>
    <w:p w14:paraId="616508F5" w14:textId="302B9E4D" w:rsidR="00272FDA" w:rsidRPr="00B1628E" w:rsidRDefault="00272FDA" w:rsidP="00272FDA">
      <w:pPr>
        <w:jc w:val="both"/>
        <w:rPr>
          <w:rFonts w:ascii="Times New Roman" w:hAnsi="Times New Roman" w:cs="Times New Roman"/>
          <w:sz w:val="24"/>
          <w:szCs w:val="24"/>
        </w:rPr>
      </w:pPr>
    </w:p>
    <w:p w14:paraId="7C15783D" w14:textId="7D6C74D4" w:rsidR="00272FDA" w:rsidRPr="00B1628E" w:rsidRDefault="00272FDA" w:rsidP="00272FDA">
      <w:pPr>
        <w:jc w:val="both"/>
        <w:rPr>
          <w:rFonts w:ascii="Times New Roman" w:hAnsi="Times New Roman" w:cs="Times New Roman"/>
          <w:sz w:val="24"/>
          <w:szCs w:val="24"/>
        </w:rPr>
      </w:pPr>
    </w:p>
    <w:p w14:paraId="5EB2C92C" w14:textId="40938899" w:rsidR="00272FDA" w:rsidRPr="00B1628E" w:rsidRDefault="00272FDA" w:rsidP="00272FDA">
      <w:pPr>
        <w:jc w:val="both"/>
        <w:rPr>
          <w:rFonts w:ascii="Times New Roman" w:hAnsi="Times New Roman" w:cs="Times New Roman"/>
          <w:sz w:val="24"/>
          <w:szCs w:val="24"/>
        </w:rPr>
      </w:pPr>
    </w:p>
    <w:p w14:paraId="0BDC977F" w14:textId="67A8E7CB" w:rsidR="00272FDA" w:rsidRDefault="00272FDA" w:rsidP="00272FDA">
      <w:pPr>
        <w:jc w:val="both"/>
        <w:rPr>
          <w:rFonts w:ascii="Times New Roman" w:hAnsi="Times New Roman" w:cs="Times New Roman"/>
          <w:sz w:val="24"/>
          <w:szCs w:val="24"/>
        </w:rPr>
      </w:pPr>
    </w:p>
    <w:p w14:paraId="346860DC" w14:textId="60E0747F" w:rsidR="00B8607A" w:rsidRPr="00B8607A" w:rsidRDefault="00B8607A" w:rsidP="00B8607A">
      <w:pPr>
        <w:spacing w:line="480" w:lineRule="auto"/>
        <w:jc w:val="both"/>
        <w:rPr>
          <w:rFonts w:ascii="Times New Roman" w:hAnsi="Times New Roman" w:cs="Times New Roman"/>
          <w:b/>
          <w:color w:val="000000" w:themeColor="text1"/>
          <w:sz w:val="24"/>
          <w:szCs w:val="24"/>
        </w:rPr>
      </w:pPr>
      <w:bookmarkStart w:id="75" w:name="_Toc534037049"/>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The Root Scanner WinRhizo 2016 and scanned image of total root length.</w:t>
      </w:r>
      <w:bookmarkEnd w:id="75"/>
    </w:p>
    <w:p w14:paraId="0000F7E0" w14:textId="09E08485"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4031FE21"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2304" behindDoc="0" locked="0" layoutInCell="1" allowOverlap="1" wp14:anchorId="48BDE50C" wp14:editId="1A8D2CC6">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58EF02D8" w14:textId="77777777" w:rsidR="00272FDA" w:rsidRPr="00B1628E" w:rsidRDefault="00272FDA" w:rsidP="00272FDA">
      <w:pPr>
        <w:spacing w:line="480" w:lineRule="auto"/>
        <w:jc w:val="both"/>
        <w:rPr>
          <w:rFonts w:ascii="Times New Roman" w:hAnsi="Times New Roman" w:cs="Times New Roman"/>
          <w:sz w:val="24"/>
          <w:szCs w:val="24"/>
        </w:rPr>
      </w:pPr>
    </w:p>
    <w:p w14:paraId="644CEB6A" w14:textId="77777777" w:rsidR="00272FDA" w:rsidRPr="00B1628E" w:rsidRDefault="00272FDA" w:rsidP="00272FDA">
      <w:pPr>
        <w:spacing w:line="480" w:lineRule="auto"/>
        <w:jc w:val="both"/>
        <w:rPr>
          <w:rFonts w:ascii="Times New Roman" w:hAnsi="Times New Roman" w:cs="Times New Roman"/>
          <w:sz w:val="24"/>
          <w:szCs w:val="24"/>
        </w:rPr>
      </w:pPr>
    </w:p>
    <w:p w14:paraId="75F01E44" w14:textId="77777777" w:rsidR="00272FDA" w:rsidRPr="00B1628E" w:rsidRDefault="00272FDA" w:rsidP="00272FDA">
      <w:pPr>
        <w:jc w:val="both"/>
        <w:rPr>
          <w:rFonts w:ascii="Times New Roman" w:hAnsi="Times New Roman" w:cs="Times New Roman"/>
          <w:sz w:val="24"/>
          <w:szCs w:val="24"/>
        </w:rPr>
      </w:pPr>
    </w:p>
    <w:p w14:paraId="17C611F7" w14:textId="77777777" w:rsidR="00272FDA" w:rsidRPr="00B1628E" w:rsidRDefault="00272FDA" w:rsidP="00272FDA">
      <w:pPr>
        <w:jc w:val="both"/>
        <w:rPr>
          <w:rFonts w:ascii="Times New Roman" w:hAnsi="Times New Roman" w:cs="Times New Roman"/>
          <w:sz w:val="24"/>
          <w:szCs w:val="24"/>
        </w:rPr>
      </w:pPr>
    </w:p>
    <w:p w14:paraId="24ABDC91" w14:textId="77777777" w:rsidR="00272FDA" w:rsidRPr="00B1628E" w:rsidRDefault="00272FDA" w:rsidP="00272FDA">
      <w:pPr>
        <w:jc w:val="both"/>
        <w:rPr>
          <w:rFonts w:ascii="Times New Roman" w:hAnsi="Times New Roman" w:cs="Times New Roman"/>
          <w:sz w:val="24"/>
          <w:szCs w:val="24"/>
        </w:rPr>
      </w:pPr>
    </w:p>
    <w:p w14:paraId="7039641D" w14:textId="77777777" w:rsidR="00272FDA" w:rsidRPr="00B1628E" w:rsidRDefault="00272FDA" w:rsidP="00272FDA">
      <w:pPr>
        <w:jc w:val="both"/>
        <w:rPr>
          <w:rFonts w:ascii="Times New Roman" w:hAnsi="Times New Roman" w:cs="Times New Roman"/>
          <w:sz w:val="24"/>
          <w:szCs w:val="24"/>
        </w:rPr>
      </w:pPr>
    </w:p>
    <w:p w14:paraId="64C2AAA3" w14:textId="77777777" w:rsidR="00272FDA" w:rsidRPr="00B1628E" w:rsidRDefault="00272FDA" w:rsidP="00272FDA">
      <w:pPr>
        <w:jc w:val="both"/>
        <w:rPr>
          <w:rFonts w:ascii="Times New Roman" w:hAnsi="Times New Roman" w:cs="Times New Roman"/>
          <w:sz w:val="24"/>
          <w:szCs w:val="24"/>
        </w:rPr>
      </w:pPr>
    </w:p>
    <w:p w14:paraId="1B192408" w14:textId="77777777" w:rsidR="00272FDA" w:rsidRPr="00B1628E" w:rsidRDefault="00272FDA" w:rsidP="00272FDA">
      <w:pPr>
        <w:jc w:val="both"/>
        <w:rPr>
          <w:rFonts w:ascii="Times New Roman" w:hAnsi="Times New Roman" w:cs="Times New Roman"/>
          <w:sz w:val="24"/>
          <w:szCs w:val="24"/>
        </w:rPr>
      </w:pPr>
    </w:p>
    <w:p w14:paraId="7CF7F170" w14:textId="77777777" w:rsidR="00B8607A" w:rsidRPr="00B8607A" w:rsidRDefault="00B8607A" w:rsidP="00B8607A">
      <w:pPr>
        <w:spacing w:line="480" w:lineRule="auto"/>
        <w:jc w:val="both"/>
        <w:rPr>
          <w:rFonts w:ascii="Times New Roman" w:hAnsi="Times New Roman" w:cs="Times New Roman"/>
          <w:b/>
          <w:bCs/>
          <w:color w:val="000000" w:themeColor="text1"/>
          <w:sz w:val="24"/>
          <w:szCs w:val="24"/>
        </w:rPr>
      </w:pPr>
      <w:bookmarkStart w:id="76" w:name="_Toc534037050"/>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bCs/>
          <w:color w:val="000000" w:themeColor="text1"/>
          <w:sz w:val="24"/>
          <w:szCs w:val="24"/>
        </w:rPr>
        <w:t>SPAD meter (MINOLTA 502)</w:t>
      </w:r>
      <w:bookmarkEnd w:id="76"/>
      <w:r w:rsidRPr="00B8607A">
        <w:rPr>
          <w:rFonts w:ascii="Times New Roman" w:hAnsi="Times New Roman" w:cs="Times New Roman"/>
          <w:b/>
          <w:bCs/>
          <w:color w:val="000000" w:themeColor="text1"/>
          <w:sz w:val="24"/>
          <w:szCs w:val="24"/>
        </w:rPr>
        <w:t xml:space="preserve"> </w:t>
      </w:r>
    </w:p>
    <w:p w14:paraId="32A2E782" w14:textId="77777777" w:rsidR="00272FDA" w:rsidRPr="00B1628E"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2E9821DF"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1D5831F8" w14:textId="77777777" w:rsidR="00272FDA" w:rsidRPr="00B1628E" w:rsidRDefault="00272FDA" w:rsidP="00272FDA">
      <w:pPr>
        <w:spacing w:line="480" w:lineRule="auto"/>
        <w:jc w:val="both"/>
        <w:rPr>
          <w:rFonts w:ascii="Times New Roman" w:hAnsi="Times New Roman" w:cs="Times New Roman"/>
          <w:sz w:val="24"/>
          <w:szCs w:val="24"/>
        </w:rPr>
      </w:pPr>
    </w:p>
    <w:p w14:paraId="1A148238"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7" w:name="_Toc533978071"/>
      <w:bookmarkStart w:id="78" w:name="_Toc534105149"/>
      <w:r w:rsidRPr="00B1628E">
        <w:rPr>
          <w:rFonts w:ascii="Times New Roman" w:hAnsi="Times New Roman" w:cs="Times New Roman"/>
          <w:b/>
          <w:color w:val="auto"/>
        </w:rPr>
        <w:lastRenderedPageBreak/>
        <w:t>3.4.2 Growth Parameters of Rice plants during the Early growth stage</w:t>
      </w:r>
      <w:bookmarkEnd w:id="77"/>
      <w:bookmarkEnd w:id="78"/>
    </w:p>
    <w:p w14:paraId="1FD469E0" w14:textId="77777777" w:rsidR="00272FDA" w:rsidRPr="00B1628E" w:rsidRDefault="00272FDA" w:rsidP="00272FDA">
      <w:pPr>
        <w:pStyle w:val="Heading3"/>
        <w:spacing w:line="480" w:lineRule="auto"/>
        <w:jc w:val="both"/>
        <w:rPr>
          <w:rFonts w:ascii="Times New Roman" w:hAnsi="Times New Roman" w:cs="Times New Roman"/>
          <w:color w:val="auto"/>
        </w:rPr>
      </w:pPr>
      <w:bookmarkStart w:id="79" w:name="_Toc533977528"/>
      <w:bookmarkStart w:id="80" w:name="_Toc533978072"/>
      <w:bookmarkStart w:id="81" w:name="_Toc534105150"/>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79"/>
      <w:bookmarkEnd w:id="80"/>
      <w:bookmarkEnd w:id="81"/>
      <w:r w:rsidRPr="00B1628E">
        <w:rPr>
          <w:rFonts w:ascii="Times New Roman" w:hAnsi="Times New Roman" w:cs="Times New Roman"/>
          <w:color w:val="auto"/>
        </w:rPr>
        <w:t xml:space="preserve"> </w:t>
      </w:r>
    </w:p>
    <w:p w14:paraId="32EE6D7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FE99BA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00575CA" w14:textId="4BA0C636"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2C84A6AB" w14:textId="77777777" w:rsidR="00272FDA" w:rsidRPr="00B1628E" w:rsidRDefault="00272FDA" w:rsidP="00272FDA">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03328" behindDoc="0" locked="0" layoutInCell="1" allowOverlap="1" wp14:anchorId="45E134F3" wp14:editId="34FB64D9">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C6871B" w14:textId="77777777" w:rsidR="003F3502" w:rsidRPr="00AB30C0" w:rsidRDefault="003F3502"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53E96379" w14:textId="77777777" w:rsidR="003F3502" w:rsidRPr="00AB30C0" w:rsidRDefault="003F3502"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134F3" id="Group 290" o:spid="_x0000_s1086" style="position:absolute;left:0;text-align:left;margin-left:0;margin-top:.75pt;width:170.4pt;height:164.4pt;z-index:25200332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a+Rw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zHV//BxbP6Hh/FigtYLR1+4rr+M1skiA65akUzn6fxYJL/g9SIL&#10;v3YGvwGvx1y/8fptLpn2WxM+xO13yvCnAX7pH7bt/WH/18bZXwAAAP//AwBQSwMEFAAGAAgAAAAh&#10;AMPExKXcAAAABgEAAA8AAABkcnMvZG93bnJldi54bWxMj0FLw0AQhe+C/2EZwZvdxFiRmE0pRT0V&#10;wVYQb9PsNAnNzobsNkn/veNJbzPzHm++V6xm16mRhtB6NpAuElDElbct1wY+9693T6BCRLbYeSYD&#10;FwqwKq+vCsytn/iDxl2slYRwyNFAE2Ofax2qhhyGhe+JRTv6wWGUdai1HXCScNfp+yR51A5blg8N&#10;9rRpqDrtzs7A24TTOktfxu3puLl875fvX9uUjLm9mdfPoCLN8c8Mv/iCDqUwHfyZbVCdASkS5boE&#10;JWL2kEiPgwxZkoEuC/0fv/wBAAD//wMAUEsBAi0AFAAGAAgAAAAhALaDOJL+AAAA4QEAABMAAAAA&#10;AAAAAAAAAAAAAAAAAFtDb250ZW50X1R5cGVzXS54bWxQSwECLQAUAAYACAAAACEAOP0h/9YAAACU&#10;AQAACwAAAAAAAAAAAAAAAAAvAQAAX3JlbHMvLnJlbHNQSwECLQAUAAYACAAAACEAJdmGvkcEAAAi&#10;EQAADgAAAAAAAAAAAAAAAAAuAgAAZHJzL2Uyb0RvYy54bWxQSwECLQAUAAYACAAAACEAw8TEpdwA&#10;AAAGAQAADwAAAAAAAAAAAAAAAAChBgAAZHJzL2Rvd25yZXYueG1sUEsFBgAAAAAEAAQA8wAAAKoH&#10;AAAAAA==&#10;">
                <v:rect id="Rectangle 291" o:spid="_x0000_s1087"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88"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89"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0"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C6871B" w14:textId="77777777" w:rsidR="003F3502" w:rsidRPr="00AB30C0" w:rsidRDefault="003F3502"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1"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3E96379" w14:textId="77777777" w:rsidR="003F3502" w:rsidRPr="00AB30C0" w:rsidRDefault="003F3502"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77FAB141" w14:textId="77777777" w:rsidR="00272FDA" w:rsidRPr="00B1628E" w:rsidRDefault="00272FDA" w:rsidP="00272FDA">
      <w:pPr>
        <w:jc w:val="both"/>
        <w:rPr>
          <w:rFonts w:ascii="Times New Roman" w:hAnsi="Times New Roman" w:cs="Times New Roman"/>
          <w:sz w:val="24"/>
          <w:szCs w:val="24"/>
        </w:rPr>
      </w:pPr>
    </w:p>
    <w:p w14:paraId="676F0139" w14:textId="77777777" w:rsidR="00272FDA" w:rsidRPr="00B1628E" w:rsidRDefault="00272FDA" w:rsidP="00272FDA">
      <w:pPr>
        <w:spacing w:line="480" w:lineRule="auto"/>
        <w:jc w:val="both"/>
        <w:rPr>
          <w:rFonts w:ascii="Times New Roman" w:hAnsi="Times New Roman" w:cs="Times New Roman"/>
          <w:sz w:val="24"/>
          <w:szCs w:val="24"/>
        </w:rPr>
      </w:pPr>
    </w:p>
    <w:p w14:paraId="288ED63A" w14:textId="77777777" w:rsidR="00272FDA" w:rsidRPr="00B1628E" w:rsidRDefault="00272FDA" w:rsidP="00272FDA">
      <w:pPr>
        <w:spacing w:line="480" w:lineRule="auto"/>
        <w:jc w:val="both"/>
        <w:rPr>
          <w:rFonts w:ascii="Times New Roman" w:hAnsi="Times New Roman" w:cs="Times New Roman"/>
          <w:sz w:val="24"/>
          <w:szCs w:val="24"/>
        </w:rPr>
      </w:pPr>
    </w:p>
    <w:p w14:paraId="0ABD45D7" w14:textId="77777777" w:rsidR="00272FDA" w:rsidRPr="00B1628E" w:rsidRDefault="00272FDA" w:rsidP="00272FDA">
      <w:pPr>
        <w:spacing w:line="480" w:lineRule="auto"/>
        <w:jc w:val="both"/>
        <w:rPr>
          <w:rFonts w:ascii="Times New Roman" w:hAnsi="Times New Roman" w:cs="Times New Roman"/>
          <w:sz w:val="24"/>
          <w:szCs w:val="24"/>
        </w:rPr>
      </w:pPr>
    </w:p>
    <w:p w14:paraId="1A2D099F" w14:textId="77777777" w:rsidR="00272FDA" w:rsidRPr="00B1628E" w:rsidRDefault="00272FDA" w:rsidP="00272FDA">
      <w:pPr>
        <w:spacing w:line="480" w:lineRule="auto"/>
        <w:jc w:val="both"/>
        <w:rPr>
          <w:rFonts w:ascii="Times New Roman" w:hAnsi="Times New Roman" w:cs="Times New Roman"/>
          <w:b/>
          <w:sz w:val="24"/>
          <w:szCs w:val="24"/>
        </w:rPr>
      </w:pPr>
    </w:p>
    <w:p w14:paraId="71DF6C59" w14:textId="77777777" w:rsidR="001D3DE2" w:rsidRDefault="001D3DE2" w:rsidP="001D3DE2">
      <w:pPr>
        <w:spacing w:line="480" w:lineRule="auto"/>
        <w:rPr>
          <w:rFonts w:ascii="Times New Roman" w:hAnsi="Times New Roman" w:cs="Times New Roman"/>
          <w:b/>
          <w:color w:val="000000" w:themeColor="text1"/>
          <w:sz w:val="24"/>
          <w:szCs w:val="24"/>
        </w:rPr>
      </w:pPr>
      <w:r w:rsidRPr="001D3DE2">
        <w:rPr>
          <w:rFonts w:ascii="Times New Roman" w:hAnsi="Times New Roman" w:cs="Times New Roman"/>
          <w:b/>
          <w:color w:val="000000" w:themeColor="text1"/>
          <w:sz w:val="24"/>
          <w:szCs w:val="24"/>
        </w:rPr>
        <w:t xml:space="preserve">Figure 3. </w:t>
      </w:r>
      <w:r w:rsidRPr="001D3DE2">
        <w:rPr>
          <w:rFonts w:ascii="Times New Roman" w:hAnsi="Times New Roman" w:cs="Times New Roman"/>
          <w:b/>
          <w:color w:val="000000" w:themeColor="text1"/>
          <w:sz w:val="24"/>
          <w:szCs w:val="24"/>
        </w:rPr>
        <w:fldChar w:fldCharType="begin"/>
      </w:r>
      <w:r w:rsidRPr="001D3DE2">
        <w:rPr>
          <w:rFonts w:ascii="Times New Roman" w:hAnsi="Times New Roman" w:cs="Times New Roman"/>
          <w:b/>
          <w:color w:val="000000" w:themeColor="text1"/>
          <w:sz w:val="24"/>
          <w:szCs w:val="24"/>
        </w:rPr>
        <w:instrText xml:space="preserve"> SEQ Figure_3. \* ARABIC </w:instrText>
      </w:r>
      <w:r w:rsidRPr="001D3DE2">
        <w:rPr>
          <w:rFonts w:ascii="Times New Roman" w:hAnsi="Times New Roman" w:cs="Times New Roman"/>
          <w:b/>
          <w:color w:val="000000" w:themeColor="text1"/>
          <w:sz w:val="24"/>
          <w:szCs w:val="24"/>
        </w:rPr>
        <w:fldChar w:fldCharType="separate"/>
      </w:r>
      <w:r w:rsidRPr="001D3DE2">
        <w:rPr>
          <w:rFonts w:ascii="Times New Roman" w:hAnsi="Times New Roman" w:cs="Times New Roman"/>
          <w:b/>
          <w:noProof/>
          <w:color w:val="000000" w:themeColor="text1"/>
          <w:sz w:val="24"/>
          <w:szCs w:val="24"/>
        </w:rPr>
        <w:t>3</w:t>
      </w:r>
      <w:r w:rsidRPr="001D3DE2">
        <w:rPr>
          <w:rFonts w:ascii="Times New Roman" w:hAnsi="Times New Roman" w:cs="Times New Roman"/>
          <w:b/>
          <w:color w:val="000000" w:themeColor="text1"/>
          <w:sz w:val="24"/>
          <w:szCs w:val="24"/>
        </w:rPr>
        <w:fldChar w:fldCharType="end"/>
      </w:r>
      <w:r w:rsidRPr="001D3DE2">
        <w:rPr>
          <w:rFonts w:ascii="Times New Roman" w:hAnsi="Times New Roman" w:cs="Times New Roman"/>
          <w:b/>
          <w:color w:val="000000" w:themeColor="text1"/>
          <w:sz w:val="24"/>
          <w:szCs w:val="24"/>
        </w:rPr>
        <w:t xml:space="preserve"> Layout for measuring ground cover percentage in the blocks.</w:t>
      </w:r>
    </w:p>
    <w:p w14:paraId="69A7D7D6" w14:textId="42EF5011" w:rsidR="00272FDA" w:rsidRPr="001D3DE2" w:rsidRDefault="00272FDA" w:rsidP="001D3DE2">
      <w:pPr>
        <w:spacing w:line="480" w:lineRule="auto"/>
        <w:rPr>
          <w:rFonts w:ascii="Times New Roman" w:hAnsi="Times New Roman" w:cs="Times New Roman"/>
          <w:b/>
          <w:color w:val="000000" w:themeColor="text1"/>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47E9CE3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9F92741"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BCBB1F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21CA16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C93CD64"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52B4F6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2CB981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231FF8"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3DAE5DA"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9D9072" w14:textId="3DF5E783" w:rsidR="001D3DE2" w:rsidRDefault="001D3DE2" w:rsidP="00C947B6">
      <w:pPr>
        <w:pStyle w:val="Heading1"/>
        <w:spacing w:line="480" w:lineRule="auto"/>
        <w:jc w:val="center"/>
        <w:rPr>
          <w:rFonts w:ascii="Times New Roman" w:hAnsi="Times New Roman" w:cs="Times New Roman"/>
          <w:b/>
          <w:color w:val="auto"/>
          <w:sz w:val="24"/>
          <w:szCs w:val="24"/>
        </w:rPr>
      </w:pPr>
    </w:p>
    <w:p w14:paraId="2EE6F9C8" w14:textId="0E32CC28" w:rsidR="00D45A54" w:rsidRDefault="00D45A54" w:rsidP="00D45A54">
      <w:pPr>
        <w:pStyle w:val="Heading1"/>
        <w:spacing w:line="480" w:lineRule="auto"/>
        <w:rPr>
          <w:rFonts w:asciiTheme="minorHAnsi" w:eastAsiaTheme="minorHAnsi" w:hAnsiTheme="minorHAnsi" w:cstheme="minorBidi"/>
          <w:color w:val="auto"/>
          <w:sz w:val="22"/>
          <w:szCs w:val="22"/>
        </w:rPr>
      </w:pP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bookmarkStart w:id="82" w:name="_Toc534105151"/>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82"/>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83" w:name="_Toc534105152"/>
      <w:r w:rsidRPr="00E21FAB">
        <w:rPr>
          <w:rFonts w:ascii="Times New Roman" w:hAnsi="Times New Roman" w:cs="Times New Roman"/>
          <w:b/>
          <w:color w:val="auto"/>
          <w:sz w:val="24"/>
          <w:szCs w:val="24"/>
        </w:rPr>
        <w:t>RESULTS AND DISCUSSION</w:t>
      </w:r>
      <w:bookmarkEnd w:id="83"/>
    </w:p>
    <w:p w14:paraId="4A062049" w14:textId="121A7A42" w:rsidR="00E21FAB" w:rsidRDefault="00E21FAB" w:rsidP="00D45A54">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84" w:name="_Toc534105153"/>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84"/>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85" w:name="_Toc534105154"/>
      <w:r w:rsidRPr="00E771B1">
        <w:rPr>
          <w:rFonts w:ascii="Times New Roman" w:hAnsi="Times New Roman" w:cs="Times New Roman"/>
          <w:b/>
          <w:color w:val="auto"/>
        </w:rPr>
        <w:t>4.1.1 Seedling Growth Parameters</w:t>
      </w:r>
      <w:bookmarkEnd w:id="85"/>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6000" behindDoc="0" locked="0" layoutInCell="1" allowOverlap="1" wp14:anchorId="474202D7" wp14:editId="2B58A629">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3F3502" w14:paraId="400CEDC0" w14:textId="77777777" w:rsidTr="006744A5">
                              <w:trPr>
                                <w:trHeight w:val="170"/>
                              </w:trPr>
                              <w:tc>
                                <w:tcPr>
                                  <w:tcW w:w="1560" w:type="dxa"/>
                                  <w:vAlign w:val="center"/>
                                </w:tcPr>
                                <w:p w14:paraId="523A7117" w14:textId="0291EEC9"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3F3502" w:rsidRDefault="003F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2" type="#_x0000_t202" style="position:absolute;left:0;text-align:left;margin-left:1.15pt;margin-top:360.35pt;width:430.2pt;height:52.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I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Q/Hl0a2lJ/Qn6VuQpyRyxJFrITzL8JiJFA3xtw/4ygqQjI6S5ztyf76mz74gylYOWswYhl3&#10;Pw/CKs6q7xocfukPAxw+XoajyQAXe2vZ3lr0oX4gTHEfC2VkFIO/ry5iYal+xTYsQlaYhJbInXF/&#10;ER98N/jYJqkWi+iEKTTCr/TayBA6wBog3rSvwpozDx4MPtFlGMX0HR2db0fI4uCpKCNXAegO1TP+&#10;mOBI4Xnbworc3qPX2z9h/hs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KD/Msg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3F3502" w14:paraId="400CEDC0" w14:textId="77777777" w:rsidTr="006744A5">
                        <w:trPr>
                          <w:trHeight w:val="170"/>
                        </w:trPr>
                        <w:tc>
                          <w:tcPr>
                            <w:tcW w:w="1560" w:type="dxa"/>
                            <w:vAlign w:val="center"/>
                          </w:tcPr>
                          <w:p w14:paraId="523A7117" w14:textId="0291EEC9"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3F3502" w:rsidRDefault="003F3502"/>
                  </w:txbxContent>
                </v:textbox>
                <w10:wrap anchorx="margin"/>
              </v:shape>
            </w:pict>
          </mc:Fallback>
        </mc:AlternateContent>
      </w:r>
      <w:r w:rsidR="009A02B6">
        <w:rPr>
          <w:noProof/>
        </w:rPr>
        <w:drawing>
          <wp:inline distT="0" distB="0" distL="0" distR="0" wp14:anchorId="7B672BB2" wp14:editId="02EB37C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54A2A3B5" w:rsidR="00402D81" w:rsidRPr="00D862D6" w:rsidRDefault="00D862D6" w:rsidP="00D862D6">
      <w:pPr>
        <w:pStyle w:val="Caption"/>
        <w:rPr>
          <w:rFonts w:ascii="Times New Roman" w:hAnsi="Times New Roman" w:cs="Times New Roman"/>
          <w:b/>
          <w:i w:val="0"/>
          <w:color w:val="auto"/>
          <w:sz w:val="24"/>
          <w:szCs w:val="24"/>
        </w:rPr>
      </w:pPr>
      <w:bookmarkStart w:id="86"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86"/>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9808" behindDoc="0" locked="0" layoutInCell="1" allowOverlap="1" wp14:anchorId="7A55CE4D" wp14:editId="6BFF6209">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8048" behindDoc="0" locked="0" layoutInCell="1" allowOverlap="1" wp14:anchorId="59C396F1" wp14:editId="3F60F100">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3F3502" w14:paraId="2CCED92E" w14:textId="77777777" w:rsidTr="006744A5">
                              <w:trPr>
                                <w:trHeight w:val="170"/>
                              </w:trPr>
                              <w:tc>
                                <w:tcPr>
                                  <w:tcW w:w="1423" w:type="dxa"/>
                                  <w:vAlign w:val="center"/>
                                </w:tcPr>
                                <w:p w14:paraId="50B6EF6A" w14:textId="3382432D"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3F3502" w:rsidRPr="00347166" w:rsidRDefault="003F3502"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3F3502" w:rsidRDefault="003F3502"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3" type="#_x0000_t202" style="position:absolute;margin-left:0;margin-top:12.2pt;width:430.2pt;height:52.8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8j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7enhvZUH5Ef5a6CXFGLkoUsRTOvwqLkUDdGHP/gqOoCMnoJHG2I/vrb/rgD6Zg5azBiGXc&#10;/dwLqzirvmtweN8fBjh8vAxHtwNc7LVlc23R+/qRMMV9LJSRUQz+vjqLhaX6DdswD1lhEloid8b9&#10;WXz03eBjm6Saz6MTptAIv9QrI0PoAGuAeN2+CWtOPHgw+EznYRSTD3R0vh0h872nooxcBaA7VE/4&#10;Y4IjhadtCytyfY9e7/+E2W8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MgfDyM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3F3502" w14:paraId="2CCED92E" w14:textId="77777777" w:rsidTr="006744A5">
                        <w:trPr>
                          <w:trHeight w:val="170"/>
                        </w:trPr>
                        <w:tc>
                          <w:tcPr>
                            <w:tcW w:w="1423" w:type="dxa"/>
                            <w:vAlign w:val="center"/>
                          </w:tcPr>
                          <w:p w14:paraId="50B6EF6A" w14:textId="3382432D"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3F3502" w:rsidRPr="00347166" w:rsidRDefault="003F3502"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3F3502" w:rsidRDefault="003F3502"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58CF5DDE" w:rsidR="00A0476D" w:rsidRDefault="00A0476D" w:rsidP="00723208">
      <w:pPr>
        <w:spacing w:line="480" w:lineRule="auto"/>
        <w:rPr>
          <w:rFonts w:ascii="Times New Roman" w:hAnsi="Times New Roman" w:cs="Times New Roman"/>
          <w:b/>
          <w:sz w:val="24"/>
          <w:szCs w:val="24"/>
        </w:rPr>
      </w:pPr>
      <w:bookmarkStart w:id="87" w:name="_Toc533923407"/>
      <w:bookmarkStart w:id="88"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87"/>
      <w:bookmarkEnd w:id="88"/>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8000" behindDoc="0" locked="0" layoutInCell="1" allowOverlap="1" wp14:anchorId="2E0C1B6C" wp14:editId="050A5F0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0C0D24A" wp14:editId="79ED2539">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3F3502" w:rsidRDefault="003F3502"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094" type="#_x0000_t202" style="position:absolute;margin-left:169.45pt;margin-top:18.9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IMAIAAFgEAAAOAAAAZHJzL2Uyb0RvYy54bWysVE2P2jAQvVfqf7B8L4GQpTQirOiuqCqh&#10;3ZWg2rNxbBIp9ri2IaG/vmOHsGjbU9WLM54Zz8d7M1ncd6ohJ2FdDbqgk9GYEqE5lLU+FPTHbv1p&#10;TonzTJesAS0KehaO3i8/fli0JhcpVNCUwhIMol3emoJW3ps8SRyvhGJuBEZoNEqwinm82kNSWtZi&#10;dNUk6Xg8S1qwpbHAhXOofeyNdBnjSym4f5bSCU+agmJtPp42nvtwJssFyw+WmarmlzLYP1ShWK0x&#10;6TXUI/OMHG39RyhVcwsOpB9xUAlIWXMRe8BuJuN33WwrZkTsBcFx5gqT+39h+dPpxZK6LGhGiWYK&#10;KdqJzpOv0JEsoNMal6PT1qCb71CNLA96h8rQdCetCl9sh6AdcT5fsQ3BOCrTbDrP0MLRlE5naRqx&#10;T94eG+v8NwGKBKGgFqmLiLLTxnksBF0Hl5BLw7pumkhfo0lb0Nn0bhwfXC34otH4MLTQlxok3+27&#10;vuH50MceyjO2Z6EfD2f4usYiNsz5F2ZxHrBunHH/jIdsAJPBRaKkAvvrb/rgjzShlZIW56ug7ueR&#10;WUFJ810jgV8mWYDDx0t29xnxIPbWsr+16KN6ABzhCW6T4VEM/r4ZRGlBveIqrEJWNDHNMXdB/SA+&#10;+H7qcZW4WK2iE46gYX6jt4aH0AHWAPGue2XWXHjwSOATDJPI8nd09L49IaujB1lHrgLQPaoX/HF8&#10;I4WXVQv7cXuPXm8/hOVvAA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P6PI8gwAgAAWAQAAA4AAAAAAAAAAAAAAAAA&#10;LgIAAGRycy9lMm9Eb2MueG1sUEsBAi0AFAAGAAgAAAAhAGGMol3hAAAACQEAAA8AAAAAAAAAAAAA&#10;AAAAigQAAGRycy9kb3ducmV2LnhtbFBLBQYAAAAABAAEAPMAAACYBQAAAAA=&#10;" filled="f" stroked="f" strokeweight=".5pt">
                <v:textbox>
                  <w:txbxContent>
                    <w:p w14:paraId="7FDCE11D" w14:textId="77777777" w:rsidR="003F3502" w:rsidRDefault="003F3502"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C60B60F" wp14:editId="19BA020E">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095" type="#_x0000_t202" style="position:absolute;margin-left:115.45pt;margin-top:16.5pt;width:19.2pt;height:1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nMAIAAFgEAAAOAAAAZHJzL2Uyb0RvYy54bWysVN9v2jAQfp+0/8Hy+wgEytq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GNKDNNI&#10;0UZ0gXyDjowjOq31BTqtLbqFDtXI8lnvURmb7qTT8YvtELQjzscLtjEYR2U+Gd9O0MLRlI+neZ6w&#10;z94fW+fDdwGaRKGkDqlLiLLDygcsBF3PLjGXgWWjVKJPGdKWdDq+GaYHFwu+UAYfxhb6UqMUum2X&#10;Gp7cnfvYQnXE9hz04+EtXzZYxIr58MIczgPWjTMenvGQCjAZnCRKanC//qaP/kgTWilpcb5K6n/u&#10;mROUqB8GCbwbTSIcIV0mN18RD+KuLdtri9nrB8ARHuE2WZ7E6B/UWZQO9BuuwiJmRRMzHHOXNJzF&#10;h9BPPa4SF4tFcsIRtCyszNryGDrCGiHedG/M2RMPAQl8gvMksuIDHb1vT8hiH0A2iasIdI/qCX8c&#10;30ThadXiflzfk9f7D2H+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NkA1ecwAgAAWAQAAA4AAAAAAAAAAAAAAAAA&#10;LgIAAGRycy9lMm9Eb2MueG1sUEsBAi0AFAAGAAgAAAAhAFY7hD7hAAAACQEAAA8AAAAAAAAAAAAA&#10;AAAAigQAAGRycy9kb3ducmV2LnhtbFBLBQYAAAAABAAEAPMAAACYBQAAAAA=&#10;" filled="f" stroked="f" strokeweight=".5pt">
                <v:textbox>
                  <w:txbxContent>
                    <w:p w14:paraId="210390E6" w14:textId="0A534B55" w:rsidR="003F3502" w:rsidRDefault="003F3502">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7E58A82A" wp14:editId="0FEDA0CA">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3F3502" w:rsidRDefault="003F3502"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096" type="#_x0000_t202" style="position:absolute;margin-left:371.05pt;margin-top:.7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LfMAIAAFgEAAAOAAAAZHJzL2Uyb0RvYy54bWysVN9v2jAQfp+0/8Hy+wgEygoiVKwV06Sq&#10;rQRVn41jk0i2z7MNCfvrd3YCRd2epr0457vz/fi+uyzuWq3IUThfgynoaDCkRBgOZW32BX3drr/c&#10;UuIDMyVTYERBT8LTu+XnT4vGzkUOFahSOIJBjJ83tqBVCHaeZZ5XQjM/ACsMGiU4zQJe3T4rHWsw&#10;ulZZPhxOswZcaR1w4T1qHzojXab4UgoenqX0IhBVUKwtpNOlcxfPbLlg871jtqp5Xwb7hyo0qw0m&#10;vYR6YIGRg6v/CKVr7sCDDAMOOgMpay5SD9jNaPihm03FrEi9IDjeXmDy/y8sfzq+OFKXBZ1RYphG&#10;iraiDeQbtGQW0Wmsn6PTxqJbaFGNLJ/1HpWx6VY6Hb/YDkE74ny6YBuDcVTmk/HtBC0cTfl4mucJ&#10;++z9sXU+fBegSRQK6pC6hCg7PvqAhaDr2SXmMrCulUr0KUOagk7HN8P04GLBF8rgw9hCV2qUQrtr&#10;U8Po3ve3g/KE7TnoxsNbvq6xiEfmwwtzOA9YN854eMZDKsBk0EuUVOB+/U0f/ZEmtFLS4HwV1P88&#10;MCcoUT8MEjgbTSIcIV0mN18RD+KuLbtriznoe8ARHuE2WZ7E6B/UWZQO9BuuwipmRRMzHHMXNJzF&#10;+9BNPa4SF6tVcsIRtCw8mo3lMXSENUK8bd+Ysz0PAQl8gvMksvkHOjrfjpDVIYCsE1cR6A7VHn8c&#10;30Rhv2pxP67vyev9h7D8DQAA//8DAFBLAwQUAAYACAAAACEAXFZK3OEAAAAIAQAADwAAAGRycy9k&#10;b3ducmV2LnhtbEyPy07DMBBF90j8gzWV2FGnoY8oxKmqSBUSgkVLN+wm8TSJGtshdtvA1zOsynJ0&#10;ru49k61H04kLDb51VsFsGoEgWznd2lrB4WP7mIDwAa3GzllS8E0e1vn9XYapdle7o8s+1IJLrE9R&#10;QRNCn0rpq4YM+qnryTI7usFg4HOopR7wyuWmk3EULaXB1vJCgz0VDVWn/dkoeC2277grY5P8dMXL&#10;23HTfx0+F0o9TMbNM4hAY7iF4U+f1SFnp9KdrfaiU7CaxzOOMpiDYL5KogWIUsFTsgSZZ/L/A/kv&#10;AAAA//8DAFBLAQItABQABgAIAAAAIQC2gziS/gAAAOEBAAATAAAAAAAAAAAAAAAAAAAAAABbQ29u&#10;dGVudF9UeXBlc10ueG1sUEsBAi0AFAAGAAgAAAAhADj9If/WAAAAlAEAAAsAAAAAAAAAAAAAAAAA&#10;LwEAAF9yZWxzLy5yZWxzUEsBAi0AFAAGAAgAAAAhAGOfUt8wAgAAWAQAAA4AAAAAAAAAAAAAAAAA&#10;LgIAAGRycy9lMm9Eb2MueG1sUEsBAi0AFAAGAAgAAAAhAFxWStzhAAAACAEAAA8AAAAAAAAAAAAA&#10;AAAAigQAAGRycy9kb3ducmV2LnhtbFBLBQYAAAAABAAEAPMAAACYBQAAAAA=&#10;" filled="f" stroked="f" strokeweight=".5pt">
                <v:textbox>
                  <w:txbxContent>
                    <w:p w14:paraId="3BA39B07" w14:textId="77777777" w:rsidR="003F3502" w:rsidRDefault="003F3502"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416C9DE" wp14:editId="2A3E26B9">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3F3502" w:rsidRDefault="003F3502"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097" type="#_x0000_t202" style="position:absolute;margin-left:264.85pt;margin-top:13.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7gLw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NrHzuoTtieg348vOXrBot4ZD68MIfzgHXjjIdnPKQCTAZniZIa3K+/6aM/0oRWSlqcr5L6nwfm&#10;BCXqu0ECv4wmEY6QLpPpZ8SDuFvL7tZiDvoecIRHuE2WJzH6B3URpQP9iquwilnRxAzH3CUNF/E+&#10;9FOPq8TFapWccAQtC49mY3kMHWGNEG+7V+bsmYeABD7BZRJZ8Y6O3rcnZHUIIJvEVQS6R/WMP45v&#10;ovC8anE/bu/J6+2HsPwNAAD//wMAUEsDBBQABgAIAAAAIQDtlvN34QAAAAkBAAAPAAAAZHJzL2Rv&#10;d25yZXYueG1sTI9BS8NAEIXvgv9hGcGb3TSQNMZMSgkUQfTQ2ou3SXaaBLO7Mbtto7/e9WSPw3y8&#10;971iPetBnHlyvTUIy0UEgk1jVW9ahMP79iED4TwZRYM1jPDNDtbl7U1BubIXs+Pz3rcihBiXE0Ln&#10;/ZhL6ZqONbmFHdmE39FOmnw4p1aqiS4hXA8yjqJUaupNaOho5Krj5nN/0ggv1faNdnWss5+hen49&#10;bsavw0eCeH83b55AeJ79Pwx/+kEdyuBU25NRTgwISfy4CihCvAoTApCk2RJEjZAmEciykNcLyl8A&#10;AAD//wMAUEsBAi0AFAAGAAgAAAAhALaDOJL+AAAA4QEAABMAAAAAAAAAAAAAAAAAAAAAAFtDb250&#10;ZW50X1R5cGVzXS54bWxQSwECLQAUAAYACAAAACEAOP0h/9YAAACUAQAACwAAAAAAAAAAAAAAAAAv&#10;AQAAX3JlbHMvLnJlbHNQSwECLQAUAAYACAAAACEAmZF+4C8CAABYBAAADgAAAAAAAAAAAAAAAAAu&#10;AgAAZHJzL2Uyb0RvYy54bWxQSwECLQAUAAYACAAAACEA7Zbzd+EAAAAJAQAADwAAAAAAAAAAAAAA&#10;AACJBAAAZHJzL2Rvd25yZXYueG1sUEsFBgAAAAAEAAQA8wAAAJcFAAAAAA==&#10;" filled="f" stroked="f" strokeweight=".5pt">
                <v:textbox>
                  <w:txbxContent>
                    <w:p w14:paraId="6AF6679D" w14:textId="5921D790" w:rsidR="003F3502" w:rsidRDefault="003F3502"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67F207DC" w:rsidR="008260B1" w:rsidRDefault="008260B1" w:rsidP="008260B1">
      <w:pPr>
        <w:spacing w:line="480" w:lineRule="auto"/>
        <w:rPr>
          <w:rFonts w:ascii="Times New Roman" w:hAnsi="Times New Roman" w:cs="Times New Roman"/>
          <w:b/>
          <w:sz w:val="24"/>
          <w:szCs w:val="24"/>
        </w:rPr>
      </w:pPr>
      <w:bookmarkStart w:id="89" w:name="_Toc533923408"/>
      <w:bookmarkStart w:id="90"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89"/>
      <w:bookmarkEnd w:id="90"/>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3120" behindDoc="0" locked="0" layoutInCell="1" allowOverlap="1" wp14:anchorId="5E2F7747" wp14:editId="2D6049AB">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7F9C9D9" wp14:editId="61F70361">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098" type="#_x0000_t202" style="position:absolute;margin-left:152.65pt;margin-top:13.3pt;width:27.6pt;height:1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meLg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6nlz22lJ+wnqVOIM7IZYkhVsL5F2GhCMwNlftnHEVFaEZni7M92V9/84d8EIUoZw0UlnH38yCs&#10;4qz6rkHhl8FoFCQZL6Px54CNvY1sbyP6UD8QRDzAezIymiHfVxezsFS/4jEsQleEhJbonXF/MR98&#10;p3s8JqkWi5gEERrhV3ptZCgdYA0Qb9pXYc2ZBw8Cn+iiRTF9R0eX2xGyOHgqyshVALpD9Yw/BBzZ&#10;Pj+28EJu7zHr7S9h/hsAAP//AwBQSwMEFAAGAAgAAAAhAAifNCLgAAAACQEAAA8AAABkcnMvZG93&#10;bnJldi54bWxMj8FOwzAQRO9I/IO1SNyoQ6JYUcimqiJVSAgOLb1wc2I3ibDXIXbbwNdjTvS4mqeZ&#10;t9V6sYad9exHRwiPqwSYps6pkXqEw/v2oQDmgyQljSON8K09rOvbm0qWyl1op8/70LNYQr6UCEMI&#10;U8m57wZtpV+5SVPMjm62MsRz7rma5SWWW8PTJBHcypHiwiAn3Qy6+9yfLMJLs32Tuza1xY9pnl+P&#10;m+nr8JEj3t8tmydgQS/hH4Y//agOdXRq3YmUZwYhS/IsogipEMAikIkkB9YiiKwAXlf8+oP6FwAA&#10;//8DAFBLAQItABQABgAIAAAAIQC2gziS/gAAAOEBAAATAAAAAAAAAAAAAAAAAAAAAABbQ29udGVu&#10;dF9UeXBlc10ueG1sUEsBAi0AFAAGAAgAAAAhADj9If/WAAAAlAEAAAsAAAAAAAAAAAAAAAAALwEA&#10;AF9yZWxzLy5yZWxzUEsBAi0AFAAGAAgAAAAhALSN2Z4uAgAAWgQAAA4AAAAAAAAAAAAAAAAALgIA&#10;AGRycy9lMm9Eb2MueG1sUEsBAi0AFAAGAAgAAAAhAAifNCLgAAAACQEAAA8AAAAAAAAAAAAAAAAA&#10;iAQAAGRycy9kb3ducmV2LnhtbFBLBQYAAAAABAAEAPMAAACVBQAAAAA=&#10;" filled="f" stroked="f" strokeweight=".5pt">
                <v:textbox>
                  <w:txbxContent>
                    <w:p w14:paraId="315D0788" w14:textId="645C981D" w:rsidR="003F3502" w:rsidRDefault="003F3502">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91F5412" wp14:editId="5C498D68">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3F3502" w:rsidRDefault="003F3502"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099" type="#_x0000_t202" style="position:absolute;margin-left:287.65pt;margin-top:7.1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Dp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yec&#10;aVGDo41qPftKLYML+DTGTZG2Nkj0Lfzg+eJ3cIa128LW4RcLMcSB9OmKbqgm4RyO++MUEYlQOpyk&#10;sFE9efvYWOe/KapZMDJuQV7EVBxXznepl5TQS9OyrKpIYKVZk/EJOsQPrhEUrzR6hBW6UYPl220b&#10;Vx4PL3tsKT9hPUudQJyRyxJDrITzL8JCEZgbKvfPOIqK0IzOFmd7sr/+5g/5IApRzhooLOPu50FY&#10;xVn1XYPCL4PRKEgyXkbjzwEbexvZ3kb0oX4giHiA92RkNEO+ry5mYal+xWNYhK4ICS3RO+P+Yj74&#10;Tvd4TFItFjEJIjTCr/TayFA6wBog3rSvwpozDx4EPtFFi2L6jo4utyNkcfBUlJGrAHSH6hl/CDiy&#10;fX5s4YXc3mPW21/C/Dc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CidCDpLwIAAFoEAAAOAAAAAAAAAAAAAAAAAC4C&#10;AABkcnMvZTJvRG9jLnhtbFBLAQItABQABgAIAAAAIQD1JuQt4AAAAAkBAAAPAAAAAAAAAAAAAAAA&#10;AIkEAABkcnMvZG93bnJldi54bWxQSwUGAAAAAAQABADzAAAAlgUAAAAA&#10;" filled="f" stroked="f" strokeweight=".5pt">
                <v:textbox>
                  <w:txbxContent>
                    <w:p w14:paraId="3C155C96" w14:textId="4DB8FC7C" w:rsidR="003F3502" w:rsidRDefault="003F3502"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3D61707" wp14:editId="0CC2C193">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3F3502" w:rsidRDefault="003F3502"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0" type="#_x0000_t202" style="position:absolute;margin-left:182.65pt;margin-top:19.7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PLwIAAFoEAAAOAAAAZHJzL2Uyb0RvYy54bWysVF1v2jAUfZ+0/2D5fQRSYB0iVKwV06Sq&#10;rQRTn43jkEiJr2cbEvbrd+wARd2epr2Y63tv7sc5x8zvuqZmB2VdRTrjo8GQM6Ul5ZXeZfzHZvXp&#10;ljPnhc5FTVpl/Kgcv1t8/DBvzUylVFKdK8tQRLtZazJeem9mSeJkqRrhBmSURrAg2wiPq90luRUt&#10;qjd1kg6H06QlmxtLUjkH70Mf5ItYvyiU9M9F4ZRndcYxm4+njec2nMliLmY7K0xZydMY4h+maESl&#10;0fRS6kF4wfa2+qNUU0lLjgo/kNQkVBSVVHEHbDMavttmXQqj4i4Ax5kLTO7/lZVPhxfLqjzj6YQz&#10;LRpwtFGdZ1+pY3ABn9a4GdLWBom+gx88n/0OzrB2V9gm/GIhhjiQPl7QDdUknDeT4SRFRCKU3kxT&#10;2KievH1srPPfFDUsGBm3IC9iKg6Pzvep55TQS9OqqutIYK1Zm/EpOsQPLhEUrzV6hBX6UYPlu20X&#10;V56Mz3tsKT9iPUu9QJyRqwpDPArnX4SFIjA3VO6fcRQ1oRmdLM5Ksr/+5g/5IApRzlooLOPu515Y&#10;xVn9XYPCL6PxOEgyXsaTzwEbex3ZXkf0vrkniHiE92RkNEO+r89mYal5xWNYhq4ICS3RO+P+bN77&#10;Xvd4TFItlzEJIjTCP+q1kaF0gDVAvOlehTUnHjwIfKKzFsXsHR19bk/Icu+pqCJXAege1RP+EHBk&#10;+/TYwgu5vsest7+ExW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O1jPzy8CAABaBAAADgAAAAAAAAAAAAAAAAAu&#10;AgAAZHJzL2Uyb0RvYy54bWxQSwECLQAUAAYACAAAACEA9dgdr+EAAAAJAQAADwAAAAAAAAAAAAAA&#10;AACJBAAAZHJzL2Rvd25yZXYueG1sUEsFBgAAAAAEAAQA8wAAAJcFAAAAAA==&#10;" filled="f" stroked="f" strokeweight=".5pt">
                <v:textbox>
                  <w:txbxContent>
                    <w:p w14:paraId="40AC165C" w14:textId="2D980E9B" w:rsidR="003F3502" w:rsidRDefault="003F3502"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D9DFDF5" wp14:editId="2688E25F">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3F3502" w:rsidRDefault="003F3502"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1" type="#_x0000_t202" style="position:absolute;margin-left:383.05pt;margin-top:23.5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dnLg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4Mp&#10;LWpwtFGtZ1+pZXABn8a4FGlrg0Tfwg+ee7+DM6zdFrYOv1iIIQ6kTxd0QzUJ5810OB0jIhEa38zG&#10;sFE9efvYWOe/KapZMDJuQV7EVBwfne9S+5TQS9OqrKpIYKVZk/EZOsQPLhEUrzR6hBW6UYPl220b&#10;V55O+z22lJ+wnqVOIM7IVYkhHoXzL8JCEZgbKvfPOIqK0IzOFmd7sr/+5g/5IApRzhooLOPu50FY&#10;xVn1XYPCL6PJJEgyXibTzwEbex3ZXkf0ob4niHiE92RkNEO+r3qzsFS/4jEsQ1eEhJbonXHfm/e+&#10;0z0ek1TLZUyCCI3wj3ptZCgdYA0Qb9pXYc2ZBw8Cn6jXokjf0dHldoQsD56KMnIVgO5QPeMPAUe2&#10;z48tvJDre8x6+0tY/AY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CEHzdnLgIAAFoEAAAOAAAAAAAAAAAAAAAAAC4C&#10;AABkcnMvZTJvRG9jLnhtbFBLAQItABQABgAIAAAAIQDPTdXn4QAAAAkBAAAPAAAAAAAAAAAAAAAA&#10;AIgEAABkcnMvZG93bnJldi54bWxQSwUGAAAAAAQABADzAAAAlgUAAAAA&#10;" filled="f" stroked="f" strokeweight=".5pt">
                <v:textbox>
                  <w:txbxContent>
                    <w:p w14:paraId="476FCD51" w14:textId="54D531FC" w:rsidR="003F3502" w:rsidRDefault="003F3502"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2D7725AC" wp14:editId="6C61124D">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3F3502" w:rsidRDefault="003F3502" w:rsidP="00FE606E">
                            <w:pPr>
                              <w:spacing w:line="480" w:lineRule="auto"/>
                              <w:rPr>
                                <w:rFonts w:ascii="Times New Roman" w:hAnsi="Times New Roman" w:cs="Times New Roman"/>
                                <w:sz w:val="24"/>
                                <w:szCs w:val="24"/>
                              </w:rPr>
                            </w:pPr>
                          </w:p>
                          <w:p w14:paraId="02B8069A" w14:textId="77777777" w:rsidR="003F3502" w:rsidRDefault="003F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2" type="#_x0000_t202" style="position:absolute;margin-left:5.05pt;margin-top:1.5pt;width:448.2pt;height:70.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4SRQIAAIMEAAAOAAAAZHJzL2Uyb0RvYy54bWysVMFu2zAMvQ/YPwi6L06yJmuNOkWWIsOA&#10;oi3QFD0rstwYkEVNUmJ3X78nOU67bqdhF4Ui6SfyPTKXV12j2UE5X5Mp+GQ05kwZSWVtngv+uFl/&#10;OufMB2FKocmogr8oz68WHz9ctjZXU9qRLpVjADE+b23BdyHYPMu83KlG+BFZZRCsyDUi4Oqes9KJ&#10;FuiNzqbj8TxryZXWkVTew3vdB/ki4VeVkuGuqrwKTBcctYV0unRu45ktLkX+7ITd1fJYhviHKhpR&#10;Gzx6groWQbC9q/+AamrpyFMVRpKajKqqlir1gG4m43fdPOyEVakXkOPtiSb//2Dl7eHesbos+HTC&#10;mRENNNqoLrCv1DG4wE9rfY60B4vE0MEPnQe/hzO23VWuib9oiCEOpl9O7EY0CedsfjGdnCEkETu/&#10;mMxgAz57/do6H74palg0Cu6gXiJVHG586FOHlPiYJ12X61rrdIkTo1basYOA1jqkGgH+W5Y2rC34&#10;/PNsnIANxc97ZG1QS+y17ylaodt2iZvZfGh4S+ULeHDUT5K3cl2j2Bvhw71wGB30h3UIdzgqTXiM&#10;jhZnO3I//+aP+VAUUc5ajGLB/Y+9cIoz/d1A64vJWaQtpMvZ7MsUF/c2sn0bMftmRWAAcqK6ZMb8&#10;oAezctQ8YWuW8VWEhJF4u+BhMFehXxBsnVTLZUrCtFoRbsyDlRE6Mh6l2HRPwtmjXgFK39IwtCJ/&#10;J1ufG780tNwHquqkaSS6Z/XIPyY9TcVxK+Mqvb2nrNf/jsUvAAAA//8DAFBLAwQUAAYACAAAACEA&#10;xzthTd8AAAAIAQAADwAAAGRycy9kb3ducmV2LnhtbEyPwU7DMBBE70j8g7VIXFBrl7QFQpwKIaAS&#10;N5oC4ubGSxIRr6PYTcLfs5zgODuj2TfZZnKtGLAPjScNi7kCgVR621ClYV88zq5BhGjImtYTavjG&#10;AJv89CQzqfUjveCwi5XgEgqp0VDH2KVShrJGZ8Lcd0jsffremciyr6TtzcjlrpWXSq2lMw3xh9p0&#10;eF9j+bU7Og0fF9X7c5ieXsdklXQP26G4erOF1udn090tiIhT/AvDLz6jQ85MB38kG0TLWi04qSHh&#10;RWzfqPUKxIHvy2QJMs/k/wH5DwAAAP//AwBQSwECLQAUAAYACAAAACEAtoM4kv4AAADhAQAAEwAA&#10;AAAAAAAAAAAAAAAAAAAAW0NvbnRlbnRfVHlwZXNdLnhtbFBLAQItABQABgAIAAAAIQA4/SH/1gAA&#10;AJQBAAALAAAAAAAAAAAAAAAAAC8BAABfcmVscy8ucmVsc1BLAQItABQABgAIAAAAIQA4va4SRQIA&#10;AIMEAAAOAAAAAAAAAAAAAAAAAC4CAABkcnMvZTJvRG9jLnhtbFBLAQItABQABgAIAAAAIQDHO2FN&#10;3wAAAAgBAAAPAAAAAAAAAAAAAAAAAJ8EAABkcnMvZG93bnJldi54bWxQSwUGAAAAAAQABADzAAAA&#10;qwUAAAAA&#10;" fillcolor="white [3201]" stroked="f" strokeweight=".5pt">
                <v:textbox>
                  <w:txbxContent>
                    <w:p w14:paraId="209F0856" w14:textId="77777777" w:rsidR="003F3502" w:rsidRDefault="003F3502" w:rsidP="00FE606E">
                      <w:pPr>
                        <w:spacing w:line="480" w:lineRule="auto"/>
                        <w:rPr>
                          <w:rFonts w:ascii="Times New Roman" w:hAnsi="Times New Roman" w:cs="Times New Roman"/>
                          <w:sz w:val="24"/>
                          <w:szCs w:val="24"/>
                        </w:rPr>
                      </w:pPr>
                    </w:p>
                    <w:p w14:paraId="02B8069A" w14:textId="77777777" w:rsidR="003F3502" w:rsidRDefault="003F3502"/>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4AD169F9" w:rsidR="008260B1" w:rsidRDefault="008260B1" w:rsidP="008260B1">
      <w:pPr>
        <w:pStyle w:val="Caption"/>
        <w:spacing w:line="480" w:lineRule="auto"/>
        <w:rPr>
          <w:rFonts w:ascii="Times New Roman" w:hAnsi="Times New Roman" w:cs="Times New Roman"/>
          <w:b/>
          <w:i w:val="0"/>
          <w:color w:val="auto"/>
          <w:sz w:val="24"/>
          <w:szCs w:val="24"/>
        </w:rPr>
      </w:pPr>
      <w:bookmarkStart w:id="91" w:name="_Toc533923409"/>
      <w:bookmarkStart w:id="92"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91"/>
      <w:bookmarkEnd w:id="92"/>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4912" behindDoc="0" locked="0" layoutInCell="1" allowOverlap="1" wp14:anchorId="190BA099" wp14:editId="6308123A">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3" type="#_x0000_t202" style="position:absolute;margin-left:94.9pt;margin-top:240.9pt;width:21pt;height:24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atMAIAAFoEAAAOAAAAZHJzL2Uyb0RvYy54bWysVF1P2zAUfZ+0/2D5fSQtpYWIFHUgpkkV&#10;IJWJZ9dxSKTE17PdJt2v37HTFMT2NO3Fvb735n6cc9zrm75t2F5ZV5PO+eQs5UxpSUWtX3P+4/n+&#10;yyVnzgtdiIa0yvlBOX6z/PzpujOZmlJFTaEsQxHtss7kvPLeZEniZKVa4c7IKI1gSbYVHlf7mhRW&#10;dKjeNsk0TedJR7YwlqRyDt67IciXsX5ZKukfy9Ipz5qcYzYfTxvPbTiT5bXIXq0wVS2PY4h/mKIV&#10;tUbTU6k74QXb2fqPUm0tLTkq/ZmkNqGyrKWKO2CbSfphm00ljIq7ABxnTjC5/1dWPuyfLKuLnJ9P&#10;ONOiBUfPqvfsK/UMLuDTGZchbWOQ6Hv4wfPod3CGtfvStuEXCzHEgfThhG6oJuGczueLFBGJ0Hk6&#10;u4SN6snbx8Y6/01Ry4KRcwvyIqZiv3Z+SB1TQi9N93XTRAIbzbqcz88v0vjBKYLijUaPsMIwarB8&#10;v+3jyheLcY8tFQesZ2kQiDPyvsYQa+H8k7BQBOaGyv0jjrIhNKOjxVlF9tff/CEfRCHKWQeF5dz9&#10;3AmrOGu+a1B4NZnNgiTjZXaxmOJi30e27yN6194SRAyWMF00Q75vRrO01L7gMaxCV4SEluidcz+a&#10;t37QPR6TVKtVTIIIjfBrvTEylA6wBoif+xdhzZEHDwIfaNSiyD7QMeQOhKx2nso6chWAHlA94g8B&#10;R7aPjy28kPf3mPX2l7D8DQAA//8DAFBLAwQUAAYACAAAACEAtfMJ9+AAAAALAQAADwAAAGRycy9k&#10;b3ducmV2LnhtbEyPwU7DMBBE70j8g7VI3KjTQFEIcaoqUoWE4NDSC7dN7CYR9jrEbhv4erancpvR&#10;jGbfFsvJWXE0Y+g9KZjPEhCGGq97ahXsPtZ3GYgQkTRaT0bBjwmwLK+vCsy1P9HGHLexFTxCIUcF&#10;XYxDLmVoOuMwzPxgiLO9Hx1GtmMr9YgnHndWpknyKB32xBc6HEzVmeZre3AKXqv1O27q1GW/tnp5&#10;26+G793nQqnbm2n1DCKaKV7KcMZndCiZqfYH0kFY9tkTo0cFD9mcBTfS+7OoFSxSjmRZyP8/lH8A&#10;AAD//wMAUEsBAi0AFAAGAAgAAAAhALaDOJL+AAAA4QEAABMAAAAAAAAAAAAAAAAAAAAAAFtDb250&#10;ZW50X1R5cGVzXS54bWxQSwECLQAUAAYACAAAACEAOP0h/9YAAACUAQAACwAAAAAAAAAAAAAAAAAv&#10;AQAAX3JlbHMvLnJlbHNQSwECLQAUAAYACAAAACEAWoRWrTACAABaBAAADgAAAAAAAAAAAAAAAAAu&#10;AgAAZHJzL2Uyb0RvYy54bWxQSwECLQAUAAYACAAAACEAtfMJ9+AAAAALAQAADwAAAAAAAAAAAAAA&#10;AACKBAAAZHJzL2Rvd25yZXYueG1sUEsFBgAAAAAEAAQA8wAAAJcFAAAAAA==&#10;" filled="f" stroked="f" strokeweight=".5pt">
                <v:textbox>
                  <w:txbxContent>
                    <w:p w14:paraId="795AB6A6" w14:textId="5273C7B7" w:rsidR="003F3502" w:rsidRDefault="003F3502">
                      <w:r>
                        <w:t>a</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1E57966E" wp14:editId="47B01775">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3F3502" w:rsidRDefault="003F3502"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04" type="#_x0000_t202" style="position:absolute;margin-left:165.85pt;margin-top:249.15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MAIAAFoEAAAOAAAAZHJzL2Uyb0RvYy54bWysVF1v2jAUfZ+0/2D5fSR8liJCxVoxTara&#10;SjD12TgOREp8PduQdL9+xw5Q1O1p2ou5vvfmfpxzzPyurSt2VNaVpDPe76WcKS0pL/Uu4z82qy9T&#10;zpwXOhcVaZXxN+X43eLzp3ljZmpAe6pyZRmKaDdrTMb33ptZkji5V7VwPTJKI1iQrYXH1e6S3IoG&#10;1esqGaTpJGnI5saSVM7B+9AF+SLWLwol/XNROOVZlXHM5uNp47kNZ7KYi9nOCrMv5WkM8Q9T1KLU&#10;aHop9SC8YAdb/lGqLqUlR4XvSaoTKopSqrgDtumnH7ZZ74VRcReA48wFJvf/ysqn44tlZZ7x4YAz&#10;LWpwtFGtZ1+pZXABn8a4GdLWBom+hR88n/0OzrB2W9g6/GIhhjiQfrugG6pJOAeTyU2KiERomI6m&#10;sFE9ef/YWOe/KapZMDJuQV7EVBwfne9Szymhl6ZVWVWRwEqzJuOT4TiNH1wiKF5p9AgrdKMGy7fb&#10;Nq48np732FL+hvUsdQJxRq5KDPEonH8RForA3FC5f8ZRVIRmdLI425P99Td/yAdRiHLWQGEZdz8P&#10;wirOqu8aFN72R6MgyXgZjW8GuNjryPY6og/1PUHEfbwnI6MZ8n11NgtL9SsewzJ0RUhoid4Z92fz&#10;3ne6x2OSarmMSRChEf5Rr40MpQOsAeJN+yqsOfHgQeATnbUoZh/o6HI7QpYHT0UZuQpAd6ie8IeA&#10;I9unxxZeyPU9Zr3/JSx+Aw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fiRxlzACAABaBAAADgAAAAAAAAAAAAAA&#10;AAAuAgAAZHJzL2Uyb0RvYy54bWxQSwECLQAUAAYACAAAACEAFQBSseMAAAALAQAADwAAAAAAAAAA&#10;AAAAAACKBAAAZHJzL2Rvd25yZXYueG1sUEsFBgAAAAAEAAQA8wAAAJoFAAAAAA==&#10;" filled="f" stroked="f" strokeweight=".5pt">
                <v:textbox>
                  <w:txbxContent>
                    <w:p w14:paraId="53037730" w14:textId="77777777" w:rsidR="003F3502" w:rsidRDefault="003F3502" w:rsidP="0085072A">
                      <w:r>
                        <w:t>a</w:t>
                      </w:r>
                    </w:p>
                  </w:txbxContent>
                </v:textbox>
              </v:shape>
            </w:pict>
          </mc:Fallback>
        </mc:AlternateContent>
      </w:r>
      <w:r>
        <w:rPr>
          <w:noProof/>
        </w:rPr>
        <w:drawing>
          <wp:anchor distT="0" distB="0" distL="114300" distR="114300" simplePos="0" relativeHeight="251644928" behindDoc="0" locked="0" layoutInCell="1" allowOverlap="1" wp14:anchorId="6EA7EC07" wp14:editId="4980BBEB">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1056" behindDoc="0" locked="0" layoutInCell="1" allowOverlap="1" wp14:anchorId="04718CE4" wp14:editId="6AB60D1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3F3502" w:rsidRDefault="003F3502"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05" type="#_x0000_t202" style="position:absolute;margin-left:383.5pt;margin-top:189.55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3R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33O&#10;tKjB0Vq1nn2llsEFfBrjJkhbGST6Fn7wfPY7OMPabWHr8IuFGOJA+nhBN1STcA7G49sUEYnQTTq8&#10;g43qyfvHxjr/TVHNgpFxC/IipuKwdL5LPaeEXpoWZVVFAivNmoyPb0Zp/OASQfFKo0dYoRs1WL7d&#10;tHHl0f15jw3lR6xnqROIM3JRYoilcP5VWCgCc0Pl/gVHURGa0cnibEf219/8IR9EIcpZA4Vl3P3c&#10;C6s4q75rUHjfHw6DJONlOLod4GKvI5vriN7XjwQRgyVMF82Q76uzWViq3/AY5qErQkJL9M64P5uP&#10;vtM9HpNU83lMggiN8Eu9MjKUDrAGiNftm7DmxIMHgc901qKYfKCjy+0Ime89FWXkKgDdoXrCHwKO&#10;bJ8eW3gh1/eY9f6XMPsN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ANBS3RLwIAAFoEAAAOAAAAAAAAAAAAAAAA&#10;AC4CAABkcnMvZTJvRG9jLnhtbFBLAQItABQABgAIAAAAIQCsUCyn4wAAAAsBAAAPAAAAAAAAAAAA&#10;AAAAAIkEAABkcnMvZG93bnJldi54bWxQSwUGAAAAAAQABADzAAAAmQUAAAAA&#10;" filled="f" stroked="f" strokeweight=".5pt">
                <v:textbox>
                  <w:txbxContent>
                    <w:p w14:paraId="6C51406A" w14:textId="77777777" w:rsidR="003F3502" w:rsidRDefault="003F3502" w:rsidP="00AE644F">
                      <w:r>
                        <w:t>b</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0B7EA7" wp14:editId="6521530B">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3F3502" w:rsidRDefault="003F3502"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06" type="#_x0000_t202" style="position:absolute;margin-left:257.35pt;margin-top:160.9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uLw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8J4z&#10;LWpwtFKtZ1+pZXBhP41xE6QtDRJ9Cz94PvkdnGHstrB1+MVADHFs+nDebkCTcA7G49sUEYnQMB3d&#10;wQZ6cvnYWOe/KapZMDJuQV7cqdg/O9+lnlJCLU2LsqoigZVmTcbHw5s0fnCOALzSqBFG6FoNlm/X&#10;bRx5HDsIrjXlB4xnqROIM3JRooln4fybsFAE+obK/SuOoiIUo6PF2Zbsr7/5Qz6IQpSzBgrLuPu5&#10;E1ZxVn3XoPC+PxoFScbL6OZ2gIu9jqyvI3pXPxJE3Md7MjKaId9XJ7OwVL/jMcxDVYSElqidcX8y&#10;H32nezwmqebzmAQRGuGf9dLIAB3WGla8at+FNUcePAh8oZMWxeQDHV1uR8h856koI1eXrR73DwFH&#10;to+PLbyQ63vMuvwlzH4DAAD//wMAUEsDBBQABgAIAAAAIQBLhRnu4QAAAAsBAAAPAAAAZHJzL2Rv&#10;d25yZXYueG1sTI89T8MwEIZ3JP6DdUhs1EkgIU3jVFWkCgnB0NKFzYndJMI+h9htA7+eY4Lx3nv0&#10;fpTr2Rp21pMfHAqIFxEwja1TA3YCDm/buxyYDxKVNA61gC/tYV1dX5WyUO6CO33eh46RCfpCCuhD&#10;GAvOfdtrK/3CjRrpd3STlYHOqeNqkhcyt4YnUZRxKwekhF6Ouu51+7E/WQHP9fZV7prE5t+mfno5&#10;bsbPw3sqxO3NvFkBC3oOfzD81qfqUFGnxp1QeWYEpPHDI6EC7pOYNhCRphkpDSnZMgdelfz/huoH&#10;AAD//wMAUEsBAi0AFAAGAAgAAAAhALaDOJL+AAAA4QEAABMAAAAAAAAAAAAAAAAAAAAAAFtDb250&#10;ZW50X1R5cGVzXS54bWxQSwECLQAUAAYACAAAACEAOP0h/9YAAACUAQAACwAAAAAAAAAAAAAAAAAv&#10;AQAAX3JlbHMvLnJlbHNQSwECLQAUAAYACAAAACEALUzqri8CAABaBAAADgAAAAAAAAAAAAAAAAAu&#10;AgAAZHJzL2Uyb0RvYy54bWxQSwECLQAUAAYACAAAACEAS4UZ7uEAAAALAQAADwAAAAAAAAAAAAAA&#10;AACJBAAAZHJzL2Rvd25yZXYueG1sUEsFBgAAAAAEAAQA8wAAAJcFAAAAAA==&#10;" filled="f" stroked="f" strokeweight=".5pt">
                <v:textbox>
                  <w:txbxContent>
                    <w:p w14:paraId="2D623305" w14:textId="67889E0D" w:rsidR="003F3502" w:rsidRDefault="003F3502"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625B07A4" w:rsidR="008260B1" w:rsidRPr="008260B1" w:rsidRDefault="008260B1" w:rsidP="008260B1">
      <w:pPr>
        <w:keepNext/>
        <w:rPr>
          <w:rFonts w:ascii="Times New Roman" w:hAnsi="Times New Roman" w:cs="Times New Roman"/>
          <w:b/>
          <w:sz w:val="24"/>
          <w:szCs w:val="24"/>
        </w:rPr>
      </w:pPr>
      <w:bookmarkStart w:id="93" w:name="_Toc533923410"/>
      <w:bookmarkStart w:id="94"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93"/>
      <w:bookmarkEnd w:id="94"/>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224" behindDoc="0" locked="0" layoutInCell="1" allowOverlap="1" wp14:anchorId="0361EA78" wp14:editId="4A7BBA77">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3F3502" w:rsidRDefault="003F3502"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07" type="#_x0000_t202" style="position:absolute;margin-left:383.05pt;margin-top:162.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bw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c+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5BrW8DACAABaBAAADgAAAAAAAAAAAAAA&#10;AAAuAgAAZHJzL2Uyb0RvYy54bWxQSwECLQAUAAYACAAAACEAUr+cNuMAAAALAQAADwAAAAAAAAAA&#10;AAAAAACKBAAAZHJzL2Rvd25yZXYueG1sUEsFBgAAAAAEAAQA8wAAAJoFAAAAAA==&#10;" filled="f" stroked="f" strokeweight=".5pt">
                <v:textbox>
                  <w:txbxContent>
                    <w:p w14:paraId="7C57ECE2" w14:textId="7C65673D" w:rsidR="003F3502" w:rsidRDefault="003F3502" w:rsidP="00AE644F">
                      <w:r>
                        <w:t>b</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4B5914C" wp14:editId="07AD4F89">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3F3502" w:rsidRDefault="003F3502"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08" type="#_x0000_t202" style="position:absolute;margin-left:156.55pt;margin-top:109.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OX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g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BquFOXMgIAAFoEAAAOAAAAAAAAAAAA&#10;AAAAAC4CAABkcnMvZTJvRG9jLnhtbFBLAQItABQABgAIAAAAIQDWjMqy4wAAAAsBAAAPAAAAAAAA&#10;AAAAAAAAAIwEAABkcnMvZG93bnJldi54bWxQSwUGAAAAAAQABADzAAAAnAUAAAAA&#10;" filled="f" stroked="f" strokeweight=".5pt">
                <v:textbox>
                  <w:txbxContent>
                    <w:p w14:paraId="7CE62B85" w14:textId="77777777" w:rsidR="003F3502" w:rsidRDefault="003F3502" w:rsidP="00AE644F">
                      <w: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CDA2B84" wp14:editId="1ED0E841">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3F3502" w:rsidRDefault="003F3502"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09" type="#_x0000_t202" style="position:absolute;margin-left:270.55pt;margin-top:101.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ah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gzPODaUHwHPUjcgzshliSaehPOvwmIigAhT7l+wFBXhMjpZnO3I/vqbP+RDKEQ5azBhGXc/&#10;98IqzqrvGhLe9UejMJJxMxrfDLCx15HNdUTv6wfCEPfxnoyMZsj31dksLNVveAyLcCtCQkvcnXF/&#10;Nh98N/d4TFItFjEJQ2iEf9IrI0PpQGugeN2+CWtOOngI+EznWRTTD3J0uZ0gi72nooxaBaI7Vk/8&#10;Y4CjhKfHFl7I9T5mvX8S5r8B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EZvtqEyAgAAWgQAAA4AAAAAAAAAAAAA&#10;AAAALgIAAGRycy9lMm9Eb2MueG1sUEsBAi0AFAAGAAgAAAAhAJoUkUfiAAAACwEAAA8AAAAAAAAA&#10;AAAAAAAAjAQAAGRycy9kb3ducmV2LnhtbFBLBQYAAAAABAAEAPMAAACbBQAAAAA=&#10;" filled="f" stroked="f" strokeweight=".5pt">
                <v:textbox>
                  <w:txbxContent>
                    <w:p w14:paraId="2E58FD6E" w14:textId="77777777" w:rsidR="003F3502" w:rsidRDefault="003F3502" w:rsidP="00AE644F">
                      <w:r>
                        <w:t>a</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6F5D63" wp14:editId="4F6AC2E7">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0" type="#_x0000_t202" style="position:absolute;margin-left:102.55pt;margin-top:22.75pt;width:26.25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8l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ozOODaUHwHPUjcgzshliSaehPOvwmIigAhT7l+wFBXhMjpZnO3I/vqbP+RDKEQ5azBhGXc/&#10;98IqzqrvGhLe9UejMJJxMxrfDLCx15HNdUTv6wfCEPfxnoyMZsj31dksLNVveAyLcCtCQkvcnXF/&#10;Nh98N/d4TFItFjEJQ2iEf9IrI0PpQGugeN2+CWtOOngI+EznWRTTD3J0uZ0gi72nooxaBaI7Vk/8&#10;Y4CjhKfHFl7I9T5mvX8S5r8B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tgjvJTICAABaBAAADgAAAAAAAAAAAAAA&#10;AAAuAgAAZHJzL2Uyb0RvYy54bWxQSwECLQAUAAYACAAAACEAIkmSuOEAAAAJAQAADwAAAAAAAAAA&#10;AAAAAACMBAAAZHJzL2Rvd25yZXYueG1sUEsFBgAAAAAEAAQA8wAAAJoFAAAAAA==&#10;" filled="f" stroked="f" strokeweight=".5pt">
                <v:textbox>
                  <w:txbxContent>
                    <w:p w14:paraId="2AB1D1A7" w14:textId="384318D6" w:rsidR="003F3502" w:rsidRDefault="003F3502">
                      <w:r>
                        <w:t>a</w:t>
                      </w:r>
                    </w:p>
                  </w:txbxContent>
                </v:textbox>
              </v:shape>
            </w:pict>
          </mc:Fallback>
        </mc:AlternateContent>
      </w:r>
      <w:r w:rsidR="001F0CC0">
        <w:rPr>
          <w:noProof/>
        </w:rPr>
        <w:drawing>
          <wp:anchor distT="0" distB="0" distL="114300" distR="114300" simplePos="0" relativeHeight="251635712" behindDoc="0" locked="0" layoutInCell="1" allowOverlap="1" wp14:anchorId="0E34530A" wp14:editId="4DC4081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379A0EF2"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95" w:name="_Toc533923411"/>
      <w:bookmarkStart w:id="96"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95"/>
      <w:bookmarkEnd w:id="96"/>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5168" behindDoc="0" locked="0" layoutInCell="1" allowOverlap="1" wp14:anchorId="2121FFD6" wp14:editId="74770A9B">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27785A93" w:rsidR="006D3F4D" w:rsidRPr="006D3F4D" w:rsidRDefault="00F640B6" w:rsidP="006D3F4D">
      <w:pPr>
        <w:keepNext/>
        <w:spacing w:line="480" w:lineRule="auto"/>
        <w:rPr>
          <w:rFonts w:ascii="Times New Roman" w:hAnsi="Times New Roman" w:cs="Times New Roman"/>
          <w:b/>
          <w:sz w:val="24"/>
          <w:szCs w:val="24"/>
        </w:rPr>
      </w:pPr>
      <w:bookmarkStart w:id="97" w:name="_Toc533923412"/>
      <w:bookmarkStart w:id="98" w:name="_Toc534036840"/>
      <w:r>
        <w:rPr>
          <w:noProof/>
        </w:rPr>
        <w:drawing>
          <wp:anchor distT="0" distB="0" distL="114300" distR="114300" simplePos="0" relativeHeight="251636736" behindDoc="0" locked="0" layoutInCell="1" allowOverlap="1" wp14:anchorId="59EB6EA6" wp14:editId="15DEDB9D">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D862D6">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97"/>
      <w:bookmarkEnd w:id="98"/>
    </w:p>
    <w:p w14:paraId="17F81CB4" w14:textId="1A3FB94E" w:rsidR="006D3F4D" w:rsidRDefault="006D3F4D" w:rsidP="006D3F4D">
      <w:pPr>
        <w:pStyle w:val="Caption"/>
      </w:pPr>
    </w:p>
    <w:p w14:paraId="3B33D9C5" w14:textId="031F13DA"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99" w:name="_Toc533923413"/>
      <w:bookmarkStart w:id="100"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99"/>
      <w:bookmarkEnd w:id="100"/>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4E265F">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19680" behindDoc="0" locked="0" layoutInCell="1" allowOverlap="1" wp14:anchorId="47EE4ADD" wp14:editId="219BE0E4">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1378AB55" id="Group 185" o:spid="_x0000_s1026" style="position:absolute;margin-left:107.65pt;margin-top:158.5pt;width:255pt;height:76.2pt;z-index:251719680"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9264" behindDoc="0" locked="0" layoutInCell="1" allowOverlap="1" wp14:anchorId="7FE82CEA" wp14:editId="740F4FE9">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237B6D04" w:rsidR="006D3F4D" w:rsidRPr="006D3F4D" w:rsidRDefault="006D3F4D" w:rsidP="006D3F4D">
      <w:pPr>
        <w:pStyle w:val="Caption"/>
        <w:rPr>
          <w:rFonts w:ascii="Times New Roman" w:hAnsi="Times New Roman" w:cs="Times New Roman"/>
          <w:b/>
          <w:i w:val="0"/>
          <w:color w:val="auto"/>
          <w:sz w:val="24"/>
          <w:szCs w:val="24"/>
        </w:rPr>
      </w:pPr>
      <w:bookmarkStart w:id="101" w:name="_Toc533923414"/>
      <w:bookmarkStart w:id="102"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101"/>
      <w:bookmarkEnd w:id="102"/>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1488" behindDoc="0" locked="0" layoutInCell="1" allowOverlap="1" wp14:anchorId="0F39DCA7" wp14:editId="0A79899F">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3F3502" w:rsidRDefault="003F3502"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1" type="#_x0000_t202" style="position:absolute;margin-left:94.1pt;margin-top:102.55pt;width:20.4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lrRgIAAII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A+v&#10;ODOiBkfPqg3sK7UMKuDTWD+B28rCMbTQg+eT3kMZ225LV8cvGmKwA+nDK7oxmoRyMLrpXcMiYRpc&#10;jgeDhH729tg6H74pqlkUcu5AXsJU7O99QCFwPbnEXJ50VSwrrdMlDoxaaMf2AlTrkErEi3de2rAm&#10;5+PLUS8FNhSfd5G1QYLYatdSlEK7bhM049Gp3zUVB8DgqBskb+WyQrH3wocn4TA56A/bEB5xlJqQ&#10;jI4SZ1tyv/6mj/4gFFbOGkxizv3PnXCKM/3dgOqb/nAYRzddhqMr4MbcuWV9bjG7ekFAoI+9szKJ&#10;0T/ok1g6ql+wNPOYFSZhJHLnPJzERej2A0sn1XyenDCsVoR7s7Iyho6IRyqe2xfh7JGvAKIf6DSz&#10;YvKBts43vjQ03wUqq8RpBLpD9Yg/Bj1RfVzKuEnn9+T19uuY/Q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DpIQlr&#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3F3502" w:rsidRDefault="003F3502"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6EDE575" wp14:editId="73A1427E">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3F3502" w:rsidRDefault="003F3502"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2" type="#_x0000_t202" style="position:absolute;margin-left:176.65pt;margin-top:98.5pt;width:29.4pt;height:1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ySwIAAIwEAAAOAAAAZHJzL2Uyb0RvYy54bWysVE1v2zAMvQ/YfxB0X52vpl0Qp8hadBtQ&#10;tAXaoWdFlhIDsqhJSuzu1+9Jjruu22nYRaDI50eRj/TyomsMOygfarIlH5+MOFNWUlXbbcm/PV5/&#10;OOcsRGErYciqkj+rwC9W798tW7dQE9qRqZRnILFh0bqS72J0i6IIcqcaEU7IKYugJt+IiKvfFpUX&#10;LdgbU0xGo3nRkq+cJ6lCgPeqD/JV5tdayXindVCRmZLjbTGfPp+bdBarpVhsvXC7Wh6fIf7hFY2o&#10;LZK+UF2JKNje139QNbX0FEjHE0lNQVrXUuUaUM149Kaah51wKteC5gT30qbw/2jl7eHes7oq+RTt&#10;saKBRo+qi+wTdQwu9Kd1YQHYgwMwdvBD58Ef4Exld9o3TJvafUnB5EFpDEiQPr/0OfFKOKdn0+k5&#10;IhKhyWx6Pst5ip4mfex8iJ8VNSwZJfeQMZOKw02IeBKgAyTBA5m6uq6NyZc0OurSeHYQEN3E/Fh8&#10;8RvKWNaWfD49HWViS+nzntlYJEhF98UlK3abLjdpPh8q31D1jIZ46kcqOHld47E3IsR74TFDqA97&#10;Ee9waENIRkeLsx35H3/zJzykRZSzFjNZ8vB9L7zizHy1EP3jeIZWsZgvs9OzCS7+dWTzOmL3zSWh&#10;A2NsoJPZTPhoBlN7ap6wPuuUFSFhJXKXPA7mZew3Besn1XqdQRhbJ+KNfXBykDpJ8dg9Ce+OekUI&#10;fUvD9IrFG9l6bNLK0nofSddZ09TovqvH/mPks9TH9Uw79fqeUb9+IqufAAAA//8DAFBLAwQUAAYA&#10;CAAAACEACcy9At0AAAALAQAADwAAAGRycy9kb3ducmV2LnhtbEyPy26DMBBF95X6D9ZU6q4xr7wI&#10;JkKV0n1Iu3dgAgg8RthJSL++01W7HN2jO+dm+9kM4oaT6ywpCBcBCKTK1h01Cj5Ph7cNCOc11Xqw&#10;hAoe6GCfPz9lOq3tnY54K30juIRcqhW03o+plK5q0Wi3sCMSZxc7Ge35nBpZT/rO5WaQURCspNEd&#10;8YdWj/jeYtWXV6MgoVX59Thuw36W38WmX38cyiJS6vVlLnYgPM7+D4ZffVaHnJ3O9kq1E4OCeBnH&#10;jHKwXfMoJpIwCkGcFUTxMgGZZ/L/hvwHAAD//wMAUEsBAi0AFAAGAAgAAAAhALaDOJL+AAAA4QEA&#10;ABMAAAAAAAAAAAAAAAAAAAAAAFtDb250ZW50X1R5cGVzXS54bWxQSwECLQAUAAYACAAAACEAOP0h&#10;/9YAAACUAQAACwAAAAAAAAAAAAAAAAAvAQAAX3JlbHMvLnJlbHNQSwECLQAUAAYACAAAACEAkfmd&#10;sksCAACMBAAADgAAAAAAAAAAAAAAAAAuAgAAZHJzL2Uyb0RvYy54bWxQSwECLQAUAAYACAAAACEA&#10;Ccy9At0AAAALAQAADwAAAAAAAAAAAAAAAAClBAAAZHJzL2Rvd25yZXYueG1sUEsFBgAAAAAEAAQA&#10;8wAAAK8FAAAAAA==&#10;" fillcolor="white [3201]" stroked="f" strokeweight=".5pt">
                <v:textbox>
                  <w:txbxContent>
                    <w:p w14:paraId="6761200D" w14:textId="77777777" w:rsidR="003F3502" w:rsidRDefault="003F3502"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1741655" wp14:editId="0C80E2A6">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3F3502" w:rsidRDefault="003F3502"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3" type="#_x0000_t202" style="position:absolute;margin-left:347.05pt;margin-top:47.75pt;width:21pt;height: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6G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TO5P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daCOhk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3F3502" w:rsidRDefault="003F3502"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BD85887" wp14:editId="4783ABFB">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14" type="#_x0000_t202" style="position:absolute;margin-left:263.65pt;margin-top:25.9pt;width:1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GRAIAAIAEAAAOAAAAZHJzL2Uyb0RvYy54bWysVN9v2jAQfp+0/8Hy+0jIKKMRoWJUTJOq&#10;thJUfTaOQyLZPs82JOyv39khlHV7mvbinO/O9+P77jK/65QkR2FdA7qg41FKidAcykbvC/qyXX+a&#10;UeI80yWToEVBT8LRu8XHD/PW5CKDGmQpLMEg2uWtKWjtvcmTxPFaKOZGYIRGYwVWMY9Xu09Ky1qM&#10;rmSSpek0acGWxgIXzqH2vjfSRYxfVYL7p6pywhNZUKzNx9PGcxfOZDFn+d4yUzf8XAb7hyoUazQm&#10;vYS6Z56Rg23+CKUabsFB5UccVAJV1XARe8Buxum7bjY1MyL2guA4c4HJ/b+w/PH4bElTFjSjRDOF&#10;FG1F58lX6EgW0GmNy9FpY9DNd6hGlge9Q2VouqusCl9sh6AdcT5dsA3BOCqzbDZN0cLRlGXp7Sxi&#10;n7w9Ntb5bwIUCUJBLVIXEWXHB+exEHQdXEIuB7Ip142U8RLGRaykJUeGREsfS8QXv3lJTdqCTj/f&#10;pDGwhvC8jyw1Jgit9i0FyXe7LgIznQ397qA8IQwW+jFyhq8bLPaBOf/MLM4N9oe74J/wqCRgMjhL&#10;lNRgf/5NH/yRTrRS0uIcFtT9ODArKJHfNRJ9O55MwuDGy+TmS4YXe23ZXVv0Qa0AERjj1hkexeDv&#10;5SBWFtQrrswyZEUT0xxzF9QP4sr324Erx8VyGZ1wVA3zD3pjeAgdEA9UbLtXZs2ZL49EP8IwsSx/&#10;R1vvG15qWB48VE3kNADdo3rGH8c8Un1eybBH1/fo9fbjWPwC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4PgxB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3F3502" w:rsidRDefault="003F3502">
                      <w:r>
                        <w:t>a</w:t>
                      </w:r>
                    </w:p>
                  </w:txbxContent>
                </v:textbox>
              </v:shape>
            </w:pict>
          </mc:Fallback>
        </mc:AlternateContent>
      </w:r>
      <w:r>
        <w:rPr>
          <w:noProof/>
        </w:rPr>
        <w:drawing>
          <wp:anchor distT="0" distB="0" distL="114300" distR="114300" simplePos="0" relativeHeight="251657216" behindDoc="0" locked="0" layoutInCell="1" allowOverlap="1" wp14:anchorId="1E46D194" wp14:editId="2169A66F">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621A6605"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103" w:name="_Toc533923415"/>
      <w:bookmarkStart w:id="104"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103"/>
      <w:bookmarkEnd w:id="104"/>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105" w:name="_Toc534105155"/>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105"/>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106"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106"/>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107" w:name="_Toc534105156"/>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107"/>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108" w:name="_Toc534105157"/>
      <w:r w:rsidRPr="00081FA9">
        <w:rPr>
          <w:rFonts w:ascii="Times New Roman" w:hAnsi="Times New Roman" w:cs="Times New Roman"/>
          <w:b/>
          <w:color w:val="000000" w:themeColor="text1"/>
        </w:rPr>
        <w:t>4.2.1 Growth Parameters of Seedlings</w:t>
      </w:r>
      <w:bookmarkEnd w:id="108"/>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2E349FD1" w:rsidR="00D45A54" w:rsidRDefault="00266956" w:rsidP="005B0B7D">
      <w:pPr>
        <w:spacing w:line="480" w:lineRule="auto"/>
        <w:rPr>
          <w:rFonts w:ascii="Times New Roman" w:hAnsi="Times New Roman" w:cs="Times New Roman"/>
          <w:sz w:val="24"/>
          <w:szCs w:val="24"/>
        </w:rPr>
      </w:pPr>
      <w:r>
        <w:rPr>
          <w:i/>
          <w:noProof/>
          <w:color w:val="000000" w:themeColor="text1"/>
        </w:rPr>
        <w:lastRenderedPageBreak/>
        <mc:AlternateContent>
          <mc:Choice Requires="wpg">
            <w:drawing>
              <wp:anchor distT="0" distB="0" distL="114300" distR="114300" simplePos="0" relativeHeight="252008448" behindDoc="0" locked="0" layoutInCell="1" allowOverlap="1" wp14:anchorId="5AEF2599" wp14:editId="4EFFF874">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3F3502" w:rsidRDefault="003F3502"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3F3502" w:rsidRDefault="003F3502"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3F3502" w:rsidRDefault="003F3502"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3F3502" w:rsidRDefault="003F3502"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3F3502" w:rsidRDefault="003F3502"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3F3502" w:rsidRDefault="003F3502"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15" style="position:absolute;margin-left:72.15pt;margin-top:20.75pt;width:349.95pt;height:443.4pt;z-index:252008448;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HagUAALIqAAAOAAAAZHJzL2Uyb0RvYy54bWzsWt9vozgQfj9p/wfEexv8Awyo6aq7e61O&#10;qnYrtad9dgkkSIA5Q5v0/vob2+CwSbpSclIaRfSBgu0MnpmPz+MZX31elYXzmsomF9XURZee66RV&#10;ImZ5NZ+6fz/dXoSu07S8mvFCVOnUfUsb9/P1pz+ulnWcYrEQxSyVDgipmnhZT91F29bxZNIki7Tk&#10;zaWo0wo6MyFL3sKjnE9mki9BellMsOcFk6WQs1qKJG0aaP1mOt1rLT/L0qT9kWVN2jrF1IW5tfoq&#10;9fVZXSfXVzyeS14v8qSbBj9gFiXPK3ipFfWNt9x5kfmWqDJPpGhE1l4mopyILMuTVOsA2iBvQ5s7&#10;KV5qrcs8Xs5rayYw7YadDhabfH99kE4+m7oYg6sqXoKT9Hsd1QDmWdbzGEbdyfqxfpBdw9w8KY1X&#10;mSzVf9DFWWnDvlnDpqvWSaCRwh8JfNdJoM8PCKIIGdMnC/CP+t0FCplHAteBERcoQoR1zkkWfw6k&#10;MPihlRIypqRM+klM1Fzt1OyD1cFqGm1qGh2g6XDG2Asin2p78bjXmuDAQ7TTmoBCka/fw+PdWvvU&#10;x1ohNaBX+j0h+ypNPID/0L2qYX/3DpVGPvZ80s24VxpRzMKQGCchFvlh5P/G1SCCItwP6JV+T8j+&#10;SgNaflVa425PTG8o7TPSzbhXOowo7XVmkeez36lMPcTCLZV3i3hXYWDLZk0Izf8jhMcFr1PNM436&#10;1LvPhHi4N96TUvSLWDmqTYNGD1SE4LQr6ADq79sbaNzBC0MbRsRHvQV6E2LsRSFAVDEE9hkyJrT6&#10;87iWTXuXitJRN1NXArVrxuWv901rWKAfol5fidu8KKCdx0XlLKduQHxP/8D2gPCiAvpY1k1sZq3u&#10;2tXzShNi0JFCEz+L2RtoKoVZPpo6uc1hEve8aR+4hPUC5g1rYPsDLlkh4GWiu3OdhZD/7mpX48Fr&#10;0Os6S1h/pm7zzwuXqesUf1XgzwhRqhYs/UB9huFBDnuehz3VS/lVwBIHcIfZ6Vs1vi3620yK8ics&#10;lTfqrdDFqwTePXXb/vZra1ZFWGqT9OZGD4IlqubtffVYJ0q0sqUy8dPqJ5d154cWHPhd9Aji8YY7&#10;zFjjkJuXVmS59pUytLFqZ39As6Lpo8AayMlwwgDWpIcv4H8fWBMSBWBOAC1FlLFuVetBjYALFO9q&#10;UJMQYc0LHwlqs6quzT+C+kxATXeAmh4IauwjhOArUajGEY02UA1M7QOXalQT+Pt4qjbf3Yjqs6Nq&#10;CJ63qFpzqPL1nlRNIS6lzKB6EIL1XA3bncByNQvwCXC1jbXGAOQ4Ach6A3m0YAR2vFsIDw7k7Sgk&#10;AYOgHXh7uK+yCDdhtYlGTgPhNuwaEX62CLdppUG43WWW9uZwTGGXCMysIM5YFOgvZZ1xwUHAeg4n&#10;Hg1NiuND420bg40IPw7Cj7SJtCnEAaptwmDPyATDPpGpiBpQjbaSS6a320SGkFvSebsPBbUNwUZQ&#10;nxOoEUBwMxiBtsMSfjiApL9KiipQ+wHSRDigao35U8r3MRt2jag+K1TbGsCaqk356YBNJA596hFI&#10;tgCqLwYFGxtjnx6sdYFmzI0cLzdy/F0kVNC2idtmD/aMRgiF4gvkiTXEh5VYi3EocKnahM5qm6yJ&#10;qb/0peC+DnO0Ug2z+4mRus+KuneUaiAxfVhAQgJMiApxgLoxxZRtRiSnB2u7oRhhfVaw3lGsMfHx&#10;AREJCbGqMpo4myAoc6vvYxBom7qjZmvInnRnEz5y+whl/u4LHmF9VrDeUa1BNlWwZxRCPYA1VBZ1&#10;FALJapPKG8D65Mo1oT0CM8L6OLDWgTYcjNRHALtDnOrk5fBZny9ZHzW9/g8AAP//AwBQSwMEFAAG&#10;AAgAAAAhAGWnLx7hAAAACgEAAA8AAABkcnMvZG93bnJldi54bWxMj8tqwzAQRfeF/oOYQneN/FCK&#10;41oOIbRdhUKTQsluYk1sE0sylmI7f1911S4vc7j3TLGedcdGGlxrjYR4EQEjU1nVmlrC1+HtKQPm&#10;PBqFnTUk4UYO1uX9XYG5spP5pHHvaxZKjMtRQuN9n3PuqoY0uoXtyYTb2Q4afYhDzdWAUyjXHU+i&#10;6JlrbE1YaLCnbUPVZX/VEt4nnDZp/DruLuft7XhYfnzvYpLy8WHevADzNPs/GH71gzqUwelkr0Y5&#10;1oUsRBpQCSJeAgtAJkQC7CRhlWQp8LLg/18ofwAAAP//AwBQSwECLQAUAAYACAAAACEAtoM4kv4A&#10;AADhAQAAEwAAAAAAAAAAAAAAAAAAAAAAW0NvbnRlbnRfVHlwZXNdLnhtbFBLAQItABQABgAIAAAA&#10;IQA4/SH/1gAAAJQBAAALAAAAAAAAAAAAAAAAAC8BAABfcmVscy8ucmVsc1BLAQItABQABgAIAAAA&#10;IQAAEQ+HagUAALIqAAAOAAAAAAAAAAAAAAAAAC4CAABkcnMvZTJvRG9jLnhtbFBLAQItABQABgAI&#10;AAAAIQBlpy8e4QAAAAoBAAAPAAAAAAAAAAAAAAAAAMQHAABkcnMvZG93bnJldi54bWxQSwUGAAAA&#10;AAQABADzAAAA0ggAAAAA&#10;">
                <v:group id="Group 229" o:spid="_x0000_s1116"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17"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18"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19"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3F3502" w:rsidRDefault="003F3502" w:rsidP="00266956">
                              <w:pPr>
                                <w:jc w:val="center"/>
                              </w:pPr>
                              <w:r>
                                <w:t>b</w:t>
                              </w:r>
                            </w:p>
                          </w:txbxContent>
                        </v:textbox>
                      </v:shape>
                      <v:shape id="Text Box 303" o:spid="_x0000_s1120"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3F3502" w:rsidRDefault="003F3502" w:rsidP="00266956">
                              <w:pPr>
                                <w:jc w:val="center"/>
                              </w:pPr>
                              <w:r>
                                <w:t>a</w:t>
                              </w:r>
                            </w:p>
                          </w:txbxContent>
                        </v:textbox>
                      </v:shape>
                      <v:shape id="Text Box 304" o:spid="_x0000_s1121"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3F3502" w:rsidRDefault="003F3502" w:rsidP="00266956">
                              <w:pPr>
                                <w:jc w:val="center"/>
                              </w:pPr>
                              <w:r>
                                <w:t>a</w:t>
                              </w:r>
                            </w:p>
                          </w:txbxContent>
                        </v:textbox>
                      </v:shape>
                      <v:shape id="Text Box 305" o:spid="_x0000_s1122"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3F3502" w:rsidRDefault="003F3502" w:rsidP="00266956">
                              <w:pPr>
                                <w:jc w:val="center"/>
                              </w:pPr>
                              <w:r>
                                <w:t>a</w:t>
                              </w:r>
                            </w:p>
                          </w:txbxContent>
                        </v:textbox>
                      </v:shape>
                    </v:group>
                    <v:shape id="Text Box 306" o:spid="_x0000_s1123"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3F3502" w:rsidRDefault="003F3502" w:rsidP="00266956">
                            <w:pPr>
                              <w:jc w:val="center"/>
                            </w:pPr>
                            <w:r>
                              <w:t>c</w:t>
                            </w:r>
                          </w:p>
                        </w:txbxContent>
                      </v:textbox>
                    </v:shape>
                  </v:group>
                  <v:shape id="Text Box 308" o:spid="_x0000_s1124"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3F3502" w:rsidRDefault="003F3502" w:rsidP="00266956">
                          <w:pPr>
                            <w:jc w:val="center"/>
                          </w:pPr>
                          <w:r>
                            <w:t>a</w:t>
                          </w:r>
                        </w:p>
                      </w:txbxContent>
                    </v:textbox>
                  </v:shape>
                  <v:shape id="Text Box 309" o:spid="_x0000_s1125"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3F3502" w:rsidRDefault="003F3502" w:rsidP="00266956">
                          <w:pPr>
                            <w:jc w:val="center"/>
                          </w:pPr>
                          <w:r>
                            <w:t>b</w:t>
                          </w:r>
                        </w:p>
                      </w:txbxContent>
                    </v:textbox>
                  </v:shape>
                  <v:shape id="Text Box 310" o:spid="_x0000_s1126"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3F3502" w:rsidRDefault="003F3502" w:rsidP="00266956">
                          <w:pPr>
                            <w:jc w:val="center"/>
                          </w:pPr>
                          <w:r>
                            <w:t>a</w:t>
                          </w:r>
                        </w:p>
                      </w:txbxContent>
                    </v:textbox>
                  </v:shape>
                  <v:shape id="Text Box 311" o:spid="_x0000_s1127"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3F3502" w:rsidRDefault="003F3502" w:rsidP="00266956">
                          <w:pPr>
                            <w:jc w:val="center"/>
                          </w:pPr>
                          <w:r>
                            <w:t>a</w:t>
                          </w:r>
                        </w:p>
                      </w:txbxContent>
                    </v:textbox>
                  </v:shape>
                </v:group>
                <v:shape id="Text Box 312" o:spid="_x0000_s1128"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3F3502" w:rsidRDefault="003F3502" w:rsidP="00266956">
                        <w:pPr>
                          <w:jc w:val="center"/>
                        </w:pPr>
                        <w:r>
                          <w:t>a</w:t>
                        </w:r>
                      </w:p>
                    </w:txbxContent>
                  </v:textbox>
                </v:shape>
                <v:shape id="Text Box 313" o:spid="_x0000_s1129"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3F3502" w:rsidRDefault="003F3502" w:rsidP="00266956">
                        <w:pPr>
                          <w:jc w:val="center"/>
                        </w:pPr>
                        <w:r>
                          <w:t>d</w:t>
                        </w:r>
                      </w:p>
                    </w:txbxContent>
                  </v:textbox>
                </v:shape>
                <v:shape id="Text Box 314" o:spid="_x0000_s1130"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3F3502" w:rsidRDefault="003F3502" w:rsidP="00266956">
                        <w:pPr>
                          <w:jc w:val="center"/>
                        </w:pPr>
                        <w:r>
                          <w:t>c</w:t>
                        </w:r>
                      </w:p>
                    </w:txbxContent>
                  </v:textbox>
                </v:shape>
                <v:shape id="Text Box 315" o:spid="_x0000_s1131"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3F3502" w:rsidRDefault="003F3502" w:rsidP="00266956">
                        <w:pPr>
                          <w:jc w:val="center"/>
                        </w:pPr>
                        <w:r>
                          <w:t>b</w:t>
                        </w:r>
                      </w:p>
                    </w:txbxContent>
                  </v:textbox>
                </v:shape>
              </v:group>
            </w:pict>
          </mc:Fallback>
        </mc:AlternateContent>
      </w:r>
      <w:r>
        <w:rPr>
          <w:noProof/>
        </w:rPr>
        <mc:AlternateContent>
          <mc:Choice Requires="wps">
            <w:drawing>
              <wp:anchor distT="0" distB="0" distL="114300" distR="114300" simplePos="0" relativeHeight="252014592" behindDoc="0" locked="0" layoutInCell="1" allowOverlap="1" wp14:anchorId="63A7DD6F" wp14:editId="1985966A">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32" type="#_x0000_t202" style="position:absolute;margin-left:0;margin-top:309.85pt;width:16.35pt;height:24.95pt;z-index:25201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u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SiV&#10;ZjWKtBOtJ1+hJcGHDDXGzTFxazDVtxhApXu/Q2cA3kpbh1+ERDCOXJ+v/IZyHJ3DdDoLXTiGRtk0&#10;m4xDleT9Y2Od/yagJsHIqUX5IqvstHG+S+1TQi8N60qpKKHSpMnp3WiSxg+uESyuNPYIELqnBsu3&#10;+zaCng17HHsozgjPQjcizvB1hY/YMOdfmcWZQEQ45/4FD6kAm8HFoqQE++tv/pCPUmGUkgZnLKfu&#10;55FZQYn6rlHE+2w8DkMZL+PJdIgXexvZ30b0sX4EHOMMN8rwaIZ8r3pTWqjfcB1WoSuGmObYO6e+&#10;Nx99N/m4TlysVjEJx9Awv9Fbw0PpQGugeNe+MWsuOngU8Bn6aWTzD3J0uZ0gq6MHWUW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Js0m4yAgAAXAQAAA4AAAAAAAAAAAAAAAAA&#10;LgIAAGRycy9lMm9Eb2MueG1sUEsBAi0AFAAGAAgAAAAhAAC/vGTfAAAABwEAAA8AAAAAAAAAAAAA&#10;AAAAjAQAAGRycy9kb3ducmV2LnhtbFBLBQYAAAAABAAEAPMAAACYBQAAAAA=&#10;" filled="f" stroked="f" strokeweight=".5pt">
                <v:textbox>
                  <w:txbxContent>
                    <w:p w14:paraId="3241256E" w14:textId="77777777" w:rsidR="003F3502" w:rsidRDefault="003F3502"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13BEA7AD" wp14:editId="4957CA99">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3F3502" w:rsidRDefault="003F3502"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33" type="#_x0000_t202" style="position:absolute;margin-left:200.9pt;margin-top:313.25pt;width:16.35pt;height:24.9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6N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VNK&#10;NKtRpJ1oPfkKLQk+ZKgxbo6JW4OpvsUAKt37HToD8FbaOvwiJIJx5Pp85TeU4+gcptNZhgPBMYSl&#10;s8k4VEnePzbW+W8CahKMnFqUL7LKThvnu9Q+JfTSsK6UihIqTZqc3o0mafzgGsHiSmOPAKF7arB8&#10;u28j6Nmox7GH4ozwLHQj4gxfV/iIDXP+lVmcCUSEc+5f8JAKsBlcLEpKsL/+5g/5KBVGKWlwxnLq&#10;fh6ZFZSo7xpFvM/G4zCU8TKeTId4sbeR/W1EH+tHwDHOcKMMj2bI96o3pYX6DddhFbpiiGmOvXPq&#10;e/PRd5OP68TFahWTcAwN8xu9NTyUDrQGinftG7PmooNHAZ+hn0Y2/yBHl9sJsjp6kFXUKhDdsXrh&#10;H0c4qn1Zt7Ajt/eY9f6nsPwN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BrYM6NMgIAAFwEAAAOAAAAAAAAAAAA&#10;AAAAAC4CAABkcnMvZTJvRG9jLnhtbFBLAQItABQABgAIAAAAIQB3TOP24wAAAAsBAAAPAAAAAAAA&#10;AAAAAAAAAIwEAABkcnMvZG93bnJldi54bWxQSwUGAAAAAAQABADzAAAAnAUAAAAA&#10;" filled="f" stroked="f" strokeweight=".5pt">
                <v:textbox>
                  <w:txbxContent>
                    <w:p w14:paraId="6F949DC2" w14:textId="63E97811" w:rsidR="003F3502" w:rsidRDefault="003F3502" w:rsidP="00266956">
                      <w:pPr>
                        <w:jc w:val="center"/>
                      </w:pPr>
                      <w:r>
                        <w:t>a</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470A11F3" wp14:editId="33E3D31F">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3F3502" w:rsidRDefault="003F3502"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34" type="#_x0000_t202" style="position:absolute;margin-left:184.5pt;margin-top:329.45pt;width:20.25pt;height:21.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wyMwIAAFw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fQmm1Ki&#10;WYsibUTvyVfoSfAhQ51xBSauDab6HgOo9Nnv0BmA99K24RchEYwj18cLv6EcR2c+uc0mE0o4hvLb&#10;aZ7moUry/rGxzn8T0JJglNSifJFVdlg5P6SeU0IvDctGqSih0qQr6fRmksYPLhEsrjT2CBCGpwbL&#10;99s+gr4bn3FsoToiPAvDiDjDlw0+YsWcf2UWZwIR4Zz7FzykAmwGJ4uSGuyvv/lDPkqFUUo6nLGS&#10;up97ZgUl6rtGEe+z8TgMZbyMJ7c5Xux1ZHsd0fv2EXCMM9wow6MZ8r06m9JC+4brsAhdMcQ0x94l&#10;9Wfz0Q+Tj+vExWIRk3AMDfMrvTY8lA60Boo3/Ruz5qSDRwGf4TyNrPggx5A7CLLYe5BN1CoQPbB6&#10;4h9HOKp9WrewI9f3mPX+pzD/DQ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ad1cMjMCAABcBAAADgAAAAAAAAAA&#10;AAAAAAAuAgAAZHJzL2Uyb0RvYy54bWxQSwECLQAUAAYACAAAACEA/QcVluMAAAALAQAADwAAAAAA&#10;AAAAAAAAAACNBAAAZHJzL2Rvd25yZXYueG1sUEsFBgAAAAAEAAQA8wAAAJ0FAAAAAA==&#10;" filled="f" stroked="f" strokeweight=".5pt">
                <v:textbox>
                  <w:txbxContent>
                    <w:p w14:paraId="7BF6A9B2" w14:textId="58122AB2" w:rsidR="003F3502" w:rsidRDefault="003F3502"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6400" behindDoc="0" locked="0" layoutInCell="1" allowOverlap="1" wp14:anchorId="3B769B58" wp14:editId="4BFBA900">
                <wp:simplePos x="0" y="0"/>
                <wp:positionH relativeFrom="margin">
                  <wp:align>left</wp:align>
                </wp:positionH>
                <wp:positionV relativeFrom="paragraph">
                  <wp:posOffset>6527800</wp:posOffset>
                </wp:positionV>
                <wp:extent cx="5958840" cy="67056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3F3502" w14:paraId="003758FF" w14:textId="77777777" w:rsidTr="00266956">
                              <w:trPr>
                                <w:trHeight w:val="197"/>
                              </w:trPr>
                              <w:tc>
                                <w:tcPr>
                                  <w:tcW w:w="1463" w:type="dxa"/>
                                  <w:vAlign w:val="center"/>
                                </w:tcPr>
                                <w:p w14:paraId="75222F8A" w14:textId="77777777" w:rsidR="003F3502" w:rsidRPr="00A462F0" w:rsidRDefault="003F3502"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3F3502" w:rsidRPr="00A462F0" w:rsidRDefault="003F3502"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3F3502" w:rsidRPr="00A462F0" w:rsidRDefault="003F350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3F3502" w:rsidRDefault="003F3502"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35" type="#_x0000_t202" style="position:absolute;margin-left:0;margin-top:514pt;width:469.2pt;height:52.8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gvMw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1PhpdGtpSd0J+ldkackcsCRayE8y/CYihQNwbdP2PJS8JldLY425P99Td/iIdWQDmrMWQp&#10;dz8PwirOyh8aKt71BoEOHzeD4biPjb1FtreIPlQPhDnu4UkZGc0Q78uLmVuq3vAeFuFWQEJL3J1y&#10;fzEffDv6eE9SLRYxCHNohF/ptZEhdaA1ULxp3oQ1Zx08FHyiyziK6Qc52thWkMXBU15ErQLRLatn&#10;/jHDUcLzewuP5HYfo97/CvPf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AGzCC8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3F3502" w14:paraId="003758FF" w14:textId="77777777" w:rsidTr="00266956">
                        <w:trPr>
                          <w:trHeight w:val="197"/>
                        </w:trPr>
                        <w:tc>
                          <w:tcPr>
                            <w:tcW w:w="1463" w:type="dxa"/>
                            <w:vAlign w:val="center"/>
                          </w:tcPr>
                          <w:p w14:paraId="75222F8A" w14:textId="77777777" w:rsidR="003F3502" w:rsidRPr="00A462F0" w:rsidRDefault="003F3502"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3F3502" w:rsidRPr="00A462F0" w:rsidRDefault="003F3502"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3F3502" w:rsidRPr="00A462F0" w:rsidRDefault="003F350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3F3502" w:rsidRDefault="003F3502" w:rsidP="00A462F0"/>
                  </w:txbxContent>
                </v:textbox>
                <w10:wrap anchorx="margin"/>
              </v:shape>
            </w:pict>
          </mc:Fallback>
        </mc:AlternateContent>
      </w:r>
      <w:r w:rsidR="004E77B0">
        <w:rPr>
          <w:noProof/>
        </w:rPr>
        <w:drawing>
          <wp:inline distT="0" distB="0" distL="0" distR="0" wp14:anchorId="7A7F54B2" wp14:editId="0164ADE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0995822A" w:rsidR="00AE644F" w:rsidRPr="00AE644F" w:rsidRDefault="00AE644F" w:rsidP="00AE644F">
      <w:pPr>
        <w:spacing w:line="480" w:lineRule="auto"/>
        <w:rPr>
          <w:rFonts w:ascii="Times New Roman" w:hAnsi="Times New Roman" w:cs="Times New Roman"/>
          <w:b/>
          <w:sz w:val="24"/>
          <w:szCs w:val="24"/>
        </w:rPr>
      </w:pPr>
      <w:bookmarkStart w:id="109" w:name="_Toc533923416"/>
      <w:bookmarkStart w:id="110" w:name="_Toc534036844"/>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67A2667D" wp14:editId="68345BA3">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3F3502" w:rsidRDefault="003F3502"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36" type="#_x0000_t202" style="position:absolute;margin-left:217.3pt;margin-top:327.25pt;width:18.75pt;height:1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SLgIAAFoEAAAOAAAAZHJzL2Uyb0RvYy54bWysVFFv2jAQfp+0/2D5fQQoUIoIFWvFNKlq&#10;K8HUZ+PYJJLt82xDwn79zk5CUbenaS/mfHe58/d9dyzvG63ISThfgcnpaDCkRBgORWUOOf2x23yZ&#10;U+IDMwVTYEROz8LT+9XnT8vaLsQYSlCFcASLGL+obU7LEOwiyzwvhWZ+AFYYDEpwmgW8ukNWOFZj&#10;da2y8XA4y2pwhXXAhffofWyDdJXqSyl4eJHSi0BUTvFtIZ0unft4ZqslWxwcs2XFu2ewf3iFZpXB&#10;ppdSjywwcnTVH6V0xR14kGHAQWcgZcVFwoBoRsMPaLYlsyJhQXK8vdDk/19Z/nx6daQqcnqLShmm&#10;UaOdaAL5Cg1BF/JTW7/AtK3FxNCgH3Xu/R6dEXYjnY6/CIhgHJk+X9iN1Tg6xzfz0XhKCcdQZ2P1&#10;7P1j63z4JkCTaOTUoXiJU3Z68qFN7VNiLwObSqkkoDKkzunsZjpMH1wiWFwZ7BEhtE+NVmj2TYI8&#10;n/U49lCcEZ6DdkC85ZsKH/HEfHhlDicCEeGUhxc8pAJsBp1FSQnu19/8MR+FwiglNU5YTv3PI3OC&#10;EvXdoIR3o8kkjmS6TKa3Y7y468j+OmKO+gFwiEe4T5YnM+YH1ZvSgX7DZVjHrhhihmPvnIbefAjt&#10;3OMycbFepyQcQsvCk9laHktHWiPFu+aNOdvpEFDAZ+hnkS0+yNHmtoKsjwFklbSKRLesdvzjACe1&#10;u2WLG3J9T1nvfwmr3wAAAP//AwBQSwMEFAAGAAgAAAAhAM9dZtTjAAAACwEAAA8AAABkcnMvZG93&#10;bnJldi54bWxMj8FOwzAMhu9IvENkJG4sXWnLVppOU6UJCbHDxi67uU3WViROabKt8PSEExxtf/r9&#10;/cVqMppd1Oh6SwLmswiYosbKnloBh/fNwwKY80gStSUl4Es5WJW3NwXm0l5ppy5737IQQi5HAZ33&#10;Q865azpl0M3soCjcTnY06MM4tlyOeA3hRvM4ijJusKfwocNBVZ1qPvZnI+C12mxxV8dm8a2rl7fT&#10;evg8HFMh7u+m9TMwryb/B8OvflCHMjjV9kzSMS0geUyygArI0iQFFojkKZ4Dq8NmGUfAy4L/71D+&#10;AAAA//8DAFBLAQItABQABgAIAAAAIQC2gziS/gAAAOEBAAATAAAAAAAAAAAAAAAAAAAAAABbQ29u&#10;dGVudF9UeXBlc10ueG1sUEsBAi0AFAAGAAgAAAAhADj9If/WAAAAlAEAAAsAAAAAAAAAAAAAAAAA&#10;LwEAAF9yZWxzLy5yZWxzUEsBAi0AFAAGAAgAAAAhANL/ZdIuAgAAWgQAAA4AAAAAAAAAAAAAAAAA&#10;LgIAAGRycy9lMm9Eb2MueG1sUEsBAi0AFAAGAAgAAAAhAM9dZtTjAAAACwEAAA8AAAAAAAAAAAAA&#10;AAAAiAQAAGRycy9kb3ducmV2LnhtbFBLBQYAAAAABAAEAPMAAACYBQAAAAA=&#10;" filled="f" stroked="f" strokeweight=".5pt">
                <v:textbox>
                  <w:txbxContent>
                    <w:p w14:paraId="25BD2778" w14:textId="77777777" w:rsidR="003F3502" w:rsidRDefault="003F3502"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109"/>
      <w:bookmarkEnd w:id="110"/>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w:lastRenderedPageBreak/>
        <mc:AlternateContent>
          <mc:Choice Requires="wps">
            <w:drawing>
              <wp:anchor distT="0" distB="0" distL="114300" distR="114300" simplePos="0" relativeHeight="252018688" behindDoc="0" locked="0" layoutInCell="1" allowOverlap="1" wp14:anchorId="4773887C" wp14:editId="6DFC9E99">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3F3502" w:rsidRDefault="003F3502"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37" type="#_x0000_t202" style="position:absolute;margin-left:259.45pt;margin-top:163.75pt;width:21pt;height:28.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swMwIAAFwEAAAOAAAAZHJzL2Uyb0RvYy54bWysVE1v2zAMvQ/YfxB0X+x8t0acImuRYUDQ&#10;FkiGnhVZig3IoiYpsbNfP0qO06DbadhFpvgoinyP8uKhrRU5Cesq0DkdDlJKhOZQVPqQ0x+79Zc7&#10;SpxnumAKtMjpWTj6sPz8adGYTIygBFUISzCJdlljclp6b7IkcbwUNXMDMEIjKMHWzOPWHpLCsgaz&#10;1yoZpeksacAWxgIXzqH3qQPpMuaXUnD/IqUTnqicYm0+rjau+7AmywXLDpaZsuKXMtg/VFGzSuOl&#10;11RPzDNytNUfqeqKW3Ag/YBDnYCUFRexB+xmmH7oZlsyI2IvSI4zV5rc/0vLn0+vllRFTseTESWa&#10;1SjSTrSefIWWBB8y1BiXYeDWYKhvEUCle79DZ2i8lbYOX2yJII5cn6/8hnQcnaPZbJ4iwhEaz6bz&#10;WeQ/eT9srPPfBNQkGDm1KF9klZ02zmMhGNqHhLs0rCulooRKkyans/E0jQeuCJ5QGg+GFrpSg+Xb&#10;fRubvpv3feyhOGN7FroRcYavKyxiw5x/ZRZnAuvGOfcvuEgFeBlcLEpKsL/+5g/xKBWilDQ4Yzl1&#10;P4/MCkrUd40i3g8nkzCUcTOZzke4sbfI/hbRx/oRcIyH+KIMj2aI96o3pYX6DZ/DKtyKENMc786p&#10;781H300+PicuVqsYhGNomN/oreEhdaA1ULxr35g1Fx08CvgM/TSy7IMcXWwnyOroQVZRq0B0x+qF&#10;fxzhKOHluYU3cruPUe8/heVv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BzjGswMwIAAFwEAAAOAAAAAAAAAAAA&#10;AAAAAC4CAABkcnMvZTJvRG9jLnhtbFBLAQItABQABgAIAAAAIQC0JXBU4gAAAAsBAAAPAAAAAAAA&#10;AAAAAAAAAI0EAABkcnMvZG93bnJldi54bWxQSwUGAAAAAAQABADzAAAAnAUAAAAA&#10;" filled="f" stroked="f" strokeweight=".5pt">
                <v:textbox>
                  <w:txbxContent>
                    <w:p w14:paraId="0C28B925" w14:textId="0A7B16BC" w:rsidR="003F3502" w:rsidRDefault="003F3502"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7568" behindDoc="0" locked="0" layoutInCell="1" allowOverlap="1" wp14:anchorId="24DA63B5" wp14:editId="4635D903">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3F3502" w:rsidRDefault="003F3502"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3F3502" w:rsidRDefault="003F3502"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3F3502" w:rsidRDefault="003F3502"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3F3502" w:rsidRDefault="003F3502"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3F3502" w:rsidRDefault="003F3502" w:rsidP="00786EED">
                                  <w:pPr>
                                    <w:jc w:val="center"/>
                                  </w:pPr>
                                  <w: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3F3502" w:rsidRDefault="003F3502"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3F3502" w:rsidRDefault="003F3502"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3F3502" w:rsidRDefault="003F3502"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3F3502" w:rsidRDefault="003F3502"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3F3502" w:rsidRDefault="003F3502"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3F3502" w:rsidRDefault="003F3502"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3F3502" w:rsidRDefault="003F3502"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3F3502" w:rsidRDefault="003F3502"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3F3502" w:rsidRDefault="003F3502"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38" style="position:absolute;margin-left:79.45pt;margin-top:10.3pt;width:335.25pt;height:360.6pt;z-index:251757568;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pRdAUAAEctAAAOAAAAZHJzL2Uyb0RvYy54bWzsWl1vozgUfV9p/wPivQ3YfJio6ag7s61W&#10;qmYqtaN5pgSSSIBZQ5t0f/0e2+B8TTVKVkuqiD6kYBvb997j43uvffVpVeTWayrqBS8ntnvp2FZa&#10;Jny6KGcT+/vT7QWzrbqJy2mc8zKd2G9pbX+6/v23q2U1Tgmf83yaCgudlPV4WU3sedNU49GoTuZp&#10;EdeXvEpLVGZcFHGDVzEbTUW8RO9FPiKOE4yWXEwrwZO0rlH6RVfa16r/LEuT5luW1Wlj5RMbc2vU&#10;r1C/z/J3dH0Vj2ciruaLpJ1GfMQsinhRYlDT1Ze4ia0Xsdjrqlgkgtc8ay4TXox4li2SVMkAaVxn&#10;R5o7wV8qJctsvJxVRk1Q7Y6eju42+fr6IKzFdGITEthWGRcwkhrXkgVQz7KajdHqTlSP1YNoC2b6&#10;TUq8ykQh/0MWa6UU+2YUm64aK0GhR/wwCH3bSlDn+WEUkFb1yRz2WX934XqEoaEySzL/8xffj7rh&#10;R3KWZlLmxczeyIg5bMuoxjpKRjcM3cBv5egkpa7rGUlJgPrISLMtKfUJ1LIr6XvfHy6ptyupd7Q1&#10;Q6y0yNVT7QR1mecQiiUlTer6ESwcdcJsC0qY41A1eDxem/S97w8V1CXbcuL9WNCGNCS0tUgnJmM0&#10;AlaVlH7oU/cd3FIWhO6eNX/+9bsiggLr9Sqv/9sqf5zHVarIo5brt10Bodup60mK+AdfWShSGlPN&#10;5Bq3mhXKYdWuvEbhu0v9ImA+21kFhDgRypTWAAxXr2gjdzyuRN3cpbyw5MPEFuBpRZ/x633dYDZo&#10;2jWRA5f8dpHnihTy0lpO7IBi4W3V4Iu8xIfLqh7r+cqnZvW8UuzGWCfMM5++QUbB9V5QV8ntApO4&#10;j+vmIRYgf8wbG1rzDT9ZzjEYb59sa87FPz8rl+1hLdTa1hKbycSu/36JRWpb+V8l7Bi5noduG/UC&#10;/pOIEps1z5s15UvxmWO/gqkwO/Uo2zd595gJXvzAvncjR0VVXCYYe2I33ePnRm9x2DeT9OZGNcJ+&#10;U8XNfflYJbJrqTyp4qfVj1hUrR0aYOIr75ATj3fModtqtd+8NDxbKFtJRWuttvoHiiXz9gFns/rX&#10;cG4J4GA4g818B/sD+Oxiczl3VOBGqIe2JeERylxN3icFtWLctfoHUJ8HqOk+R9OOvkDlh3C0B7YJ&#10;AVoFasAbzKNotAM1iNoHlSpQU/ydnqkjNcMB1OfG1MYfXTN165EezNSB71O5hWpQMxd76zaoCQsM&#10;U4cBOT1Ta+95AHV/oF5HhH25Iia0XANcBQTS6geytusw4kiPUSKceKDonbCEMiZDaO2LhB4lylc/&#10;pS8SGbdrcLDPycEO932R8EhfxPWikMqUgUL1Rlagc0aoRyLD20EQ4lnHgl2OqYsJewsbI+N3Daju&#10;B9X983a0j3ATVx3K22FIJVdLhAfMjXaTZkgISlBrb9vxsARODnDjgw0A7wfg0h3439N8Mvmm89zG&#10;GdE5uiOcEe1/tLRNkfnYzXkTZEa65D5hyJKeHtXG8RpQfU6o3k9eM5OkPpCqSYAYUWY+VBD5K1R/&#10;iBx21J7HddnWId13Fuk+tp/DRhEc32O4mkW+Sn0oVG+cMHYu9hZXfwxUm3Bi4Op+uLp3F5vtJ7RR&#10;dBzCKY28EKewirc3bwsYhDt+KFMn6phGJwJPHUQOZ4/nePbI9jPaKDoS1QGh8m6BRPVuMvvj4dmE&#10;xwNj98PY/cSM+wlsZuKoA71rypDJ85BZkX4ITmB0oiMeG5LW5+eKpD0cQZ7+2NHVU5SaHlB9Tqg2&#10;txrXmRATRx2Iatx405mO91D94c4dXcfExwOq+0G18q5xW1ddYmtvFsvrwJvv6p7U+v7z9b8AAAD/&#10;/wMAUEsDBBQABgAIAAAAIQDr2zVJ4QAAAAoBAAAPAAAAZHJzL2Rvd25yZXYueG1sTI9BS8NAEIXv&#10;gv9hGcGb3SS2NY3ZlFLUUxFsBfG2zU6T0OxsyG6T9N87nvT4mI/3vsnXk23FgL1vHCmIZxEIpNKZ&#10;hioFn4fXhxSED5qMbh2hgit6WBe3N7nOjBvpA4d9qASXkM+0gjqELpPSlzVa7WeuQ+LbyfVWB459&#10;JU2vRy63rUyiaCmtbogXat3htsbyvL9YBW+jHjeP8cuwO5+21+/D4v1rF6NS93fT5hlEwCn8wfCr&#10;z+pQsNPRXch40XJepCtGFSTREgQDabKagzgqeJrHKcgil/9fKH4AAAD//wMAUEsBAi0AFAAGAAgA&#10;AAAhALaDOJL+AAAA4QEAABMAAAAAAAAAAAAAAAAAAAAAAFtDb250ZW50X1R5cGVzXS54bWxQSwEC&#10;LQAUAAYACAAAACEAOP0h/9YAAACUAQAACwAAAAAAAAAAAAAAAAAvAQAAX3JlbHMvLnJlbHNQSwEC&#10;LQAUAAYACAAAACEAQo8qUXQFAABHLQAADgAAAAAAAAAAAAAAAAAuAgAAZHJzL2Uyb0RvYy54bWxQ&#10;SwECLQAUAAYACAAAACEA69s1SeEAAAAKAQAADwAAAAAAAAAAAAAAAADOBwAAZHJzL2Rvd25yZXYu&#10;eG1sUEsFBgAAAAAEAAQA8wAAANwIAAAAAA==&#10;">
                <v:group id="Group 225" o:spid="_x0000_s1139"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0"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1"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42"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3F3502" w:rsidRDefault="003F3502" w:rsidP="00786EED">
                              <w:pPr>
                                <w:jc w:val="center"/>
                              </w:pPr>
                              <w:r>
                                <w:t>c</w:t>
                              </w:r>
                            </w:p>
                          </w:txbxContent>
                        </v:textbox>
                      </v:shape>
                      <v:shape id="Text Box 72" o:spid="_x0000_s1143"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3F3502" w:rsidRDefault="003F3502" w:rsidP="00786EED">
                              <w:pPr>
                                <w:jc w:val="center"/>
                              </w:pPr>
                              <w:r>
                                <w:t>a</w:t>
                              </w:r>
                            </w:p>
                          </w:txbxContent>
                        </v:textbox>
                      </v:shape>
                      <v:shape id="Text Box 73" o:spid="_x0000_s1144"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3F3502" w:rsidRDefault="003F3502" w:rsidP="00786EED">
                              <w:pPr>
                                <w:jc w:val="center"/>
                              </w:pPr>
                              <w:r>
                                <w:t>b</w:t>
                              </w:r>
                            </w:p>
                          </w:txbxContent>
                        </v:textbox>
                      </v:shape>
                      <v:shape id="Text Box 74" o:spid="_x0000_s1145"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3F3502" w:rsidRDefault="003F3502" w:rsidP="00786EED">
                              <w:pPr>
                                <w:jc w:val="center"/>
                              </w:pPr>
                              <w:r>
                                <w:t>b</w:t>
                              </w:r>
                            </w:p>
                          </w:txbxContent>
                        </v:textbox>
                      </v:shape>
                    </v:group>
                    <v:shape id="Text Box 75" o:spid="_x0000_s1146"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3F3502" w:rsidRDefault="003F3502" w:rsidP="00786EED">
                            <w:pPr>
                              <w:jc w:val="center"/>
                            </w:pPr>
                            <w:r>
                              <w:t>bc</w:t>
                            </w:r>
                          </w:p>
                        </w:txbxContent>
                      </v:textbox>
                    </v:shape>
                    <v:shape id="Text Box 77" o:spid="_x0000_s1147"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3F3502" w:rsidRDefault="003F3502" w:rsidP="0046388B">
                            <w:pPr>
                              <w:jc w:val="center"/>
                            </w:pPr>
                            <w:r>
                              <w:t>b</w:t>
                            </w:r>
                          </w:p>
                        </w:txbxContent>
                      </v:textbox>
                    </v:shape>
                  </v:group>
                  <v:shape id="Text Box 79" o:spid="_x0000_s1148"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3F3502" w:rsidRDefault="003F3502" w:rsidP="0046388B">
                          <w:pPr>
                            <w:jc w:val="center"/>
                          </w:pPr>
                          <w:r>
                            <w:t>a</w:t>
                          </w:r>
                        </w:p>
                      </w:txbxContent>
                    </v:textbox>
                  </v:shape>
                  <v:shape id="Text Box 80" o:spid="_x0000_s1149"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3F3502" w:rsidRDefault="003F3502" w:rsidP="0046388B">
                          <w:pPr>
                            <w:jc w:val="center"/>
                          </w:pPr>
                          <w:r>
                            <w:t>b</w:t>
                          </w:r>
                        </w:p>
                      </w:txbxContent>
                    </v:textbox>
                  </v:shape>
                  <v:shape id="Text Box 81" o:spid="_x0000_s1150"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3F3502" w:rsidRDefault="003F3502" w:rsidP="0046388B">
                          <w:pPr>
                            <w:jc w:val="center"/>
                          </w:pPr>
                          <w:r>
                            <w:t>b</w:t>
                          </w:r>
                        </w:p>
                      </w:txbxContent>
                    </v:textbox>
                  </v:shape>
                  <v:shape id="Text Box 82" o:spid="_x0000_s1151"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3F3502" w:rsidRDefault="003F3502" w:rsidP="0046388B">
                          <w:pPr>
                            <w:jc w:val="center"/>
                          </w:pPr>
                          <w:r>
                            <w:t>a</w:t>
                          </w:r>
                        </w:p>
                      </w:txbxContent>
                    </v:textbox>
                  </v:shape>
                </v:group>
                <v:shape id="Text Box 83" o:spid="_x0000_s1152"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3F3502" w:rsidRDefault="003F3502" w:rsidP="0046388B">
                        <w:pPr>
                          <w:jc w:val="center"/>
                        </w:pPr>
                        <w:r>
                          <w:t>a</w:t>
                        </w:r>
                      </w:p>
                    </w:txbxContent>
                  </v:textbox>
                </v:shape>
                <v:shape id="Text Box 84" o:spid="_x0000_s1153"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3F3502" w:rsidRDefault="003F3502" w:rsidP="0046388B">
                        <w:pPr>
                          <w:jc w:val="center"/>
                        </w:pPr>
                        <w:r>
                          <w:t>d</w:t>
                        </w:r>
                      </w:p>
                    </w:txbxContent>
                  </v:textbox>
                </v:shape>
                <v:shape id="Text Box 85" o:spid="_x0000_s1154"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3F3502" w:rsidRDefault="003F3502" w:rsidP="0046388B">
                        <w:pPr>
                          <w:jc w:val="center"/>
                        </w:pPr>
                        <w:r>
                          <w:t>c</w:t>
                        </w:r>
                      </w:p>
                    </w:txbxContent>
                  </v:textbox>
                </v:shape>
                <v:shape id="Text Box 86" o:spid="_x0000_s1155"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3F3502" w:rsidRDefault="003F3502"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4016" behindDoc="0" locked="0" layoutInCell="1" allowOverlap="1" wp14:anchorId="51F0FA95" wp14:editId="0B0A8BAD">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3F3502" w:rsidRDefault="003F3502"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56" type="#_x0000_t202" style="position:absolute;margin-left:186.85pt;margin-top:248.45pt;width:16.2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uMg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46uDSypfyE/ix1E+KMXJaoYiWcfxEWI4HCMeb+GUdREbLRWeJsT/bX3/TBH0zBylmDEcu4&#10;+3kQVnFWfdfg8Et/GPDw8TIcTQa42FvL9taiD/UDYYr7WCgjoxj8fXURC0v1K7ZhEbLCJLRE7oz7&#10;i/jgu8HHNkm1WEQnTKERfqXXRobQAdeA8aZ9FdacifBg8Ikuwyim7/jofDtGFgdPRRnJCkh3qJ4J&#10;wARHDs/bFlbk9h693v4J898AAAD//wMAUEsDBBQABgAIAAAAIQAJiqse5AAAAAsBAAAPAAAAZHJz&#10;L2Rvd25yZXYueG1sTI/BTsMwEETvSPyDtUjcqNOmTZMQp6oiVUgIDi29cNvEbhJhr0PstoGvx5zg&#10;uJqnmbfFZjKaXdToeksC5rMImKLGyp5aAce33UMKzHkkidqSEvClHGzK25sCc2mvtFeXg29ZKCGX&#10;o4DO+yHn3DWdMuhmdlAUspMdDfpwji2XI15DudF8EUUJN9hTWOhwUFWnmo/D2Qh4rnavuK8XJv3W&#10;1dPLaTt8Ht9XQtzfTdtHYF5N/g+GX/2gDmVwqu2ZpGNaQLyO1wEVsMySDFggllEyB1YLWMVpBrws&#10;+P8fyh8AAAD//wMAUEsBAi0AFAAGAAgAAAAhALaDOJL+AAAA4QEAABMAAAAAAAAAAAAAAAAAAAAA&#10;AFtDb250ZW50X1R5cGVzXS54bWxQSwECLQAUAAYACAAAACEAOP0h/9YAAACUAQAACwAAAAAAAAAA&#10;AAAAAAAvAQAAX3JlbHMvLnJlbHNQSwECLQAUAAYACAAAACEAL5vz7jICAABbBAAADgAAAAAAAAAA&#10;AAAAAAAuAgAAZHJzL2Uyb0RvYy54bWxQSwECLQAUAAYACAAAACEACYqrHuQAAAALAQAADwAAAAAA&#10;AAAAAAAAAACMBAAAZHJzL2Rvd25yZXYueG1sUEsFBgAAAAAEAAQA8wAAAJ0FAAAAAA==&#10;" filled="f" stroked="f" strokeweight=".5pt">
                <v:textbox>
                  <w:txbxContent>
                    <w:p w14:paraId="0C189E08" w14:textId="61C2EC39" w:rsidR="003F3502" w:rsidRDefault="003F3502"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6640" behindDoc="0" locked="0" layoutInCell="1" allowOverlap="1" wp14:anchorId="30218D8F" wp14:editId="7D68885A">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3F3502" w14:paraId="4A4A8A7D" w14:textId="77777777" w:rsidTr="00223CB2">
                              <w:trPr>
                                <w:trHeight w:val="197"/>
                              </w:trPr>
                              <w:tc>
                                <w:tcPr>
                                  <w:tcW w:w="1463" w:type="dxa"/>
                                  <w:vAlign w:val="center"/>
                                </w:tcPr>
                                <w:p w14:paraId="75D4F0C5" w14:textId="77777777" w:rsidR="003F3502" w:rsidRPr="00A462F0" w:rsidRDefault="003F3502"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3F3502" w:rsidRPr="00A462F0" w:rsidRDefault="003F350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3F3502" w:rsidRDefault="003F3502"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57" type="#_x0000_t202" style="position:absolute;margin-left:0;margin-top:510.75pt;width:469.2pt;height:52.8pt;z-index:25201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UyMwIAAF4EAAAOAAAAZHJzL2Uyb0RvYy54bWysVE1v2zAMvQ/YfxB0X+x8tg3iFFmLDAOC&#10;tkAz9KzIcmLAFjVJiZ39+j3JSRp0Ow27yBQfRZHvUZ7dt3XFDsq6knTG+72UM6Ul5aXeZvzHevnl&#10;ljPnhc5FRVpl/Kgcv59//jRrzFQNaEdVrixDEu2mjcn4znszTRInd6oWrkdGaYAF2Vp4bO02ya1o&#10;kL2ukkGaTpKGbG4sSeUcvI8dyOcxf1Eo6Z+LwinPqoyjNh9XG9dNWJP5TEy3VphdKU9liH+oohal&#10;xqWXVI/CC7a35R+p6lJaclT4nqQ6oaIopYo9oJt++qGb150wKvYCcpy50OT+X1r5dHixrMwzPhz1&#10;OdOihkhr1Xr2lVoWfGCoMW6KwFeDUN8CgNJnv4MzNN4Wtg5ftMSAg+vjhd+QTsI5vhvf3o4ASWCT&#10;m3Q8iQIk76eNdf6bopoFI+MW+kVaxWHlPCpB6DkkXKZpWVZV1LDSrEHS4TiNBy4ITlQaB0MPXa3B&#10;8u2mjV330+G5kw3lRzRoqRsSZ+SyRBUr4fyLsJgKFI5J989YiopwG50sznZkf/3NH+IhFlDOGkxZ&#10;xt3PvbCKs+q7hox3/VHgw8fNaHwzwMZeI5trRO/rB8IgQyhUF80Q76uzWViq3/AgFuFWQEJL3J1x&#10;fzYffDf7eFBSLRYxCINohF/pVyND6sBr4HjdvglrTkJ4SPhE53kU0w96dLGdIou9p6KMYgWmO1ZP&#10;AmCIo4anBxdeyfU+Rr3/Fua/A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CtjpTI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3F3502" w14:paraId="4A4A8A7D" w14:textId="77777777" w:rsidTr="00223CB2">
                        <w:trPr>
                          <w:trHeight w:val="197"/>
                        </w:trPr>
                        <w:tc>
                          <w:tcPr>
                            <w:tcW w:w="1463" w:type="dxa"/>
                            <w:vAlign w:val="center"/>
                          </w:tcPr>
                          <w:p w14:paraId="75D4F0C5" w14:textId="77777777" w:rsidR="003F3502" w:rsidRPr="00A462F0" w:rsidRDefault="003F3502"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3F3502" w:rsidRPr="00A462F0" w:rsidRDefault="003F350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3F3502" w:rsidRPr="00A462F0" w:rsidRDefault="003F350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3F3502" w:rsidRDefault="003F3502"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7936" behindDoc="0" locked="0" layoutInCell="1" allowOverlap="1" wp14:anchorId="75D210E4" wp14:editId="23E6FAD3">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2F3748E1" w:rsidR="0029356E" w:rsidRPr="0029356E" w:rsidRDefault="0029356E" w:rsidP="00745663">
      <w:pPr>
        <w:spacing w:line="480" w:lineRule="auto"/>
        <w:rPr>
          <w:rFonts w:ascii="Times New Roman" w:hAnsi="Times New Roman" w:cs="Times New Roman"/>
          <w:b/>
          <w:sz w:val="24"/>
          <w:szCs w:val="24"/>
          <w:u w:val="single"/>
        </w:rPr>
      </w:pPr>
      <w:bookmarkStart w:id="111" w:name="_Toc533923417"/>
      <w:bookmarkStart w:id="112" w:name="_Toc534036845"/>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11"/>
      <w:bookmarkEnd w:id="112"/>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3344" behindDoc="0" locked="0" layoutInCell="1" allowOverlap="1" wp14:anchorId="50DF8BAE" wp14:editId="3CE5F0A8">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3F3502" w:rsidRDefault="003F3502"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3F3502" w:rsidRDefault="003F3502"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3F3502" w:rsidRDefault="003F3502"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3F3502" w:rsidRDefault="003F3502"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58" style="position:absolute;margin-left:167.9pt;margin-top:17.5pt;width:225.55pt;height:82.5pt;z-index:251833344;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UaMgMAABcOAAAOAAAAZHJzL2Uyb0RvYy54bWzsV1tv2yAUfp+0/4B4X32J4zhWkym7tJpU&#10;bZXaqc+U4MSSbRiQ2t2v3we20y6bNLWT2mnqC4YDnMt3Po7h+G1XV+RGaFPKZkGjo5AS0XC5LpvN&#10;gn69PHmTUWIsa9asko1Y0Fth6Nvl61fHrcpFLLeyWgtNoKQxeasWdGutyoPA8K2omTmSSjSYLKSu&#10;mcVQb4K1Zi2011UQh2EatFKvlZZcGAPph36SLr3+ohDcfikKIyypFhS+Wd9q3167Nlges3yjmdqW&#10;fHCDPcKLmpUNjO5VfWCWkZ0uf1FVl1xLIwt7xGUdyKIoufAxIJooPIjmVMud8rFs8naj9jAB2gOc&#10;Hq2Wf74516RcI3eTKSUNq5Ekb5c4AeBp1SbHqlOtLtS5HgSbfuQi7gpduy9iIZ0H9nYPrOgs4RDG&#10;WZpMZyklHHNRmGRhPOmh51vk525fNI2TISl8+/EPu4PReOB83LvUKlDJ3KFl/g6tiy1TwifBOBwG&#10;tOYgUw/WpQvynewIRB4dv8xhRWwHOQIe5QbC30AWp1E6j4EOwEmzaTYAsAcvmaVTmHPYxZMsin1a&#10;9sGzXGljT4WsiessqAbpPRfZzZmxcAlLxyXOeiNPyqqCnOVVQ1rYnED9TzPYUTXY6KDsnXY92113&#10;PVXCZAzpWq5vEamW/ckyip+U8OKMGXvONI4SHEd5sF/QFJWENTn0KNlK/f13crceOcMsJS2O5oKa&#10;bzumBSXVpwbZnEcJSEKsH4BXMQb6/sz1/ZlmV7+XOP0RCpHivuvW22rsFlrWV6giK2cVU6zhsL2g&#10;duy+t33BQBXiYrXyi3B6FbNnzYXiTrVDz2F82V0xrYZEWGTwsxz5w/KDfPRre9xXOyuL0ifLId2j&#10;OiQAXHan8ClIDYwOSb0nL7j/EFJHsyRMB1In80k0Hvh/mdVDvRvxf2H1/8Hq+FdWx2P9eiCrsyye&#10;zWa+Us9S1E3PGJaPpJ6EE9TqoVTP03mYOTvPW6rTMdSXUv0fleoE14WDUg3R4+4f+Oe5a9nd1Wuk&#10;c5xMMven9TcP/HVB7Wen82wM8oXOT0Nnf7nG68PXseGl5J4398f+pnL3nlv+AAAA//8DAFBLAwQU&#10;AAYACAAAACEAzL0afuAAAAAKAQAADwAAAGRycy9kb3ducmV2LnhtbEyPQUvDQBCF74L/YRnBm93E&#10;kNqm2ZRS1FMR2gribZudJqHZ2ZDdJum/dzzpbR7zeO97+XqyrRiw940jBfEsAoFUOtNQpeDz+Pa0&#10;AOGDJqNbR6jghh7Wxf1drjPjRtrjcAiV4BDymVZQh9BlUvqyRqv9zHVI/Du73urAsq+k6fXI4baV&#10;z1E0l1Y3xA217nBbY3k5XK2C91GPmyR+HXaX8/b2fUw/vnYxKvX4MG1WIAJO4c8Mv/iMDgUzndyV&#10;jBetgiRJGT3wkfImNrws5ksQJwXcG4Escvl/QvEDAAD//wMAUEsBAi0AFAAGAAgAAAAhALaDOJL+&#10;AAAA4QEAABMAAAAAAAAAAAAAAAAAAAAAAFtDb250ZW50X1R5cGVzXS54bWxQSwECLQAUAAYACAAA&#10;ACEAOP0h/9YAAACUAQAACwAAAAAAAAAAAAAAAAAvAQAAX3JlbHMvLnJlbHNQSwECLQAUAAYACAAA&#10;ACEAuSMlGjIDAAAXDgAADgAAAAAAAAAAAAAAAAAuAgAAZHJzL2Uyb0RvYy54bWxQSwECLQAUAAYA&#10;CAAAACEAzL0afuAAAAAKAQAADwAAAAAAAAAAAAAAAACMBQAAZHJzL2Rvd25yZXYueG1sUEsFBgAA&#10;AAAEAAQA8wAAAJkGAAAAAA==&#10;">
                <v:shape id="Text Box 90" o:spid="_x0000_s1159"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3F3502" w:rsidRDefault="003F3502" w:rsidP="00AA550D">
                        <w:r>
                          <w:t>a</w:t>
                        </w:r>
                      </w:p>
                    </w:txbxContent>
                  </v:textbox>
                </v:shape>
                <v:shape id="Text Box 91" o:spid="_x0000_s1160"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3F3502" w:rsidRDefault="003F3502" w:rsidP="00AA550D">
                        <w:r>
                          <w:t>b</w:t>
                        </w:r>
                      </w:p>
                    </w:txbxContent>
                  </v:textbox>
                </v:shape>
                <v:shape id="Text Box 92" o:spid="_x0000_s1161"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3F3502" w:rsidRDefault="003F3502" w:rsidP="00AA550D">
                        <w:r>
                          <w:t>c</w:t>
                        </w:r>
                      </w:p>
                    </w:txbxContent>
                  </v:textbox>
                </v:shape>
                <v:shape id="Text Box 46" o:spid="_x0000_s1162"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3F3502" w:rsidRDefault="003F3502" w:rsidP="007C7D08">
                        <w:r>
                          <w:t>a</w:t>
                        </w:r>
                      </w:p>
                    </w:txbxContent>
                  </v:textbox>
                </v:shape>
              </v:group>
            </w:pict>
          </mc:Fallback>
        </mc:AlternateContent>
      </w:r>
      <w:r>
        <w:rPr>
          <w:noProof/>
        </w:rPr>
        <w:drawing>
          <wp:anchor distT="0" distB="0" distL="114300" distR="114300" simplePos="0" relativeHeight="251689984" behindDoc="0" locked="0" layoutInCell="1" allowOverlap="1" wp14:anchorId="6A70E099" wp14:editId="5C4E440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68685614" w:rsidR="00650199" w:rsidRPr="0029356E" w:rsidRDefault="00D45A54" w:rsidP="0029356E">
      <w:pPr>
        <w:pStyle w:val="Caption"/>
        <w:rPr>
          <w:rFonts w:ascii="Times New Roman" w:hAnsi="Times New Roman" w:cs="Times New Roman"/>
          <w:b/>
          <w:i w:val="0"/>
          <w:sz w:val="24"/>
          <w:szCs w:val="24"/>
        </w:rPr>
      </w:pPr>
      <w:bookmarkStart w:id="113" w:name="_Toc533923418"/>
      <w:bookmarkStart w:id="114" w:name="_Toc534036846"/>
      <w:r>
        <w:rPr>
          <w:rFonts w:ascii="Times New Roman" w:hAnsi="Times New Roman" w:cs="Times New Roman"/>
          <w:noProof/>
          <w:sz w:val="24"/>
          <w:szCs w:val="24"/>
        </w:rPr>
        <mc:AlternateContent>
          <mc:Choice Requires="wpg">
            <w:drawing>
              <wp:anchor distT="0" distB="0" distL="114300" distR="114300" simplePos="0" relativeHeight="251789312" behindDoc="0" locked="0" layoutInCell="1" allowOverlap="1" wp14:anchorId="71066A12" wp14:editId="4195C3EC">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3F3502" w:rsidRDefault="003F3502"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3F3502" w:rsidRDefault="003F3502"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3F3502" w:rsidRDefault="003F3502"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3F3502" w:rsidRDefault="003F3502"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63" style="position:absolute;margin-left:164.6pt;margin-top:54.55pt;width:234.9pt;height:81.15pt;z-index:251789312"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8bEgMAAA8OAAAOAAAAZHJzL2Uyb0RvYy54bWzsV21P2zAQ/j5p/8Hy95G3NmkiAurYQJMQ&#10;IMHEZ9d1mkiJ7dkuCfv1OzsvsHbTBJMQQnxx7Tv7fPfcc1fn8LhranTHlK4Ez3Fw4GPEOBXrim9y&#10;/P3m9NMCI20IX5NacJbje6bx8dHHD4etzFgoSlGvmUJghOuslTkujZGZ52lasoboAyEZB2UhVEMM&#10;LNXGWyvSgvWm9kLfj71WqLVUgjKtQfqlV+IjZ78oGDWXRaGZQXWOwTfjRuXGlR29o0OSbRSRZUUH&#10;N8gzvGhIxeHSydQXYgjaqmrPVFNRJbQozAEVjSeKoqLMxQDRBP5ONGdKbKWLZZO1GznBBNDu4PRs&#10;s/Ti7kqhag25CyFVnDSQJHcvsgKAp5WbDHadKXktr9Qg2PQrG3FXqMb+Qiyoc8DeT8CyziAKwjBd&#10;RGEE+FPQBX7kx/68h56WkJ+9c7T8+o+T3nixZ/2b3Gkl0Eg/IKX/D6nrkkjmEqAtBgNSaTQCdWMD&#10;/Cw6BCKHjNtmcUKmAzkEO8o1CP8KV+TPFgMXR8gAr8V8QCxM4jB0gE1hk0wqbc6YaJCd5FgB1R0D&#10;yd25NuAMbB232Hu5OK3qGuQkqzlqcxxHYP43DZyoORy0IPbu2pnpVl1PEH/gg85WYn0PMSrR15OW&#10;9LQCL86JNldEQQGB49AUzCUMRS3gNjHMMCqF+vknud0P2QItRi0UZI71jy1RDKP6G4c8psFsZivY&#10;LWbzJISFeqxZPdbwbXMioOYDaD+Suqndb+pxWijR3ELvWNpbQUU4hbtzbMbpienbBPQeypZLtwlq&#10;VhJzzq8ltaYtehbjm+6WKDkkwkAGL8TIHJLt5KPf2+O+3BpRVC5ZFuke1SEBwGJbey9A5yjeozOI&#10;nkfnIEn9xAc4oc7n4TzZZXU4S+KJ1dEieA2sTsdY31n9llid7LM6GTMNvfwpTXqRpkHckzpJw71W&#10;/QpJHbh/k4em8t6q30arnp5o08sjmv6Un0jqMJ6nEfRn26pf/9sjmB5S7136Zbq0e1jDV4d7SQ5f&#10;SPaz5vHavVUevuOOfgEAAP//AwBQSwMEFAAGAAgAAAAhAEf8lBrhAAAACwEAAA8AAABkcnMvZG93&#10;bnJldi54bWxMj0FLw0AQhe+C/2EZwZvdbKq2idmUUtRTEWwF6W2bTJPQ7GzIbpP03zue9Di8jzff&#10;y1aTbcWAvW8caVCzCARS4cqGKg1f+7eHJQgfDJWmdYQaruhhld/eZCYt3UifOOxCJbiEfGo01CF0&#10;qZS+qNEaP3MdEmcn11sT+OwrWfZm5HLbyjiKnqU1DfGH2nS4qbE47y5Ww/toxvVcvQ7b82lzPeyf&#10;Pr63CrW+v5vWLyACTuEPhl99VoecnY7uQqUXrYZ5nMSMchAlCgQTiyThdUcN8UI9gswz+X9D/gMA&#10;AP//AwBQSwECLQAUAAYACAAAACEAtoM4kv4AAADhAQAAEwAAAAAAAAAAAAAAAAAAAAAAW0NvbnRl&#10;bnRfVHlwZXNdLnhtbFBLAQItABQABgAIAAAAIQA4/SH/1gAAAJQBAAALAAAAAAAAAAAAAAAAAC8B&#10;AABfcmVscy8ucmVsc1BLAQItABQABgAIAAAAIQAll68bEgMAAA8OAAAOAAAAAAAAAAAAAAAAAC4C&#10;AABkcnMvZTJvRG9jLnhtbFBLAQItABQABgAIAAAAIQBH/JQa4QAAAAsBAAAPAAAAAAAAAAAAAAAA&#10;AGwFAABkcnMvZG93bnJldi54bWxQSwUGAAAAAAQABADzAAAAegYAAAAA&#10;">
                <v:shape id="Text Box 93" o:spid="_x0000_s1164"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3F3502" w:rsidRDefault="003F3502" w:rsidP="00AA550D">
                        <w:r>
                          <w:t>a</w:t>
                        </w:r>
                      </w:p>
                    </w:txbxContent>
                  </v:textbox>
                </v:shape>
                <v:shape id="Text Box 36" o:spid="_x0000_s1165"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3F3502" w:rsidRDefault="003F3502" w:rsidP="00870250">
                        <w:r>
                          <w:t>b</w:t>
                        </w:r>
                      </w:p>
                    </w:txbxContent>
                  </v:textbox>
                </v:shape>
                <v:shape id="Text Box 37" o:spid="_x0000_s1166"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3F3502" w:rsidRDefault="003F3502" w:rsidP="00870250">
                        <w:r>
                          <w:t>b</w:t>
                        </w:r>
                      </w:p>
                    </w:txbxContent>
                  </v:textbox>
                </v:shape>
                <v:shape id="Text Box 38" o:spid="_x0000_s1167"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3F3502" w:rsidRDefault="003F3502"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13"/>
      <w:bookmarkEnd w:id="114"/>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5216" behindDoc="0" locked="0" layoutInCell="1" allowOverlap="1" wp14:anchorId="069DF5B8" wp14:editId="298A11B9">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6AC5CA00" w:rsidR="0029356E" w:rsidRDefault="0029356E" w:rsidP="0029356E">
      <w:pPr>
        <w:pStyle w:val="Caption"/>
        <w:rPr>
          <w:rFonts w:ascii="Times New Roman" w:hAnsi="Times New Roman" w:cs="Times New Roman"/>
          <w:b/>
          <w:i w:val="0"/>
          <w:color w:val="000000" w:themeColor="text1"/>
          <w:sz w:val="24"/>
          <w:szCs w:val="24"/>
        </w:rPr>
      </w:pPr>
      <w:bookmarkStart w:id="115" w:name="_Toc533923419"/>
      <w:bookmarkStart w:id="116"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15"/>
      <w:bookmarkEnd w:id="116"/>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8528" behindDoc="0" locked="0" layoutInCell="1" allowOverlap="1" wp14:anchorId="2D40FD2D" wp14:editId="30D6A9A5">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3F3502" w:rsidRDefault="003F3502"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3F3502" w:rsidRDefault="003F3502"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3F3502" w:rsidRDefault="003F3502"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68" style="position:absolute;margin-left:96.75pt;margin-top:19.2pt;width:319.45pt;height:115.85pt;z-index:251798528;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xWAMAAJMOAAAOAAAAZHJzL2Uyb0RvYy54bWzsV1FP2zAQfp+0/2D5fSRO0jaNCIixgSYh&#10;QIKJZzd12kiJ7dkuCfv1u3OatsCmCRCThnhJ7bvL+e67767O/mHX1ORWGFspmVO2F1IiZKHmlVzk&#10;9Pv1yaeUEuu4nPNaSZHTO2Hp4cHHD/utzkSklqqeC0PAibRZq3O6dE5nQWCLpWi43VNaSFCWyjTc&#10;wdYsgrnhLXhv6iAKw3HQKjPXRhXCWpB+6ZX0wPsvS1G4i7K0wpE6pxCb80/jnzN8Bgf7PFsYrpdV&#10;sQ6DPyOKhlcSDt24+sIdJytTPXLVVIVRVpVur1BNoMqyKoTPAbJh4YNsTo1aaZ/LImsXegMTQPsA&#10;p2e7Lc5vLw2p5lC76ZgSyRsokj+XoADgafUiA6tTo6/0pVkLFv0OM+5K0+Av5EI6D+zdBljROVKA&#10;MAlH40kSU1KAjiUTFqfeN8+KJdRn+146Cbear395OxgODzDGTUitBirZLVr2ZWhdLbkWvggWcVij&#10;NWYDWNeY5GfVERB5dLwZYkVcB3JIeJBbEP4RMpawERuhKc8G3OLRaBwCbRG2KEpxDfpN3jzTxrpT&#10;oRqCi5wa4LunIb89s643HUzQr1V1NT+p6tpvsMfEcW3ILYfuqJ2PE5zfs6olaXM6jkehdywVvt57&#10;riXEgmj3eeHKdbOuZxOLhqxnan4HYBjVN5/VxUkF0Z5x6y65gW6DBGGCuAt4lLWC09R6RclSmZ+/&#10;k6M9lBW0lLTQvTm1P1bcCErqbxIKPmVJgu3uN8loEsHG7Gpmuxq5ao4VQAA1hej8Eu1dPSxLo5ob&#10;GDRHeCqouCzg7Jy6YXns+pkCg6oQR0feCBpcc3cmr3SBrhFyrMV1d8ONXhfMQaXP1UAxnj2oW2+L&#10;b0p1tHKqrHxREeke1XUBgO7YqP+C9zDP+yGx5X06VBra4ym8j8dRMsWpAOzeafyB/EnM0oH8cZjg&#10;+kXk31CXZ88mdTyk+k7qt0Tq6WNST4dKP5HULArTGOY4kprFbMImfhBuZ3oSjpOB1lHC4pfS+t60&#10;9vem15vpyQDKO/3fEP0n8I/2YKaDCGYt/qM8kf5REqee3kj/aDrCNXja0j+aRux/pb+/nW3/fN+v&#10;NK99pfEXe/jy8Xfe9Vcaflrt7v0VaPstefALAAD//wMAUEsDBBQABgAIAAAAIQBRZi1i4AAAAAoB&#10;AAAPAAAAZHJzL2Rvd25yZXYueG1sTI9NS8NAEIbvgv9hGcGb3XxYjTGbUop6KoKtIN622WkSmp0N&#10;2W2S/nvHk97mZR7eeaZYzbYTIw6+daQgXkQgkCpnWqoVfO5f7zIQPmgyunOECi7oYVVeXxU6N26i&#10;Dxx3oRZcQj7XCpoQ+lxKXzVotV+4Hol3RzdYHTgOtTSDnrjcdjKJogdpdUt8odE9bhqsTruzVfA2&#10;6Wmdxi/j9nTcXL73y/evbYxK3d7M62cQAefwB8OvPqtDyU4HdybjRcf5KV0yqiDN7kEwkKUJDwcF&#10;yWMUgywL+f+F8gcAAP//AwBQSwECLQAUAAYACAAAACEAtoM4kv4AAADhAQAAEwAAAAAAAAAAAAAA&#10;AAAAAAAAW0NvbnRlbnRfVHlwZXNdLnhtbFBLAQItABQABgAIAAAAIQA4/SH/1gAAAJQBAAALAAAA&#10;AAAAAAAAAAAAAC8BAABfcmVscy8ucmVsc1BLAQItABQABgAIAAAAIQBHsUDxWAMAAJMOAAAOAAAA&#10;AAAAAAAAAAAAAC4CAABkcnMvZTJvRG9jLnhtbFBLAQItABQABgAIAAAAIQBRZi1i4AAAAAoBAAAP&#10;AAAAAAAAAAAAAAAAALIFAABkcnMvZG93bnJldi54bWxQSwUGAAAAAAQABADzAAAAvwYAAAAA&#10;">
                <v:shape id="Text Box 61" o:spid="_x0000_s1169"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3F3502" w:rsidRDefault="003F3502">
                        <w:r>
                          <w:t>a</w:t>
                        </w:r>
                      </w:p>
                    </w:txbxContent>
                  </v:textbox>
                </v:shape>
                <v:shape id="Text Box 68" o:spid="_x0000_s1170"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3F3502" w:rsidRDefault="003F3502" w:rsidP="000C7D72">
                        <w:r>
                          <w:t>a</w:t>
                        </w:r>
                      </w:p>
                    </w:txbxContent>
                  </v:textbox>
                </v:shape>
                <v:shape id="Text Box 69" o:spid="_x0000_s1171"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3F3502" w:rsidRDefault="003F3502" w:rsidP="000C7D72">
                        <w:r>
                          <w:t>b</w:t>
                        </w:r>
                      </w:p>
                    </w:txbxContent>
                  </v:textbox>
                </v:shape>
                <v:shape id="Text Box 70" o:spid="_x0000_s1172"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3F3502" w:rsidRDefault="003F3502" w:rsidP="000C7D72">
                        <w:r>
                          <w:t>b</w:t>
                        </w:r>
                      </w:p>
                    </w:txbxContent>
                  </v:textbox>
                </v:shape>
              </v:group>
            </w:pict>
          </mc:Fallback>
        </mc:AlternateContent>
      </w:r>
      <w:r w:rsidR="00083AFF">
        <w:rPr>
          <w:noProof/>
        </w:rPr>
        <w:drawing>
          <wp:inline distT="0" distB="0" distL="0" distR="0" wp14:anchorId="6C36837A" wp14:editId="4BCB7EE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5F6739E6" w:rsidR="0029356E" w:rsidRPr="0029356E" w:rsidRDefault="0029356E" w:rsidP="0029356E">
      <w:pPr>
        <w:rPr>
          <w:rFonts w:ascii="Times New Roman" w:hAnsi="Times New Roman" w:cs="Times New Roman"/>
          <w:b/>
          <w:color w:val="000000" w:themeColor="text1"/>
          <w:sz w:val="24"/>
          <w:szCs w:val="24"/>
        </w:rPr>
      </w:pPr>
      <w:bookmarkStart w:id="117" w:name="_Toc533923420"/>
      <w:bookmarkStart w:id="118"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7"/>
      <w:bookmarkEnd w:id="118"/>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496C42AF" wp14:editId="01C67765">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580BEDB6" w:rsidR="0029356E" w:rsidRPr="0029356E" w:rsidRDefault="0029356E" w:rsidP="0029356E">
      <w:pPr>
        <w:rPr>
          <w:rFonts w:ascii="Times New Roman" w:hAnsi="Times New Roman" w:cs="Times New Roman"/>
          <w:b/>
          <w:color w:val="000000" w:themeColor="text1"/>
          <w:sz w:val="24"/>
          <w:szCs w:val="24"/>
        </w:rPr>
      </w:pPr>
      <w:bookmarkStart w:id="119" w:name="_Toc533923421"/>
      <w:bookmarkStart w:id="120"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9"/>
      <w:bookmarkEnd w:id="120"/>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7728" behindDoc="0" locked="0" layoutInCell="1" allowOverlap="1" wp14:anchorId="6B550E0A" wp14:editId="0DE41FE7">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73" style="position:absolute;margin-left:118.3pt;margin-top:25pt;width:291pt;height:119.55pt;z-index:251977728;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ysQQMAAMsOAAAOAAAAZHJzL2Uyb0RvYy54bWzsV99P2zAQfp+0/8HyOyROmjSNSFHHBpqE&#10;AAkmnt3UaSMltme7JOyv39n50YpummASEoiX1L47n++++3y1T07bukIPTOlS8AyTYx8jxnOxKvk6&#10;wz/uzo8SjLShfEUrwVmGH5nGp/PPn04ambJAbES1YgqBE67TRmZ4Y4xMPU/nG1ZTfSwk46AshKqp&#10;galaeytFG/BeV17g+7HXCLWSSuRMa5B+7ZR47vwXBcvNdVFoZlCVYYjNuK9y36X9evMTmq4VlZsy&#10;78OgL4iipiWHTUdXX6mhaKvKA1d1mSuhRWGOc1F7oijKnLkcIBviP8nmQomtdLms02YtR5gA2ic4&#10;vdhtfvVwo1C5gtoFAUac1lAkty+yAoCnkesUrC6UvJU3qhesu5nNuC1UbX8hF9Q6YB9HYFlrUA7C&#10;MJ5FUx/wz0FHIpIESdRBn2+gPrt1R0k0DUbVt38s93a7c3FeVhVE59l4x/AaCbTSO+T0/yF3u6GS&#10;uYJoi8mAHBmAu7MJfxEtIqSDzplZ3JBpQQ7JD3INwr/CNw1nZNKTc8AwCOMg6CGEwSxx+j0IpNLm&#10;goka2UGGFXDfUZI+XGpjkaHpYNIxVfaQ0bTiqMlwHEa+W6FFVa6s0tq5o8jOKoUeKByi5dqlAM72&#10;rGBWcYe9TrvELPCmXbYdtUg8pL0Uq0dAQ4nuJGqZn5cQ7iXV5oYqOHqQIbQTcw2fohIQlehHGG2E&#10;+vUnubWHuoIWowaOcob1zy1VDKPqO4eKA5YAJjJuMgGCwUTta5b7Gr6tzwQkCkWF6NzQ2ptqGBZK&#10;1PfQdRZ2V1BRnsPeGTbD8Mx0DQa6Vs4WC2cEp11Sc8lvZW5dW2BtMe7ae6pkXzEDpb4SA8do+qRw&#10;na1dycVia0RRuqpapDtU+wIA3+2pfQXiR9EB8UHkWsSziU9IHCXRDCPoEPtdYKT/NJgQ2M92kNCP&#10;p77b6I3QfzqA8kH/90T/+JD+Y6ODv4fn9P0gJPFk2tE/jILJ8Cc40t9qB/qThIRvif7JB/3fYfdP&#10;pgf0B9HLun84iWYTuNHY7k8CQqLudkPTkf9v+fYzG1D5aP+v0/7dIwBeTO7S27/u7JNsf+5uS7s3&#10;6Pw3AAAA//8DAFBLAwQUAAYACAAAACEA2iXXbeAAAAAKAQAADwAAAGRycy9kb3ducmV2LnhtbEyP&#10;QWvCQBCF74X+h2WE3uomiiGN2YhI25MUqoXS25odk2B2NmTXJP77Tk/1OO99vHkv30y2FQP2vnGk&#10;IJ5HIJBKZxqqFHwd355TED5oMrp1hApu6GFTPD7kOjNupE8cDqESHEI+0wrqELpMSl/WaLWfuw6J&#10;vbPrrQ589pU0vR453LZyEUWJtLoh/lDrDnc1lpfD1Sp4H/W4Xcavw/5y3t1+jquP732MSj3Npu0a&#10;RMAp/MPwV5+rQ8GdTu5KxotWwWKZJIwqWEW8iYE0Tlk4sZO+xCCLXN5PKH4BAAD//wMAUEsBAi0A&#10;FAAGAAgAAAAhALaDOJL+AAAA4QEAABMAAAAAAAAAAAAAAAAAAAAAAFtDb250ZW50X1R5cGVzXS54&#10;bWxQSwECLQAUAAYACAAAACEAOP0h/9YAAACUAQAACwAAAAAAAAAAAAAAAAAvAQAAX3JlbHMvLnJl&#10;bHNQSwECLQAUAAYACAAAACEAnfU8rEEDAADLDgAADgAAAAAAAAAAAAAAAAAuAgAAZHJzL2Uyb0Rv&#10;Yy54bWxQSwECLQAUAAYACAAAACEA2iXXbeAAAAAKAQAADwAAAAAAAAAAAAAAAACbBQAAZHJzL2Rv&#10;d25yZXYueG1sUEsFBgAAAAAEAAQA8wAAAKgGAAAAAA==&#10;">
                <v:shape id="Text Box 11" o:spid="_x0000_s1174"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3F3502" w:rsidRDefault="003F3502">
                        <w:r>
                          <w:t>a</w:t>
                        </w:r>
                      </w:p>
                    </w:txbxContent>
                  </v:textbox>
                </v:shape>
                <v:shape id="Text Box 55" o:spid="_x0000_s1175"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3F3502" w:rsidRDefault="003F3502" w:rsidP="00980FDE">
                        <w:r>
                          <w:t>a</w:t>
                        </w:r>
                      </w:p>
                    </w:txbxContent>
                  </v:textbox>
                </v:shape>
                <v:shape id="Text Box 56" o:spid="_x0000_s1176"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3F3502" w:rsidRDefault="003F3502" w:rsidP="00980FDE">
                        <w:r>
                          <w:t>a</w:t>
                        </w:r>
                      </w:p>
                    </w:txbxContent>
                  </v:textbox>
                </v:shape>
                <v:shape id="Text Box 87" o:spid="_x0000_s1177"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3F3502" w:rsidRDefault="003F3502" w:rsidP="00980FDE">
                        <w:r>
                          <w:t>a</w:t>
                        </w:r>
                      </w:p>
                    </w:txbxContent>
                  </v:textbox>
                </v:shape>
              </v:group>
            </w:pict>
          </mc:Fallback>
        </mc:AlternateContent>
      </w:r>
      <w:r w:rsidR="008B667F">
        <w:rPr>
          <w:noProof/>
        </w:rPr>
        <w:drawing>
          <wp:anchor distT="0" distB="0" distL="114300" distR="114300" simplePos="0" relativeHeight="251691008" behindDoc="0" locked="0" layoutInCell="1" allowOverlap="1" wp14:anchorId="07D3979B" wp14:editId="5090613D">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4ED60708" w:rsidR="0029356E" w:rsidRPr="0029356E" w:rsidRDefault="00D45A54" w:rsidP="00D45A54">
      <w:pPr>
        <w:spacing w:line="480" w:lineRule="auto"/>
        <w:rPr>
          <w:rFonts w:ascii="Times New Roman" w:hAnsi="Times New Roman" w:cs="Times New Roman"/>
          <w:b/>
          <w:color w:val="000000" w:themeColor="text1"/>
          <w:sz w:val="24"/>
          <w:szCs w:val="24"/>
        </w:rPr>
      </w:pPr>
      <w:bookmarkStart w:id="121" w:name="_Toc533923422"/>
      <w:bookmarkStart w:id="122" w:name="_Toc534036850"/>
      <w:r>
        <w:rPr>
          <w:noProof/>
        </w:rPr>
        <mc:AlternateContent>
          <mc:Choice Requires="wpg">
            <w:drawing>
              <wp:anchor distT="0" distB="0" distL="114300" distR="114300" simplePos="0" relativeHeight="251979776" behindDoc="0" locked="0" layoutInCell="1" allowOverlap="1" wp14:anchorId="50AAB86E" wp14:editId="4DEF4AF5">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3F3502" w:rsidRDefault="003F3502"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78" style="position:absolute;margin-left:118.3pt;margin-top:97pt;width:280.2pt;height:84pt;z-index:251979776;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PySgMAANsOAAAOAAAAZHJzL2Uyb0RvYy54bWzsV99r4zgQfj+4/0Ho/epfseOYukuvey0H&#10;ZbfQLvusKHJisC2dpNTu/fX3SbaT0BaO68HClr440sxkpPlmvpF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WZp5yTreXmCYhoOXLSKH5dY7u3zNg7pkFCRIjGYr/iUzUS&#10;u5LTiJKd1H+/Jnf2yC60lPQgdUnNX3umBSXNnx3yvooWrgqtnyzSZYyJPtWsTzXdvr2SCDRCC1Pc&#10;D529beZhpWX7Hf3n0q0KFes41i6pnYdXdmw16F9cXF56I/BeMXvb3SvuXDtgXTIehu9MqyljFqn+&#10;IudKY8WzxI227p+dvNxbWdU+q0dUpwSg6h1/f0T5Z6uX5Q/Z28o/iqMozQEoCjyP0gQ5gyNWzASI&#10;ExQ91J4AcbiC6c9DgAP3PwjwngiwRD2Op+ex/0P2NgLEcZ6F03GYLZbZfBzOBEjiJEeHHgmwSuPl&#10;z3QCxDMoHwR4VwTAMfmCAIdmh5vSf7kAJckqT12Ld/fFKM/dSf1+joDkgwE/9g7kHwR4Qflb8vTa&#10;c0+007m/Mx3fpBf/AAAA//8DAFBLAwQUAAYACAAAACEAGjVr8+IAAAALAQAADwAAAGRycy9kb3du&#10;cmV2LnhtbEyPT0vDQBDF74LfYRnBm9380bSN2ZRS1FMp2ArS2zaZJqHZ2ZDdJum3dzzpbR7vx5v3&#10;stVkWjFg7xpLCsJZAAKpsGVDlYKvw/vTAoTzmkrdWkIFN3Swyu/vMp2WdqRPHPa+EhxCLtUKau+7&#10;VEpX1Gi0m9kOib2z7Y32LPtKlr0eOdy0MgqCRBrdEH+odYebGovL/moUfIx6XMfh27C9nDe34+Fl&#10;970NUanHh2n9CsLj5P9g+K3P1SHnTid7pdKJVkEUJwmjbCyfeRQT8+Wcj5OCOIkCkHkm/2/IfwAA&#10;AP//AwBQSwECLQAUAAYACAAAACEAtoM4kv4AAADhAQAAEwAAAAAAAAAAAAAAAAAAAAAAW0NvbnRl&#10;bnRfVHlwZXNdLnhtbFBLAQItABQABgAIAAAAIQA4/SH/1gAAAJQBAAALAAAAAAAAAAAAAAAAAC8B&#10;AABfcmVscy8ucmVsc1BLAQItABQABgAIAAAAIQCfXwPySgMAANsOAAAOAAAAAAAAAAAAAAAAAC4C&#10;AABkcnMvZTJvRG9jLnhtbFBLAQItABQABgAIAAAAIQAaNWvz4gAAAAsBAAAPAAAAAAAAAAAAAAAA&#10;AKQFAABkcnMvZG93bnJldi54bWxQSwUGAAAAAAQABADzAAAAswYAAAAA&#10;">
                <v:shape id="Text Box 137" o:spid="_x0000_s1179"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3F3502" w:rsidRDefault="003F3502" w:rsidP="00980FDE">
                        <w:r>
                          <w:t>a</w:t>
                        </w:r>
                      </w:p>
                    </w:txbxContent>
                  </v:textbox>
                </v:shape>
                <v:shape id="Text Box 169" o:spid="_x0000_s1180"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3F3502" w:rsidRDefault="003F3502" w:rsidP="00980FDE">
                        <w:r>
                          <w:t>a</w:t>
                        </w:r>
                      </w:p>
                    </w:txbxContent>
                  </v:textbox>
                </v:shape>
                <v:shape id="Text Box 170" o:spid="_x0000_s1181"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3F3502" w:rsidRDefault="003F3502" w:rsidP="00980FDE">
                        <w:r>
                          <w:t>a</w:t>
                        </w:r>
                      </w:p>
                    </w:txbxContent>
                  </v:textbox>
                </v:shape>
                <v:shape id="Text Box 171" o:spid="_x0000_s1182"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3F3502" w:rsidRDefault="003F3502" w:rsidP="00980FDE">
                        <w:r>
                          <w:t>a</w:t>
                        </w:r>
                      </w:p>
                    </w:txbxContent>
                  </v:textbox>
                </v:shape>
              </v:group>
            </w:pict>
          </mc:Fallback>
        </mc:AlternateContent>
      </w:r>
      <w:r>
        <w:rPr>
          <w:noProof/>
        </w:rPr>
        <w:drawing>
          <wp:anchor distT="0" distB="0" distL="114300" distR="114300" simplePos="0" relativeHeight="251692032" behindDoc="0" locked="0" layoutInCell="1" allowOverlap="1" wp14:anchorId="36B47977" wp14:editId="701B851F">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21"/>
      <w:bookmarkEnd w:id="122"/>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756850C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23" w:name="_Toc533923423"/>
      <w:bookmarkStart w:id="124"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23"/>
      <w:bookmarkEnd w:id="124"/>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25" w:name="_Toc534105158"/>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25"/>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w:t>
      </w:r>
      <w:r w:rsidR="00980FDE">
        <w:rPr>
          <w:rFonts w:ascii="Times New Roman" w:hAnsi="Times New Roman" w:cs="Times New Roman"/>
          <w:sz w:val="24"/>
          <w:szCs w:val="24"/>
        </w:rPr>
        <w:lastRenderedPageBreak/>
        <w:t>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7616" behindDoc="0" locked="0" layoutInCell="1" allowOverlap="1" wp14:anchorId="096AE8C6" wp14:editId="6ACEFA95">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3F3502" w:rsidRPr="00E32CC0" w:rsidRDefault="003F3502">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83" style="position:absolute;margin-left:60.85pt;margin-top:60.35pt;width:370.3pt;height:305.8pt;z-index:251887616;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HqwYAAONLAAAOAAAAZHJzL2Uyb0RvYy54bWzsnFtvozgUx99X2u+AeN/GFy52NOmoO7Ot&#10;VqpmRppZzTMl5CIlmAXapPvp99jgkyykWpFKlEa8pGCo4dg/jv/Hx/Dh4367cZ6SvFirdObSK+I6&#10;SRqr+Tpdzty/ftz+JlynKKN0Hm1Umszc56RwP17/+suHXTZNmFqpzTzJHagkLaa7bOauyjKbTiZF&#10;vEq2UXGlsiSFgwuVb6MSdvPlZJ5HO6h9u5kwQoLJTuXzLFdxUhRQ+rk66F6b+heLJC6/LhZFUjqb&#10;mQv3Vprf3Pw+6N/J9YdousyjbLWO69uIzriLbbRO4aJY1eeojJzHfN2qaruOc1WoRXkVq+1ELRbr&#10;ODE2gDWUNKy5y9VjZmxZTnfLDJsJmrbRTmdXG395+pY76zn0HYWuSqMtdJK5rqMLoHl22XIKZ93l&#10;2ffsW14XLKs9bfF+kW/1X7DF2ZuGfcaGTfalE0OhFxImKLR/DMe4EDwI6qaPV9A/+v8o9TiBM8wJ&#10;FLZMz8SrP/6niom9g4m+Ubwv3EED0MywaWZ4hplHtxv6Hhf1/VqDuQil8K3BNAjxjFMGB8K3FRwM&#10;fqmK7gYHTYOD1xksPF+wpsHED4SsDWZcEuphF7Z7mDIqbQ1HFr9QR3eL/abF/ussDuHZtPbYLmaM&#10;BdwyTQWl5GDRCYuloIfjFuqX6uhusde02HudxZ709eNoHkJrMeUyJPoZ1U8x9SkXtk1OQU1PWvxS&#10;Hd0t5k2L+esspgSgtgZZk/2QhWFtccDkEbTtLma+JO3H+HQNL5oLo2BxcPTF6xz991WUJWb8KLQL&#10;rz2gh37+hzbzd7V3oMg4dnOadvNOuYdy6GVbXkDhCW9/5AaPzbfNx3jAgHoDDAsCoEfXh8ZH0ywv&#10;yrtEbR29MXNzGK/NMBo93Rdldao9RV89VbfrzcZAuUmd3cwNODjZ/xyByjcpXGOXFdPqpvVWuX/Y&#10;V6Mcqx+MYvqg5s9gaa4qUVBk8e0a7uI+KspvUQ4qAG4clE35FX4WGwVXU/WW66xU/s+pcn0+9Bkc&#10;dZ0dqIqZW/z9GOWJ62z+TKE3JfUAMac0Ox6wATv58ZGH4yPp4/aTAuFCQUNlsdnU55cbu7nI1fYn&#10;CKAbfVU4FKUxXHvmlnbzU1lpHRBQcXJzY04C4ZFF5X36PYt11br1dBv/2P+M8qzuiBJ68Iuy/ETT&#10;Rn9U51btfvNYqsXadJZu6apV6w4AlvX42wfU0rqDA9TSwgvsd4GawXiuewm8HODbdoPCo3ZoHwrU&#10;9fhmm3+E+iKg1pRVihyhhqLzPDUPudagGmpfetzqb+upqfBCAbJJD+1MekE1EL6tp65l6gj1RXlq&#10;H0azJtQoMzp6ap8wLck01B7h4gTUg/PUdbA5Qt0X1Id5gZ6kiI+x2MFro+jsCDjlLDQIA+EhB/XY&#10;DMkGqEUwlhgF9gUJbNmmGorO0yKSSS0wtNs+niU40iKDc9sYS4xQXxLUOFGIrlpiKNXVVVMZ8Jpq&#10;KZi0U0GWapgAl/qwUdg+9Sqx8qYKm2MwMVJ9SVTjhP+BaoylulJdz4oaX02Ij1O+FmsIHIfmrDmG&#10;EyPW/WDdu8aWmMQ7II6RVVfEwyC0833vRI5wZpXXSHg/hPcyiS3bmRkoOk9jM+oHWmOYuRHuaWVi&#10;8iZD9tt1Bm+cG+lrbqQfqtupGYnhVFdfLUnAdEJWz4d4Qdic8bOpGyOyh5Fw5Bglj776gny1XqLU&#10;nMeuly3pp6oj14xwmOmruaYBawaPQ1TZGCiPXPfDde8qm5J2rkaXnalIfMFpnYI8XgA2ZEWCYfPI&#10;eD+M96JIYKneCd+NMVVX3y1FqBeOGaUtYE3yO1DaGCuPXF8U17goEqdFKMGoqivXsDrNTmi/k9wj&#10;x2h55PqiuG4nH2FB9rk6RPjU5tTNyvt34K8xXh657ofrN9Da7VwkJRhjdfTd4LcDvVhEa5Kjt0sG&#10;LLWr+Ukt/0bE+0G8J6ndTkZSgmFVV6zhJTLzBorG2iP4usWQucZweeT6orhuZyApwbCqK9dByGwK&#10;8p1IbQ/D5ZHri+K6nYOEN+POlNrc5/BaaCVDBINVf8OX2h6GyyPX/XD9BlK7nZGkBEOsjr7bA65N&#10;Mgg0Cdf6ZPB5dg8j5xHxfhDvR2rrl9Ebb9bAW+lnum4v4MZfmwiSs3q5ajQdstTGaHnk+qK4PpGF&#10;pBhWdXXXPkxq1++MhUTgh0iGzDWGyyPXF8X1iSwkxbCqK9fcF/almjCATyO9Ax2C4fLIdT9cG6kN&#10;X5Iy3+Cov3qlP1V1vG8+3XD4Ntf1vwAAAP//AwBQSwMEFAAGAAgAAAAhAGeZ6Q3fAAAACwEAAA8A&#10;AABkcnMvZG93bnJldi54bWxMj81qwzAQhO+FvoPYQG+N/EOT4FgOIbQ9hUKTQultY21sE0sylmI7&#10;b9/Nqb3NsMPsN/lmMq0YqPeNswrieQSCbOl0YysFX8e35xUIH9BqbJ0lBTfysCkeH3LMtBvtJw2H&#10;UAkusT5DBXUIXSalL2sy6OeuI8u3s+sNBrZ9JXWPI5ebViZRtJAGG8sfauxoV1N5OVyNgvcRx20a&#10;vw77y3l3+zm+fHzvY1LqaTZt1yACTeEvDHd8RoeCmU7uarUXLfskXnL0LiIWnFgtkhTEScEyZSGL&#10;XP7fUPwCAAD//wMAUEsBAi0AFAAGAAgAAAAhALaDOJL+AAAA4QEAABMAAAAAAAAAAAAAAAAAAAAA&#10;AFtDb250ZW50X1R5cGVzXS54bWxQSwECLQAUAAYACAAAACEAOP0h/9YAAACUAQAACwAAAAAAAAAA&#10;AAAAAAAvAQAAX3JlbHMvLnJlbHNQSwECLQAUAAYACAAAACEANP5Mh6sGAADjSwAADgAAAAAAAAAA&#10;AAAAAAAuAgAAZHJzL2Uyb0RvYy54bWxQSwECLQAUAAYACAAAACEAZ5npDd8AAAALAQAADwAAAAAA&#10;AAAAAAAAAAAFCQAAZHJzL2Rvd25yZXYueG1sUEsFBgAAAAAEAAQA8wAAABEKAAAAAA==&#10;">
                <v:group id="Group 117" o:spid="_x0000_s1184"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85"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86"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87"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88"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89"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3F3502" w:rsidRPr="00E32CC0" w:rsidRDefault="003F3502">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0"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1"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92"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93"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94"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95"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96"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97"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98"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99"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0"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1"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02"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3F3502" w:rsidRPr="00E32CC0" w:rsidRDefault="003F3502"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03"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04"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05"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06"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07"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08"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09"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0"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1"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12"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3F3502" w:rsidRPr="00E32CC0" w:rsidRDefault="003F3502"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3936" behindDoc="0" locked="0" layoutInCell="1" allowOverlap="1" wp14:anchorId="4D648310" wp14:editId="21701DF1">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3F3502" w14:paraId="55A22C45" w14:textId="73C0E389" w:rsidTr="00BD68E0">
                              <w:trPr>
                                <w:trHeight w:val="172"/>
                              </w:trPr>
                              <w:tc>
                                <w:tcPr>
                                  <w:tcW w:w="1057" w:type="dxa"/>
                                  <w:vAlign w:val="center"/>
                                </w:tcPr>
                                <w:p w14:paraId="6C5B2954"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3F3502" w:rsidRDefault="003F3502"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13" type="#_x0000_t202" style="position:absolute;margin-left:418pt;margin-top:426.95pt;width:469.2pt;height:52.8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MMQ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njpcEP5EQ1a6obEGbksUcWjcP5FWEwFCsek+2csRUW4jU4WZzuyv/7mD/EQCyhnDaYs4+7n&#10;XljFWfVDQ8bb/jDw4eNmOLoZYGOvkc01ovf1PWGQ+3hTRkYzxPvqbBaW6jc8iEW4FZDQEndn3J/N&#10;e9/NPh6UVItFDMIgGuEf9crIkDrwGjhet2/CmpMQHhI+0XkexfSDHl1sp8hi76koo1iB6Y7VkwAY&#10;4qjh6cGFV3K9j1Hvv4X5bwA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AHd6/M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3F3502" w14:paraId="55A22C45" w14:textId="73C0E389" w:rsidTr="00BD68E0">
                        <w:trPr>
                          <w:trHeight w:val="172"/>
                        </w:trPr>
                        <w:tc>
                          <w:tcPr>
                            <w:tcW w:w="1057" w:type="dxa"/>
                            <w:vAlign w:val="center"/>
                          </w:tcPr>
                          <w:p w14:paraId="6C5B2954"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3F3502" w:rsidRDefault="003F3502" w:rsidP="00A52C83"/>
                  </w:txbxContent>
                </v:textbox>
                <w10:wrap anchorx="margin"/>
              </v:shape>
            </w:pict>
          </mc:Fallback>
        </mc:AlternateContent>
      </w:r>
      <w:r w:rsidR="00A52C83">
        <w:rPr>
          <w:noProof/>
        </w:rPr>
        <w:drawing>
          <wp:anchor distT="0" distB="0" distL="114300" distR="114300" simplePos="0" relativeHeight="251693056" behindDoc="0" locked="0" layoutInCell="1" allowOverlap="1" wp14:anchorId="2578349E" wp14:editId="65396B1C">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78FD4A3"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6" w:name="_Toc533923424"/>
      <w:bookmarkStart w:id="127"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26"/>
      <w:bookmarkEnd w:id="127"/>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5984" behindDoc="0" locked="0" layoutInCell="1" allowOverlap="1" wp14:anchorId="1B45A017" wp14:editId="66CEF2BA">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3F3502" w14:paraId="380026E1" w14:textId="77777777" w:rsidTr="00DE126D">
                              <w:trPr>
                                <w:trHeight w:val="172"/>
                              </w:trPr>
                              <w:tc>
                                <w:tcPr>
                                  <w:tcW w:w="1139" w:type="dxa"/>
                                  <w:vAlign w:val="center"/>
                                </w:tcPr>
                                <w:p w14:paraId="0B704279"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3F3502" w:rsidRDefault="003F3502"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14" type="#_x0000_t202" style="position:absolute;margin-left:-10.55pt;margin-top:370.9pt;width:469.2pt;height:38.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t0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77j&#10;TIsKIm1U49k3aljwgaHauCkC1wahvgGA6IvfwRkab3JbhS9aYsDB9enKb0gn4RxOhuPxAJAENhjf&#10;jcZRgOT9tLHOf1dUsWCk3EK/SKs4rpxHJQi9hITLNC2LsowalprVKR99HXbjgSuCE6XGwdBDW2uw&#10;fLNt2q4Hk0snW8pOaNBSOyTOyGWBKlbC+RdhMRUoHJPun7HkJeE2Oluc7cn++ps/xEMsoJzVmLKU&#10;u58HYRVn5Q8NGSe9QeDDx81geNfHxt4i21tEH6oHwiD38KaMjGaI9+XFzC1Vb3gQi3ArIKEl7k65&#10;v5gPvp19PCipFosYhEE0wq/02siQOvAaON40b8KasxAeEj7RZR7F9IMebWyryOLgKS+iWIHpltWz&#10;ABjiqOH5wYVXcruPUe+/hflv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fMwbdD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3F3502" w14:paraId="380026E1" w14:textId="77777777" w:rsidTr="00DE126D">
                        <w:trPr>
                          <w:trHeight w:val="172"/>
                        </w:trPr>
                        <w:tc>
                          <w:tcPr>
                            <w:tcW w:w="1139" w:type="dxa"/>
                            <w:vAlign w:val="center"/>
                          </w:tcPr>
                          <w:p w14:paraId="0B704279"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3F3502" w:rsidRDefault="003F3502" w:rsidP="00CA3A31"/>
                  </w:txbxContent>
                </v:textbox>
                <w10:wrap anchorx="margin"/>
              </v:shape>
            </w:pict>
          </mc:Fallback>
        </mc:AlternateContent>
      </w:r>
      <w:r w:rsidR="00A52C83">
        <w:rPr>
          <w:noProof/>
        </w:rPr>
        <mc:AlternateContent>
          <mc:Choice Requires="wpg">
            <w:drawing>
              <wp:anchor distT="0" distB="0" distL="114300" distR="114300" simplePos="0" relativeHeight="251941888" behindDoc="0" locked="0" layoutInCell="1" allowOverlap="1" wp14:anchorId="77292DBA" wp14:editId="2C42B671">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3F3502" w:rsidRDefault="003F3502"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3F3502" w:rsidRDefault="003F3502"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3F3502" w:rsidRDefault="003F3502"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3F3502" w:rsidRDefault="003F3502"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3F3502" w:rsidRDefault="003F3502"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3F3502" w:rsidRDefault="003F3502"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3F3502" w:rsidRDefault="003F3502"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3F3502" w:rsidRDefault="003F3502"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3F3502" w:rsidRDefault="003F3502"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3F3502" w:rsidRDefault="003F3502"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3F3502" w:rsidRDefault="003F3502"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3F3502" w:rsidRDefault="003F3502"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3F3502" w:rsidRDefault="003F3502"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3F3502" w:rsidRDefault="003F3502"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3F3502" w:rsidRDefault="003F3502"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3F3502" w:rsidRDefault="003F3502"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3F3502" w:rsidRDefault="003F3502"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3F3502" w:rsidRDefault="003F3502"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3F3502" w:rsidRDefault="003F3502"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3F3502" w:rsidRDefault="003F3502"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3F3502" w:rsidRDefault="003F3502"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3F3502" w:rsidRDefault="003F3502"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3F3502" w:rsidRDefault="003F3502"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15" style="position:absolute;margin-left:69.25pt;margin-top:17.5pt;width:368.4pt;height:309.6pt;z-index:251941888;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bhkQYAAOJLAAAOAAAAZHJzL2Uyb0RvYy54bWzsXFuPmzgUfl9p/wPivQ2+AtFkqtnetFLV&#10;jtRWfWYIuUgJZoFp0v31e2xsw8yQXcFqGBLxkoBtDOf48/F3zjFcvTnud87PJC+2Il246LXnOkka&#10;i+U2XS/c798+vApcpyijdBntRJos3F9J4b65/v23q0M2T7DYiN0yyR3oJC3mh2zhbsoym89mRbxJ&#10;9lHxWmRJCpUrke+jEk7z9WyZRwfofb+bYc/js4PIl1ku4qQooPRdVeleq/5XqyQuv6xWRVI6u4UL&#10;z1aq31z93snf2fVVNF/nUbbZxvoxoh5PsY+2KdzUdvUuKiPnPt8+6Wq/jXNRiFX5Ohb7mVittnGi&#10;ZABpkPdImo+5uM+ULOv5YZ1ZNYFqH+mpd7fx55+3ubNdwthx33XSaA+DpO7ryAJQzyFbz6HVxzz7&#10;mt3mumBdnUmJj6t8L/9BFueoFPvLKjY5lk4MhZT7AQ9A/zHUkZCgEGvVxxsYH3kdCj3mQYv64njz&#10;/j8un5m7z+RD2mc6ZIClolZX8f/U9XUTZYkahUIqwqiLEKOub1LMP8TRQVCmFKQaSnU55REqQDpT&#10;XkBhi9YoppTQB+Ib3WHshUZ1mHA4lX1Z0aN5lhflx0TsHXmwcHPAvIJi9PNTUVZNTRN551R82O52&#10;UB7Nd6lzWLicME9dYGug810K95CKrB5YHpXHu2OFFGivxbwTy18gZS6qiVVk8YctPMWnqChvoxxm&#10;EogE1qH8Aj+rnYC7CX3kOhuR/91WLtvDiEGt6xxgZi7c4q/7KE9cZ/dnCmMZIio1VaoTynxQiJM3&#10;a+6aNen9/q2AyY/ADmWxOpTty505XOVi/wOMyI28K1RFaQz3XrilOXxbVvYCjFCc3NyoRjB5s6j8&#10;lH7NYtm1VKbU8bfjjyjP9ECUMIKfhUFPNH80HlXbakRu7kux2qrBkpqutKoHAJAsJ+EQkJZqrSxA&#10;DWko02MN2O8EacI55tAjzGgfbFvVUTQfM67tNJ1wfUm4Bnv1BNe1DeuKa4YUmCWuOfV9WLSUMR0z&#10;rrGZwxOuh8K15iOWPxnawLnBomFZvBqcTiyrwZZ8IFdgZh9gkAQ0QJJNKb6FAoZMiza+hRg2xrnm&#10;XKe6sMTjRTgXNsqrFyhiwd1xIhMqV6hqgWqoYMzz2NLLaR4PNY+H4F0EnOTHvAvK+vEuwljAJJOD&#10;9Ykh4iP20DaM0Z+gRtYJ15eEa9qCayjriWseBJ50hAHXlIYMDh+seWPEtZp6tUc3+cnP7yef5F3M&#10;2FjDu/Tg9OZdjJLHGCQeDTzDuyCkwz3gFwqlbbzLVr3Xca5Tl78s54LIyZPFyTrKHTkX5hhhPYnP&#10;YP5qam4iMtP8ff75Owjfsj5Yw42wY90V0j7zAu1GUMxlOHL065IO7E+4vrD4bQuuaW9cB4GvEg/A&#10;tyBDwM4B15ZbTn7EUH7ESb5FDW0wfEs7eX35FmMhJU98WeopOiHjXCgIOLi+p/kWIZzZasO5MMS+&#10;2rp4Wc4Fbs4TzqXWFelMdFygUIAI04mYhgrGHOcK5SBOftOl5ReJtQkN3mVjP11hDeZAxbhlnAuO&#10;TYR7xLiuHnHC9aXhmrbgGsq0DeuIawxBLpM3ZxTZCMKYcW3DARPvenHeZbclGd6lk0a9eVeLbUUU&#10;+UT6vIp3EcwgNHuad71qZNfqBOOpPk4Sr5NM0yYFjcQ6I9hXYhJymxA1s44jX+68UgKrDUj/Im+r&#10;uO0dnBR2iDCIlOcxy6y8vD4ss96/15DfqG+EwXlu88aT0RrKaA2C6pZ4NbYLVMfFGIyc3Lim9vqE&#10;hFazY9R72Pi0R+Ai92Ziu67XvhOU9eOYOn+qYO17Mjgw9pA1t3R6stYXZa1tWrYBa52Z7RzpYgH3&#10;zc6X6nD0sLaiTrAeBtb1tsWhdtVj+15NA+I2A9eRkCCEQ49UjKQ9Ij66t0Vgx6tepSaMD4Nx6b49&#10;/wtQOGxxH23kviuuPY8F2nY34wVjdiDtHJ5wfUm4pjaeVNtrKOvHtBHExphf2Wu5N+wcqPaURb9I&#10;D5K14BrKeuKawAu92l4TSLyfQ2TErk2TvR7GXg/PtVlLJg7K+mG8ClpXthvjgJ/Bm36w0kxce9A3&#10;s18A4y27/Jj1sTrybuIhX27tk6HAc8G4DeZPdvxi7XjLm0PM8tKuGA+Qb170hBxOeA523PKyCeOX&#10;inFwBZ+k3+sdYh0xTjmFlxC0n3keb8f5Nns1YXxAjMOHpNTng/RHr+SXqprn6qsz9ae5rv8B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AjYPbhkQYAAOJLAAAOAAAAAAAAAAAAAAAAAC4CAABkcnMvZTJvRG9jLnhtbFBL&#10;AQItABQABgAIAAAAIQBdfjnY4AAAAAoBAAAPAAAAAAAAAAAAAAAAAOsIAABkcnMvZG93bnJldi54&#10;bWxQSwUGAAAAAAQABADzAAAA+AkAAAAA&#10;">
                <v:shape id="Text Box 133" o:spid="_x0000_s1216"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3F3502" w:rsidRDefault="003F3502" w:rsidP="003423E1">
                        <w:r>
                          <w:t>a</w:t>
                        </w:r>
                      </w:p>
                    </w:txbxContent>
                  </v:textbox>
                </v:shape>
                <v:shape id="Text Box 140" o:spid="_x0000_s1217"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3F3502" w:rsidRDefault="003F3502"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18"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3F3502" w:rsidRDefault="003F3502"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19"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0"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3F3502" w:rsidRDefault="003F3502" w:rsidP="003423E1">
                          <w:r>
                            <w:t>a</w:t>
                          </w:r>
                        </w:p>
                      </w:txbxContent>
                    </v:textbox>
                  </v:shape>
                  <v:shape id="Text Box 138" o:spid="_x0000_s1221"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3F3502" w:rsidRDefault="003F3502"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22"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3F3502" w:rsidRDefault="003F3502"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23"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24"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3F3502" w:rsidRDefault="003F3502" w:rsidP="003423E1">
                            <w:r>
                              <w:t>a</w:t>
                            </w:r>
                          </w:p>
                        </w:txbxContent>
                      </v:textbox>
                    </v:shape>
                    <v:shape id="Text Box 136" o:spid="_x0000_s1225"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3F3502" w:rsidRDefault="003F3502"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26"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3F3502" w:rsidRDefault="003F3502"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27"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28"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3F3502" w:rsidRDefault="003F3502" w:rsidP="003423E1">
                              <w:r>
                                <w:t>a</w:t>
                              </w:r>
                            </w:p>
                          </w:txbxContent>
                        </v:textbox>
                      </v:shape>
                      <v:shape id="Text Box 134" o:spid="_x0000_s1229"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3F3502" w:rsidRDefault="003F3502"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0"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3F3502" w:rsidRDefault="003F3502"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1"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32"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33"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3F3502" w:rsidRDefault="003F3502">
                                  <w:r>
                                    <w:t>a</w:t>
                                  </w:r>
                                </w:p>
                              </w:txbxContent>
                            </v:textbox>
                          </v:shape>
                          <v:shape id="Text Box 121" o:spid="_x0000_s1234"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3F3502" w:rsidRDefault="003F3502"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35"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3F3502" w:rsidRDefault="003F3502"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36"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3F3502" w:rsidRDefault="003F3502"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37"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3F3502" w:rsidRDefault="003F3502"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38"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3F3502" w:rsidRDefault="003F3502" w:rsidP="003423E1">
                                <w:r>
                                  <w:t>a</w:t>
                                </w:r>
                              </w:p>
                            </w:txbxContent>
                          </v:textbox>
                        </v:shape>
                        <v:shape id="Text Box 142" o:spid="_x0000_s1239"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3F3502" w:rsidRDefault="003F3502"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0"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3F3502" w:rsidRDefault="003F3502"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1"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3F3502" w:rsidRDefault="003F3502"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42"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3F3502" w:rsidRDefault="003F3502"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43"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3F3502" w:rsidRDefault="003F3502"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44"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3F3502" w:rsidRDefault="003F3502"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165DE3F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45E6458C" w:rsidR="00444C91" w:rsidRPr="00444C91" w:rsidRDefault="0029356E" w:rsidP="00444C91">
      <w:pPr>
        <w:spacing w:line="480" w:lineRule="auto"/>
        <w:rPr>
          <w:rFonts w:ascii="Times New Roman" w:hAnsi="Times New Roman" w:cs="Times New Roman"/>
          <w:b/>
          <w:color w:val="000000" w:themeColor="text1"/>
          <w:sz w:val="24"/>
          <w:szCs w:val="24"/>
        </w:rPr>
      </w:pPr>
      <w:bookmarkStart w:id="128" w:name="_Toc533923425"/>
      <w:bookmarkStart w:id="129"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8"/>
      <w:bookmarkEnd w:id="129"/>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8032" behindDoc="0" locked="0" layoutInCell="1" allowOverlap="1" wp14:anchorId="67B8A72D" wp14:editId="2AFF6F8C">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3F3502" w14:paraId="40E910C5" w14:textId="77777777" w:rsidTr="00DE126D">
                              <w:trPr>
                                <w:trHeight w:val="172"/>
                              </w:trPr>
                              <w:tc>
                                <w:tcPr>
                                  <w:tcW w:w="1139" w:type="dxa"/>
                                  <w:vAlign w:val="center"/>
                                </w:tcPr>
                                <w:p w14:paraId="6B903070"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3F3502" w:rsidRDefault="003F3502"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45" type="#_x0000_t202" style="position:absolute;margin-left:0;margin-top:544.6pt;width:469.2pt;height:38.4pt;z-index:251948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l0Mg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V4cOlkS9kJDVpqh8QZuSxQxUo4/yIspgKFY9L9M5a8JNxGZ4uzPdlff/OHeIgFlLMaU5Zy&#10;9/MgrOKs/KEh411vEPjwcTMYjvvY2Ftke4voQ/VAGOQe3pSR0QzxvryYuaXqDQ9iEW4FJLTE3Sn3&#10;F/PBt7OPByXVYhGDMIhG+JVeGxlSB14Dx5vmTVhzFsJDwie6zKOYftCjjW0VWRw85UUUKzDdsnoW&#10;AEMcNTw/uPBKb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sIz5dD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3F3502" w14:paraId="40E910C5" w14:textId="77777777" w:rsidTr="00DE126D">
                        <w:trPr>
                          <w:trHeight w:val="172"/>
                        </w:trPr>
                        <w:tc>
                          <w:tcPr>
                            <w:tcW w:w="1139" w:type="dxa"/>
                            <w:vAlign w:val="center"/>
                          </w:tcPr>
                          <w:p w14:paraId="6B903070"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3F3502" w:rsidRDefault="003F3502" w:rsidP="00623BD5"/>
                  </w:txbxContent>
                </v:textbox>
                <w10:wrap anchorx="page"/>
              </v:shape>
            </w:pict>
          </mc:Fallback>
        </mc:AlternateContent>
      </w:r>
      <w:r w:rsidR="00980FDE">
        <w:rPr>
          <w:noProof/>
        </w:rPr>
        <w:drawing>
          <wp:anchor distT="0" distB="0" distL="114300" distR="114300" simplePos="0" relativeHeight="251799552" behindDoc="0" locked="0" layoutInCell="1" allowOverlap="1" wp14:anchorId="59A5445B" wp14:editId="352C7AB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30" w:name="_Toc533923426"/>
    </w:p>
    <w:p w14:paraId="4C880189" w14:textId="4FDF285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31"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30"/>
      <w:bookmarkEnd w:id="131"/>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0080" behindDoc="0" locked="0" layoutInCell="1" allowOverlap="1" wp14:anchorId="2A99B083" wp14:editId="1FB0A626">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3F3502" w14:paraId="186EE8B9" w14:textId="77777777" w:rsidTr="00DE126D">
                              <w:trPr>
                                <w:trHeight w:val="172"/>
                              </w:trPr>
                              <w:tc>
                                <w:tcPr>
                                  <w:tcW w:w="1139" w:type="dxa"/>
                                  <w:vAlign w:val="center"/>
                                </w:tcPr>
                                <w:p w14:paraId="6D52A776"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3F3502" w:rsidRDefault="003F3502"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46" type="#_x0000_t202" style="position:absolute;margin-left:0;margin-top:352.6pt;width:469.2pt;height:38.4pt;z-index:251950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9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w0snW8pOaNBSOyTOyGWBKlbC+RdhMRUoHJPun7HkJeE2Oluc7cn++ps/xEMsoJzVmLKU&#10;u58HYRVn5Q8NGSe9QeDDx81geNfHxt4i21tEH6oHwiD38KaMjGaI9+XFzC1Vb3gQi3ArIKEl7k65&#10;v5gPvp19PCipFosYhEE0wq/02siQOvAaON40b8KasxAeEj7RZR7F9IMebWyryOLgKS+iWIHpltWz&#10;ABjiqOH5wYVXcruPUe+/hflv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VBv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3F3502" w14:paraId="186EE8B9" w14:textId="77777777" w:rsidTr="00DE126D">
                        <w:trPr>
                          <w:trHeight w:val="172"/>
                        </w:trPr>
                        <w:tc>
                          <w:tcPr>
                            <w:tcW w:w="1139" w:type="dxa"/>
                            <w:vAlign w:val="center"/>
                          </w:tcPr>
                          <w:p w14:paraId="6D52A776" w14:textId="77777777" w:rsidR="003F3502" w:rsidRPr="00347166" w:rsidRDefault="003F3502"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3F3502" w:rsidRPr="00347166"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3F3502" w:rsidRDefault="003F3502"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3F3502" w:rsidRDefault="003F3502" w:rsidP="00623BD5"/>
                  </w:txbxContent>
                </v:textbox>
                <w10:wrap anchorx="page"/>
              </v:shape>
            </w:pict>
          </mc:Fallback>
        </mc:AlternateContent>
      </w:r>
      <w:r w:rsidR="00A744E6">
        <w:rPr>
          <w:noProof/>
        </w:rPr>
        <w:drawing>
          <wp:inline distT="0" distB="0" distL="0" distR="0" wp14:anchorId="270E4D66" wp14:editId="5F8FEA80">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0C53D999"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32" w:name="_Toc533923427"/>
      <w:bookmarkStart w:id="133"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32"/>
      <w:bookmarkEnd w:id="133"/>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7488" behindDoc="0" locked="0" layoutInCell="1" allowOverlap="1" wp14:anchorId="07B20BFC" wp14:editId="533DF4BB">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3F3502" w:rsidRDefault="003F3502"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3F3502" w:rsidRDefault="003F3502"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3F3502" w:rsidRDefault="003F3502"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47" style="position:absolute;margin-left:102.85pt;margin-top:16.7pt;width:259.2pt;height:131.4pt;z-index:251967488;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azHAMAALwOAAAOAAAAZHJzL2Uyb0RvYy54bWzsV21P2zAQ/j5p/8Hy95G3krYRKepgoEkI&#10;KsHEZ9dxmkiJ7dluE/brd3ZeYFBpgklIq/iS2r7z+e65e672yWlbV2jHlC4FT3Fw5GPEOBVZyTcp&#10;/nF38WWG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z&#10;YDYB/CnIgjieTWc99LSA/LzYR4tvf9npDQd71r/RnUZCGelHpPS/IXVbEMlcArTFYERqMiB1ZyP8&#10;KloAa9KB5RQtUsi0IIBwh3UNi3sAC/ww8AEOZKEJouNogGYALwxnsd9j148hCyMAJJFKm0smamQH&#10;KVZQ9K4Wye5Km051ULHna1GV2UVZVW5iicbOKoV2BChSGecuGP9Dq+KoSXEcHfvOMBd2e2e54uCL&#10;hb0Lz45Mu25dSQXTeAh+LbIHwESJjoFa0osSvL0i2qyIAspBgNBGzA188krAaaIfYVQI9WvfutWH&#10;/IIUowYonGL9c0sUw6j6ziHz82Bia864yeR4GsJEPZWsn0r4tj4TAEEADUtSN7T6phqGuRL1PXSb&#10;pT0VRIRTODvFZhiema6xQLeibLl0SsByScwVv5XUmraQ21zctfdEyT5hBjJ9LYZaI8mzvHW6dicX&#10;y60ReemSapHuUO0TAHVv2fouBIj2ECAacg1MeQ0BAMqXHeN/LvrpAMRH0R9U0cd7in5scK8s+tAP&#10;47ltSLbrQ5sKDqnr9/eGoT99dP0D6frTPQQYm90rCRD5cRTav2dLgDCeWDLAjYIkh3DtmX/8A7zv&#10;tce9AuCJ5O7F/XPOvsGezt016fHRufgNAAD//wMAUEsDBBQABgAIAAAAIQByDe0M4QAAAAoBAAAP&#10;AAAAZHJzL2Rvd25yZXYueG1sTI/LTsMwEEX3SPyDNUjsqPPoA0KcqqqAVYVEi4TYufE0iRqPo9hN&#10;0r9nWMFydI/uPZOvJ9uKAXvfOFIQzyIQSKUzDVUKPg+vD48gfNBkdOsIFVzRw7q4vcl1ZtxIHzjs&#10;QyW4hHymFdQhdJmUvqzRaj9zHRJnJ9dbHfjsK2l6PXK5bWUSRUtpdUO8UOsOtzWW5/3FKngb9bhJ&#10;45dhdz5tr9+HxfvXLkal7u+mzTOIgFP4g+FXn9WhYKeju5DxolWQRIsVowrSdA6CgVUyj0EcOXla&#10;JiCLXP5/ofgBAAD//wMAUEsBAi0AFAAGAAgAAAAhALaDOJL+AAAA4QEAABMAAAAAAAAAAAAAAAAA&#10;AAAAAFtDb250ZW50X1R5cGVzXS54bWxQSwECLQAUAAYACAAAACEAOP0h/9YAAACUAQAACwAAAAAA&#10;AAAAAAAAAAAvAQAAX3JlbHMvLnJlbHNQSwECLQAUAAYACAAAACEA7RlGsxwDAAC8DgAADgAAAAAA&#10;AAAAAAAAAAAuAgAAZHJzL2Uyb0RvYy54bWxQSwECLQAUAAYACAAAACEAcg3tDOEAAAAKAQAADwAA&#10;AAAAAAAAAAAAAAB2BQAAZHJzL2Rvd25yZXYueG1sUEsFBgAAAAAEAAQA8wAAAIQGAAAAAA==&#10;">
                <v:shape id="Text Box 214" o:spid="_x0000_s1248"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3F3502" w:rsidRDefault="003F3502" w:rsidP="00F424BC">
                        <w:r>
                          <w:t>b</w:t>
                        </w:r>
                      </w:p>
                    </w:txbxContent>
                  </v:textbox>
                </v:shape>
                <v:shape id="Text Box 213" o:spid="_x0000_s1249"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3F3502" w:rsidRDefault="003F3502">
                        <w:r>
                          <w:t>a</w:t>
                        </w:r>
                      </w:p>
                    </w:txbxContent>
                  </v:textbox>
                </v:shape>
                <v:shape id="Text Box 216" o:spid="_x0000_s1250"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3F3502" w:rsidRDefault="003F3502" w:rsidP="00F01AB4">
                        <w:r>
                          <w:t>d</w:t>
                        </w:r>
                      </w:p>
                    </w:txbxContent>
                  </v:textbox>
                </v:shape>
                <v:shape id="Text Box 217" o:spid="_x0000_s1251"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3F3502" w:rsidRDefault="003F3502" w:rsidP="00F01AB4">
                        <w:r>
                          <w:t>c</w:t>
                        </w:r>
                      </w:p>
                    </w:txbxContent>
                  </v:textbox>
                </v:shape>
              </v:group>
            </w:pict>
          </mc:Fallback>
        </mc:AlternateContent>
      </w:r>
      <w:r w:rsidR="008475E0">
        <w:rPr>
          <w:noProof/>
        </w:rPr>
        <w:drawing>
          <wp:anchor distT="0" distB="0" distL="114300" distR="114300" simplePos="0" relativeHeight="251951104" behindDoc="0" locked="0" layoutInCell="1" allowOverlap="1" wp14:anchorId="79A3B55B" wp14:editId="0AE28E7E">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43E04C75" w:rsidR="0053677A" w:rsidRDefault="0053677A" w:rsidP="00990EEE">
      <w:pPr>
        <w:spacing w:line="480" w:lineRule="auto"/>
        <w:rPr>
          <w:rFonts w:ascii="Times New Roman" w:hAnsi="Times New Roman" w:cs="Times New Roman"/>
          <w:b/>
          <w:sz w:val="24"/>
          <w:szCs w:val="24"/>
        </w:rPr>
      </w:pPr>
      <w:bookmarkStart w:id="134"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34"/>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9536" behindDoc="0" locked="0" layoutInCell="1" allowOverlap="1" wp14:anchorId="604FC112" wp14:editId="3081221C">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3F3502" w:rsidRDefault="003F3502"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3F3502" w:rsidRDefault="003F3502"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3F3502" w:rsidRDefault="003F3502"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3F3502" w:rsidRDefault="003F3502"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52" style="position:absolute;margin-left:93.25pt;margin-top:17.9pt;width:265.2pt;height:117.6pt;z-index:251969536;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cXGwMAALsOAAAOAAAAZHJzL2Uyb0RvYy54bWzsV1lPGzEQfq/U/2D5veyVhGTFBqVQUCUE&#10;SFDx7Hi9h7Rru7aTXfrrO/YepBCpgkpIjXjZ2DPjOb45Yp+ctnWFtkzpUvAEB0c+RoxTkZY8T/CP&#10;+4svc4y0ITwlleAswY9M49Pl508njYxZKApRpUwhUMJ13MgEF8bI2PM0LVhN9JGQjAMzE6omBrYq&#10;91JFGtBeV17o+zOvESqVSlCmNVDPOyZeOv1Zxqi5yTLNDKoSDL4Z91Xuu7Zfb3lC4lwRWZS0d4O8&#10;wYualByMjqrOiSFoo8oXquqSKqFFZo6oqD2RZSVlLgaIJvCfRXOpxEa6WPK4yeUIE0D7DKc3q6XX&#10;21uFyjTBYbDAiJMakuTsIksAeBqZxyB1qeSdvFU9Ie92NuI2U7X9hVhQ64B9HIFlrUEUiFE0m/sT&#10;wJ8CL5gsomnYQ08LyM+Lc7T49peT3mDYs/6N7jQSykg/IaX/Dam7gkjmEqAtBgNS4HyP1L2N8Kto&#10;UdgFZO2DoEUKmRYYEG4Hoo41EPcAFviTaGGxAWjmx7PI75EZsAvD+QxoDrp+DUkY4yexVNpcMlEj&#10;u0iwgpp3pUi2V9p0ooOINa9FVaYXZVW5je0zdlYptCXQIZVx3oLyP6QqjpoEz6Kp7xRzYY93misO&#10;vtiou+jsyrTr1lVUMHehWNpapI8AiRJdA2pJL0rw9opoc0sUdBwECFPE3MAnqwRYE/0Ko0KoX/vo&#10;Vh7SC1yMGujgBOufG6IYRtV3DolfBBMLq3GbyfTYZk3tcta7HL6pzwRAEMC8ktQtrbyphmWmRP0A&#10;w2ZlrQKLcAq2E2yG5Znp5goMK8pWKycETS6JueJ3klrVFnKbi/v2gSjZJ8xApq/FUGokfpa3Ttae&#10;5GK1MSIrXVKfUO0TAGVvm/Vd6h9A6ibFTv2Pdf7K+gcoXw6M/7noRyA+iv6gij7cU/ThMNxfWfRh&#10;4EeBHUj2/zCcTRawhoFK4kOY+iMoHw1wUA0Q7WmA6I0NEAVw6elvPUEQTaPurnAYDTCC8tEA79MA&#10;7hEALyR3L+5fc/YJtrt316SnN+fyNwAAAP//AwBQSwMEFAAGAAgAAAAhALW9CUvgAAAACgEAAA8A&#10;AABkcnMvZG93bnJldi54bWxMj0FLw0AQhe+C/2EZwZvdbEvSGrMppainItgK4m2bTJPQ7GzIbpP0&#10;3zue7PExH2++l60n24oBe9840qBmEQikwpUNVRq+Dm9PKxA+GCpN6wg1XNHDOr+/y0xaupE+cdiH&#10;SnAJ+dRoqEPoUil9UaM1fuY6JL6dXG9N4NhXsuzNyOW2lfMoSqQ1DfGH2nS4rbE47y9Ww/toxs1C&#10;vQ6782l7/TnEH987hVo/PkybFxABp/APw58+q0POTkd3odKLlvMqiRnVsIh5AgNLlTyDOGqYL1UE&#10;Ms/k7YT8FwAA//8DAFBLAQItABQABgAIAAAAIQC2gziS/gAAAOEBAAATAAAAAAAAAAAAAAAAAAAA&#10;AABbQ29udGVudF9UeXBlc10ueG1sUEsBAi0AFAAGAAgAAAAhADj9If/WAAAAlAEAAAsAAAAAAAAA&#10;AAAAAAAALwEAAF9yZWxzLy5yZWxzUEsBAi0AFAAGAAgAAAAhAJoCxxcbAwAAuw4AAA4AAAAAAAAA&#10;AAAAAAAALgIAAGRycy9lMm9Eb2MueG1sUEsBAi0AFAAGAAgAAAAhALW9CUvgAAAACgEAAA8AAAAA&#10;AAAAAAAAAAAAdQUAAGRycy9kb3ducmV2LnhtbFBLBQYAAAAABAAEAPMAAACCBgAAAAA=&#10;">
                <v:shape id="Text Box 220" o:spid="_x0000_s1253"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3F3502" w:rsidRDefault="003F3502" w:rsidP="00F01AB4">
                        <w:r>
                          <w:t>b</w:t>
                        </w:r>
                      </w:p>
                    </w:txbxContent>
                  </v:textbox>
                </v:shape>
                <v:shape id="Text Box 221" o:spid="_x0000_s1254"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3F3502" w:rsidRDefault="003F3502" w:rsidP="00F01AB4">
                        <w:r>
                          <w:t>a</w:t>
                        </w:r>
                      </w:p>
                    </w:txbxContent>
                  </v:textbox>
                </v:shape>
                <v:shape id="Text Box 222" o:spid="_x0000_s1255"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3F3502" w:rsidRDefault="003F3502" w:rsidP="00F01AB4">
                        <w:r>
                          <w:t>d</w:t>
                        </w:r>
                      </w:p>
                    </w:txbxContent>
                  </v:textbox>
                </v:shape>
                <v:shape id="Text Box 223" o:spid="_x0000_s1256"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3F3502" w:rsidRDefault="003F3502" w:rsidP="00F01AB4">
                        <w:r>
                          <w:t>c</w:t>
                        </w:r>
                      </w:p>
                    </w:txbxContent>
                  </v:textbox>
                </v:shape>
              </v:group>
            </w:pict>
          </mc:Fallback>
        </mc:AlternateContent>
      </w:r>
      <w:r>
        <w:rPr>
          <w:noProof/>
        </w:rPr>
        <w:drawing>
          <wp:anchor distT="0" distB="0" distL="114300" distR="114300" simplePos="0" relativeHeight="251700224" behindDoc="0" locked="0" layoutInCell="1" allowOverlap="1" wp14:anchorId="629B3818" wp14:editId="650657B3">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E354AC4" w:rsidR="00990EEE" w:rsidRDefault="00A47469" w:rsidP="00990EEE">
      <w:pPr>
        <w:spacing w:line="480" w:lineRule="auto"/>
        <w:rPr>
          <w:rFonts w:ascii="Times New Roman" w:hAnsi="Times New Roman" w:cs="Times New Roman"/>
          <w:b/>
          <w:sz w:val="24"/>
          <w:szCs w:val="24"/>
        </w:rPr>
      </w:pPr>
      <w:bookmarkStart w:id="135"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D862D6">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35"/>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797C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90016" behindDoc="0" locked="0" layoutInCell="1" allowOverlap="1" wp14:anchorId="66A3C3CD" wp14:editId="3F5F4B7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57" style="position:absolute;margin-left:102.1pt;margin-top:35.5pt;width:273.8pt;height:96pt;z-index:251990016"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yIHAMAACgOAAAOAAAAZHJzL2Uyb0RvYy54bWzsV21P2zAQ/j5p/8Hy95GXJmkTkaIOBpqE&#10;AAkmPruu00ZKbM92Sdiv39l5aQVME0xiCPHFsX32+e655y724VFbV+iOKV0KnuPgwMeIcSpWJV/n&#10;+MfN6ZcZRtoQviKV4CzH90zjo/nnT4eNzFgoNqJaMYVACddZI3O8MUZmnqfphtVEHwjJOAgLoWpi&#10;YKjW3kqRBrTXlRf6fuI1Qq2kEpRpDbMnnRDPnf6iYNRcFoVmBlU5BtuMa5Vrl7b15ockWysiNyXt&#10;zSAvsKImJYdDR1UnxBC0VeUjVXVJldCiMAdU1J4oipIy5wN4E/gPvDlTYiudL+usWcsRJoD2AU4v&#10;Vksv7q4UKlcQuymEipMaguTORXYC4GnkOoNVZ0peyyvVT6y7kfW4LVRtv+ALah2w9yOwrDWIwuQk&#10;mk6jFPCnIAvCIIXQddDTDcTn0T66+faXnd7uYC5Oy6oCwzxr6mhZI4FRegea/jfQrjdEMhcLbeEY&#10;QYsG0G6ss19FC7hFHW5uoQUNmRYE4Pkwr2Hyj9ilqZ8M8AwAhskknCQdfmE46+V7IEilzRkTNbKd&#10;HCsgvuMjuTvXxmJDsmFJR1PZg0ayiqMmx8kk9t2OHZxW5FDVWWewhdS0y7bjy2x0cylW9+ClEl16&#10;aUlPSzDjnGhzRRTkE0QeaoS5hKaoBJwm+h5GG6F+PTVv10PEQIpRA/mZY/1zSxTDqPrOIZZpEEU2&#10;od0giqchDNS+ZLkv4dv6WEAJCKAaSeq6dr2phm6hRH0LpWRhTwUR4RTOzrEZusemqxpQiihbLNwi&#10;SGFJzDm/ltSqtsBakG/aW6JkHwkDIbwQA3tI9iAg3Vq7k4vF1oiidNGySHeo9gEAJttUfBVKx09Q&#10;Oh6oC9x/DqUDf+YnMSQJJH4ax2niSEOykdhRGFmxLQxhHM+iqT3oPxN7dPaD2O+K2FBAux/cXq1O&#10;XkjsMAiTZDrpiJ2Es9QV9zdO7NHZD2K/K2JPnyC2K6T2j/HMig0Xjdi3d43H17jwLRbr0c8PTr8O&#10;p901G54j7jfdP53se2d/7G4tuwfe/DcAAAD//wMAUEsDBBQABgAIAAAAIQB5yGXi4AAAAAoBAAAP&#10;AAAAZHJzL2Rvd25yZXYueG1sTI9BS8NAEIXvgv9hGcGb3U1qW4nZlFLUUxFsBfE2zU6T0OxuyG6T&#10;9N87nvQ4vMeb78vXk23FQH1ovNOQzBQIcqU3jas0fB5eH55AhIjOYOsdabhSgHVxe5NjZvzoPmjY&#10;x0rwiAsZaqhj7DIpQ1mTxTDzHTnOTr63GPnsK2l6HHnctjJVaiktNo4/1NjRtqbyvL9YDW8jjpt5&#10;8jLszqft9fuweP/aJaT1/d20eQYRaYp/ZfjFZ3QomOnoL84E0WpI1WPKVQ2rhJ24sFok7HLkZDlX&#10;IItc/lcofgAAAP//AwBQSwECLQAUAAYACAAAACEAtoM4kv4AAADhAQAAEwAAAAAAAAAAAAAAAAAA&#10;AAAAW0NvbnRlbnRfVHlwZXNdLnhtbFBLAQItABQABgAIAAAAIQA4/SH/1gAAAJQBAAALAAAAAAAA&#10;AAAAAAAAAC8BAABfcmVscy8ucmVsc1BLAQItABQABgAIAAAAIQAbIdyIHAMAACgOAAAOAAAAAAAA&#10;AAAAAAAAAC4CAABkcnMvZTJvRG9jLnhtbFBLAQItABQABgAIAAAAIQB5yGXi4AAAAAoBAAAPAAAA&#10;AAAAAAAAAAAAAHYFAABkcnMvZG93bnJldi54bWxQSwUGAAAAAAQABADzAAAAgwYAAAAA&#10;">
                <v:shape id="Text Box 174" o:spid="_x0000_s1258"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3F3502" w:rsidRDefault="003F3502">
                        <w:r>
                          <w:t>a</w:t>
                        </w:r>
                      </w:p>
                    </w:txbxContent>
                  </v:textbox>
                </v:shape>
                <v:shape id="Text Box 175" o:spid="_x0000_s1259"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3F3502" w:rsidRDefault="003F3502" w:rsidP="00BB7441">
                        <w:r>
                          <w:t>a</w:t>
                        </w:r>
                      </w:p>
                    </w:txbxContent>
                  </v:textbox>
                </v:shape>
                <v:shape id="Text Box 176" o:spid="_x0000_s1260"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3F3502" w:rsidRDefault="003F3502" w:rsidP="00BB7441">
                        <w:r>
                          <w:t>a</w:t>
                        </w:r>
                      </w:p>
                    </w:txbxContent>
                  </v:textbox>
                </v:shape>
                <v:shape id="Text Box 177" o:spid="_x0000_s1261"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3F3502" w:rsidRDefault="003F3502" w:rsidP="00BB7441">
                        <w:r>
                          <w:t>a</w:t>
                        </w:r>
                      </w:p>
                    </w:txbxContent>
                  </v:textbox>
                </v:shape>
              </v:group>
            </w:pict>
          </mc:Fallback>
        </mc:AlternateContent>
      </w:r>
      <w:r w:rsidR="00797C9F">
        <w:rPr>
          <w:noProof/>
        </w:rPr>
        <w:drawing>
          <wp:anchor distT="0" distB="0" distL="114300" distR="114300" simplePos="0" relativeHeight="251980800" behindDoc="0" locked="0" layoutInCell="1" allowOverlap="1" wp14:anchorId="79E0AB01" wp14:editId="45DEDB1D">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6FB81A00" w:rsidR="00A47469" w:rsidRDefault="00A47469" w:rsidP="00A47469">
      <w:pPr>
        <w:pStyle w:val="Caption"/>
        <w:rPr>
          <w:rFonts w:ascii="Times New Roman" w:hAnsi="Times New Roman" w:cs="Times New Roman"/>
          <w:b/>
          <w:i w:val="0"/>
          <w:noProof/>
          <w:color w:val="000000" w:themeColor="text1"/>
          <w:sz w:val="24"/>
          <w:szCs w:val="24"/>
        </w:rPr>
      </w:pPr>
      <w:bookmarkStart w:id="136"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6"/>
    </w:p>
    <w:p w14:paraId="136D4A6D" w14:textId="634C504E" w:rsidR="00797C9F" w:rsidRPr="00797C9F" w:rsidRDefault="00BB7441" w:rsidP="00797C9F">
      <w:r>
        <w:rPr>
          <w:noProof/>
        </w:rPr>
        <mc:AlternateContent>
          <mc:Choice Requires="wpg">
            <w:drawing>
              <wp:anchor distT="0" distB="0" distL="114300" distR="114300" simplePos="0" relativeHeight="251992064" behindDoc="0" locked="0" layoutInCell="1" allowOverlap="1" wp14:anchorId="05755872" wp14:editId="1188BAEF">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3F3502" w:rsidRDefault="003F3502"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62" style="position:absolute;margin-left:89.6pt;margin-top:58.6pt;width:290.75pt;height:110.75pt;z-index:251992064;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9CMAMAAD0OAAAOAAAAZHJzL2Uyb0RvYy54bWzsV99PpDAQfr/k/oem7wqUHwIRjaenucSo&#10;iV587nbLLgnQXtsVvL/+pgV2N6vJRS/xjPGltDNlOvPNN1M4PO6bGj1wpSvRFjjY9zHiLRPzql0U&#10;+Ofd+V6KkTa0ndNatLzAj1zj46OvXw47mXMilqKec4XASKvzThZ4aYzMPU+zJW+o3heSt6AshWqo&#10;gaVaeHNFO7De1B7x/cTrhJpLJRjXGqRngxIfOftlyZm5LkvNDaoLDL4ZNyo3zuzoHR3SfKGoXFZs&#10;dIO+wouGVi0cujZ1Rg1FK1U9MdVUTAktSrPPROOJsqwYdzFANIG/E82FEivpYlnk3UKuYQJod3B6&#10;tVl29XCjUDWH3B1kGLW0gSS5c5EVADydXOSw60LJW3mjRsFiWNmI+1I19gmxoN4B+7gGlvcGMRCG&#10;SUZIGGPEQBdEfkLCZICeLSE/9r094h+kBCPYsBelURZM+u9/seFtXGjFeVXX4KJnnV772Englt7A&#10;p/8NvtslldxlRVtgJvhSoNcA350N+5voUQAyB5jbaOFDpgcFYDDJNQifQXELjSAgWRDFAxwToCQJ&#10;LYQOT0LSxHcHbUEhlTYXXDTITgqsoBAcP+nDpTYWIZpPWwbayhE6mtct6gqchLHv3tiAalUOW50P&#10;bltgTT/rB/6k6RTUTMwfIVYlhnLTkp1X4MYl1eaGKqgvgAp6hrmGoawFnCbGGUZLoX4/J7f7IW+g&#10;xaiDei2w/rWiimNU/2gho4BRZAvcLaL4gMBCbWtm25p21ZwKaAkBdCfJ3NTuN/U0LZVo7qG1nNhT&#10;QUVbBmcX2EzTUzN0EWhNjJ+cuE1Q0pKay/ZWMmvaAmtBvuvvqZJjJgyk8EpMHKL5TkKGvfbNVpys&#10;jCgrly2L9IDqmADgsy3NNyE2gPSE2GsCQwW8hNhBEIU+sHW3ztfEjkgURyOx4ziNDiyp/jOxxz44&#10;peCT2B+E2HDdPCE2mZrYC4lNSJalMVxxcIGlaZJMF9h7Jna2vp4+O/aH6tjhM8QOX0nsMCJplsG3&#10;IRA7iYMgiawhmr9rYq+vp09ivw2x3Rc3/KO4u3r8n7I/Qdtr9+my+es7+gMAAP//AwBQSwMEFAAG&#10;AAgAAAAhANdmxzbhAAAACwEAAA8AAABkcnMvZG93bnJldi54bWxMj0FLw0AQhe+C/2EZwZvdpMGm&#10;jdmUUtRTEWwF6W2bnSah2dmQ3Sbpv3c86e095uPNe/l6sq0YsPeNIwXxLAKBVDrTUKXg6/D2tATh&#10;gyajW0eo4IYe1sX9Xa4z40b6xGEfKsEh5DOtoA6hy6T0ZY1W+5nrkPh2dr3VgW1fSdPrkcNtK+dR&#10;tJBWN8Qfat3htsbysr9aBe+jHjdJ/DrsLuft7Xh4/vjexajU48O0eQERcAp/MPzW5+pQcKeTu5Lx&#10;omWfruaMsohTFkykiygFcVKQJMsUZJHL/xuKHwAAAP//AwBQSwECLQAUAAYACAAAACEAtoM4kv4A&#10;AADhAQAAEwAAAAAAAAAAAAAAAAAAAAAAW0NvbnRlbnRfVHlwZXNdLnhtbFBLAQItABQABgAIAAAA&#10;IQA4/SH/1gAAAJQBAAALAAAAAAAAAAAAAAAAAC8BAABfcmVscy8ucmVsc1BLAQItABQABgAIAAAA&#10;IQDjUX9CMAMAAD0OAAAOAAAAAAAAAAAAAAAAAC4CAABkcnMvZTJvRG9jLnhtbFBLAQItABQABgAI&#10;AAAAIQDXZsc24QAAAAsBAAAPAAAAAAAAAAAAAAAAAIoFAABkcnMvZG93bnJldi54bWxQSwUGAAAA&#10;AAQABADzAAAAmAYAAAAA&#10;">
                <v:shape id="Text Box 180" o:spid="_x0000_s1263"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3F3502" w:rsidRDefault="003F3502" w:rsidP="00BB7441">
                        <w:r>
                          <w:t>a</w:t>
                        </w:r>
                      </w:p>
                    </w:txbxContent>
                  </v:textbox>
                </v:shape>
                <v:shape id="Text Box 181" o:spid="_x0000_s1264"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3F3502" w:rsidRDefault="003F3502" w:rsidP="00BB7441">
                        <w:r>
                          <w:t>a</w:t>
                        </w:r>
                      </w:p>
                    </w:txbxContent>
                  </v:textbox>
                </v:shape>
                <v:shape id="Text Box 182" o:spid="_x0000_s1265"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3F3502" w:rsidRDefault="003F3502" w:rsidP="00BB7441">
                        <w:r>
                          <w:t>a</w:t>
                        </w:r>
                      </w:p>
                    </w:txbxContent>
                  </v:textbox>
                </v:shape>
                <v:shape id="Text Box 183" o:spid="_x0000_s1266"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3F3502" w:rsidRDefault="003F3502" w:rsidP="00BB7441">
                        <w:r>
                          <w:t>a</w:t>
                        </w:r>
                      </w:p>
                    </w:txbxContent>
                  </v:textbox>
                </v:shape>
                <w10:wrap anchorx="margin"/>
              </v:group>
            </w:pict>
          </mc:Fallback>
        </mc:AlternateContent>
      </w:r>
      <w:r>
        <w:rPr>
          <w:noProof/>
        </w:rPr>
        <w:drawing>
          <wp:anchor distT="0" distB="0" distL="114300" distR="114300" simplePos="0" relativeHeight="251981824" behindDoc="0" locked="0" layoutInCell="1" allowOverlap="1" wp14:anchorId="5534E0F9" wp14:editId="45781CAB">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1321106"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37"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7"/>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C455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9296" behindDoc="0" locked="0" layoutInCell="1" allowOverlap="1" wp14:anchorId="2483A4CF" wp14:editId="1E956964">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3F3502" w:rsidRDefault="003F350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3F3502" w:rsidRDefault="003F3502"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3F3502" w:rsidRDefault="003F3502"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3F3502" w:rsidRDefault="003F3502"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67" style="position:absolute;margin-left:79.45pt;margin-top:8.45pt;width:269.4pt;height:75pt;z-index:251959296"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RaHgMAACYOAAAOAAAAZHJzL2Uyb0RvYy54bWzsV1tP2zAUfp+0/2D5feTSNE0jUtSxgSYh&#10;QIKJZ9d1LlJie7ZLwn79jp2krSiaBJMYQrwk9jm+ne9854tzfNI1NbpnSleCZzg48jFinIp1xYsM&#10;/7w9+5JgpA3ha1ILzjL8wDQ+WXz+dNzKlIWiFPWaKQSLcJ22MsOlMTL1PE1L1hB9JCTj4MyFaoiB&#10;riq8tSItrN7UXuj7sdcKtZZKUKY1WL/1Trxw6+c5o+YqzzUzqM4wnM24p3LPlX16i2OSForIsqLD&#10;McgLTtGQisOm26W+EUPQRlUHSzUVVUKL3BxR0XgizyvKXAwQTeA/iuZciY10sRRpW8gtTADtI5xe&#10;vCy9vL9WqFpnOPQjjDhpIEluX2QNAE8rixRGnSt5I6/VYCj6no24y1Vj3xAL6hywD1tgWWcQBeMk&#10;CoNJAvhT8M2n4dQfkKclpOdgGi2//32it9uWi7OqruFYnj3o9lytBD7pHWT63yC7KYlkLhPagjFA&#10;FsxnI2S3NtSvokPW5kByAy1kyHTggOIY7RqMTyAHEE1iAAYd4heGifNY+MLQnwOUNuIdClJpc85E&#10;g2wjwwp47+hI7i+06YeOQ3qWygE1ktYctRmOJ1PfzdjhaV0OVp32J7aYmm7VOboE83CMZyXWDxCm&#10;En11aUnPKjjGBdHmmigoJ4gJJMJcwSOvBewmhhZGpVC/n7Lb8ZAy8GLUQnlmWP/aEMUwqn9wSOY8&#10;iCJbz64TTWchdNS+Z7Xv4ZvmVIACBCBGkrqmHW/qsZkr0dyBkiztruAinMLeGTZj89T0ogFKRNly&#10;6QZBBUtiLviNpHZpC6wF+ba7I0oOmTDAi0sx0oekjxLSj7UzuVhujMgrly2LdI/qkACgsq3EV+E0&#10;KHYvA3ucTsZcA/mfw+kJ0GRmC98SN5lP46HuR2F4k8SejMF+EPsdERtuCwfEtraXiXXgx3EyiHUU&#10;RwnoDyxE0jdN7OF7PmrLh2K/C8UO/fAJYm+/zs9U7F6rZ34SH2h1NEnsN9ddQvr2/7+ETMf6/dDq&#10;19Fqd82GnxF3/Rx+nOzfzn7fXVp2v3eLPwAAAP//AwBQSwMEFAAGAAgAAAAhACJjolneAAAACgEA&#10;AA8AAABkcnMvZG93bnJldi54bWxMT8FqwkAQvRf6D8sIvdVNWowasxGRticpVAultzE7JsHsbsiu&#10;Sfz7jqd6mnlvHu+9ydajaURPna+dVRBPIxBkC6drWyr4Prw/L0D4gFZj4ywpuJKHdf74kGGq3WC/&#10;qN+HUrCJ9SkqqEJoUyl9UZFBP3UtWb6dXGcwMOxKqTsc2Nw08iWKEmmwtpxQYUvbiorz/mIUfAw4&#10;bF7jt353Pm2vv4fZ588uJqWeJuNmBSLQGP7FcKvP1SHnTkd3sdqLhvFssWQpLwlPFiTL+RzE8UYw&#10;I/NM3r+Q/wEAAP//AwBQSwECLQAUAAYACAAAACEAtoM4kv4AAADhAQAAEwAAAAAAAAAAAAAAAAAA&#10;AAAAW0NvbnRlbnRfVHlwZXNdLnhtbFBLAQItABQABgAIAAAAIQA4/SH/1gAAAJQBAAALAAAAAAAA&#10;AAAAAAAAAC8BAABfcmVscy8ucmVsc1BLAQItABQABgAIAAAAIQDbiSRaHgMAACYOAAAOAAAAAAAA&#10;AAAAAAAAAC4CAABkcnMvZTJvRG9jLnhtbFBLAQItABQABgAIAAAAIQAiY6JZ3gAAAAoBAAAPAAAA&#10;AAAAAAAAAAAAAHgFAABkcnMvZG93bnJldi54bWxQSwUGAAAAAAQABADzAAAAgwYAAAAA&#10;">
                <v:shape id="Text Box 197" o:spid="_x0000_s126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3F3502" w:rsidRDefault="003F3502">
                        <w:r>
                          <w:t>a</w:t>
                        </w:r>
                      </w:p>
                    </w:txbxContent>
                  </v:textbox>
                </v:shape>
                <v:shape id="Text Box 198" o:spid="_x0000_s1269"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3F3502" w:rsidRDefault="003F3502"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0"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3F3502" w:rsidRDefault="003F3502"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1"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3F3502" w:rsidRDefault="003F3502"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03EB303F">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20DE57D4" w:rsidR="00A47469" w:rsidRPr="00A47469" w:rsidRDefault="00A47469" w:rsidP="00A47469">
      <w:pPr>
        <w:pStyle w:val="Caption"/>
        <w:rPr>
          <w:rFonts w:ascii="Times New Roman" w:hAnsi="Times New Roman" w:cs="Times New Roman"/>
          <w:b/>
          <w:i w:val="0"/>
          <w:color w:val="auto"/>
          <w:sz w:val="22"/>
          <w:szCs w:val="22"/>
        </w:rPr>
      </w:pPr>
      <w:bookmarkStart w:id="138"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D862D6">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8"/>
    </w:p>
    <w:p w14:paraId="124C3A80" w14:textId="1E73A5A8" w:rsidR="00AD41A6" w:rsidRDefault="006D61E9" w:rsidP="00AD41A6">
      <w:r>
        <w:rPr>
          <w:noProof/>
        </w:rPr>
        <w:drawing>
          <wp:anchor distT="0" distB="0" distL="114300" distR="114300" simplePos="0" relativeHeight="252019712" behindDoc="0" locked="0" layoutInCell="1" allowOverlap="1" wp14:anchorId="55A6D687" wp14:editId="71055064">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1760" behindDoc="0" locked="0" layoutInCell="1" allowOverlap="1" wp14:anchorId="5670E1D6" wp14:editId="068F8451">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3F3502" w:rsidRDefault="003F3502"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3F3502" w:rsidRDefault="003F3502"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3F3502" w:rsidRDefault="003F3502"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3F3502" w:rsidRDefault="003F3502"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72" style="position:absolute;margin-left:171.6pt;margin-top:16.6pt;width:262.2pt;height:106.8pt;z-index:252021760;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YhIwMAADQOAAAOAAAAZHJzL2Uyb0RvYy54bWzsl1tP2zAUx98n7TtYfodcm6YRKerYQJMQ&#10;IMHEs+s6baTE9myXhH36HTuXdoA0wSSGEC+pc45v53f+PnWOjtu6QndM6VLwHAeHPkaMU7Eq+TrH&#10;P25OD1KMtCF8RSrBWY7vmcbH88+fjhqZsVBsRLViCsEkXGeNzPHGGJl5nqYbVhN9KCTj4CyEqomB&#10;V7X2Voo0MHtdeaHvJ14j1EoqQZnWYP3aOfHczV8UjJrLotDMoCrHsDfjnso9l/bpzY9ItlZEbkra&#10;b4O8YBc1KTksOk71lRiCtqp8NFVdUiW0KMwhFbUniqKkzMUA0QT+g2jOlNhKF8s6a9ZyxARoH3B6&#10;8bT04u5KoXKV4yiOMeKkhiS5dZE1AJ5GrjPodabktbxSvWHdvdmI20LV9hdiQa0Dez+CZa1BFIxR&#10;FM5mMfCn4AuiSRIlPXq6gfzsxh3EfpTufN/+Mt7bLc/FaVlVsD3PbnjcXyNBV3qHTv8buusNkcxl&#10;RFsoI7rJgO7GhvxFtEBv0tFzHS06ZFpwQPyDXYPxCYKhn0z8EGABqz94DDTDEBD1MMPQn6WO5R4L&#10;qbQ5Y6JGtpFjBafAiZPcnWtjEZFs6NJpVvbsSFZx1OQ4iSa+G7Gjal0Ors66fVuypl22TjzBLBmi&#10;WorVPQSrRHfWtKSnJWzjnGhzRRQcLtg5FAxzCY+iErCa6FsYbYT69ZTd9ofEgRejBg5rjvXPLVEM&#10;o+o7h5TOgtiqy7iXeDK19NS+Z7nv4dv6REA9CKA0Seqatr+phmahRH0LdWVhVwUX4RTWzrEZmiem&#10;KyFQlyhbLFwnOM+SmHN+Lamd2oK1kG/aW6JknwkDKbwQg4hI9iAhXV87kovF1oiidNmypDuqfQJA&#10;0PZcvoKyg2j2SNnW5srAs5UdBX4Q2URZZU8TqN92IpK9aWFPh2A/hP2ehB3D6e/+7caSHYDtZcIO&#10;/DCd2pIMwg6TxDbfvrDTIdgPYb8rYUdPCDsacg2XlufcRTpJT/00GS5lY62Oo3S40YVdGyT/ny8h&#10;4x/Th6RfR9Lusg2fJi7z/WeU/fbZf3eXlt3H3vw3AAAA//8DAFBLAwQUAAYACAAAACEAqDVcuuEA&#10;AAAKAQAADwAAAGRycy9kb3ducmV2LnhtbEyPTWvDMAyG74P9B6PBbqvz0WUhi1NK2XYqg7WDsZub&#10;qEloLIfYTdJ/P/W0niShh1eP8tVsOjHi4FpLCsJFAAKptFVLtYLv/ftTCsJ5TZXuLKGCCzpYFfd3&#10;uc4qO9EXjjtfCw4hl2kFjfd9JqUrGzTaLWyPxLujHYz2PA61rAY9cbjpZBQEiTS6Jb7Q6B43DZan&#10;3dko+Jj0tI7Dt3F7Om4uv/vnz59tiEo9PszrVxAeZ/8Pw1Wf1aFgp4M9U+VEpyBexhGj3FwrA2ny&#10;koA4KIiWSQqyyOXtC8UfAAAA//8DAFBLAQItABQABgAIAAAAIQC2gziS/gAAAOEBAAATAAAAAAAA&#10;AAAAAAAAAAAAAABbQ29udGVudF9UeXBlc10ueG1sUEsBAi0AFAAGAAgAAAAhADj9If/WAAAAlAEA&#10;AAsAAAAAAAAAAAAAAAAALwEAAF9yZWxzLy5yZWxzUEsBAi0AFAAGAAgAAAAhAF5QZiEjAwAANA4A&#10;AA4AAAAAAAAAAAAAAAAALgIAAGRycy9lMm9Eb2MueG1sUEsBAi0AFAAGAAgAAAAhAKg1XLrhAAAA&#10;CgEAAA8AAAAAAAAAAAAAAAAAfQUAAGRycy9kb3ducmV2LnhtbFBLBQYAAAAABAAEAPMAAACLBgAA&#10;AAA=&#10;">
                <v:shape id="Text Box 345" o:spid="_x0000_s1273"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3F3502" w:rsidRDefault="003F3502" w:rsidP="00354A4F">
                        <w:r>
                          <w:t>a</w:t>
                        </w:r>
                      </w:p>
                    </w:txbxContent>
                  </v:textbox>
                </v:shape>
                <v:shape id="Text Box 139" o:spid="_x0000_s1274"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3F3502" w:rsidRDefault="003F3502"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75"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3F3502" w:rsidRDefault="003F3502"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76"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3F3502" w:rsidRDefault="003F3502"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1344" behindDoc="0" locked="0" layoutInCell="1" allowOverlap="1" wp14:anchorId="44B69153" wp14:editId="18BF7458">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3F3502" w:rsidRDefault="003F3502"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3F3502" w:rsidRDefault="003F3502"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3F3502" w:rsidRDefault="003F3502"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3F3502" w:rsidRDefault="003F3502"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77" style="position:absolute;margin-left:86.65pt;margin-top:28.9pt;width:263.4pt;height:105.6pt;z-index:251961344;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6NLAMAAMIOAAAOAAAAZHJzL2Uyb0RvYy54bWzsV21r2zAQ/j7YfxD6vvo1b6ZOybq1DEpb&#10;aEc/K7IcG2xJk5TY3a/fSbaTtA2MdlBY6BdH0p1Od889d5FOz9q6QhumdCl4ioMTHyPGqchKvkrx&#10;z/uLL1OMtCE8I5XgLMWPTOOz+edPp41MWCgKUWVMITDCddLIFBfGyMTzNC1YTfSJkIyDMBeqJgam&#10;auVlijRgva680PfHXiNUJpWgTGtY/dYJ8dzZz3NGzU2ea2ZQlWLwzbivct+l/XrzU5KsFJFFSXs3&#10;yBu8qEnJ4dCtqW/EELRW5QtTdUmV0CI3J1TUnsjzkjIXA0QT+M+iuVRiLV0sq6RZyS1MAO0znN5s&#10;ll5vbhUqsxSH/ggjTmpIkjsX2QWAp5GrBLQulbyTt6pfWHUzG3Gbq9r+QiyodcA+boFlrUEUFqMo&#10;HgVTwJ+CLIjiIAh76GkB+bH7xtORVdjtpcX3v+z2hsM96+PWpUYClfQOLf1vaN0VRDKXBG1x2KI1&#10;HtC6t1F+FS0ANu4Ac4oWLWRaEEDIw7qGxQOghUEUjf0n4Q/QheHUSSxyYejPACTIwTZ0kkilzSUT&#10;NbKDFCugvGMi2Vxp06kOKvZkLaoyuyiryk1smbHzSqENgQKpjHMUjD/RqjhqIEHRyHeGubDbO8sV&#10;B18s4F1gdmTaZdsTyrlq15YiewQ0lOjqT0t6UYK3V0SbW6Kg4CB0aCLmBj55JeA00Y8wKoT6fWjd&#10;6kNmQYpRAwWcYv1rTRTDqPrBIeezII7BrHGTeDQBxiG1L1nuS/i6PhcAQQDtSlI3tPqmGoa5EvUD&#10;9JqFPRVEhFM4O8VmGJ6brq1Ar6JssXBKUOOSmCt+J6k1bSG3ubhvH4iSfcIMZPpaDCwjybO8dbp2&#10;JxeLtRF56ZK6Q7VPADDe1uq7UH9ygPqTgeJQI6+hfhRMR8EYAAV+R5Mo6vhNkmPg/7bsP/h/VPyH&#10;O033R7nX+qdv5H8Q+PGsb/3jKIyhFKC1Hgf/wwGTD/4fFf9nB/g/G3L9yv6/u/cF/mwSvmj/cTS1&#10;f+Pu+tON/5vrTzRA8kH/96G/ewfAQ8ndj/tHnX2J7c/ddWn39Jz/AQAA//8DAFBLAwQUAAYACAAA&#10;ACEAtp69SeAAAAAKAQAADwAAAGRycy9kb3ducmV2LnhtbEyPQUvDQBCF74L/YRnBm91NQxuN2ZRS&#10;1FMRbIXS2zaZJqHZ2ZDdJum/dzzp8TEfb76XrSbbigF73zjSEM0UCKTClQ1VGr7370/PIHwwVJrW&#10;EWq4oYdVfn+XmbR0I33hsAuV4BLyqdFQh9ClUvqiRmv8zHVIfDu73prAsa9k2ZuRy20r50otpTUN&#10;8YfadLipsbjsrlbDx2jGdRy9DdvLeXM77hefh22EWj8+TOtXEAGn8AfDrz6rQ85OJ3el0ouWcxLH&#10;jGpYJDyBgUSpCMRJw3z5okDmmfw/If8BAAD//wMAUEsBAi0AFAAGAAgAAAAhALaDOJL+AAAA4QEA&#10;ABMAAAAAAAAAAAAAAAAAAAAAAFtDb250ZW50X1R5cGVzXS54bWxQSwECLQAUAAYACAAAACEAOP0h&#10;/9YAAACUAQAACwAAAAAAAAAAAAAAAAAvAQAAX3JlbHMvLnJlbHNQSwECLQAUAAYACAAAACEAkAOe&#10;jSwDAADCDgAADgAAAAAAAAAAAAAAAAAuAgAAZHJzL2Uyb0RvYy54bWxQSwECLQAUAAYACAAAACEA&#10;tp69SeAAAAAKAQAADwAAAAAAAAAAAAAAAACGBQAAZHJzL2Rvd25yZXYueG1sUEsFBgAAAAAEAAQA&#10;8wAAAJMGAAAAAA==&#10;">
                <v:shape id="Text Box 206" o:spid="_x0000_s127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3F3502" w:rsidRDefault="003F3502" w:rsidP="00990EEE">
                        <w:r>
                          <w:t>a</w:t>
                        </w:r>
                      </w:p>
                    </w:txbxContent>
                  </v:textbox>
                </v:shape>
                <v:shape id="Text Box 207" o:spid="_x0000_s1279"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3F3502" w:rsidRDefault="003F3502"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0"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3F3502" w:rsidRDefault="003F3502"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1"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3F3502" w:rsidRDefault="003F3502"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576F4A05" w:rsidR="00A35954" w:rsidRPr="00314F35" w:rsidRDefault="00A35954" w:rsidP="00A35954">
      <w:pPr>
        <w:pStyle w:val="Caption"/>
        <w:rPr>
          <w:rFonts w:ascii="Times New Roman" w:hAnsi="Times New Roman" w:cs="Times New Roman"/>
          <w:b/>
          <w:i w:val="0"/>
          <w:color w:val="auto"/>
          <w:sz w:val="24"/>
          <w:szCs w:val="24"/>
        </w:rPr>
      </w:pPr>
      <w:bookmarkStart w:id="139"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9"/>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lastRenderedPageBreak/>
        <w:br w:type="page"/>
      </w:r>
    </w:p>
    <w:p w14:paraId="60CFA637" w14:textId="19286586" w:rsidR="005831CC" w:rsidRDefault="005831CC" w:rsidP="00B76351">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REFFERENCES</w:t>
      </w:r>
    </w:p>
    <w:p w14:paraId="3DCB7B7B" w14:textId="77777777" w:rsidR="005831CC" w:rsidRDefault="005831CC" w:rsidP="00B76351">
      <w:pPr>
        <w:widowControl w:val="0"/>
        <w:autoSpaceDE w:val="0"/>
        <w:autoSpaceDN w:val="0"/>
        <w:adjustRightInd w:val="0"/>
        <w:spacing w:after="0" w:line="240" w:lineRule="auto"/>
        <w:rPr>
          <w:rFonts w:ascii="Times New Roman" w:hAnsi="Times New Roman" w:cs="Times New Roman"/>
          <w:b/>
          <w:sz w:val="24"/>
          <w:szCs w:val="24"/>
        </w:rPr>
      </w:pPr>
    </w:p>
    <w:p w14:paraId="4770DB67" w14:textId="61582FFB" w:rsidR="00CC7C41" w:rsidRPr="00F857FB" w:rsidRDefault="00F857FB" w:rsidP="00B76351">
      <w:pPr>
        <w:widowControl w:val="0"/>
        <w:autoSpaceDE w:val="0"/>
        <w:autoSpaceDN w:val="0"/>
        <w:adjustRightInd w:val="0"/>
        <w:spacing w:after="0" w:line="240" w:lineRule="auto"/>
        <w:rPr>
          <w:rFonts w:ascii="Times New Roman" w:hAnsi="Times New Roman" w:cs="Times New Roman"/>
          <w:b/>
          <w:sz w:val="24"/>
          <w:szCs w:val="24"/>
        </w:rPr>
      </w:pPr>
      <w:r w:rsidRPr="00F857FB">
        <w:rPr>
          <w:rFonts w:ascii="Times New Roman" w:hAnsi="Times New Roman" w:cs="Times New Roman"/>
          <w:b/>
          <w:sz w:val="24"/>
          <w:szCs w:val="24"/>
        </w:rPr>
        <w:t>APPENDICES</w:t>
      </w:r>
    </w:p>
    <w:p w14:paraId="5A80793D" w14:textId="77777777" w:rsidR="00F857FB" w:rsidRDefault="00F857FB">
      <w:pPr>
        <w:rPr>
          <w:rFonts w:ascii="Times New Roman" w:hAnsi="Times New Roman" w:cs="Times New Roman"/>
          <w:b/>
          <w:sz w:val="24"/>
          <w:szCs w:val="24"/>
          <w:highlight w:val="yellow"/>
        </w:rPr>
      </w:pPr>
    </w:p>
    <w:p w14:paraId="0DB7F04E"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V1</w:t>
      </w:r>
    </w:p>
    <w:p w14:paraId="648A9D53"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4C273D0" w14:textId="7777777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41204C" w14:textId="68FFF0C8" w:rsidR="00F857FB" w:rsidRDefault="00EE1D79" w:rsidP="00F857FB">
      <w:pPr>
        <w:widowControl w:val="0"/>
        <w:autoSpaceDE w:val="0"/>
        <w:autoSpaceDN w:val="0"/>
        <w:adjustRightInd w:val="0"/>
        <w:spacing w:after="0" w:line="360" w:lineRule="auto"/>
        <w:rPr>
          <w:rFonts w:ascii="Consolas" w:hAnsi="Consolas" w:cs="Consolas"/>
          <w:sz w:val="20"/>
          <w:szCs w:val="20"/>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03D492D8" wp14:editId="1D335D57">
                <wp:simplePos x="0" y="0"/>
                <wp:positionH relativeFrom="margin">
                  <wp:align>left</wp:align>
                </wp:positionH>
                <wp:positionV relativeFrom="paragraph">
                  <wp:posOffset>318612</wp:posOffset>
                </wp:positionV>
                <wp:extent cx="6419533" cy="5799455"/>
                <wp:effectExtent l="5080" t="0" r="5715" b="5715"/>
                <wp:wrapNone/>
                <wp:docPr id="59" name="Text Box 59"/>
                <wp:cNvGraphicFramePr/>
                <a:graphic xmlns:a="http://schemas.openxmlformats.org/drawingml/2006/main">
                  <a:graphicData uri="http://schemas.microsoft.com/office/word/2010/wordprocessingShape">
                    <wps:wsp>
                      <wps:cNvSpPr txBox="1"/>
                      <wps:spPr>
                        <a:xfrm rot="16200000">
                          <a:off x="0" y="0"/>
                          <a:ext cx="6419533" cy="5799455"/>
                        </a:xfrm>
                        <a:prstGeom prst="rect">
                          <a:avLst/>
                        </a:prstGeom>
                        <a:solidFill>
                          <a:schemeClr val="lt1"/>
                        </a:solidFill>
                        <a:ln w="6350">
                          <a:noFill/>
                        </a:ln>
                      </wps:spPr>
                      <wps:txbx>
                        <w:txbxContent>
                          <w:p w14:paraId="20AA98C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3F3502" w:rsidRPr="00F857FB" w:rsidRDefault="003F3502"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6  Variables:    trt       sheight   sdrywgt   totalrtln chrlcont  spersqmtr</w:t>
                            </w:r>
                          </w:p>
                          <w:p w14:paraId="703D7CA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3F3502" w:rsidRPr="00F857FB" w:rsidRDefault="003F3502"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trt                12       2.50000       1.16775      30.00000       1.00000       4.00000</w:t>
                            </w:r>
                          </w:p>
                          <w:p w14:paraId="5895E403"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sheight            12      13.92083       3.59087     167.05000       9.55000      18.70000</w:t>
                            </w:r>
                          </w:p>
                          <w:p w14:paraId="09591EC2"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sdrywgt            12       0.08262       0.02031       0.99145       0.05800       0.10800</w:t>
                            </w:r>
                          </w:p>
                          <w:p w14:paraId="3AFDBFE2"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totalrtln          12     229.61658      57.90442          2755     118.83160     320.38140</w:t>
                            </w:r>
                          </w:p>
                          <w:p w14:paraId="33B71EEA"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chrlcont           12      31.36667       1.64114     376.40000      29.30000      34.10000</w:t>
                            </w:r>
                          </w:p>
                          <w:p w14:paraId="1329BA5F"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spersqmtr          12     217.60795      37.36961          2611     168.52300     271.29320</w:t>
                            </w:r>
                          </w:p>
                          <w:p w14:paraId="6FE10058" w14:textId="77777777" w:rsidR="003F3502" w:rsidRPr="00F857FB" w:rsidRDefault="003F3502" w:rsidP="00F857FB">
                            <w:pPr>
                              <w:spacing w:line="48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492D8" id="Text Box 59" o:spid="_x0000_s1282" type="#_x0000_t202" style="position:absolute;margin-left:0;margin-top:25.1pt;width:505.5pt;height:456.65pt;rotation:-90;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ndTwIAAJQEAAAOAAAAZHJzL2Uyb0RvYy54bWysVMFu2zAMvQ/YPwi6L07SOG2COkWWIsOA&#10;oi3QDj0rstwYkEVNUmJ3X78nOe66bqdhOQgUST+R75G5vOoazY7K+ZpMwSejMWfKSCpr81zwb4/b&#10;Txec+SBMKTQZVfAX5fnV6uOHy9Yu1ZT2pEvlGECMX7a24PsQ7DLLvNyrRvgRWWUQrMg1IuDqnrPS&#10;iRbojc6m4/E8a8mV1pFU3sN73Qf5KuFXlZLhrqq8CkwXHLWFdLp07uKZrS7F8tkJu6/lqQzxD1U0&#10;ojZ49BXqWgTBDq7+A6qppSNPVRhJajKqqlqq1AO6mYzfdfOwF1alXkCOt680+f8HK2+P947VZcHz&#10;BWdGNNDoUXWBfaaOwQV+WuuXSHuwSAwd/NB58Hs4Y9td5RrmCPRO5pAFv8QG+mNIB/Evr2RHcAnn&#10;fDZZ5GdnnEnE8vPFYpbnETbr0SKqdT58UdSwaBTcQc0EK443PvSpQ0pM96TrcltrnS5xgtRGO3YU&#10;0F6HVDPAf8vShrUo5Szv6zUUP++RtUEtsfe+x2iFbtclrqbj2cDAjsoXEJN6R5/eym2Nam+ED/fC&#10;YZbgxH6EOxyVJrxGJ4uzPbkff/PHfEiMKGctZrPg/vtBOMWZ/mog/mIym8VhTpdZfj7Fxb2N7N5G&#10;zKHZECiYpOqSGfODHszKUfOENVrHVxESRuLtgofB3IR+Y7CGUq3XKQnja0W4MQ9WRuhBrsfuSTh7&#10;EixA61saplgs3+nW58YvDa0Pgao6iRqZ7lk9CYDRT2NxWtO4W2/vKevXn8nqJwAAAP//AwBQSwME&#10;FAAGAAgAAAAhAB9r9jfbAAAACQEAAA8AAABkcnMvZG93bnJldi54bWxMj81OwzAQhO9IvIO1SNyo&#10;nSiqQohTIX4egIYDRzdekoh4HcVOHfr0LCc4zs5q5pv6sLlJnHEJoycN2U6BQOq8HanX8N6+3pUg&#10;QjRkzeQJNXxjgENzfVWbyvpEb3g+xl5wCIXKaBhinCspQzegM2HnZyT2Pv3iTGS59NIuJnG4m2Su&#10;1F46MxI3DGbGpwG7r+PqNISXlKstpEu5tkOQresvH89J69ub7fEBRMQt/j3DLz6jQ8NMJ7+SDWLS&#10;UJRMHvlegGD7fp9nIE6sVZYXIJta/l/Q/AAAAP//AwBQSwECLQAUAAYACAAAACEAtoM4kv4AAADh&#10;AQAAEwAAAAAAAAAAAAAAAAAAAAAAW0NvbnRlbnRfVHlwZXNdLnhtbFBLAQItABQABgAIAAAAIQA4&#10;/SH/1gAAAJQBAAALAAAAAAAAAAAAAAAAAC8BAABfcmVscy8ucmVsc1BLAQItABQABgAIAAAAIQDP&#10;dandTwIAAJQEAAAOAAAAAAAAAAAAAAAAAC4CAABkcnMvZTJvRG9jLnhtbFBLAQItABQABgAIAAAA&#10;IQAfa/Y32wAAAAkBAAAPAAAAAAAAAAAAAAAAAKkEAABkcnMvZG93bnJldi54bWxQSwUGAAAAAAQA&#10;BADzAAAAsQUAAAAA&#10;" fillcolor="white [3201]" stroked="f" strokeweight=".5pt">
                <v:textbox>
                  <w:txbxContent>
                    <w:p w14:paraId="20AA98C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3F3502" w:rsidRPr="00F857FB" w:rsidRDefault="003F3502"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6  Variables:    trt       sheight   sdrywgt   totalrtln chrlcont  spersqmtr</w:t>
                      </w:r>
                    </w:p>
                    <w:p w14:paraId="703D7CA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3F3502" w:rsidRPr="00F857FB" w:rsidRDefault="003F3502"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trt                12       2.50000       1.16775      30.00000       1.00000       4.00000</w:t>
                      </w:r>
                    </w:p>
                    <w:p w14:paraId="5895E403"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sheight            12      13.92083       3.59087     167.05000       9.55000      18.70000</w:t>
                      </w:r>
                    </w:p>
                    <w:p w14:paraId="09591EC2"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sdrywgt            12       0.08262       0.02031       0.99145       0.05800       0.10800</w:t>
                      </w:r>
                    </w:p>
                    <w:p w14:paraId="3AFDBFE2"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totalrtln          12     229.61658      57.90442          2755     118.83160     320.38140</w:t>
                      </w:r>
                    </w:p>
                    <w:p w14:paraId="33B71EEA"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chrlcont           12      31.36667       1.64114     376.40000      29.30000      34.10000</w:t>
                      </w:r>
                    </w:p>
                    <w:p w14:paraId="1329BA5F" w14:textId="77777777" w:rsidR="003F3502" w:rsidRPr="00F857FB" w:rsidRDefault="003F3502"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spersqmtr          12     217.60795      37.36961          2611     168.52300     271.29320</w:t>
                      </w:r>
                    </w:p>
                    <w:p w14:paraId="6FE10058" w14:textId="77777777" w:rsidR="003F3502" w:rsidRPr="00F857FB" w:rsidRDefault="003F3502" w:rsidP="00F857FB">
                      <w:pPr>
                        <w:spacing w:line="480" w:lineRule="auto"/>
                        <w:rPr>
                          <w:rFonts w:ascii="Times New Roman" w:hAnsi="Times New Roman" w:cs="Times New Roman"/>
                          <w:sz w:val="24"/>
                          <w:szCs w:val="24"/>
                        </w:rPr>
                      </w:pPr>
                    </w:p>
                  </w:txbxContent>
                </v:textbox>
                <w10:wrap anchorx="margin"/>
              </v:shape>
            </w:pict>
          </mc:Fallback>
        </mc:AlternateContent>
      </w:r>
    </w:p>
    <w:p w14:paraId="5180B8BC" w14:textId="020CC9F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5939E3F" w14:textId="47C4EE8A" w:rsidR="00F857FB" w:rsidRDefault="00F857FB" w:rsidP="00F857FB">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615D0F23" w14:textId="1352FDA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7239B5C" w14:textId="7E083F9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49B6095" w14:textId="2237120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39F939B" w14:textId="4E8C7D4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1571345" w14:textId="298D960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6045DC3" w14:textId="3AB39D9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546EF10" w14:textId="008DC57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FD676EA" w14:textId="1D474C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DF62C53" w14:textId="47F1CEA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DF5AB1" w14:textId="6F3A2F5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02E51C3" w14:textId="509FF4E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34D395" w14:textId="1AA5BE3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37E2714" w14:textId="79AE1CD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794E6CE" w14:textId="166734F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068CB0B" w14:textId="1F42258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7A5D520" w14:textId="3FEE11D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B2FC13F" w14:textId="62155AB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F2BE" w14:textId="382156F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2110EF3" w14:textId="13777159"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1A8D" w14:textId="17BB8E6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52F6F0" w14:textId="36D80FC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E24725" w14:textId="18D027F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99FA30" w14:textId="221FB38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537A680" w14:textId="32FB4F8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E26850B" w14:textId="56CAEE2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21E60FF" w14:textId="227BFDE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9C7D2D9" w14:textId="51F0791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625248" w14:textId="03FB4F5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1FF634" w14:textId="7434FFC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04676A7" w14:textId="1A429F0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8DC0938" w14:textId="7C5A60D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42EEFA" w14:textId="23FDB0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7A406A6" w14:textId="1DA1E11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77C385F" w14:textId="5970667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04D127B" w14:textId="2B24F00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A3D78E2" w14:textId="5225C88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4615AE9" w14:textId="4992E0E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7B86D20" w14:textId="431A3AE7" w:rsidR="00F857FB" w:rsidRDefault="005342BD" w:rsidP="00F857FB">
      <w:pPr>
        <w:widowControl w:val="0"/>
        <w:autoSpaceDE w:val="0"/>
        <w:autoSpaceDN w:val="0"/>
        <w:adjustRightInd w:val="0"/>
        <w:spacing w:after="0" w:line="276" w:lineRule="auto"/>
        <w:rPr>
          <w:rFonts w:ascii="Consolas" w:hAnsi="Consolas" w:cs="Consolas"/>
          <w:sz w:val="20"/>
          <w:szCs w:val="20"/>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2272" behindDoc="0" locked="0" layoutInCell="1" allowOverlap="1" wp14:anchorId="6A803C88" wp14:editId="569092E5">
                <wp:simplePos x="0" y="0"/>
                <wp:positionH relativeFrom="margin">
                  <wp:align>right</wp:align>
                </wp:positionH>
                <wp:positionV relativeFrom="paragraph">
                  <wp:posOffset>723900</wp:posOffset>
                </wp:positionV>
                <wp:extent cx="6866255" cy="5432425"/>
                <wp:effectExtent l="0" t="6985" r="3810" b="381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6866255" cy="5432425"/>
                        </a:xfrm>
                        <a:prstGeom prst="rect">
                          <a:avLst/>
                        </a:prstGeom>
                        <a:solidFill>
                          <a:schemeClr val="lt1"/>
                        </a:solidFill>
                        <a:ln w="6350">
                          <a:noFill/>
                        </a:ln>
                      </wps:spPr>
                      <wps:txbx>
                        <w:txbxContent>
                          <w:p w14:paraId="1A887781"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sheight       sdrywgt      totalrtln      chrlcont      spersqmtr</w:t>
                            </w:r>
                          </w:p>
                          <w:p w14:paraId="094268B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1.00000      -0.99045      -0.90536       -0.83578      -0.23244        0.99373</w:t>
                            </w:r>
                          </w:p>
                          <w:p w14:paraId="53B866E2"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sheight        -0.99045       1.00000       0.94475        0.85458       0.25014       -0.98792</w:t>
                            </w:r>
                          </w:p>
                          <w:p w14:paraId="23E5E2E0"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sdrywgt        -0.90536       0.94475       1.00000        0.87115       0.29898       -0.90598</w:t>
                            </w:r>
                          </w:p>
                          <w:p w14:paraId="76D844D2"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totalrtln      -0.83578       0.85458       0.87115        1.00000       0.21893       -0.85723</w:t>
                            </w:r>
                          </w:p>
                          <w:p w14:paraId="0563DC6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chrlcont       -0.23244       0.25014       0.29898        0.21893       1.00000       -0.20292</w:t>
                            </w:r>
                          </w:p>
                          <w:p w14:paraId="76AA48E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spersqmtr       0.99373      -0.98792      -0.90598       -0.85723      -0.20292        1.00000</w:t>
                            </w:r>
                          </w:p>
                          <w:p w14:paraId="104EA777"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3F3502" w:rsidRPr="00B82E5A" w:rsidRDefault="003F3502"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3C88" id="Text Box 60" o:spid="_x0000_s1283" type="#_x0000_t202" style="position:absolute;margin-left:489.45pt;margin-top:57pt;width:540.65pt;height:427.75pt;rotation:-90;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4LTAIAAJQEAAAOAAAAZHJzL2Uyb0RvYy54bWysVMFuGjEQvVfqP1i+NwsboAliiSgRVaUo&#10;iRSqnI3XCyt5Pa5t2KVf32cvJGnaU1UO1njm7fPMvBlmN12j2UE5X5Mp+PBiwJkyksrabAv+fb36&#10;dMWZD8KUQpNRBT8qz2/mHz/MWjtVOe1Il8oxkBg/bW3BdyHYaZZ5uVON8BdklUGwIteIgKvbZqUT&#10;LdgbneWDwSRryZXWkVTew3vbB/k88VeVkuGhqrwKTBccuYV0unRu4pnNZ2K6dcLuanlKQ/xDFo2o&#10;DR59oboVQbC9q/+gamrpyFMVLiQ1GVVVLVWqAdUMB++qedoJq1ItaI63L23y/49W3h8eHavLgk/Q&#10;HiMaaLRWXWBfqGNwoT+t9VPAniyAoYMfOp/9Hs5Ydle5hjlCe4cTyIJf6gbqY4CD+fjS7Egu4Zxc&#10;TSb5eMyZRGw8usxH+TjSZj1bZLXOh6+KGhaNgjuomWjF4c6HHnqGRLgnXZerWut0iROkltqxg4D2&#10;OqScQf4bShvWIpXLcZ+vofh5z6wNcom19zVGK3SbLvUqH6RUo29D5RGNSbWjTm/lqka2d8KHR+Ew&#10;S3BiP8IDjkoTXqOTxdmO3M+/+SMeEiPKWYvZLLj/sRdOcaa/GYh/PRyNQBvSZTT+nOPi3kY2byNm&#10;3ywJLRim7JIZ8UGfzcpR84w1WsRXERJG4u2Ch7O5DP3GYA2lWiwSCONrRbgzT1ZG6rNc6+5ZOHsS&#10;LEDrezpPsZi+063Hxi8NLfaBqjqJ+trVkwAY/TQWpzWNu/X2nlCvfybzXwAAAP//AwBQSwMEFAAG&#10;AAgAAAAhAO12njrcAAAACgEAAA8AAABkcnMvZG93bnJldi54bWxMj81OwzAQhO9IvIO1SNyo3aiq&#10;0hCnQvw8AA0Hjm7sJlHjdZR16tCnZ3uC236a0exMuV/8IC5uoj6ghvVKgXDYBNtjq+Gr/njKQVA0&#10;aM0Q0Gn4cQT76v6uNIUNCT/d5RBbwSFIhdHQxTgWUlLTOW9oFUaHrJ3C5E1knFppJ5M43A8yU2or&#10;vemRP3RmdK+da86H2Wug95SphdI1n+uOZO3b6/db0vrxYXl5BhHdEv/McKvP1aHiTscwoyUxMK+z&#10;HVtvBwjWd9t8A+LIrPJsA7Iq5f8J1S8AAAD//wMAUEsBAi0AFAAGAAgAAAAhALaDOJL+AAAA4QEA&#10;ABMAAAAAAAAAAAAAAAAAAAAAAFtDb250ZW50X1R5cGVzXS54bWxQSwECLQAUAAYACAAAACEAOP0h&#10;/9YAAACUAQAACwAAAAAAAAAAAAAAAAAvAQAAX3JlbHMvLnJlbHNQSwECLQAUAAYACAAAACEAkQ6e&#10;C0wCAACUBAAADgAAAAAAAAAAAAAAAAAuAgAAZHJzL2Uyb0RvYy54bWxQSwECLQAUAAYACAAAACEA&#10;7XaeOtwAAAAKAQAADwAAAAAAAAAAAAAAAACmBAAAZHJzL2Rvd25yZXYueG1sUEsFBgAAAAAEAAQA&#10;8wAAAK8FAAAAAA==&#10;" fillcolor="white [3201]" stroked="f" strokeweight=".5pt">
                <v:textbox>
                  <w:txbxContent>
                    <w:p w14:paraId="1A887781"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sheight       sdrywgt      totalrtln      chrlcont      spersqmtr</w:t>
                      </w:r>
                    </w:p>
                    <w:p w14:paraId="094268B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1.00000      -0.99045      -0.90536       -0.83578      -0.23244        0.99373</w:t>
                      </w:r>
                    </w:p>
                    <w:p w14:paraId="53B866E2"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sheight        -0.99045       1.00000       0.94475        0.85458       0.25014       -0.98792</w:t>
                      </w:r>
                    </w:p>
                    <w:p w14:paraId="23E5E2E0"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sdrywgt        -0.90536       0.94475       1.00000        0.87115       0.29898       -0.90598</w:t>
                      </w:r>
                    </w:p>
                    <w:p w14:paraId="76D844D2"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totalrtln      -0.83578       0.85458       0.87115        1.00000       0.21893       -0.85723</w:t>
                      </w:r>
                    </w:p>
                    <w:p w14:paraId="0563DC6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chrlcont       -0.23244       0.25014       0.29898        0.21893       1.00000       -0.20292</w:t>
                      </w:r>
                    </w:p>
                    <w:p w14:paraId="76AA48E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spersqmtr       0.99373      -0.98792      -0.90598       -0.85723      -0.20292        1.00000</w:t>
                      </w:r>
                    </w:p>
                    <w:p w14:paraId="104EA777"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3F3502" w:rsidRPr="00B82E5A" w:rsidRDefault="003F3502" w:rsidP="005342BD">
                      <w:pPr>
                        <w:spacing w:line="360" w:lineRule="auto"/>
                        <w:rPr>
                          <w:rFonts w:ascii="Times New Roman" w:hAnsi="Times New Roman" w:cs="Times New Roman"/>
                          <w:sz w:val="24"/>
                          <w:szCs w:val="24"/>
                        </w:rPr>
                      </w:pPr>
                    </w:p>
                  </w:txbxContent>
                </v:textbox>
                <w10:wrap type="square" anchorx="margin"/>
              </v:shape>
            </w:pict>
          </mc:Fallback>
        </mc:AlternateContent>
      </w:r>
    </w:p>
    <w:p w14:paraId="6A210ED7" w14:textId="5CB4B7E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D2B8E2" w14:textId="639EE8E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CAC4193" w14:textId="13A6548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14DF974" w14:textId="76F24AF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7002AA" w14:textId="55F70FF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219860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BA23C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94EAF2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180D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C0041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3CBA70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32E48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C94F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2BA19A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59092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56AF5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1556E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2FB375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8054D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2EC4CD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CF6A2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3D615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327FDE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AB1563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F003A1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4D77B1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0D66B7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15F55B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23AA83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4C63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B463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B5C026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A42063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FAE9BA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10C18F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7F7B9B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97A1BD6"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B6CEA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441E8F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01D393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5DE444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9508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2CE42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4C1552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807C96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E7ABC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7A5B2F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DC8E2E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A45C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CCCE48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0BC1D9A" w14:textId="357B0DCB"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Core relation for V2</w:t>
      </w:r>
    </w:p>
    <w:p w14:paraId="2BC875E3" w14:textId="01C8C9A7"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927A435" w14:textId="6A193EFA" w:rsidR="00F857FB" w:rsidRDefault="00F857FB" w:rsidP="00B82E5A">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2DC66CDC" w14:textId="5897D06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836BC36" w14:textId="55F2710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02E01AE" w14:textId="11293E4D" w:rsidR="00B82E5A" w:rsidRDefault="005342BD" w:rsidP="00B82E5A">
      <w:pPr>
        <w:widowControl w:val="0"/>
        <w:autoSpaceDE w:val="0"/>
        <w:autoSpaceDN w:val="0"/>
        <w:adjustRightInd w:val="0"/>
        <w:spacing w:after="0" w:line="276" w:lineRule="auto"/>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60F5037F" wp14:editId="03602F31">
                <wp:simplePos x="0" y="0"/>
                <wp:positionH relativeFrom="margin">
                  <wp:posOffset>-111442</wp:posOffset>
                </wp:positionH>
                <wp:positionV relativeFrom="paragraph">
                  <wp:posOffset>56832</wp:posOffset>
                </wp:positionV>
                <wp:extent cx="5869214" cy="5780405"/>
                <wp:effectExtent l="6032" t="0" r="4763" b="4762"/>
                <wp:wrapNone/>
                <wp:docPr id="62" name="Text Box 62"/>
                <wp:cNvGraphicFramePr/>
                <a:graphic xmlns:a="http://schemas.openxmlformats.org/drawingml/2006/main">
                  <a:graphicData uri="http://schemas.microsoft.com/office/word/2010/wordprocessingShape">
                    <wps:wsp>
                      <wps:cNvSpPr txBox="1"/>
                      <wps:spPr>
                        <a:xfrm rot="16200000">
                          <a:off x="0" y="0"/>
                          <a:ext cx="5869214" cy="5780405"/>
                        </a:xfrm>
                        <a:prstGeom prst="rect">
                          <a:avLst/>
                        </a:prstGeom>
                        <a:solidFill>
                          <a:schemeClr val="lt1"/>
                        </a:solidFill>
                        <a:ln w="6350">
                          <a:noFill/>
                        </a:ln>
                      </wps:spPr>
                      <wps:txbx>
                        <w:txbxContent>
                          <w:p w14:paraId="5EE30AFB" w14:textId="253139C4" w:rsidR="003F3502" w:rsidRPr="00B82E5A" w:rsidRDefault="003F3502"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3F3502" w:rsidRPr="00B82E5A" w:rsidRDefault="003F3502"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6  Variables:    trt       sheight   sdrywgt   totalrtln chrlcont  spersqmtr</w:t>
                            </w:r>
                          </w:p>
                          <w:p w14:paraId="038995C2"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3F3502" w:rsidRPr="00B82E5A" w:rsidRDefault="003F3502"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trt                12       2.50000       1.16775      30.00000       1.00000       4.00000</w:t>
                            </w:r>
                          </w:p>
                          <w:p w14:paraId="35D28B91"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sheight            12      16.05833       3.67536     192.70000      10.32000      19.86000</w:t>
                            </w:r>
                          </w:p>
                          <w:p w14:paraId="6940F94A"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sdrywgt            12       0.11605       0.02305       1.39259       0.08030       0.14900</w:t>
                            </w:r>
                          </w:p>
                          <w:p w14:paraId="7CA86DE3"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totalrtln          12     338.57693      22.18014          4063     304.02600     372.87560</w:t>
                            </w:r>
                          </w:p>
                          <w:p w14:paraId="648C8DC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chrlcont           12      31.74167       1.79365     380.90000      29.50000      35.70000</w:t>
                            </w:r>
                          </w:p>
                          <w:p w14:paraId="7F28164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spersqmtr          12     183.18944      34.77137          2198     138.56406     231.51674</w:t>
                            </w:r>
                          </w:p>
                          <w:p w14:paraId="3FEBC630" w14:textId="77777777" w:rsidR="003F3502" w:rsidRDefault="003F3502"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3F3502" w:rsidRDefault="003F3502"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3F3502" w:rsidRDefault="003F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037F" id="Text Box 62" o:spid="_x0000_s1284" type="#_x0000_t202" style="position:absolute;margin-left:-8.75pt;margin-top:4.45pt;width:462.15pt;height:455.15pt;rotation:-9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fTgIAAJQEAAAOAAAAZHJzL2Uyb0RvYy54bWysVMFu2zAMvQ/YPwi6L3ayJG2DOkWWIsOA&#10;oi3QDj0rstwYkEVNUmJnX78nOW67bqdhOQgUST+R75G5vOoazQ7K+ZpMwcejnDNlJJW1eS7498fN&#10;p3POfBCmFJqMKvhReX61/PjhsrULNaEd6VI5BhDjF60t+C4Eu8gyL3eqEX5EVhkEK3KNCLi656x0&#10;ogV6o7NJns+zllxpHUnlPbzXfZAvE35VKRnuqsqrwHTBUVtIp0vnNp7Z8lIsnp2wu1qeyhD/UEUj&#10;aoNHX6CuRRBs7+o/oJpaOvJUhZGkJqOqqqVKPaCbcf6um4edsCr1AnK8faHJ/z9YeXu4d6wuCz6f&#10;cGZEA40eVRfYF+oYXOCntX6BtAeLxNDBD50Hv4cztt1VrmGOQO94DlnwS2ygP4Z0EH98ITuCSzhn&#10;5/OLyXjKmURsdnaeT/NZhM16tIhqnQ9fFTUsGgV3UDPBisOND33qkBLTPem63NRap0ucILXWjh0E&#10;tNch1Qzw37K0YS1a/zzr6zUUP++RtUEtsfe+x2iFbtslrib5fGBgS+URxKTe0ae3clOj2hvhw71w&#10;mCU4sR/hDkelCa/RyeJsR+7n3/wxHxIjylmL2Sy4/7EXTnGmvxmIfzGeTuMwp8t0djbBxb2NbN9G&#10;zL5ZEygYp+qSGfODHszKUfOENVrFVxESRuLtgofBXId+Y7CGUq1WKQnja0W4MQ9WRuhBrsfuSTh7&#10;EixA61saplgs3unW58YvDa32gao6iRqZ7lk9CYDRT2NxWtO4W2/vKev1z2T5CwAA//8DAFBLAwQU&#10;AAYACAAAACEA7v14p9wAAAAJAQAADwAAAGRycy9kb3ducmV2LnhtbEyPy07DMBBF90j8gzVI7Fq7&#10;kaiSEKdCPD6AhkWXbjwkEbEdZZw69OsZVrAcnas751aH1Y3igjMNwWvYbRUI9G2wg+80fDRvmxwE&#10;ReOtGYNHDd9IcKhvbypT2pD8O16OsRNc4qk0GvoYp1JKant0hrZhQs/sM8zORD7nTtrZJC53o8yU&#10;2ktnBs8fejPhc4/t13FxGug1ZWqldM2XpifZuO56ekla39+tT48gIq7xLwy/+qwONTudw+ItiVHD&#10;ZqceOMqgAME8LwqectZQZPsMZF3J/wvqHwAAAP//AwBQSwECLQAUAAYACAAAACEAtoM4kv4AAADh&#10;AQAAEwAAAAAAAAAAAAAAAAAAAAAAW0NvbnRlbnRfVHlwZXNdLnhtbFBLAQItABQABgAIAAAAIQA4&#10;/SH/1gAAAJQBAAALAAAAAAAAAAAAAAAAAC8BAABfcmVscy8ucmVsc1BLAQItABQABgAIAAAAIQCe&#10;J+VfTgIAAJQEAAAOAAAAAAAAAAAAAAAAAC4CAABkcnMvZTJvRG9jLnhtbFBLAQItABQABgAIAAAA&#10;IQDu/Xin3AAAAAkBAAAPAAAAAAAAAAAAAAAAAKgEAABkcnMvZG93bnJldi54bWxQSwUGAAAAAAQA&#10;BADzAAAAsQUAAAAA&#10;" fillcolor="white [3201]" stroked="f" strokeweight=".5pt">
                <v:textbox>
                  <w:txbxContent>
                    <w:p w14:paraId="5EE30AFB" w14:textId="253139C4" w:rsidR="003F3502" w:rsidRPr="00B82E5A" w:rsidRDefault="003F3502"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3F3502" w:rsidRPr="00B82E5A" w:rsidRDefault="003F3502"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6  Variables:    trt       sheight   sdrywgt   totalrtln chrlcont  spersqmtr</w:t>
                      </w:r>
                    </w:p>
                    <w:p w14:paraId="038995C2"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3F3502" w:rsidRPr="00B82E5A" w:rsidRDefault="003F3502"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trt                12       2.50000       1.16775      30.00000       1.00000       4.00000</w:t>
                      </w:r>
                    </w:p>
                    <w:p w14:paraId="35D28B91"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sheight            12      16.05833       3.67536     192.70000      10.32000      19.86000</w:t>
                      </w:r>
                    </w:p>
                    <w:p w14:paraId="6940F94A"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sdrywgt            12       0.11605       0.02305       1.39259       0.08030       0.14900</w:t>
                      </w:r>
                    </w:p>
                    <w:p w14:paraId="7CA86DE3"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totalrtln          12     338.57693      22.18014          4063     304.02600     372.87560</w:t>
                      </w:r>
                    </w:p>
                    <w:p w14:paraId="648C8DC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chrlcont           12      31.74167       1.79365     380.90000      29.50000      35.70000</w:t>
                      </w:r>
                    </w:p>
                    <w:p w14:paraId="7F281648" w14:textId="77777777" w:rsidR="003F3502" w:rsidRPr="00B82E5A" w:rsidRDefault="003F3502"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spersqmtr          12     183.18944      34.77137          2198     138.56406     231.51674</w:t>
                      </w:r>
                    </w:p>
                    <w:p w14:paraId="3FEBC630" w14:textId="77777777" w:rsidR="003F3502" w:rsidRDefault="003F3502"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3F3502" w:rsidRDefault="003F3502"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3F3502" w:rsidRDefault="003F3502"/>
                  </w:txbxContent>
                </v:textbox>
                <w10:wrap anchorx="margin"/>
              </v:shape>
            </w:pict>
          </mc:Fallback>
        </mc:AlternateContent>
      </w:r>
    </w:p>
    <w:p w14:paraId="0A33DB5A" w14:textId="5BAA027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6B83130" w14:textId="296E8D2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59A775B" w14:textId="450AD17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C8F3642" w14:textId="40D5C21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6056FFE" w14:textId="08B1347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C49536B" w14:textId="4A9BB7A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C404B07" w14:textId="6069F3E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FC8F16D" w14:textId="3DCF94A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8CE1624" w14:textId="40FC4ED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DF84D3A" w14:textId="4AED85B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20BC6E46" w14:textId="77DF458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B7C0F0F" w14:textId="24055EE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A1540EF" w14:textId="0B1E1EC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FE84E77" w14:textId="4E16FF3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4A1F4C" w14:textId="4E070772"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5D2BF522" w14:textId="7A68119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5787BF8" w14:textId="7A389AF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89D75E1" w14:textId="7792D59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4B1F121" w14:textId="2099938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B7DDE59" w14:textId="26C802A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1B9AE9" w14:textId="5812C458"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034CCB" w14:textId="0709CA1A"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775A189" w14:textId="6A27F3D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AE04F7D" w14:textId="724E678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21D6081" w14:textId="2C0BF8C0"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52A6F4" w14:textId="5C307281"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0D35C8C"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79231CA"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E8CDE6F"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D3E302C" w14:textId="73205DA8"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BB5EEAB" w14:textId="4D91DAAE"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F7F26C4" w14:textId="7BFF1A12"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49821E6" w14:textId="5B5923A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5BAD415" w14:textId="6B66E57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57F17FE" w14:textId="57C869F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E967B94" w14:textId="2E0FBBD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CA660EE" w14:textId="05E14FEC"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FC3D2D3" w14:textId="067BA413"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05221F3" w14:textId="79ED583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15D45BD" w14:textId="124939E8"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E3F2F62" w14:textId="7E21579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A066FAB" w14:textId="48520511" w:rsidR="00B82E5A" w:rsidRDefault="005342B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2EE2D880" wp14:editId="1BFF0FAB">
                <wp:simplePos x="0" y="0"/>
                <wp:positionH relativeFrom="margin">
                  <wp:align>right</wp:align>
                </wp:positionH>
                <wp:positionV relativeFrom="paragraph">
                  <wp:posOffset>445928</wp:posOffset>
                </wp:positionV>
                <wp:extent cx="7025005" cy="5776912"/>
                <wp:effectExtent l="0" t="4445" r="0" b="0"/>
                <wp:wrapNone/>
                <wp:docPr id="63" name="Text Box 63"/>
                <wp:cNvGraphicFramePr/>
                <a:graphic xmlns:a="http://schemas.openxmlformats.org/drawingml/2006/main">
                  <a:graphicData uri="http://schemas.microsoft.com/office/word/2010/wordprocessingShape">
                    <wps:wsp>
                      <wps:cNvSpPr txBox="1"/>
                      <wps:spPr>
                        <a:xfrm rot="16200000">
                          <a:off x="0" y="0"/>
                          <a:ext cx="7025005" cy="5776912"/>
                        </a:xfrm>
                        <a:prstGeom prst="rect">
                          <a:avLst/>
                        </a:prstGeom>
                        <a:solidFill>
                          <a:schemeClr val="lt1"/>
                        </a:solidFill>
                        <a:ln w="6350">
                          <a:noFill/>
                        </a:ln>
                      </wps:spPr>
                      <wps:txbx>
                        <w:txbxContent>
                          <w:p w14:paraId="3E3329F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sheight       sdrywgt      totalrtln      chrlcont      spersqmtr</w:t>
                            </w:r>
                          </w:p>
                          <w:p w14:paraId="5ED6F461"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1.00000      -0.95804      -0.85149       -0.96519       0.13672        0.98857</w:t>
                            </w:r>
                          </w:p>
                          <w:p w14:paraId="3BB22403"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sheight        -0.95804       1.00000       0.85279        0.92113      -0.32246       -0.94388</w:t>
                            </w:r>
                          </w:p>
                          <w:p w14:paraId="4BBF2F2E"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sdrywgt        -0.85149       0.85279       1.00000        0.88298      -0.13187       -0.80957</w:t>
                            </w:r>
                          </w:p>
                          <w:p w14:paraId="228C27B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totalrtln      -0.96519       0.92113       0.88298        1.00000      -0.20182       -0.91934</w:t>
                            </w:r>
                          </w:p>
                          <w:p w14:paraId="0768E43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chrlcont        0.13672      -0.32246      -0.13187       -0.20182       1.00000        0.05189</w:t>
                            </w:r>
                          </w:p>
                          <w:p w14:paraId="2D18F507"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spersqmtr       0.98857      -0.94388      -0.80957       -0.91934       0.05189        1.00000</w:t>
                            </w:r>
                          </w:p>
                          <w:p w14:paraId="6C7A3CC6"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3F3502" w:rsidRPr="00B82E5A" w:rsidRDefault="003F3502"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D880" id="Text Box 63" o:spid="_x0000_s1285" type="#_x0000_t202" style="position:absolute;margin-left:501.95pt;margin-top:35.1pt;width:553.15pt;height:454.85pt;rotation:-90;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8cTQIAAJQEAAAOAAAAZHJzL2Uyb0RvYy54bWysVMFu2zAMvQ/YPwi6r3ayJlmDOkXWIsOA&#10;oi2QDD0rstwYkEVNUmJnX78nOe6ybqdhOQgUST+R75G5vukazQ7K+ZpMwUcXOWfKSCpr81Lwb5vV&#10;h0+c+SBMKTQZVfCj8vxm8f7ddWvnakw70qVyDCDGz1tb8F0Idp5lXu5UI/wFWWUQrMg1IuDqXrLS&#10;iRbojc7GeT7NWnKldSSV9/De9UG+SPhVpWR4rCqvAtMFR20hnS6d23hmi2sxf3HC7mp5KkP8QxWN&#10;qA0efYW6E0Gwvav/gGpq6chTFS4kNRlVVS1V6gHdjPI33ax3wqrUC8jx9pUm//9g5cPhybG6LPj0&#10;I2dGNNBoo7rAPlPH4AI/rfVzpK0tEkMHP3Qe/B7O2HZXuYY5Ar2jKWTBL7GB/hjSQfzxlewILuGc&#10;5eNJnk84k4hNZrPp1WgcYbMeLaJa58MXRQ2LRsEd1Eyw4nDvQ586pMR0T7ouV7XW6RInSN1qxw4C&#10;2uuQagb4b1nasDa2PunrNRQ/75G1QS2x977HaIVu2yWuxvlsYGBL5RHEpN7Rp7dyVaPae+HDk3CY&#10;JTixH+ERR6UJr9HJ4mxH7sff/DEfEiPKWYvZLLj/vhdOcaa/Goh/Nbq8jMOcLpeT2RgXdx7ZnkfM&#10;vrklUDBK1SUz5gc9mJWj5hlrtIyvIiSMxNsFD4N5G/qNwRpKtVymJIyvFeHerK2M0INcm+5ZOHsS&#10;LEDrBxqmWMzf6Nbnxi8NLfeBqjqJGpnuWT0JgNFPY3Fa07hb5/eU9evPZPETAAD//wMAUEsDBBQA&#10;BgAIAAAAIQCvBa1X3QAAAAwBAAAPAAAAZHJzL2Rvd25yZXYueG1sTI/LTsMwEEX3SPyDNUjsWrtB&#10;AhPiVIjHB9B0wdKNhzgiHkexU4d+Pc4KdjOaozvnVvvFDeyMU+g9KdhtBTCk1pueOgXH5n0jgYWo&#10;yejBEyr4wQD7+vqq0qXxiT7wfIgdyyEUSq3AxjiWnIfWotNh60ekfPvyk9Mxr1PHzaRTDncDL4S4&#10;5073lD9YPeKLxfb7MDsF4S0VYgnpIufGBt647vL5mpS6vVmen4BFXOIfDKt+Voc6O538TCawQcGj&#10;vMukgk0hd8BWQAiZ253W6UEWwOuK/y9R/wIAAP//AwBQSwECLQAUAAYACAAAACEAtoM4kv4AAADh&#10;AQAAEwAAAAAAAAAAAAAAAAAAAAAAW0NvbnRlbnRfVHlwZXNdLnhtbFBLAQItABQABgAIAAAAIQA4&#10;/SH/1gAAAJQBAAALAAAAAAAAAAAAAAAAAC8BAABfcmVscy8ucmVsc1BLAQItABQABgAIAAAAIQDH&#10;XB8cTQIAAJQEAAAOAAAAAAAAAAAAAAAAAC4CAABkcnMvZTJvRG9jLnhtbFBLAQItABQABgAIAAAA&#10;IQCvBa1X3QAAAAwBAAAPAAAAAAAAAAAAAAAAAKcEAABkcnMvZG93bnJldi54bWxQSwUGAAAAAAQA&#10;BADzAAAAsQUAAAAA&#10;" fillcolor="white [3201]" stroked="f" strokeweight=".5pt">
                <v:textbox>
                  <w:txbxContent>
                    <w:p w14:paraId="3E3329F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sheight       sdrywgt      totalrtln      chrlcont      spersqmtr</w:t>
                      </w:r>
                    </w:p>
                    <w:p w14:paraId="5ED6F461"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trt             1.00000      -0.95804      -0.85149       -0.96519       0.13672        0.98857</w:t>
                      </w:r>
                    </w:p>
                    <w:p w14:paraId="3BB22403"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sheight        -0.95804       1.00000       0.85279        0.92113      -0.32246       -0.94388</w:t>
                      </w:r>
                    </w:p>
                    <w:p w14:paraId="4BBF2F2E"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sdrywgt        -0.85149       0.85279       1.00000        0.88298      -0.13187       -0.80957</w:t>
                      </w:r>
                    </w:p>
                    <w:p w14:paraId="228C27B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totalrtln      -0.96519       0.92113       0.88298        1.00000      -0.20182       -0.91934</w:t>
                      </w:r>
                    </w:p>
                    <w:p w14:paraId="0768E43B"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chrlcont        0.13672      -0.32246      -0.13187       -0.20182       1.00000        0.05189</w:t>
                      </w:r>
                    </w:p>
                    <w:p w14:paraId="2D18F507"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spersqmtr       0.98857      -0.94388      -0.80957       -0.91934       0.05189        1.00000</w:t>
                      </w:r>
                    </w:p>
                    <w:p w14:paraId="6C7A3CC6"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3F3502" w:rsidRPr="00B82E5A" w:rsidRDefault="003F3502"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3F3502" w:rsidRPr="00B82E5A" w:rsidRDefault="003F3502" w:rsidP="005342BD">
                      <w:pPr>
                        <w:spacing w:line="360" w:lineRule="auto"/>
                        <w:rPr>
                          <w:rFonts w:ascii="Times New Roman" w:hAnsi="Times New Roman" w:cs="Times New Roman"/>
                          <w:sz w:val="24"/>
                          <w:szCs w:val="24"/>
                        </w:rPr>
                      </w:pPr>
                    </w:p>
                  </w:txbxContent>
                </v:textbox>
                <w10:wrap anchorx="margin"/>
              </v:shape>
            </w:pict>
          </mc:Fallback>
        </mc:AlternateContent>
      </w:r>
      <w:r w:rsidR="00CE1D43">
        <w:rPr>
          <w:rFonts w:ascii="Times New Roman" w:hAnsi="Times New Roman" w:cs="Times New Roman"/>
          <w:b/>
          <w:sz w:val="24"/>
          <w:szCs w:val="24"/>
          <w:highlight w:val="yellow"/>
        </w:rPr>
        <w:br w:type="page"/>
      </w:r>
      <w:r w:rsidR="00CE1D43" w:rsidRPr="00CE1D43">
        <w:rPr>
          <w:rFonts w:ascii="Times New Roman" w:hAnsi="Times New Roman" w:cs="Times New Roman"/>
          <w:b/>
          <w:sz w:val="24"/>
          <w:szCs w:val="24"/>
        </w:rPr>
        <w:lastRenderedPageBreak/>
        <w:t>REFFERENCES</w:t>
      </w:r>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203A5" w14:textId="77777777" w:rsidR="00676CC7" w:rsidRDefault="00676CC7" w:rsidP="00A30FFD">
      <w:pPr>
        <w:spacing w:after="0" w:line="240" w:lineRule="auto"/>
      </w:pPr>
      <w:r>
        <w:separator/>
      </w:r>
    </w:p>
  </w:endnote>
  <w:endnote w:type="continuationSeparator" w:id="0">
    <w:p w14:paraId="143F5381" w14:textId="77777777" w:rsidR="00676CC7" w:rsidRDefault="00676CC7"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845244"/>
      <w:docPartObj>
        <w:docPartGallery w:val="Page Numbers (Bottom of Page)"/>
        <w:docPartUnique/>
      </w:docPartObj>
    </w:sdtPr>
    <w:sdtEndPr>
      <w:rPr>
        <w:noProof/>
      </w:rPr>
    </w:sdtEndPr>
    <w:sdtContent>
      <w:p w14:paraId="7D43F38B" w14:textId="4F59A060" w:rsidR="003F3502" w:rsidRDefault="003F35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3F3502" w:rsidRDefault="003F3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2C0EE" w14:textId="77777777" w:rsidR="00676CC7" w:rsidRDefault="00676CC7" w:rsidP="00A30FFD">
      <w:pPr>
        <w:spacing w:after="0" w:line="240" w:lineRule="auto"/>
      </w:pPr>
      <w:r>
        <w:separator/>
      </w:r>
    </w:p>
  </w:footnote>
  <w:footnote w:type="continuationSeparator" w:id="0">
    <w:p w14:paraId="0E3E88EC" w14:textId="77777777" w:rsidR="00676CC7" w:rsidRDefault="00676CC7"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0FACustFo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F66B3"/>
    <w:rsid w:val="00101CDA"/>
    <w:rsid w:val="00102D2C"/>
    <w:rsid w:val="001106F0"/>
    <w:rsid w:val="00127195"/>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F0CC0"/>
    <w:rsid w:val="001F6BD9"/>
    <w:rsid w:val="00223CB2"/>
    <w:rsid w:val="00230F45"/>
    <w:rsid w:val="00233ED2"/>
    <w:rsid w:val="00242386"/>
    <w:rsid w:val="00245E37"/>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E7AA6"/>
    <w:rsid w:val="003F2718"/>
    <w:rsid w:val="003F3502"/>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A4EE6"/>
    <w:rsid w:val="004B0785"/>
    <w:rsid w:val="004C524C"/>
    <w:rsid w:val="004C7351"/>
    <w:rsid w:val="004E265F"/>
    <w:rsid w:val="004E77B0"/>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D5D7D"/>
    <w:rsid w:val="005D6DE7"/>
    <w:rsid w:val="005E6A7B"/>
    <w:rsid w:val="005F70C8"/>
    <w:rsid w:val="00612611"/>
    <w:rsid w:val="006136BF"/>
    <w:rsid w:val="006201E3"/>
    <w:rsid w:val="00623B99"/>
    <w:rsid w:val="00623BD5"/>
    <w:rsid w:val="00633807"/>
    <w:rsid w:val="00642228"/>
    <w:rsid w:val="00645CA0"/>
    <w:rsid w:val="00650199"/>
    <w:rsid w:val="00655EFF"/>
    <w:rsid w:val="006563BC"/>
    <w:rsid w:val="00657CA5"/>
    <w:rsid w:val="006667D6"/>
    <w:rsid w:val="006744A5"/>
    <w:rsid w:val="00676CC7"/>
    <w:rsid w:val="00677525"/>
    <w:rsid w:val="006861F0"/>
    <w:rsid w:val="00694FC9"/>
    <w:rsid w:val="00695215"/>
    <w:rsid w:val="00695B7E"/>
    <w:rsid w:val="006A09BE"/>
    <w:rsid w:val="006A19AA"/>
    <w:rsid w:val="006A34BE"/>
    <w:rsid w:val="006B0317"/>
    <w:rsid w:val="006D2F87"/>
    <w:rsid w:val="006D3F4D"/>
    <w:rsid w:val="006D4395"/>
    <w:rsid w:val="006D5F52"/>
    <w:rsid w:val="006D61E9"/>
    <w:rsid w:val="006F171C"/>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D05D8"/>
    <w:rsid w:val="008E41D6"/>
    <w:rsid w:val="008F49AA"/>
    <w:rsid w:val="008F5E1E"/>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6034"/>
    <w:rsid w:val="00C57077"/>
    <w:rsid w:val="00C73A13"/>
    <w:rsid w:val="00C7607D"/>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4C76"/>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5445"/>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A6ECF"/>
    <w:rsid w:val="00FB5485"/>
    <w:rsid w:val="00FB6588"/>
    <w:rsid w:val="00FC69C5"/>
    <w:rsid w:val="00FD5DA9"/>
    <w:rsid w:val="00FE395B"/>
    <w:rsid w:val="00FE5107"/>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6.emf"/><Relationship Id="rId42"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rgbClr val="002060"/>
            </a:solidFill>
          </c:spPr>
          <c:invertIfNegative val="0"/>
          <c:dPt>
            <c:idx val="1"/>
            <c:invertIfNegative val="0"/>
            <c:bubble3D val="0"/>
            <c:spPr>
              <a:solidFill>
                <a:srgbClr val="C00000"/>
              </a:solidFill>
            </c:spPr>
            <c:extLst>
              <c:ext xmlns:c16="http://schemas.microsoft.com/office/drawing/2014/chart" uri="{C3380CC4-5D6E-409C-BE32-E72D297353CC}">
                <c16:uniqueId val="{00000001-E0F1-469A-A560-CFD6B33F47A4}"/>
              </c:ext>
            </c:extLst>
          </c:dPt>
          <c:dPt>
            <c:idx val="2"/>
            <c:invertIfNegative val="0"/>
            <c:bubble3D val="0"/>
            <c:spPr>
              <a:solidFill>
                <a:srgbClr val="00B050"/>
              </a:solidFill>
            </c:spPr>
            <c:extLst>
              <c:ext xmlns:c16="http://schemas.microsoft.com/office/drawing/2014/chart" uri="{C3380CC4-5D6E-409C-BE32-E72D297353CC}">
                <c16:uniqueId val="{00000002-E0F1-469A-A560-CFD6B33F47A4}"/>
              </c:ext>
            </c:extLst>
          </c:dPt>
          <c:dPt>
            <c:idx val="3"/>
            <c:invertIfNegative val="0"/>
            <c:bubble3D val="0"/>
            <c:spPr>
              <a:solidFill>
                <a:srgbClr val="FB5705"/>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invertIfNegative val="0"/>
          <c:dPt>
            <c:idx val="0"/>
            <c:invertIfNegative val="0"/>
            <c:bubble3D val="0"/>
            <c:spPr>
              <a:solidFill>
                <a:srgbClr val="002060"/>
              </a:solidFill>
            </c:spPr>
            <c:extLst>
              <c:ext xmlns:c16="http://schemas.microsoft.com/office/drawing/2014/chart" uri="{C3380CC4-5D6E-409C-BE32-E72D297353CC}">
                <c16:uniqueId val="{00000004-45A5-4665-A3A1-4876C63A4A67}"/>
              </c:ext>
            </c:extLst>
          </c:dPt>
          <c:dPt>
            <c:idx val="1"/>
            <c:invertIfNegative val="0"/>
            <c:bubble3D val="0"/>
            <c:spPr>
              <a:solidFill>
                <a:srgbClr val="C00000"/>
              </a:solidFill>
            </c:spPr>
            <c:extLst>
              <c:ext xmlns:c16="http://schemas.microsoft.com/office/drawing/2014/chart" uri="{C3380CC4-5D6E-409C-BE32-E72D297353CC}">
                <c16:uniqueId val="{00000003-45A5-4665-A3A1-4876C63A4A67}"/>
              </c:ext>
            </c:extLst>
          </c:dPt>
          <c:dPt>
            <c:idx val="2"/>
            <c:invertIfNegative val="0"/>
            <c:bubble3D val="0"/>
            <c:spPr>
              <a:solidFill>
                <a:srgbClr val="00B050"/>
              </a:solidFill>
            </c:spPr>
            <c:extLst>
              <c:ext xmlns:c16="http://schemas.microsoft.com/office/drawing/2014/chart" uri="{C3380CC4-5D6E-409C-BE32-E72D297353CC}">
                <c16:uniqueId val="{00000002-45A5-4665-A3A1-4876C63A4A67}"/>
              </c:ext>
            </c:extLst>
          </c:dPt>
          <c:dPt>
            <c:idx val="3"/>
            <c:invertIfNegative val="0"/>
            <c:bubble3D val="0"/>
            <c:spPr>
              <a:solidFill>
                <a:srgbClr val="FB5705"/>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rgbClr val="C00000"/>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rgbClr val="00B050"/>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rgbClr val="F86E10"/>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48AC-43A5-9395-0473473775B0}"/>
              </c:ext>
            </c:extLst>
          </c:dPt>
          <c:dPt>
            <c:idx val="1"/>
            <c:invertIfNegative val="0"/>
            <c:bubble3D val="0"/>
            <c:spPr>
              <a:solidFill>
                <a:srgbClr val="C00000"/>
              </a:solidFill>
              <a:ln>
                <a:noFill/>
              </a:ln>
              <a:effectLst/>
            </c:spPr>
            <c:extLst>
              <c:ext xmlns:c16="http://schemas.microsoft.com/office/drawing/2014/chart" uri="{C3380CC4-5D6E-409C-BE32-E72D297353CC}">
                <c16:uniqueId val="{00000003-48AC-43A5-9395-0473473775B0}"/>
              </c:ext>
            </c:extLst>
          </c:dPt>
          <c:dPt>
            <c:idx val="2"/>
            <c:invertIfNegative val="0"/>
            <c:bubble3D val="0"/>
            <c:spPr>
              <a:solidFill>
                <a:srgbClr val="00B050"/>
              </a:solidFill>
              <a:ln>
                <a:noFill/>
              </a:ln>
              <a:effectLst/>
            </c:spPr>
            <c:extLst>
              <c:ext xmlns:c16="http://schemas.microsoft.com/office/drawing/2014/chart" uri="{C3380CC4-5D6E-409C-BE32-E72D297353CC}">
                <c16:uniqueId val="{00000005-48AC-43A5-9395-0473473775B0}"/>
              </c:ext>
            </c:extLst>
          </c:dPt>
          <c:dPt>
            <c:idx val="3"/>
            <c:invertIfNegative val="0"/>
            <c:bubble3D val="0"/>
            <c:spPr>
              <a:solidFill>
                <a:srgbClr val="F86E10"/>
              </a:solidFill>
              <a:ln>
                <a:noFill/>
              </a:ln>
              <a:effectLst/>
            </c:spPr>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89B02-091B-4824-943D-53131BFDD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101</Pages>
  <Words>71502</Words>
  <Characters>407568</Characters>
  <Application>Microsoft Office Word</Application>
  <DocSecurity>0</DocSecurity>
  <Lines>3396</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21</cp:revision>
  <dcterms:created xsi:type="dcterms:W3CDTF">2018-12-31T06:58:00Z</dcterms:created>
  <dcterms:modified xsi:type="dcterms:W3CDTF">2019-01-01T08:29:00Z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