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C6B0" w14:textId="1628AF25" w:rsidR="00514BF3" w:rsidRPr="00D916ED" w:rsidRDefault="00D916ED" w:rsidP="00D916ED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D916ED">
        <w:rPr>
          <w:rFonts w:ascii="Arial" w:hAnsi="Arial" w:cs="Arial"/>
          <w:color w:val="202124"/>
          <w:shd w:val="clear" w:color="auto" w:fill="FFFFFF"/>
        </w:rPr>
        <w:t>In Python strings, </w:t>
      </w:r>
      <w:r w:rsidRPr="00D916ED">
        <w:rPr>
          <w:rFonts w:ascii="Arial" w:hAnsi="Arial" w:cs="Arial"/>
          <w:b/>
          <w:bCs/>
          <w:color w:val="202124"/>
          <w:shd w:val="clear" w:color="auto" w:fill="FFFFFF"/>
        </w:rPr>
        <w:t>the backslash "\"</w:t>
      </w:r>
      <w:r w:rsidRPr="00D916ED">
        <w:rPr>
          <w:rFonts w:ascii="Arial" w:hAnsi="Arial" w:cs="Arial"/>
          <w:color w:val="202124"/>
          <w:shd w:val="clear" w:color="auto" w:fill="FFFFFF"/>
        </w:rPr>
        <w:t> is a special character, also called the "escape" character. It is used in representing certain whitespace characters: "\t" is a tab, "\n" is a newline, and "\r" is a carriage return. Conversely, prefixing a special character with "\" turns it into an ordinary character.</w:t>
      </w:r>
    </w:p>
    <w:p w14:paraId="29434E89" w14:textId="32C01F68" w:rsidR="00D916ED" w:rsidRPr="00D916ED" w:rsidRDefault="00D916ED" w:rsidP="00D916E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 "\t" is a tab,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"\n" is a newline</w:t>
      </w:r>
    </w:p>
    <w:p w14:paraId="0F8198A0" w14:textId="28D14BA8" w:rsidR="00D916ED" w:rsidRPr="00D916ED" w:rsidRDefault="00D916ED" w:rsidP="00D916E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f you want an actual backslash in the string or regex, you have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write two: \\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502FC6" w14:textId="21918DB9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</w:t>
      </w:r>
      <w:r>
        <w:rPr>
          <w:rStyle w:val="termtext"/>
        </w:rPr>
        <w:t>he single quote in Howl's is fine because you've used double quotes to mark the beginning and end of the string.</w:t>
      </w:r>
    </w:p>
    <w:p w14:paraId="67F6A9A7" w14:textId="2EBE769E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14:paraId="5BD95F51" w14:textId="3E82E621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</w:t>
      </w:r>
      <w:r>
        <w:rPr>
          <w:rStyle w:val="termtext"/>
        </w:rPr>
        <w:t>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3EC35868" w14:textId="77E35F04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68C11011" w14:textId="29E6AF27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</w:t>
      </w:r>
    </w:p>
    <w:p w14:paraId="11DA393F" w14:textId="1D453FA5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>(), and center() string methods, respectively</w:t>
      </w:r>
    </w:p>
    <w:p w14:paraId="04A759B6" w14:textId="5DE3A9F5" w:rsidR="00D916ED" w:rsidRDefault="00D916ED" w:rsidP="00D916ED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1FBF480" w14:textId="77777777" w:rsidR="00D916ED" w:rsidRDefault="00D916ED" w:rsidP="00D916ED">
      <w:pPr>
        <w:pStyle w:val="ListParagraph"/>
        <w:numPr>
          <w:ilvl w:val="0"/>
          <w:numId w:val="1"/>
        </w:numPr>
      </w:pPr>
    </w:p>
    <w:sectPr w:rsidR="00D9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0DF2"/>
    <w:multiLevelType w:val="hybridMultilevel"/>
    <w:tmpl w:val="5B64A928"/>
    <w:lvl w:ilvl="0" w:tplc="C808619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D"/>
    <w:rsid w:val="00514BF3"/>
    <w:rsid w:val="00D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FB75"/>
  <w15:chartTrackingRefBased/>
  <w15:docId w15:val="{F4BD58CF-DC2B-4FB6-9E09-E72243D5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ED"/>
    <w:pPr>
      <w:ind w:left="720"/>
      <w:contextualSpacing/>
    </w:pPr>
  </w:style>
  <w:style w:type="character" w:customStyle="1" w:styleId="termtext">
    <w:name w:val="termtext"/>
    <w:basedOn w:val="DefaultParagraphFont"/>
    <w:rsid w:val="00D9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2022-02-19T12:47:00Z</dcterms:created>
  <dcterms:modified xsi:type="dcterms:W3CDTF">2022-02-19T12:56:00Z</dcterms:modified>
</cp:coreProperties>
</file>