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1F0B" w14:textId="77777777" w:rsidR="00FD4EA7" w:rsidRDefault="00000000">
      <w:pPr>
        <w:spacing w:line="36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Maven</w:t>
      </w:r>
    </w:p>
    <w:p w14:paraId="3BFFC023" w14:textId="77777777" w:rsidR="00FD4EA7" w:rsidRDefault="00FD4EA7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5D7AE211" w14:textId="512F2454" w:rsidR="00FD4EA7" w:rsidRDefault="00000000">
      <w:pPr>
        <w:numPr>
          <w:ilvl w:val="0"/>
          <w:numId w:val="2"/>
        </w:numPr>
        <w:spacing w:line="360" w:lineRule="auto"/>
      </w:pPr>
      <w:r>
        <w:t>Why do we need a build tool like maven?</w:t>
      </w:r>
    </w:p>
    <w:p w14:paraId="18917D3D" w14:textId="19CBCFF3" w:rsidR="009F52FB" w:rsidRDefault="00C32D2A" w:rsidP="009F52FB">
      <w:pPr>
        <w:spacing w:line="360" w:lineRule="auto"/>
        <w:ind w:left="720"/>
      </w:pPr>
      <w:r>
        <w:t xml:space="preserve">Build tools like </w:t>
      </w:r>
      <w:r w:rsidR="009F52FB">
        <w:t xml:space="preserve">Maven is used primarily to streamline the process of building software in aspects of </w:t>
      </w:r>
    </w:p>
    <w:p w14:paraId="22B4EAC7" w14:textId="2C093913" w:rsidR="009F52FB" w:rsidRDefault="009F52FB" w:rsidP="009F52FB">
      <w:pPr>
        <w:pStyle w:val="ListParagraph"/>
        <w:numPr>
          <w:ilvl w:val="0"/>
          <w:numId w:val="3"/>
        </w:numPr>
        <w:spacing w:line="360" w:lineRule="auto"/>
      </w:pPr>
      <w:r w:rsidRPr="009F52FB">
        <w:t>Dependency Management</w:t>
      </w:r>
      <w:r>
        <w:t>:</w:t>
      </w:r>
    </w:p>
    <w:p w14:paraId="2F6B256D" w14:textId="24D1E117" w:rsidR="009F52FB" w:rsidRDefault="009F52FB" w:rsidP="009F52FB">
      <w:pPr>
        <w:pStyle w:val="ListParagraph"/>
        <w:spacing w:line="360" w:lineRule="auto"/>
        <w:ind w:left="2880"/>
      </w:pPr>
      <w:r w:rsidRPr="009F52FB">
        <w:t>Maven provides robust dependency management capabilities, allowing you to declare project dependencies in the pom.xml file, automatically downloading and managing the correct versions of dependencies, and resolving conflicts between dependencies.</w:t>
      </w:r>
    </w:p>
    <w:p w14:paraId="0BA1268E" w14:textId="77777777" w:rsidR="009F52FB" w:rsidRDefault="009F52FB" w:rsidP="009F52FB">
      <w:pPr>
        <w:pStyle w:val="ListParagraph"/>
        <w:numPr>
          <w:ilvl w:val="0"/>
          <w:numId w:val="3"/>
        </w:numPr>
        <w:spacing w:line="360" w:lineRule="auto"/>
      </w:pPr>
      <w:r w:rsidRPr="009F52FB">
        <w:t>Build Automation</w:t>
      </w:r>
      <w:r>
        <w:t xml:space="preserve">: </w:t>
      </w:r>
    </w:p>
    <w:p w14:paraId="2C2046C5" w14:textId="6B1B9AE8" w:rsidR="009F52FB" w:rsidRDefault="009F52FB" w:rsidP="009F52FB">
      <w:pPr>
        <w:spacing w:line="360" w:lineRule="auto"/>
        <w:ind w:left="2880"/>
      </w:pPr>
      <w:r>
        <w:t>When using Maven the b</w:t>
      </w:r>
      <w:r w:rsidRPr="009F52FB">
        <w:t xml:space="preserve">uild process </w:t>
      </w:r>
      <w:r>
        <w:t xml:space="preserve">is stored </w:t>
      </w:r>
      <w:r w:rsidRPr="009F52FB">
        <w:t>in a configuration file (pom.xml) and use Maven commands to trigger the build process, making it easy to build and rebuild your software in a reproducible manner.</w:t>
      </w:r>
    </w:p>
    <w:p w14:paraId="03138CEC" w14:textId="77777777" w:rsidR="009F52FB" w:rsidRDefault="009F52FB" w:rsidP="009F52FB">
      <w:pPr>
        <w:pStyle w:val="ListParagraph"/>
        <w:numPr>
          <w:ilvl w:val="0"/>
          <w:numId w:val="3"/>
        </w:numPr>
        <w:spacing w:line="360" w:lineRule="auto"/>
      </w:pPr>
      <w:r w:rsidRPr="009F52FB">
        <w:t>Consistent Project Structure</w:t>
      </w:r>
      <w:r>
        <w:t xml:space="preserve">: </w:t>
      </w:r>
    </w:p>
    <w:p w14:paraId="1135D196" w14:textId="5AC1314C" w:rsidR="009F52FB" w:rsidRDefault="009F52FB" w:rsidP="009F52FB">
      <w:pPr>
        <w:spacing w:line="360" w:lineRule="auto"/>
        <w:ind w:left="2880"/>
      </w:pPr>
      <w:r w:rsidRPr="009F52FB">
        <w:t>Maven project structure includes conventions for organizing source code, resources, tests, and build-related files, making it easier to locate and manage project artifacts.</w:t>
      </w:r>
    </w:p>
    <w:p w14:paraId="408D2619" w14:textId="77777777" w:rsidR="00001C3C" w:rsidRDefault="00001C3C" w:rsidP="009F52FB">
      <w:pPr>
        <w:spacing w:line="360" w:lineRule="auto"/>
        <w:ind w:left="2880"/>
      </w:pPr>
    </w:p>
    <w:p w14:paraId="4E3FA0D5" w14:textId="77777777" w:rsidR="00FD4EA7" w:rsidRDefault="00000000">
      <w:pPr>
        <w:numPr>
          <w:ilvl w:val="0"/>
          <w:numId w:val="2"/>
        </w:numPr>
        <w:spacing w:line="360" w:lineRule="auto"/>
      </w:pPr>
      <w:r>
        <w:t>Install maven</w:t>
      </w:r>
    </w:p>
    <w:p w14:paraId="7A09F27A" w14:textId="6F307423" w:rsidR="00FD4EA7" w:rsidRDefault="00000000">
      <w:pPr>
        <w:numPr>
          <w:ilvl w:val="0"/>
          <w:numId w:val="2"/>
        </w:numPr>
        <w:spacing w:line="360" w:lineRule="auto"/>
      </w:pPr>
      <w:r>
        <w:t>Display output of maven version</w:t>
      </w:r>
    </w:p>
    <w:p w14:paraId="30E45D73" w14:textId="26D22743" w:rsidR="006D48D9" w:rsidRDefault="006D48D9" w:rsidP="006D48D9">
      <w:pPr>
        <w:spacing w:line="360" w:lineRule="auto"/>
        <w:ind w:left="720"/>
      </w:pPr>
      <w:r>
        <w:t>Command: mvn -version</w:t>
      </w:r>
    </w:p>
    <w:p w14:paraId="7A9CF616" w14:textId="692CC4A6" w:rsidR="006D48D9" w:rsidRDefault="006D48D9" w:rsidP="006D48D9">
      <w:pPr>
        <w:spacing w:line="360" w:lineRule="auto"/>
        <w:ind w:left="720"/>
      </w:pPr>
      <w:r>
        <w:t>Output:</w:t>
      </w:r>
      <w:r>
        <w:tab/>
      </w:r>
    </w:p>
    <w:p w14:paraId="4E16C3EE" w14:textId="77777777" w:rsidR="006D48D9" w:rsidRDefault="006D48D9" w:rsidP="006D48D9">
      <w:pPr>
        <w:spacing w:line="360" w:lineRule="auto"/>
        <w:ind w:left="720"/>
      </w:pPr>
      <w:r>
        <w:tab/>
      </w:r>
      <w:r>
        <w:t>Apache Maven 3.9.1 (2e178502fcdbffc201671fb2537d0cb4b4cc58f8)</w:t>
      </w:r>
    </w:p>
    <w:p w14:paraId="5A675DEC" w14:textId="77777777" w:rsidR="006D48D9" w:rsidRDefault="006D48D9" w:rsidP="006D48D9">
      <w:pPr>
        <w:spacing w:line="360" w:lineRule="auto"/>
        <w:ind w:left="720" w:firstLine="720"/>
      </w:pPr>
      <w:r>
        <w:t>Maven home: C:\Program Files\apache-maven-3.9.1</w:t>
      </w:r>
    </w:p>
    <w:p w14:paraId="4A8B061E" w14:textId="77777777" w:rsidR="006D48D9" w:rsidRDefault="006D48D9" w:rsidP="006D48D9">
      <w:pPr>
        <w:spacing w:line="360" w:lineRule="auto"/>
        <w:ind w:left="1440"/>
      </w:pPr>
      <w:r>
        <w:t>Java version: 17.0.6, vendor: Oracle Corporation, runtime: C:\Program Files\Java\jdk-17</w:t>
      </w:r>
    </w:p>
    <w:p w14:paraId="52768F81" w14:textId="77777777" w:rsidR="006D48D9" w:rsidRDefault="006D48D9" w:rsidP="006D48D9">
      <w:pPr>
        <w:spacing w:line="360" w:lineRule="auto"/>
        <w:ind w:left="1440"/>
      </w:pPr>
      <w:r>
        <w:t>Default locale: en_US, platform encoding: Cp1252</w:t>
      </w:r>
    </w:p>
    <w:p w14:paraId="758108AA" w14:textId="296C2334" w:rsidR="006D48D9" w:rsidRDefault="006D48D9" w:rsidP="006D48D9">
      <w:pPr>
        <w:spacing w:line="360" w:lineRule="auto"/>
        <w:ind w:left="720" w:firstLine="720"/>
      </w:pPr>
      <w:r>
        <w:t>OS name: "windows 10", version: "10.0", arch: "amd64", family: "windows"</w:t>
      </w:r>
    </w:p>
    <w:p w14:paraId="436ABBC4" w14:textId="1EDDBA98" w:rsidR="006D48D9" w:rsidRDefault="006D48D9" w:rsidP="006D48D9">
      <w:pPr>
        <w:spacing w:line="360" w:lineRule="auto"/>
        <w:ind w:left="720"/>
      </w:pPr>
    </w:p>
    <w:p w14:paraId="3B4C147D" w14:textId="70BACCE2" w:rsidR="00C90392" w:rsidRDefault="00C90392" w:rsidP="006D48D9">
      <w:pPr>
        <w:spacing w:line="360" w:lineRule="auto"/>
        <w:ind w:left="720"/>
      </w:pPr>
    </w:p>
    <w:p w14:paraId="4952F343" w14:textId="0E4B203E" w:rsidR="00C90392" w:rsidRDefault="00C90392" w:rsidP="006D48D9">
      <w:pPr>
        <w:spacing w:line="360" w:lineRule="auto"/>
        <w:ind w:left="720"/>
      </w:pPr>
    </w:p>
    <w:p w14:paraId="7320A843" w14:textId="46E405F4" w:rsidR="00C90392" w:rsidRDefault="00C90392" w:rsidP="006D48D9">
      <w:pPr>
        <w:spacing w:line="360" w:lineRule="auto"/>
        <w:ind w:left="720"/>
      </w:pPr>
    </w:p>
    <w:p w14:paraId="34C545F8" w14:textId="77777777" w:rsidR="00C90392" w:rsidRDefault="00C90392" w:rsidP="006D48D9">
      <w:pPr>
        <w:spacing w:line="360" w:lineRule="auto"/>
        <w:ind w:left="720"/>
      </w:pPr>
    </w:p>
    <w:p w14:paraId="6AA8301F" w14:textId="5028F0C7" w:rsidR="00FD4EA7" w:rsidRDefault="00000000">
      <w:pPr>
        <w:numPr>
          <w:ilvl w:val="0"/>
          <w:numId w:val="2"/>
        </w:numPr>
        <w:spacing w:line="360" w:lineRule="auto"/>
      </w:pPr>
      <w:r>
        <w:lastRenderedPageBreak/>
        <w:t>What is the pom.xml file?</w:t>
      </w:r>
    </w:p>
    <w:p w14:paraId="4DA9DCE1" w14:textId="2D74B575" w:rsidR="00C90392" w:rsidRDefault="00C90392" w:rsidP="00C90392">
      <w:pPr>
        <w:spacing w:line="360" w:lineRule="auto"/>
        <w:ind w:left="720"/>
      </w:pPr>
      <w:r>
        <w:t xml:space="preserve">Pom.xml file is an XML file  which is used to store </w:t>
      </w:r>
      <w:r w:rsidRPr="00C90392">
        <w:t>configuration and metadata information for the project</w:t>
      </w:r>
      <w:r w:rsidR="0072376F">
        <w:t xml:space="preserve"> such as </w:t>
      </w:r>
      <w:r w:rsidR="0072376F" w:rsidRPr="0072376F">
        <w:t>dependencies, build directory, source directory, test source directory</w:t>
      </w:r>
      <w:r w:rsidR="005A087D">
        <w:t xml:space="preserve"> or</w:t>
      </w:r>
      <w:r w:rsidR="0072376F" w:rsidRPr="0072376F">
        <w:t xml:space="preserve"> plugin</w:t>
      </w:r>
      <w:r w:rsidR="005A087D">
        <w:t>s</w:t>
      </w:r>
      <w:r w:rsidR="0072376F">
        <w:t>.</w:t>
      </w:r>
    </w:p>
    <w:p w14:paraId="6DD5A079" w14:textId="77777777" w:rsidR="00C90392" w:rsidRDefault="00C90392" w:rsidP="00C90392">
      <w:pPr>
        <w:spacing w:line="360" w:lineRule="auto"/>
        <w:ind w:left="720"/>
      </w:pPr>
    </w:p>
    <w:p w14:paraId="514B1490" w14:textId="77777777" w:rsidR="00FD4EA7" w:rsidRDefault="00000000">
      <w:pPr>
        <w:numPr>
          <w:ilvl w:val="0"/>
          <w:numId w:val="2"/>
        </w:numPr>
        <w:spacing w:line="360" w:lineRule="auto"/>
      </w:pPr>
      <w:r>
        <w:t>Explain these tags found in pom.xml files?</w:t>
      </w:r>
    </w:p>
    <w:p w14:paraId="4860C974" w14:textId="77777777" w:rsidR="00FD4EA7" w:rsidRDefault="00FD4EA7">
      <w:pPr>
        <w:spacing w:line="360" w:lineRule="auto"/>
        <w:ind w:left="720"/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480"/>
      </w:tblGrid>
      <w:tr w:rsidR="00FD4EA7" w14:paraId="77199D6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4B9F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groupId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342E" w14:textId="77777777" w:rsidR="00FD4EA7" w:rsidRDefault="009B3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35AE">
              <w:t>The group ID is a unique identifier that helps identify the project within a larger organization or project structure</w:t>
            </w:r>
            <w:r>
              <w:t>.</w:t>
            </w:r>
          </w:p>
          <w:p w14:paraId="32EADC7E" w14:textId="2D5BEC7A" w:rsidR="009B35AE" w:rsidRDefault="009B3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Eg: com.apache.maven</w:t>
            </w:r>
          </w:p>
        </w:tc>
      </w:tr>
      <w:tr w:rsidR="00FD4EA7" w14:paraId="76824DD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154C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artifactId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9DA" w14:textId="77777777" w:rsidR="00FD4EA7" w:rsidRDefault="009B3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35AE">
              <w:t>The artifact ID is a unique identifier that helps identify the project's artifact, such as a JAR or WAR file, within the project's group.</w:t>
            </w:r>
          </w:p>
          <w:p w14:paraId="5372CF2A" w14:textId="548071E6" w:rsidR="009B35AE" w:rsidRDefault="009B3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Eg: </w:t>
            </w:r>
            <w:r w:rsidR="008807CB">
              <w:t xml:space="preserve">commns-math </w:t>
            </w:r>
          </w:p>
        </w:tc>
      </w:tr>
      <w:tr w:rsidR="00FD4EA7" w14:paraId="0053704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BA78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28E" w14:textId="07DB3E6D" w:rsidR="00FD4EA7" w:rsidRDefault="00880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  <w:r w:rsidRPr="008807CB">
              <w:t xml:space="preserve"> is used to specify the version number of the project's artifact. The version number can be in any format, but it is typically structured as a sequence of numbers separated by dots, such as "1.0.0", "2.3.1", or "0.9.8".</w:t>
            </w:r>
          </w:p>
        </w:tc>
      </w:tr>
      <w:tr w:rsidR="00FD4EA7" w14:paraId="02F1537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5252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packaging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CC10" w14:textId="0EB9BCD3" w:rsidR="00FD4EA7" w:rsidRDefault="00880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07CB">
              <w:t>The packaging type determines the format in which the project's artifact will be built and packaged, such as a JAR (Java Archive), WAR (Web Archive), or POM (Project Object Model).</w:t>
            </w:r>
          </w:p>
        </w:tc>
      </w:tr>
      <w:tr w:rsidR="00FD4EA7" w14:paraId="6BA56ED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956F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B7EB" w14:textId="23B9E1EF" w:rsidR="00FD4EA7" w:rsidRDefault="00567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is used to</w:t>
            </w:r>
            <w:r w:rsidR="00D63F33">
              <w:t xml:space="preserve"> define</w:t>
            </w:r>
            <w:r>
              <w:t xml:space="preserve"> </w:t>
            </w:r>
            <w:r w:rsidRPr="00567B79">
              <w:t>external libraries or modules that are required by the project's source code to compile, run, or perform other tasks.</w:t>
            </w:r>
            <w:r w:rsidR="002C06B7">
              <w:t xml:space="preserve">  Maven a</w:t>
            </w:r>
            <w:r w:rsidR="002C06B7" w:rsidRPr="002C06B7">
              <w:t>utomatically resolve</w:t>
            </w:r>
            <w:r w:rsidR="002C06B7">
              <w:t>s</w:t>
            </w:r>
            <w:r w:rsidR="002C06B7" w:rsidRPr="002C06B7">
              <w:t xml:space="preserve"> and download</w:t>
            </w:r>
            <w:r w:rsidR="002C06B7">
              <w:t>s them during the build process</w:t>
            </w:r>
          </w:p>
        </w:tc>
      </w:tr>
      <w:tr w:rsidR="00FD4EA7" w14:paraId="51A018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F7FC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5C48" w14:textId="12F9793F" w:rsidR="00FD4EA7" w:rsidRDefault="002C0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</w:t>
            </w:r>
            <w:r w:rsidRPr="002C06B7">
              <w:t xml:space="preserve"> a single dependency of a Maven project. It specifies the details of an external library or module that the project depends on, such as its groupId, artifactId, version, and optional additional details.</w:t>
            </w:r>
          </w:p>
        </w:tc>
      </w:tr>
      <w:tr w:rsidR="00FD4EA7" w14:paraId="26730BB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8BEC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9814" w14:textId="447C5A9B" w:rsidR="00FD4EA7" w:rsidRDefault="002C0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C06B7">
              <w:t>Properties in Maven are like variables that can be defined once and referenced in multiple places within the pom.xml file, allowing for centralization and reuse of common values.</w:t>
            </w:r>
          </w:p>
        </w:tc>
      </w:tr>
    </w:tbl>
    <w:p w14:paraId="269513CB" w14:textId="77777777" w:rsidR="00FD4EA7" w:rsidRDefault="00FD4EA7">
      <w:pPr>
        <w:spacing w:line="360" w:lineRule="auto"/>
        <w:ind w:left="720"/>
      </w:pPr>
    </w:p>
    <w:p w14:paraId="5B9779FD" w14:textId="7F5A9DF7" w:rsidR="00A774E3" w:rsidRDefault="00000000" w:rsidP="00A774E3">
      <w:pPr>
        <w:numPr>
          <w:ilvl w:val="0"/>
          <w:numId w:val="2"/>
        </w:numPr>
        <w:spacing w:line="360" w:lineRule="auto"/>
      </w:pPr>
      <w:r>
        <w:t>Create a method which accept an integer as parameter and returns the square of it</w:t>
      </w:r>
    </w:p>
    <w:p w14:paraId="6B941A87" w14:textId="77777777" w:rsidR="00FD4EA7" w:rsidRDefault="00000000">
      <w:pPr>
        <w:numPr>
          <w:ilvl w:val="0"/>
          <w:numId w:val="2"/>
        </w:numPr>
        <w:spacing w:line="360" w:lineRule="auto"/>
      </w:pPr>
      <w:r>
        <w:t>Add junit (v5) dependency</w:t>
      </w:r>
    </w:p>
    <w:p w14:paraId="2BCA902D" w14:textId="77777777" w:rsidR="00FD4EA7" w:rsidRDefault="00000000">
      <w:pPr>
        <w:numPr>
          <w:ilvl w:val="0"/>
          <w:numId w:val="2"/>
        </w:numPr>
        <w:spacing w:line="360" w:lineRule="auto"/>
      </w:pPr>
      <w:r>
        <w:t>Add a unit test to test the method</w:t>
      </w:r>
    </w:p>
    <w:p w14:paraId="1509CDD1" w14:textId="526B00DE" w:rsidR="00FD4EA7" w:rsidRDefault="00000000">
      <w:pPr>
        <w:numPr>
          <w:ilvl w:val="0"/>
          <w:numId w:val="2"/>
        </w:numPr>
        <w:spacing w:line="360" w:lineRule="auto"/>
      </w:pPr>
      <w:r>
        <w:t>Run unit tests with maven. What is the command you used?</w:t>
      </w:r>
    </w:p>
    <w:p w14:paraId="6E0D3377" w14:textId="7B04C4D6" w:rsidR="00A774E3" w:rsidRDefault="00A774E3" w:rsidP="00A774E3">
      <w:pPr>
        <w:spacing w:line="360" w:lineRule="auto"/>
        <w:ind w:left="720"/>
      </w:pPr>
      <w:r>
        <w:t>mvn test</w:t>
      </w:r>
    </w:p>
    <w:p w14:paraId="01004640" w14:textId="0293A626" w:rsidR="00A774E3" w:rsidRDefault="00A774E3" w:rsidP="00A774E3">
      <w:pPr>
        <w:spacing w:line="360" w:lineRule="auto"/>
        <w:ind w:left="720"/>
      </w:pPr>
    </w:p>
    <w:p w14:paraId="7559A950" w14:textId="77777777" w:rsidR="00A774E3" w:rsidRDefault="00A774E3" w:rsidP="00A774E3">
      <w:pPr>
        <w:spacing w:line="360" w:lineRule="auto"/>
        <w:ind w:left="720"/>
      </w:pPr>
    </w:p>
    <w:p w14:paraId="342978A2" w14:textId="77777777" w:rsidR="00FD4EA7" w:rsidRDefault="00000000">
      <w:pPr>
        <w:numPr>
          <w:ilvl w:val="0"/>
          <w:numId w:val="2"/>
        </w:numPr>
        <w:spacing w:line="360" w:lineRule="auto"/>
      </w:pPr>
      <w:r>
        <w:lastRenderedPageBreak/>
        <w:t>Create a Student class with following attributes and add getters/setters</w:t>
      </w:r>
    </w:p>
    <w:p w14:paraId="3605B10D" w14:textId="77777777" w:rsidR="00FD4EA7" w:rsidRDefault="00000000">
      <w:pPr>
        <w:numPr>
          <w:ilvl w:val="0"/>
          <w:numId w:val="1"/>
        </w:numPr>
        <w:spacing w:line="360" w:lineRule="auto"/>
        <w:ind w:left="2070"/>
      </w:pPr>
      <w:r>
        <w:t>id: int</w:t>
      </w:r>
    </w:p>
    <w:p w14:paraId="1365FD2B" w14:textId="77777777" w:rsidR="00FD4EA7" w:rsidRDefault="00000000">
      <w:pPr>
        <w:numPr>
          <w:ilvl w:val="0"/>
          <w:numId w:val="1"/>
        </w:numPr>
        <w:spacing w:line="360" w:lineRule="auto"/>
        <w:ind w:left="2070"/>
      </w:pPr>
      <w:r>
        <w:t>name: String</w:t>
      </w:r>
    </w:p>
    <w:p w14:paraId="4AAE0C00" w14:textId="77777777" w:rsidR="00FD4EA7" w:rsidRDefault="00000000">
      <w:pPr>
        <w:numPr>
          <w:ilvl w:val="0"/>
          <w:numId w:val="1"/>
        </w:numPr>
        <w:spacing w:line="360" w:lineRule="auto"/>
        <w:ind w:left="2070"/>
      </w:pPr>
      <w:r>
        <w:t>age: int</w:t>
      </w:r>
    </w:p>
    <w:p w14:paraId="120F2A61" w14:textId="77777777" w:rsidR="00FD4EA7" w:rsidRDefault="00000000">
      <w:pPr>
        <w:numPr>
          <w:ilvl w:val="0"/>
          <w:numId w:val="1"/>
        </w:numPr>
        <w:spacing w:line="360" w:lineRule="auto"/>
        <w:ind w:left="2070"/>
      </w:pPr>
      <w:r>
        <w:t>subjects: List&lt;String&gt;</w:t>
      </w:r>
    </w:p>
    <w:p w14:paraId="6AD97E90" w14:textId="77777777" w:rsidR="00FD4EA7" w:rsidRDefault="00000000">
      <w:pPr>
        <w:numPr>
          <w:ilvl w:val="0"/>
          <w:numId w:val="2"/>
        </w:numPr>
        <w:spacing w:line="360" w:lineRule="auto"/>
      </w:pPr>
      <w:r>
        <w:t>In your main method create and student object and set these values</w:t>
      </w:r>
    </w:p>
    <w:p w14:paraId="34D94469" w14:textId="77777777" w:rsidR="00FD4EA7" w:rsidRDefault="00000000">
      <w:pPr>
        <w:spacing w:line="360" w:lineRule="auto"/>
        <w:ind w:left="1980"/>
      </w:pPr>
      <w:r>
        <w:t>id: 1</w:t>
      </w:r>
    </w:p>
    <w:p w14:paraId="0E2251C8" w14:textId="77777777" w:rsidR="00FD4EA7" w:rsidRDefault="00000000">
      <w:pPr>
        <w:spacing w:line="360" w:lineRule="auto"/>
        <w:ind w:left="1980"/>
      </w:pPr>
      <w:r>
        <w:t>name: “john”</w:t>
      </w:r>
    </w:p>
    <w:p w14:paraId="55A80CC5" w14:textId="77777777" w:rsidR="00FD4EA7" w:rsidRDefault="00000000">
      <w:pPr>
        <w:spacing w:line="360" w:lineRule="auto"/>
        <w:ind w:left="1980"/>
      </w:pPr>
      <w:r>
        <w:t>age: 20</w:t>
      </w:r>
    </w:p>
    <w:p w14:paraId="2AFEB45D" w14:textId="77777777" w:rsidR="00FD4EA7" w:rsidRDefault="00000000">
      <w:pPr>
        <w:spacing w:line="360" w:lineRule="auto"/>
        <w:ind w:left="1980"/>
      </w:pPr>
      <w:r>
        <w:t>subjects: [“Maths”, “English”, “History”]</w:t>
      </w:r>
    </w:p>
    <w:p w14:paraId="085A229D" w14:textId="77777777" w:rsidR="00FD4EA7" w:rsidRDefault="00000000">
      <w:pPr>
        <w:numPr>
          <w:ilvl w:val="0"/>
          <w:numId w:val="2"/>
        </w:numPr>
        <w:spacing w:line="360" w:lineRule="auto"/>
      </w:pPr>
      <w:r>
        <w:t>Then print these student values using getters (e.g: s.getName())</w:t>
      </w:r>
    </w:p>
    <w:p w14:paraId="29A311EC" w14:textId="7BAF79F2" w:rsidR="00FD4EA7" w:rsidRDefault="00000000" w:rsidP="00B345C2">
      <w:pPr>
        <w:numPr>
          <w:ilvl w:val="0"/>
          <w:numId w:val="2"/>
        </w:numPr>
        <w:spacing w:line="360" w:lineRule="auto"/>
      </w:pPr>
      <w:r>
        <w:t>Add lombok dependency and remove getter/setter methods from Student class</w:t>
      </w:r>
    </w:p>
    <w:p w14:paraId="6FF34314" w14:textId="77777777" w:rsidR="00FD4EA7" w:rsidRDefault="00000000">
      <w:pPr>
        <w:numPr>
          <w:ilvl w:val="0"/>
          <w:numId w:val="2"/>
        </w:numPr>
        <w:spacing w:line="360" w:lineRule="auto"/>
      </w:pPr>
      <w:r>
        <w:t>Explain the usage of these commands</w:t>
      </w: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FD4EA7" w14:paraId="336CDFB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46E2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mvn clean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263D" w14:textId="327A58D8" w:rsidR="00FD4EA7" w:rsidRDefault="00B3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 w:rsidRPr="00B345C2">
              <w:t>sed in Maven to clean the build artifacts and generated files from a previous build. It is often used as a preparatory step before starting a new build or when troubleshooting build-related issues.</w:t>
            </w:r>
          </w:p>
        </w:tc>
      </w:tr>
      <w:tr w:rsidR="00FD4EA7" w14:paraId="5E139CE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EBA8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mvn install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821F" w14:textId="7AEB6683" w:rsidR="00FD4EA7" w:rsidRDefault="0022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 w:rsidRPr="00220088">
              <w:t>sed in Maven to build and package a project, and then install the resulting artifacts into the local Maven repository.</w:t>
            </w:r>
          </w:p>
        </w:tc>
      </w:tr>
      <w:tr w:rsidR="00FD4EA7" w14:paraId="05845CD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CBF" w14:textId="77777777" w:rsidR="00FD4E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mvn package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8D65" w14:textId="5BA6B945" w:rsidR="00FD4EA7" w:rsidRDefault="0022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 w:rsidRPr="00220088">
              <w:t>sed in Maven to build and package a project, creating a distributable artifact such as a JAR or WAR file, depending on the packaging type specified in the project's pom.xml file.</w:t>
            </w:r>
          </w:p>
        </w:tc>
      </w:tr>
    </w:tbl>
    <w:p w14:paraId="41EB902F" w14:textId="77777777" w:rsidR="00FD4EA7" w:rsidRDefault="00FD4EA7">
      <w:pPr>
        <w:spacing w:line="360" w:lineRule="auto"/>
        <w:ind w:left="720"/>
      </w:pPr>
    </w:p>
    <w:p w14:paraId="05072542" w14:textId="22B5B438" w:rsidR="00FD4EA7" w:rsidRDefault="00000000">
      <w:pPr>
        <w:numPr>
          <w:ilvl w:val="0"/>
          <w:numId w:val="2"/>
        </w:numPr>
        <w:spacing w:line="360" w:lineRule="auto"/>
      </w:pPr>
      <w:r>
        <w:t>Explain 3 types of maven repositories</w:t>
      </w:r>
    </w:p>
    <w:p w14:paraId="57D71574" w14:textId="77777777" w:rsidR="00E64184" w:rsidRDefault="00E64184" w:rsidP="00E64184">
      <w:pPr>
        <w:spacing w:line="360" w:lineRule="auto"/>
        <w:ind w:left="720"/>
      </w:pPr>
      <w:r w:rsidRPr="00E64184">
        <w:t>Maven repositories are used to store and manage artifacts (e.g., JAR, WAR, and other files)</w:t>
      </w:r>
      <w:r>
        <w:t xml:space="preserve">. </w:t>
      </w:r>
    </w:p>
    <w:p w14:paraId="60A6CDEA" w14:textId="77777777" w:rsidR="00E64184" w:rsidRDefault="00E64184" w:rsidP="00E64184">
      <w:pPr>
        <w:pStyle w:val="ListParagraph"/>
        <w:numPr>
          <w:ilvl w:val="0"/>
          <w:numId w:val="3"/>
        </w:numPr>
        <w:spacing w:line="360" w:lineRule="auto"/>
        <w:ind w:left="1440"/>
      </w:pPr>
      <w:r w:rsidRPr="00E64184">
        <w:t>Local Repository:</w:t>
      </w:r>
    </w:p>
    <w:p w14:paraId="6D979239" w14:textId="713349FA" w:rsidR="00E64184" w:rsidRDefault="00E64184" w:rsidP="00E64184">
      <w:pPr>
        <w:spacing w:line="360" w:lineRule="auto"/>
        <w:ind w:left="2160"/>
      </w:pPr>
      <w:r w:rsidRPr="00E64184">
        <w:t>The local repository is a local cache on your computer where Maven stores downloaded dependencies and locally-built artifacts.</w:t>
      </w:r>
    </w:p>
    <w:p w14:paraId="2E01E683" w14:textId="77777777" w:rsidR="00E64184" w:rsidRDefault="00E64184" w:rsidP="00E64184">
      <w:pPr>
        <w:pStyle w:val="ListParagraph"/>
        <w:numPr>
          <w:ilvl w:val="0"/>
          <w:numId w:val="3"/>
        </w:numPr>
        <w:spacing w:line="360" w:lineRule="auto"/>
        <w:ind w:left="1440"/>
      </w:pPr>
      <w:r w:rsidRPr="00E64184">
        <w:t xml:space="preserve">Remote Repository: </w:t>
      </w:r>
    </w:p>
    <w:p w14:paraId="335BD41A" w14:textId="19F4EA1D" w:rsidR="00E64184" w:rsidRDefault="00E64184" w:rsidP="00E64184">
      <w:pPr>
        <w:pStyle w:val="ListParagraph"/>
        <w:spacing w:line="360" w:lineRule="auto"/>
        <w:ind w:left="2160"/>
      </w:pPr>
      <w:r w:rsidRPr="00E64184">
        <w:t>Remote repositories are repositories that are hosted on remote servers and accessed over the internet.</w:t>
      </w:r>
    </w:p>
    <w:p w14:paraId="0BD86F55" w14:textId="77777777" w:rsidR="00E64184" w:rsidRDefault="00E64184" w:rsidP="00E64184">
      <w:pPr>
        <w:pStyle w:val="ListParagraph"/>
        <w:numPr>
          <w:ilvl w:val="0"/>
          <w:numId w:val="3"/>
        </w:numPr>
        <w:spacing w:line="360" w:lineRule="auto"/>
        <w:ind w:left="1440"/>
      </w:pPr>
      <w:r w:rsidRPr="00E64184">
        <w:t xml:space="preserve">Central Repository: </w:t>
      </w:r>
    </w:p>
    <w:p w14:paraId="63C608B0" w14:textId="0A7D815C" w:rsidR="00E64184" w:rsidRDefault="00E64184" w:rsidP="00E64184">
      <w:pPr>
        <w:pStyle w:val="ListParagraph"/>
        <w:spacing w:line="360" w:lineRule="auto"/>
        <w:ind w:left="2160"/>
      </w:pPr>
      <w:r w:rsidRPr="00E64184">
        <w:t>The Central Repository is the default and official repository provided by the Apache Maven project. It is a public remote repository that hosts a wide range of open-source Java artifacts, including libraries, frameworks, and plugins, that can be used as dependencies in Maven projects.</w:t>
      </w:r>
    </w:p>
    <w:p w14:paraId="38EF8D93" w14:textId="77777777" w:rsidR="00E64184" w:rsidRDefault="00E64184" w:rsidP="00E64184">
      <w:pPr>
        <w:spacing w:line="360" w:lineRule="auto"/>
        <w:ind w:left="720"/>
      </w:pPr>
    </w:p>
    <w:p w14:paraId="7E2D01B5" w14:textId="71D37114" w:rsidR="00FD4EA7" w:rsidRDefault="00000000">
      <w:pPr>
        <w:numPr>
          <w:ilvl w:val="0"/>
          <w:numId w:val="2"/>
        </w:numPr>
        <w:spacing w:line="360" w:lineRule="auto"/>
      </w:pPr>
      <w:r>
        <w:t xml:space="preserve">Add your codes and answer sheet to a directory named “maven-basic-training” and push it to your training github repository. </w:t>
      </w:r>
    </w:p>
    <w:p w14:paraId="57A5F205" w14:textId="6AA61A73" w:rsidR="009315DC" w:rsidRDefault="009315DC" w:rsidP="009315DC">
      <w:pPr>
        <w:spacing w:line="360" w:lineRule="auto"/>
      </w:pPr>
    </w:p>
    <w:sectPr w:rsidR="009315DC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4A04"/>
    <w:multiLevelType w:val="multilevel"/>
    <w:tmpl w:val="5C98C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545F4F"/>
    <w:multiLevelType w:val="multilevel"/>
    <w:tmpl w:val="312A7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9B5E3E"/>
    <w:multiLevelType w:val="hybridMultilevel"/>
    <w:tmpl w:val="31B2C4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3275622">
    <w:abstractNumId w:val="0"/>
  </w:num>
  <w:num w:numId="2" w16cid:durableId="718936739">
    <w:abstractNumId w:val="1"/>
  </w:num>
  <w:num w:numId="3" w16cid:durableId="825513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A7"/>
    <w:rsid w:val="00001C3C"/>
    <w:rsid w:val="00122BA2"/>
    <w:rsid w:val="00220088"/>
    <w:rsid w:val="002C06B7"/>
    <w:rsid w:val="005130AF"/>
    <w:rsid w:val="00567B79"/>
    <w:rsid w:val="005A087D"/>
    <w:rsid w:val="006D48D9"/>
    <w:rsid w:val="0072376F"/>
    <w:rsid w:val="008807CB"/>
    <w:rsid w:val="009315DC"/>
    <w:rsid w:val="009B35AE"/>
    <w:rsid w:val="009F52FB"/>
    <w:rsid w:val="00A15A49"/>
    <w:rsid w:val="00A774E3"/>
    <w:rsid w:val="00B345C2"/>
    <w:rsid w:val="00C32D2A"/>
    <w:rsid w:val="00C90392"/>
    <w:rsid w:val="00D53CDD"/>
    <w:rsid w:val="00D63F33"/>
    <w:rsid w:val="00E64184"/>
    <w:rsid w:val="00E70E51"/>
    <w:rsid w:val="00F7533E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99CA"/>
  <w15:docId w15:val="{5445C846-716D-43FD-A64F-B86D7F19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SopXl7sM4yulJq71SpX2FAomA==">AMUW2mW/isWO2Jr4RHwCYhaKIM+bGl0/9aTf4/himVjqzh3PvPDMYkMWQdxnoAIDEWdeJ+ZyO42wQU15znDNcrNMCgqGAlGfJ4xVVbL8HgIq8hbBBvUxqfw=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Weerasinghe W.M.K.I.B. it19007670</cp:lastModifiedBy>
  <cp:revision>4</cp:revision>
  <dcterms:created xsi:type="dcterms:W3CDTF">2023-04-06T05:55:00Z</dcterms:created>
  <dcterms:modified xsi:type="dcterms:W3CDTF">2023-04-06T06:15:00Z</dcterms:modified>
</cp:coreProperties>
</file>