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B7123" w:rsidTr="00D30FF9">
        <w:trPr>
          <w:trHeight w:val="1021"/>
        </w:trPr>
        <w:tc>
          <w:tcPr>
            <w:tcW w:w="918" w:type="dxa"/>
            <w:vAlign w:val="center"/>
          </w:tcPr>
          <w:p w:rsidR="001B7123" w:rsidRPr="00C13525" w:rsidRDefault="001B7123" w:rsidP="00D30F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B7123" w:rsidRDefault="00DD07A6" w:rsidP="00D30FF9">
            <w:r w:rsidRPr="00E378B3">
              <w:rPr>
                <w:rFonts w:ascii="Times New Roman" w:hAnsi="Times New Roman" w:cs="Times New Roman"/>
                <w:sz w:val="24"/>
                <w:szCs w:val="24"/>
              </w:rPr>
              <w:t>Analysis the water.</w:t>
            </w:r>
          </w:p>
        </w:tc>
      </w:tr>
    </w:tbl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ALLOCATION OF MARKS</w:t>
      </w: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B7123" w:rsidRPr="00EA7A6B" w:rsidTr="00D30F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7123" w:rsidRDefault="001B7123" w:rsidP="001B712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B7123" w:rsidTr="00D30FF9">
        <w:trPr>
          <w:trHeight w:val="1021"/>
        </w:trPr>
        <w:tc>
          <w:tcPr>
            <w:tcW w:w="918" w:type="dxa"/>
            <w:vAlign w:val="center"/>
          </w:tcPr>
          <w:p w:rsidR="001B7123" w:rsidRPr="00C13525" w:rsidRDefault="001B7123" w:rsidP="00D30F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1B7123" w:rsidRDefault="00DD07A6" w:rsidP="00D30FF9">
            <w:r w:rsidRPr="00E378B3">
              <w:rPr>
                <w:rFonts w:ascii="Times New Roman" w:hAnsi="Times New Roman" w:cs="Times New Roman"/>
                <w:sz w:val="24"/>
                <w:szCs w:val="24"/>
              </w:rPr>
              <w:t>Analysis the soap and detergent (Foam test).</w:t>
            </w:r>
          </w:p>
        </w:tc>
      </w:tr>
    </w:tbl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ALLOCATION OF MARKS</w:t>
      </w: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1B7123" w:rsidRPr="00EA7A6B" w:rsidTr="001B7123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7123" w:rsidRPr="00EA7A6B" w:rsidTr="001B7123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1B7123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1B7123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1B7123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1B7123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1B7123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1B7123" w:rsidTr="001B7123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1B7123" w:rsidRPr="00C13525" w:rsidRDefault="001B7123" w:rsidP="00D30F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gridSpan w:val="5"/>
            <w:vAlign w:val="center"/>
          </w:tcPr>
          <w:p w:rsidR="001B7123" w:rsidRDefault="00DD07A6" w:rsidP="00D30FF9">
            <w:r w:rsidRPr="00E378B3">
              <w:rPr>
                <w:rFonts w:ascii="Times New Roman" w:hAnsi="Times New Roman" w:cs="Times New Roman"/>
                <w:sz w:val="24"/>
                <w:szCs w:val="24"/>
              </w:rPr>
              <w:t>Study the different types of laundry equipments.</w:t>
            </w:r>
          </w:p>
        </w:tc>
      </w:tr>
    </w:tbl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ALLOCATION OF MARKS</w:t>
      </w: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B7123" w:rsidRPr="00EA7A6B" w:rsidTr="00D30F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7123" w:rsidRDefault="001B7123" w:rsidP="001B712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B7123" w:rsidTr="00D30FF9">
        <w:trPr>
          <w:trHeight w:val="1021"/>
        </w:trPr>
        <w:tc>
          <w:tcPr>
            <w:tcW w:w="918" w:type="dxa"/>
            <w:vAlign w:val="center"/>
          </w:tcPr>
          <w:p w:rsidR="001B7123" w:rsidRPr="00C13525" w:rsidRDefault="001B7123" w:rsidP="00D30F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1B7123" w:rsidRDefault="00DD07A6" w:rsidP="00D30FF9">
            <w:r w:rsidRPr="00E378B3">
              <w:rPr>
                <w:rFonts w:ascii="Times New Roman" w:hAnsi="Times New Roman" w:cs="Times New Roman"/>
                <w:sz w:val="24"/>
                <w:szCs w:val="24"/>
              </w:rPr>
              <w:t>Study the different types of drying equipments.</w:t>
            </w:r>
          </w:p>
        </w:tc>
      </w:tr>
    </w:tbl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ALLOCATION OF MARKS</w:t>
      </w: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B7123" w:rsidRPr="00EA7A6B" w:rsidTr="00D30F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7123" w:rsidRDefault="001B7123" w:rsidP="001B712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07A6" w:rsidTr="00AC052B">
        <w:trPr>
          <w:trHeight w:val="1021"/>
        </w:trPr>
        <w:tc>
          <w:tcPr>
            <w:tcW w:w="918" w:type="dxa"/>
            <w:vAlign w:val="center"/>
          </w:tcPr>
          <w:p w:rsidR="00DD07A6" w:rsidRPr="00C13525" w:rsidRDefault="00DD07A6" w:rsidP="00DD07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DD07A6" w:rsidRDefault="00DD07A6" w:rsidP="00DD07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A6" w:rsidRPr="00E378B3" w:rsidRDefault="00DD07A6" w:rsidP="00DD07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hAnsi="Times New Roman" w:cs="Times New Roman"/>
                <w:sz w:val="24"/>
                <w:szCs w:val="24"/>
              </w:rPr>
              <w:t>Study the effect of laundering of different types of fabrics.</w:t>
            </w:r>
          </w:p>
        </w:tc>
      </w:tr>
    </w:tbl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ALLOCATION OF MARKS</w:t>
      </w: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B7123" w:rsidRPr="00EA7A6B" w:rsidTr="00D30F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7123" w:rsidRDefault="001B7123" w:rsidP="001B712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07A6" w:rsidTr="00554784">
        <w:trPr>
          <w:trHeight w:val="1021"/>
        </w:trPr>
        <w:tc>
          <w:tcPr>
            <w:tcW w:w="918" w:type="dxa"/>
            <w:vAlign w:val="center"/>
          </w:tcPr>
          <w:p w:rsidR="00DD07A6" w:rsidRPr="00C13525" w:rsidRDefault="00DD07A6" w:rsidP="00DD07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DD07A6" w:rsidRDefault="00DD07A6" w:rsidP="00DD07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A6" w:rsidRPr="00E378B3" w:rsidRDefault="00DD07A6" w:rsidP="00DD07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hAnsi="Times New Roman" w:cs="Times New Roman"/>
                <w:sz w:val="24"/>
                <w:szCs w:val="24"/>
              </w:rPr>
              <w:t>Study the dry cleaning of garments.</w:t>
            </w:r>
          </w:p>
        </w:tc>
      </w:tr>
    </w:tbl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ALLOCATION OF MARKS</w:t>
      </w: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B7123" w:rsidRPr="00EA7A6B" w:rsidTr="00D30F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7123" w:rsidRDefault="001B7123" w:rsidP="001B712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B7123" w:rsidTr="00D30FF9">
        <w:trPr>
          <w:trHeight w:val="1021"/>
        </w:trPr>
        <w:tc>
          <w:tcPr>
            <w:tcW w:w="918" w:type="dxa"/>
            <w:vAlign w:val="center"/>
          </w:tcPr>
          <w:p w:rsidR="001B7123" w:rsidRPr="00C13525" w:rsidRDefault="001B7123" w:rsidP="00D30F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D07A6" w:rsidRPr="00E378B3" w:rsidRDefault="00DD07A6" w:rsidP="00DD07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hAnsi="Times New Roman" w:cs="Times New Roman"/>
                <w:sz w:val="24"/>
                <w:szCs w:val="24"/>
              </w:rPr>
              <w:t xml:space="preserve">Remove the below stain from White cotton, Coloured cotton, Silk &amp; Wool and Synthetics.         </w:t>
            </w:r>
          </w:p>
          <w:p w:rsidR="00DD07A6" w:rsidRPr="00E378B3" w:rsidRDefault="00DD07A6" w:rsidP="00DD07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hAnsi="Times New Roman" w:cs="Times New Roman"/>
                <w:sz w:val="24"/>
                <w:szCs w:val="24"/>
              </w:rPr>
              <w:t>i     Tea / Coffee stain</w:t>
            </w:r>
          </w:p>
          <w:p w:rsidR="00DD07A6" w:rsidRPr="00E378B3" w:rsidRDefault="00DD07A6" w:rsidP="00DD07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hAnsi="Times New Roman" w:cs="Times New Roman"/>
                <w:sz w:val="24"/>
                <w:szCs w:val="24"/>
              </w:rPr>
              <w:t xml:space="preserve"> ii   Blood / Egg / Meat stain</w:t>
            </w:r>
          </w:p>
          <w:p w:rsidR="001B7123" w:rsidRDefault="00DD07A6" w:rsidP="00DD0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hAnsi="Times New Roman" w:cs="Times New Roman"/>
                <w:sz w:val="24"/>
                <w:szCs w:val="24"/>
              </w:rPr>
              <w:t xml:space="preserve"> iii    Butter / Ghee / Oil stain</w:t>
            </w:r>
          </w:p>
          <w:p w:rsidR="00DD07A6" w:rsidRDefault="00DD07A6" w:rsidP="00DD07A6"/>
        </w:tc>
      </w:tr>
    </w:tbl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DD07A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ALLOCATION OF MARKS</w:t>
      </w: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B7123" w:rsidRPr="00EA7A6B" w:rsidTr="00D30F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7123" w:rsidRDefault="001B7123" w:rsidP="001B712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07A6" w:rsidTr="00337BE6">
        <w:trPr>
          <w:trHeight w:val="1021"/>
        </w:trPr>
        <w:tc>
          <w:tcPr>
            <w:tcW w:w="918" w:type="dxa"/>
            <w:vAlign w:val="center"/>
          </w:tcPr>
          <w:p w:rsidR="00DD07A6" w:rsidRPr="00C13525" w:rsidRDefault="00DD07A6" w:rsidP="00DD07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DD07A6" w:rsidRDefault="00DD07A6" w:rsidP="00DD07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A6" w:rsidRPr="00E378B3" w:rsidRDefault="00DD07A6" w:rsidP="00DD07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hAnsi="Times New Roman" w:cs="Times New Roman"/>
                <w:sz w:val="24"/>
                <w:szCs w:val="24"/>
              </w:rPr>
              <w:t>Paint / Shoe polish / Lip stick / Ball pen stain / Grass stain</w:t>
            </w:r>
          </w:p>
        </w:tc>
      </w:tr>
    </w:tbl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ALLOCATION OF MARKS</w:t>
      </w: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B7123" w:rsidRPr="00EA7A6B" w:rsidTr="00D30F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7123" w:rsidRDefault="001B7123" w:rsidP="001B712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B7123" w:rsidTr="00D30FF9">
        <w:trPr>
          <w:trHeight w:val="1021"/>
        </w:trPr>
        <w:tc>
          <w:tcPr>
            <w:tcW w:w="918" w:type="dxa"/>
            <w:vAlign w:val="center"/>
          </w:tcPr>
          <w:p w:rsidR="001B7123" w:rsidRPr="00C13525" w:rsidRDefault="001B7123" w:rsidP="00D30F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B7123" w:rsidRDefault="00DD07A6" w:rsidP="00D30FF9">
            <w:r w:rsidRPr="00E378B3">
              <w:rPr>
                <w:rFonts w:ascii="Times New Roman" w:hAnsi="Times New Roman" w:cs="Times New Roman"/>
                <w:sz w:val="24"/>
                <w:szCs w:val="24"/>
              </w:rPr>
              <w:t>Study the storing of different kinds of fabrics.</w:t>
            </w:r>
          </w:p>
        </w:tc>
      </w:tr>
    </w:tbl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DD07A6" w:rsidRDefault="00DD07A6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DD07A6" w:rsidRDefault="00DD07A6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DD07A6" w:rsidRDefault="00DD07A6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1B7123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1B7123" w:rsidRDefault="001B7123" w:rsidP="00DD07A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ALLOCATION OF MARKS</w:t>
      </w:r>
    </w:p>
    <w:p w:rsidR="001B7123" w:rsidRPr="00450D63" w:rsidRDefault="001B7123" w:rsidP="001B7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B7123" w:rsidRPr="00EA7A6B" w:rsidTr="00D30F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B7123" w:rsidRPr="000E268D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479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7123" w:rsidRPr="00E378B3" w:rsidRDefault="001B7123" w:rsidP="00D30FF9">
            <w:pPr>
              <w:pStyle w:val="AuthorTitlePublisherEditionYear"/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E378B3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B7123" w:rsidRPr="002F152B" w:rsidRDefault="001B7123" w:rsidP="00D30FF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123" w:rsidRPr="00EA7A6B" w:rsidRDefault="001B7123" w:rsidP="00D30F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23" w:rsidRPr="00EA7A6B" w:rsidTr="00D30F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B7123" w:rsidRPr="00EA7A6B" w:rsidRDefault="001B7123" w:rsidP="00D30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7123" w:rsidRDefault="001B7123" w:rsidP="001B7123"/>
    <w:p w:rsidR="00F169C9" w:rsidRPr="001B7123" w:rsidRDefault="00F169C9" w:rsidP="001B7123"/>
    <w:sectPr w:rsidR="00F169C9" w:rsidRPr="001B7123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3953" w:rsidRDefault="004A3953" w:rsidP="00F169C9">
      <w:pPr>
        <w:spacing w:after="0" w:line="240" w:lineRule="auto"/>
      </w:pPr>
      <w:r>
        <w:separator/>
      </w:r>
    </w:p>
  </w:endnote>
  <w:endnote w:type="continuationSeparator" w:id="1">
    <w:p w:rsidR="004A3953" w:rsidRDefault="004A395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3953" w:rsidRDefault="004A3953" w:rsidP="00F169C9">
      <w:pPr>
        <w:spacing w:after="0" w:line="240" w:lineRule="auto"/>
      </w:pPr>
      <w:r>
        <w:separator/>
      </w:r>
    </w:p>
  </w:footnote>
  <w:footnote w:type="continuationSeparator" w:id="1">
    <w:p w:rsidR="004A3953" w:rsidRDefault="004A395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5588F"/>
    <w:rsid w:val="00193274"/>
    <w:rsid w:val="001B7123"/>
    <w:rsid w:val="00400771"/>
    <w:rsid w:val="00431DDA"/>
    <w:rsid w:val="00497B36"/>
    <w:rsid w:val="004A3953"/>
    <w:rsid w:val="004C3E96"/>
    <w:rsid w:val="00791A11"/>
    <w:rsid w:val="00994AE5"/>
    <w:rsid w:val="00A7235E"/>
    <w:rsid w:val="00B32CB3"/>
    <w:rsid w:val="00BC38B8"/>
    <w:rsid w:val="00BD24BF"/>
    <w:rsid w:val="00C13525"/>
    <w:rsid w:val="00CA7FC4"/>
    <w:rsid w:val="00CC670B"/>
    <w:rsid w:val="00D94A28"/>
    <w:rsid w:val="00DB7A9C"/>
    <w:rsid w:val="00DD07A6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uthorTitlePublisherEditionYear">
    <w:name w:val="Author Title Publisher Edition Year"/>
    <w:basedOn w:val="Normal"/>
    <w:link w:val="AuthorTitlePublisherEditionYearChar"/>
    <w:qFormat/>
    <w:rsid w:val="001B7123"/>
    <w:pPr>
      <w:spacing w:after="0" w:line="240" w:lineRule="auto"/>
      <w:jc w:val="both"/>
    </w:pPr>
    <w:rPr>
      <w:rFonts w:ascii="Arial" w:eastAsia="Times New Roman" w:hAnsi="Arial" w:cs="Arial"/>
    </w:rPr>
  </w:style>
  <w:style w:type="character" w:customStyle="1" w:styleId="AuthorTitlePublisherEditionYearChar">
    <w:name w:val="Author Title Publisher Edition Year Char"/>
    <w:link w:val="AuthorTitlePublisherEditionYear"/>
    <w:qFormat/>
    <w:rsid w:val="001B7123"/>
    <w:rPr>
      <w:rFonts w:ascii="Arial" w:eastAsia="Times New Roman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19</cp:revision>
  <dcterms:created xsi:type="dcterms:W3CDTF">2025-10-26T04:45:00Z</dcterms:created>
  <dcterms:modified xsi:type="dcterms:W3CDTF">2025-10-27T08:42:00Z</dcterms:modified>
</cp:coreProperties>
</file>