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34C83" w:rsidRDefault="00A34C83" w:rsidP="00A34C83">
            <w:pPr>
              <w:pStyle w:val="TableParagraph"/>
              <w:spacing w:line="276" w:lineRule="auto"/>
              <w:jc w:val="left"/>
              <w:rPr>
                <w:spacing w:val="-2"/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Study of metallurgical </w:t>
            </w:r>
            <w:r w:rsidRPr="00A445CA">
              <w:rPr>
                <w:spacing w:val="-2"/>
                <w:sz w:val="24"/>
                <w:szCs w:val="24"/>
              </w:rPr>
              <w:t>Microscope,</w:t>
            </w:r>
          </w:p>
          <w:p w:rsidR="00C13525" w:rsidRDefault="00C13525" w:rsidP="00DE382A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6342DF" w:rsidRPr="00EA7A6B" w:rsidTr="00840674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4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Aim &amp; Apparatus </w:t>
            </w:r>
            <w:r w:rsidRPr="00A445CA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4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840674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Circuit</w:t>
            </w:r>
            <w:r w:rsidRPr="00A445CA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840674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Connections/</w:t>
            </w:r>
            <w:r w:rsidRPr="00A445CA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840674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Output/ </w:t>
            </w:r>
            <w:r w:rsidRPr="00A445C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840674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Written </w:t>
            </w:r>
            <w:r w:rsidRPr="00A445CA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840674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Viva</w:t>
            </w:r>
            <w:r w:rsidRPr="00A445CA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E382A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A34C83" w:rsidRDefault="00A34C83" w:rsidP="00A34C8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445CA">
              <w:rPr>
                <w:rFonts w:ascii="Times New Roman" w:hAnsi="Times New Roman" w:cs="Times New Roman"/>
                <w:sz w:val="24"/>
                <w:szCs w:val="24"/>
              </w:rPr>
              <w:t xml:space="preserve">Specimen preparation for identification of metals/alloys-B1Hand polishing B2 </w:t>
            </w:r>
            <w:r w:rsidRPr="00A445C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Etching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42DF" w:rsidRPr="00EA7A6B" w:rsidTr="00C57601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4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Aim &amp; Apparatus </w:t>
            </w:r>
            <w:r w:rsidRPr="00A445CA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4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C57601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Circuit</w:t>
            </w:r>
            <w:r w:rsidRPr="00A445CA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C57601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Connections/</w:t>
            </w:r>
            <w:r w:rsidRPr="00A445CA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C57601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Output/ </w:t>
            </w:r>
            <w:r w:rsidRPr="00A445C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C57601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Written </w:t>
            </w:r>
            <w:r w:rsidRPr="00A445CA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C57601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Viva</w:t>
            </w:r>
            <w:r w:rsidRPr="00A445CA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DE382A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34C83" w:rsidRDefault="00A34C83" w:rsidP="00A34C83">
            <w:pPr>
              <w:pStyle w:val="TableParagraph"/>
              <w:spacing w:line="276" w:lineRule="auto"/>
              <w:jc w:val="left"/>
              <w:rPr>
                <w:spacing w:val="-2"/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Preparation and characterization of  </w:t>
            </w:r>
            <w:r w:rsidRPr="00A445CA">
              <w:rPr>
                <w:spacing w:val="-2"/>
                <w:sz w:val="24"/>
                <w:szCs w:val="24"/>
              </w:rPr>
              <w:t>Hydroxyapatite,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42DF" w:rsidRPr="00EA7A6B" w:rsidTr="00D06285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4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Aim &amp; Apparatus </w:t>
            </w:r>
            <w:r w:rsidRPr="00A445CA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4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D06285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Circuit</w:t>
            </w:r>
            <w:r w:rsidRPr="00A445CA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D06285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Connections/</w:t>
            </w:r>
            <w:r w:rsidRPr="00A445CA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D06285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Output/ </w:t>
            </w:r>
            <w:r w:rsidRPr="00A445C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D06285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Written </w:t>
            </w:r>
            <w:r w:rsidRPr="00A445CA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D06285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Viva</w:t>
            </w:r>
            <w:r w:rsidRPr="00A445CA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A43ED" w:rsidTr="009422B5">
        <w:trPr>
          <w:trHeight w:val="1021"/>
        </w:trPr>
        <w:tc>
          <w:tcPr>
            <w:tcW w:w="918" w:type="dxa"/>
            <w:vAlign w:val="center"/>
          </w:tcPr>
          <w:p w:rsidR="00BA43ED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34C83" w:rsidRDefault="00A34C83" w:rsidP="00A34C83">
            <w:pPr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445CA">
              <w:rPr>
                <w:rFonts w:ascii="Times New Roman" w:hAnsi="Times New Roman" w:cs="Times New Roman"/>
                <w:sz w:val="24"/>
                <w:szCs w:val="24"/>
              </w:rPr>
              <w:t xml:space="preserve">Preparation and characterization of titanium </w:t>
            </w:r>
            <w:r w:rsidRPr="00A445C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oxide</w:t>
            </w:r>
          </w:p>
          <w:p w:rsidR="00BA43ED" w:rsidRDefault="00BA43ED" w:rsidP="009422B5"/>
        </w:tc>
      </w:tr>
    </w:tbl>
    <w:p w:rsidR="00BA43ED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43ED" w:rsidRPr="00450D63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A43ED" w:rsidRPr="00450D63" w:rsidRDefault="00BA43ED" w:rsidP="00BA43E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A43ED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42DF" w:rsidRPr="00EA7A6B" w:rsidTr="00322457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4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Aim &amp; Apparatus </w:t>
            </w:r>
            <w:r w:rsidRPr="00A445CA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4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322457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Circuit</w:t>
            </w:r>
            <w:r w:rsidRPr="00A445CA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322457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Connections/</w:t>
            </w:r>
            <w:r w:rsidRPr="00A445CA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322457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Output/ </w:t>
            </w:r>
            <w:r w:rsidRPr="00A445C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322457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Written </w:t>
            </w:r>
            <w:r w:rsidRPr="00A445CA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322457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Viva</w:t>
            </w:r>
            <w:r w:rsidRPr="00A445CA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34C83" w:rsidRDefault="00A34C83" w:rsidP="00A34C83">
            <w:pPr>
              <w:pStyle w:val="TableParagraph"/>
              <w:spacing w:line="276" w:lineRule="auto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Physical Characterization of Coated / Uncoated Surfaces Contact Angle measurement poly caprolactone (PCL)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42DF" w:rsidRPr="00EA7A6B" w:rsidTr="00CA3329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4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Aim &amp; Apparatus </w:t>
            </w:r>
            <w:r w:rsidRPr="00A445CA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4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CA3329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Circuit</w:t>
            </w:r>
            <w:r w:rsidRPr="00A445CA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CA3329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Connections/</w:t>
            </w:r>
            <w:r w:rsidRPr="00A445CA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CA3329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Output/ </w:t>
            </w:r>
            <w:r w:rsidRPr="00A445C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CA3329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Written </w:t>
            </w:r>
            <w:r w:rsidRPr="00A445CA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CA3329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Viva</w:t>
            </w:r>
            <w:r w:rsidRPr="00A445CA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A34C83" w:rsidRDefault="00A34C83" w:rsidP="00A34C83">
            <w:pPr>
              <w:pStyle w:val="TableParagraph"/>
              <w:spacing w:line="276" w:lineRule="auto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Physical Characterization of Coated/Uncoated Surfaces Contact Angle measurement poly lactic acid (PHBV)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6342DF">
        <w:trPr>
          <w:trHeight w:val="517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42DF" w:rsidRPr="00EA7A6B" w:rsidTr="008D6A16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4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Aim &amp; Apparatus </w:t>
            </w:r>
            <w:r w:rsidRPr="00A445CA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4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8D6A16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Circuit</w:t>
            </w:r>
            <w:r w:rsidRPr="00A445CA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8D6A16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Connections/</w:t>
            </w:r>
            <w:r w:rsidRPr="00A445CA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8D6A16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Output/ </w:t>
            </w:r>
            <w:r w:rsidRPr="00A445C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8D6A16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Written </w:t>
            </w:r>
            <w:r w:rsidRPr="00A445CA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8D6A16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Viva</w:t>
            </w:r>
            <w:r w:rsidRPr="00A445CA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BA43ED" w:rsidRDefault="00BA43ED" w:rsidP="00F169C9"/>
    <w:p w:rsidR="00BA43ED" w:rsidRDefault="00BA43ED" w:rsidP="00F169C9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34C83" w:rsidRDefault="00A34C83" w:rsidP="00A34C83">
            <w:pPr>
              <w:pStyle w:val="TableParagraph"/>
              <w:spacing w:line="276" w:lineRule="auto"/>
              <w:jc w:val="left"/>
              <w:rPr>
                <w:spacing w:val="-2"/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Preparation of simulated body fluid </w:t>
            </w:r>
            <w:r w:rsidRPr="00A445CA">
              <w:rPr>
                <w:spacing w:val="-2"/>
                <w:sz w:val="24"/>
                <w:szCs w:val="24"/>
              </w:rPr>
              <w:t>solution.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42DF" w:rsidRPr="00EA7A6B" w:rsidTr="009B3FB7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4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Aim &amp; Apparatus </w:t>
            </w:r>
            <w:r w:rsidRPr="00A445CA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4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9B3FB7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Circuit</w:t>
            </w:r>
            <w:r w:rsidRPr="00A445CA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9B3FB7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Connections/</w:t>
            </w:r>
            <w:r w:rsidRPr="00A445CA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9B3FB7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Output/ </w:t>
            </w:r>
            <w:r w:rsidRPr="00A445C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9B3FB7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Written </w:t>
            </w:r>
            <w:r w:rsidRPr="00A445CA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9B3FB7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Viva</w:t>
            </w:r>
            <w:r w:rsidRPr="00A445CA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A34C83" w:rsidRDefault="00A34C83" w:rsidP="00A34C83">
            <w:pPr>
              <w:pStyle w:val="TableParagraph"/>
              <w:spacing w:line="276" w:lineRule="auto"/>
              <w:jc w:val="left"/>
              <w:rPr>
                <w:spacing w:val="-2"/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Chemical Characterization of modified/un modified surfaces</w:t>
            </w:r>
            <w:r w:rsidRPr="00A445CA">
              <w:rPr>
                <w:spacing w:val="-2"/>
                <w:sz w:val="24"/>
                <w:szCs w:val="24"/>
              </w:rPr>
              <w:t>(PVA)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42DF" w:rsidRPr="00EA7A6B" w:rsidTr="007276D7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4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Aim &amp; Apparatus </w:t>
            </w:r>
            <w:r w:rsidRPr="00A445CA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4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7276D7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Circuit</w:t>
            </w:r>
            <w:r w:rsidRPr="00A445CA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7276D7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Connections/</w:t>
            </w:r>
            <w:r w:rsidRPr="00A445CA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7276D7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Output/ </w:t>
            </w:r>
            <w:r w:rsidRPr="00A445C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7276D7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Written </w:t>
            </w:r>
            <w:r w:rsidRPr="00A445CA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7276D7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Viva</w:t>
            </w:r>
            <w:r w:rsidRPr="00A445CA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A34C83" w:rsidRDefault="00A34C83" w:rsidP="00A34C83">
            <w:pPr>
              <w:pStyle w:val="TableParagraph"/>
              <w:spacing w:line="276" w:lineRule="auto"/>
              <w:jc w:val="left"/>
              <w:rPr>
                <w:spacing w:val="-2"/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Chemical Characterization of modified/un modified any biodegradable </w:t>
            </w:r>
            <w:r w:rsidRPr="00A445CA">
              <w:rPr>
                <w:spacing w:val="-2"/>
                <w:sz w:val="24"/>
                <w:szCs w:val="24"/>
              </w:rPr>
              <w:t>polymers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42DF" w:rsidRPr="00EA7A6B" w:rsidTr="00F9375D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4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Aim &amp; Apparatus </w:t>
            </w:r>
            <w:r w:rsidRPr="00A445CA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4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F9375D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Circuit</w:t>
            </w:r>
            <w:r w:rsidRPr="00A445CA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F9375D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Connections/</w:t>
            </w:r>
            <w:r w:rsidRPr="00A445CA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F9375D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Output/ </w:t>
            </w:r>
            <w:r w:rsidRPr="00A445C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F9375D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Written </w:t>
            </w:r>
            <w:r w:rsidRPr="00A445CA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F9375D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Viva</w:t>
            </w:r>
            <w:r w:rsidRPr="00A445CA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732805" w:rsidP="009422B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DE382A"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A34C83" w:rsidRDefault="00A34C83" w:rsidP="00A34C83">
            <w:pPr>
              <w:pStyle w:val="TableParagraph"/>
              <w:spacing w:line="276" w:lineRule="auto"/>
              <w:jc w:val="left"/>
              <w:rPr>
                <w:spacing w:val="-2"/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In-vitro Study in any metallic medical</w:t>
            </w:r>
            <w:r w:rsidRPr="00A445CA">
              <w:rPr>
                <w:spacing w:val="-2"/>
                <w:sz w:val="24"/>
                <w:szCs w:val="24"/>
              </w:rPr>
              <w:t xml:space="preserve"> implants.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42DF" w:rsidRPr="00EA7A6B" w:rsidTr="00700285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4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Aim &amp; Apparatus </w:t>
            </w:r>
            <w:r w:rsidRPr="00A445CA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4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700285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Circuit</w:t>
            </w:r>
            <w:r w:rsidRPr="00A445CA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700285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Connections/</w:t>
            </w:r>
            <w:r w:rsidRPr="00A445CA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700285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Output/ </w:t>
            </w:r>
            <w:r w:rsidRPr="00A445C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700285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Written </w:t>
            </w:r>
            <w:r w:rsidRPr="00A445CA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700285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Viva</w:t>
            </w:r>
            <w:r w:rsidRPr="00A445CA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6342DF" w:rsidRDefault="006342DF" w:rsidP="00F169C9"/>
    <w:p w:rsidR="006342DF" w:rsidRDefault="006342DF" w:rsidP="00F169C9"/>
    <w:p w:rsidR="006342DF" w:rsidRDefault="006342DF" w:rsidP="00F169C9"/>
    <w:p w:rsidR="006342DF" w:rsidRDefault="006342DF" w:rsidP="00F169C9"/>
    <w:p w:rsidR="006342DF" w:rsidRDefault="006342DF" w:rsidP="00F169C9"/>
    <w:p w:rsidR="006342DF" w:rsidRDefault="006342DF" w:rsidP="00F169C9"/>
    <w:p w:rsidR="006342DF" w:rsidRDefault="006342D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342DF" w:rsidTr="000644F2">
        <w:trPr>
          <w:trHeight w:val="1021"/>
        </w:trPr>
        <w:tc>
          <w:tcPr>
            <w:tcW w:w="918" w:type="dxa"/>
            <w:vAlign w:val="center"/>
          </w:tcPr>
          <w:p w:rsidR="006342DF" w:rsidRPr="00C13525" w:rsidRDefault="006342DF" w:rsidP="006342DF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34C83" w:rsidRDefault="00A34C83" w:rsidP="00A34C83">
            <w:pPr>
              <w:pStyle w:val="TableParagraph"/>
              <w:spacing w:line="276" w:lineRule="auto"/>
              <w:jc w:val="left"/>
              <w:rPr>
                <w:spacing w:val="-2"/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Study the working of Dialyzer</w:t>
            </w:r>
            <w:r w:rsidRPr="00A445CA">
              <w:rPr>
                <w:spacing w:val="-2"/>
                <w:sz w:val="24"/>
                <w:szCs w:val="24"/>
              </w:rPr>
              <w:t xml:space="preserve"> Machine</w:t>
            </w:r>
          </w:p>
          <w:p w:rsidR="006342DF" w:rsidRDefault="006342DF" w:rsidP="000644F2"/>
        </w:tc>
      </w:tr>
    </w:tbl>
    <w:p w:rsidR="006342DF" w:rsidRDefault="006342DF" w:rsidP="006342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42DF" w:rsidRPr="00450D63" w:rsidRDefault="006342DF" w:rsidP="006342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342DF" w:rsidRPr="00450D63" w:rsidRDefault="006342DF" w:rsidP="006342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342DF" w:rsidRPr="00EA7A6B" w:rsidTr="000644F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342DF" w:rsidRPr="000E268D" w:rsidRDefault="006342DF" w:rsidP="000644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342DF" w:rsidRPr="000E268D" w:rsidRDefault="006342DF" w:rsidP="000644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342DF" w:rsidRPr="000E268D" w:rsidRDefault="006342DF" w:rsidP="000644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342DF" w:rsidRDefault="006342DF" w:rsidP="000644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42DF" w:rsidRPr="00EA7A6B" w:rsidTr="000644F2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4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Aim &amp; Apparatus </w:t>
            </w:r>
            <w:r w:rsidRPr="00A445CA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4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0644F2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Circuit</w:t>
            </w:r>
            <w:r w:rsidRPr="00A445CA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0644F2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Connections/</w:t>
            </w:r>
            <w:r w:rsidRPr="00A445CA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0644F2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Output/ </w:t>
            </w:r>
            <w:r w:rsidRPr="00A445C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0644F2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Written </w:t>
            </w:r>
            <w:r w:rsidRPr="00A445CA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0644F2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Viva</w:t>
            </w:r>
            <w:r w:rsidRPr="00A445CA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0644F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0644F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342DF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42DF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42DF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42DF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42DF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0644F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342DF" w:rsidRDefault="006342DF" w:rsidP="006342DF"/>
    <w:p w:rsidR="006342DF" w:rsidRDefault="006342DF" w:rsidP="006342DF"/>
    <w:p w:rsidR="006342DF" w:rsidRPr="00F169C9" w:rsidRDefault="006342DF" w:rsidP="006342DF"/>
    <w:p w:rsidR="006342DF" w:rsidRDefault="006342DF" w:rsidP="00F169C9"/>
    <w:p w:rsidR="006342DF" w:rsidRDefault="006342DF" w:rsidP="00F169C9"/>
    <w:p w:rsidR="006342DF" w:rsidRDefault="006342DF" w:rsidP="00F169C9"/>
    <w:p w:rsidR="006342DF" w:rsidRDefault="006342DF" w:rsidP="00F169C9"/>
    <w:p w:rsidR="006342DF" w:rsidRDefault="006342DF" w:rsidP="00F169C9"/>
    <w:p w:rsidR="006342DF" w:rsidRDefault="006342DF" w:rsidP="00F169C9"/>
    <w:p w:rsidR="006342DF" w:rsidRDefault="006342D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342DF" w:rsidTr="000644F2">
        <w:trPr>
          <w:trHeight w:val="1021"/>
        </w:trPr>
        <w:tc>
          <w:tcPr>
            <w:tcW w:w="918" w:type="dxa"/>
            <w:vAlign w:val="center"/>
          </w:tcPr>
          <w:p w:rsidR="006342DF" w:rsidRPr="00C13525" w:rsidRDefault="006342DF" w:rsidP="006342DF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A34C83" w:rsidRDefault="00A34C83" w:rsidP="00A34C83">
            <w:pPr>
              <w:pStyle w:val="TableParagraph"/>
              <w:spacing w:line="276" w:lineRule="auto"/>
              <w:jc w:val="left"/>
              <w:rPr>
                <w:spacing w:val="-2"/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Recording of </w:t>
            </w:r>
            <w:r w:rsidRPr="00A445CA">
              <w:rPr>
                <w:spacing w:val="-2"/>
                <w:sz w:val="24"/>
                <w:szCs w:val="24"/>
              </w:rPr>
              <w:t>pacemaker</w:t>
            </w:r>
          </w:p>
          <w:p w:rsidR="006342DF" w:rsidRDefault="006342DF" w:rsidP="000644F2"/>
        </w:tc>
      </w:tr>
    </w:tbl>
    <w:p w:rsidR="006342DF" w:rsidRDefault="006342DF" w:rsidP="006342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42DF" w:rsidRPr="00450D63" w:rsidRDefault="006342DF" w:rsidP="006342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342DF" w:rsidRPr="00450D63" w:rsidRDefault="006342DF" w:rsidP="006342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342DF" w:rsidRPr="00EA7A6B" w:rsidTr="000644F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342DF" w:rsidRPr="000E268D" w:rsidRDefault="006342DF" w:rsidP="000644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342DF" w:rsidRPr="000E268D" w:rsidRDefault="006342DF" w:rsidP="000644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342DF" w:rsidRPr="000E268D" w:rsidRDefault="006342DF" w:rsidP="000644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342DF" w:rsidRDefault="006342DF" w:rsidP="000644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342DF" w:rsidRPr="00EA7A6B" w:rsidTr="000644F2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4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Aim &amp; Apparatus </w:t>
            </w:r>
            <w:r w:rsidRPr="00A445CA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4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0644F2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Circuit</w:t>
            </w:r>
            <w:r w:rsidRPr="00A445CA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0644F2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Connections/</w:t>
            </w:r>
            <w:r w:rsidRPr="00A445CA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0644F2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Output/ </w:t>
            </w:r>
            <w:r w:rsidRPr="00A445CA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0644F2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 xml:space="preserve">Written </w:t>
            </w:r>
            <w:r w:rsidRPr="00A445CA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0644F2">
        <w:trPr>
          <w:trHeight w:val="454"/>
          <w:jc w:val="center"/>
        </w:trPr>
        <w:tc>
          <w:tcPr>
            <w:tcW w:w="479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342DF" w:rsidRPr="00A445CA" w:rsidRDefault="006342DF" w:rsidP="000644F2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A445CA">
              <w:rPr>
                <w:sz w:val="24"/>
                <w:szCs w:val="24"/>
              </w:rPr>
              <w:t>Viva</w:t>
            </w:r>
            <w:r w:rsidRPr="00A445CA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6342DF" w:rsidRPr="00A445CA" w:rsidRDefault="006342DF" w:rsidP="000644F2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A445CA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0644F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0644F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342DF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42DF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42DF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42DF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42DF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2DF" w:rsidRPr="00EA7A6B" w:rsidTr="000644F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342DF" w:rsidRPr="00EA7A6B" w:rsidRDefault="006342DF" w:rsidP="000644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342DF" w:rsidRDefault="006342DF" w:rsidP="006342DF"/>
    <w:p w:rsidR="006342DF" w:rsidRDefault="006342DF" w:rsidP="006342DF"/>
    <w:p w:rsidR="006342DF" w:rsidRPr="00F169C9" w:rsidRDefault="006342DF" w:rsidP="006342DF"/>
    <w:p w:rsidR="006342DF" w:rsidRDefault="006342DF" w:rsidP="00F169C9"/>
    <w:p w:rsidR="006342DF" w:rsidRPr="00F169C9" w:rsidRDefault="006342DF" w:rsidP="00F169C9"/>
    <w:sectPr w:rsidR="006342DF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25FA" w:rsidRDefault="00AF25FA" w:rsidP="00F169C9">
      <w:pPr>
        <w:spacing w:after="0" w:line="240" w:lineRule="auto"/>
      </w:pPr>
      <w:r>
        <w:separator/>
      </w:r>
    </w:p>
  </w:endnote>
  <w:endnote w:type="continuationSeparator" w:id="1">
    <w:p w:rsidR="00AF25FA" w:rsidRDefault="00AF25F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25FA" w:rsidRDefault="00AF25FA" w:rsidP="00F169C9">
      <w:pPr>
        <w:spacing w:after="0" w:line="240" w:lineRule="auto"/>
      </w:pPr>
      <w:r>
        <w:separator/>
      </w:r>
    </w:p>
  </w:footnote>
  <w:footnote w:type="continuationSeparator" w:id="1">
    <w:p w:rsidR="00AF25FA" w:rsidRDefault="00AF25F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2A762A"/>
    <w:rsid w:val="00431DDA"/>
    <w:rsid w:val="004A4C6C"/>
    <w:rsid w:val="004C3E96"/>
    <w:rsid w:val="006342DF"/>
    <w:rsid w:val="006C7FA1"/>
    <w:rsid w:val="00732805"/>
    <w:rsid w:val="00783EF0"/>
    <w:rsid w:val="00791A11"/>
    <w:rsid w:val="008576D4"/>
    <w:rsid w:val="00A34C83"/>
    <w:rsid w:val="00A54050"/>
    <w:rsid w:val="00AF25FA"/>
    <w:rsid w:val="00BA43ED"/>
    <w:rsid w:val="00BD24BF"/>
    <w:rsid w:val="00C13525"/>
    <w:rsid w:val="00CC670B"/>
    <w:rsid w:val="00D1291F"/>
    <w:rsid w:val="00D94A28"/>
    <w:rsid w:val="00DB69EA"/>
    <w:rsid w:val="00DB7A9C"/>
    <w:rsid w:val="00DE382A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2DF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12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16</cp:revision>
  <dcterms:created xsi:type="dcterms:W3CDTF">2025-10-26T04:45:00Z</dcterms:created>
  <dcterms:modified xsi:type="dcterms:W3CDTF">2025-10-26T10:33:00Z</dcterms:modified>
</cp:coreProperties>
</file>