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9210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2150" y="338850"/>
                          <a:ext cx="5731200" cy="4921075"/>
                          <a:chOff x="872150" y="338850"/>
                          <a:chExt cx="6321300" cy="5423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76925" y="806625"/>
                            <a:ext cx="371400" cy="3615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01100" y="806625"/>
                            <a:ext cx="8736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Browsing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8325" y="987375"/>
                            <a:ext cx="65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582650" y="1639788"/>
                            <a:ext cx="15105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ViewPriceAndDetails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37900" y="1168125"/>
                            <a:ext cx="0" cy="4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303650" y="1256088"/>
                            <a:ext cx="20685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Customer view serviuce details (if already logged in)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539550" y="806625"/>
                            <a:ext cx="1122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LoginRequired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278425" y="806625"/>
                            <a:ext cx="1122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LoginViaGmail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539550" y="1651850"/>
                            <a:ext cx="1122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ProfileLoaded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74550" y="987375"/>
                            <a:ext cx="76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621975" y="338875"/>
                            <a:ext cx="12828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Customer</w:t>
                              </w: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 selects an installation service (if not yet logged in)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662450" y="987375"/>
                            <a:ext cx="615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62375" y="1168125"/>
                            <a:ext cx="1177500" cy="66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6349350" y="1097625"/>
                            <a:ext cx="813600" cy="67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Customer</w:t>
                              </w: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 doesn’t yet have a profile.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901100" y="3642625"/>
                            <a:ext cx="8736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Checkout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406050" y="3642625"/>
                            <a:ext cx="1389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PaymentProcessing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278425" y="3642625"/>
                            <a:ext cx="1122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PaymentFailed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74700" y="3823375"/>
                            <a:ext cx="63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95950" y="3823375"/>
                            <a:ext cx="4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088625" y="1891975"/>
                            <a:ext cx="600" cy="3501900"/>
                          </a:xfrm>
                          <a:prstGeom prst="curved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541025" y="4508825"/>
                            <a:ext cx="15936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ServiceTicketCreated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393975" y="4508825"/>
                            <a:ext cx="16800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BrowsingServiceTickets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5798775" y="4508813"/>
                            <a:ext cx="1389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ServiceDeliveryNoteCreated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37900" y="4004125"/>
                            <a:ext cx="0" cy="5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34625" y="4689575"/>
                            <a:ext cx="259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73975" y="4689575"/>
                            <a:ext cx="72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662450" y="5396000"/>
                            <a:ext cx="371400" cy="3615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798825" y="1651850"/>
                            <a:ext cx="12828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CreateNewProfile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9875" y="1168125"/>
                            <a:ext cx="600300" cy="48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62425" y="1832600"/>
                            <a:ext cx="113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723675" y="1927000"/>
                            <a:ext cx="10794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Customer </w:t>
                              </w: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adds product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093150" y="1820600"/>
                            <a:ext cx="446400" cy="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901025" y="2567350"/>
                            <a:ext cx="8736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AddToCart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37900" y="2001288"/>
                            <a:ext cx="0" cy="56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37825" y="2928850"/>
                            <a:ext cx="0" cy="7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5007125" y="4160175"/>
                            <a:ext cx="10794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Manager assigns the ticket to a technician.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5798775" y="5396000"/>
                            <a:ext cx="1389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Signed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ServiceDeliveryNoteUploaded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93725" y="4870313"/>
                            <a:ext cx="0" cy="52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33775" y="5576750"/>
                            <a:ext cx="76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9210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921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