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C836" w14:textId="77777777" w:rsidR="00E703AE" w:rsidRPr="00D5058A" w:rsidRDefault="00E703AE" w:rsidP="00E703AE">
      <w:pPr>
        <w:jc w:val="center"/>
        <w:rPr>
          <w:rFonts w:ascii="Times New Roman" w:hAnsi="Times New Roman" w:cs="Times New Roman"/>
          <w:b/>
          <w:bCs/>
          <w:sz w:val="40"/>
          <w:szCs w:val="40"/>
          <w:lang w:val="en-US"/>
        </w:rPr>
      </w:pPr>
      <w:r w:rsidRPr="00D5058A">
        <w:rPr>
          <w:rFonts w:ascii="Times New Roman" w:hAnsi="Times New Roman" w:cs="Times New Roman"/>
          <w:b/>
          <w:bCs/>
          <w:sz w:val="40"/>
          <w:szCs w:val="40"/>
          <w:lang w:val="zh-CN"/>
        </w:rPr>
        <w:t>SOFTWARE DESIGN DOCUMENT</w:t>
      </w:r>
    </w:p>
    <w:p w14:paraId="01446CBA" w14:textId="77777777" w:rsidR="00E703AE" w:rsidRPr="00D5058A" w:rsidRDefault="00E703AE" w:rsidP="00E703AE">
      <w:pPr>
        <w:jc w:val="center"/>
        <w:rPr>
          <w:rFonts w:ascii="Times New Roman" w:hAnsi="Times New Roman" w:cs="Times New Roman"/>
          <w:b/>
          <w:bCs/>
          <w:sz w:val="40"/>
          <w:szCs w:val="40"/>
          <w:lang w:val="en-US"/>
        </w:rPr>
      </w:pPr>
      <w:r w:rsidRPr="00D5058A">
        <w:rPr>
          <w:rFonts w:ascii="Times New Roman" w:hAnsi="Times New Roman" w:cs="Times New Roman"/>
          <w:b/>
          <w:bCs/>
          <w:sz w:val="40"/>
          <w:szCs w:val="40"/>
          <w:lang w:val="zh-CN"/>
        </w:rPr>
        <w:t xml:space="preserve">Project Title: </w:t>
      </w:r>
      <w:r w:rsidRPr="00D5058A">
        <w:rPr>
          <w:rFonts w:ascii="Times New Roman" w:hAnsi="Times New Roman" w:cs="Times New Roman"/>
          <w:sz w:val="40"/>
          <w:szCs w:val="40"/>
          <w:lang w:val="zh-CN"/>
        </w:rPr>
        <w:t xml:space="preserve">Smart </w:t>
      </w:r>
      <w:r w:rsidRPr="00D5058A">
        <w:rPr>
          <w:rFonts w:ascii="Times New Roman" w:hAnsi="Times New Roman" w:cs="Times New Roman"/>
          <w:sz w:val="40"/>
          <w:szCs w:val="40"/>
        </w:rPr>
        <w:t>wheat</w:t>
      </w:r>
      <w:r w:rsidRPr="00D5058A">
        <w:rPr>
          <w:rFonts w:ascii="Times New Roman" w:hAnsi="Times New Roman" w:cs="Times New Roman"/>
          <w:sz w:val="40"/>
          <w:szCs w:val="40"/>
          <w:lang w:val="zh-CN"/>
        </w:rPr>
        <w:t xml:space="preserve"> Supply System (S</w:t>
      </w:r>
      <w:r w:rsidRPr="00D5058A">
        <w:rPr>
          <w:rFonts w:ascii="Times New Roman" w:hAnsi="Times New Roman" w:cs="Times New Roman"/>
          <w:sz w:val="40"/>
          <w:szCs w:val="40"/>
        </w:rPr>
        <w:t>WS</w:t>
      </w:r>
      <w:r w:rsidRPr="00D5058A">
        <w:rPr>
          <w:rFonts w:ascii="Times New Roman" w:hAnsi="Times New Roman" w:cs="Times New Roman"/>
          <w:sz w:val="40"/>
          <w:szCs w:val="40"/>
          <w:lang w:val="zh-CN"/>
        </w:rPr>
        <w:t>S)</w:t>
      </w:r>
    </w:p>
    <w:p w14:paraId="390BDC62" w14:textId="77777777" w:rsidR="00E703AE" w:rsidRPr="00D5058A" w:rsidRDefault="00E703AE" w:rsidP="00E703AE">
      <w:pPr>
        <w:jc w:val="center"/>
        <w:rPr>
          <w:rFonts w:ascii="Times New Roman" w:hAnsi="Times New Roman" w:cs="Times New Roman"/>
          <w:sz w:val="40"/>
          <w:szCs w:val="40"/>
          <w:lang w:val="en-US"/>
        </w:rPr>
      </w:pPr>
      <w:r w:rsidRPr="00D5058A">
        <w:rPr>
          <w:rFonts w:ascii="Times New Roman" w:hAnsi="Times New Roman" w:cs="Times New Roman"/>
          <w:b/>
          <w:bCs/>
          <w:sz w:val="40"/>
          <w:szCs w:val="40"/>
          <w:lang w:val="zh-CN"/>
        </w:rPr>
        <w:t xml:space="preserve">Team Name: </w:t>
      </w:r>
      <w:r w:rsidRPr="00D5058A">
        <w:rPr>
          <w:rFonts w:ascii="Times New Roman" w:hAnsi="Times New Roman" w:cs="Times New Roman"/>
          <w:sz w:val="40"/>
          <w:szCs w:val="40"/>
          <w:lang w:val="zh-CN"/>
        </w:rPr>
        <w:t xml:space="preserve">The </w:t>
      </w:r>
      <w:r w:rsidRPr="00D5058A">
        <w:rPr>
          <w:rFonts w:ascii="Times New Roman" w:hAnsi="Times New Roman" w:cs="Times New Roman"/>
          <w:sz w:val="40"/>
          <w:szCs w:val="40"/>
        </w:rPr>
        <w:t>Wheat</w:t>
      </w:r>
      <w:r w:rsidRPr="00D5058A">
        <w:rPr>
          <w:rFonts w:ascii="Times New Roman" w:hAnsi="Times New Roman" w:cs="Times New Roman"/>
          <w:sz w:val="40"/>
          <w:szCs w:val="40"/>
          <w:lang w:val="zh-CN"/>
        </w:rPr>
        <w:t>Chain Innovators</w:t>
      </w:r>
    </w:p>
    <w:p w14:paraId="17127A04" w14:textId="60CB20A9" w:rsidR="00E703AE" w:rsidRPr="006E23F3" w:rsidRDefault="00E703AE" w:rsidP="00E703AE">
      <w:pPr>
        <w:jc w:val="center"/>
        <w:rPr>
          <w:rFonts w:ascii="Times New Roman" w:hAnsi="Times New Roman" w:cs="Times New Roman"/>
          <w:sz w:val="40"/>
          <w:szCs w:val="40"/>
          <w:lang w:val="en-US"/>
        </w:rPr>
      </w:pPr>
      <w:r w:rsidRPr="00D5058A">
        <w:rPr>
          <w:rFonts w:ascii="Times New Roman" w:hAnsi="Times New Roman" w:cs="Times New Roman"/>
          <w:b/>
          <w:bCs/>
          <w:sz w:val="40"/>
          <w:szCs w:val="40"/>
          <w:lang w:val="zh-CN"/>
        </w:rPr>
        <w:t>Group Number:</w:t>
      </w:r>
      <w:r w:rsidRPr="00D5058A">
        <w:rPr>
          <w:rFonts w:ascii="Times New Roman" w:hAnsi="Times New Roman" w:cs="Times New Roman"/>
          <w:sz w:val="40"/>
          <w:szCs w:val="40"/>
          <w:lang w:val="zh-CN"/>
        </w:rPr>
        <w:t xml:space="preserve"> G-24</w:t>
      </w:r>
      <w:r w:rsidRPr="00D5058A">
        <w:rPr>
          <w:rFonts w:ascii="Times New Roman" w:hAnsi="Times New Roman" w:cs="Times New Roman"/>
          <w:sz w:val="40"/>
          <w:szCs w:val="40"/>
          <w:lang w:val="zh-CN"/>
        </w:rPr>
        <w:br/>
      </w:r>
      <w:r w:rsidRPr="00D5058A">
        <w:rPr>
          <w:rFonts w:ascii="Times New Roman" w:hAnsi="Times New Roman" w:cs="Times New Roman"/>
          <w:b/>
          <w:bCs/>
          <w:sz w:val="40"/>
          <w:szCs w:val="40"/>
          <w:lang w:val="zh-CN"/>
        </w:rPr>
        <w:t>Supervisor:</w:t>
      </w:r>
      <w:r w:rsidRPr="00D5058A">
        <w:rPr>
          <w:rFonts w:ascii="Times New Roman" w:hAnsi="Times New Roman" w:cs="Times New Roman"/>
          <w:sz w:val="40"/>
          <w:szCs w:val="40"/>
          <w:lang w:val="zh-CN"/>
        </w:rPr>
        <w:t xml:space="preserve"> </w:t>
      </w:r>
      <w:r w:rsidRPr="00D5058A">
        <w:rPr>
          <w:rFonts w:ascii="Times New Roman" w:hAnsi="Times New Roman" w:cs="Times New Roman"/>
          <w:sz w:val="40"/>
          <w:szCs w:val="40"/>
        </w:rPr>
        <w:t>Lule Emmanuel</w:t>
      </w:r>
      <w:r w:rsidRPr="00D5058A">
        <w:rPr>
          <w:rFonts w:ascii="Times New Roman" w:hAnsi="Times New Roman" w:cs="Times New Roman"/>
          <w:sz w:val="40"/>
          <w:szCs w:val="40"/>
          <w:lang w:val="zh-CN"/>
        </w:rPr>
        <w:br/>
      </w:r>
      <w:r w:rsidRPr="00D5058A">
        <w:rPr>
          <w:rFonts w:ascii="Times New Roman" w:hAnsi="Times New Roman" w:cs="Times New Roman"/>
          <w:b/>
          <w:bCs/>
          <w:sz w:val="36"/>
          <w:szCs w:val="36"/>
          <w:lang w:val="zh-CN"/>
        </w:rPr>
        <w:t>GitHub Link</w:t>
      </w:r>
      <w:r w:rsidRPr="00D5058A">
        <w:rPr>
          <w:rFonts w:ascii="Times New Roman" w:hAnsi="Times New Roman" w:cs="Times New Roman"/>
          <w:b/>
          <w:bCs/>
          <w:lang w:val="zh-CN"/>
        </w:rPr>
        <w:t>:</w:t>
      </w:r>
      <w:r>
        <w:rPr>
          <w:rFonts w:ascii="Times New Roman" w:hAnsi="Times New Roman" w:cs="Times New Roman"/>
          <w:lang w:val="en-US"/>
        </w:rPr>
        <w:t xml:space="preserve"> </w:t>
      </w:r>
      <w:r w:rsidR="008B0F54" w:rsidRPr="008B0F54">
        <w:rPr>
          <w:rFonts w:ascii="Times New Roman" w:hAnsi="Times New Roman" w:cs="Times New Roman"/>
          <w:lang w:val="en-US"/>
        </w:rPr>
        <w:t>https://github.com/Kayeerasoftware/Smart-wheat-Supply-System-SWSS-G-24</w:t>
      </w:r>
    </w:p>
    <w:p w14:paraId="3ADFA54C" w14:textId="77777777" w:rsidR="00E703AE" w:rsidRPr="00D5058A" w:rsidRDefault="00E703AE" w:rsidP="00E703AE">
      <w:pPr>
        <w:jc w:val="center"/>
        <w:rPr>
          <w:rFonts w:ascii="Times New Roman" w:hAnsi="Times New Roman" w:cs="Times New Roman"/>
          <w:lang w:val="zh-CN"/>
        </w:rPr>
      </w:pPr>
    </w:p>
    <w:p w14:paraId="30D53724" w14:textId="77777777" w:rsidR="00E703AE" w:rsidRPr="00F611E9" w:rsidRDefault="00E703AE" w:rsidP="00E703AE">
      <w:pPr>
        <w:jc w:val="center"/>
        <w:rPr>
          <w:rFonts w:ascii="Times New Roman" w:hAnsi="Times New Roman" w:cs="Times New Roman"/>
          <w:b/>
          <w:bCs/>
          <w:sz w:val="36"/>
          <w:szCs w:val="36"/>
          <w:lang w:val="en-US"/>
        </w:rPr>
      </w:pPr>
      <w:r w:rsidRPr="00D5058A">
        <w:rPr>
          <w:rFonts w:ascii="Times New Roman" w:hAnsi="Times New Roman" w:cs="Times New Roman"/>
          <w:b/>
          <w:bCs/>
          <w:sz w:val="36"/>
          <w:szCs w:val="36"/>
          <w:lang w:val="zh-CN"/>
        </w:rPr>
        <w:t>Group Members:</w:t>
      </w:r>
    </w:p>
    <w:tbl>
      <w:tblPr>
        <w:tblW w:w="9683"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4"/>
        <w:gridCol w:w="3841"/>
        <w:gridCol w:w="3058"/>
      </w:tblGrid>
      <w:tr w:rsidR="00E703AE" w:rsidRPr="00D5058A" w14:paraId="14D3F656" w14:textId="77777777" w:rsidTr="00ED0675">
        <w:trPr>
          <w:trHeight w:val="555"/>
          <w:tblHeader/>
          <w:tblCellSpacing w:w="15" w:type="dxa"/>
          <w:jc w:val="center"/>
        </w:trPr>
        <w:tc>
          <w:tcPr>
            <w:tcW w:w="0" w:type="auto"/>
            <w:vAlign w:val="center"/>
          </w:tcPr>
          <w:p w14:paraId="7EB13472" w14:textId="77777777" w:rsidR="00E703AE" w:rsidRPr="00D5058A" w:rsidRDefault="00E703AE" w:rsidP="00ED0675">
            <w:pPr>
              <w:jc w:val="center"/>
              <w:rPr>
                <w:rFonts w:ascii="Times New Roman" w:hAnsi="Times New Roman" w:cs="Times New Roman"/>
                <w:b/>
                <w:bCs/>
                <w:sz w:val="28"/>
                <w:szCs w:val="28"/>
                <w:lang w:val="zh-CN"/>
              </w:rPr>
            </w:pPr>
            <w:r w:rsidRPr="00D5058A">
              <w:rPr>
                <w:rFonts w:ascii="Times New Roman" w:hAnsi="Times New Roman" w:cs="Times New Roman"/>
                <w:b/>
                <w:bCs/>
                <w:sz w:val="28"/>
                <w:szCs w:val="28"/>
                <w:lang w:val="zh-CN"/>
              </w:rPr>
              <w:t>Name</w:t>
            </w:r>
          </w:p>
        </w:tc>
        <w:tc>
          <w:tcPr>
            <w:tcW w:w="0" w:type="auto"/>
            <w:vAlign w:val="center"/>
          </w:tcPr>
          <w:p w14:paraId="6F35E77B" w14:textId="77777777" w:rsidR="00E703AE" w:rsidRPr="00D5058A" w:rsidRDefault="00E703AE" w:rsidP="00ED0675">
            <w:pPr>
              <w:jc w:val="center"/>
              <w:rPr>
                <w:rFonts w:ascii="Times New Roman" w:hAnsi="Times New Roman" w:cs="Times New Roman"/>
                <w:b/>
                <w:bCs/>
                <w:sz w:val="28"/>
                <w:szCs w:val="28"/>
                <w:lang w:val="zh-CN"/>
              </w:rPr>
            </w:pPr>
            <w:r w:rsidRPr="00D5058A">
              <w:rPr>
                <w:rFonts w:ascii="Times New Roman" w:hAnsi="Times New Roman" w:cs="Times New Roman"/>
                <w:b/>
                <w:bCs/>
                <w:sz w:val="28"/>
                <w:szCs w:val="28"/>
                <w:lang w:val="zh-CN"/>
              </w:rPr>
              <w:t>Registration Number</w:t>
            </w:r>
          </w:p>
        </w:tc>
        <w:tc>
          <w:tcPr>
            <w:tcW w:w="0" w:type="auto"/>
            <w:vAlign w:val="center"/>
          </w:tcPr>
          <w:p w14:paraId="01FE5372" w14:textId="77777777" w:rsidR="00E703AE" w:rsidRPr="00D5058A" w:rsidRDefault="00E703AE" w:rsidP="00ED0675">
            <w:pPr>
              <w:jc w:val="center"/>
              <w:rPr>
                <w:rFonts w:ascii="Times New Roman" w:hAnsi="Times New Roman" w:cs="Times New Roman"/>
                <w:b/>
                <w:bCs/>
                <w:sz w:val="28"/>
                <w:szCs w:val="28"/>
                <w:lang w:val="zh-CN"/>
              </w:rPr>
            </w:pPr>
            <w:r w:rsidRPr="00D5058A">
              <w:rPr>
                <w:rFonts w:ascii="Times New Roman" w:hAnsi="Times New Roman" w:cs="Times New Roman"/>
                <w:b/>
                <w:bCs/>
                <w:sz w:val="28"/>
                <w:szCs w:val="28"/>
                <w:lang w:val="zh-CN"/>
              </w:rPr>
              <w:t>Student Number</w:t>
            </w:r>
          </w:p>
        </w:tc>
      </w:tr>
      <w:tr w:rsidR="00E703AE" w:rsidRPr="00D5058A" w14:paraId="2DD93A02" w14:textId="77777777" w:rsidTr="00ED0675">
        <w:trPr>
          <w:trHeight w:val="521"/>
          <w:tblCellSpacing w:w="15" w:type="dxa"/>
          <w:jc w:val="center"/>
        </w:trPr>
        <w:tc>
          <w:tcPr>
            <w:tcW w:w="0" w:type="auto"/>
            <w:vAlign w:val="center"/>
          </w:tcPr>
          <w:p w14:paraId="229E0462"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Ojok Erick</w:t>
            </w:r>
          </w:p>
        </w:tc>
        <w:tc>
          <w:tcPr>
            <w:tcW w:w="0" w:type="auto"/>
            <w:vAlign w:val="center"/>
          </w:tcPr>
          <w:p w14:paraId="231AE47E"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24/U/10592/EVE</w:t>
            </w:r>
          </w:p>
        </w:tc>
        <w:tc>
          <w:tcPr>
            <w:tcW w:w="0" w:type="auto"/>
            <w:vAlign w:val="center"/>
          </w:tcPr>
          <w:p w14:paraId="59BC74C9"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2400710592</w:t>
            </w:r>
          </w:p>
        </w:tc>
      </w:tr>
      <w:tr w:rsidR="00E703AE" w:rsidRPr="00D5058A" w14:paraId="2518B058" w14:textId="77777777" w:rsidTr="00ED0675">
        <w:trPr>
          <w:trHeight w:val="521"/>
          <w:tblCellSpacing w:w="15" w:type="dxa"/>
          <w:jc w:val="center"/>
        </w:trPr>
        <w:tc>
          <w:tcPr>
            <w:tcW w:w="0" w:type="auto"/>
            <w:vAlign w:val="center"/>
          </w:tcPr>
          <w:p w14:paraId="0193234A"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Kayeera Nathan</w:t>
            </w:r>
          </w:p>
        </w:tc>
        <w:tc>
          <w:tcPr>
            <w:tcW w:w="0" w:type="auto"/>
            <w:vAlign w:val="center"/>
          </w:tcPr>
          <w:p w14:paraId="04BD8915"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24/U/25913/EVE</w:t>
            </w:r>
          </w:p>
        </w:tc>
        <w:tc>
          <w:tcPr>
            <w:tcW w:w="0" w:type="auto"/>
            <w:vAlign w:val="center"/>
          </w:tcPr>
          <w:p w14:paraId="76408AC5"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2400725913</w:t>
            </w:r>
          </w:p>
        </w:tc>
      </w:tr>
      <w:tr w:rsidR="00E703AE" w:rsidRPr="00D5058A" w14:paraId="77A3A8F4" w14:textId="77777777" w:rsidTr="00ED0675">
        <w:trPr>
          <w:trHeight w:val="521"/>
          <w:tblCellSpacing w:w="15" w:type="dxa"/>
          <w:jc w:val="center"/>
        </w:trPr>
        <w:tc>
          <w:tcPr>
            <w:tcW w:w="0" w:type="auto"/>
            <w:vAlign w:val="center"/>
          </w:tcPr>
          <w:p w14:paraId="3F31F576"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Lubega Henry</w:t>
            </w:r>
          </w:p>
        </w:tc>
        <w:tc>
          <w:tcPr>
            <w:tcW w:w="0" w:type="auto"/>
            <w:vAlign w:val="center"/>
          </w:tcPr>
          <w:p w14:paraId="7AA2935E"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24/U/06446/PS</w:t>
            </w:r>
          </w:p>
        </w:tc>
        <w:tc>
          <w:tcPr>
            <w:tcW w:w="0" w:type="auto"/>
            <w:vAlign w:val="center"/>
          </w:tcPr>
          <w:p w14:paraId="49FC85BE"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2400706446</w:t>
            </w:r>
          </w:p>
        </w:tc>
      </w:tr>
      <w:tr w:rsidR="00E703AE" w:rsidRPr="00D5058A" w14:paraId="65410A25" w14:textId="77777777" w:rsidTr="00ED0675">
        <w:trPr>
          <w:trHeight w:val="555"/>
          <w:tblCellSpacing w:w="15" w:type="dxa"/>
          <w:jc w:val="center"/>
        </w:trPr>
        <w:tc>
          <w:tcPr>
            <w:tcW w:w="0" w:type="auto"/>
            <w:vAlign w:val="center"/>
          </w:tcPr>
          <w:p w14:paraId="5C959E29"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Kintu Johnmark</w:t>
            </w:r>
          </w:p>
        </w:tc>
        <w:tc>
          <w:tcPr>
            <w:tcW w:w="0" w:type="auto"/>
            <w:vAlign w:val="center"/>
          </w:tcPr>
          <w:p w14:paraId="72E17F1B"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22/U/3245/EVE</w:t>
            </w:r>
          </w:p>
        </w:tc>
        <w:tc>
          <w:tcPr>
            <w:tcW w:w="0" w:type="auto"/>
            <w:vAlign w:val="center"/>
          </w:tcPr>
          <w:p w14:paraId="4FD62472"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2200703245</w:t>
            </w:r>
          </w:p>
        </w:tc>
      </w:tr>
      <w:tr w:rsidR="00E703AE" w:rsidRPr="00D5058A" w14:paraId="752483B5" w14:textId="77777777" w:rsidTr="00ED0675">
        <w:trPr>
          <w:trHeight w:val="555"/>
          <w:tblCellSpacing w:w="15" w:type="dxa"/>
          <w:jc w:val="center"/>
        </w:trPr>
        <w:tc>
          <w:tcPr>
            <w:tcW w:w="0" w:type="auto"/>
            <w:vAlign w:val="center"/>
          </w:tcPr>
          <w:p w14:paraId="0B2F1A64"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Moola Joseph</w:t>
            </w:r>
          </w:p>
        </w:tc>
        <w:tc>
          <w:tcPr>
            <w:tcW w:w="0" w:type="auto"/>
            <w:vAlign w:val="center"/>
          </w:tcPr>
          <w:p w14:paraId="291425DA"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rPr>
              <w:t>24/U/06873/EVE</w:t>
            </w:r>
          </w:p>
        </w:tc>
        <w:tc>
          <w:tcPr>
            <w:tcW w:w="0" w:type="auto"/>
            <w:vAlign w:val="center"/>
          </w:tcPr>
          <w:p w14:paraId="04FCE687" w14:textId="77777777" w:rsidR="00E703AE" w:rsidRPr="00D5058A" w:rsidRDefault="00E703AE" w:rsidP="00ED0675">
            <w:pPr>
              <w:jc w:val="center"/>
              <w:rPr>
                <w:rFonts w:ascii="Times New Roman" w:hAnsi="Times New Roman" w:cs="Times New Roman"/>
                <w:sz w:val="28"/>
                <w:szCs w:val="28"/>
                <w:lang w:val="zh-CN"/>
              </w:rPr>
            </w:pPr>
            <w:r w:rsidRPr="00D5058A">
              <w:rPr>
                <w:rFonts w:ascii="Times New Roman" w:hAnsi="Times New Roman" w:cs="Times New Roman"/>
                <w:sz w:val="28"/>
                <w:szCs w:val="28"/>
                <w:lang w:val="zh-CN"/>
              </w:rPr>
              <w:t>2400706873</w:t>
            </w:r>
          </w:p>
        </w:tc>
      </w:tr>
    </w:tbl>
    <w:p w14:paraId="237782AC" w14:textId="77777777" w:rsidR="00837E57" w:rsidRPr="00837E57" w:rsidRDefault="00837E57" w:rsidP="00837E57">
      <w:pPr>
        <w:spacing w:line="360" w:lineRule="auto"/>
        <w:rPr>
          <w:rFonts w:ascii="Times New Roman" w:hAnsi="Times New Roman" w:cs="Times New Roman"/>
        </w:rPr>
      </w:pPr>
    </w:p>
    <w:p w14:paraId="42691996" w14:textId="77777777" w:rsidR="00837E57" w:rsidRPr="00837E57" w:rsidRDefault="00837E57" w:rsidP="00837E57">
      <w:pPr>
        <w:spacing w:line="360" w:lineRule="auto"/>
        <w:rPr>
          <w:rFonts w:ascii="Times New Roman" w:hAnsi="Times New Roman" w:cs="Times New Roman"/>
        </w:rPr>
      </w:pPr>
    </w:p>
    <w:p w14:paraId="1A6BDC04" w14:textId="77777777" w:rsidR="00837E57" w:rsidRPr="00837E57" w:rsidRDefault="00837E57" w:rsidP="00837E57">
      <w:pPr>
        <w:spacing w:line="360" w:lineRule="auto"/>
        <w:rPr>
          <w:rFonts w:ascii="Times New Roman" w:hAnsi="Times New Roman" w:cs="Times New Roman"/>
        </w:rPr>
      </w:pPr>
    </w:p>
    <w:p w14:paraId="6EECB729" w14:textId="77777777" w:rsidR="00837E57" w:rsidRPr="00837E57" w:rsidRDefault="00837E57" w:rsidP="00837E57">
      <w:pPr>
        <w:spacing w:line="360" w:lineRule="auto"/>
        <w:rPr>
          <w:rFonts w:ascii="Times New Roman" w:hAnsi="Times New Roman" w:cs="Times New Roman"/>
        </w:rPr>
      </w:pPr>
    </w:p>
    <w:p w14:paraId="2C0C75BF" w14:textId="77777777" w:rsidR="00837E57" w:rsidRPr="00837E57" w:rsidRDefault="00837E57" w:rsidP="00837E57">
      <w:pPr>
        <w:spacing w:line="360" w:lineRule="auto"/>
        <w:rPr>
          <w:rFonts w:ascii="Times New Roman" w:hAnsi="Times New Roman" w:cs="Times New Roman"/>
        </w:rPr>
      </w:pPr>
    </w:p>
    <w:p w14:paraId="2FF86646" w14:textId="77777777" w:rsidR="00837E57" w:rsidRPr="00837E57" w:rsidRDefault="00837E57" w:rsidP="00837E57">
      <w:pPr>
        <w:spacing w:line="360" w:lineRule="auto"/>
        <w:rPr>
          <w:rFonts w:ascii="Times New Roman" w:hAnsi="Times New Roman" w:cs="Times New Roman"/>
        </w:rPr>
      </w:pPr>
    </w:p>
    <w:p w14:paraId="119550F2" w14:textId="77777777" w:rsidR="00837E57" w:rsidRPr="00837E57" w:rsidRDefault="00837E57" w:rsidP="00837E57">
      <w:pPr>
        <w:spacing w:line="360" w:lineRule="auto"/>
        <w:rPr>
          <w:rFonts w:ascii="Times New Roman" w:hAnsi="Times New Roman" w:cs="Times New Roman"/>
        </w:rPr>
      </w:pPr>
    </w:p>
    <w:p w14:paraId="7EC96BBB" w14:textId="77777777" w:rsidR="00837E57" w:rsidRPr="00837E57" w:rsidRDefault="00837E57" w:rsidP="00837E57">
      <w:pPr>
        <w:spacing w:line="360" w:lineRule="auto"/>
        <w:rPr>
          <w:rFonts w:ascii="Times New Roman" w:hAnsi="Times New Roman" w:cs="Times New Roman"/>
        </w:rPr>
      </w:pPr>
    </w:p>
    <w:p w14:paraId="27402799" w14:textId="77777777" w:rsidR="00837E57" w:rsidRPr="00837E57" w:rsidRDefault="00837E57" w:rsidP="00837E57">
      <w:pPr>
        <w:spacing w:line="360" w:lineRule="auto"/>
        <w:rPr>
          <w:rFonts w:ascii="Times New Roman" w:hAnsi="Times New Roman" w:cs="Times New Roman"/>
        </w:rPr>
      </w:pPr>
    </w:p>
    <w:p w14:paraId="0D472AD3" w14:textId="77777777" w:rsidR="003D792F" w:rsidRDefault="003D792F" w:rsidP="00837E57">
      <w:pPr>
        <w:spacing w:line="360" w:lineRule="auto"/>
        <w:rPr>
          <w:rFonts w:ascii="Times New Roman" w:hAnsi="Times New Roman" w:cs="Times New Roman"/>
        </w:rPr>
      </w:pPr>
    </w:p>
    <w:sdt>
      <w:sdtPr>
        <w:id w:val="-1877536333"/>
        <w:docPartObj>
          <w:docPartGallery w:val="Table of Contents"/>
          <w:docPartUnique/>
        </w:docPartObj>
      </w:sdtPr>
      <w:sdtEndPr>
        <w:rPr>
          <w:b/>
          <w:bCs/>
          <w:noProof/>
        </w:rPr>
      </w:sdtEndPr>
      <w:sdtContent>
        <w:p w14:paraId="62AFDD44" w14:textId="0FF69705" w:rsidR="00F53A52" w:rsidRPr="00F53A52" w:rsidRDefault="00F53A52" w:rsidP="00F53A52">
          <w:pPr>
            <w:spacing w:line="240" w:lineRule="auto"/>
            <w:rPr>
              <w:rFonts w:ascii="Times New Roman" w:hAnsi="Times New Roman" w:cs="Times New Roman"/>
              <w:b/>
              <w:bCs/>
              <w:color w:val="4472C4" w:themeColor="accent1"/>
            </w:rPr>
          </w:pPr>
          <w:r w:rsidRPr="00685D2A">
            <w:rPr>
              <w:rFonts w:ascii="Times New Roman" w:hAnsi="Times New Roman" w:cs="Times New Roman"/>
              <w:b/>
              <w:bCs/>
              <w:color w:val="4472C4" w:themeColor="accent1"/>
            </w:rPr>
            <w:t>TABLE OF CONTENTS</w:t>
          </w:r>
        </w:p>
        <w:p w14:paraId="20580B9A" w14:textId="413627CE" w:rsidR="00FD2CCF" w:rsidRDefault="00F53A52">
          <w:pPr>
            <w:pStyle w:val="TOC1"/>
            <w:tabs>
              <w:tab w:val="right" w:leader="dot" w:pos="9628"/>
            </w:tabs>
            <w:rPr>
              <w:rFonts w:eastAsiaTheme="minorEastAsia"/>
              <w:noProof/>
              <w:lang w:val="en-UG" w:eastAsia="en-UG"/>
            </w:rPr>
          </w:pPr>
          <w:r>
            <w:fldChar w:fldCharType="begin"/>
          </w:r>
          <w:r>
            <w:instrText xml:space="preserve"> TOC \o "1-3" \h \z \u </w:instrText>
          </w:r>
          <w:r>
            <w:fldChar w:fldCharType="separate"/>
          </w:r>
          <w:hyperlink w:anchor="_Toc200072384" w:history="1">
            <w:r w:rsidR="00FD2CCF" w:rsidRPr="00E71C63">
              <w:rPr>
                <w:rStyle w:val="Hyperlink"/>
                <w:noProof/>
              </w:rPr>
              <w:t>1. INTRODUCTION</w:t>
            </w:r>
            <w:r w:rsidR="00FD2CCF">
              <w:rPr>
                <w:noProof/>
                <w:webHidden/>
              </w:rPr>
              <w:tab/>
            </w:r>
            <w:r w:rsidR="00FD2CCF">
              <w:rPr>
                <w:noProof/>
                <w:webHidden/>
              </w:rPr>
              <w:fldChar w:fldCharType="begin"/>
            </w:r>
            <w:r w:rsidR="00FD2CCF">
              <w:rPr>
                <w:noProof/>
                <w:webHidden/>
              </w:rPr>
              <w:instrText xml:space="preserve"> PAGEREF _Toc200072384 \h </w:instrText>
            </w:r>
            <w:r w:rsidR="00FD2CCF">
              <w:rPr>
                <w:noProof/>
                <w:webHidden/>
              </w:rPr>
            </w:r>
            <w:r w:rsidR="00FD2CCF">
              <w:rPr>
                <w:noProof/>
                <w:webHidden/>
              </w:rPr>
              <w:fldChar w:fldCharType="separate"/>
            </w:r>
            <w:r w:rsidR="00FD2CCF">
              <w:rPr>
                <w:noProof/>
                <w:webHidden/>
              </w:rPr>
              <w:t>1</w:t>
            </w:r>
            <w:r w:rsidR="00FD2CCF">
              <w:rPr>
                <w:noProof/>
                <w:webHidden/>
              </w:rPr>
              <w:fldChar w:fldCharType="end"/>
            </w:r>
          </w:hyperlink>
        </w:p>
        <w:p w14:paraId="6CC1E07E" w14:textId="735C144D" w:rsidR="00FD2CCF" w:rsidRDefault="00FD2CCF">
          <w:pPr>
            <w:pStyle w:val="TOC2"/>
            <w:tabs>
              <w:tab w:val="right" w:leader="dot" w:pos="9628"/>
            </w:tabs>
            <w:rPr>
              <w:rFonts w:eastAsiaTheme="minorEastAsia"/>
              <w:noProof/>
              <w:lang w:val="en-UG" w:eastAsia="en-UG"/>
            </w:rPr>
          </w:pPr>
          <w:hyperlink w:anchor="_Toc200072385" w:history="1">
            <w:r w:rsidRPr="00E71C63">
              <w:rPr>
                <w:rStyle w:val="Hyperlink"/>
                <w:noProof/>
              </w:rPr>
              <w:t>1.1. Purpose</w:t>
            </w:r>
            <w:r>
              <w:rPr>
                <w:noProof/>
                <w:webHidden/>
              </w:rPr>
              <w:tab/>
            </w:r>
            <w:r>
              <w:rPr>
                <w:noProof/>
                <w:webHidden/>
              </w:rPr>
              <w:fldChar w:fldCharType="begin"/>
            </w:r>
            <w:r>
              <w:rPr>
                <w:noProof/>
                <w:webHidden/>
              </w:rPr>
              <w:instrText xml:space="preserve"> PAGEREF _Toc200072385 \h </w:instrText>
            </w:r>
            <w:r>
              <w:rPr>
                <w:noProof/>
                <w:webHidden/>
              </w:rPr>
            </w:r>
            <w:r>
              <w:rPr>
                <w:noProof/>
                <w:webHidden/>
              </w:rPr>
              <w:fldChar w:fldCharType="separate"/>
            </w:r>
            <w:r>
              <w:rPr>
                <w:noProof/>
                <w:webHidden/>
              </w:rPr>
              <w:t>1</w:t>
            </w:r>
            <w:r>
              <w:rPr>
                <w:noProof/>
                <w:webHidden/>
              </w:rPr>
              <w:fldChar w:fldCharType="end"/>
            </w:r>
          </w:hyperlink>
        </w:p>
        <w:p w14:paraId="64CE41E6" w14:textId="1FF5BBE0" w:rsidR="00FD2CCF" w:rsidRDefault="00FD2CCF">
          <w:pPr>
            <w:pStyle w:val="TOC2"/>
            <w:tabs>
              <w:tab w:val="right" w:leader="dot" w:pos="9628"/>
            </w:tabs>
            <w:rPr>
              <w:rFonts w:eastAsiaTheme="minorEastAsia"/>
              <w:noProof/>
              <w:lang w:val="en-UG" w:eastAsia="en-UG"/>
            </w:rPr>
          </w:pPr>
          <w:hyperlink w:anchor="_Toc200072386" w:history="1">
            <w:r w:rsidRPr="00E71C63">
              <w:rPr>
                <w:rStyle w:val="Hyperlink"/>
                <w:noProof/>
              </w:rPr>
              <w:t>1.2. Scope</w:t>
            </w:r>
            <w:r>
              <w:rPr>
                <w:noProof/>
                <w:webHidden/>
              </w:rPr>
              <w:tab/>
            </w:r>
            <w:r>
              <w:rPr>
                <w:noProof/>
                <w:webHidden/>
              </w:rPr>
              <w:fldChar w:fldCharType="begin"/>
            </w:r>
            <w:r>
              <w:rPr>
                <w:noProof/>
                <w:webHidden/>
              </w:rPr>
              <w:instrText xml:space="preserve"> PAGEREF _Toc200072386 \h </w:instrText>
            </w:r>
            <w:r>
              <w:rPr>
                <w:noProof/>
                <w:webHidden/>
              </w:rPr>
            </w:r>
            <w:r>
              <w:rPr>
                <w:noProof/>
                <w:webHidden/>
              </w:rPr>
              <w:fldChar w:fldCharType="separate"/>
            </w:r>
            <w:r>
              <w:rPr>
                <w:noProof/>
                <w:webHidden/>
              </w:rPr>
              <w:t>1</w:t>
            </w:r>
            <w:r>
              <w:rPr>
                <w:noProof/>
                <w:webHidden/>
              </w:rPr>
              <w:fldChar w:fldCharType="end"/>
            </w:r>
          </w:hyperlink>
        </w:p>
        <w:p w14:paraId="57C305C5" w14:textId="4ECA40A3" w:rsidR="00FD2CCF" w:rsidRDefault="00FD2CCF">
          <w:pPr>
            <w:pStyle w:val="TOC2"/>
            <w:tabs>
              <w:tab w:val="right" w:leader="dot" w:pos="9628"/>
            </w:tabs>
            <w:rPr>
              <w:rFonts w:eastAsiaTheme="minorEastAsia"/>
              <w:noProof/>
              <w:lang w:val="en-UG" w:eastAsia="en-UG"/>
            </w:rPr>
          </w:pPr>
          <w:hyperlink w:anchor="_Toc200072387" w:history="1">
            <w:r w:rsidRPr="00E71C63">
              <w:rPr>
                <w:rStyle w:val="Hyperlink"/>
                <w:noProof/>
              </w:rPr>
              <w:t>1.3. Overview</w:t>
            </w:r>
            <w:r>
              <w:rPr>
                <w:noProof/>
                <w:webHidden/>
              </w:rPr>
              <w:tab/>
            </w:r>
            <w:r>
              <w:rPr>
                <w:noProof/>
                <w:webHidden/>
              </w:rPr>
              <w:fldChar w:fldCharType="begin"/>
            </w:r>
            <w:r>
              <w:rPr>
                <w:noProof/>
                <w:webHidden/>
              </w:rPr>
              <w:instrText xml:space="preserve"> PAGEREF _Toc200072387 \h </w:instrText>
            </w:r>
            <w:r>
              <w:rPr>
                <w:noProof/>
                <w:webHidden/>
              </w:rPr>
            </w:r>
            <w:r>
              <w:rPr>
                <w:noProof/>
                <w:webHidden/>
              </w:rPr>
              <w:fldChar w:fldCharType="separate"/>
            </w:r>
            <w:r>
              <w:rPr>
                <w:noProof/>
                <w:webHidden/>
              </w:rPr>
              <w:t>1</w:t>
            </w:r>
            <w:r>
              <w:rPr>
                <w:noProof/>
                <w:webHidden/>
              </w:rPr>
              <w:fldChar w:fldCharType="end"/>
            </w:r>
          </w:hyperlink>
        </w:p>
        <w:p w14:paraId="6FC14203" w14:textId="01C841CC" w:rsidR="00FD2CCF" w:rsidRDefault="00FD2CCF">
          <w:pPr>
            <w:pStyle w:val="TOC2"/>
            <w:tabs>
              <w:tab w:val="right" w:leader="dot" w:pos="9628"/>
            </w:tabs>
            <w:rPr>
              <w:rFonts w:eastAsiaTheme="minorEastAsia"/>
              <w:noProof/>
              <w:lang w:val="en-UG" w:eastAsia="en-UG"/>
            </w:rPr>
          </w:pPr>
          <w:hyperlink w:anchor="_Toc200072388" w:history="1">
            <w:r w:rsidRPr="00E71C63">
              <w:rPr>
                <w:rStyle w:val="Hyperlink"/>
                <w:noProof/>
              </w:rPr>
              <w:t>1.4. Reference Material</w:t>
            </w:r>
            <w:r>
              <w:rPr>
                <w:noProof/>
                <w:webHidden/>
              </w:rPr>
              <w:tab/>
            </w:r>
            <w:r>
              <w:rPr>
                <w:noProof/>
                <w:webHidden/>
              </w:rPr>
              <w:fldChar w:fldCharType="begin"/>
            </w:r>
            <w:r>
              <w:rPr>
                <w:noProof/>
                <w:webHidden/>
              </w:rPr>
              <w:instrText xml:space="preserve"> PAGEREF _Toc200072388 \h </w:instrText>
            </w:r>
            <w:r>
              <w:rPr>
                <w:noProof/>
                <w:webHidden/>
              </w:rPr>
            </w:r>
            <w:r>
              <w:rPr>
                <w:noProof/>
                <w:webHidden/>
              </w:rPr>
              <w:fldChar w:fldCharType="separate"/>
            </w:r>
            <w:r>
              <w:rPr>
                <w:noProof/>
                <w:webHidden/>
              </w:rPr>
              <w:t>1</w:t>
            </w:r>
            <w:r>
              <w:rPr>
                <w:noProof/>
                <w:webHidden/>
              </w:rPr>
              <w:fldChar w:fldCharType="end"/>
            </w:r>
          </w:hyperlink>
        </w:p>
        <w:p w14:paraId="640E590F" w14:textId="77790D46" w:rsidR="00FD2CCF" w:rsidRDefault="00FD2CCF">
          <w:pPr>
            <w:pStyle w:val="TOC2"/>
            <w:tabs>
              <w:tab w:val="right" w:leader="dot" w:pos="9628"/>
            </w:tabs>
            <w:rPr>
              <w:rFonts w:eastAsiaTheme="minorEastAsia"/>
              <w:noProof/>
              <w:lang w:val="en-UG" w:eastAsia="en-UG"/>
            </w:rPr>
          </w:pPr>
          <w:hyperlink w:anchor="_Toc200072389" w:history="1">
            <w:r w:rsidRPr="00E71C63">
              <w:rPr>
                <w:rStyle w:val="Hyperlink"/>
                <w:noProof/>
              </w:rPr>
              <w:t>1.5. Definitions and Acronyms</w:t>
            </w:r>
            <w:r>
              <w:rPr>
                <w:noProof/>
                <w:webHidden/>
              </w:rPr>
              <w:tab/>
            </w:r>
            <w:r>
              <w:rPr>
                <w:noProof/>
                <w:webHidden/>
              </w:rPr>
              <w:fldChar w:fldCharType="begin"/>
            </w:r>
            <w:r>
              <w:rPr>
                <w:noProof/>
                <w:webHidden/>
              </w:rPr>
              <w:instrText xml:space="preserve"> PAGEREF _Toc200072389 \h </w:instrText>
            </w:r>
            <w:r>
              <w:rPr>
                <w:noProof/>
                <w:webHidden/>
              </w:rPr>
            </w:r>
            <w:r>
              <w:rPr>
                <w:noProof/>
                <w:webHidden/>
              </w:rPr>
              <w:fldChar w:fldCharType="separate"/>
            </w:r>
            <w:r>
              <w:rPr>
                <w:noProof/>
                <w:webHidden/>
              </w:rPr>
              <w:t>1</w:t>
            </w:r>
            <w:r>
              <w:rPr>
                <w:noProof/>
                <w:webHidden/>
              </w:rPr>
              <w:fldChar w:fldCharType="end"/>
            </w:r>
          </w:hyperlink>
        </w:p>
        <w:p w14:paraId="157B8AEA" w14:textId="06FE83FB" w:rsidR="00FD2CCF" w:rsidRDefault="00FD2CCF">
          <w:pPr>
            <w:pStyle w:val="TOC2"/>
            <w:tabs>
              <w:tab w:val="right" w:leader="dot" w:pos="9628"/>
            </w:tabs>
            <w:rPr>
              <w:rFonts w:eastAsiaTheme="minorEastAsia"/>
              <w:noProof/>
              <w:lang w:val="en-UG" w:eastAsia="en-UG"/>
            </w:rPr>
          </w:pPr>
          <w:hyperlink w:anchor="_Toc200072390" w:history="1">
            <w:r w:rsidRPr="00E71C63">
              <w:rPr>
                <w:rStyle w:val="Hyperlink"/>
                <w:noProof/>
              </w:rPr>
              <w:t>2. SYSTEM OVERVIEW</w:t>
            </w:r>
            <w:r>
              <w:rPr>
                <w:noProof/>
                <w:webHidden/>
              </w:rPr>
              <w:tab/>
            </w:r>
            <w:r>
              <w:rPr>
                <w:noProof/>
                <w:webHidden/>
              </w:rPr>
              <w:fldChar w:fldCharType="begin"/>
            </w:r>
            <w:r>
              <w:rPr>
                <w:noProof/>
                <w:webHidden/>
              </w:rPr>
              <w:instrText xml:space="preserve"> PAGEREF _Toc200072390 \h </w:instrText>
            </w:r>
            <w:r>
              <w:rPr>
                <w:noProof/>
                <w:webHidden/>
              </w:rPr>
            </w:r>
            <w:r>
              <w:rPr>
                <w:noProof/>
                <w:webHidden/>
              </w:rPr>
              <w:fldChar w:fldCharType="separate"/>
            </w:r>
            <w:r>
              <w:rPr>
                <w:noProof/>
                <w:webHidden/>
              </w:rPr>
              <w:t>2</w:t>
            </w:r>
            <w:r>
              <w:rPr>
                <w:noProof/>
                <w:webHidden/>
              </w:rPr>
              <w:fldChar w:fldCharType="end"/>
            </w:r>
          </w:hyperlink>
        </w:p>
        <w:p w14:paraId="3F8CED27" w14:textId="4F4F1F8F" w:rsidR="00FD2CCF" w:rsidRDefault="00FD2CCF">
          <w:pPr>
            <w:pStyle w:val="TOC2"/>
            <w:tabs>
              <w:tab w:val="right" w:leader="dot" w:pos="9628"/>
            </w:tabs>
            <w:rPr>
              <w:rFonts w:eastAsiaTheme="minorEastAsia"/>
              <w:noProof/>
              <w:lang w:val="en-UG" w:eastAsia="en-UG"/>
            </w:rPr>
          </w:pPr>
          <w:hyperlink w:anchor="_Toc200072391" w:history="1">
            <w:r w:rsidRPr="00E71C63">
              <w:rPr>
                <w:rStyle w:val="Hyperlink"/>
                <w:noProof/>
              </w:rPr>
              <w:t>3. SYSTEM ARCHITECTURE</w:t>
            </w:r>
            <w:r>
              <w:rPr>
                <w:noProof/>
                <w:webHidden/>
              </w:rPr>
              <w:tab/>
            </w:r>
            <w:r>
              <w:rPr>
                <w:noProof/>
                <w:webHidden/>
              </w:rPr>
              <w:fldChar w:fldCharType="begin"/>
            </w:r>
            <w:r>
              <w:rPr>
                <w:noProof/>
                <w:webHidden/>
              </w:rPr>
              <w:instrText xml:space="preserve"> PAGEREF _Toc200072391 \h </w:instrText>
            </w:r>
            <w:r>
              <w:rPr>
                <w:noProof/>
                <w:webHidden/>
              </w:rPr>
            </w:r>
            <w:r>
              <w:rPr>
                <w:noProof/>
                <w:webHidden/>
              </w:rPr>
              <w:fldChar w:fldCharType="separate"/>
            </w:r>
            <w:r>
              <w:rPr>
                <w:noProof/>
                <w:webHidden/>
              </w:rPr>
              <w:t>3</w:t>
            </w:r>
            <w:r>
              <w:rPr>
                <w:noProof/>
                <w:webHidden/>
              </w:rPr>
              <w:fldChar w:fldCharType="end"/>
            </w:r>
          </w:hyperlink>
        </w:p>
        <w:p w14:paraId="1C72C936" w14:textId="72175BDC" w:rsidR="00FD2CCF" w:rsidRDefault="00FD2CCF">
          <w:pPr>
            <w:pStyle w:val="TOC2"/>
            <w:tabs>
              <w:tab w:val="right" w:leader="dot" w:pos="9628"/>
            </w:tabs>
            <w:rPr>
              <w:rFonts w:eastAsiaTheme="minorEastAsia"/>
              <w:noProof/>
              <w:lang w:val="en-UG" w:eastAsia="en-UG"/>
            </w:rPr>
          </w:pPr>
          <w:hyperlink w:anchor="_Toc200072392" w:history="1">
            <w:r w:rsidRPr="00E71C63">
              <w:rPr>
                <w:rStyle w:val="Hyperlink"/>
                <w:noProof/>
              </w:rPr>
              <w:t>3.1. Architectural Design</w:t>
            </w:r>
            <w:r>
              <w:rPr>
                <w:noProof/>
                <w:webHidden/>
              </w:rPr>
              <w:tab/>
            </w:r>
            <w:r>
              <w:rPr>
                <w:noProof/>
                <w:webHidden/>
              </w:rPr>
              <w:fldChar w:fldCharType="begin"/>
            </w:r>
            <w:r>
              <w:rPr>
                <w:noProof/>
                <w:webHidden/>
              </w:rPr>
              <w:instrText xml:space="preserve"> PAGEREF _Toc200072392 \h </w:instrText>
            </w:r>
            <w:r>
              <w:rPr>
                <w:noProof/>
                <w:webHidden/>
              </w:rPr>
            </w:r>
            <w:r>
              <w:rPr>
                <w:noProof/>
                <w:webHidden/>
              </w:rPr>
              <w:fldChar w:fldCharType="separate"/>
            </w:r>
            <w:r>
              <w:rPr>
                <w:noProof/>
                <w:webHidden/>
              </w:rPr>
              <w:t>3</w:t>
            </w:r>
            <w:r>
              <w:rPr>
                <w:noProof/>
                <w:webHidden/>
              </w:rPr>
              <w:fldChar w:fldCharType="end"/>
            </w:r>
          </w:hyperlink>
        </w:p>
        <w:p w14:paraId="7A9DE080" w14:textId="0316D5C6" w:rsidR="00FD2CCF" w:rsidRDefault="00FD2CCF">
          <w:pPr>
            <w:pStyle w:val="TOC2"/>
            <w:tabs>
              <w:tab w:val="right" w:leader="dot" w:pos="9628"/>
            </w:tabs>
            <w:rPr>
              <w:rFonts w:eastAsiaTheme="minorEastAsia"/>
              <w:noProof/>
              <w:lang w:val="en-UG" w:eastAsia="en-UG"/>
            </w:rPr>
          </w:pPr>
          <w:hyperlink w:anchor="_Toc200072393" w:history="1">
            <w:r w:rsidRPr="00E71C63">
              <w:rPr>
                <w:rStyle w:val="Hyperlink"/>
                <w:noProof/>
              </w:rPr>
              <w:t>3.2. Decomposition Description</w:t>
            </w:r>
            <w:r>
              <w:rPr>
                <w:noProof/>
                <w:webHidden/>
              </w:rPr>
              <w:tab/>
            </w:r>
            <w:r>
              <w:rPr>
                <w:noProof/>
                <w:webHidden/>
              </w:rPr>
              <w:fldChar w:fldCharType="begin"/>
            </w:r>
            <w:r>
              <w:rPr>
                <w:noProof/>
                <w:webHidden/>
              </w:rPr>
              <w:instrText xml:space="preserve"> PAGEREF _Toc200072393 \h </w:instrText>
            </w:r>
            <w:r>
              <w:rPr>
                <w:noProof/>
                <w:webHidden/>
              </w:rPr>
            </w:r>
            <w:r>
              <w:rPr>
                <w:noProof/>
                <w:webHidden/>
              </w:rPr>
              <w:fldChar w:fldCharType="separate"/>
            </w:r>
            <w:r>
              <w:rPr>
                <w:noProof/>
                <w:webHidden/>
              </w:rPr>
              <w:t>4</w:t>
            </w:r>
            <w:r>
              <w:rPr>
                <w:noProof/>
                <w:webHidden/>
              </w:rPr>
              <w:fldChar w:fldCharType="end"/>
            </w:r>
          </w:hyperlink>
        </w:p>
        <w:p w14:paraId="15BA7E12" w14:textId="1B98250B" w:rsidR="00FD2CCF" w:rsidRDefault="00FD2CCF">
          <w:pPr>
            <w:pStyle w:val="TOC2"/>
            <w:tabs>
              <w:tab w:val="right" w:leader="dot" w:pos="9628"/>
            </w:tabs>
            <w:rPr>
              <w:rFonts w:eastAsiaTheme="minorEastAsia"/>
              <w:noProof/>
              <w:lang w:val="en-UG" w:eastAsia="en-UG"/>
            </w:rPr>
          </w:pPr>
          <w:hyperlink w:anchor="_Toc200072394" w:history="1">
            <w:r w:rsidRPr="00E71C63">
              <w:rPr>
                <w:rStyle w:val="Hyperlink"/>
                <w:noProof/>
              </w:rPr>
              <w:t>3.3.  Design Rationale</w:t>
            </w:r>
            <w:r>
              <w:rPr>
                <w:noProof/>
                <w:webHidden/>
              </w:rPr>
              <w:tab/>
            </w:r>
            <w:r>
              <w:rPr>
                <w:noProof/>
                <w:webHidden/>
              </w:rPr>
              <w:fldChar w:fldCharType="begin"/>
            </w:r>
            <w:r>
              <w:rPr>
                <w:noProof/>
                <w:webHidden/>
              </w:rPr>
              <w:instrText xml:space="preserve"> PAGEREF _Toc200072394 \h </w:instrText>
            </w:r>
            <w:r>
              <w:rPr>
                <w:noProof/>
                <w:webHidden/>
              </w:rPr>
            </w:r>
            <w:r>
              <w:rPr>
                <w:noProof/>
                <w:webHidden/>
              </w:rPr>
              <w:fldChar w:fldCharType="separate"/>
            </w:r>
            <w:r>
              <w:rPr>
                <w:noProof/>
                <w:webHidden/>
              </w:rPr>
              <w:t>8</w:t>
            </w:r>
            <w:r>
              <w:rPr>
                <w:noProof/>
                <w:webHidden/>
              </w:rPr>
              <w:fldChar w:fldCharType="end"/>
            </w:r>
          </w:hyperlink>
        </w:p>
        <w:p w14:paraId="2E833DD9" w14:textId="33A02E94" w:rsidR="00FD2CCF" w:rsidRDefault="00FD2CCF">
          <w:pPr>
            <w:pStyle w:val="TOC1"/>
            <w:tabs>
              <w:tab w:val="right" w:leader="dot" w:pos="9628"/>
            </w:tabs>
            <w:rPr>
              <w:rFonts w:eastAsiaTheme="minorEastAsia"/>
              <w:noProof/>
              <w:lang w:val="en-UG" w:eastAsia="en-UG"/>
            </w:rPr>
          </w:pPr>
          <w:hyperlink w:anchor="_Toc200072395" w:history="1">
            <w:r w:rsidRPr="00E71C63">
              <w:rPr>
                <w:rStyle w:val="Hyperlink"/>
                <w:noProof/>
              </w:rPr>
              <w:t>4. DATA DESIGN</w:t>
            </w:r>
            <w:r>
              <w:rPr>
                <w:noProof/>
                <w:webHidden/>
              </w:rPr>
              <w:tab/>
            </w:r>
            <w:r>
              <w:rPr>
                <w:noProof/>
                <w:webHidden/>
              </w:rPr>
              <w:fldChar w:fldCharType="begin"/>
            </w:r>
            <w:r>
              <w:rPr>
                <w:noProof/>
                <w:webHidden/>
              </w:rPr>
              <w:instrText xml:space="preserve"> PAGEREF _Toc200072395 \h </w:instrText>
            </w:r>
            <w:r>
              <w:rPr>
                <w:noProof/>
                <w:webHidden/>
              </w:rPr>
            </w:r>
            <w:r>
              <w:rPr>
                <w:noProof/>
                <w:webHidden/>
              </w:rPr>
              <w:fldChar w:fldCharType="separate"/>
            </w:r>
            <w:r>
              <w:rPr>
                <w:noProof/>
                <w:webHidden/>
              </w:rPr>
              <w:t>9</w:t>
            </w:r>
            <w:r>
              <w:rPr>
                <w:noProof/>
                <w:webHidden/>
              </w:rPr>
              <w:fldChar w:fldCharType="end"/>
            </w:r>
          </w:hyperlink>
        </w:p>
        <w:p w14:paraId="7BE88858" w14:textId="6A2207F6" w:rsidR="00FD2CCF" w:rsidRDefault="00FD2CCF">
          <w:pPr>
            <w:pStyle w:val="TOC2"/>
            <w:tabs>
              <w:tab w:val="right" w:leader="dot" w:pos="9628"/>
            </w:tabs>
            <w:rPr>
              <w:rFonts w:eastAsiaTheme="minorEastAsia"/>
              <w:noProof/>
              <w:lang w:val="en-UG" w:eastAsia="en-UG"/>
            </w:rPr>
          </w:pPr>
          <w:hyperlink w:anchor="_Toc200072396" w:history="1">
            <w:r w:rsidRPr="00E71C63">
              <w:rPr>
                <w:rStyle w:val="Hyperlink"/>
                <w:noProof/>
              </w:rPr>
              <w:t>4.1. Data Description</w:t>
            </w:r>
            <w:r>
              <w:rPr>
                <w:noProof/>
                <w:webHidden/>
              </w:rPr>
              <w:tab/>
            </w:r>
            <w:r>
              <w:rPr>
                <w:noProof/>
                <w:webHidden/>
              </w:rPr>
              <w:fldChar w:fldCharType="begin"/>
            </w:r>
            <w:r>
              <w:rPr>
                <w:noProof/>
                <w:webHidden/>
              </w:rPr>
              <w:instrText xml:space="preserve"> PAGEREF _Toc200072396 \h </w:instrText>
            </w:r>
            <w:r>
              <w:rPr>
                <w:noProof/>
                <w:webHidden/>
              </w:rPr>
            </w:r>
            <w:r>
              <w:rPr>
                <w:noProof/>
                <w:webHidden/>
              </w:rPr>
              <w:fldChar w:fldCharType="separate"/>
            </w:r>
            <w:r>
              <w:rPr>
                <w:noProof/>
                <w:webHidden/>
              </w:rPr>
              <w:t>9</w:t>
            </w:r>
            <w:r>
              <w:rPr>
                <w:noProof/>
                <w:webHidden/>
              </w:rPr>
              <w:fldChar w:fldCharType="end"/>
            </w:r>
          </w:hyperlink>
        </w:p>
        <w:p w14:paraId="22C381FF" w14:textId="0E5C3768" w:rsidR="00FD2CCF" w:rsidRDefault="00FD2CCF">
          <w:pPr>
            <w:pStyle w:val="TOC2"/>
            <w:tabs>
              <w:tab w:val="right" w:leader="dot" w:pos="9628"/>
            </w:tabs>
            <w:rPr>
              <w:rFonts w:eastAsiaTheme="minorEastAsia"/>
              <w:noProof/>
              <w:lang w:val="en-UG" w:eastAsia="en-UG"/>
            </w:rPr>
          </w:pPr>
          <w:hyperlink w:anchor="_Toc200072397" w:history="1">
            <w:r w:rsidRPr="00E71C63">
              <w:rPr>
                <w:rStyle w:val="Hyperlink"/>
                <w:noProof/>
              </w:rPr>
              <w:t>4.2. Data Dictionary</w:t>
            </w:r>
            <w:r>
              <w:rPr>
                <w:noProof/>
                <w:webHidden/>
              </w:rPr>
              <w:tab/>
            </w:r>
            <w:r>
              <w:rPr>
                <w:noProof/>
                <w:webHidden/>
              </w:rPr>
              <w:fldChar w:fldCharType="begin"/>
            </w:r>
            <w:r>
              <w:rPr>
                <w:noProof/>
                <w:webHidden/>
              </w:rPr>
              <w:instrText xml:space="preserve"> PAGEREF _Toc200072397 \h </w:instrText>
            </w:r>
            <w:r>
              <w:rPr>
                <w:noProof/>
                <w:webHidden/>
              </w:rPr>
            </w:r>
            <w:r>
              <w:rPr>
                <w:noProof/>
                <w:webHidden/>
              </w:rPr>
              <w:fldChar w:fldCharType="separate"/>
            </w:r>
            <w:r>
              <w:rPr>
                <w:noProof/>
                <w:webHidden/>
              </w:rPr>
              <w:t>12</w:t>
            </w:r>
            <w:r>
              <w:rPr>
                <w:noProof/>
                <w:webHidden/>
              </w:rPr>
              <w:fldChar w:fldCharType="end"/>
            </w:r>
          </w:hyperlink>
        </w:p>
        <w:p w14:paraId="415EC803" w14:textId="4EA6F72D" w:rsidR="00FD2CCF" w:rsidRDefault="00FD2CCF">
          <w:pPr>
            <w:pStyle w:val="TOC1"/>
            <w:tabs>
              <w:tab w:val="right" w:leader="dot" w:pos="9628"/>
            </w:tabs>
            <w:rPr>
              <w:rFonts w:eastAsiaTheme="minorEastAsia"/>
              <w:noProof/>
              <w:lang w:val="en-UG" w:eastAsia="en-UG"/>
            </w:rPr>
          </w:pPr>
          <w:hyperlink w:anchor="_Toc200072398" w:history="1">
            <w:r w:rsidRPr="00E71C63">
              <w:rPr>
                <w:rStyle w:val="Hyperlink"/>
                <w:noProof/>
              </w:rPr>
              <w:t>5. COMPONENT DESIGN</w:t>
            </w:r>
            <w:r>
              <w:rPr>
                <w:noProof/>
                <w:webHidden/>
              </w:rPr>
              <w:tab/>
            </w:r>
            <w:r>
              <w:rPr>
                <w:noProof/>
                <w:webHidden/>
              </w:rPr>
              <w:fldChar w:fldCharType="begin"/>
            </w:r>
            <w:r>
              <w:rPr>
                <w:noProof/>
                <w:webHidden/>
              </w:rPr>
              <w:instrText xml:space="preserve"> PAGEREF _Toc200072398 \h </w:instrText>
            </w:r>
            <w:r>
              <w:rPr>
                <w:noProof/>
                <w:webHidden/>
              </w:rPr>
            </w:r>
            <w:r>
              <w:rPr>
                <w:noProof/>
                <w:webHidden/>
              </w:rPr>
              <w:fldChar w:fldCharType="separate"/>
            </w:r>
            <w:r>
              <w:rPr>
                <w:noProof/>
                <w:webHidden/>
              </w:rPr>
              <w:t>13</w:t>
            </w:r>
            <w:r>
              <w:rPr>
                <w:noProof/>
                <w:webHidden/>
              </w:rPr>
              <w:fldChar w:fldCharType="end"/>
            </w:r>
          </w:hyperlink>
        </w:p>
        <w:p w14:paraId="6C2BF3A7" w14:textId="150A8E3E" w:rsidR="00FD2CCF" w:rsidRDefault="00FD2CCF">
          <w:pPr>
            <w:pStyle w:val="TOC2"/>
            <w:tabs>
              <w:tab w:val="right" w:leader="dot" w:pos="9628"/>
            </w:tabs>
            <w:rPr>
              <w:rFonts w:eastAsiaTheme="minorEastAsia"/>
              <w:noProof/>
              <w:lang w:val="en-UG" w:eastAsia="en-UG"/>
            </w:rPr>
          </w:pPr>
          <w:hyperlink w:anchor="_Toc200072399" w:history="1">
            <w:r w:rsidRPr="00E71C63">
              <w:rPr>
                <w:rStyle w:val="Hyperlink"/>
                <w:noProof/>
              </w:rPr>
              <w:t>Authentication Component:</w:t>
            </w:r>
            <w:r>
              <w:rPr>
                <w:noProof/>
                <w:webHidden/>
              </w:rPr>
              <w:tab/>
            </w:r>
            <w:r>
              <w:rPr>
                <w:noProof/>
                <w:webHidden/>
              </w:rPr>
              <w:fldChar w:fldCharType="begin"/>
            </w:r>
            <w:r>
              <w:rPr>
                <w:noProof/>
                <w:webHidden/>
              </w:rPr>
              <w:instrText xml:space="preserve"> PAGEREF _Toc200072399 \h </w:instrText>
            </w:r>
            <w:r>
              <w:rPr>
                <w:noProof/>
                <w:webHidden/>
              </w:rPr>
            </w:r>
            <w:r>
              <w:rPr>
                <w:noProof/>
                <w:webHidden/>
              </w:rPr>
              <w:fldChar w:fldCharType="separate"/>
            </w:r>
            <w:r>
              <w:rPr>
                <w:noProof/>
                <w:webHidden/>
              </w:rPr>
              <w:t>14</w:t>
            </w:r>
            <w:r>
              <w:rPr>
                <w:noProof/>
                <w:webHidden/>
              </w:rPr>
              <w:fldChar w:fldCharType="end"/>
            </w:r>
          </w:hyperlink>
        </w:p>
        <w:p w14:paraId="6D2F4254" w14:textId="24572174" w:rsidR="00FD2CCF" w:rsidRDefault="00FD2CCF">
          <w:pPr>
            <w:pStyle w:val="TOC2"/>
            <w:tabs>
              <w:tab w:val="right" w:leader="dot" w:pos="9628"/>
            </w:tabs>
            <w:rPr>
              <w:rFonts w:eastAsiaTheme="minorEastAsia"/>
              <w:noProof/>
              <w:lang w:val="en-UG" w:eastAsia="en-UG"/>
            </w:rPr>
          </w:pPr>
          <w:hyperlink w:anchor="_Toc200072400" w:history="1">
            <w:r w:rsidRPr="00E71C63">
              <w:rPr>
                <w:rStyle w:val="Hyperlink"/>
                <w:noProof/>
              </w:rPr>
              <w:t>Order Processing Component:</w:t>
            </w:r>
            <w:r>
              <w:rPr>
                <w:noProof/>
                <w:webHidden/>
              </w:rPr>
              <w:tab/>
            </w:r>
            <w:r>
              <w:rPr>
                <w:noProof/>
                <w:webHidden/>
              </w:rPr>
              <w:fldChar w:fldCharType="begin"/>
            </w:r>
            <w:r>
              <w:rPr>
                <w:noProof/>
                <w:webHidden/>
              </w:rPr>
              <w:instrText xml:space="preserve"> PAGEREF _Toc200072400 \h </w:instrText>
            </w:r>
            <w:r>
              <w:rPr>
                <w:noProof/>
                <w:webHidden/>
              </w:rPr>
            </w:r>
            <w:r>
              <w:rPr>
                <w:noProof/>
                <w:webHidden/>
              </w:rPr>
              <w:fldChar w:fldCharType="separate"/>
            </w:r>
            <w:r>
              <w:rPr>
                <w:noProof/>
                <w:webHidden/>
              </w:rPr>
              <w:t>14</w:t>
            </w:r>
            <w:r>
              <w:rPr>
                <w:noProof/>
                <w:webHidden/>
              </w:rPr>
              <w:fldChar w:fldCharType="end"/>
            </w:r>
          </w:hyperlink>
        </w:p>
        <w:p w14:paraId="491089AD" w14:textId="2C663292" w:rsidR="00FD2CCF" w:rsidRDefault="00FD2CCF">
          <w:pPr>
            <w:pStyle w:val="TOC2"/>
            <w:tabs>
              <w:tab w:val="right" w:leader="dot" w:pos="9628"/>
            </w:tabs>
            <w:rPr>
              <w:rFonts w:eastAsiaTheme="minorEastAsia"/>
              <w:noProof/>
              <w:lang w:val="en-UG" w:eastAsia="en-UG"/>
            </w:rPr>
          </w:pPr>
          <w:hyperlink w:anchor="_Toc200072401" w:history="1">
            <w:r w:rsidRPr="00E71C63">
              <w:rPr>
                <w:rStyle w:val="Hyperlink"/>
                <w:noProof/>
              </w:rPr>
              <w:t>Inventory Management Component:</w:t>
            </w:r>
            <w:r>
              <w:rPr>
                <w:noProof/>
                <w:webHidden/>
              </w:rPr>
              <w:tab/>
            </w:r>
            <w:r>
              <w:rPr>
                <w:noProof/>
                <w:webHidden/>
              </w:rPr>
              <w:fldChar w:fldCharType="begin"/>
            </w:r>
            <w:r>
              <w:rPr>
                <w:noProof/>
                <w:webHidden/>
              </w:rPr>
              <w:instrText xml:space="preserve"> PAGEREF _Toc200072401 \h </w:instrText>
            </w:r>
            <w:r>
              <w:rPr>
                <w:noProof/>
                <w:webHidden/>
              </w:rPr>
            </w:r>
            <w:r>
              <w:rPr>
                <w:noProof/>
                <w:webHidden/>
              </w:rPr>
              <w:fldChar w:fldCharType="separate"/>
            </w:r>
            <w:r>
              <w:rPr>
                <w:noProof/>
                <w:webHidden/>
              </w:rPr>
              <w:t>15</w:t>
            </w:r>
            <w:r>
              <w:rPr>
                <w:noProof/>
                <w:webHidden/>
              </w:rPr>
              <w:fldChar w:fldCharType="end"/>
            </w:r>
          </w:hyperlink>
        </w:p>
        <w:p w14:paraId="1A7E80C0" w14:textId="33717380" w:rsidR="00FD2CCF" w:rsidRDefault="00FD2CCF">
          <w:pPr>
            <w:pStyle w:val="TOC2"/>
            <w:tabs>
              <w:tab w:val="right" w:leader="dot" w:pos="9628"/>
            </w:tabs>
            <w:rPr>
              <w:rFonts w:eastAsiaTheme="minorEastAsia"/>
              <w:noProof/>
              <w:lang w:val="en-UG" w:eastAsia="en-UG"/>
            </w:rPr>
          </w:pPr>
          <w:hyperlink w:anchor="_Toc200072402" w:history="1">
            <w:r w:rsidRPr="00E71C63">
              <w:rPr>
                <w:rStyle w:val="Hyperlink"/>
                <w:noProof/>
              </w:rPr>
              <w:t>Vendor Validation Component:</w:t>
            </w:r>
            <w:r>
              <w:rPr>
                <w:noProof/>
                <w:webHidden/>
              </w:rPr>
              <w:tab/>
            </w:r>
            <w:r>
              <w:rPr>
                <w:noProof/>
                <w:webHidden/>
              </w:rPr>
              <w:fldChar w:fldCharType="begin"/>
            </w:r>
            <w:r>
              <w:rPr>
                <w:noProof/>
                <w:webHidden/>
              </w:rPr>
              <w:instrText xml:space="preserve"> PAGEREF _Toc200072402 \h </w:instrText>
            </w:r>
            <w:r>
              <w:rPr>
                <w:noProof/>
                <w:webHidden/>
              </w:rPr>
            </w:r>
            <w:r>
              <w:rPr>
                <w:noProof/>
                <w:webHidden/>
              </w:rPr>
              <w:fldChar w:fldCharType="separate"/>
            </w:r>
            <w:r>
              <w:rPr>
                <w:noProof/>
                <w:webHidden/>
              </w:rPr>
              <w:t>15</w:t>
            </w:r>
            <w:r>
              <w:rPr>
                <w:noProof/>
                <w:webHidden/>
              </w:rPr>
              <w:fldChar w:fldCharType="end"/>
            </w:r>
          </w:hyperlink>
        </w:p>
        <w:p w14:paraId="021E037F" w14:textId="4B87A6FA" w:rsidR="00FD2CCF" w:rsidRDefault="00FD2CCF">
          <w:pPr>
            <w:pStyle w:val="TOC2"/>
            <w:tabs>
              <w:tab w:val="right" w:leader="dot" w:pos="9628"/>
            </w:tabs>
            <w:rPr>
              <w:rFonts w:eastAsiaTheme="minorEastAsia"/>
              <w:noProof/>
              <w:lang w:val="en-UG" w:eastAsia="en-UG"/>
            </w:rPr>
          </w:pPr>
          <w:hyperlink w:anchor="_Toc200072403" w:history="1">
            <w:r w:rsidRPr="00E71C63">
              <w:rPr>
                <w:rStyle w:val="Hyperlink"/>
                <w:noProof/>
              </w:rPr>
              <w:t>Machine Learning Analytics Component:</w:t>
            </w:r>
            <w:r>
              <w:rPr>
                <w:noProof/>
                <w:webHidden/>
              </w:rPr>
              <w:tab/>
            </w:r>
            <w:r>
              <w:rPr>
                <w:noProof/>
                <w:webHidden/>
              </w:rPr>
              <w:fldChar w:fldCharType="begin"/>
            </w:r>
            <w:r>
              <w:rPr>
                <w:noProof/>
                <w:webHidden/>
              </w:rPr>
              <w:instrText xml:space="preserve"> PAGEREF _Toc200072403 \h </w:instrText>
            </w:r>
            <w:r>
              <w:rPr>
                <w:noProof/>
                <w:webHidden/>
              </w:rPr>
            </w:r>
            <w:r>
              <w:rPr>
                <w:noProof/>
                <w:webHidden/>
              </w:rPr>
              <w:fldChar w:fldCharType="separate"/>
            </w:r>
            <w:r>
              <w:rPr>
                <w:noProof/>
                <w:webHidden/>
              </w:rPr>
              <w:t>16</w:t>
            </w:r>
            <w:r>
              <w:rPr>
                <w:noProof/>
                <w:webHidden/>
              </w:rPr>
              <w:fldChar w:fldCharType="end"/>
            </w:r>
          </w:hyperlink>
        </w:p>
        <w:p w14:paraId="5478C606" w14:textId="379DF282" w:rsidR="00FD2CCF" w:rsidRDefault="00FD2CCF">
          <w:pPr>
            <w:pStyle w:val="TOC2"/>
            <w:tabs>
              <w:tab w:val="right" w:leader="dot" w:pos="9628"/>
            </w:tabs>
            <w:rPr>
              <w:rFonts w:eastAsiaTheme="minorEastAsia"/>
              <w:noProof/>
              <w:lang w:val="en-UG" w:eastAsia="en-UG"/>
            </w:rPr>
          </w:pPr>
          <w:hyperlink w:anchor="_Toc200072404" w:history="1">
            <w:r w:rsidRPr="00E71C63">
              <w:rPr>
                <w:rStyle w:val="Hyperlink"/>
                <w:noProof/>
              </w:rPr>
              <w:t>Customer Segmentation Component:</w:t>
            </w:r>
            <w:r>
              <w:rPr>
                <w:noProof/>
                <w:webHidden/>
              </w:rPr>
              <w:tab/>
            </w:r>
            <w:r>
              <w:rPr>
                <w:noProof/>
                <w:webHidden/>
              </w:rPr>
              <w:fldChar w:fldCharType="begin"/>
            </w:r>
            <w:r>
              <w:rPr>
                <w:noProof/>
                <w:webHidden/>
              </w:rPr>
              <w:instrText xml:space="preserve"> PAGEREF _Toc200072404 \h </w:instrText>
            </w:r>
            <w:r>
              <w:rPr>
                <w:noProof/>
                <w:webHidden/>
              </w:rPr>
            </w:r>
            <w:r>
              <w:rPr>
                <w:noProof/>
                <w:webHidden/>
              </w:rPr>
              <w:fldChar w:fldCharType="separate"/>
            </w:r>
            <w:r>
              <w:rPr>
                <w:noProof/>
                <w:webHidden/>
              </w:rPr>
              <w:t>17</w:t>
            </w:r>
            <w:r>
              <w:rPr>
                <w:noProof/>
                <w:webHidden/>
              </w:rPr>
              <w:fldChar w:fldCharType="end"/>
            </w:r>
          </w:hyperlink>
        </w:p>
        <w:p w14:paraId="3851B870" w14:textId="13E9FEDB" w:rsidR="00FD2CCF" w:rsidRDefault="00FD2CCF">
          <w:pPr>
            <w:pStyle w:val="TOC1"/>
            <w:tabs>
              <w:tab w:val="right" w:leader="dot" w:pos="9628"/>
            </w:tabs>
            <w:rPr>
              <w:rFonts w:eastAsiaTheme="minorEastAsia"/>
              <w:noProof/>
              <w:lang w:val="en-UG" w:eastAsia="en-UG"/>
            </w:rPr>
          </w:pPr>
          <w:hyperlink w:anchor="_Toc200072405" w:history="1">
            <w:r w:rsidRPr="00E71C63">
              <w:rPr>
                <w:rStyle w:val="Hyperlink"/>
                <w:noProof/>
              </w:rPr>
              <w:t>6. HUMAN INTERFACE DESIGN</w:t>
            </w:r>
            <w:r>
              <w:rPr>
                <w:noProof/>
                <w:webHidden/>
              </w:rPr>
              <w:tab/>
            </w:r>
            <w:r>
              <w:rPr>
                <w:noProof/>
                <w:webHidden/>
              </w:rPr>
              <w:fldChar w:fldCharType="begin"/>
            </w:r>
            <w:r>
              <w:rPr>
                <w:noProof/>
                <w:webHidden/>
              </w:rPr>
              <w:instrText xml:space="preserve"> PAGEREF _Toc200072405 \h </w:instrText>
            </w:r>
            <w:r>
              <w:rPr>
                <w:noProof/>
                <w:webHidden/>
              </w:rPr>
            </w:r>
            <w:r>
              <w:rPr>
                <w:noProof/>
                <w:webHidden/>
              </w:rPr>
              <w:fldChar w:fldCharType="separate"/>
            </w:r>
            <w:r>
              <w:rPr>
                <w:noProof/>
                <w:webHidden/>
              </w:rPr>
              <w:t>18</w:t>
            </w:r>
            <w:r>
              <w:rPr>
                <w:noProof/>
                <w:webHidden/>
              </w:rPr>
              <w:fldChar w:fldCharType="end"/>
            </w:r>
          </w:hyperlink>
        </w:p>
        <w:p w14:paraId="321D6C84" w14:textId="4DADBA1C" w:rsidR="00FD2CCF" w:rsidRDefault="00FD2CCF">
          <w:pPr>
            <w:pStyle w:val="TOC2"/>
            <w:tabs>
              <w:tab w:val="right" w:leader="dot" w:pos="9628"/>
            </w:tabs>
            <w:rPr>
              <w:rFonts w:eastAsiaTheme="minorEastAsia"/>
              <w:noProof/>
              <w:lang w:val="en-UG" w:eastAsia="en-UG"/>
            </w:rPr>
          </w:pPr>
          <w:hyperlink w:anchor="_Toc200072406" w:history="1">
            <w:r w:rsidRPr="00E71C63">
              <w:rPr>
                <w:rStyle w:val="Hyperlink"/>
                <w:noProof/>
              </w:rPr>
              <w:t>6.1 Overview of User Interface</w:t>
            </w:r>
            <w:r>
              <w:rPr>
                <w:noProof/>
                <w:webHidden/>
              </w:rPr>
              <w:tab/>
            </w:r>
            <w:r>
              <w:rPr>
                <w:noProof/>
                <w:webHidden/>
              </w:rPr>
              <w:fldChar w:fldCharType="begin"/>
            </w:r>
            <w:r>
              <w:rPr>
                <w:noProof/>
                <w:webHidden/>
              </w:rPr>
              <w:instrText xml:space="preserve"> PAGEREF _Toc200072406 \h </w:instrText>
            </w:r>
            <w:r>
              <w:rPr>
                <w:noProof/>
                <w:webHidden/>
              </w:rPr>
            </w:r>
            <w:r>
              <w:rPr>
                <w:noProof/>
                <w:webHidden/>
              </w:rPr>
              <w:fldChar w:fldCharType="separate"/>
            </w:r>
            <w:r>
              <w:rPr>
                <w:noProof/>
                <w:webHidden/>
              </w:rPr>
              <w:t>18</w:t>
            </w:r>
            <w:r>
              <w:rPr>
                <w:noProof/>
                <w:webHidden/>
              </w:rPr>
              <w:fldChar w:fldCharType="end"/>
            </w:r>
          </w:hyperlink>
        </w:p>
        <w:p w14:paraId="2DD8D6E6" w14:textId="09C0F5F8" w:rsidR="00FD2CCF" w:rsidRDefault="00FD2CCF">
          <w:pPr>
            <w:pStyle w:val="TOC2"/>
            <w:tabs>
              <w:tab w:val="right" w:leader="dot" w:pos="9628"/>
            </w:tabs>
            <w:rPr>
              <w:rFonts w:eastAsiaTheme="minorEastAsia"/>
              <w:noProof/>
              <w:lang w:val="en-UG" w:eastAsia="en-UG"/>
            </w:rPr>
          </w:pPr>
          <w:hyperlink w:anchor="_Toc200072407" w:history="1">
            <w:r w:rsidRPr="00E71C63">
              <w:rPr>
                <w:rStyle w:val="Hyperlink"/>
                <w:noProof/>
              </w:rPr>
              <w:t>6.2 Screen Images</w:t>
            </w:r>
            <w:r>
              <w:rPr>
                <w:noProof/>
                <w:webHidden/>
              </w:rPr>
              <w:tab/>
            </w:r>
            <w:r>
              <w:rPr>
                <w:noProof/>
                <w:webHidden/>
              </w:rPr>
              <w:fldChar w:fldCharType="begin"/>
            </w:r>
            <w:r>
              <w:rPr>
                <w:noProof/>
                <w:webHidden/>
              </w:rPr>
              <w:instrText xml:space="preserve"> PAGEREF _Toc200072407 \h </w:instrText>
            </w:r>
            <w:r>
              <w:rPr>
                <w:noProof/>
                <w:webHidden/>
              </w:rPr>
            </w:r>
            <w:r>
              <w:rPr>
                <w:noProof/>
                <w:webHidden/>
              </w:rPr>
              <w:fldChar w:fldCharType="separate"/>
            </w:r>
            <w:r>
              <w:rPr>
                <w:noProof/>
                <w:webHidden/>
              </w:rPr>
              <w:t>19</w:t>
            </w:r>
            <w:r>
              <w:rPr>
                <w:noProof/>
                <w:webHidden/>
              </w:rPr>
              <w:fldChar w:fldCharType="end"/>
            </w:r>
          </w:hyperlink>
        </w:p>
        <w:p w14:paraId="72B91250" w14:textId="44ABA322" w:rsidR="00FD2CCF" w:rsidRDefault="00FD2CCF">
          <w:pPr>
            <w:pStyle w:val="TOC2"/>
            <w:tabs>
              <w:tab w:val="right" w:leader="dot" w:pos="9628"/>
            </w:tabs>
            <w:rPr>
              <w:rFonts w:eastAsiaTheme="minorEastAsia"/>
              <w:noProof/>
              <w:lang w:val="en-UG" w:eastAsia="en-UG"/>
            </w:rPr>
          </w:pPr>
          <w:hyperlink w:anchor="_Toc200072408" w:history="1">
            <w:r w:rsidRPr="00E71C63">
              <w:rPr>
                <w:rStyle w:val="Hyperlink"/>
                <w:noProof/>
              </w:rPr>
              <w:t>6.3 Screen Objects and Actions</w:t>
            </w:r>
            <w:r>
              <w:rPr>
                <w:noProof/>
                <w:webHidden/>
              </w:rPr>
              <w:tab/>
            </w:r>
            <w:r>
              <w:rPr>
                <w:noProof/>
                <w:webHidden/>
              </w:rPr>
              <w:fldChar w:fldCharType="begin"/>
            </w:r>
            <w:r>
              <w:rPr>
                <w:noProof/>
                <w:webHidden/>
              </w:rPr>
              <w:instrText xml:space="preserve"> PAGEREF _Toc200072408 \h </w:instrText>
            </w:r>
            <w:r>
              <w:rPr>
                <w:noProof/>
                <w:webHidden/>
              </w:rPr>
            </w:r>
            <w:r>
              <w:rPr>
                <w:noProof/>
                <w:webHidden/>
              </w:rPr>
              <w:fldChar w:fldCharType="separate"/>
            </w:r>
            <w:r>
              <w:rPr>
                <w:noProof/>
                <w:webHidden/>
              </w:rPr>
              <w:t>20</w:t>
            </w:r>
            <w:r>
              <w:rPr>
                <w:noProof/>
                <w:webHidden/>
              </w:rPr>
              <w:fldChar w:fldCharType="end"/>
            </w:r>
          </w:hyperlink>
        </w:p>
        <w:p w14:paraId="41008252" w14:textId="285BAE6E" w:rsidR="00FD2CCF" w:rsidRDefault="00FD2CCF">
          <w:pPr>
            <w:pStyle w:val="TOC3"/>
            <w:tabs>
              <w:tab w:val="right" w:leader="dot" w:pos="9628"/>
            </w:tabs>
            <w:rPr>
              <w:rFonts w:eastAsiaTheme="minorEastAsia"/>
              <w:noProof/>
              <w:lang w:val="en-UG" w:eastAsia="en-UG"/>
            </w:rPr>
          </w:pPr>
          <w:hyperlink w:anchor="_Toc200072409" w:history="1">
            <w:r w:rsidRPr="00E71C63">
              <w:rPr>
                <w:rStyle w:val="Hyperlink"/>
                <w:noProof/>
              </w:rPr>
              <w:t>Login Screen Objects:</w:t>
            </w:r>
            <w:r>
              <w:rPr>
                <w:noProof/>
                <w:webHidden/>
              </w:rPr>
              <w:tab/>
            </w:r>
            <w:r>
              <w:rPr>
                <w:noProof/>
                <w:webHidden/>
              </w:rPr>
              <w:fldChar w:fldCharType="begin"/>
            </w:r>
            <w:r>
              <w:rPr>
                <w:noProof/>
                <w:webHidden/>
              </w:rPr>
              <w:instrText xml:space="preserve"> PAGEREF _Toc200072409 \h </w:instrText>
            </w:r>
            <w:r>
              <w:rPr>
                <w:noProof/>
                <w:webHidden/>
              </w:rPr>
            </w:r>
            <w:r>
              <w:rPr>
                <w:noProof/>
                <w:webHidden/>
              </w:rPr>
              <w:fldChar w:fldCharType="separate"/>
            </w:r>
            <w:r>
              <w:rPr>
                <w:noProof/>
                <w:webHidden/>
              </w:rPr>
              <w:t>20</w:t>
            </w:r>
            <w:r>
              <w:rPr>
                <w:noProof/>
                <w:webHidden/>
              </w:rPr>
              <w:fldChar w:fldCharType="end"/>
            </w:r>
          </w:hyperlink>
        </w:p>
        <w:p w14:paraId="4B9455FC" w14:textId="3B4FD629" w:rsidR="00FD2CCF" w:rsidRDefault="00FD2CCF">
          <w:pPr>
            <w:pStyle w:val="TOC3"/>
            <w:tabs>
              <w:tab w:val="right" w:leader="dot" w:pos="9628"/>
            </w:tabs>
            <w:rPr>
              <w:rFonts w:eastAsiaTheme="minorEastAsia"/>
              <w:noProof/>
              <w:lang w:val="en-UG" w:eastAsia="en-UG"/>
            </w:rPr>
          </w:pPr>
          <w:hyperlink w:anchor="_Toc200072410" w:history="1">
            <w:r w:rsidRPr="00E71C63">
              <w:rPr>
                <w:rStyle w:val="Hyperlink"/>
                <w:noProof/>
              </w:rPr>
              <w:t>Dashboard Screen Objects:</w:t>
            </w:r>
            <w:r>
              <w:rPr>
                <w:noProof/>
                <w:webHidden/>
              </w:rPr>
              <w:tab/>
            </w:r>
            <w:r>
              <w:rPr>
                <w:noProof/>
                <w:webHidden/>
              </w:rPr>
              <w:fldChar w:fldCharType="begin"/>
            </w:r>
            <w:r>
              <w:rPr>
                <w:noProof/>
                <w:webHidden/>
              </w:rPr>
              <w:instrText xml:space="preserve"> PAGEREF _Toc200072410 \h </w:instrText>
            </w:r>
            <w:r>
              <w:rPr>
                <w:noProof/>
                <w:webHidden/>
              </w:rPr>
            </w:r>
            <w:r>
              <w:rPr>
                <w:noProof/>
                <w:webHidden/>
              </w:rPr>
              <w:fldChar w:fldCharType="separate"/>
            </w:r>
            <w:r>
              <w:rPr>
                <w:noProof/>
                <w:webHidden/>
              </w:rPr>
              <w:t>20</w:t>
            </w:r>
            <w:r>
              <w:rPr>
                <w:noProof/>
                <w:webHidden/>
              </w:rPr>
              <w:fldChar w:fldCharType="end"/>
            </w:r>
          </w:hyperlink>
        </w:p>
        <w:p w14:paraId="14B3885B" w14:textId="22E7D309" w:rsidR="00FD2CCF" w:rsidRDefault="00FD2CCF">
          <w:pPr>
            <w:pStyle w:val="TOC3"/>
            <w:tabs>
              <w:tab w:val="right" w:leader="dot" w:pos="9628"/>
            </w:tabs>
            <w:rPr>
              <w:rFonts w:eastAsiaTheme="minorEastAsia"/>
              <w:noProof/>
              <w:lang w:val="en-UG" w:eastAsia="en-UG"/>
            </w:rPr>
          </w:pPr>
          <w:hyperlink w:anchor="_Toc200072411" w:history="1">
            <w:r w:rsidRPr="00E71C63">
              <w:rPr>
                <w:rStyle w:val="Hyperlink"/>
                <w:noProof/>
              </w:rPr>
              <w:t>Order Management Screen Objects:</w:t>
            </w:r>
            <w:r>
              <w:rPr>
                <w:noProof/>
                <w:webHidden/>
              </w:rPr>
              <w:tab/>
            </w:r>
            <w:r>
              <w:rPr>
                <w:noProof/>
                <w:webHidden/>
              </w:rPr>
              <w:fldChar w:fldCharType="begin"/>
            </w:r>
            <w:r>
              <w:rPr>
                <w:noProof/>
                <w:webHidden/>
              </w:rPr>
              <w:instrText xml:space="preserve"> PAGEREF _Toc200072411 \h </w:instrText>
            </w:r>
            <w:r>
              <w:rPr>
                <w:noProof/>
                <w:webHidden/>
              </w:rPr>
            </w:r>
            <w:r>
              <w:rPr>
                <w:noProof/>
                <w:webHidden/>
              </w:rPr>
              <w:fldChar w:fldCharType="separate"/>
            </w:r>
            <w:r>
              <w:rPr>
                <w:noProof/>
                <w:webHidden/>
              </w:rPr>
              <w:t>21</w:t>
            </w:r>
            <w:r>
              <w:rPr>
                <w:noProof/>
                <w:webHidden/>
              </w:rPr>
              <w:fldChar w:fldCharType="end"/>
            </w:r>
          </w:hyperlink>
        </w:p>
        <w:p w14:paraId="4682BC70" w14:textId="7DDF45AA" w:rsidR="00FD2CCF" w:rsidRDefault="00FD2CCF">
          <w:pPr>
            <w:pStyle w:val="TOC3"/>
            <w:tabs>
              <w:tab w:val="right" w:leader="dot" w:pos="9628"/>
            </w:tabs>
            <w:rPr>
              <w:rFonts w:eastAsiaTheme="minorEastAsia"/>
              <w:noProof/>
              <w:lang w:val="en-UG" w:eastAsia="en-UG"/>
            </w:rPr>
          </w:pPr>
          <w:hyperlink w:anchor="_Toc200072412" w:history="1">
            <w:r w:rsidRPr="00E71C63">
              <w:rPr>
                <w:rStyle w:val="Hyperlink"/>
                <w:noProof/>
              </w:rPr>
              <w:t>Actions and Interactions:</w:t>
            </w:r>
            <w:r>
              <w:rPr>
                <w:noProof/>
                <w:webHidden/>
              </w:rPr>
              <w:tab/>
            </w:r>
            <w:r>
              <w:rPr>
                <w:noProof/>
                <w:webHidden/>
              </w:rPr>
              <w:fldChar w:fldCharType="begin"/>
            </w:r>
            <w:r>
              <w:rPr>
                <w:noProof/>
                <w:webHidden/>
              </w:rPr>
              <w:instrText xml:space="preserve"> PAGEREF _Toc200072412 \h </w:instrText>
            </w:r>
            <w:r>
              <w:rPr>
                <w:noProof/>
                <w:webHidden/>
              </w:rPr>
            </w:r>
            <w:r>
              <w:rPr>
                <w:noProof/>
                <w:webHidden/>
              </w:rPr>
              <w:fldChar w:fldCharType="separate"/>
            </w:r>
            <w:r>
              <w:rPr>
                <w:noProof/>
                <w:webHidden/>
              </w:rPr>
              <w:t>21</w:t>
            </w:r>
            <w:r>
              <w:rPr>
                <w:noProof/>
                <w:webHidden/>
              </w:rPr>
              <w:fldChar w:fldCharType="end"/>
            </w:r>
          </w:hyperlink>
        </w:p>
        <w:p w14:paraId="2083E311" w14:textId="2191F11F" w:rsidR="00FD2CCF" w:rsidRDefault="00FD2CCF">
          <w:pPr>
            <w:pStyle w:val="TOC1"/>
            <w:tabs>
              <w:tab w:val="right" w:leader="dot" w:pos="9628"/>
            </w:tabs>
            <w:rPr>
              <w:rFonts w:eastAsiaTheme="minorEastAsia"/>
              <w:noProof/>
              <w:lang w:val="en-UG" w:eastAsia="en-UG"/>
            </w:rPr>
          </w:pPr>
          <w:hyperlink w:anchor="_Toc200072413" w:history="1">
            <w:r w:rsidRPr="00E71C63">
              <w:rPr>
                <w:rStyle w:val="Hyperlink"/>
                <w:noProof/>
              </w:rPr>
              <w:t>7. MACHINE LEARNING MODEL</w:t>
            </w:r>
            <w:r>
              <w:rPr>
                <w:noProof/>
                <w:webHidden/>
              </w:rPr>
              <w:tab/>
            </w:r>
            <w:r>
              <w:rPr>
                <w:noProof/>
                <w:webHidden/>
              </w:rPr>
              <w:fldChar w:fldCharType="begin"/>
            </w:r>
            <w:r>
              <w:rPr>
                <w:noProof/>
                <w:webHidden/>
              </w:rPr>
              <w:instrText xml:space="preserve"> PAGEREF _Toc200072413 \h </w:instrText>
            </w:r>
            <w:r>
              <w:rPr>
                <w:noProof/>
                <w:webHidden/>
              </w:rPr>
            </w:r>
            <w:r>
              <w:rPr>
                <w:noProof/>
                <w:webHidden/>
              </w:rPr>
              <w:fldChar w:fldCharType="separate"/>
            </w:r>
            <w:r>
              <w:rPr>
                <w:noProof/>
                <w:webHidden/>
              </w:rPr>
              <w:t>22</w:t>
            </w:r>
            <w:r>
              <w:rPr>
                <w:noProof/>
                <w:webHidden/>
              </w:rPr>
              <w:fldChar w:fldCharType="end"/>
            </w:r>
          </w:hyperlink>
        </w:p>
        <w:p w14:paraId="7EAAB680" w14:textId="6AA36134" w:rsidR="00FD2CCF" w:rsidRDefault="00FD2CCF">
          <w:pPr>
            <w:pStyle w:val="TOC1"/>
            <w:tabs>
              <w:tab w:val="right" w:leader="dot" w:pos="9628"/>
            </w:tabs>
            <w:rPr>
              <w:rFonts w:eastAsiaTheme="minorEastAsia"/>
              <w:noProof/>
              <w:lang w:val="en-UG" w:eastAsia="en-UG"/>
            </w:rPr>
          </w:pPr>
          <w:hyperlink w:anchor="_Toc200072414" w:history="1">
            <w:r w:rsidRPr="00E71C63">
              <w:rPr>
                <w:rStyle w:val="Hyperlink"/>
                <w:noProof/>
              </w:rPr>
              <w:t>8. APPENDICES</w:t>
            </w:r>
            <w:r>
              <w:rPr>
                <w:noProof/>
                <w:webHidden/>
              </w:rPr>
              <w:tab/>
            </w:r>
            <w:r>
              <w:rPr>
                <w:noProof/>
                <w:webHidden/>
              </w:rPr>
              <w:fldChar w:fldCharType="begin"/>
            </w:r>
            <w:r>
              <w:rPr>
                <w:noProof/>
                <w:webHidden/>
              </w:rPr>
              <w:instrText xml:space="preserve"> PAGEREF _Toc200072414 \h </w:instrText>
            </w:r>
            <w:r>
              <w:rPr>
                <w:noProof/>
                <w:webHidden/>
              </w:rPr>
            </w:r>
            <w:r>
              <w:rPr>
                <w:noProof/>
                <w:webHidden/>
              </w:rPr>
              <w:fldChar w:fldCharType="separate"/>
            </w:r>
            <w:r>
              <w:rPr>
                <w:noProof/>
                <w:webHidden/>
              </w:rPr>
              <w:t>24</w:t>
            </w:r>
            <w:r>
              <w:rPr>
                <w:noProof/>
                <w:webHidden/>
              </w:rPr>
              <w:fldChar w:fldCharType="end"/>
            </w:r>
          </w:hyperlink>
        </w:p>
        <w:p w14:paraId="5C6EC3C1" w14:textId="76283698" w:rsidR="00F6151D" w:rsidRDefault="00F53A52" w:rsidP="00F6151D">
          <w:pPr>
            <w:rPr>
              <w:b/>
              <w:bCs/>
              <w:noProof/>
            </w:rPr>
          </w:pPr>
          <w:r>
            <w:rPr>
              <w:b/>
              <w:bCs/>
              <w:noProof/>
            </w:rPr>
            <w:fldChar w:fldCharType="end"/>
          </w:r>
        </w:p>
      </w:sdtContent>
    </w:sdt>
    <w:p w14:paraId="24DC354F" w14:textId="7BADFA78" w:rsidR="003D792F" w:rsidRPr="007A00A7" w:rsidRDefault="00685D2A" w:rsidP="00F6151D">
      <w:pPr>
        <w:rPr>
          <w:color w:val="4472C4" w:themeColor="accent1"/>
          <w:sz w:val="40"/>
          <w:szCs w:val="40"/>
        </w:rPr>
      </w:pPr>
      <w:r w:rsidRPr="007A00A7">
        <w:rPr>
          <w:rFonts w:ascii="Times New Roman" w:hAnsi="Times New Roman" w:cs="Times New Roman"/>
          <w:b/>
          <w:bCs/>
          <w:color w:val="4472C4" w:themeColor="accent1"/>
          <w:sz w:val="40"/>
          <w:szCs w:val="40"/>
        </w:rPr>
        <w:lastRenderedPageBreak/>
        <w:t>LIST OF FIGURES</w:t>
      </w:r>
    </w:p>
    <w:p w14:paraId="7CCF20CB" w14:textId="4D410D80" w:rsidR="00DF3FBC" w:rsidRDefault="00F53A52">
      <w:pPr>
        <w:pStyle w:val="TableofFigures"/>
        <w:tabs>
          <w:tab w:val="right" w:leader="dot" w:pos="9628"/>
        </w:tabs>
        <w:rPr>
          <w:rFonts w:eastAsiaTheme="minorEastAsia"/>
          <w:noProof/>
          <w:lang w:val="en-UG" w:eastAsia="en-UG"/>
        </w:rPr>
      </w:pPr>
      <w:r>
        <w:rPr>
          <w:rFonts w:ascii="Times New Roman" w:hAnsi="Times New Roman" w:cs="Times New Roman"/>
          <w:b/>
          <w:bCs/>
        </w:rPr>
        <w:fldChar w:fldCharType="begin"/>
      </w:r>
      <w:r>
        <w:rPr>
          <w:rFonts w:ascii="Times New Roman" w:hAnsi="Times New Roman" w:cs="Times New Roman"/>
          <w:b/>
          <w:bCs/>
        </w:rPr>
        <w:instrText xml:space="preserve"> TOC \h \z \c "Figure 3." </w:instrText>
      </w:r>
      <w:r>
        <w:rPr>
          <w:rFonts w:ascii="Times New Roman" w:hAnsi="Times New Roman" w:cs="Times New Roman"/>
          <w:b/>
          <w:bCs/>
        </w:rPr>
        <w:fldChar w:fldCharType="separate"/>
      </w:r>
      <w:hyperlink w:anchor="_Toc200072451" w:history="1">
        <w:r w:rsidR="00DF3FBC" w:rsidRPr="00A50881">
          <w:rPr>
            <w:rStyle w:val="Hyperlink"/>
            <w:rFonts w:ascii="Times New Roman" w:hAnsi="Times New Roman" w:cs="Times New Roman"/>
            <w:noProof/>
          </w:rPr>
          <w:t>Figure 3.1: System Architecture Overview</w:t>
        </w:r>
        <w:r w:rsidR="00DF3FBC">
          <w:rPr>
            <w:noProof/>
            <w:webHidden/>
          </w:rPr>
          <w:tab/>
        </w:r>
        <w:r w:rsidR="00DF3FBC">
          <w:rPr>
            <w:noProof/>
            <w:webHidden/>
          </w:rPr>
          <w:fldChar w:fldCharType="begin"/>
        </w:r>
        <w:r w:rsidR="00DF3FBC">
          <w:rPr>
            <w:noProof/>
            <w:webHidden/>
          </w:rPr>
          <w:instrText xml:space="preserve"> PAGEREF _Toc200072451 \h </w:instrText>
        </w:r>
        <w:r w:rsidR="00DF3FBC">
          <w:rPr>
            <w:noProof/>
            <w:webHidden/>
          </w:rPr>
        </w:r>
        <w:r w:rsidR="00DF3FBC">
          <w:rPr>
            <w:noProof/>
            <w:webHidden/>
          </w:rPr>
          <w:fldChar w:fldCharType="separate"/>
        </w:r>
        <w:r w:rsidR="00DF3FBC">
          <w:rPr>
            <w:noProof/>
            <w:webHidden/>
          </w:rPr>
          <w:t>3</w:t>
        </w:r>
        <w:r w:rsidR="00DF3FBC">
          <w:rPr>
            <w:noProof/>
            <w:webHidden/>
          </w:rPr>
          <w:fldChar w:fldCharType="end"/>
        </w:r>
      </w:hyperlink>
    </w:p>
    <w:p w14:paraId="312A19CB" w14:textId="1245BA6F" w:rsidR="00DF3FBC" w:rsidRDefault="00DF3FBC">
      <w:pPr>
        <w:pStyle w:val="TableofFigures"/>
        <w:tabs>
          <w:tab w:val="right" w:leader="dot" w:pos="9628"/>
        </w:tabs>
        <w:rPr>
          <w:rFonts w:eastAsiaTheme="minorEastAsia"/>
          <w:noProof/>
          <w:lang w:val="en-UG" w:eastAsia="en-UG"/>
        </w:rPr>
      </w:pPr>
      <w:hyperlink w:anchor="_Toc200072452" w:history="1">
        <w:r w:rsidRPr="00A50881">
          <w:rPr>
            <w:rStyle w:val="Hyperlink"/>
            <w:noProof/>
          </w:rPr>
          <w:t xml:space="preserve">Figure 3. 2: </w:t>
        </w:r>
        <w:r w:rsidRPr="00A50881">
          <w:rPr>
            <w:rStyle w:val="Hyperlink"/>
            <w:rFonts w:ascii="Times New Roman" w:hAnsi="Times New Roman" w:cs="Times New Roman"/>
            <w:noProof/>
          </w:rPr>
          <w:t>Component Interaction Diagram</w:t>
        </w:r>
        <w:r>
          <w:rPr>
            <w:noProof/>
            <w:webHidden/>
          </w:rPr>
          <w:tab/>
        </w:r>
        <w:r>
          <w:rPr>
            <w:noProof/>
            <w:webHidden/>
          </w:rPr>
          <w:fldChar w:fldCharType="begin"/>
        </w:r>
        <w:r>
          <w:rPr>
            <w:noProof/>
            <w:webHidden/>
          </w:rPr>
          <w:instrText xml:space="preserve"> PAGEREF _Toc200072452 \h </w:instrText>
        </w:r>
        <w:r>
          <w:rPr>
            <w:noProof/>
            <w:webHidden/>
          </w:rPr>
        </w:r>
        <w:r>
          <w:rPr>
            <w:noProof/>
            <w:webHidden/>
          </w:rPr>
          <w:fldChar w:fldCharType="separate"/>
        </w:r>
        <w:r>
          <w:rPr>
            <w:noProof/>
            <w:webHidden/>
          </w:rPr>
          <w:t>4</w:t>
        </w:r>
        <w:r>
          <w:rPr>
            <w:noProof/>
            <w:webHidden/>
          </w:rPr>
          <w:fldChar w:fldCharType="end"/>
        </w:r>
      </w:hyperlink>
    </w:p>
    <w:p w14:paraId="372C4B27" w14:textId="56034B0A" w:rsidR="00DF3FBC" w:rsidRDefault="00DF3FBC">
      <w:pPr>
        <w:pStyle w:val="TableofFigures"/>
        <w:tabs>
          <w:tab w:val="right" w:leader="dot" w:pos="9628"/>
        </w:tabs>
        <w:rPr>
          <w:rFonts w:eastAsiaTheme="minorEastAsia"/>
          <w:noProof/>
          <w:lang w:val="en-UG" w:eastAsia="en-UG"/>
        </w:rPr>
      </w:pPr>
      <w:hyperlink w:anchor="_Toc200072453" w:history="1">
        <w:r w:rsidRPr="00A50881">
          <w:rPr>
            <w:rStyle w:val="Hyperlink"/>
            <w:rFonts w:ascii="Times New Roman" w:hAnsi="Times New Roman" w:cs="Times New Roman"/>
            <w:noProof/>
          </w:rPr>
          <w:t>Figure 3. 3: Use Case Diagram</w:t>
        </w:r>
        <w:r>
          <w:rPr>
            <w:noProof/>
            <w:webHidden/>
          </w:rPr>
          <w:tab/>
        </w:r>
        <w:r>
          <w:rPr>
            <w:noProof/>
            <w:webHidden/>
          </w:rPr>
          <w:fldChar w:fldCharType="begin"/>
        </w:r>
        <w:r>
          <w:rPr>
            <w:noProof/>
            <w:webHidden/>
          </w:rPr>
          <w:instrText xml:space="preserve"> PAGEREF _Toc200072453 \h </w:instrText>
        </w:r>
        <w:r>
          <w:rPr>
            <w:noProof/>
            <w:webHidden/>
          </w:rPr>
        </w:r>
        <w:r>
          <w:rPr>
            <w:noProof/>
            <w:webHidden/>
          </w:rPr>
          <w:fldChar w:fldCharType="separate"/>
        </w:r>
        <w:r>
          <w:rPr>
            <w:noProof/>
            <w:webHidden/>
          </w:rPr>
          <w:t>5</w:t>
        </w:r>
        <w:r>
          <w:rPr>
            <w:noProof/>
            <w:webHidden/>
          </w:rPr>
          <w:fldChar w:fldCharType="end"/>
        </w:r>
      </w:hyperlink>
    </w:p>
    <w:p w14:paraId="394BD8CE" w14:textId="0988ADD9" w:rsidR="00DF3FBC" w:rsidRDefault="00DF3FBC">
      <w:pPr>
        <w:pStyle w:val="TableofFigures"/>
        <w:tabs>
          <w:tab w:val="right" w:leader="dot" w:pos="9628"/>
        </w:tabs>
        <w:rPr>
          <w:rFonts w:eastAsiaTheme="minorEastAsia"/>
          <w:noProof/>
          <w:lang w:val="en-UG" w:eastAsia="en-UG"/>
        </w:rPr>
      </w:pPr>
      <w:hyperlink w:anchor="_Toc200072454" w:history="1">
        <w:r w:rsidRPr="00A50881">
          <w:rPr>
            <w:rStyle w:val="Hyperlink"/>
            <w:rFonts w:ascii="Times New Roman" w:hAnsi="Times New Roman" w:cs="Times New Roman"/>
            <w:noProof/>
          </w:rPr>
          <w:t>Figure 3. 4: Activity Diagram – Order Processing</w:t>
        </w:r>
        <w:r>
          <w:rPr>
            <w:noProof/>
            <w:webHidden/>
          </w:rPr>
          <w:tab/>
        </w:r>
        <w:r>
          <w:rPr>
            <w:noProof/>
            <w:webHidden/>
          </w:rPr>
          <w:fldChar w:fldCharType="begin"/>
        </w:r>
        <w:r>
          <w:rPr>
            <w:noProof/>
            <w:webHidden/>
          </w:rPr>
          <w:instrText xml:space="preserve"> PAGEREF _Toc200072454 \h </w:instrText>
        </w:r>
        <w:r>
          <w:rPr>
            <w:noProof/>
            <w:webHidden/>
          </w:rPr>
        </w:r>
        <w:r>
          <w:rPr>
            <w:noProof/>
            <w:webHidden/>
          </w:rPr>
          <w:fldChar w:fldCharType="separate"/>
        </w:r>
        <w:r>
          <w:rPr>
            <w:noProof/>
            <w:webHidden/>
          </w:rPr>
          <w:t>6</w:t>
        </w:r>
        <w:r>
          <w:rPr>
            <w:noProof/>
            <w:webHidden/>
          </w:rPr>
          <w:fldChar w:fldCharType="end"/>
        </w:r>
      </w:hyperlink>
    </w:p>
    <w:p w14:paraId="2DC9352C" w14:textId="445EF496" w:rsidR="00DF3FBC" w:rsidRDefault="00DF3FBC">
      <w:pPr>
        <w:pStyle w:val="TableofFigures"/>
        <w:tabs>
          <w:tab w:val="right" w:leader="dot" w:pos="9628"/>
        </w:tabs>
        <w:rPr>
          <w:rFonts w:eastAsiaTheme="minorEastAsia"/>
          <w:noProof/>
          <w:lang w:val="en-UG" w:eastAsia="en-UG"/>
        </w:rPr>
      </w:pPr>
      <w:hyperlink w:anchor="_Toc200072455" w:history="1">
        <w:r w:rsidRPr="00A50881">
          <w:rPr>
            <w:rStyle w:val="Hyperlink"/>
            <w:rFonts w:ascii="Times New Roman" w:hAnsi="Times New Roman" w:cs="Times New Roman"/>
            <w:noProof/>
          </w:rPr>
          <w:t>Figure 3. 5:  Sequence Diagram - Vendor Validation</w:t>
        </w:r>
        <w:r>
          <w:rPr>
            <w:noProof/>
            <w:webHidden/>
          </w:rPr>
          <w:tab/>
        </w:r>
        <w:r>
          <w:rPr>
            <w:noProof/>
            <w:webHidden/>
          </w:rPr>
          <w:fldChar w:fldCharType="begin"/>
        </w:r>
        <w:r>
          <w:rPr>
            <w:noProof/>
            <w:webHidden/>
          </w:rPr>
          <w:instrText xml:space="preserve"> PAGEREF _Toc200072455 \h </w:instrText>
        </w:r>
        <w:r>
          <w:rPr>
            <w:noProof/>
            <w:webHidden/>
          </w:rPr>
        </w:r>
        <w:r>
          <w:rPr>
            <w:noProof/>
            <w:webHidden/>
          </w:rPr>
          <w:fldChar w:fldCharType="separate"/>
        </w:r>
        <w:r>
          <w:rPr>
            <w:noProof/>
            <w:webHidden/>
          </w:rPr>
          <w:t>7</w:t>
        </w:r>
        <w:r>
          <w:rPr>
            <w:noProof/>
            <w:webHidden/>
          </w:rPr>
          <w:fldChar w:fldCharType="end"/>
        </w:r>
      </w:hyperlink>
    </w:p>
    <w:p w14:paraId="20527FFA" w14:textId="77777777" w:rsidR="00DF3FBC" w:rsidRDefault="00F53A52" w:rsidP="00837E57">
      <w:pPr>
        <w:spacing w:line="360" w:lineRule="auto"/>
        <w:rPr>
          <w:noProof/>
        </w:rPr>
      </w:pPr>
      <w:r>
        <w:rPr>
          <w:rFonts w:ascii="Times New Roman" w:hAnsi="Times New Roman" w:cs="Times New Roman"/>
          <w:b/>
          <w:bCs/>
        </w:rPr>
        <w:fldChar w:fldCharType="end"/>
      </w:r>
      <w:r>
        <w:rPr>
          <w:rFonts w:ascii="Times New Roman" w:hAnsi="Times New Roman" w:cs="Times New Roman"/>
          <w:b/>
          <w:bCs/>
        </w:rPr>
        <w:fldChar w:fldCharType="begin"/>
      </w:r>
      <w:r>
        <w:rPr>
          <w:rFonts w:ascii="Times New Roman" w:hAnsi="Times New Roman" w:cs="Times New Roman"/>
          <w:b/>
          <w:bCs/>
        </w:rPr>
        <w:instrText xml:space="preserve"> TOC \h \z \c "Figure 6." </w:instrText>
      </w:r>
      <w:r>
        <w:rPr>
          <w:rFonts w:ascii="Times New Roman" w:hAnsi="Times New Roman" w:cs="Times New Roman"/>
          <w:b/>
          <w:bCs/>
        </w:rPr>
        <w:fldChar w:fldCharType="separate"/>
      </w:r>
    </w:p>
    <w:p w14:paraId="18047037" w14:textId="747AEBCC" w:rsidR="00DF3FBC" w:rsidRDefault="00DF3FBC">
      <w:pPr>
        <w:pStyle w:val="TableofFigures"/>
        <w:tabs>
          <w:tab w:val="right" w:leader="dot" w:pos="9628"/>
        </w:tabs>
        <w:rPr>
          <w:rFonts w:eastAsiaTheme="minorEastAsia"/>
          <w:noProof/>
          <w:lang w:val="en-UG" w:eastAsia="en-UG"/>
        </w:rPr>
      </w:pPr>
      <w:hyperlink w:anchor="_Toc200072459" w:history="1">
        <w:r w:rsidRPr="006A0E43">
          <w:rPr>
            <w:rStyle w:val="Hyperlink"/>
            <w:noProof/>
          </w:rPr>
          <w:t xml:space="preserve">Figure 6. 1: </w:t>
        </w:r>
        <w:r w:rsidRPr="006A0E43">
          <w:rPr>
            <w:rStyle w:val="Hyperlink"/>
            <w:rFonts w:ascii="Times New Roman" w:hAnsi="Times New Roman" w:cs="Times New Roman"/>
            <w:noProof/>
          </w:rPr>
          <w:t>Login Interface Mock up</w:t>
        </w:r>
        <w:r>
          <w:rPr>
            <w:noProof/>
            <w:webHidden/>
          </w:rPr>
          <w:tab/>
        </w:r>
        <w:r>
          <w:rPr>
            <w:noProof/>
            <w:webHidden/>
          </w:rPr>
          <w:fldChar w:fldCharType="begin"/>
        </w:r>
        <w:r>
          <w:rPr>
            <w:noProof/>
            <w:webHidden/>
          </w:rPr>
          <w:instrText xml:space="preserve"> PAGEREF _Toc200072459 \h </w:instrText>
        </w:r>
        <w:r>
          <w:rPr>
            <w:noProof/>
            <w:webHidden/>
          </w:rPr>
        </w:r>
        <w:r>
          <w:rPr>
            <w:noProof/>
            <w:webHidden/>
          </w:rPr>
          <w:fldChar w:fldCharType="separate"/>
        </w:r>
        <w:r>
          <w:rPr>
            <w:noProof/>
            <w:webHidden/>
          </w:rPr>
          <w:t>19</w:t>
        </w:r>
        <w:r>
          <w:rPr>
            <w:noProof/>
            <w:webHidden/>
          </w:rPr>
          <w:fldChar w:fldCharType="end"/>
        </w:r>
      </w:hyperlink>
    </w:p>
    <w:p w14:paraId="7D51B203" w14:textId="539E6BF4" w:rsidR="00DF3FBC" w:rsidRDefault="00DF3FBC">
      <w:pPr>
        <w:pStyle w:val="TableofFigures"/>
        <w:tabs>
          <w:tab w:val="right" w:leader="dot" w:pos="9628"/>
        </w:tabs>
        <w:rPr>
          <w:rFonts w:eastAsiaTheme="minorEastAsia"/>
          <w:noProof/>
          <w:lang w:val="en-UG" w:eastAsia="en-UG"/>
        </w:rPr>
      </w:pPr>
      <w:hyperlink w:anchor="_Toc200072460" w:history="1">
        <w:r w:rsidRPr="006A0E43">
          <w:rPr>
            <w:rStyle w:val="Hyperlink"/>
            <w:noProof/>
          </w:rPr>
          <w:t xml:space="preserve">Figure 6. 2: </w:t>
        </w:r>
        <w:r w:rsidRPr="006A0E43">
          <w:rPr>
            <w:rStyle w:val="Hyperlink"/>
            <w:rFonts w:ascii="Times New Roman" w:hAnsi="Times New Roman" w:cs="Times New Roman"/>
            <w:noProof/>
          </w:rPr>
          <w:t>Dashboard Interface Mock up</w:t>
        </w:r>
        <w:r>
          <w:rPr>
            <w:noProof/>
            <w:webHidden/>
          </w:rPr>
          <w:tab/>
        </w:r>
        <w:r>
          <w:rPr>
            <w:noProof/>
            <w:webHidden/>
          </w:rPr>
          <w:fldChar w:fldCharType="begin"/>
        </w:r>
        <w:r>
          <w:rPr>
            <w:noProof/>
            <w:webHidden/>
          </w:rPr>
          <w:instrText xml:space="preserve"> PAGEREF _Toc200072460 \h </w:instrText>
        </w:r>
        <w:r>
          <w:rPr>
            <w:noProof/>
            <w:webHidden/>
          </w:rPr>
        </w:r>
        <w:r>
          <w:rPr>
            <w:noProof/>
            <w:webHidden/>
          </w:rPr>
          <w:fldChar w:fldCharType="separate"/>
        </w:r>
        <w:r>
          <w:rPr>
            <w:noProof/>
            <w:webHidden/>
          </w:rPr>
          <w:t>19</w:t>
        </w:r>
        <w:r>
          <w:rPr>
            <w:noProof/>
            <w:webHidden/>
          </w:rPr>
          <w:fldChar w:fldCharType="end"/>
        </w:r>
      </w:hyperlink>
    </w:p>
    <w:p w14:paraId="42271A98" w14:textId="0AFF78AA" w:rsidR="00DF3FBC" w:rsidRDefault="00DF3FBC">
      <w:pPr>
        <w:pStyle w:val="TableofFigures"/>
        <w:tabs>
          <w:tab w:val="right" w:leader="dot" w:pos="9628"/>
        </w:tabs>
        <w:rPr>
          <w:rFonts w:eastAsiaTheme="minorEastAsia"/>
          <w:noProof/>
          <w:lang w:val="en-UG" w:eastAsia="en-UG"/>
        </w:rPr>
      </w:pPr>
      <w:hyperlink w:anchor="_Toc200072461" w:history="1">
        <w:r w:rsidRPr="006A0E43">
          <w:rPr>
            <w:rStyle w:val="Hyperlink"/>
            <w:noProof/>
          </w:rPr>
          <w:t xml:space="preserve">Figure 6. 3: </w:t>
        </w:r>
        <w:r w:rsidRPr="006A0E43">
          <w:rPr>
            <w:rStyle w:val="Hyperlink"/>
            <w:rFonts w:ascii="Times New Roman" w:hAnsi="Times New Roman" w:cs="Times New Roman"/>
            <w:noProof/>
          </w:rPr>
          <w:t>Order Management Interface Mock up</w:t>
        </w:r>
        <w:r>
          <w:rPr>
            <w:noProof/>
            <w:webHidden/>
          </w:rPr>
          <w:tab/>
        </w:r>
        <w:r>
          <w:rPr>
            <w:noProof/>
            <w:webHidden/>
          </w:rPr>
          <w:fldChar w:fldCharType="begin"/>
        </w:r>
        <w:r>
          <w:rPr>
            <w:noProof/>
            <w:webHidden/>
          </w:rPr>
          <w:instrText xml:space="preserve"> PAGEREF _Toc200072461 \h </w:instrText>
        </w:r>
        <w:r>
          <w:rPr>
            <w:noProof/>
            <w:webHidden/>
          </w:rPr>
        </w:r>
        <w:r>
          <w:rPr>
            <w:noProof/>
            <w:webHidden/>
          </w:rPr>
          <w:fldChar w:fldCharType="separate"/>
        </w:r>
        <w:r>
          <w:rPr>
            <w:noProof/>
            <w:webHidden/>
          </w:rPr>
          <w:t>20</w:t>
        </w:r>
        <w:r>
          <w:rPr>
            <w:noProof/>
            <w:webHidden/>
          </w:rPr>
          <w:fldChar w:fldCharType="end"/>
        </w:r>
      </w:hyperlink>
    </w:p>
    <w:p w14:paraId="537D81A7" w14:textId="7D953039" w:rsidR="003D792F" w:rsidRDefault="00F53A52" w:rsidP="00837E57">
      <w:pPr>
        <w:spacing w:line="360" w:lineRule="auto"/>
        <w:rPr>
          <w:rFonts w:ascii="Times New Roman" w:hAnsi="Times New Roman" w:cs="Times New Roman"/>
          <w:b/>
          <w:bCs/>
        </w:rPr>
      </w:pPr>
      <w:r>
        <w:rPr>
          <w:rFonts w:ascii="Times New Roman" w:hAnsi="Times New Roman" w:cs="Times New Roman"/>
          <w:b/>
          <w:bCs/>
        </w:rPr>
        <w:fldChar w:fldCharType="end"/>
      </w:r>
    </w:p>
    <w:p w14:paraId="0F792CE8" w14:textId="77777777" w:rsidR="003D792F" w:rsidRDefault="003D792F" w:rsidP="00837E57">
      <w:pPr>
        <w:spacing w:line="360" w:lineRule="auto"/>
        <w:rPr>
          <w:rFonts w:ascii="Times New Roman" w:hAnsi="Times New Roman" w:cs="Times New Roman"/>
          <w:b/>
          <w:bCs/>
        </w:rPr>
      </w:pPr>
    </w:p>
    <w:p w14:paraId="7652CF6A" w14:textId="77777777" w:rsidR="003D792F" w:rsidRDefault="003D792F" w:rsidP="00837E57">
      <w:pPr>
        <w:spacing w:line="360" w:lineRule="auto"/>
        <w:rPr>
          <w:rFonts w:ascii="Times New Roman" w:hAnsi="Times New Roman" w:cs="Times New Roman"/>
          <w:b/>
          <w:bCs/>
        </w:rPr>
      </w:pPr>
    </w:p>
    <w:p w14:paraId="365AB7B3" w14:textId="77777777" w:rsidR="003D792F" w:rsidRDefault="003D792F" w:rsidP="00837E57">
      <w:pPr>
        <w:spacing w:line="360" w:lineRule="auto"/>
        <w:rPr>
          <w:rFonts w:ascii="Times New Roman" w:hAnsi="Times New Roman" w:cs="Times New Roman"/>
          <w:b/>
          <w:bCs/>
        </w:rPr>
      </w:pPr>
    </w:p>
    <w:p w14:paraId="0982F7B3" w14:textId="77777777" w:rsidR="003D792F" w:rsidRDefault="003D792F" w:rsidP="00837E57">
      <w:pPr>
        <w:spacing w:line="360" w:lineRule="auto"/>
        <w:rPr>
          <w:rFonts w:ascii="Times New Roman" w:hAnsi="Times New Roman" w:cs="Times New Roman"/>
          <w:b/>
          <w:bCs/>
        </w:rPr>
      </w:pPr>
    </w:p>
    <w:p w14:paraId="45193FDC" w14:textId="77777777" w:rsidR="003D792F" w:rsidRDefault="003D792F" w:rsidP="00837E57">
      <w:pPr>
        <w:spacing w:line="360" w:lineRule="auto"/>
        <w:rPr>
          <w:rFonts w:ascii="Times New Roman" w:hAnsi="Times New Roman" w:cs="Times New Roman"/>
          <w:b/>
          <w:bCs/>
        </w:rPr>
      </w:pPr>
    </w:p>
    <w:p w14:paraId="2A5EBD1A" w14:textId="77777777" w:rsidR="003D792F" w:rsidRDefault="003D792F" w:rsidP="00837E57">
      <w:pPr>
        <w:spacing w:line="360" w:lineRule="auto"/>
        <w:rPr>
          <w:rFonts w:ascii="Times New Roman" w:hAnsi="Times New Roman" w:cs="Times New Roman"/>
          <w:b/>
          <w:bCs/>
        </w:rPr>
      </w:pPr>
    </w:p>
    <w:p w14:paraId="36E2A5B5" w14:textId="77777777" w:rsidR="003D792F" w:rsidRDefault="003D792F" w:rsidP="00837E57">
      <w:pPr>
        <w:spacing w:line="360" w:lineRule="auto"/>
        <w:rPr>
          <w:rFonts w:ascii="Times New Roman" w:hAnsi="Times New Roman" w:cs="Times New Roman"/>
          <w:b/>
          <w:bCs/>
        </w:rPr>
      </w:pPr>
    </w:p>
    <w:p w14:paraId="6D27691D" w14:textId="77777777" w:rsidR="003D792F" w:rsidRDefault="003D792F" w:rsidP="00837E57">
      <w:pPr>
        <w:spacing w:line="360" w:lineRule="auto"/>
        <w:rPr>
          <w:rFonts w:ascii="Times New Roman" w:hAnsi="Times New Roman" w:cs="Times New Roman"/>
          <w:b/>
          <w:bCs/>
        </w:rPr>
      </w:pPr>
    </w:p>
    <w:p w14:paraId="25DD1A57" w14:textId="77777777" w:rsidR="003D792F" w:rsidRDefault="003D792F" w:rsidP="00837E57">
      <w:pPr>
        <w:spacing w:line="360" w:lineRule="auto"/>
        <w:rPr>
          <w:rFonts w:ascii="Times New Roman" w:hAnsi="Times New Roman" w:cs="Times New Roman"/>
          <w:b/>
          <w:bCs/>
        </w:rPr>
      </w:pPr>
    </w:p>
    <w:p w14:paraId="27816DE8" w14:textId="77777777" w:rsidR="003D792F" w:rsidRDefault="003D792F" w:rsidP="00837E57">
      <w:pPr>
        <w:spacing w:line="360" w:lineRule="auto"/>
        <w:rPr>
          <w:rFonts w:ascii="Times New Roman" w:hAnsi="Times New Roman" w:cs="Times New Roman"/>
          <w:b/>
          <w:bCs/>
        </w:rPr>
      </w:pPr>
    </w:p>
    <w:p w14:paraId="70E3DDB3" w14:textId="77777777" w:rsidR="003D792F" w:rsidRDefault="003D792F" w:rsidP="00837E57">
      <w:pPr>
        <w:spacing w:line="360" w:lineRule="auto"/>
        <w:rPr>
          <w:rFonts w:ascii="Times New Roman" w:hAnsi="Times New Roman" w:cs="Times New Roman"/>
          <w:b/>
          <w:bCs/>
        </w:rPr>
      </w:pPr>
    </w:p>
    <w:p w14:paraId="209504E8" w14:textId="77777777" w:rsidR="003D792F" w:rsidRDefault="003D792F" w:rsidP="00837E57">
      <w:pPr>
        <w:spacing w:line="360" w:lineRule="auto"/>
        <w:rPr>
          <w:rFonts w:ascii="Times New Roman" w:hAnsi="Times New Roman" w:cs="Times New Roman"/>
          <w:b/>
          <w:bCs/>
        </w:rPr>
      </w:pPr>
    </w:p>
    <w:p w14:paraId="1E0BABDF" w14:textId="77777777" w:rsidR="003D792F" w:rsidRDefault="003D792F" w:rsidP="00837E57">
      <w:pPr>
        <w:spacing w:line="360" w:lineRule="auto"/>
        <w:rPr>
          <w:rFonts w:ascii="Times New Roman" w:hAnsi="Times New Roman" w:cs="Times New Roman"/>
          <w:b/>
          <w:bCs/>
        </w:rPr>
      </w:pPr>
    </w:p>
    <w:p w14:paraId="207CCAE4" w14:textId="77777777" w:rsidR="003D792F" w:rsidRDefault="003D792F" w:rsidP="00837E57">
      <w:pPr>
        <w:spacing w:line="360" w:lineRule="auto"/>
        <w:rPr>
          <w:rFonts w:ascii="Times New Roman" w:hAnsi="Times New Roman" w:cs="Times New Roman"/>
          <w:b/>
          <w:bCs/>
        </w:rPr>
      </w:pPr>
    </w:p>
    <w:p w14:paraId="49D0BAC4" w14:textId="77777777" w:rsidR="003D792F" w:rsidRDefault="003D792F" w:rsidP="00837E57">
      <w:pPr>
        <w:spacing w:line="360" w:lineRule="auto"/>
        <w:rPr>
          <w:rFonts w:ascii="Times New Roman" w:hAnsi="Times New Roman" w:cs="Times New Roman"/>
          <w:b/>
          <w:bCs/>
        </w:rPr>
      </w:pPr>
    </w:p>
    <w:p w14:paraId="12FA1F3C" w14:textId="77777777" w:rsidR="003D792F" w:rsidRDefault="003D792F" w:rsidP="00837E57">
      <w:pPr>
        <w:spacing w:line="360" w:lineRule="auto"/>
        <w:rPr>
          <w:rFonts w:ascii="Times New Roman" w:hAnsi="Times New Roman" w:cs="Times New Roman"/>
          <w:b/>
          <w:bCs/>
        </w:rPr>
      </w:pPr>
    </w:p>
    <w:p w14:paraId="0803174F" w14:textId="77777777" w:rsidR="00E87A1C" w:rsidRDefault="00E87A1C" w:rsidP="00837E57">
      <w:pPr>
        <w:spacing w:line="360" w:lineRule="auto"/>
        <w:rPr>
          <w:rFonts w:ascii="Times New Roman" w:hAnsi="Times New Roman" w:cs="Times New Roman"/>
          <w:b/>
          <w:bCs/>
        </w:rPr>
      </w:pPr>
    </w:p>
    <w:p w14:paraId="516C11D5" w14:textId="77777777" w:rsidR="00E87A1C" w:rsidRDefault="00E87A1C" w:rsidP="00837E57">
      <w:pPr>
        <w:spacing w:line="360" w:lineRule="auto"/>
        <w:rPr>
          <w:rFonts w:ascii="Times New Roman" w:hAnsi="Times New Roman" w:cs="Times New Roman"/>
          <w:b/>
          <w:bCs/>
        </w:rPr>
      </w:pPr>
    </w:p>
    <w:p w14:paraId="2B940655" w14:textId="77777777" w:rsidR="000E10B3" w:rsidRDefault="000E10B3" w:rsidP="00837E57">
      <w:pPr>
        <w:spacing w:line="360" w:lineRule="auto"/>
        <w:rPr>
          <w:rFonts w:ascii="Times New Roman" w:hAnsi="Times New Roman" w:cs="Times New Roman"/>
          <w:b/>
          <w:bCs/>
        </w:rPr>
      </w:pPr>
    </w:p>
    <w:p w14:paraId="417CDA74" w14:textId="3A8ECA78" w:rsidR="00685D2A" w:rsidRPr="007A00A7" w:rsidRDefault="00685D2A" w:rsidP="00837E57">
      <w:pPr>
        <w:spacing w:line="360" w:lineRule="auto"/>
        <w:rPr>
          <w:rFonts w:ascii="Times New Roman" w:hAnsi="Times New Roman" w:cs="Times New Roman"/>
          <w:b/>
          <w:bCs/>
          <w:color w:val="4472C4" w:themeColor="accent1"/>
          <w:sz w:val="40"/>
          <w:szCs w:val="40"/>
        </w:rPr>
      </w:pPr>
      <w:r w:rsidRPr="007A00A7">
        <w:rPr>
          <w:rFonts w:ascii="Times New Roman" w:hAnsi="Times New Roman" w:cs="Times New Roman"/>
          <w:b/>
          <w:bCs/>
          <w:color w:val="4472C4" w:themeColor="accent1"/>
          <w:sz w:val="40"/>
          <w:szCs w:val="40"/>
        </w:rPr>
        <w:t>LIST OF TABLES</w:t>
      </w:r>
    </w:p>
    <w:p w14:paraId="74EB75ED" w14:textId="31BEAC31" w:rsidR="00DF3FBC" w:rsidRDefault="00F53A52">
      <w:pPr>
        <w:pStyle w:val="TableofFigures"/>
        <w:tabs>
          <w:tab w:val="right" w:leader="dot" w:pos="9628"/>
        </w:tabs>
        <w:rPr>
          <w:rFonts w:eastAsiaTheme="minorEastAsia"/>
          <w:noProof/>
          <w:lang w:val="en-UG" w:eastAsia="en-UG"/>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200072471" w:history="1">
        <w:r w:rsidR="00DF3FBC" w:rsidRPr="00111458">
          <w:rPr>
            <w:rStyle w:val="Hyperlink"/>
            <w:noProof/>
          </w:rPr>
          <w:t xml:space="preserve">Table 1: </w:t>
        </w:r>
        <w:r w:rsidR="00DF3FBC" w:rsidRPr="00111458">
          <w:rPr>
            <w:rStyle w:val="Hyperlink"/>
            <w:rFonts w:ascii="Times New Roman" w:hAnsi="Times New Roman" w:cs="Times New Roman"/>
            <w:noProof/>
          </w:rPr>
          <w:t>Database Tables Overview</w:t>
        </w:r>
        <w:r w:rsidR="00DF3FBC">
          <w:rPr>
            <w:noProof/>
            <w:webHidden/>
          </w:rPr>
          <w:tab/>
        </w:r>
        <w:r w:rsidR="00DF3FBC">
          <w:rPr>
            <w:noProof/>
            <w:webHidden/>
          </w:rPr>
          <w:fldChar w:fldCharType="begin"/>
        </w:r>
        <w:r w:rsidR="00DF3FBC">
          <w:rPr>
            <w:noProof/>
            <w:webHidden/>
          </w:rPr>
          <w:instrText xml:space="preserve"> PAGEREF _Toc200072471 \h </w:instrText>
        </w:r>
        <w:r w:rsidR="00DF3FBC">
          <w:rPr>
            <w:noProof/>
            <w:webHidden/>
          </w:rPr>
        </w:r>
        <w:r w:rsidR="00DF3FBC">
          <w:rPr>
            <w:noProof/>
            <w:webHidden/>
          </w:rPr>
          <w:fldChar w:fldCharType="separate"/>
        </w:r>
        <w:r w:rsidR="00DF3FBC">
          <w:rPr>
            <w:noProof/>
            <w:webHidden/>
          </w:rPr>
          <w:t>11</w:t>
        </w:r>
        <w:r w:rsidR="00DF3FBC">
          <w:rPr>
            <w:noProof/>
            <w:webHidden/>
          </w:rPr>
          <w:fldChar w:fldCharType="end"/>
        </w:r>
      </w:hyperlink>
    </w:p>
    <w:p w14:paraId="0817E90E" w14:textId="6DBEF44C" w:rsidR="00DF3FBC" w:rsidRDefault="00DF3FBC">
      <w:pPr>
        <w:pStyle w:val="TableofFigures"/>
        <w:tabs>
          <w:tab w:val="right" w:leader="dot" w:pos="9628"/>
        </w:tabs>
        <w:rPr>
          <w:rFonts w:eastAsiaTheme="minorEastAsia"/>
          <w:noProof/>
          <w:lang w:val="en-UG" w:eastAsia="en-UG"/>
        </w:rPr>
      </w:pPr>
      <w:hyperlink w:anchor="_Toc200072472" w:history="1">
        <w:r w:rsidRPr="00111458">
          <w:rPr>
            <w:rStyle w:val="Hyperlink"/>
            <w:noProof/>
          </w:rPr>
          <w:t xml:space="preserve">Table 2: </w:t>
        </w:r>
        <w:r w:rsidRPr="00111458">
          <w:rPr>
            <w:rStyle w:val="Hyperlink"/>
            <w:rFonts w:ascii="Times New Roman" w:hAnsi="Times New Roman" w:cs="Times New Roman"/>
            <w:noProof/>
          </w:rPr>
          <w:t>ML Dataset Description</w:t>
        </w:r>
        <w:r>
          <w:rPr>
            <w:noProof/>
            <w:webHidden/>
          </w:rPr>
          <w:tab/>
        </w:r>
        <w:r>
          <w:rPr>
            <w:noProof/>
            <w:webHidden/>
          </w:rPr>
          <w:fldChar w:fldCharType="begin"/>
        </w:r>
        <w:r>
          <w:rPr>
            <w:noProof/>
            <w:webHidden/>
          </w:rPr>
          <w:instrText xml:space="preserve"> PAGEREF _Toc200072472 \h </w:instrText>
        </w:r>
        <w:r>
          <w:rPr>
            <w:noProof/>
            <w:webHidden/>
          </w:rPr>
        </w:r>
        <w:r>
          <w:rPr>
            <w:noProof/>
            <w:webHidden/>
          </w:rPr>
          <w:fldChar w:fldCharType="separate"/>
        </w:r>
        <w:r>
          <w:rPr>
            <w:noProof/>
            <w:webHidden/>
          </w:rPr>
          <w:t>12</w:t>
        </w:r>
        <w:r>
          <w:rPr>
            <w:noProof/>
            <w:webHidden/>
          </w:rPr>
          <w:fldChar w:fldCharType="end"/>
        </w:r>
      </w:hyperlink>
    </w:p>
    <w:p w14:paraId="18547D8E" w14:textId="2F8A0E26" w:rsidR="00DF3FBC" w:rsidRDefault="00DF3FBC">
      <w:pPr>
        <w:pStyle w:val="TableofFigures"/>
        <w:tabs>
          <w:tab w:val="right" w:leader="dot" w:pos="9628"/>
        </w:tabs>
        <w:rPr>
          <w:rFonts w:eastAsiaTheme="minorEastAsia"/>
          <w:noProof/>
          <w:lang w:val="en-UG" w:eastAsia="en-UG"/>
        </w:rPr>
      </w:pPr>
      <w:hyperlink w:anchor="_Toc200072473" w:history="1">
        <w:r w:rsidRPr="00111458">
          <w:rPr>
            <w:rStyle w:val="Hyperlink"/>
            <w:rFonts w:ascii="Times New Roman" w:hAnsi="Times New Roman" w:cs="Times New Roman"/>
            <w:noProof/>
          </w:rPr>
          <w:t>Table 3: Component Functions Summary</w:t>
        </w:r>
        <w:r>
          <w:rPr>
            <w:noProof/>
            <w:webHidden/>
          </w:rPr>
          <w:tab/>
        </w:r>
        <w:r>
          <w:rPr>
            <w:noProof/>
            <w:webHidden/>
          </w:rPr>
          <w:fldChar w:fldCharType="begin"/>
        </w:r>
        <w:r>
          <w:rPr>
            <w:noProof/>
            <w:webHidden/>
          </w:rPr>
          <w:instrText xml:space="preserve"> PAGEREF _Toc200072473 \h </w:instrText>
        </w:r>
        <w:r>
          <w:rPr>
            <w:noProof/>
            <w:webHidden/>
          </w:rPr>
        </w:r>
        <w:r>
          <w:rPr>
            <w:noProof/>
            <w:webHidden/>
          </w:rPr>
          <w:fldChar w:fldCharType="separate"/>
        </w:r>
        <w:r>
          <w:rPr>
            <w:noProof/>
            <w:webHidden/>
          </w:rPr>
          <w:t>14</w:t>
        </w:r>
        <w:r>
          <w:rPr>
            <w:noProof/>
            <w:webHidden/>
          </w:rPr>
          <w:fldChar w:fldCharType="end"/>
        </w:r>
      </w:hyperlink>
    </w:p>
    <w:p w14:paraId="2D9EA23D" w14:textId="7C615E4A" w:rsidR="00685D2A" w:rsidRDefault="00F53A52" w:rsidP="00837E57">
      <w:pPr>
        <w:spacing w:line="360" w:lineRule="auto"/>
        <w:rPr>
          <w:rFonts w:ascii="Times New Roman" w:hAnsi="Times New Roman" w:cs="Times New Roman"/>
        </w:rPr>
      </w:pPr>
      <w:r>
        <w:rPr>
          <w:rFonts w:ascii="Times New Roman" w:hAnsi="Times New Roman" w:cs="Times New Roman"/>
        </w:rPr>
        <w:fldChar w:fldCharType="end"/>
      </w:r>
    </w:p>
    <w:p w14:paraId="6B92D746" w14:textId="77777777" w:rsidR="003D792F" w:rsidRDefault="003D792F" w:rsidP="00837E57">
      <w:pPr>
        <w:spacing w:line="360" w:lineRule="auto"/>
        <w:rPr>
          <w:rFonts w:ascii="Times New Roman" w:hAnsi="Times New Roman" w:cs="Times New Roman"/>
        </w:rPr>
      </w:pPr>
    </w:p>
    <w:p w14:paraId="33225FFD" w14:textId="77777777" w:rsidR="003D792F" w:rsidRDefault="003D792F" w:rsidP="00837E57">
      <w:pPr>
        <w:spacing w:line="360" w:lineRule="auto"/>
        <w:rPr>
          <w:rFonts w:ascii="Times New Roman" w:hAnsi="Times New Roman" w:cs="Times New Roman"/>
        </w:rPr>
      </w:pPr>
    </w:p>
    <w:p w14:paraId="694DAC38" w14:textId="77777777" w:rsidR="003D792F" w:rsidRDefault="003D792F" w:rsidP="00837E57">
      <w:pPr>
        <w:spacing w:line="360" w:lineRule="auto"/>
        <w:rPr>
          <w:rFonts w:ascii="Times New Roman" w:hAnsi="Times New Roman" w:cs="Times New Roman"/>
        </w:rPr>
      </w:pPr>
    </w:p>
    <w:p w14:paraId="7433A084" w14:textId="77777777" w:rsidR="003D792F" w:rsidRDefault="003D792F" w:rsidP="00837E57">
      <w:pPr>
        <w:spacing w:line="360" w:lineRule="auto"/>
        <w:rPr>
          <w:rFonts w:ascii="Times New Roman" w:hAnsi="Times New Roman" w:cs="Times New Roman"/>
        </w:rPr>
      </w:pPr>
    </w:p>
    <w:p w14:paraId="0E510CE7" w14:textId="77777777" w:rsidR="003D792F" w:rsidRDefault="003D792F" w:rsidP="00837E57">
      <w:pPr>
        <w:spacing w:line="360" w:lineRule="auto"/>
        <w:rPr>
          <w:rFonts w:ascii="Times New Roman" w:hAnsi="Times New Roman" w:cs="Times New Roman"/>
        </w:rPr>
      </w:pPr>
    </w:p>
    <w:p w14:paraId="0732DFFD" w14:textId="77777777" w:rsidR="003D792F" w:rsidRDefault="003D792F" w:rsidP="00837E57">
      <w:pPr>
        <w:spacing w:line="360" w:lineRule="auto"/>
        <w:rPr>
          <w:rFonts w:ascii="Times New Roman" w:hAnsi="Times New Roman" w:cs="Times New Roman"/>
        </w:rPr>
      </w:pPr>
    </w:p>
    <w:p w14:paraId="19016961" w14:textId="77777777" w:rsidR="003D792F" w:rsidRDefault="003D792F" w:rsidP="00837E57">
      <w:pPr>
        <w:spacing w:line="360" w:lineRule="auto"/>
        <w:rPr>
          <w:rFonts w:ascii="Times New Roman" w:hAnsi="Times New Roman" w:cs="Times New Roman"/>
        </w:rPr>
      </w:pPr>
    </w:p>
    <w:p w14:paraId="01BB04FC" w14:textId="77777777" w:rsidR="003D792F" w:rsidRDefault="003D792F" w:rsidP="00837E57">
      <w:pPr>
        <w:spacing w:line="360" w:lineRule="auto"/>
        <w:rPr>
          <w:rFonts w:ascii="Times New Roman" w:hAnsi="Times New Roman" w:cs="Times New Roman"/>
        </w:rPr>
      </w:pPr>
    </w:p>
    <w:p w14:paraId="64B74CC4" w14:textId="77777777" w:rsidR="003D792F" w:rsidRDefault="003D792F" w:rsidP="00837E57">
      <w:pPr>
        <w:spacing w:line="360" w:lineRule="auto"/>
        <w:rPr>
          <w:rFonts w:ascii="Times New Roman" w:hAnsi="Times New Roman" w:cs="Times New Roman"/>
        </w:rPr>
      </w:pPr>
    </w:p>
    <w:p w14:paraId="5A184AB3" w14:textId="77777777" w:rsidR="003D792F" w:rsidRDefault="003D792F" w:rsidP="00837E57">
      <w:pPr>
        <w:spacing w:line="360" w:lineRule="auto"/>
        <w:rPr>
          <w:rFonts w:ascii="Times New Roman" w:hAnsi="Times New Roman" w:cs="Times New Roman"/>
        </w:rPr>
      </w:pPr>
    </w:p>
    <w:p w14:paraId="400CD2B7" w14:textId="77777777" w:rsidR="003D792F" w:rsidRDefault="003D792F" w:rsidP="00837E57">
      <w:pPr>
        <w:spacing w:line="360" w:lineRule="auto"/>
        <w:rPr>
          <w:rFonts w:ascii="Times New Roman" w:hAnsi="Times New Roman" w:cs="Times New Roman"/>
        </w:rPr>
      </w:pPr>
    </w:p>
    <w:p w14:paraId="609B7E15" w14:textId="77777777" w:rsidR="003D792F" w:rsidRDefault="003D792F" w:rsidP="00837E57">
      <w:pPr>
        <w:spacing w:line="360" w:lineRule="auto"/>
        <w:rPr>
          <w:rFonts w:ascii="Times New Roman" w:hAnsi="Times New Roman" w:cs="Times New Roman"/>
        </w:rPr>
      </w:pPr>
    </w:p>
    <w:p w14:paraId="7A850000" w14:textId="77777777" w:rsidR="003D792F" w:rsidRDefault="003D792F" w:rsidP="00837E57">
      <w:pPr>
        <w:spacing w:line="360" w:lineRule="auto"/>
        <w:rPr>
          <w:rFonts w:ascii="Times New Roman" w:hAnsi="Times New Roman" w:cs="Times New Roman"/>
        </w:rPr>
      </w:pPr>
    </w:p>
    <w:p w14:paraId="3F602677" w14:textId="77777777" w:rsidR="003D792F" w:rsidRDefault="003D792F" w:rsidP="00837E57">
      <w:pPr>
        <w:spacing w:line="360" w:lineRule="auto"/>
        <w:rPr>
          <w:rFonts w:ascii="Times New Roman" w:hAnsi="Times New Roman" w:cs="Times New Roman"/>
        </w:rPr>
      </w:pPr>
    </w:p>
    <w:p w14:paraId="1DA67719" w14:textId="77777777" w:rsidR="003D792F" w:rsidRDefault="003D792F" w:rsidP="00837E57">
      <w:pPr>
        <w:spacing w:line="360" w:lineRule="auto"/>
        <w:rPr>
          <w:rFonts w:ascii="Times New Roman" w:hAnsi="Times New Roman" w:cs="Times New Roman"/>
        </w:rPr>
      </w:pPr>
    </w:p>
    <w:p w14:paraId="5B254FA0" w14:textId="77777777" w:rsidR="003D792F" w:rsidRDefault="003D792F" w:rsidP="00837E57">
      <w:pPr>
        <w:spacing w:line="360" w:lineRule="auto"/>
        <w:rPr>
          <w:rFonts w:ascii="Times New Roman" w:hAnsi="Times New Roman" w:cs="Times New Roman"/>
        </w:rPr>
      </w:pPr>
    </w:p>
    <w:p w14:paraId="7B23A7AB" w14:textId="77777777" w:rsidR="003D792F" w:rsidRDefault="003D792F" w:rsidP="00837E57">
      <w:pPr>
        <w:spacing w:line="360" w:lineRule="auto"/>
        <w:rPr>
          <w:rFonts w:ascii="Times New Roman" w:hAnsi="Times New Roman" w:cs="Times New Roman"/>
        </w:rPr>
      </w:pPr>
    </w:p>
    <w:p w14:paraId="4B7B7FBC" w14:textId="77777777" w:rsidR="003D792F" w:rsidRDefault="003D792F" w:rsidP="00837E57">
      <w:pPr>
        <w:spacing w:line="360" w:lineRule="auto"/>
        <w:rPr>
          <w:rFonts w:ascii="Times New Roman" w:hAnsi="Times New Roman" w:cs="Times New Roman"/>
        </w:rPr>
      </w:pPr>
    </w:p>
    <w:p w14:paraId="3FA5ABC3" w14:textId="77777777" w:rsidR="003D792F" w:rsidRDefault="003D792F" w:rsidP="00837E57">
      <w:pPr>
        <w:spacing w:line="360" w:lineRule="auto"/>
        <w:rPr>
          <w:rFonts w:ascii="Times New Roman" w:hAnsi="Times New Roman" w:cs="Times New Roman"/>
        </w:rPr>
      </w:pPr>
    </w:p>
    <w:p w14:paraId="12F82E35" w14:textId="77777777" w:rsidR="003D792F" w:rsidRDefault="003D792F" w:rsidP="00837E57">
      <w:pPr>
        <w:spacing w:line="360" w:lineRule="auto"/>
        <w:rPr>
          <w:rFonts w:ascii="Times New Roman" w:hAnsi="Times New Roman" w:cs="Times New Roman"/>
        </w:rPr>
      </w:pPr>
    </w:p>
    <w:p w14:paraId="0C9AAE51" w14:textId="77777777" w:rsidR="00565345" w:rsidRDefault="00565345" w:rsidP="00837E57">
      <w:pPr>
        <w:spacing w:line="360" w:lineRule="auto"/>
        <w:rPr>
          <w:rFonts w:ascii="Times New Roman" w:hAnsi="Times New Roman" w:cs="Times New Roman"/>
        </w:rPr>
        <w:sectPr w:rsidR="00565345" w:rsidSect="00F6151D">
          <w:footerReference w:type="default" r:id="rId8"/>
          <w:pgSz w:w="11906" w:h="16838"/>
          <w:pgMar w:top="851" w:right="1134" w:bottom="851" w:left="1134" w:header="709" w:footer="709" w:gutter="0"/>
          <w:pgNumType w:fmt="lowerRoman" w:start="1"/>
          <w:cols w:space="708"/>
          <w:docGrid w:linePitch="360"/>
        </w:sectPr>
      </w:pPr>
    </w:p>
    <w:p w14:paraId="39C2D467" w14:textId="2087CF3F" w:rsidR="00685D2A" w:rsidRPr="00685D2A" w:rsidRDefault="00565345" w:rsidP="00565345">
      <w:pPr>
        <w:pStyle w:val="Heading1"/>
        <w:spacing w:line="276" w:lineRule="auto"/>
      </w:pPr>
      <w:r>
        <w:lastRenderedPageBreak/>
        <w:t xml:space="preserve"> </w:t>
      </w:r>
      <w:bookmarkStart w:id="0" w:name="_Toc200072384"/>
      <w:r>
        <w:t xml:space="preserve">1. </w:t>
      </w:r>
      <w:r w:rsidR="00685D2A" w:rsidRPr="00685D2A">
        <w:t>INTRODUCTION</w:t>
      </w:r>
      <w:bookmarkEnd w:id="0"/>
    </w:p>
    <w:p w14:paraId="025B4FE2" w14:textId="00C1DC85" w:rsidR="00685D2A" w:rsidRPr="00685D2A" w:rsidRDefault="00685D2A" w:rsidP="00565345">
      <w:pPr>
        <w:pStyle w:val="Heading2"/>
        <w:spacing w:line="276" w:lineRule="auto"/>
      </w:pPr>
      <w:bookmarkStart w:id="1" w:name="_Toc200072385"/>
      <w:r w:rsidRPr="00685D2A">
        <w:t>1.1</w:t>
      </w:r>
      <w:r w:rsidR="00565345">
        <w:t xml:space="preserve">. </w:t>
      </w:r>
      <w:r w:rsidRPr="00685D2A">
        <w:t>Purpose</w:t>
      </w:r>
      <w:bookmarkEnd w:id="1"/>
    </w:p>
    <w:p w14:paraId="04144A20"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This software design document describes the architecture and system design of the Wheat Supply Chain Management System. The document is intended for software developers, system architects, project managers, and stakeholders involved in the development and implementation of the wheat supply chain management platform.</w:t>
      </w:r>
    </w:p>
    <w:p w14:paraId="196C69DF" w14:textId="13088918" w:rsidR="00685D2A" w:rsidRPr="00685D2A" w:rsidRDefault="00685D2A" w:rsidP="00565345">
      <w:pPr>
        <w:pStyle w:val="Heading2"/>
        <w:spacing w:line="276" w:lineRule="auto"/>
      </w:pPr>
      <w:bookmarkStart w:id="2" w:name="_Toc200072386"/>
      <w:r w:rsidRPr="00685D2A">
        <w:t>1.2</w:t>
      </w:r>
      <w:r w:rsidR="007A00A7">
        <w:t xml:space="preserve">. </w:t>
      </w:r>
      <w:r w:rsidRPr="00685D2A">
        <w:t>Scope</w:t>
      </w:r>
      <w:bookmarkEnd w:id="2"/>
    </w:p>
    <w:p w14:paraId="6F265BFA"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Wheat Supply Chain Management System provides a comprehensive platform for monitoring and managing the entire wheat supply chain process from raw material suppliers to retail stores. The system encompasses demand prediction through machine learning, customer segmentation, inventory management, order processing, workforce distribution, vendor validation, and stakeholder communication. The system aims to optimize production efficiency, enhance customer satisfaction, and streamline supply chain operations through automated analytics and intelligent recommendations.</w:t>
      </w:r>
    </w:p>
    <w:p w14:paraId="2DA37DD2" w14:textId="34E3DFD3" w:rsidR="00685D2A" w:rsidRPr="00685D2A" w:rsidRDefault="00685D2A" w:rsidP="00565345">
      <w:pPr>
        <w:pStyle w:val="Heading2"/>
        <w:spacing w:line="276" w:lineRule="auto"/>
      </w:pPr>
      <w:bookmarkStart w:id="3" w:name="_Toc200072387"/>
      <w:r w:rsidRPr="00685D2A">
        <w:t>1.3</w:t>
      </w:r>
      <w:r w:rsidR="007A00A7">
        <w:t xml:space="preserve">. </w:t>
      </w:r>
      <w:r w:rsidRPr="00685D2A">
        <w:t>Overview</w:t>
      </w:r>
      <w:bookmarkEnd w:id="3"/>
    </w:p>
    <w:p w14:paraId="741EA40C"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This document is organized into eight main sections covering system introduction, overview, architecture, data design, component design, human interface design, machine learning implementation, and appendices. Each section provides detailed technical specifications and design rationale for the wheat supply chain management system implementation.</w:t>
      </w:r>
    </w:p>
    <w:p w14:paraId="56885A7E" w14:textId="6F752F31" w:rsidR="00685D2A" w:rsidRPr="00685D2A" w:rsidRDefault="00685D2A" w:rsidP="00565345">
      <w:pPr>
        <w:pStyle w:val="Heading2"/>
        <w:spacing w:line="276" w:lineRule="auto"/>
      </w:pPr>
      <w:bookmarkStart w:id="4" w:name="_Toc200072388"/>
      <w:r w:rsidRPr="00685D2A">
        <w:t>1.4</w:t>
      </w:r>
      <w:r w:rsidR="007A00A7">
        <w:t xml:space="preserve">. </w:t>
      </w:r>
      <w:r w:rsidRPr="00685D2A">
        <w:t>Reference Material</w:t>
      </w:r>
      <w:bookmarkEnd w:id="4"/>
    </w:p>
    <w:p w14:paraId="4804709C" w14:textId="77777777" w:rsidR="00685D2A" w:rsidRPr="00685D2A" w:rsidRDefault="00685D2A" w:rsidP="00565345">
      <w:pPr>
        <w:numPr>
          <w:ilvl w:val="0"/>
          <w:numId w:val="2"/>
        </w:numPr>
        <w:spacing w:line="276" w:lineRule="auto"/>
        <w:rPr>
          <w:rFonts w:ascii="Times New Roman" w:hAnsi="Times New Roman" w:cs="Times New Roman"/>
        </w:rPr>
      </w:pPr>
      <w:r w:rsidRPr="00685D2A">
        <w:rPr>
          <w:rFonts w:ascii="Times New Roman" w:hAnsi="Times New Roman" w:cs="Times New Roman"/>
        </w:rPr>
        <w:t>IEEE Std 1016-1998: IEEE Recommended Practice for Software Design Descriptions</w:t>
      </w:r>
    </w:p>
    <w:p w14:paraId="6D60EC88" w14:textId="77777777" w:rsidR="00685D2A" w:rsidRPr="00685D2A" w:rsidRDefault="00685D2A" w:rsidP="00565345">
      <w:pPr>
        <w:numPr>
          <w:ilvl w:val="0"/>
          <w:numId w:val="2"/>
        </w:numPr>
        <w:spacing w:line="276" w:lineRule="auto"/>
        <w:rPr>
          <w:rFonts w:ascii="Times New Roman" w:hAnsi="Times New Roman" w:cs="Times New Roman"/>
        </w:rPr>
      </w:pPr>
      <w:r w:rsidRPr="00685D2A">
        <w:rPr>
          <w:rFonts w:ascii="Times New Roman" w:hAnsi="Times New Roman" w:cs="Times New Roman"/>
        </w:rPr>
        <w:t>Laravel Framework Documentation</w:t>
      </w:r>
    </w:p>
    <w:p w14:paraId="3A5F11C5" w14:textId="77777777" w:rsidR="00685D2A" w:rsidRPr="00685D2A" w:rsidRDefault="00685D2A" w:rsidP="00565345">
      <w:pPr>
        <w:numPr>
          <w:ilvl w:val="0"/>
          <w:numId w:val="2"/>
        </w:numPr>
        <w:spacing w:line="276" w:lineRule="auto"/>
        <w:rPr>
          <w:rFonts w:ascii="Times New Roman" w:hAnsi="Times New Roman" w:cs="Times New Roman"/>
        </w:rPr>
      </w:pPr>
      <w:r w:rsidRPr="00685D2A">
        <w:rPr>
          <w:rFonts w:ascii="Times New Roman" w:hAnsi="Times New Roman" w:cs="Times New Roman"/>
        </w:rPr>
        <w:t>MySQL Database Documentation</w:t>
      </w:r>
    </w:p>
    <w:p w14:paraId="6C398FDA" w14:textId="77777777" w:rsidR="00685D2A" w:rsidRPr="00685D2A" w:rsidRDefault="00685D2A" w:rsidP="00565345">
      <w:pPr>
        <w:numPr>
          <w:ilvl w:val="0"/>
          <w:numId w:val="2"/>
        </w:numPr>
        <w:spacing w:line="276" w:lineRule="auto"/>
        <w:rPr>
          <w:rFonts w:ascii="Times New Roman" w:hAnsi="Times New Roman" w:cs="Times New Roman"/>
        </w:rPr>
      </w:pPr>
      <w:r w:rsidRPr="00685D2A">
        <w:rPr>
          <w:rFonts w:ascii="Times New Roman" w:hAnsi="Times New Roman" w:cs="Times New Roman"/>
        </w:rPr>
        <w:t>Machine Learning best practices for supply chain management</w:t>
      </w:r>
    </w:p>
    <w:p w14:paraId="77507D80" w14:textId="114A5084" w:rsidR="00685D2A" w:rsidRPr="00685D2A" w:rsidRDefault="00685D2A" w:rsidP="00565345">
      <w:pPr>
        <w:pStyle w:val="Heading2"/>
        <w:spacing w:line="276" w:lineRule="auto"/>
      </w:pPr>
      <w:bookmarkStart w:id="5" w:name="_Toc200072389"/>
      <w:r w:rsidRPr="00685D2A">
        <w:t>1.5</w:t>
      </w:r>
      <w:r w:rsidR="007A00A7">
        <w:t xml:space="preserve">. </w:t>
      </w:r>
      <w:r w:rsidRPr="00685D2A">
        <w:t>Definitions and Acronyms</w:t>
      </w:r>
      <w:bookmarkEnd w:id="5"/>
    </w:p>
    <w:p w14:paraId="65EB9980"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SDD</w:t>
      </w:r>
      <w:r w:rsidRPr="00685D2A">
        <w:rPr>
          <w:rFonts w:ascii="Times New Roman" w:hAnsi="Times New Roman" w:cs="Times New Roman"/>
        </w:rPr>
        <w:t>: Software Design Document</w:t>
      </w:r>
    </w:p>
    <w:p w14:paraId="1A6CA309"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ML</w:t>
      </w:r>
      <w:r w:rsidRPr="00685D2A">
        <w:rPr>
          <w:rFonts w:ascii="Times New Roman" w:hAnsi="Times New Roman" w:cs="Times New Roman"/>
        </w:rPr>
        <w:t>: Machine Learning</w:t>
      </w:r>
    </w:p>
    <w:p w14:paraId="54B75A73"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API</w:t>
      </w:r>
      <w:r w:rsidRPr="00685D2A">
        <w:rPr>
          <w:rFonts w:ascii="Times New Roman" w:hAnsi="Times New Roman" w:cs="Times New Roman"/>
        </w:rPr>
        <w:t>: Application Programming Interface</w:t>
      </w:r>
    </w:p>
    <w:p w14:paraId="1915C0E0"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CRUD</w:t>
      </w:r>
      <w:r w:rsidRPr="00685D2A">
        <w:rPr>
          <w:rFonts w:ascii="Times New Roman" w:hAnsi="Times New Roman" w:cs="Times New Roman"/>
        </w:rPr>
        <w:t>: Create, Read, Update, Delete</w:t>
      </w:r>
    </w:p>
    <w:p w14:paraId="729515B5"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PDF</w:t>
      </w:r>
      <w:r w:rsidRPr="00685D2A">
        <w:rPr>
          <w:rFonts w:ascii="Times New Roman" w:hAnsi="Times New Roman" w:cs="Times New Roman"/>
        </w:rPr>
        <w:t>: Portable Document Format</w:t>
      </w:r>
    </w:p>
    <w:p w14:paraId="5C6EB3C4"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SCM</w:t>
      </w:r>
      <w:r w:rsidRPr="00685D2A">
        <w:rPr>
          <w:rFonts w:ascii="Times New Roman" w:hAnsi="Times New Roman" w:cs="Times New Roman"/>
        </w:rPr>
        <w:t>: Supply Chain Management</w:t>
      </w:r>
    </w:p>
    <w:p w14:paraId="1DF35F84" w14:textId="77777777" w:rsidR="00685D2A" w:rsidRPr="00685D2A"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UI</w:t>
      </w:r>
      <w:r w:rsidRPr="00685D2A">
        <w:rPr>
          <w:rFonts w:ascii="Times New Roman" w:hAnsi="Times New Roman" w:cs="Times New Roman"/>
        </w:rPr>
        <w:t>: User Interface</w:t>
      </w:r>
    </w:p>
    <w:p w14:paraId="40BD9998" w14:textId="5CA2D154" w:rsidR="00261BE2" w:rsidRDefault="00685D2A" w:rsidP="00565345">
      <w:pPr>
        <w:numPr>
          <w:ilvl w:val="0"/>
          <w:numId w:val="3"/>
        </w:numPr>
        <w:spacing w:line="276" w:lineRule="auto"/>
        <w:rPr>
          <w:rFonts w:ascii="Times New Roman" w:hAnsi="Times New Roman" w:cs="Times New Roman"/>
        </w:rPr>
      </w:pPr>
      <w:r w:rsidRPr="00685D2A">
        <w:rPr>
          <w:rFonts w:ascii="Times New Roman" w:hAnsi="Times New Roman" w:cs="Times New Roman"/>
          <w:b/>
          <w:bCs/>
        </w:rPr>
        <w:t>DB</w:t>
      </w:r>
      <w:r w:rsidRPr="00685D2A">
        <w:rPr>
          <w:rFonts w:ascii="Times New Roman" w:hAnsi="Times New Roman" w:cs="Times New Roman"/>
        </w:rPr>
        <w:t>: Database</w:t>
      </w:r>
    </w:p>
    <w:p w14:paraId="40C884A6" w14:textId="77777777" w:rsidR="007A00A7" w:rsidRPr="00565345" w:rsidRDefault="007A00A7" w:rsidP="00565345">
      <w:pPr>
        <w:spacing w:line="276" w:lineRule="auto"/>
        <w:ind w:left="720"/>
        <w:rPr>
          <w:rFonts w:ascii="Times New Roman" w:hAnsi="Times New Roman" w:cs="Times New Roman"/>
        </w:rPr>
      </w:pPr>
    </w:p>
    <w:p w14:paraId="5AD4AE96" w14:textId="054EF299" w:rsidR="00685D2A" w:rsidRPr="00685D2A" w:rsidRDefault="00685D2A" w:rsidP="00565345">
      <w:pPr>
        <w:pStyle w:val="Heading2"/>
        <w:spacing w:line="276" w:lineRule="auto"/>
      </w:pPr>
      <w:bookmarkStart w:id="6" w:name="_Toc200072390"/>
      <w:r w:rsidRPr="00685D2A">
        <w:lastRenderedPageBreak/>
        <w:t>2. SYSTEM OVERVIEW</w:t>
      </w:r>
      <w:bookmarkEnd w:id="6"/>
    </w:p>
    <w:p w14:paraId="2C3AA8FA"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Wheat Supply Chain Management System is designed to provide end-to-end visibility and control over the wheat supply chain process. The system manages the complete lifecycle from wheat farming and harvesting through processing, distribution, and final retail delivery.</w:t>
      </w:r>
    </w:p>
    <w:p w14:paraId="61715BA8"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order management module initiates when stakeholders need to place orders. Users log into the system, access the appropriate order form based on their role, fill in required details, and submit orders. Upon submission, a confirmation message displays to the user, and the receiving entity gets notified through the system's notification mechanism.</w:t>
      </w:r>
    </w:p>
    <w:p w14:paraId="54D617E4"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inventory management module continuously monitors stock levels across all supply chain nodes. When inventory reaches predefined thresholds, the system automatically generates replenishment alerts and can initiate purchase orders based on demand forecasting algorithms.</w:t>
      </w:r>
    </w:p>
    <w:p w14:paraId="345F7A31"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vendor validation module processes PDF applications from potential vendors through a Java server. The server analyzes financial stability metrics, reputation scores, and regulatory compliance data. Successful applicants automatically receive facility visit scheduling notifications.</w:t>
      </w:r>
    </w:p>
    <w:p w14:paraId="4DDF8703"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analytics module processes historical sales data, inventory movements, and customer behavior patterns to generate predictive insights. Machine learning algorithms analyze this data to forecast demand and segment customers for personalized recommendations.</w:t>
      </w:r>
    </w:p>
    <w:p w14:paraId="134B566F"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chat functionality enables real-time communication between supply chain participants. Suppliers, manufacturers, distributors, and retailers can communicate directly through secure messaging channels integrated into their respective dashboards.</w:t>
      </w:r>
    </w:p>
    <w:p w14:paraId="4C3F99B8"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Workforce distribution management optimizes human resource allocation across different supply centers based on demand forecasts, seasonal variations, and operational capacity requirements.</w:t>
      </w:r>
    </w:p>
    <w:p w14:paraId="3EF906EE" w14:textId="77777777" w:rsidR="00685D2A" w:rsidRDefault="00685D2A" w:rsidP="00565345">
      <w:pPr>
        <w:spacing w:line="276" w:lineRule="auto"/>
        <w:rPr>
          <w:rFonts w:ascii="Times New Roman" w:hAnsi="Times New Roman" w:cs="Times New Roman"/>
        </w:rPr>
      </w:pPr>
      <w:r w:rsidRPr="00685D2A">
        <w:rPr>
          <w:rFonts w:ascii="Times New Roman" w:hAnsi="Times New Roman" w:cs="Times New Roman"/>
        </w:rPr>
        <w:t>The reporting module generates automated, scheduled reports tailored to specific stakeholder needs, ensuring relevant information reaches appropriate decision-makers at optimal intervals.</w:t>
      </w:r>
    </w:p>
    <w:p w14:paraId="425B414F" w14:textId="77777777" w:rsidR="003D792F" w:rsidRDefault="003D792F" w:rsidP="00837E57">
      <w:pPr>
        <w:spacing w:line="360" w:lineRule="auto"/>
        <w:rPr>
          <w:rFonts w:ascii="Times New Roman" w:hAnsi="Times New Roman" w:cs="Times New Roman"/>
        </w:rPr>
      </w:pPr>
    </w:p>
    <w:p w14:paraId="137DC896" w14:textId="77777777" w:rsidR="003D792F" w:rsidRDefault="003D792F" w:rsidP="00837E57">
      <w:pPr>
        <w:spacing w:line="360" w:lineRule="auto"/>
        <w:rPr>
          <w:rFonts w:ascii="Times New Roman" w:hAnsi="Times New Roman" w:cs="Times New Roman"/>
        </w:rPr>
      </w:pPr>
    </w:p>
    <w:p w14:paraId="129B5690" w14:textId="77777777" w:rsidR="003D792F" w:rsidRDefault="003D792F" w:rsidP="00837E57">
      <w:pPr>
        <w:spacing w:line="360" w:lineRule="auto"/>
        <w:rPr>
          <w:rFonts w:ascii="Times New Roman" w:hAnsi="Times New Roman" w:cs="Times New Roman"/>
        </w:rPr>
      </w:pPr>
    </w:p>
    <w:p w14:paraId="36DE0D71" w14:textId="77777777" w:rsidR="00261BE2" w:rsidRDefault="00261BE2" w:rsidP="00837E57">
      <w:pPr>
        <w:spacing w:line="360" w:lineRule="auto"/>
        <w:rPr>
          <w:rFonts w:ascii="Times New Roman" w:hAnsi="Times New Roman" w:cs="Times New Roman"/>
        </w:rPr>
      </w:pPr>
    </w:p>
    <w:p w14:paraId="3956D25F" w14:textId="77777777" w:rsidR="00565345" w:rsidRDefault="00565345" w:rsidP="00837E57">
      <w:pPr>
        <w:spacing w:line="360" w:lineRule="auto"/>
        <w:rPr>
          <w:rFonts w:ascii="Times New Roman" w:hAnsi="Times New Roman" w:cs="Times New Roman"/>
        </w:rPr>
      </w:pPr>
    </w:p>
    <w:p w14:paraId="3F6AC43D" w14:textId="77777777" w:rsidR="00565345" w:rsidRDefault="00565345" w:rsidP="00837E57">
      <w:pPr>
        <w:spacing w:line="360" w:lineRule="auto"/>
        <w:rPr>
          <w:rFonts w:ascii="Times New Roman" w:hAnsi="Times New Roman" w:cs="Times New Roman"/>
        </w:rPr>
      </w:pPr>
    </w:p>
    <w:p w14:paraId="0E65C5C3" w14:textId="77777777" w:rsidR="00565345" w:rsidRDefault="00565345" w:rsidP="00837E57">
      <w:pPr>
        <w:spacing w:line="360" w:lineRule="auto"/>
        <w:rPr>
          <w:rFonts w:ascii="Times New Roman" w:hAnsi="Times New Roman" w:cs="Times New Roman"/>
        </w:rPr>
      </w:pPr>
    </w:p>
    <w:p w14:paraId="1FD0C5C9" w14:textId="77777777" w:rsidR="00565345" w:rsidRDefault="00565345" w:rsidP="00837E57">
      <w:pPr>
        <w:spacing w:line="360" w:lineRule="auto"/>
        <w:rPr>
          <w:rFonts w:ascii="Times New Roman" w:hAnsi="Times New Roman" w:cs="Times New Roman"/>
        </w:rPr>
      </w:pPr>
    </w:p>
    <w:p w14:paraId="00A6332E" w14:textId="77777777" w:rsidR="003D792F" w:rsidRPr="00685D2A" w:rsidRDefault="003D792F" w:rsidP="00837E57">
      <w:pPr>
        <w:spacing w:line="360" w:lineRule="auto"/>
        <w:rPr>
          <w:rFonts w:ascii="Times New Roman" w:hAnsi="Times New Roman" w:cs="Times New Roman"/>
        </w:rPr>
      </w:pPr>
    </w:p>
    <w:p w14:paraId="728B9F31" w14:textId="77777777" w:rsidR="00685D2A" w:rsidRDefault="00685D2A" w:rsidP="00565345">
      <w:pPr>
        <w:pStyle w:val="Heading2"/>
        <w:spacing w:line="276" w:lineRule="auto"/>
      </w:pPr>
      <w:bookmarkStart w:id="7" w:name="_Toc200072391"/>
      <w:r w:rsidRPr="00685D2A">
        <w:lastRenderedPageBreak/>
        <w:t>3. SYSTEM ARCHITECTURE</w:t>
      </w:r>
      <w:bookmarkEnd w:id="7"/>
    </w:p>
    <w:p w14:paraId="2A8B2771" w14:textId="77777777" w:rsidR="003622ED" w:rsidRPr="003622ED" w:rsidRDefault="003622ED" w:rsidP="00565345">
      <w:pPr>
        <w:spacing w:line="276" w:lineRule="auto"/>
      </w:pPr>
    </w:p>
    <w:p w14:paraId="7167069F" w14:textId="6E27BDC9" w:rsidR="00685D2A" w:rsidRPr="00685D2A" w:rsidRDefault="00685D2A" w:rsidP="00565345">
      <w:pPr>
        <w:pStyle w:val="Heading2"/>
        <w:spacing w:line="276" w:lineRule="auto"/>
      </w:pPr>
      <w:bookmarkStart w:id="8" w:name="_Toc200072392"/>
      <w:r w:rsidRPr="00685D2A">
        <w:t>3.1</w:t>
      </w:r>
      <w:r w:rsidR="007A00A7">
        <w:t xml:space="preserve">. </w:t>
      </w:r>
      <w:r w:rsidRPr="00685D2A">
        <w:t>Architectural Design</w:t>
      </w:r>
      <w:bookmarkEnd w:id="8"/>
    </w:p>
    <w:p w14:paraId="1875EA4A"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system follows a three-tier architecture comprising presentation, application, and data layers. The presentation layer handles user interfaces through Laravel framework, the application layer processes business logic and integrates machine learning capabilities, and the data layer manages information storage through MySQL database.</w:t>
      </w:r>
    </w:p>
    <w:p w14:paraId="7EA9DB57"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web server component receives HTTP requests from client browsers and routes them to appropriate Laravel controllers. Controllers interact with model classes that encapsulate business logic and data access patterns. The MySQL database management system stores all persistent data including user information, inventory records, orders, and analytics data.</w:t>
      </w:r>
    </w:p>
    <w:p w14:paraId="55509D3A"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A separate Java server handles vendor validation processes by accessing uploaded PDF documents from the filesystem, processing application data, and updating the main database with validation results. This server integrates with the main Laravel application through RESTful API endpoints.</w:t>
      </w:r>
    </w:p>
    <w:p w14:paraId="10ACA765"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machine learning engine operates as a background service, periodically analyzing historical data to generate demand forecasts and customer segmentation insights. These results are stored in dedicated analytics tables for real-time access by the web application.</w:t>
      </w:r>
    </w:p>
    <w:p w14:paraId="4A9E81B1" w14:textId="1B5D5A6F" w:rsidR="00685D2A" w:rsidRPr="00837E57" w:rsidRDefault="003D792F" w:rsidP="00565345">
      <w:pPr>
        <w:spacing w:line="276" w:lineRule="auto"/>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715584" behindDoc="0" locked="0" layoutInCell="1" allowOverlap="1" wp14:anchorId="67630387" wp14:editId="263A07D1">
                <wp:simplePos x="0" y="0"/>
                <wp:positionH relativeFrom="column">
                  <wp:posOffset>22860</wp:posOffset>
                </wp:positionH>
                <wp:positionV relativeFrom="paragraph">
                  <wp:posOffset>159385</wp:posOffset>
                </wp:positionV>
                <wp:extent cx="5572125" cy="2449830"/>
                <wp:effectExtent l="0" t="0" r="28575" b="7620"/>
                <wp:wrapNone/>
                <wp:docPr id="1247610009" name="Group 79"/>
                <wp:cNvGraphicFramePr/>
                <a:graphic xmlns:a="http://schemas.openxmlformats.org/drawingml/2006/main">
                  <a:graphicData uri="http://schemas.microsoft.com/office/word/2010/wordprocessingGroup">
                    <wpg:wgp>
                      <wpg:cNvGrpSpPr/>
                      <wpg:grpSpPr>
                        <a:xfrm>
                          <a:off x="0" y="0"/>
                          <a:ext cx="5572125" cy="2449830"/>
                          <a:chOff x="0" y="0"/>
                          <a:chExt cx="5572125" cy="2449830"/>
                        </a:xfrm>
                      </wpg:grpSpPr>
                      <wpg:grpSp>
                        <wpg:cNvPr id="1854999377" name="Group 11"/>
                        <wpg:cNvGrpSpPr/>
                        <wpg:grpSpPr>
                          <a:xfrm>
                            <a:off x="28575" y="0"/>
                            <a:ext cx="5543550" cy="1971675"/>
                            <a:chOff x="0" y="0"/>
                            <a:chExt cx="5543550" cy="1971675"/>
                          </a:xfrm>
                        </wpg:grpSpPr>
                        <wps:wsp>
                          <wps:cNvPr id="1357214406" name="Rectangle 1"/>
                          <wps:cNvSpPr/>
                          <wps:spPr>
                            <a:xfrm>
                              <a:off x="0" y="0"/>
                              <a:ext cx="1362075" cy="3905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2EE8B2" w14:textId="723244C5" w:rsidR="00E378CC" w:rsidRPr="00E378CC" w:rsidRDefault="00E378CC" w:rsidP="00E378CC">
                                <w:pPr>
                                  <w:jc w:val="center"/>
                                  <w:rPr>
                                    <w:lang w:val="en-US"/>
                                  </w:rPr>
                                </w:pPr>
                                <w:r>
                                  <w:rPr>
                                    <w:lang w:val="en-US"/>
                                  </w:rPr>
                                  <w:t>Client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325824" name="Rectangle 2"/>
                          <wps:cNvSpPr/>
                          <wps:spPr>
                            <a:xfrm>
                              <a:off x="1981200" y="0"/>
                              <a:ext cx="1590675" cy="419100"/>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7CC090" w14:textId="3816F9E1" w:rsidR="00E378CC" w:rsidRDefault="00E378CC" w:rsidP="00E378CC">
                                <w:pPr>
                                  <w:jc w:val="center"/>
                                </w:pPr>
                                <w:r w:rsidRPr="00E378CC">
                                  <w:t>Laravel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9917487" name="Rectangle 3"/>
                          <wps:cNvSpPr/>
                          <wps:spPr>
                            <a:xfrm>
                              <a:off x="4105275" y="0"/>
                              <a:ext cx="1438275" cy="3905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33801E" w14:textId="298E7D7C" w:rsidR="00E378CC" w:rsidRPr="00E378CC" w:rsidRDefault="00E378CC" w:rsidP="00E378CC">
                                <w:pPr>
                                  <w:jc w:val="center"/>
                                  <w:rPr>
                                    <w:lang w:val="en-US"/>
                                  </w:rPr>
                                </w:pPr>
                                <w:r>
                                  <w:rPr>
                                    <w:lang w:val="en-US"/>
                                  </w:rPr>
                                  <w:t>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175583" name="Rectangle 4"/>
                          <wps:cNvSpPr/>
                          <wps:spPr>
                            <a:xfrm>
                              <a:off x="2038350" y="742950"/>
                              <a:ext cx="1552575" cy="438150"/>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681B8F" w14:textId="23E5E467" w:rsidR="00E378CC" w:rsidRPr="00E378CC" w:rsidRDefault="00E378CC" w:rsidP="00E378CC">
                                <w:pPr>
                                  <w:jc w:val="center"/>
                                  <w:rPr>
                                    <w:lang w:val="en-US"/>
                                  </w:rPr>
                                </w:pPr>
                                <w:r>
                                  <w:rPr>
                                    <w:lang w:val="en-US"/>
                                  </w:rPr>
                                  <w:t>Java Validation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931683" name="Rectangle 5"/>
                          <wps:cNvSpPr/>
                          <wps:spPr>
                            <a:xfrm>
                              <a:off x="2057400" y="1533525"/>
                              <a:ext cx="1562100" cy="438150"/>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CB271C" w14:textId="78DCB081" w:rsidR="00E378CC" w:rsidRPr="00E378CC" w:rsidRDefault="00E378CC" w:rsidP="00E378CC">
                                <w:pPr>
                                  <w:jc w:val="center"/>
                                  <w:rPr>
                                    <w:lang w:val="en-US"/>
                                  </w:rPr>
                                </w:pPr>
                                <w:r>
                                  <w:rPr>
                                    <w:lang w:val="en-US"/>
                                  </w:rPr>
                                  <w:t>ML Analytics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086993" name="Straight Arrow Connector 6"/>
                          <wps:cNvCnPr/>
                          <wps:spPr>
                            <a:xfrm>
                              <a:off x="1343025" y="209550"/>
                              <a:ext cx="647700" cy="45719"/>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69142893" name="Straight Arrow Connector 7"/>
                          <wps:cNvCnPr/>
                          <wps:spPr>
                            <a:xfrm flipV="1">
                              <a:off x="3552825" y="180975"/>
                              <a:ext cx="571500" cy="54610"/>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5922993" name="Straight Arrow Connector 9"/>
                          <wps:cNvCnPr/>
                          <wps:spPr>
                            <a:xfrm flipH="1" flipV="1">
                              <a:off x="2733675" y="419100"/>
                              <a:ext cx="45719" cy="3238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9044931" name="Straight Arrow Connector 10"/>
                          <wps:cNvCnPr/>
                          <wps:spPr>
                            <a:xfrm flipH="1" flipV="1">
                              <a:off x="2733675" y="1171575"/>
                              <a:ext cx="45719" cy="37147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25847614" name="Text Box 1"/>
                        <wps:cNvSpPr txBox="1"/>
                        <wps:spPr>
                          <a:xfrm>
                            <a:off x="0" y="2162175"/>
                            <a:ext cx="5543550" cy="287655"/>
                          </a:xfrm>
                          <a:prstGeom prst="rect">
                            <a:avLst/>
                          </a:prstGeom>
                          <a:noFill/>
                          <a:ln>
                            <a:noFill/>
                          </a:ln>
                        </wps:spPr>
                        <wps:txbx>
                          <w:txbxContent>
                            <w:p w14:paraId="556219E0" w14:textId="22BD2B35" w:rsidR="003D792F" w:rsidRPr="003D792F" w:rsidRDefault="003D792F" w:rsidP="003D792F">
                              <w:pPr>
                                <w:pStyle w:val="Caption"/>
                                <w:rPr>
                                  <w:rFonts w:ascii="Times New Roman" w:hAnsi="Times New Roman" w:cs="Times New Roman"/>
                                  <w:noProof/>
                                  <w:sz w:val="22"/>
                                  <w:szCs w:val="22"/>
                                </w:rPr>
                              </w:pPr>
                              <w:bookmarkStart w:id="9" w:name="_Toc200072451"/>
                              <w:r w:rsidRPr="003D792F">
                                <w:rPr>
                                  <w:rFonts w:ascii="Times New Roman" w:hAnsi="Times New Roman" w:cs="Times New Roman"/>
                                  <w:sz w:val="22"/>
                                  <w:szCs w:val="22"/>
                                </w:rPr>
                                <w:t>Figure 3</w:t>
                              </w:r>
                              <w:r w:rsidR="001B5199">
                                <w:rPr>
                                  <w:rFonts w:ascii="Times New Roman" w:hAnsi="Times New Roman" w:cs="Times New Roman"/>
                                  <w:sz w:val="22"/>
                                  <w:szCs w:val="22"/>
                                </w:rPr>
                                <w:t>.</w:t>
                              </w:r>
                              <w:r w:rsidRPr="003D792F">
                                <w:rPr>
                                  <w:rFonts w:ascii="Times New Roman" w:hAnsi="Times New Roman" w:cs="Times New Roman"/>
                                  <w:sz w:val="22"/>
                                  <w:szCs w:val="22"/>
                                </w:rPr>
                                <w:fldChar w:fldCharType="begin"/>
                              </w:r>
                              <w:r w:rsidRPr="003D792F">
                                <w:rPr>
                                  <w:rFonts w:ascii="Times New Roman" w:hAnsi="Times New Roman" w:cs="Times New Roman"/>
                                  <w:sz w:val="22"/>
                                  <w:szCs w:val="22"/>
                                </w:rPr>
                                <w:instrText xml:space="preserve"> SEQ Figure_3. \* ARABIC </w:instrText>
                              </w:r>
                              <w:r w:rsidRPr="003D792F">
                                <w:rPr>
                                  <w:rFonts w:ascii="Times New Roman" w:hAnsi="Times New Roman" w:cs="Times New Roman"/>
                                  <w:sz w:val="22"/>
                                  <w:szCs w:val="22"/>
                                </w:rPr>
                                <w:fldChar w:fldCharType="separate"/>
                              </w:r>
                              <w:r w:rsidR="00FD2CCF">
                                <w:rPr>
                                  <w:rFonts w:ascii="Times New Roman" w:hAnsi="Times New Roman" w:cs="Times New Roman"/>
                                  <w:noProof/>
                                  <w:sz w:val="22"/>
                                  <w:szCs w:val="22"/>
                                </w:rPr>
                                <w:t>1</w:t>
                              </w:r>
                              <w:r w:rsidRPr="003D792F">
                                <w:rPr>
                                  <w:rFonts w:ascii="Times New Roman" w:hAnsi="Times New Roman" w:cs="Times New Roman"/>
                                  <w:sz w:val="22"/>
                                  <w:szCs w:val="22"/>
                                </w:rPr>
                                <w:fldChar w:fldCharType="end"/>
                              </w:r>
                              <w:r w:rsidRPr="003D792F">
                                <w:rPr>
                                  <w:rFonts w:ascii="Times New Roman" w:hAnsi="Times New Roman" w:cs="Times New Roman"/>
                                  <w:sz w:val="22"/>
                                  <w:szCs w:val="22"/>
                                </w:rPr>
                                <w:t xml:space="preserve">: </w:t>
                              </w:r>
                              <w:r w:rsidRPr="00685D2A">
                                <w:rPr>
                                  <w:rFonts w:ascii="Times New Roman" w:hAnsi="Times New Roman" w:cs="Times New Roman"/>
                                  <w:sz w:val="22"/>
                                  <w:szCs w:val="22"/>
                                </w:rPr>
                                <w:t>System Architecture Overview</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67630387" id="Group 79" o:spid="_x0000_s1026" style="position:absolute;margin-left:1.8pt;margin-top:12.55pt;width:438.75pt;height:192.9pt;z-index:251715584;mso-width-relative:margin" coordsize="55721,2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nVygUAAAcnAAAOAAAAZHJzL2Uyb0RvYy54bWzsWl1v2zYUfR+w/yDofbFIfRtxiixtugFB&#10;GzTZ+szIlC1AIjWSiZ39+l2SEu04SuwmgzckfrEp8fvq8PDyXB5/WDa1d0eFrDib+Ogo8D3KCj6t&#10;2Gzi/3F9/kvme1IRNiU1Z3Ti31Ppfzj5+afjRTummM95PaXCg0aYHC/aiT9Xqh2PRrKY04bII95S&#10;BpklFw1R8Chmo6kgC2i9qUc4CJLRgotpK3hBpYS3H22mf2LaL0taqK9lKany6okPY1PmV5jfG/07&#10;Ojkm45kg7bwqumGQF4yiIRWDTl1TH4ki3q2oHjXVVIXgkpfqqODNiJdlVVAzB5gNCjZm81nw29bM&#10;ZTZezFpnJjDthp1e3Gzx5e6zaK/aSwGWWLQzsIV50nNZlqLR/zBKb2lMdu9MRpfKK+BlHKcY4dj3&#10;CsjDUZRnYWfUYg6Wf1SvmH/aUnPUdzx6MBz3YIcJ474UXjUFzGVxlOd5mKa+x0gDGDNm8xDSH1dX&#10;+4E54ixOYTJD84zCOAYE6XmiPEUJlDPg2T7P4ZpPzhMWglx9a/m6b301Jy01EJLaDr3NQv3ZoihI&#10;ept9g5VC2KymXmc2U9zhQo4lQGRXUKAwwYG2ozZWmAcxAARs5WZMxq2Q6jPljacTE19A72b5kLsL&#10;qWzRvojuVPK6mp5XdW0eNDfQs1p4dwRWNSkKypQZNXTwoGTNdquMu9GtVYamdG3AYD91k1L3NdVt&#10;1uwbLQF+sAKwGbghrMeDMv3PyZTasaI4CMzy0CPtp2EMYxrUpUuYpWsbPde2NVNXXlelhu9c5WB7&#10;ZVfD9MyZcpWbinEx1EDtTF3a8r2RrGm0ldTyZgmD08kbPr0HzAluiVe2xXkFX/yCSHVJBDAtrCjY&#10;PdRX+Clrvpj4vEv53pyLv4fe6/KwKCDX9xbA3BNf/nVLBPW9+ncGyyXXwAaqNw8RAB0exHrOzXoO&#10;u23OOMAIwT7VFiapy6u6T5aCN99hkznVvUIWYQX0PfELJfqHM2V3FNimCnp6aooBvbdEXbCrttCN&#10;awNrRF8vvxPRdrBXwKJfeL9EyXgD/basrsn46a3iZWWWxsqunemBLqy198AbCQ5xnOHoMW+YRaTH&#10;BjSznTdQniHYv4eoFsV5oNnVsEeEcuSWTL8h9dRwYI9avEn2sBu73b8PJPLGSASWfZ6jNMqcw7Zy&#10;PsL+m+9EIhEC12LYX0NRmJmsgwsC+4d8jy6IIRG3Kx08kTfliWRBhNI4zsLHjkj0QxyCgzAL9cEO&#10;jipphHNIgu8KznR3TEUxnF6cNxJm4MLrAoezzPs5yxgicTvTgUjeFJGEWjtCyRCRGNFi5xMNDuI0&#10;6k40KA7DTvRYZ5IE67OMPdccmOQdqiKGSdz+dGCSN8UkKAnyIEuATnqf5EoJUs3myjsVgi+8M84Y&#10;CJ1ceMmai3LGOu29Fxp7/dsJ7yiMwkBr7OCi4CDXMvQDFyWJ0tTxSpyi/HkHRXajcsOx6tSG+KTV&#10;We0HvUJDJeM5JdNPbOqp+xZ0eSUqIzHb0StS1cN5u2uvO+ijw8LqDtrovoVVtew17CeFVUsY2vvU&#10;u9IeZb8kAVEVZzsgO92ObK+sq/bPXhTtgksQXMFZh3GUBTl43A8wDrAG7dzunXGUoC1O+AHjWoTW&#10;69eFGYaiJQeMu5BYFMU5xruQt6HXzi18grwNxH8zQYUhsOM0DI3CDYS+ErhXniIELYDEbfQMh9m2&#10;E+cewX4g7T5qZ5fT/5q0IY4CAfkQIls2Lv6kO2LZ9F+DNEJA1psEvo7pFEU2+2kV5YDpVZzVRoSN&#10;KLWPCO/LML26rbGnWGQKccgoTZALRV5rye5Xvnx0g8FTS3it2RhcCo3yZ+8yYATH9E30xvHaJQ6c&#10;pUn8yhsNjJ/DZzUujvWw3Yth71fH1M3p0YkS/8XpERwwG1aHhA2pQ8KG0yHx4lC62lsgXbY6kH7+&#10;XCDdABluWxmNt7sZpq9zrT8bD3x1f+3kHwAAAP//AwBQSwMEFAAGAAgAAAAhABEnltzfAAAACAEA&#10;AA8AAABkcnMvZG93bnJldi54bWxMj0FLw0AQhe+C/2EZwZvdbGtLjJmUUtRTEWwF8bbNTpPQ7G7I&#10;bpP03zue9PaG93jvm3w92VYM1IfGOwQ1S0CQK71pXIXweXh9SEGEqJ3RrXeEcKUA6+L2JteZ8aP7&#10;oGEfK8ElLmQaoY6xy6QMZU1Wh5nvyLF38r3Vkc++kqbXI5fbVs6TZCWtbhwv1LqjbU3leX+xCG+j&#10;HjcL9TLszqft9fuwfP/aKUK8v5s2zyAiTfEvDL/4jA4FMx39xZkgWoTFioMI86UCwXaaKhZHhEeV&#10;PIEscvn/geIHAAD//wMAUEsBAi0AFAAGAAgAAAAhALaDOJL+AAAA4QEAABMAAAAAAAAAAAAAAAAA&#10;AAAAAFtDb250ZW50X1R5cGVzXS54bWxQSwECLQAUAAYACAAAACEAOP0h/9YAAACUAQAACwAAAAAA&#10;AAAAAAAAAAAvAQAAX3JlbHMvLnJlbHNQSwECLQAUAAYACAAAACEA4mBZ1coFAAAHJwAADgAAAAAA&#10;AAAAAAAAAAAuAgAAZHJzL2Uyb0RvYy54bWxQSwECLQAUAAYACAAAACEAESeW3N8AAAAIAQAADwAA&#10;AAAAAAAAAAAAAAAkCAAAZHJzL2Rvd25yZXYueG1sUEsFBgAAAAAEAAQA8wAAADAJAAAAAA==&#10;">
                <v:group id="Group 11" o:spid="_x0000_s1027" style="position:absolute;left:285;width:55436;height:19716" coordsize="55435,1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qayQAAAOMAAAAPAAAAZHJzL2Rvd25yZXYueG1sRE/NasJA&#10;EL4LfYdlCr3pJlWrSV1FpBUPUqgWSm9DdkyC2dmQ3Sbx7V1B8Djf/yxWvalES40rLSuIRxEI4szq&#10;knMFP8fP4RyE88gaK8uk4EIOVsunwQJTbTv+pvbgcxFC2KWooPC+TqV0WUEG3cjWxIE72cagD2eT&#10;S91gF8JNJV+j6E0aLDk0FFjTpqDsfPg3CrYddutx/NHuz6fN5e84/frdx6TUy3O/fgfhqfcP8d29&#10;02H+fDpJkmQ8m8HtpwCAXF4BAAD//wMAUEsBAi0AFAAGAAgAAAAhANvh9svuAAAAhQEAABMAAAAA&#10;AAAAAAAAAAAAAAAAAFtDb250ZW50X1R5cGVzXS54bWxQSwECLQAUAAYACAAAACEAWvQsW78AAAAV&#10;AQAACwAAAAAAAAAAAAAAAAAfAQAAX3JlbHMvLnJlbHNQSwECLQAUAAYACAAAACEASVbamskAAADj&#10;AAAADwAAAAAAAAAAAAAAAAAHAgAAZHJzL2Rvd25yZXYueG1sUEsFBgAAAAADAAMAtwAAAP0CAAAA&#10;AA==&#10;">
                  <v:rect id="Rectangle 1" o:spid="_x0000_s1028" style="position:absolute;width:1362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r9ZxwAAAOMAAAAPAAAAZHJzL2Rvd25yZXYueG1sRE/NSgMx&#10;EL4LvkMYwZtNum1X2TYtRSj1osXWBxg2sz90M1mSuLt9eyMIHuf7n81usp0YyIfWsYb5TIEgLp1p&#10;udbwdTk8vYAIEdlg55g03CjAbnt/t8HCuJE/aTjHWqQQDgVqaGLsCylD2ZDFMHM9ceIq5y3GdPpa&#10;Go9jCredzJTKpcWWU0ODPb02VF7P31bD+/Hib7kcV6e4/1CL7Fgd/FBp/fgw7dcgIk3xX/znfjNp&#10;/mL1nM2XS5XD708JALn9AQAA//8DAFBLAQItABQABgAIAAAAIQDb4fbL7gAAAIUBAAATAAAAAAAA&#10;AAAAAAAAAAAAAABbQ29udGVudF9UeXBlc10ueG1sUEsBAi0AFAAGAAgAAAAhAFr0LFu/AAAAFQEA&#10;AAsAAAAAAAAAAAAAAAAAHwEAAF9yZWxzLy5yZWxzUEsBAi0AFAAGAAgAAAAhAPnqv1nHAAAA4wAA&#10;AA8AAAAAAAAAAAAAAAAABwIAAGRycy9kb3ducmV2LnhtbFBLBQYAAAAAAwADALcAAAD7AgAAAAA=&#10;" fillcolor="#4472c4 [3204]" strokecolor="#ed7d31 [3205]" strokeweight="1pt">
                    <v:textbox>
                      <w:txbxContent>
                        <w:p w14:paraId="5C2EE8B2" w14:textId="723244C5" w:rsidR="00E378CC" w:rsidRPr="00E378CC" w:rsidRDefault="00E378CC" w:rsidP="00E378CC">
                          <w:pPr>
                            <w:jc w:val="center"/>
                            <w:rPr>
                              <w:lang w:val="en-US"/>
                            </w:rPr>
                          </w:pPr>
                          <w:r>
                            <w:rPr>
                              <w:lang w:val="en-US"/>
                            </w:rPr>
                            <w:t>Client Browser</w:t>
                          </w:r>
                        </w:p>
                      </w:txbxContent>
                    </v:textbox>
                  </v:rect>
                  <v:rect id="Rectangle 2" o:spid="_x0000_s1029" style="position:absolute;left:19812;width:1590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xSvxwAAAOMAAAAPAAAAZHJzL2Rvd25yZXYueG1sRE/dSsMw&#10;FL4XfIdwBO9cutSVUZeNIYx5o7LNBzg0pz+sOSlJbLu3N4Lg5fn+z2Y3216M5EPnWMNykYEgrpzp&#10;uNHwdTk8rUGEiGywd0wabhRgt72/22Bp3MQnGs+xESmEQ4ka2hiHUspQtWQxLNxAnLjaeYsxnb6R&#10;xuOUwm0vVZYV0mLHqaHFgV5bqq7nb6vh/Xjxt0JOq8+4/8hydawPfqy1fnyY9y8gIs3xX/znfjNp&#10;fl6oXK3W6hl+f0oAyO0PAAAA//8DAFBLAQItABQABgAIAAAAIQDb4fbL7gAAAIUBAAATAAAAAAAA&#10;AAAAAAAAAAAAAABbQ29udGVudF9UeXBlc10ueG1sUEsBAi0AFAAGAAgAAAAhAFr0LFu/AAAAFQEA&#10;AAsAAAAAAAAAAAAAAAAAHwEAAF9yZWxzLy5yZWxzUEsBAi0AFAAGAAgAAAAhABcTFK/HAAAA4wAA&#10;AA8AAAAAAAAAAAAAAAAABwIAAGRycy9kb3ducmV2LnhtbFBLBQYAAAAAAwADALcAAAD7AgAAAAA=&#10;" fillcolor="#4472c4 [3204]" strokecolor="#ed7d31 [3205]" strokeweight="1pt">
                    <v:textbox>
                      <w:txbxContent>
                        <w:p w14:paraId="467CC090" w14:textId="3816F9E1" w:rsidR="00E378CC" w:rsidRDefault="00E378CC" w:rsidP="00E378CC">
                          <w:pPr>
                            <w:jc w:val="center"/>
                          </w:pPr>
                          <w:r w:rsidRPr="00E378CC">
                            <w:t>Laravel Web Server</w:t>
                          </w:r>
                        </w:p>
                      </w:txbxContent>
                    </v:textbox>
                  </v:rect>
                  <v:rect id="Rectangle 3" o:spid="_x0000_s1030" style="position:absolute;left:41052;width:14383;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7PyQAAAOMAAAAPAAAAZHJzL2Rvd25yZXYueG1sRI/dagIx&#10;FITvhb5DOIXe1azW+rMaRQSxN7ZU+wCHzdkf3JwsSdxd394UBC+HmfmGWW16U4uWnK8sKxgNExDE&#10;mdUVFwr+zvv3OQgfkDXWlknBjTxs1i+DFabadvxL7SkUIkLYp6igDKFJpfRZSQb90DbE0cutMxii&#10;dIXUDrsIN7UcJ8lUGqw4LpTY0K6k7HK6GgXHw9ndprL7/Anb7+RjfMj3rs2Venvtt0sQgfrwDD/a&#10;X1pBJC4Wo9lkPoP/T/EPyPUdAAD//wMAUEsBAi0AFAAGAAgAAAAhANvh9svuAAAAhQEAABMAAAAA&#10;AAAAAAAAAAAAAAAAAFtDb250ZW50X1R5cGVzXS54bWxQSwECLQAUAAYACAAAACEAWvQsW78AAAAV&#10;AQAACwAAAAAAAAAAAAAAAAAfAQAAX3JlbHMvLnJlbHNQSwECLQAUAAYACAAAACEAglv+z8kAAADj&#10;AAAADwAAAAAAAAAAAAAAAAAHAgAAZHJzL2Rvd25yZXYueG1sUEsFBgAAAAADAAMAtwAAAP0CAAAA&#10;AA==&#10;" fillcolor="#4472c4 [3204]" strokecolor="#ed7d31 [3205]" strokeweight="1pt">
                    <v:textbox>
                      <w:txbxContent>
                        <w:p w14:paraId="7D33801E" w14:textId="298E7D7C" w:rsidR="00E378CC" w:rsidRPr="00E378CC" w:rsidRDefault="00E378CC" w:rsidP="00E378CC">
                          <w:pPr>
                            <w:jc w:val="center"/>
                            <w:rPr>
                              <w:lang w:val="en-US"/>
                            </w:rPr>
                          </w:pPr>
                          <w:r>
                            <w:rPr>
                              <w:lang w:val="en-US"/>
                            </w:rPr>
                            <w:t>MySQL Database</w:t>
                          </w:r>
                        </w:p>
                      </w:txbxContent>
                    </v:textbox>
                  </v:rect>
                  <v:rect id="Rectangle 4" o:spid="_x0000_s1031" style="position:absolute;left:20383;top:7429;width:15526;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xEygAAAOIAAAAPAAAAZHJzL2Rvd25yZXYueG1sRI/NasMw&#10;EITvhb6D2EBvjZSkTo0bJYRCSC9taNIHWKz1D7FWRlJt5+2rQqHHYWa+YTa7yXZiIB9axxoWcwWC&#10;uHSm5VrD1+XwmIMIEdlg55g03CjAbnt/t8HCuJE/aTjHWiQIhwI1NDH2hZShbMhimLueOHmV8xZj&#10;kr6WxuOY4LaTS6XW0mLLaaHBnl4bKq/nb6vh/Xjxt7Ucs1Pcf6jV8lgd/FBp/TCb9i8gIk3xP/zX&#10;fjMacvW0eM6yfAW/l9IdkNsfAAAA//8DAFBLAQItABQABgAIAAAAIQDb4fbL7gAAAIUBAAATAAAA&#10;AAAAAAAAAAAAAAAAAABbQ29udGVudF9UeXBlc10ueG1sUEsBAi0AFAAGAAgAAAAhAFr0LFu/AAAA&#10;FQEAAAsAAAAAAAAAAAAAAAAAHwEAAF9yZWxzLy5yZWxzUEsBAi0AFAAGAAgAAAAhANUOjETKAAAA&#10;4gAAAA8AAAAAAAAAAAAAAAAABwIAAGRycy9kb3ducmV2LnhtbFBLBQYAAAAAAwADALcAAAD+AgAA&#10;AAA=&#10;" fillcolor="#4472c4 [3204]" strokecolor="#ed7d31 [3205]" strokeweight="1pt">
                    <v:textbox>
                      <w:txbxContent>
                        <w:p w14:paraId="32681B8F" w14:textId="23E5E467" w:rsidR="00E378CC" w:rsidRPr="00E378CC" w:rsidRDefault="00E378CC" w:rsidP="00E378CC">
                          <w:pPr>
                            <w:jc w:val="center"/>
                            <w:rPr>
                              <w:lang w:val="en-US"/>
                            </w:rPr>
                          </w:pPr>
                          <w:r>
                            <w:rPr>
                              <w:lang w:val="en-US"/>
                            </w:rPr>
                            <w:t>Java Validation Server</w:t>
                          </w:r>
                        </w:p>
                      </w:txbxContent>
                    </v:textbox>
                  </v:rect>
                  <v:rect id="Rectangle 5" o:spid="_x0000_s1032" style="position:absolute;left:20574;top:15335;width:1562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CqfyQAAAOIAAAAPAAAAZHJzL2Rvd25yZXYueG1sRI/dasJA&#10;FITvC77DcgTv6kZDg0ldRQqiN7ZU+wCH7MkPzZ4Nu9skvr1bKPRymJlvmO1+Mp0YyPnWsoLVMgFB&#10;XFrdcq3g63Z83oDwAVljZ5kU3MnDfjd72mKh7cifNFxDLSKEfYEKmhD6QkpfNmTQL21PHL3KOoMh&#10;SldL7XCMcNPJdZJk0mDLcaHBnt4aKr+vP0bB5XRz90yOLx/h8J6k61N1dEOl1GI+HV5BBJrCf/iv&#10;fdYK0jzP01W2SeH3UrwDcvcAAAD//wMAUEsBAi0AFAAGAAgAAAAhANvh9svuAAAAhQEAABMAAAAA&#10;AAAAAAAAAAAAAAAAAFtDb250ZW50X1R5cGVzXS54bWxQSwECLQAUAAYACAAAACEAWvQsW78AAAAV&#10;AQAACwAAAAAAAAAAAAAAAAAfAQAAX3JlbHMvLnJlbHNQSwECLQAUAAYACAAAACEAOoQqn8kAAADi&#10;AAAADwAAAAAAAAAAAAAAAAAHAgAAZHJzL2Rvd25yZXYueG1sUEsFBgAAAAADAAMAtwAAAP0CAAAA&#10;AA==&#10;" fillcolor="#4472c4 [3204]" strokecolor="#ed7d31 [3205]" strokeweight="1pt">
                    <v:textbox>
                      <w:txbxContent>
                        <w:p w14:paraId="53CB271C" w14:textId="78DCB081" w:rsidR="00E378CC" w:rsidRPr="00E378CC" w:rsidRDefault="00E378CC" w:rsidP="00E378CC">
                          <w:pPr>
                            <w:jc w:val="center"/>
                            <w:rPr>
                              <w:lang w:val="en-US"/>
                            </w:rPr>
                          </w:pPr>
                          <w:r>
                            <w:rPr>
                              <w:lang w:val="en-US"/>
                            </w:rPr>
                            <w:t>ML Analytics Engine</w:t>
                          </w:r>
                        </w:p>
                      </w:txbxContent>
                    </v:textbox>
                  </v:rect>
                  <v:shapetype id="_x0000_t32" coordsize="21600,21600" o:spt="32" o:oned="t" path="m,l21600,21600e" filled="f">
                    <v:path arrowok="t" fillok="f" o:connecttype="none"/>
                    <o:lock v:ext="edit" shapetype="t"/>
                  </v:shapetype>
                  <v:shape id="Straight Arrow Connector 6" o:spid="_x0000_s1033" type="#_x0000_t32" style="position:absolute;left:13430;top:2095;width:647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QjWyAAAAOMAAAAPAAAAZHJzL2Rvd25yZXYueG1sRE9fa8Iw&#10;EH8f7DuEG+xFZmIH1XZGEXFjT0OdH+BszrasuZQma+s+/TIY+Hi//7dcj7YRPXW+dqxhNlUgiAtn&#10;ai41nD5fnxYgfEA22DgmDVfysF7d3y0xN27gA/XHUIoYwj5HDVUIbS6lLyqy6KeuJY7cxXUWQzy7&#10;UpoOhxhuG5kolUqLNceGClvaVlR8Hb+thv1usr/481b217fkR/HuYz4kE60fH8bNC4hAY7iJ/93v&#10;Js5PVaYWaZY9w99PEQC5+gUAAP//AwBQSwECLQAUAAYACAAAACEA2+H2y+4AAACFAQAAEwAAAAAA&#10;AAAAAAAAAAAAAAAAW0NvbnRlbnRfVHlwZXNdLnhtbFBLAQItABQABgAIAAAAIQBa9CxbvwAAABUB&#10;AAALAAAAAAAAAAAAAAAAAB8BAABfcmVscy8ucmVsc1BLAQItABQABgAIAAAAIQAdDQjWyAAAAOMA&#10;AAAPAAAAAAAAAAAAAAAAAAcCAABkcnMvZG93bnJldi54bWxQSwUGAAAAAAMAAwC3AAAA/AIAAAAA&#10;" strokecolor="#ed7d31 [3205]" strokeweight=".5pt">
                    <v:stroke startarrow="block" endarrow="block" joinstyle="miter"/>
                  </v:shape>
                  <v:shape id="Straight Arrow Connector 7" o:spid="_x0000_s1034" type="#_x0000_t32" style="position:absolute;left:35528;top:1809;width:5715;height: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JuhxwAAAOMAAAAPAAAAZHJzL2Rvd25yZXYueG1sRE9La8JA&#10;EL4X+h+WKXgpdaMpwURXkRYf11ql1yE7JqHZ2TS7xuTfu0LB43zvWax6U4uOWldZVjAZRyCIc6sr&#10;LhQcvzdvMxDOI2usLZOCgRysls9PC8y0vfIXdQdfiBDCLkMFpfdNJqXLSzLoxrYhDtzZtgZ9ONtC&#10;6havIdzUchpFiTRYcWgosaGPkvLfw8Uo+DzhcIyH7bpLT69em59Y/smdUqOXfj0H4an3D/G/e6/D&#10;/CRJJ+/TWRrD/acAgFzeAAAA//8DAFBLAQItABQABgAIAAAAIQDb4fbL7gAAAIUBAAATAAAAAAAA&#10;AAAAAAAAAAAAAABbQ29udGVudF9UeXBlc10ueG1sUEsBAi0AFAAGAAgAAAAhAFr0LFu/AAAAFQEA&#10;AAsAAAAAAAAAAAAAAAAAHwEAAF9yZWxzLy5yZWxzUEsBAi0AFAAGAAgAAAAhAPi4m6HHAAAA4wAA&#10;AA8AAAAAAAAAAAAAAAAABwIAAGRycy9kb3ducmV2LnhtbFBLBQYAAAAAAwADALcAAAD7AgAAAAA=&#10;" strokecolor="#ed7d31 [3205]" strokeweight=".5pt">
                    <v:stroke startarrow="block" endarrow="block" joinstyle="miter"/>
                  </v:shape>
                  <v:shape id="Straight Arrow Connector 9" o:spid="_x0000_s1035" type="#_x0000_t32" style="position:absolute;left:27336;top:4191;width:457;height:3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KLygAAAOIAAAAPAAAAZHJzL2Rvd25yZXYueG1sRI9BS8NA&#10;FITvgv9heUIv0m6apmJit6UUinpowbTen9lnEsy+Ddk13f57VxA8DjPzDbPaBNOJkQbXWlYwnyUg&#10;iCurW64VnE/76SMI55E1dpZJwZUcbNa3NysstL3wG42lr0WEsCtQQeN9X0jpqoYMupntiaP3aQeD&#10;PsqhlnrAS4SbTqZJ8iANthwXGuxp11D1VX4bBT57Ht9Nhu7wen+s5AeG/bkMSk3uwvYJhKfg/8N/&#10;7RetIMuWeZrm+QJ+L8U7INc/AAAA//8DAFBLAQItABQABgAIAAAAIQDb4fbL7gAAAIUBAAATAAAA&#10;AAAAAAAAAAAAAAAAAABbQ29udGVudF9UeXBlc10ueG1sUEsBAi0AFAAGAAgAAAAhAFr0LFu/AAAA&#10;FQEAAAsAAAAAAAAAAAAAAAAAHwEAAF9yZWxzLy5yZWxzUEsBAi0AFAAGAAgAAAAhACoG0ovKAAAA&#10;4gAAAA8AAAAAAAAAAAAAAAAABwIAAGRycy9kb3ducmV2LnhtbFBLBQYAAAAAAwADALcAAAD+AgAA&#10;AAA=&#10;" strokecolor="#ed7d31 [3205]" strokeweight=".5pt">
                    <v:stroke endarrow="block" joinstyle="miter"/>
                  </v:shape>
                  <v:shape id="Straight Arrow Connector 10" o:spid="_x0000_s1036" type="#_x0000_t32" style="position:absolute;left:27336;top:11715;width:457;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D+xwAAAOMAAAAPAAAAZHJzL2Rvd25yZXYueG1sRE9fa8Iw&#10;EH8X9h3CDXwZmqqdaDXKGIjbwwar+n42t7asuZQm1vjtl8HAx/v9v/U2mEb01LnasoLJOAFBXFhd&#10;c6ngeNiNFiCcR9bYWCYFN3Kw3TwM1phpe+Uv6nNfihjCLkMFlfdtJqUrKjLoxrYljty37Qz6eHal&#10;1B1eY7hp5DRJ5tJgzbGhwpZeKyp+8otR4NN9fzIpuo/3p89CnjHsjnlQavgYXlYgPAV/F/+733Sc&#10;P39eJmm6nE3g76cIgNz8AgAA//8DAFBLAQItABQABgAIAAAAIQDb4fbL7gAAAIUBAAATAAAAAAAA&#10;AAAAAAAAAAAAAABbQ29udGVudF9UeXBlc10ueG1sUEsBAi0AFAAGAAgAAAAhAFr0LFu/AAAAFQEA&#10;AAsAAAAAAAAAAAAAAAAAHwEAAF9yZWxzLy5yZWxzUEsBAi0AFAAGAAgAAAAhAIq14P7HAAAA4wAA&#10;AA8AAAAAAAAAAAAAAAAABwIAAGRycy9kb3ducmV2LnhtbFBLBQYAAAAAAwADALcAAAD7AgAAAAA=&#10;" strokecolor="#ed7d31 [3205]" strokeweight=".5pt">
                    <v:stroke endarrow="block" joinstyle="miter"/>
                  </v:shape>
                </v:group>
                <v:shapetype id="_x0000_t202" coordsize="21600,21600" o:spt="202" path="m,l,21600r21600,l21600,xe">
                  <v:stroke joinstyle="miter"/>
                  <v:path gradientshapeok="t" o:connecttype="rect"/>
                </v:shapetype>
                <v:shape id="Text Box 1" o:spid="_x0000_s1037" type="#_x0000_t202" style="position:absolute;top:21621;width:5543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mRygAAAOIAAAAPAAAAZHJzL2Rvd25yZXYueG1sRI9Ba8JA&#10;FITvhf6H5RV6KbrZYKNGVynSQumt1ou3R/aZhGbfhuyapP76riB4HGbmG2a9HW0jeup87ViDmiYg&#10;iAtnai41HH4+JgsQPiAbbByThj/ysN08PqwxN27gb+r3oRQRwj5HDVUIbS6lLyqy6KeuJY7eyXUW&#10;Q5RdKU2HQ4TbRqZJkkmLNceFClvaVVT87s9WQza+ty9fS0qHS9H0fLwoFUhp/fw0vq1ABBrDPXxr&#10;fxoN8/R1MZtnagbXS/EOyM0/AAAA//8DAFBLAQItABQABgAIAAAAIQDb4fbL7gAAAIUBAAATAAAA&#10;AAAAAAAAAAAAAAAAAABbQ29udGVudF9UeXBlc10ueG1sUEsBAi0AFAAGAAgAAAAhAFr0LFu/AAAA&#10;FQEAAAsAAAAAAAAAAAAAAAAAHwEAAF9yZWxzLy5yZWxzUEsBAi0AFAAGAAgAAAAhAEiJyZHKAAAA&#10;4gAAAA8AAAAAAAAAAAAAAAAABwIAAGRycy9kb3ducmV2LnhtbFBLBQYAAAAAAwADALcAAAD+AgAA&#10;AAA=&#10;" filled="f" stroked="f">
                  <v:textbox style="mso-fit-shape-to-text:t" inset="0,0,0,0">
                    <w:txbxContent>
                      <w:p w14:paraId="556219E0" w14:textId="22BD2B35" w:rsidR="003D792F" w:rsidRPr="003D792F" w:rsidRDefault="003D792F" w:rsidP="003D792F">
                        <w:pPr>
                          <w:pStyle w:val="Caption"/>
                          <w:rPr>
                            <w:rFonts w:ascii="Times New Roman" w:hAnsi="Times New Roman" w:cs="Times New Roman"/>
                            <w:noProof/>
                            <w:sz w:val="22"/>
                            <w:szCs w:val="22"/>
                          </w:rPr>
                        </w:pPr>
                        <w:bookmarkStart w:id="10" w:name="_Toc200072451"/>
                        <w:r w:rsidRPr="003D792F">
                          <w:rPr>
                            <w:rFonts w:ascii="Times New Roman" w:hAnsi="Times New Roman" w:cs="Times New Roman"/>
                            <w:sz w:val="22"/>
                            <w:szCs w:val="22"/>
                          </w:rPr>
                          <w:t>Figure 3</w:t>
                        </w:r>
                        <w:r w:rsidR="001B5199">
                          <w:rPr>
                            <w:rFonts w:ascii="Times New Roman" w:hAnsi="Times New Roman" w:cs="Times New Roman"/>
                            <w:sz w:val="22"/>
                            <w:szCs w:val="22"/>
                          </w:rPr>
                          <w:t>.</w:t>
                        </w:r>
                        <w:r w:rsidRPr="003D792F">
                          <w:rPr>
                            <w:rFonts w:ascii="Times New Roman" w:hAnsi="Times New Roman" w:cs="Times New Roman"/>
                            <w:sz w:val="22"/>
                            <w:szCs w:val="22"/>
                          </w:rPr>
                          <w:fldChar w:fldCharType="begin"/>
                        </w:r>
                        <w:r w:rsidRPr="003D792F">
                          <w:rPr>
                            <w:rFonts w:ascii="Times New Roman" w:hAnsi="Times New Roman" w:cs="Times New Roman"/>
                            <w:sz w:val="22"/>
                            <w:szCs w:val="22"/>
                          </w:rPr>
                          <w:instrText xml:space="preserve"> SEQ Figure_3. \* ARABIC </w:instrText>
                        </w:r>
                        <w:r w:rsidRPr="003D792F">
                          <w:rPr>
                            <w:rFonts w:ascii="Times New Roman" w:hAnsi="Times New Roman" w:cs="Times New Roman"/>
                            <w:sz w:val="22"/>
                            <w:szCs w:val="22"/>
                          </w:rPr>
                          <w:fldChar w:fldCharType="separate"/>
                        </w:r>
                        <w:r w:rsidR="00FD2CCF">
                          <w:rPr>
                            <w:rFonts w:ascii="Times New Roman" w:hAnsi="Times New Roman" w:cs="Times New Roman"/>
                            <w:noProof/>
                            <w:sz w:val="22"/>
                            <w:szCs w:val="22"/>
                          </w:rPr>
                          <w:t>1</w:t>
                        </w:r>
                        <w:r w:rsidRPr="003D792F">
                          <w:rPr>
                            <w:rFonts w:ascii="Times New Roman" w:hAnsi="Times New Roman" w:cs="Times New Roman"/>
                            <w:sz w:val="22"/>
                            <w:szCs w:val="22"/>
                          </w:rPr>
                          <w:fldChar w:fldCharType="end"/>
                        </w:r>
                        <w:r w:rsidRPr="003D792F">
                          <w:rPr>
                            <w:rFonts w:ascii="Times New Roman" w:hAnsi="Times New Roman" w:cs="Times New Roman"/>
                            <w:sz w:val="22"/>
                            <w:szCs w:val="22"/>
                          </w:rPr>
                          <w:t xml:space="preserve">: </w:t>
                        </w:r>
                        <w:r w:rsidRPr="00685D2A">
                          <w:rPr>
                            <w:rFonts w:ascii="Times New Roman" w:hAnsi="Times New Roman" w:cs="Times New Roman"/>
                            <w:sz w:val="22"/>
                            <w:szCs w:val="22"/>
                          </w:rPr>
                          <w:t>System Architecture Overview</w:t>
                        </w:r>
                        <w:bookmarkEnd w:id="10"/>
                      </w:p>
                    </w:txbxContent>
                  </v:textbox>
                </v:shape>
              </v:group>
            </w:pict>
          </mc:Fallback>
        </mc:AlternateContent>
      </w:r>
    </w:p>
    <w:p w14:paraId="0CAD000B" w14:textId="43D4E4EB" w:rsidR="006724DE" w:rsidRPr="00837E57" w:rsidRDefault="006724DE" w:rsidP="00565345">
      <w:pPr>
        <w:spacing w:line="276" w:lineRule="auto"/>
        <w:rPr>
          <w:rFonts w:ascii="Times New Roman" w:hAnsi="Times New Roman" w:cs="Times New Roman"/>
          <w:b/>
          <w:bCs/>
        </w:rPr>
      </w:pPr>
    </w:p>
    <w:p w14:paraId="3B386176" w14:textId="52CEA300" w:rsidR="006724DE" w:rsidRPr="00837E57" w:rsidRDefault="006724DE" w:rsidP="00565345">
      <w:pPr>
        <w:spacing w:line="276" w:lineRule="auto"/>
        <w:rPr>
          <w:rFonts w:ascii="Times New Roman" w:hAnsi="Times New Roman" w:cs="Times New Roman"/>
          <w:b/>
          <w:bCs/>
        </w:rPr>
      </w:pPr>
    </w:p>
    <w:p w14:paraId="79175C07" w14:textId="5F3E9823" w:rsidR="006724DE" w:rsidRPr="00837E57" w:rsidRDefault="006724DE" w:rsidP="00565345">
      <w:pPr>
        <w:spacing w:line="276" w:lineRule="auto"/>
        <w:rPr>
          <w:rFonts w:ascii="Times New Roman" w:hAnsi="Times New Roman" w:cs="Times New Roman"/>
          <w:b/>
          <w:bCs/>
        </w:rPr>
      </w:pPr>
    </w:p>
    <w:p w14:paraId="7CCA780F" w14:textId="410A15F0" w:rsidR="006724DE" w:rsidRPr="00837E57" w:rsidRDefault="006724DE" w:rsidP="00565345">
      <w:pPr>
        <w:spacing w:line="276" w:lineRule="auto"/>
        <w:rPr>
          <w:rFonts w:ascii="Times New Roman" w:hAnsi="Times New Roman" w:cs="Times New Roman"/>
          <w:b/>
          <w:bCs/>
        </w:rPr>
      </w:pPr>
    </w:p>
    <w:p w14:paraId="308B9423" w14:textId="6EF51A67" w:rsidR="006724DE" w:rsidRPr="00837E57" w:rsidRDefault="006724DE" w:rsidP="00565345">
      <w:pPr>
        <w:spacing w:line="276" w:lineRule="auto"/>
        <w:rPr>
          <w:rFonts w:ascii="Times New Roman" w:hAnsi="Times New Roman" w:cs="Times New Roman"/>
          <w:b/>
          <w:bCs/>
        </w:rPr>
      </w:pPr>
    </w:p>
    <w:p w14:paraId="357F0C80" w14:textId="77777777" w:rsidR="006724DE" w:rsidRPr="00837E57" w:rsidRDefault="006724DE" w:rsidP="00565345">
      <w:pPr>
        <w:spacing w:line="276" w:lineRule="auto"/>
        <w:rPr>
          <w:rFonts w:ascii="Times New Roman" w:hAnsi="Times New Roman" w:cs="Times New Roman"/>
          <w:b/>
          <w:bCs/>
        </w:rPr>
      </w:pPr>
    </w:p>
    <w:p w14:paraId="7794AEC2" w14:textId="77777777" w:rsidR="006724DE" w:rsidRDefault="006724DE" w:rsidP="00837E57">
      <w:pPr>
        <w:spacing w:line="360" w:lineRule="auto"/>
        <w:rPr>
          <w:rFonts w:ascii="Times New Roman" w:hAnsi="Times New Roman" w:cs="Times New Roman"/>
        </w:rPr>
      </w:pPr>
    </w:p>
    <w:p w14:paraId="0084A0D4" w14:textId="77777777" w:rsidR="00565345" w:rsidRDefault="00565345" w:rsidP="00837E57">
      <w:pPr>
        <w:spacing w:line="360" w:lineRule="auto"/>
        <w:rPr>
          <w:rFonts w:ascii="Times New Roman" w:hAnsi="Times New Roman" w:cs="Times New Roman"/>
        </w:rPr>
      </w:pPr>
    </w:p>
    <w:p w14:paraId="5A1C0798" w14:textId="77777777" w:rsidR="00565345" w:rsidRDefault="00565345" w:rsidP="00565345">
      <w:pPr>
        <w:spacing w:line="276" w:lineRule="auto"/>
        <w:rPr>
          <w:rFonts w:ascii="Times New Roman" w:hAnsi="Times New Roman" w:cs="Times New Roman"/>
        </w:rPr>
      </w:pPr>
    </w:p>
    <w:p w14:paraId="75E896D2" w14:textId="77777777" w:rsidR="00565345" w:rsidRDefault="00565345" w:rsidP="00565345">
      <w:pPr>
        <w:spacing w:line="276" w:lineRule="auto"/>
        <w:rPr>
          <w:rFonts w:ascii="Times New Roman" w:hAnsi="Times New Roman" w:cs="Times New Roman"/>
        </w:rPr>
      </w:pPr>
    </w:p>
    <w:p w14:paraId="44AD3CF9" w14:textId="77777777" w:rsidR="00565345" w:rsidRDefault="00565345" w:rsidP="00565345">
      <w:pPr>
        <w:spacing w:line="276" w:lineRule="auto"/>
        <w:rPr>
          <w:rFonts w:ascii="Times New Roman" w:hAnsi="Times New Roman" w:cs="Times New Roman"/>
        </w:rPr>
      </w:pPr>
    </w:p>
    <w:p w14:paraId="2CB060EE" w14:textId="77777777" w:rsidR="00565345" w:rsidRDefault="00565345" w:rsidP="00565345">
      <w:pPr>
        <w:spacing w:line="276" w:lineRule="auto"/>
        <w:rPr>
          <w:rFonts w:ascii="Times New Roman" w:hAnsi="Times New Roman" w:cs="Times New Roman"/>
        </w:rPr>
      </w:pPr>
    </w:p>
    <w:p w14:paraId="37066FAE" w14:textId="77777777" w:rsidR="00565345" w:rsidRDefault="00565345" w:rsidP="00565345">
      <w:pPr>
        <w:spacing w:line="276" w:lineRule="auto"/>
        <w:rPr>
          <w:rFonts w:ascii="Times New Roman" w:hAnsi="Times New Roman" w:cs="Times New Roman"/>
        </w:rPr>
      </w:pPr>
    </w:p>
    <w:p w14:paraId="52BE5C3E" w14:textId="77777777" w:rsidR="00565345" w:rsidRPr="00685D2A" w:rsidRDefault="00565345" w:rsidP="00565345">
      <w:pPr>
        <w:spacing w:line="276" w:lineRule="auto"/>
        <w:rPr>
          <w:rFonts w:ascii="Times New Roman" w:hAnsi="Times New Roman" w:cs="Times New Roman"/>
        </w:rPr>
      </w:pPr>
    </w:p>
    <w:p w14:paraId="7B28D686" w14:textId="068919EA" w:rsidR="00685D2A" w:rsidRPr="00685D2A" w:rsidRDefault="00685D2A" w:rsidP="00565345">
      <w:pPr>
        <w:pStyle w:val="Heading2"/>
        <w:spacing w:line="276" w:lineRule="auto"/>
      </w:pPr>
      <w:bookmarkStart w:id="11" w:name="_Toc200072393"/>
      <w:r w:rsidRPr="00685D2A">
        <w:lastRenderedPageBreak/>
        <w:t>3.2</w:t>
      </w:r>
      <w:r w:rsidR="007A00A7">
        <w:t xml:space="preserve">. </w:t>
      </w:r>
      <w:r w:rsidRPr="00685D2A">
        <w:t>Decomposition Description</w:t>
      </w:r>
      <w:bookmarkEnd w:id="11"/>
    </w:p>
    <w:p w14:paraId="68BAC565"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rPr>
        <w:t>The system decomposes into several key subsystems that collaborate to deliver complete functionality:</w:t>
      </w:r>
    </w:p>
    <w:p w14:paraId="60339120"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User Management Subsystem</w:t>
      </w:r>
      <w:r w:rsidRPr="00685D2A">
        <w:rPr>
          <w:rFonts w:ascii="Times New Roman" w:hAnsi="Times New Roman" w:cs="Times New Roman"/>
        </w:rPr>
        <w:t>: Handles authentication, authorization, and user profile management for different stakeholder categories including farmers, suppliers, manufacturers, distributors, and retailers.</w:t>
      </w:r>
    </w:p>
    <w:p w14:paraId="355365DF"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Order Processing Subsystem</w:t>
      </w:r>
      <w:r w:rsidRPr="00685D2A">
        <w:rPr>
          <w:rFonts w:ascii="Times New Roman" w:hAnsi="Times New Roman" w:cs="Times New Roman"/>
        </w:rPr>
        <w:t>: Manages order lifecycle from creation through fulfillment, including order validation, inventory checking, and status tracking across the supply chain.</w:t>
      </w:r>
    </w:p>
    <w:p w14:paraId="5B77EF68"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Inventory Management Subsystem</w:t>
      </w:r>
      <w:r w:rsidRPr="00685D2A">
        <w:rPr>
          <w:rFonts w:ascii="Times New Roman" w:hAnsi="Times New Roman" w:cs="Times New Roman"/>
        </w:rPr>
        <w:t>: Monitors stock levels, tracks inventory movements, generates replenishment alerts, and maintains inventory optimization algorithms.</w:t>
      </w:r>
    </w:p>
    <w:p w14:paraId="232848FE"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Vendor Management Subsystem</w:t>
      </w:r>
      <w:r w:rsidRPr="00685D2A">
        <w:rPr>
          <w:rFonts w:ascii="Times New Roman" w:hAnsi="Times New Roman" w:cs="Times New Roman"/>
        </w:rPr>
        <w:t>: Processes vendor applications, validates credentials, schedules facility visits, and maintains vendor performance metrics.</w:t>
      </w:r>
    </w:p>
    <w:p w14:paraId="5B84F471"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Analytics Subsystem</w:t>
      </w:r>
      <w:r w:rsidRPr="00685D2A">
        <w:rPr>
          <w:rFonts w:ascii="Times New Roman" w:hAnsi="Times New Roman" w:cs="Times New Roman"/>
        </w:rPr>
        <w:t>: Implements machine learning algorithms for demand forecasting and customer segmentation, generates reports, and provides decision support insights.</w:t>
      </w:r>
    </w:p>
    <w:p w14:paraId="16A2676C"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Communication Subsystem</w:t>
      </w:r>
      <w:r w:rsidRPr="00685D2A">
        <w:rPr>
          <w:rFonts w:ascii="Times New Roman" w:hAnsi="Times New Roman" w:cs="Times New Roman"/>
        </w:rPr>
        <w:t>: Facilitates chat functionality, notification delivery, and automated report distribution to stakeholders.</w:t>
      </w:r>
    </w:p>
    <w:p w14:paraId="45C82DDF" w14:textId="7A360DBE" w:rsid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Workforce Management Subsystem</w:t>
      </w:r>
      <w:r w:rsidRPr="00685D2A">
        <w:rPr>
          <w:rFonts w:ascii="Times New Roman" w:hAnsi="Times New Roman" w:cs="Times New Roman"/>
        </w:rPr>
        <w:t>: Optimizes human resource allocation, tracks productivity metrics, and manages scheduling across supply centers.</w:t>
      </w:r>
    </w:p>
    <w:p w14:paraId="2FC3F137" w14:textId="77777777" w:rsidR="00C65BD0" w:rsidRPr="00C65BD0" w:rsidRDefault="00C65BD0" w:rsidP="00565345">
      <w:pPr>
        <w:spacing w:line="276" w:lineRule="auto"/>
        <w:rPr>
          <w:rFonts w:ascii="Times New Roman" w:hAnsi="Times New Roman" w:cs="Times New Roman"/>
        </w:rPr>
      </w:pPr>
    </w:p>
    <w:p w14:paraId="797F01AF" w14:textId="1BCF4D01" w:rsidR="00E378CC" w:rsidRPr="00837E57" w:rsidRDefault="00C65BD0" w:rsidP="00565345">
      <w:pPr>
        <w:spacing w:line="276" w:lineRule="auto"/>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718656" behindDoc="0" locked="0" layoutInCell="1" allowOverlap="1" wp14:anchorId="7AC9D023" wp14:editId="1B4A95CD">
                <wp:simplePos x="0" y="0"/>
                <wp:positionH relativeFrom="column">
                  <wp:posOffset>3810</wp:posOffset>
                </wp:positionH>
                <wp:positionV relativeFrom="paragraph">
                  <wp:posOffset>17145</wp:posOffset>
                </wp:positionV>
                <wp:extent cx="5610225" cy="3031490"/>
                <wp:effectExtent l="0" t="0" r="28575" b="16510"/>
                <wp:wrapNone/>
                <wp:docPr id="1411276082" name="Group 80"/>
                <wp:cNvGraphicFramePr/>
                <a:graphic xmlns:a="http://schemas.openxmlformats.org/drawingml/2006/main">
                  <a:graphicData uri="http://schemas.microsoft.com/office/word/2010/wordprocessingGroup">
                    <wpg:wgp>
                      <wpg:cNvGrpSpPr/>
                      <wpg:grpSpPr>
                        <a:xfrm>
                          <a:off x="0" y="0"/>
                          <a:ext cx="5610225" cy="3031490"/>
                          <a:chOff x="0" y="0"/>
                          <a:chExt cx="5610225" cy="3031490"/>
                        </a:xfrm>
                      </wpg:grpSpPr>
                      <wpg:grpSp>
                        <wpg:cNvPr id="1028334854" name="Group 31"/>
                        <wpg:cNvGrpSpPr/>
                        <wpg:grpSpPr>
                          <a:xfrm>
                            <a:off x="0" y="0"/>
                            <a:ext cx="5610225" cy="2676525"/>
                            <a:chOff x="0" y="0"/>
                            <a:chExt cx="5610225" cy="2676525"/>
                          </a:xfrm>
                        </wpg:grpSpPr>
                        <wps:wsp>
                          <wps:cNvPr id="677760920" name="Rectangle 12"/>
                          <wps:cNvSpPr/>
                          <wps:spPr>
                            <a:xfrm>
                              <a:off x="0" y="0"/>
                              <a:ext cx="1428750" cy="29527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6CA2A" w14:textId="00FDBD2F" w:rsidR="00D650C4" w:rsidRPr="00D650C4" w:rsidRDefault="00D650C4" w:rsidP="00D650C4">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613641" name="Rectangle 13"/>
                          <wps:cNvSpPr/>
                          <wps:spPr>
                            <a:xfrm>
                              <a:off x="2000250" y="9525"/>
                              <a:ext cx="1266825" cy="3143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CF707B" w14:textId="68E482B1" w:rsidR="00D650C4" w:rsidRPr="00D650C4" w:rsidRDefault="00D650C4" w:rsidP="00D650C4">
                                <w:pPr>
                                  <w:jc w:val="center"/>
                                  <w:rPr>
                                    <w:lang w:val="en-US"/>
                                  </w:rPr>
                                </w:pPr>
                                <w:r>
                                  <w:rPr>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3053353" name="Rectangle 14"/>
                          <wps:cNvSpPr/>
                          <wps:spPr>
                            <a:xfrm>
                              <a:off x="3943350" y="0"/>
                              <a:ext cx="1428750" cy="283210"/>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0EA32C" w14:textId="1E08E2C7" w:rsidR="00D650C4" w:rsidRPr="00D650C4" w:rsidRDefault="00D650C4" w:rsidP="00D650C4">
                                <w:pPr>
                                  <w:jc w:val="center"/>
                                  <w:rPr>
                                    <w:lang w:val="en-US"/>
                                  </w:rPr>
                                </w:pPr>
                                <w:r>
                                  <w:rPr>
                                    <w:lang w:val="en-US"/>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4547335" name="Rectangle 15"/>
                          <wps:cNvSpPr/>
                          <wps:spPr>
                            <a:xfrm>
                              <a:off x="19050" y="847725"/>
                              <a:ext cx="1438275" cy="2762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2AA355" w14:textId="2AEE8C37" w:rsidR="00D650C4" w:rsidRPr="00D650C4" w:rsidRDefault="00D650C4" w:rsidP="00D650C4">
                                <w:pPr>
                                  <w:jc w:val="center"/>
                                  <w:rPr>
                                    <w:lang w:val="en-US"/>
                                  </w:rPr>
                                </w:pPr>
                                <w:r>
                                  <w:rPr>
                                    <w:lang w:val="en-US"/>
                                  </w:rPr>
                                  <w:t>Order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505687" name="Rectangle 16"/>
                          <wps:cNvSpPr/>
                          <wps:spPr>
                            <a:xfrm>
                              <a:off x="2143125" y="828675"/>
                              <a:ext cx="1676400" cy="29527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E1D138" w14:textId="28FE9E8C" w:rsidR="00D650C4" w:rsidRPr="00D650C4" w:rsidRDefault="00D650C4" w:rsidP="00D650C4">
                                <w:pPr>
                                  <w:jc w:val="center"/>
                                  <w:rPr>
                                    <w:lang w:val="en-US"/>
                                  </w:rPr>
                                </w:pPr>
                                <w:r>
                                  <w:rPr>
                                    <w:lang w:val="en-US"/>
                                  </w:rP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105933" name="Rectangle 17"/>
                          <wps:cNvSpPr/>
                          <wps:spPr>
                            <a:xfrm>
                              <a:off x="47625" y="1590675"/>
                              <a:ext cx="1438275" cy="2762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93EC8F" w14:textId="054E81DD" w:rsidR="00D650C4" w:rsidRPr="00D650C4" w:rsidRDefault="00D650C4" w:rsidP="00D650C4">
                                <w:pPr>
                                  <w:jc w:val="center"/>
                                  <w:rPr>
                                    <w:lang w:val="en-US"/>
                                  </w:rPr>
                                </w:pPr>
                                <w:r>
                                  <w:rPr>
                                    <w:lang w:val="en-US"/>
                                  </w:rPr>
                                  <w:t>Analytics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461183" name="Rectangle 18"/>
                          <wps:cNvSpPr/>
                          <wps:spPr>
                            <a:xfrm>
                              <a:off x="2171700" y="1581150"/>
                              <a:ext cx="1371600" cy="27622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D21637" w14:textId="2F7E0AB1" w:rsidR="00D650C4" w:rsidRPr="00D650C4" w:rsidRDefault="00D650C4" w:rsidP="00D650C4">
                                <w:pPr>
                                  <w:jc w:val="center"/>
                                  <w:rPr>
                                    <w:lang w:val="en-US"/>
                                  </w:rPr>
                                </w:pPr>
                                <w:r>
                                  <w:rPr>
                                    <w:lang w:val="en-US"/>
                                  </w:rP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342379" name="Rectangle 19"/>
                          <wps:cNvSpPr/>
                          <wps:spPr>
                            <a:xfrm>
                              <a:off x="76200" y="2352675"/>
                              <a:ext cx="1447800" cy="29527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93D7CF" w14:textId="12E920BE" w:rsidR="00D650C4" w:rsidRPr="00D650C4" w:rsidRDefault="00D650C4" w:rsidP="00D650C4">
                                <w:pPr>
                                  <w:jc w:val="center"/>
                                  <w:rPr>
                                    <w:lang w:val="en-US"/>
                                  </w:rPr>
                                </w:pPr>
                                <w:r>
                                  <w:rPr>
                                    <w:lang w:val="en-US"/>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170497" name="Rectangle 20"/>
                          <wps:cNvSpPr/>
                          <wps:spPr>
                            <a:xfrm>
                              <a:off x="2200275" y="2371725"/>
                              <a:ext cx="1476375" cy="285750"/>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F95427" w14:textId="10DD13F4" w:rsidR="00D650C4" w:rsidRPr="00D650C4" w:rsidRDefault="00D650C4" w:rsidP="00D650C4">
                                <w:pPr>
                                  <w:jc w:val="center"/>
                                  <w:rPr>
                                    <w:lang w:val="en-US"/>
                                  </w:rPr>
                                </w:pPr>
                                <w:r>
                                  <w:rPr>
                                    <w:lang w:val="en-US"/>
                                  </w:rP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995407" name="Rectangle 21"/>
                          <wps:cNvSpPr/>
                          <wps:spPr>
                            <a:xfrm>
                              <a:off x="4210050" y="2381250"/>
                              <a:ext cx="1400175" cy="295275"/>
                            </a:xfrm>
                            <a:prstGeom prst="rect">
                              <a:avLst/>
                            </a:prstGeom>
                            <a:solidFill>
                              <a:schemeClr val="accent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5BA505" w14:textId="145A8082" w:rsidR="00D650C4" w:rsidRPr="00D650C4" w:rsidRDefault="00D650C4" w:rsidP="00D650C4">
                                <w:pPr>
                                  <w:jc w:val="center"/>
                                  <w:rPr>
                                    <w:lang w:val="en-US"/>
                                  </w:rPr>
                                </w:pPr>
                                <w:r>
                                  <w:rPr>
                                    <w:lang w:val="en-US"/>
                                  </w:rP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881181" name="Straight Arrow Connector 22"/>
                          <wps:cNvCnPr/>
                          <wps:spPr>
                            <a:xfrm>
                              <a:off x="590550" y="266700"/>
                              <a:ext cx="102235" cy="60007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0094246" name="Straight Arrow Connector 23"/>
                          <wps:cNvCnPr/>
                          <wps:spPr>
                            <a:xfrm>
                              <a:off x="600075" y="1085850"/>
                              <a:ext cx="66675" cy="52387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539349" name="Straight Arrow Connector 24"/>
                          <wps:cNvCnPr/>
                          <wps:spPr>
                            <a:xfrm>
                              <a:off x="533400" y="1838325"/>
                              <a:ext cx="133350" cy="533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8831004" name="Straight Arrow Connector 25"/>
                          <wps:cNvCnPr/>
                          <wps:spPr>
                            <a:xfrm flipV="1">
                              <a:off x="1390650" y="142875"/>
                              <a:ext cx="619125" cy="5715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5856765" name="Straight Arrow Connector 26"/>
                          <wps:cNvCnPr/>
                          <wps:spPr>
                            <a:xfrm>
                              <a:off x="3257550" y="142875"/>
                              <a:ext cx="71437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229614" name="Straight Arrow Connector 27"/>
                          <wps:cNvCnPr/>
                          <wps:spPr>
                            <a:xfrm flipV="1">
                              <a:off x="1533525" y="2495550"/>
                              <a:ext cx="70485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613216" name="Straight Arrow Connector 28"/>
                          <wps:cNvCnPr/>
                          <wps:spPr>
                            <a:xfrm flipV="1">
                              <a:off x="3667125" y="2495550"/>
                              <a:ext cx="57150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6547317" name="Straight Arrow Connector 29"/>
                          <wps:cNvCnPr/>
                          <wps:spPr>
                            <a:xfrm flipV="1">
                              <a:off x="1447800" y="1009650"/>
                              <a:ext cx="704850" cy="45719"/>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34449642" name="Straight Arrow Connector 30"/>
                          <wps:cNvCnPr/>
                          <wps:spPr>
                            <a:xfrm flipV="1">
                              <a:off x="1485900" y="1762125"/>
                              <a:ext cx="704850" cy="45719"/>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1944099719" name="Text Box 1"/>
                        <wps:cNvSpPr txBox="1"/>
                        <wps:spPr>
                          <a:xfrm>
                            <a:off x="0" y="2733675"/>
                            <a:ext cx="5610225" cy="297815"/>
                          </a:xfrm>
                          <a:prstGeom prst="rect">
                            <a:avLst/>
                          </a:prstGeom>
                          <a:noFill/>
                          <a:ln>
                            <a:noFill/>
                          </a:ln>
                        </wps:spPr>
                        <wps:txbx>
                          <w:txbxContent>
                            <w:p w14:paraId="683B9D60" w14:textId="0294C787" w:rsidR="003D792F" w:rsidRPr="003D792F" w:rsidRDefault="003D792F" w:rsidP="003D792F">
                              <w:pPr>
                                <w:pStyle w:val="Caption"/>
                                <w:rPr>
                                  <w:rFonts w:ascii="Times New Roman" w:hAnsi="Times New Roman" w:cs="Times New Roman"/>
                                  <w:noProof/>
                                  <w:sz w:val="22"/>
                                  <w:szCs w:val="22"/>
                                </w:rPr>
                              </w:pPr>
                              <w:bookmarkStart w:id="12" w:name="_Toc200072452"/>
                              <w:r w:rsidRPr="003D792F">
                                <w:rPr>
                                  <w:sz w:val="22"/>
                                  <w:szCs w:val="22"/>
                                </w:rPr>
                                <w:t xml:space="preserve">Figure 3. </w:t>
                              </w:r>
                              <w:r w:rsidRPr="003D792F">
                                <w:rPr>
                                  <w:sz w:val="22"/>
                                  <w:szCs w:val="22"/>
                                </w:rPr>
                                <w:fldChar w:fldCharType="begin"/>
                              </w:r>
                              <w:r w:rsidRPr="003D792F">
                                <w:rPr>
                                  <w:sz w:val="22"/>
                                  <w:szCs w:val="22"/>
                                </w:rPr>
                                <w:instrText xml:space="preserve"> SEQ Figure_3. \* ARABIC </w:instrText>
                              </w:r>
                              <w:r w:rsidRPr="003D792F">
                                <w:rPr>
                                  <w:sz w:val="22"/>
                                  <w:szCs w:val="22"/>
                                </w:rPr>
                                <w:fldChar w:fldCharType="separate"/>
                              </w:r>
                              <w:r w:rsidR="00FD2CCF">
                                <w:rPr>
                                  <w:noProof/>
                                  <w:sz w:val="22"/>
                                  <w:szCs w:val="22"/>
                                </w:rPr>
                                <w:t>2</w:t>
                              </w:r>
                              <w:r w:rsidRPr="003D792F">
                                <w:rPr>
                                  <w:sz w:val="22"/>
                                  <w:szCs w:val="22"/>
                                </w:rPr>
                                <w:fldChar w:fldCharType="end"/>
                              </w:r>
                              <w:r w:rsidRPr="003D792F">
                                <w:rPr>
                                  <w:sz w:val="22"/>
                                  <w:szCs w:val="22"/>
                                </w:rPr>
                                <w:t xml:space="preserve">: </w:t>
                              </w:r>
                              <w:r w:rsidRPr="00685D2A">
                                <w:rPr>
                                  <w:rFonts w:ascii="Times New Roman" w:hAnsi="Times New Roman" w:cs="Times New Roman"/>
                                  <w:sz w:val="22"/>
                                  <w:szCs w:val="22"/>
                                </w:rPr>
                                <w:t>Component Interaction Diagram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C9D023" id="Group 80" o:spid="_x0000_s1038" style="position:absolute;margin-left:.3pt;margin-top:1.35pt;width:441.75pt;height:238.7pt;z-index:251718656" coordsize="56102,3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2YpQcAAElKAAAOAAAAZHJzL2Uyb0RvYy54bWzsXFtv2zYYfR+w/yDofbVI6mrUKbJ0KQYU&#10;bdF067MiS7EAWdQoJXb263dIUfQlcmy3Q9bZekkkS6RE6vDwuxzy9ZvlvLAeUlHnvJzY5JVjW2mZ&#10;8Gle3k3sP75c/xLaVt3E5TQueJlO7Me0tt9c/PzT60U1Timf8WKaCguVlPV4UU3sWdNU49GoTmbp&#10;PK5f8SotcTHjYh43OBV3o6mIF6h9Xoyo4/ijBRfTSvAkrWv8+ra9aF+o+rMsTZqPWVanjVVMbLxb&#10;o/4K9fdW/h1dvI7HdyKuZnmiXyP+hreYx3mJh5qq3sZNbN2L/ElV8zwRvOZZ8yrh8xHPsjxJVRvQ&#10;GuJstead4PeVasvdeHFXmW5C12710zdXm3x4eCeqm+qTQE8sqjv0hTqTbVlmYi7/4y2tpeqyR9Nl&#10;6bKxEvzo+cSh1LOtBNeYw4gb6U5NZuj5J+WS2W97So66B482XsectK+J9/4krHwKzDk0ZMwNPde2&#10;yngOjKlusxiRH1cW+1fbSP3A99BgBZyj2rhWcmcbMQjq1Xeuv+8738ziKlXwqWUf6P7ygyDwnYhi&#10;NLTd9RmDJC7vitQitO0ydbvBRD2uAY9DAUFcGgYeKpeAoJFHA9VXpsXxuBJ18y7lc0seTGyBx6uh&#10;Ez+8rxt0K27tbpEPrXmRT6/zolAnkhfSq0JYDzFGdJwkadmoD41SG3cW5WGFVZM3C+NMlgb+uqar&#10;o+axSGWdRfk5zQA9oJ+qF1dk9fSl1PNn8TRt35V4jqOGhnxY1wzVWlWhvDtDK03d5Lm6227S98ui&#10;qeI6U9jZX9iUUE/mZWMKz/OSi74KCtPVWXt/10lt18heapa3SzUs/Q5Kt3z6COgJ3nJvXSXXOT78&#10;+7huPsUCZAusYAJpPuJPVvDFxOb6yLZmXPzd97u8H2MDV21rAfKe2PVf97FIbav4vcSoiYjrSrZX&#10;J64XSLCL9Su361fK+/kVB5oIpqoqUYfy/qboDjPB518xz1zKp+JSXCZ49sROGtGdXDXtpIKZKkkv&#10;L9VtYPgqbt6XN1UiK5f9LIH9Zfk1FpVGfwMi/cC7kRqPtwZBe68sWfLL+4ZnuRohsqfbftVfAKwh&#10;ue4F6MOjxCfMd9FZT+iDdd8cbLOfPjB9O1QyBYgCPKEptZtYCPX90EwsxGXtDRg83bTUkcTAI4U4&#10;XR4JOkwNPHJSPEIilzkeYx7rIRK3++gHEQlDVUwTiTY+DYtsWCMho6SbggcWOSdrJOwANbDISbEI&#10;JcT13ADDv4dFlEUhjaKDWIREjuaQ0A2CJ+aIy0LpyrRuTeBLn7c1wgciOSciiQYiOUm3xvcRtPD8&#10;MOjhEePKHsQjFL4KkY4L3JqQhqhXQgYeuo57EQSQXAyZIUAie6U+2wBJa4muPPkhQnIiERJpkRDH&#10;i1ifZ2Pc2YO4xIWh0TIJ8SLnKZUMRokOAJ85lehURxcUHKjkVKiERL7rExL2UYnxaQ+iEkoCEkiz&#10;A2YJ8UKCdMSWXcIC4hu7ZPBwzjVxs0oCDrGSk4qVeIHDXMqCqMfFMW7tQVwCctBMQpmHtPa2h+O6&#10;QWiYZEgBny2TmHzgwCQnxSTECyIYE27UEy1Bqh3hjoOjrhRMouKqUi0CC6Qn8Br4zAReQ09qS4bA&#10;q1QrnJeehJic4EAmp0UmEaNR5LlOH5kYx/Ygu8RFerdL4lAWIgq77eMg8EoMmQyWydlaJiY1OJDJ&#10;SZEJAqYhYhuhUafdNCLO72aNdSkEX1hXvCyhN+XCouta16tS6587wedKZabFzwi/ejo9DGGaDKRs&#10;JnUggpY5aCl6RRDFaV2i3WK1Wr+WeZ9WHril/pMqWRnZ/A4tazxu4rz4rZxazWMFbXQjcqX11TbU&#10;gTrXA7So/SLWA3SoLy1ibZadXniniLUlBWllaknlC2krYds6kUtdv/PQd6PXuFaYGPejV0NSxf6c&#10;0Au350Vfpj9b9HqYOAf0tvLuAb1i2rcupZMray+vW4gRhR6LmGviS7vRa2z5g9ALlaBKmMvIdcgg&#10;4tuON7FW/ifJV9/7rIc4kO9Kx9+uOFD6hJdYQfADky9yqSGD/2CWEe2Gr7Eed8PXyoq8+rOT/Wsj&#10;gjAkcbUV0a6T2bQifBIp5YgCcqAzNIMRMdDwMTSMCFroyUVq+42IdWHTfiMCvBt0NnAfegMInzor&#10;AmtuiMopDOgd0HsMekHBlEY+on16edFuFl6X0uxAbz8Ly1UHWlZD3ciTmN5w5hDZlhaycuYGIJtl&#10;gQOQjwEylOlYJ4fFcvuBvC7kOAbIDF5bpzTtBTJIGB7lAOStlbUDkI8BMolgS2CJBTHx+d2UvC4j&#10;OAbJWK7bKgaki4cYiDSS/yeUPEvjaX94bQi9rda5t0vgf2Dvj1Dmui7UdnQvXzOFTR37OA7lIcLI&#10;WoIHDY3k7gHlaiOFIcC82u3khYLNWIDrOlEk/TRtan+RS1R+5UtrO+tqNUv8LIMZgKsE/rMbglAs&#10;x3uiCdvYJ4ZGQUgU9ne7h/u2BSm53BNEDZ82PWJ+QJ09aQ2zMQUsMt2K/yL3h9Hf7kqBg3ZHChy0&#10;u1Hg4Jt3omhebB+KupL7UFw/tw+FgjL2K1KbEui9leSGSOvnKrey2gHq4h8AAAD//wMAUEsDBBQA&#10;BgAIAAAAIQBNVFp33QAAAAYBAAAPAAAAZHJzL2Rvd25yZXYueG1sTI7BSsNAFEX3gv8wPMGdnUyt&#10;NcS8lFLUVRFsBXE3zbwmoZk3ITNN0r93XNnl5V7OPflqsq0YqPeNYwQ1S0AQl840XCF87d8eUhA+&#10;aDa6dUwIF/KwKm5vcp0ZN/InDbtQiQhhn2mEOoQuk9KXNVntZ64jjt3R9VaHGPtKml6PEW5bOU+S&#10;pbS64fhQ6442NZWn3dkivI96XD+q12F7Om4uP/unj++tIsT7u2n9AiLQFP7H8Kcf1aGITgd3ZuNF&#10;i7CMO4T5M4hYpulCgTggLNJEgSxyea1f/AIAAP//AwBQSwECLQAUAAYACAAAACEAtoM4kv4AAADh&#10;AQAAEwAAAAAAAAAAAAAAAAAAAAAAW0NvbnRlbnRfVHlwZXNdLnhtbFBLAQItABQABgAIAAAAIQA4&#10;/SH/1gAAAJQBAAALAAAAAAAAAAAAAAAAAC8BAABfcmVscy8ucmVsc1BLAQItABQABgAIAAAAIQAL&#10;RS2YpQcAAElKAAAOAAAAAAAAAAAAAAAAAC4CAABkcnMvZTJvRG9jLnhtbFBLAQItABQABgAIAAAA&#10;IQBNVFp33QAAAAYBAAAPAAAAAAAAAAAAAAAAAP8JAABkcnMvZG93bnJldi54bWxQSwUGAAAAAAQA&#10;BADzAAAACQsAAAAA&#10;">
                <v:group id="Group 31" o:spid="_x0000_s1039" style="position:absolute;width:56102;height:26765" coordsize="56102,2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a0zyAAAAOMAAAAPAAAAZHJzL2Rvd25yZXYueG1sRE/NasJA&#10;EL4LfYdlCt50E6MlpK4iUqUHEdRC6W3IjkkwOxuyaxLfvlsoeJzvf5brwdSio9ZVlhXE0wgEcW51&#10;xYWCr8tukoJwHlljbZkUPMjBevUyWmKmbc8n6s6+ECGEXYYKSu+bTEqXl2TQTW1DHLirbQ36cLaF&#10;1C32IdzUchZFb9JgxaGhxIa2JeW3890o2PfYb5L4ozvcrtvHz2Vx/D7EpNT4ddi8g/A0+Kf43/2p&#10;w/xolibJPF3M4e+nAIBc/QIAAP//AwBQSwECLQAUAAYACAAAACEA2+H2y+4AAACFAQAAEwAAAAAA&#10;AAAAAAAAAAAAAAAAW0NvbnRlbnRfVHlwZXNdLnhtbFBLAQItABQABgAIAAAAIQBa9CxbvwAAABUB&#10;AAALAAAAAAAAAAAAAAAAAB8BAABfcmVscy8ucmVsc1BLAQItABQABgAIAAAAIQCVOa0zyAAAAOMA&#10;AAAPAAAAAAAAAAAAAAAAAAcCAABkcnMvZG93bnJldi54bWxQSwUGAAAAAAMAAwC3AAAA/AIAAAAA&#10;">
                  <v:rect id="Rectangle 12" o:spid="_x0000_s1040" style="position:absolute;width:14287;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OgyAAAAOIAAAAPAAAAZHJzL2Rvd25yZXYueG1sRI9dS8Mw&#10;FIbvhf2HcATvXGLFdtZlYwzGvNGxzR9waE4/sDkpSWy7f28uBC9f3i+e9Xa2vRjJh86xhqelAkFc&#10;OdNxo+HrenhcgQgR2WDvmDTcKMB2s7hbY2ncxGcaL7ERaYRDiRraGIdSylC1ZDEs3UCcvNp5izFJ&#10;30jjcUrjtpeZUrm02HF6aHGgfUvV9+XHavg4Xv0tl9PLKe4+1XN2rA9+rLV+uJ93byAizfE//Nd+&#10;Nxryoihy9ZoliISUcEBufgEAAP//AwBQSwECLQAUAAYACAAAACEA2+H2y+4AAACFAQAAEwAAAAAA&#10;AAAAAAAAAAAAAAAAW0NvbnRlbnRfVHlwZXNdLnhtbFBLAQItABQABgAIAAAAIQBa9CxbvwAAABUB&#10;AAALAAAAAAAAAAAAAAAAAB8BAABfcmVscy8ucmVsc1BLAQItABQABgAIAAAAIQByriOgyAAAAOIA&#10;AAAPAAAAAAAAAAAAAAAAAAcCAABkcnMvZG93bnJldi54bWxQSwUGAAAAAAMAAwC3AAAA/AIAAAAA&#10;" fillcolor="#4472c4 [3204]" strokecolor="#ed7d31 [3205]" strokeweight="1pt">
                    <v:textbox>
                      <w:txbxContent>
                        <w:p w14:paraId="2C56CA2A" w14:textId="00FDBD2F" w:rsidR="00D650C4" w:rsidRPr="00D650C4" w:rsidRDefault="00D650C4" w:rsidP="00D650C4">
                          <w:pPr>
                            <w:jc w:val="center"/>
                            <w:rPr>
                              <w:lang w:val="en-US"/>
                            </w:rPr>
                          </w:pPr>
                          <w:r>
                            <w:rPr>
                              <w:lang w:val="en-US"/>
                            </w:rPr>
                            <w:t>User Interface</w:t>
                          </w:r>
                        </w:p>
                      </w:txbxContent>
                    </v:textbox>
                  </v:rect>
                  <v:rect id="Rectangle 13" o:spid="_x0000_s1041" style="position:absolute;left:20002;top:95;width:1266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o5yQAAAOIAAAAPAAAAZHJzL2Rvd25yZXYueG1sRI/NasMw&#10;EITvhb6D2EJvjWynMcGJEkIgpJe25OcBFmv9Q6yVkRTbefuqUOhxmJlvmPV2Mp0YyPnWsoJ0loAg&#10;Lq1uuVZwvRzeliB8QNbYWSYFD/Kw3Tw/rbHQduQTDedQiwhhX6CCJoS+kNKXDRn0M9sTR6+yzmCI&#10;0tVSOxwj3HQyS5JcGmw5LjTY076h8na+GwWfx4t75HJcfIfdVzLPjtXBDZVSry/TbgUi0BT+w3/t&#10;D61gkaV5Os/fU/i9FO+A3PwAAAD//wMAUEsBAi0AFAAGAAgAAAAhANvh9svuAAAAhQEAABMAAAAA&#10;AAAAAAAAAAAAAAAAAFtDb250ZW50X1R5cGVzXS54bWxQSwECLQAUAAYACAAAACEAWvQsW78AAAAV&#10;AQAACwAAAAAAAAAAAAAAAAAfAQAAX3JlbHMvLnJlbHNQSwECLQAUAAYACAAAACEAjKyKOckAAADi&#10;AAAADwAAAAAAAAAAAAAAAAAHAgAAZHJzL2Rvd25yZXYueG1sUEsFBgAAAAADAAMAtwAAAP0CAAAA&#10;AA==&#10;" fillcolor="#4472c4 [3204]" strokecolor="#ed7d31 [3205]" strokeweight="1pt">
                    <v:textbox>
                      <w:txbxContent>
                        <w:p w14:paraId="59CF707B" w14:textId="68E482B1" w:rsidR="00D650C4" w:rsidRPr="00D650C4" w:rsidRDefault="00D650C4" w:rsidP="00D650C4">
                          <w:pPr>
                            <w:jc w:val="center"/>
                            <w:rPr>
                              <w:lang w:val="en-US"/>
                            </w:rPr>
                          </w:pPr>
                          <w:r>
                            <w:rPr>
                              <w:lang w:val="en-US"/>
                            </w:rPr>
                            <w:t>Authentication</w:t>
                          </w:r>
                        </w:p>
                      </w:txbxContent>
                    </v:textbox>
                  </v:rect>
                  <v:rect id="Rectangle 14" o:spid="_x0000_s1042" style="position:absolute;left:39433;width:14288;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K2pxgAAAOMAAAAPAAAAZHJzL2Rvd25yZXYueG1sRE/NSgMx&#10;EL4LvkMYwZtNbNyia9NShFIvWmx9gGEz+4ObyZLE3e3bG0HwON//rLez68VIIXaeDdwvFAjiytuO&#10;GwOf5/3dI4iYkC32nsnAhSJsN9dXayytn/iDxlNqRA7hWKKBNqWhlDJWLTmMCz8QZ672wWHKZ2ik&#10;DTjlcNfLpVIr6bDj3NDiQC8tVV+nb2fg7XAOl5WcimPavSu9PNT7MNbG3N7Mu2cQieb0L/5zv9o8&#10;/+lBq0LrQsPvTxkAufkBAAD//wMAUEsBAi0AFAAGAAgAAAAhANvh9svuAAAAhQEAABMAAAAAAAAA&#10;AAAAAAAAAAAAAFtDb250ZW50X1R5cGVzXS54bWxQSwECLQAUAAYACAAAACEAWvQsW78AAAAVAQAA&#10;CwAAAAAAAAAAAAAAAAAfAQAAX3JlbHMvLnJlbHNQSwECLQAUAAYACAAAACEAAKCtqcYAAADjAAAA&#10;DwAAAAAAAAAAAAAAAAAHAgAAZHJzL2Rvd25yZXYueG1sUEsFBgAAAAADAAMAtwAAAPoCAAAAAA==&#10;" fillcolor="#4472c4 [3204]" strokecolor="#ed7d31 [3205]" strokeweight="1pt">
                    <v:textbox>
                      <w:txbxContent>
                        <w:p w14:paraId="640EA32C" w14:textId="1E08E2C7" w:rsidR="00D650C4" w:rsidRPr="00D650C4" w:rsidRDefault="00D650C4" w:rsidP="00D650C4">
                          <w:pPr>
                            <w:jc w:val="center"/>
                            <w:rPr>
                              <w:lang w:val="en-US"/>
                            </w:rPr>
                          </w:pPr>
                          <w:r>
                            <w:rPr>
                              <w:lang w:val="en-US"/>
                            </w:rPr>
                            <w:t>Authorization</w:t>
                          </w:r>
                        </w:p>
                      </w:txbxContent>
                    </v:textbox>
                  </v:rect>
                  <v:rect id="Rectangle 15" o:spid="_x0000_s1043" style="position:absolute;left:190;top:8477;width:1438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4PygAAAOMAAAAPAAAAZHJzL2Rvd25yZXYueG1sRI/NasMw&#10;EITvhb6D2EJvjfwTp8WJEkIhpJc2NOkDLNb6h1grI6m28/ZVodDjMDPfMJvdbHoxkvOdZQXpIgFB&#10;XFndcaPg63J4egHhA7LG3jIpuJGH3fb+boOlthN/0ngOjYgQ9iUqaEMYSil91ZJBv7ADcfRq6wyG&#10;KF0jtcMpwk0vsyRZSYMdx4UWB3ptqbqev42C9+PF3VZyKk5h/5Hk2bE+uLFW6vFh3q9BBJrDf/iv&#10;/aYVZGm6LJbPeV7A76f4B+T2BwAA//8DAFBLAQItABQABgAIAAAAIQDb4fbL7gAAAIUBAAATAAAA&#10;AAAAAAAAAAAAAAAAAABbQ29udGVudF9UeXBlc10ueG1sUEsBAi0AFAAGAAgAAAAhAFr0LFu/AAAA&#10;FQEAAAsAAAAAAAAAAAAAAAAAHwEAAF9yZWxzLy5yZWxzUEsBAi0AFAAGAAgAAAAhAMwRrg/KAAAA&#10;4wAAAA8AAAAAAAAAAAAAAAAABwIAAGRycy9kb3ducmV2LnhtbFBLBQYAAAAAAwADALcAAAD+AgAA&#10;AAA=&#10;" fillcolor="#4472c4 [3204]" strokecolor="#ed7d31 [3205]" strokeweight="1pt">
                    <v:textbox>
                      <w:txbxContent>
                        <w:p w14:paraId="0F2AA355" w14:textId="2AEE8C37" w:rsidR="00D650C4" w:rsidRPr="00D650C4" w:rsidRDefault="00D650C4" w:rsidP="00D650C4">
                          <w:pPr>
                            <w:jc w:val="center"/>
                            <w:rPr>
                              <w:lang w:val="en-US"/>
                            </w:rPr>
                          </w:pPr>
                          <w:r>
                            <w:rPr>
                              <w:lang w:val="en-US"/>
                            </w:rPr>
                            <w:t>Order processing</w:t>
                          </w:r>
                        </w:p>
                      </w:txbxContent>
                    </v:textbox>
                  </v:rect>
                  <v:rect id="Rectangle 16" o:spid="_x0000_s1044" style="position:absolute;left:21431;top:8286;width:16764;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rjbyQAAAOIAAAAPAAAAZHJzL2Rvd25yZXYueG1sRI/dSgMx&#10;FITvBd8hHME7m1jZtKxNSxFKvVFp6wMcNmd/cHOyJHF3+/ZGELwcZuYbZrObXS9GCrHzbOBxoUAQ&#10;V9523Bj4vBwe1iBiQrbYeyYDV4qw297ebLC0fuITjefUiAzhWKKBNqWhlDJWLTmMCz8QZ6/2wWHK&#10;MjTSBpwy3PVyqZSWDjvOCy0O9NJS9XX+dgbejpdw1XIqPtL+XT0tj/UhjLUx93fz/hlEojn9h//a&#10;r9aA1qtCFXq9gt9L+Q7I7Q8AAAD//wMAUEsBAi0AFAAGAAgAAAAhANvh9svuAAAAhQEAABMAAAAA&#10;AAAAAAAAAAAAAAAAAFtDb250ZW50X1R5cGVzXS54bWxQSwECLQAUAAYACAAAACEAWvQsW78AAAAV&#10;AQAACwAAAAAAAAAAAAAAAAAfAQAAX3JlbHMvLnJlbHNQSwECLQAUAAYACAAAACEA3VK428kAAADi&#10;AAAADwAAAAAAAAAAAAAAAAAHAgAAZHJzL2Rvd25yZXYueG1sUEsFBgAAAAADAAMAtwAAAP0CAAAA&#10;AA==&#10;" fillcolor="#4472c4 [3204]" strokecolor="#ed7d31 [3205]" strokeweight="1pt">
                    <v:textbox>
                      <w:txbxContent>
                        <w:p w14:paraId="59E1D138" w14:textId="28FE9E8C" w:rsidR="00D650C4" w:rsidRPr="00D650C4" w:rsidRDefault="00D650C4" w:rsidP="00D650C4">
                          <w:pPr>
                            <w:jc w:val="center"/>
                            <w:rPr>
                              <w:lang w:val="en-US"/>
                            </w:rPr>
                          </w:pPr>
                          <w:r>
                            <w:rPr>
                              <w:lang w:val="en-US"/>
                            </w:rPr>
                            <w:t>Inventory Management</w:t>
                          </w:r>
                        </w:p>
                      </w:txbxContent>
                    </v:textbox>
                  </v:rect>
                  <v:rect id="Rectangle 17" o:spid="_x0000_s1045" style="position:absolute;left:476;top:15906;width:14383;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ExwAAAOMAAAAPAAAAZHJzL2Rvd25yZXYueG1sRE/NSgMx&#10;EL4LvkMYwZtN2u0W3TYtRSj1osXWBxg2sz90M1mSuLt9eyMIHuf7n81usp0YyIfWsYb5TIEgLp1p&#10;udbwdTk8PYMIEdlg55g03CjAbnt/t8HCuJE/aTjHWqQQDgVqaGLsCylD2ZDFMHM9ceIq5y3GdPpa&#10;Go9jCredXCi1khZbTg0N9vTaUHk9f1sN78eLv63kmJ/i/kNli2N18EOl9ePDtF+DiDTFf/Gf+82k&#10;+ct8OVf5S5bB708JALn9AQAA//8DAFBLAQItABQABgAIAAAAIQDb4fbL7gAAAIUBAAATAAAAAAAA&#10;AAAAAAAAAAAAAABbQ29udGVudF9UeXBlc10ueG1sUEsBAi0AFAAGAAgAAAAhAFr0LFu/AAAAFQEA&#10;AAsAAAAAAAAAAAAAAAAAHwEAAF9yZWxzLy5yZWxzUEsBAi0AFAAGAAgAAAAhAHDr54THAAAA4wAA&#10;AA8AAAAAAAAAAAAAAAAABwIAAGRycy9kb3ducmV2LnhtbFBLBQYAAAAAAwADALcAAAD7AgAAAAA=&#10;" fillcolor="#4472c4 [3204]" strokecolor="#ed7d31 [3205]" strokeweight="1pt">
                    <v:textbox>
                      <w:txbxContent>
                        <w:p w14:paraId="0693EC8F" w14:textId="054E81DD" w:rsidR="00D650C4" w:rsidRPr="00D650C4" w:rsidRDefault="00D650C4" w:rsidP="00D650C4">
                          <w:pPr>
                            <w:jc w:val="center"/>
                            <w:rPr>
                              <w:lang w:val="en-US"/>
                            </w:rPr>
                          </w:pPr>
                          <w:r>
                            <w:rPr>
                              <w:lang w:val="en-US"/>
                            </w:rPr>
                            <w:t>Analytics Engine</w:t>
                          </w:r>
                        </w:p>
                      </w:txbxContent>
                    </v:textbox>
                  </v:rect>
                  <v:rect id="Rectangle 18" o:spid="_x0000_s1046" style="position:absolute;left:21717;top:15811;width:1371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OzxwAAAOMAAAAPAAAAZHJzL2Rvd25yZXYueG1sRE/NasJA&#10;EL4X+g7LFHqrm2gbNLqKFMRebKn6AEN28oPZ2bC7TeLbdwXB43z/s9qMphU9Od9YVpBOEhDEhdUN&#10;VwrOp93bHIQPyBpby6TgSh426+enFebaDvxL/TFUIoawz1FBHUKXS+mLmgz6ie2II1daZzDE01VS&#10;OxxiuGnlNEkyabDh2FBjR581FZfjn1Fw2J/cNZPDx0/Yfiez6b7cub5U6vVl3C5BBBrDQ3x3f+k4&#10;P11k71mazmdw+ykCINf/AAAA//8DAFBLAQItABQABgAIAAAAIQDb4fbL7gAAAIUBAAATAAAAAAAA&#10;AAAAAAAAAAAAAABbQ29udGVudF9UeXBlc10ueG1sUEsBAi0AFAAGAAgAAAAhAFr0LFu/AAAAFQEA&#10;AAsAAAAAAAAAAAAAAAAAHwEAAF9yZWxzLy5yZWxzUEsBAi0AFAAGAAgAAAAhABUBo7PHAAAA4wAA&#10;AA8AAAAAAAAAAAAAAAAABwIAAGRycy9kb3ducmV2LnhtbFBLBQYAAAAAAwADALcAAAD7AgAAAAA=&#10;" fillcolor="#4472c4 [3204]" strokecolor="#ed7d31 [3205]" strokeweight="1pt">
                    <v:textbox>
                      <w:txbxContent>
                        <w:p w14:paraId="26D21637" w14:textId="2F7E0AB1" w:rsidR="00D650C4" w:rsidRPr="00D650C4" w:rsidRDefault="00D650C4" w:rsidP="00D650C4">
                          <w:pPr>
                            <w:jc w:val="center"/>
                            <w:rPr>
                              <w:lang w:val="en-US"/>
                            </w:rPr>
                          </w:pPr>
                          <w:r>
                            <w:rPr>
                              <w:lang w:val="en-US"/>
                            </w:rPr>
                            <w:t>ML Algorithms</w:t>
                          </w:r>
                        </w:p>
                      </w:txbxContent>
                    </v:textbox>
                  </v:rect>
                  <v:rect id="Rectangle 19" o:spid="_x0000_s1047" style="position:absolute;left:762;top:23526;width:1447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vgygAAAOIAAAAPAAAAZHJzL2Rvd25yZXYueG1sRI/dSgMx&#10;FITvBd8hHME7m7hrW7ttWopQ6o0VWx/gsDn7g5uTJYm727c3guDlMDPfMJvdZDsxkA+tYw2PMwWC&#10;uHSm5VrD5+Xw8AwiRGSDnWPScKUAu+3tzQYL40b+oOEca5EgHArU0MTYF1KGsiGLYeZ64uRVzluM&#10;SfpaGo9jgttOZkotpMWW00KDPb00VH6dv62Gt+PFXxdynL/H/Unl2bE6+KHS+v5u2q9BRJrif/iv&#10;/Wo0zJcqf8ry5Qp+L6U7ILc/AAAA//8DAFBLAQItABQABgAIAAAAIQDb4fbL7gAAAIUBAAATAAAA&#10;AAAAAAAAAAAAAAAAAABbQ29udGVudF9UeXBlc10ueG1sUEsBAi0AFAAGAAgAAAAhAFr0LFu/AAAA&#10;FQEAAAsAAAAAAAAAAAAAAAAAHwEAAF9yZWxzLy5yZWxzUEsBAi0AFAAGAAgAAAAhAPgJO+DKAAAA&#10;4gAAAA8AAAAAAAAAAAAAAAAABwIAAGRycy9kb3ducmV2LnhtbFBLBQYAAAAAAwADALcAAAD+AgAA&#10;AAA=&#10;" fillcolor="#4472c4 [3204]" strokecolor="#ed7d31 [3205]" strokeweight="1pt">
                    <v:textbox>
                      <w:txbxContent>
                        <w:p w14:paraId="1A93D7CF" w14:textId="12E920BE" w:rsidR="00D650C4" w:rsidRPr="00D650C4" w:rsidRDefault="00D650C4" w:rsidP="00D650C4">
                          <w:pPr>
                            <w:jc w:val="center"/>
                            <w:rPr>
                              <w:lang w:val="en-US"/>
                            </w:rPr>
                          </w:pPr>
                          <w:r>
                            <w:rPr>
                              <w:lang w:val="en-US"/>
                            </w:rPr>
                            <w:t>Reporting</w:t>
                          </w:r>
                        </w:p>
                      </w:txbxContent>
                    </v:textbox>
                  </v:rect>
                  <v:rect id="Rectangle 20" o:spid="_x0000_s1048" style="position:absolute;left:22002;top:23717;width:1476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ImxwAAAOMAAAAPAAAAZHJzL2Rvd25yZXYueG1sRE/NTgIx&#10;EL6b+A7NmHCTFgRWVgohJgQuagQfYLKd/Ynb6aatu8vbUxMTj/P9z2Y32lb05EPjWMNsqkAQF840&#10;XGn4uhwen0GEiGywdUwarhRgt72/22Bu3MCf1J9jJVIIhxw11DF2uZShqMlimLqOOHGl8xZjOn0l&#10;jcchhdtWzpVaSYsNp4YaO3qtqfg+/1gNb8eLv67ksPyI+3f1ND+WB9+XWk8exv0LiEhj/Bf/uU8m&#10;zV9m61mmFusMfn9KAMjtDQAA//8DAFBLAQItABQABgAIAAAAIQDb4fbL7gAAAIUBAAATAAAAAAAA&#10;AAAAAAAAAAAAAABbQ29udGVudF9UeXBlc10ueG1sUEsBAi0AFAAGAAgAAAAhAFr0LFu/AAAAFQEA&#10;AAsAAAAAAAAAAAAAAAAAHwEAAF9yZWxzLy5yZWxzUEsBAi0AFAAGAAgAAAAhANByQibHAAAA4wAA&#10;AA8AAAAAAAAAAAAAAAAABwIAAGRycy9kb3ducmV2LnhtbFBLBQYAAAAAAwADALcAAAD7AgAAAAA=&#10;" fillcolor="#4472c4 [3204]" strokecolor="#ed7d31 [3205]" strokeweight="1pt">
                    <v:textbox>
                      <w:txbxContent>
                        <w:p w14:paraId="6BF95427" w14:textId="10DD13F4" w:rsidR="00D650C4" w:rsidRPr="00D650C4" w:rsidRDefault="00D650C4" w:rsidP="00D650C4">
                          <w:pPr>
                            <w:jc w:val="center"/>
                            <w:rPr>
                              <w:lang w:val="en-US"/>
                            </w:rPr>
                          </w:pPr>
                          <w:r>
                            <w:rPr>
                              <w:lang w:val="en-US"/>
                            </w:rPr>
                            <w:t>Communication</w:t>
                          </w:r>
                        </w:p>
                      </w:txbxContent>
                    </v:textbox>
                  </v:rect>
                  <v:rect id="Rectangle 21" o:spid="_x0000_s1049" style="position:absolute;left:42100;top:23812;width:1400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EuTxwAAAOMAAAAPAAAAZHJzL2Rvd25yZXYueG1sRE/NSgMx&#10;EL4LvkMYwZtN3Nra3TYtRSj1YsXWBxg2sz+4mSxJ3N2+vREEj/P9z2Y32U4M5EPrWMPjTIEgLp1p&#10;udbweTk8rECEiGywc0warhRgt7292WBh3MgfNJxjLVIIhwI1NDH2hZShbMhimLmeOHGV8xZjOn0t&#10;jccxhdtOZkotpcWWU0ODPb00VH6dv62Gt+PFX5dyXLzH/UnNs2N18EOl9f3dtF+DiDTFf/Gf+9Wk&#10;+fk8y/PFk3qG358SAHL7AwAA//8DAFBLAQItABQABgAIAAAAIQDb4fbL7gAAAIUBAAATAAAAAAAA&#10;AAAAAAAAAAAAAABbQ29udGVudF9UeXBlc10ueG1sUEsBAi0AFAAGAAgAAAAhAFr0LFu/AAAAFQEA&#10;AAsAAAAAAAAAAAAAAAAAHwEAAF9yZWxzLy5yZWxzUEsBAi0AFAAGAAgAAAAhAOE8S5PHAAAA4wAA&#10;AA8AAAAAAAAAAAAAAAAABwIAAGRycy9kb3ducmV2LnhtbFBLBQYAAAAAAwADALcAAAD7AgAAAAA=&#10;" fillcolor="#4472c4 [3204]" strokecolor="#ed7d31 [3205]" strokeweight="1pt">
                    <v:textbox>
                      <w:txbxContent>
                        <w:p w14:paraId="715BA505" w14:textId="145A8082" w:rsidR="00D650C4" w:rsidRPr="00D650C4" w:rsidRDefault="00D650C4" w:rsidP="00D650C4">
                          <w:pPr>
                            <w:jc w:val="center"/>
                            <w:rPr>
                              <w:lang w:val="en-US"/>
                            </w:rPr>
                          </w:pPr>
                          <w:r>
                            <w:rPr>
                              <w:lang w:val="en-US"/>
                            </w:rPr>
                            <w:t>Notifications</w:t>
                          </w:r>
                        </w:p>
                      </w:txbxContent>
                    </v:textbox>
                  </v:rect>
                  <v:shape id="Straight Arrow Connector 22" o:spid="_x0000_s1050" type="#_x0000_t32" style="position:absolute;left:5905;top:2667;width:1022;height:6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Z0yAAAAOIAAAAPAAAAZHJzL2Rvd25yZXYueG1sRI9Ba8JA&#10;FITvBf/D8gq91U2kaEhdRQSlFw+NUnp8ZJ9JNPs2ZLeb+O+7guBxmJlvmOV6NK0I1LvGsoJ0moAg&#10;Lq1uuFJwOu7eMxDOI2tsLZOCGzlYryYvS8y1HfibQuErESHsclRQe9/lUrqyJoNuajvi6J1tb9BH&#10;2VdS9zhEuGnlLEnm0mDDcaHGjrY1ldfizyjg4fIb9rw34YfOxfVwCbw5SqXeXsfNJwhPo3+GH+0v&#10;reBjMc+yNM1SuF+Kd0Cu/gEAAP//AwBQSwECLQAUAAYACAAAACEA2+H2y+4AAACFAQAAEwAAAAAA&#10;AAAAAAAAAAAAAAAAW0NvbnRlbnRfVHlwZXNdLnhtbFBLAQItABQABgAIAAAAIQBa9CxbvwAAABUB&#10;AAALAAAAAAAAAAAAAAAAAB8BAABfcmVscy8ucmVsc1BLAQItABQABgAIAAAAIQAkqCZ0yAAAAOIA&#10;AAAPAAAAAAAAAAAAAAAAAAcCAABkcnMvZG93bnJldi54bWxQSwUGAAAAAAMAAwC3AAAA/AIAAAAA&#10;" strokecolor="#ed7d31 [3205]" strokeweight=".5pt">
                    <v:stroke endarrow="block" joinstyle="miter"/>
                  </v:shape>
                  <v:shape id="Straight Arrow Connector 23" o:spid="_x0000_s1051" type="#_x0000_t32" style="position:absolute;left:6000;top:10858;width:667;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tIyQAAAOIAAAAPAAAAZHJzL2Rvd25yZXYueG1sRI9BawIx&#10;FITvQv9DeAVvmlSsbbdGkYLixUPXUnp8bJ67q5uXZZNm13/fCAWPw8x8wyzXg21EpM7XjjU8TRUI&#10;4sKZmksNX8ft5BWED8gGG8ek4Uoe1quH0RIz43r+pJiHUiQI+ww1VCG0mZS+qMiin7qWOHkn11kM&#10;SXalNB32CW4bOVNqIS3WnBYqbOmjouKS/1oN3J9/4o53Nn7TKb8czpE3R6n1+HHYvIMINIR7+L+9&#10;NxpenpV6m8/mC7hdSndArv4AAAD//wMAUEsBAi0AFAAGAAgAAAAhANvh9svuAAAAhQEAABMAAAAA&#10;AAAAAAAAAAAAAAAAAFtDb250ZW50X1R5cGVzXS54bWxQSwECLQAUAAYACAAAACEAWvQsW78AAAAV&#10;AQAACwAAAAAAAAAAAAAAAAAfAQAAX3JlbHMvLnJlbHNQSwECLQAUAAYACAAAACEAsUr7SMkAAADi&#10;AAAADwAAAAAAAAAAAAAAAAAHAgAAZHJzL2Rvd25yZXYueG1sUEsFBgAAAAADAAMAtwAAAP0CAAAA&#10;AA==&#10;" strokecolor="#ed7d31 [3205]" strokeweight=".5pt">
                    <v:stroke endarrow="block" joinstyle="miter"/>
                  </v:shape>
                  <v:shape id="Straight Arrow Connector 24" o:spid="_x0000_s1052" type="#_x0000_t32" style="position:absolute;left:5334;top:18383;width:1333;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8goxgAAAOIAAAAPAAAAZHJzL2Rvd25yZXYueG1sRE/Pa8Iw&#10;FL4L+x/CG+ymqXMOW40ig8kuO9iOseOjebbV5qU0Wdr994sgePz4fm92o2lFoN41lhXMZwkI4tLq&#10;hisFX8X7dAXCeWSNrWVS8EcOdtuHyQYzbQc+Ush9JWIIuwwV1N53mZSurMmgm9mOOHIn2xv0EfaV&#10;1D0OMdy08jlJXqXBhmNDjR291VRe8l+jgIfzTzjwwYRvOuWXz3PgfSGVenoc92sQnkZ/F9/cHzrO&#10;T1fLRbp4SeF6KWKQ238AAAD//wMAUEsBAi0AFAAGAAgAAAAhANvh9svuAAAAhQEAABMAAAAAAAAA&#10;AAAAAAAAAAAAAFtDb250ZW50X1R5cGVzXS54bWxQSwECLQAUAAYACAAAACEAWvQsW78AAAAVAQAA&#10;CwAAAAAAAAAAAAAAAAAfAQAAX3JlbHMvLnJlbHNQSwECLQAUAAYACAAAACEApDPIKMYAAADiAAAA&#10;DwAAAAAAAAAAAAAAAAAHAgAAZHJzL2Rvd25yZXYueG1sUEsFBgAAAAADAAMAtwAAAPoCAAAAAA==&#10;" strokecolor="#ed7d31 [3205]" strokeweight=".5pt">
                    <v:stroke endarrow="block" joinstyle="miter"/>
                  </v:shape>
                  <v:shape id="Straight Arrow Connector 25" o:spid="_x0000_s1053" type="#_x0000_t32" style="position:absolute;left:13906;top:1428;width:6191;height: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SHygAAAOIAAAAPAAAAZHJzL2Rvd25yZXYueG1sRI9Ba8JA&#10;FITvBf/D8oReiu6mhhqiq0hpQelJ68XbI/tMotm3aXar6b93hYLHYWa+YebL3jbiQp2vHWtIxgoE&#10;ceFMzaWG/ffnKAPhA7LBxjFp+CMPy8XgaY65cVfe0mUXShEh7HPUUIXQ5lL6oiKLfuxa4ugdXWcx&#10;RNmV0nR4jXDbyFel3qTFmuNChS29V1Scd79WQ++Tw0uJ++0av36mmw19pKfDWevnYb+agQjUh0f4&#10;v702GtJJlk0SpVK4X4p3QC5uAAAA//8DAFBLAQItABQABgAIAAAAIQDb4fbL7gAAAIUBAAATAAAA&#10;AAAAAAAAAAAAAAAAAABbQ29udGVudF9UeXBlc10ueG1sUEsBAi0AFAAGAAgAAAAhAFr0LFu/AAAA&#10;FQEAAAsAAAAAAAAAAAAAAAAAHwEAAF9yZWxzLy5yZWxzUEsBAi0AFAAGAAgAAAAhAB4uBIfKAAAA&#10;4gAAAA8AAAAAAAAAAAAAAAAABwIAAGRycy9kb3ducmV2LnhtbFBLBQYAAAAAAwADALcAAAD+AgAA&#10;AAA=&#10;" strokecolor="#ed7d31 [3205]" strokeweight=".5pt">
                    <v:stroke endarrow="block" joinstyle="miter"/>
                  </v:shape>
                  <v:shape id="Straight Arrow Connector 26" o:spid="_x0000_s1054" type="#_x0000_t32" style="position:absolute;left:32575;top:1428;width:714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qcyAAAAOIAAAAPAAAAZHJzL2Rvd25yZXYueG1sRI9Ba8JA&#10;FITvQv/D8gq96aZCoqSuIoWKlx6MUnp8ZJ9JNPs2ZNdN+u+7guBxmJlvmNVmNK0I1LvGsoL3WQKC&#10;uLS64UrB6fg1XYJwHllja5kU/JGDzfplssJc24EPFApfiQhhl6OC2vsul9KVNRl0M9sRR+9se4M+&#10;yr6Suschwk0r50mSSYMNx4UaO/qsqbwWN6OAh8tv2PHOhB86F9fvS+DtUSr19jpuP0B4Gv0z/Gjv&#10;tYLFPF2m2SJL4X4p3gG5/gcAAP//AwBQSwECLQAUAAYACAAAACEA2+H2y+4AAACFAQAAEwAAAAAA&#10;AAAAAAAAAAAAAAAAW0NvbnRlbnRfVHlwZXNdLnhtbFBLAQItABQABgAIAAAAIQBa9CxbvwAAABUB&#10;AAALAAAAAAAAAAAAAAAAAB8BAABfcmVscy8ucmVsc1BLAQItABQABgAIAAAAIQAMhOqcyAAAAOIA&#10;AAAPAAAAAAAAAAAAAAAAAAcCAABkcnMvZG93bnJldi54bWxQSwUGAAAAAAMAAwC3AAAA/AIAAAAA&#10;" strokecolor="#ed7d31 [3205]" strokeweight=".5pt">
                    <v:stroke endarrow="block" joinstyle="miter"/>
                  </v:shape>
                  <v:shape id="Straight Arrow Connector 27" o:spid="_x0000_s1055" type="#_x0000_t32" style="position:absolute;left:15335;top:24955;width:704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6jaywAAAOIAAAAPAAAAZHJzL2Rvd25yZXYueG1sRI/Na8JA&#10;FMTvQv+H5RW8iG6Sih/RVYq0oHjy4+LtkX0m0ezbNLvV9L93C4LHYWZ+w8yXranEjRpXWlYQDyIQ&#10;xJnVJecKjofv/gSE88gaK8uk4I8cLBdvnTmm2t55R7e9z0WAsEtRQeF9nUrpsoIMuoGtiYN3to1B&#10;H2STS93gPcBNJZMoGkmDJYeFAmtaFZRd979GQeviUy/H426N25/xZkNfw8vpqlT3vf2cgfDU+lf4&#10;2V5rBZOPOEmmo3gI/5fCHZCLBwAAAP//AwBQSwECLQAUAAYACAAAACEA2+H2y+4AAACFAQAAEwAA&#10;AAAAAAAAAAAAAAAAAAAAW0NvbnRlbnRfVHlwZXNdLnhtbFBLAQItABQABgAIAAAAIQBa9CxbvwAA&#10;ABUBAAALAAAAAAAAAAAAAAAAAB8BAABfcmVscy8ucmVsc1BLAQItABQABgAIAAAAIQBkG6jaywAA&#10;AOIAAAAPAAAAAAAAAAAAAAAAAAcCAABkcnMvZG93bnJldi54bWxQSwUGAAAAAAMAAwC3AAAA/wIA&#10;AAAA&#10;" strokecolor="#ed7d31 [3205]" strokeweight=".5pt">
                    <v:stroke endarrow="block" joinstyle="miter"/>
                  </v:shape>
                  <v:shape id="Straight Arrow Connector 28" o:spid="_x0000_s1056" type="#_x0000_t32" style="position:absolute;left:36671;top:24955;width:571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ExygAAAOIAAAAPAAAAZHJzL2Rvd25yZXYueG1sRI9Ba8JA&#10;FITvQv/D8oReRDebllSiq5TSgtKT1ou3R/aZRLNv0+xW03/vCoLHYWa+YebL3jbiTJ2vHWtQkwQE&#10;ceFMzaWG3c/XeArCB2SDjWPS8E8elounwRxz4y68ofM2lCJC2OeooQqhzaX0RUUW/cS1xNE7uM5i&#10;iLIrpenwEuG2kWmSZNJizXGhwpY+KipO2z+rofdqPypxt1nh9+/bek2fr8f9SevnYf8+AxGoD4/w&#10;vb0yGlKlMvWSqgxul+IdkIsrAAAA//8DAFBLAQItABQABgAIAAAAIQDb4fbL7gAAAIUBAAATAAAA&#10;AAAAAAAAAAAAAAAAAABbQ29udGVudF9UeXBlc10ueG1sUEsBAi0AFAAGAAgAAAAhAFr0LFu/AAAA&#10;FQEAAAsAAAAAAAAAAAAAAAAAHwEAAF9yZWxzLy5yZWxzUEsBAi0AFAAGAAgAAAAhAARCUTHKAAAA&#10;4gAAAA8AAAAAAAAAAAAAAAAABwIAAGRycy9kb3ducmV2LnhtbFBLBQYAAAAAAwADALcAAAD+AgAA&#10;AAA=&#10;" strokecolor="#ed7d31 [3205]" strokeweight=".5pt">
                    <v:stroke endarrow="block" joinstyle="miter"/>
                  </v:shape>
                  <v:shape id="Straight Arrow Connector 29" o:spid="_x0000_s1057" type="#_x0000_t32" style="position:absolute;left:14478;top:10096;width:704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iuqxwAAAOMAAAAPAAAAZHJzL2Rvd25yZXYueG1sRE9La8JA&#10;EL4X/A/LCF5K3WiqqdFVxNLHVav0OmTHJJidjdk1Jv++Wyj0ON97VpvOVKKlxpWWFUzGEQjizOqS&#10;cwXHr7enFxDOI2usLJOCnhxs1oOHFaba3nlP7cHnIoSwS1FB4X2dSumyggy6sa2JA3e2jUEfziaX&#10;usF7CDeVnEbRXBosOTQUWNOuoOxyuBkFryfsj3H/vm0Xp0evzXcsr/JDqdGw2y5BeOr8v/jP/anD&#10;/EUynz0n8SSB358CAHL9AwAA//8DAFBLAQItABQABgAIAAAAIQDb4fbL7gAAAIUBAAATAAAAAAAA&#10;AAAAAAAAAAAAAABbQ29udGVudF9UeXBlc10ueG1sUEsBAi0AFAAGAAgAAAAhAFr0LFu/AAAAFQEA&#10;AAsAAAAAAAAAAAAAAAAAHwEAAF9yZWxzLy5yZWxzUEsBAi0AFAAGAAgAAAAhAFKmK6rHAAAA4wAA&#10;AA8AAAAAAAAAAAAAAAAABwIAAGRycy9kb3ducmV2LnhtbFBLBQYAAAAAAwADALcAAAD7AgAAAAA=&#10;" strokecolor="#ed7d31 [3205]" strokeweight=".5pt">
                    <v:stroke startarrow="block" endarrow="block" joinstyle="miter"/>
                  </v:shape>
                  <v:shape id="Straight Arrow Connector 30" o:spid="_x0000_s1058" type="#_x0000_t32" style="position:absolute;left:14859;top:17621;width:704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8fxwAAAOMAAAAPAAAAZHJzL2Rvd25yZXYueG1sRE/NasJA&#10;EL4LfYdlBC9SN02C1NRVpGLbq6nS65CdJsHsbJpdY/L23ULB43z/s94OphE9da62rOBpEYEgLqyu&#10;uVRw+jw8PoNwHlljY5kUjORgu3mYrDHT9sZH6nNfihDCLkMFlfdtJqUrKjLoFrYlDty37Qz6cHal&#10;1B3eQrhpZBxFS2mw5tBQYUuvFRWX/GoU7M84npLxbdevznOvzVcif+S7UrPpsHsB4Wnwd/G/+0OH&#10;+XGSpulqmcbw91MAQG5+AQAA//8DAFBLAQItABQABgAIAAAAIQDb4fbL7gAAAIUBAAATAAAAAAAA&#10;AAAAAAAAAAAAAABbQ29udGVudF9UeXBlc10ueG1sUEsBAi0AFAAGAAgAAAAhAFr0LFu/AAAAFQEA&#10;AAsAAAAAAAAAAAAAAAAAHwEAAF9yZWxzLy5yZWxzUEsBAi0AFAAGAAgAAAAhABMiHx/HAAAA4wAA&#10;AA8AAAAAAAAAAAAAAAAABwIAAGRycy9kb3ducmV2LnhtbFBLBQYAAAAAAwADALcAAAD7AgAAAAA=&#10;" strokecolor="#ed7d31 [3205]" strokeweight=".5pt">
                    <v:stroke startarrow="block" endarrow="block" joinstyle="miter"/>
                  </v:shape>
                </v:group>
                <v:shape id="Text Box 1" o:spid="_x0000_s1059" type="#_x0000_t202" style="position:absolute;top:27336;width:5610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7+KxwAAAOMAAAAPAAAAZHJzL2Rvd25yZXYueG1sRE9Pa8Iw&#10;FL8P9h3CG3gZmkbEmWqUMTaQ3aa7eHs0z7bYvJQma6uffhEGO77f/7fZja4RPXWh9mxAzTIQxIW3&#10;NZcGvo8f0xWIEJEtNp7JwJUC7LaPDxvMrR/4i/pDLEUK4ZCjgSrGNpcyFBU5DDPfEifu7DuHMZ1d&#10;KW2HQwp3jZxn2VI6rDk1VNjSW0XF5fDjDCzH9/b5U9N8uBVNz6ebUpGUMZOn8XUNItIY/8V/7r1N&#10;8/VikWn9ojTcf0oAyO0vAAAA//8DAFBLAQItABQABgAIAAAAIQDb4fbL7gAAAIUBAAATAAAAAAAA&#10;AAAAAAAAAAAAAABbQ29udGVudF9UeXBlc10ueG1sUEsBAi0AFAAGAAgAAAAhAFr0LFu/AAAAFQEA&#10;AAsAAAAAAAAAAAAAAAAAHwEAAF9yZWxzLy5yZWxzUEsBAi0AFAAGAAgAAAAhALkvv4rHAAAA4wAA&#10;AA8AAAAAAAAAAAAAAAAABwIAAGRycy9kb3ducmV2LnhtbFBLBQYAAAAAAwADALcAAAD7AgAAAAA=&#10;" filled="f" stroked="f">
                  <v:textbox style="mso-fit-shape-to-text:t" inset="0,0,0,0">
                    <w:txbxContent>
                      <w:p w14:paraId="683B9D60" w14:textId="0294C787" w:rsidR="003D792F" w:rsidRPr="003D792F" w:rsidRDefault="003D792F" w:rsidP="003D792F">
                        <w:pPr>
                          <w:pStyle w:val="Caption"/>
                          <w:rPr>
                            <w:rFonts w:ascii="Times New Roman" w:hAnsi="Times New Roman" w:cs="Times New Roman"/>
                            <w:noProof/>
                            <w:sz w:val="22"/>
                            <w:szCs w:val="22"/>
                          </w:rPr>
                        </w:pPr>
                        <w:bookmarkStart w:id="13" w:name="_Toc200072452"/>
                        <w:r w:rsidRPr="003D792F">
                          <w:rPr>
                            <w:sz w:val="22"/>
                            <w:szCs w:val="22"/>
                          </w:rPr>
                          <w:t xml:space="preserve">Figure 3. </w:t>
                        </w:r>
                        <w:r w:rsidRPr="003D792F">
                          <w:rPr>
                            <w:sz w:val="22"/>
                            <w:szCs w:val="22"/>
                          </w:rPr>
                          <w:fldChar w:fldCharType="begin"/>
                        </w:r>
                        <w:r w:rsidRPr="003D792F">
                          <w:rPr>
                            <w:sz w:val="22"/>
                            <w:szCs w:val="22"/>
                          </w:rPr>
                          <w:instrText xml:space="preserve"> SEQ Figure_3. \* ARABIC </w:instrText>
                        </w:r>
                        <w:r w:rsidRPr="003D792F">
                          <w:rPr>
                            <w:sz w:val="22"/>
                            <w:szCs w:val="22"/>
                          </w:rPr>
                          <w:fldChar w:fldCharType="separate"/>
                        </w:r>
                        <w:r w:rsidR="00FD2CCF">
                          <w:rPr>
                            <w:noProof/>
                            <w:sz w:val="22"/>
                            <w:szCs w:val="22"/>
                          </w:rPr>
                          <w:t>2</w:t>
                        </w:r>
                        <w:r w:rsidRPr="003D792F">
                          <w:rPr>
                            <w:sz w:val="22"/>
                            <w:szCs w:val="22"/>
                          </w:rPr>
                          <w:fldChar w:fldCharType="end"/>
                        </w:r>
                        <w:r w:rsidRPr="003D792F">
                          <w:rPr>
                            <w:sz w:val="22"/>
                            <w:szCs w:val="22"/>
                          </w:rPr>
                          <w:t xml:space="preserve">: </w:t>
                        </w:r>
                        <w:r w:rsidRPr="00685D2A">
                          <w:rPr>
                            <w:rFonts w:ascii="Times New Roman" w:hAnsi="Times New Roman" w:cs="Times New Roman"/>
                            <w:sz w:val="22"/>
                            <w:szCs w:val="22"/>
                          </w:rPr>
                          <w:t>Component Interaction Diagram</w:t>
                        </w:r>
                        <w:bookmarkEnd w:id="13"/>
                      </w:p>
                    </w:txbxContent>
                  </v:textbox>
                </v:shape>
              </v:group>
            </w:pict>
          </mc:Fallback>
        </mc:AlternateContent>
      </w:r>
    </w:p>
    <w:p w14:paraId="3BC4E508" w14:textId="1C3032BE" w:rsidR="00E378CC" w:rsidRPr="00837E57" w:rsidRDefault="00E378CC" w:rsidP="00565345">
      <w:pPr>
        <w:spacing w:line="276" w:lineRule="auto"/>
        <w:rPr>
          <w:rFonts w:ascii="Times New Roman" w:hAnsi="Times New Roman" w:cs="Times New Roman"/>
          <w:b/>
          <w:bCs/>
        </w:rPr>
      </w:pPr>
    </w:p>
    <w:p w14:paraId="27A6BD3D" w14:textId="16D86958" w:rsidR="00E378CC" w:rsidRPr="00837E57" w:rsidRDefault="00E378CC" w:rsidP="00565345">
      <w:pPr>
        <w:spacing w:line="276" w:lineRule="auto"/>
        <w:rPr>
          <w:rFonts w:ascii="Times New Roman" w:hAnsi="Times New Roman" w:cs="Times New Roman"/>
          <w:b/>
          <w:bCs/>
        </w:rPr>
      </w:pPr>
    </w:p>
    <w:p w14:paraId="6FA2712D" w14:textId="6DE841CF" w:rsidR="00E378CC" w:rsidRPr="00837E57" w:rsidRDefault="00E378CC" w:rsidP="00565345">
      <w:pPr>
        <w:spacing w:line="276" w:lineRule="auto"/>
        <w:rPr>
          <w:rFonts w:ascii="Times New Roman" w:hAnsi="Times New Roman" w:cs="Times New Roman"/>
          <w:b/>
          <w:bCs/>
        </w:rPr>
      </w:pPr>
    </w:p>
    <w:p w14:paraId="402F4C5A" w14:textId="77777777" w:rsidR="00E378CC" w:rsidRPr="00837E57" w:rsidRDefault="00E378CC" w:rsidP="00565345">
      <w:pPr>
        <w:spacing w:line="276" w:lineRule="auto"/>
        <w:rPr>
          <w:rFonts w:ascii="Times New Roman" w:hAnsi="Times New Roman" w:cs="Times New Roman"/>
          <w:b/>
          <w:bCs/>
        </w:rPr>
      </w:pPr>
    </w:p>
    <w:p w14:paraId="6130DDE1" w14:textId="67B9C5AC" w:rsidR="00E378CC" w:rsidRPr="00837E57" w:rsidRDefault="00E378CC" w:rsidP="00565345">
      <w:pPr>
        <w:spacing w:line="276" w:lineRule="auto"/>
        <w:rPr>
          <w:rFonts w:ascii="Times New Roman" w:hAnsi="Times New Roman" w:cs="Times New Roman"/>
          <w:b/>
          <w:bCs/>
        </w:rPr>
      </w:pPr>
    </w:p>
    <w:p w14:paraId="2C3C58DE" w14:textId="4A2A13D0" w:rsidR="00E378CC" w:rsidRPr="00837E57" w:rsidRDefault="00E378CC" w:rsidP="00565345">
      <w:pPr>
        <w:spacing w:line="276" w:lineRule="auto"/>
        <w:rPr>
          <w:rFonts w:ascii="Times New Roman" w:hAnsi="Times New Roman" w:cs="Times New Roman"/>
          <w:b/>
          <w:bCs/>
        </w:rPr>
      </w:pPr>
    </w:p>
    <w:p w14:paraId="4140A704" w14:textId="2BCABD72" w:rsidR="00E378CC" w:rsidRPr="00837E57" w:rsidRDefault="00E378CC" w:rsidP="00565345">
      <w:pPr>
        <w:spacing w:line="276" w:lineRule="auto"/>
        <w:rPr>
          <w:rFonts w:ascii="Times New Roman" w:hAnsi="Times New Roman" w:cs="Times New Roman"/>
          <w:b/>
          <w:bCs/>
        </w:rPr>
      </w:pPr>
    </w:p>
    <w:p w14:paraId="127FE181" w14:textId="49667E40" w:rsidR="00685D2A" w:rsidRDefault="00685D2A" w:rsidP="00837E57">
      <w:pPr>
        <w:spacing w:line="360" w:lineRule="auto"/>
        <w:rPr>
          <w:rFonts w:ascii="Times New Roman" w:hAnsi="Times New Roman" w:cs="Times New Roman"/>
        </w:rPr>
      </w:pPr>
    </w:p>
    <w:p w14:paraId="1987287D" w14:textId="77777777" w:rsidR="003622ED" w:rsidRDefault="003622ED" w:rsidP="00837E57">
      <w:pPr>
        <w:spacing w:line="360" w:lineRule="auto"/>
        <w:rPr>
          <w:rFonts w:ascii="Times New Roman" w:hAnsi="Times New Roman" w:cs="Times New Roman"/>
        </w:rPr>
      </w:pPr>
    </w:p>
    <w:p w14:paraId="4FAA8510" w14:textId="77777777" w:rsidR="003622ED" w:rsidRDefault="003622ED" w:rsidP="00837E57">
      <w:pPr>
        <w:spacing w:line="360" w:lineRule="auto"/>
        <w:rPr>
          <w:rFonts w:ascii="Times New Roman" w:hAnsi="Times New Roman" w:cs="Times New Roman"/>
        </w:rPr>
      </w:pPr>
    </w:p>
    <w:p w14:paraId="688A1955" w14:textId="77777777" w:rsidR="00E344E3" w:rsidRDefault="00E344E3" w:rsidP="00837E57">
      <w:pPr>
        <w:spacing w:line="360" w:lineRule="auto"/>
        <w:rPr>
          <w:rFonts w:ascii="Times New Roman" w:hAnsi="Times New Roman" w:cs="Times New Roman"/>
        </w:rPr>
      </w:pPr>
    </w:p>
    <w:p w14:paraId="7506E50C" w14:textId="77777777" w:rsidR="00E344E3" w:rsidRDefault="00E344E3" w:rsidP="00837E57">
      <w:pPr>
        <w:spacing w:line="360" w:lineRule="auto"/>
        <w:rPr>
          <w:rFonts w:ascii="Times New Roman" w:hAnsi="Times New Roman" w:cs="Times New Roman"/>
        </w:rPr>
      </w:pPr>
    </w:p>
    <w:p w14:paraId="67884A4F" w14:textId="0C145D43" w:rsidR="00E344E3" w:rsidRDefault="00E344E3" w:rsidP="00837E57">
      <w:pPr>
        <w:spacing w:line="360" w:lineRule="auto"/>
        <w:rPr>
          <w:rFonts w:ascii="Times New Roman" w:hAnsi="Times New Roman" w:cs="Times New Roman"/>
        </w:rPr>
      </w:pPr>
    </w:p>
    <w:p w14:paraId="3B14DE9F" w14:textId="29A8DAB3" w:rsidR="00E344E3" w:rsidRDefault="00A76FE8" w:rsidP="00837E57">
      <w:pPr>
        <w:spacing w:line="360" w:lineRule="auto"/>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820032" behindDoc="0" locked="0" layoutInCell="1" allowOverlap="1" wp14:anchorId="4DDABB0D" wp14:editId="2DEA365B">
                <wp:simplePos x="0" y="0"/>
                <wp:positionH relativeFrom="column">
                  <wp:posOffset>3810</wp:posOffset>
                </wp:positionH>
                <wp:positionV relativeFrom="paragraph">
                  <wp:posOffset>-6985</wp:posOffset>
                </wp:positionV>
                <wp:extent cx="6096000" cy="9079230"/>
                <wp:effectExtent l="0" t="0" r="19050" b="7620"/>
                <wp:wrapNone/>
                <wp:docPr id="1026621000" name="Group 165"/>
                <wp:cNvGraphicFramePr/>
                <a:graphic xmlns:a="http://schemas.openxmlformats.org/drawingml/2006/main">
                  <a:graphicData uri="http://schemas.microsoft.com/office/word/2010/wordprocessingGroup">
                    <wpg:wgp>
                      <wpg:cNvGrpSpPr/>
                      <wpg:grpSpPr>
                        <a:xfrm>
                          <a:off x="0" y="0"/>
                          <a:ext cx="6096000" cy="9079230"/>
                          <a:chOff x="0" y="0"/>
                          <a:chExt cx="6096000" cy="9079230"/>
                        </a:xfrm>
                      </wpg:grpSpPr>
                      <wpg:grpSp>
                        <wpg:cNvPr id="1763136620" name="Group 164"/>
                        <wpg:cNvGrpSpPr/>
                        <wpg:grpSpPr>
                          <a:xfrm>
                            <a:off x="0" y="0"/>
                            <a:ext cx="6096000" cy="8734425"/>
                            <a:chOff x="0" y="0"/>
                            <a:chExt cx="6096000" cy="8734425"/>
                          </a:xfrm>
                        </wpg:grpSpPr>
                        <wps:wsp>
                          <wps:cNvPr id="54414198" name="Text Box 77"/>
                          <wps:cNvSpPr txBox="1"/>
                          <wps:spPr>
                            <a:xfrm>
                              <a:off x="1495425" y="0"/>
                              <a:ext cx="2876550" cy="304800"/>
                            </a:xfrm>
                            <a:prstGeom prst="rect">
                              <a:avLst/>
                            </a:prstGeom>
                            <a:noFill/>
                            <a:ln w="6350">
                              <a:noFill/>
                            </a:ln>
                          </wps:spPr>
                          <wps:txbx>
                            <w:txbxContent>
                              <w:p w14:paraId="1B0A0163" w14:textId="1EF1602F" w:rsidR="00E344E3" w:rsidRPr="00E344E3" w:rsidRDefault="00E344E3">
                                <w:pPr>
                                  <w:rPr>
                                    <w:lang w:val="en-US"/>
                                  </w:rPr>
                                </w:pPr>
                                <w:r>
                                  <w:rPr>
                                    <w:lang w:val="en-US"/>
                                  </w:rPr>
                                  <w:t>Wheat Supply Chain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6659542" name="Group 157"/>
                          <wpg:cNvGrpSpPr/>
                          <wpg:grpSpPr>
                            <a:xfrm>
                              <a:off x="0" y="581025"/>
                              <a:ext cx="2219325" cy="2276475"/>
                              <a:chOff x="0" y="0"/>
                              <a:chExt cx="2219325" cy="2276475"/>
                            </a:xfrm>
                          </wpg:grpSpPr>
                          <wps:wsp>
                            <wps:cNvPr id="622872270" name="Rectangle 78"/>
                            <wps:cNvSpPr/>
                            <wps:spPr>
                              <a:xfrm>
                                <a:off x="0" y="0"/>
                                <a:ext cx="71437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21B712" w14:textId="5E307908" w:rsidR="00FD0BA4" w:rsidRPr="009E3AD2" w:rsidRDefault="00FD0BA4" w:rsidP="00FD0BA4">
                                  <w:pPr>
                                    <w:jc w:val="center"/>
                                    <w:rPr>
                                      <w:b/>
                                      <w:bCs/>
                                      <w:lang w:val="en-US"/>
                                    </w:rPr>
                                  </w:pPr>
                                  <w:r w:rsidRPr="009E3AD2">
                                    <w:rPr>
                                      <w:b/>
                                      <w:bCs/>
                                      <w:lang w:val="en-US"/>
                                    </w:rPr>
                                    <w:t>Farmer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063355" name="Rectangle 79"/>
                            <wps:cNvSpPr/>
                            <wps:spPr>
                              <a:xfrm>
                                <a:off x="0" y="628650"/>
                                <a:ext cx="1419225" cy="266700"/>
                              </a:xfrm>
                              <a:prstGeom prst="rect">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D74968" w14:textId="16455A94" w:rsidR="00FD0BA4" w:rsidRPr="00FD0BA4" w:rsidRDefault="00FD0BA4" w:rsidP="00FD0BA4">
                                  <w:pPr>
                                    <w:jc w:val="center"/>
                                    <w:rPr>
                                      <w:lang w:val="en-US"/>
                                    </w:rPr>
                                  </w:pPr>
                                  <w:r>
                                    <w:rPr>
                                      <w:lang w:val="en-US"/>
                                    </w:rPr>
                                    <w:t>Manage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0133570" name="Rectangle 80"/>
                            <wps:cNvSpPr/>
                            <wps:spPr>
                              <a:xfrm>
                                <a:off x="0" y="1257300"/>
                                <a:ext cx="1171575" cy="2667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EDA96C" w14:textId="132C9E3B" w:rsidR="00FD0BA4" w:rsidRPr="00FD0BA4" w:rsidRDefault="00FD0BA4" w:rsidP="00FD0BA4">
                                  <w:pPr>
                                    <w:jc w:val="center"/>
                                    <w:rPr>
                                      <w:lang w:val="en-US"/>
                                    </w:rPr>
                                  </w:pPr>
                                  <w:r>
                                    <w:rPr>
                                      <w:lang w:val="en-US"/>
                                    </w:rPr>
                                    <w:t>Quality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371789" name="Rectangle 81"/>
                            <wps:cNvSpPr/>
                            <wps:spPr>
                              <a:xfrm>
                                <a:off x="0" y="1990725"/>
                                <a:ext cx="781050"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4225F4" w14:textId="760DA60C" w:rsidR="00FD0BA4" w:rsidRPr="00FD0BA4" w:rsidRDefault="00FD0BA4" w:rsidP="00FD0BA4">
                                  <w:pPr>
                                    <w:jc w:val="center"/>
                                    <w:rPr>
                                      <w:lang w:val="en-US"/>
                                    </w:rPr>
                                  </w:pPr>
                                  <w:r>
                                    <w:rPr>
                                      <w:lang w:val="en-US"/>
                                    </w:rPr>
                                    <w:t>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896277" name="Rectangle 82"/>
                            <wps:cNvSpPr/>
                            <wps:spPr>
                              <a:xfrm>
                                <a:off x="638175" y="314325"/>
                                <a:ext cx="1009650" cy="2571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F13D6D" w14:textId="6421F194" w:rsidR="008B0F54" w:rsidRPr="008B0F54" w:rsidRDefault="008B0F54" w:rsidP="008B0F54">
                                  <w:pPr>
                                    <w:jc w:val="center"/>
                                    <w:rPr>
                                      <w:lang w:val="en-US"/>
                                    </w:rPr>
                                  </w:pPr>
                                  <w:r>
                                    <w:rPr>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7205612" name="Rectangle 83"/>
                            <wps:cNvSpPr/>
                            <wps:spPr>
                              <a:xfrm>
                                <a:off x="733425" y="933450"/>
                                <a:ext cx="1133475" cy="257175"/>
                              </a:xfrm>
                              <a:prstGeom prst="rect">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FBDA94" w14:textId="4FE14827" w:rsidR="008B0F54" w:rsidRPr="008B0F54" w:rsidRDefault="008B0F54" w:rsidP="008B0F54">
                                  <w:pPr>
                                    <w:jc w:val="center"/>
                                    <w:rPr>
                                      <w:lang w:val="en-US"/>
                                    </w:rPr>
                                  </w:pPr>
                                  <w:r>
                                    <w:rPr>
                                      <w:lang w:val="en-US"/>
                                    </w:rPr>
                                    <w:t>View Forecasts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04107" name="Rectangle 84"/>
                            <wps:cNvSpPr/>
                            <wps:spPr>
                              <a:xfrm>
                                <a:off x="771525" y="1619250"/>
                                <a:ext cx="144780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F1D557" w14:textId="074B0C6C" w:rsidR="008B0F54" w:rsidRPr="008B0F54" w:rsidRDefault="008B0F54" w:rsidP="008B0F54">
                                  <w:pPr>
                                    <w:jc w:val="center"/>
                                    <w:rPr>
                                      <w:lang w:val="en-US"/>
                                    </w:rPr>
                                  </w:pPr>
                                  <w:r>
                                    <w:rPr>
                                      <w:lang w:val="en-US"/>
                                    </w:rPr>
                                    <w:t>Chat with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627371" name="Straight Connector 118"/>
                            <wps:cNvCnPr/>
                            <wps:spPr>
                              <a:xfrm>
                                <a:off x="219075" y="257175"/>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0580549" name="Straight Connector 119"/>
                            <wps:cNvCnPr/>
                            <wps:spPr>
                              <a:xfrm>
                                <a:off x="238125" y="904875"/>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682317" name="Straight Connector 120"/>
                            <wps:cNvCnPr/>
                            <wps:spPr>
                              <a:xfrm>
                                <a:off x="238125" y="1533525"/>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29812" name="Straight Arrow Connector 122"/>
                            <wps:cNvCnPr/>
                            <wps:spPr>
                              <a:xfrm>
                                <a:off x="228600" y="381000"/>
                                <a:ext cx="438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0488443" name="Straight Arrow Connector 123"/>
                            <wps:cNvCnPr/>
                            <wps:spPr>
                              <a:xfrm>
                                <a:off x="247650" y="102870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8172632" name="Straight Arrow Connector 124"/>
                            <wps:cNvCnPr/>
                            <wps:spPr>
                              <a:xfrm>
                                <a:off x="247650" y="1685925"/>
                                <a:ext cx="5238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75958653" name="Group 158"/>
                          <wpg:cNvGrpSpPr/>
                          <wpg:grpSpPr>
                            <a:xfrm>
                              <a:off x="2981325" y="523875"/>
                              <a:ext cx="1924050" cy="1847850"/>
                              <a:chOff x="0" y="0"/>
                              <a:chExt cx="1924050" cy="1847850"/>
                            </a:xfrm>
                          </wpg:grpSpPr>
                          <wps:wsp>
                            <wps:cNvPr id="162511335" name="Rectangle 85"/>
                            <wps:cNvSpPr/>
                            <wps:spPr>
                              <a:xfrm>
                                <a:off x="0" y="0"/>
                                <a:ext cx="771525" cy="285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6541AC" w14:textId="654EF157" w:rsidR="00415C0C" w:rsidRPr="009E3AD2" w:rsidRDefault="00415C0C" w:rsidP="00415C0C">
                                  <w:pPr>
                                    <w:jc w:val="center"/>
                                    <w:rPr>
                                      <w:b/>
                                      <w:bCs/>
                                      <w:lang w:val="en-US"/>
                                    </w:rPr>
                                  </w:pPr>
                                  <w:r w:rsidRPr="009E3AD2">
                                    <w:rPr>
                                      <w:b/>
                                      <w:bCs/>
                                      <w:lang w:val="en-US"/>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03396" name="Rectangle 86"/>
                            <wps:cNvSpPr/>
                            <wps:spPr>
                              <a:xfrm>
                                <a:off x="561975" y="409575"/>
                                <a:ext cx="1181100" cy="2571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C903F1" w14:textId="4E8263B5" w:rsidR="00415C0C" w:rsidRPr="00415C0C" w:rsidRDefault="00415C0C" w:rsidP="00415C0C">
                                  <w:pPr>
                                    <w:jc w:val="center"/>
                                    <w:rPr>
                                      <w:lang w:val="en-US"/>
                                    </w:rPr>
                                  </w:pPr>
                                  <w:r>
                                    <w:rPr>
                                      <w:lang w:val="en-US"/>
                                    </w:rPr>
                                    <w:t>Process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898743" name="Rectangle 87"/>
                            <wps:cNvSpPr/>
                            <wps:spPr>
                              <a:xfrm>
                                <a:off x="581025" y="809625"/>
                                <a:ext cx="1343025" cy="2952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259BF8" w14:textId="31CAFCF3" w:rsidR="00415C0C" w:rsidRPr="00415C0C" w:rsidRDefault="00415C0C" w:rsidP="00415C0C">
                                  <w:pPr>
                                    <w:jc w:val="center"/>
                                    <w:rPr>
                                      <w:lang w:val="en-US"/>
                                    </w:rPr>
                                  </w:pPr>
                                  <w:r>
                                    <w:rPr>
                                      <w:lang w:val="en-US"/>
                                    </w:rPr>
                                    <w:t>Manage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516930" name="Rectangle 88"/>
                            <wps:cNvSpPr/>
                            <wps:spPr>
                              <a:xfrm>
                                <a:off x="609600" y="1219200"/>
                                <a:ext cx="1247775"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8DC9DC" w14:textId="1A3972AF" w:rsidR="00415C0C" w:rsidRPr="00415C0C" w:rsidRDefault="00415C0C" w:rsidP="00415C0C">
                                  <w:pPr>
                                    <w:jc w:val="center"/>
                                    <w:rPr>
                                      <w:lang w:val="en-US"/>
                                    </w:rPr>
                                  </w:pPr>
                                  <w:r>
                                    <w:rPr>
                                      <w:lang w:val="en-US"/>
                                    </w:rPr>
                                    <w:t>Validate vendors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75527" name="Rectangle 89"/>
                            <wps:cNvSpPr/>
                            <wps:spPr>
                              <a:xfrm>
                                <a:off x="628650" y="1581150"/>
                                <a:ext cx="1285875" cy="2667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4D2B2E" w14:textId="67926ED9" w:rsidR="00415C0C" w:rsidRPr="00415C0C" w:rsidRDefault="00415C0C" w:rsidP="00415C0C">
                                  <w:pPr>
                                    <w:jc w:val="center"/>
                                    <w:rPr>
                                      <w:lang w:val="en-US"/>
                                    </w:rPr>
                                  </w:pPr>
                                  <w:r>
                                    <w:rPr>
                                      <w:lang w:val="en-US"/>
                                    </w:rPr>
                                    <w:t>Generate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709086" name="Straight Connector 121"/>
                            <wps:cNvCnPr/>
                            <wps:spPr>
                              <a:xfrm>
                                <a:off x="133350" y="285750"/>
                                <a:ext cx="19050" cy="1476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1731542" name="Straight Arrow Connector 125"/>
                            <wps:cNvCnPr/>
                            <wps:spPr>
                              <a:xfrm>
                                <a:off x="152400" y="1743075"/>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827873" name="Straight Arrow Connector 126"/>
                            <wps:cNvCnPr/>
                            <wps:spPr>
                              <a:xfrm>
                                <a:off x="142875" y="1190625"/>
                                <a:ext cx="4762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9298590" name="Straight Arrow Connector 127"/>
                            <wps:cNvCnPr/>
                            <wps:spPr>
                              <a:xfrm>
                                <a:off x="152400" y="838200"/>
                                <a:ext cx="4286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3615901" name="Straight Arrow Connector 128"/>
                            <wps:cNvCnPr/>
                            <wps:spPr>
                              <a:xfrm>
                                <a:off x="123825" y="447675"/>
                                <a:ext cx="4572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1709643" name="Group 159"/>
                          <wpg:cNvGrpSpPr/>
                          <wpg:grpSpPr>
                            <a:xfrm>
                              <a:off x="0" y="3295650"/>
                              <a:ext cx="1447800" cy="1343025"/>
                              <a:chOff x="0" y="0"/>
                              <a:chExt cx="1447800" cy="1343025"/>
                            </a:xfrm>
                          </wpg:grpSpPr>
                          <wps:wsp>
                            <wps:cNvPr id="555501176" name="Rectangle 90"/>
                            <wps:cNvSpPr/>
                            <wps:spPr>
                              <a:xfrm>
                                <a:off x="0" y="0"/>
                                <a:ext cx="113347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874342" w14:textId="20466814" w:rsidR="00415C0C" w:rsidRPr="00415C0C" w:rsidRDefault="00415C0C" w:rsidP="00415C0C">
                                  <w:pPr>
                                    <w:jc w:val="center"/>
                                    <w:rPr>
                                      <w:lang w:val="en-US"/>
                                    </w:rPr>
                                  </w:pPr>
                                  <w:r>
                                    <w:rPr>
                                      <w:lang w:val="en-US"/>
                                    </w:rPr>
                                    <w:t>Manufacture</w:t>
                                  </w:r>
                                  <w:r w:rsidR="00F76A0E">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084771" name="Rectangle 91"/>
                            <wps:cNvSpPr/>
                            <wps:spPr>
                              <a:xfrm>
                                <a:off x="647700" y="361950"/>
                                <a:ext cx="800100" cy="3048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850FDF" w14:textId="2213055D" w:rsidR="000B1B7A" w:rsidRPr="00F76A0E" w:rsidRDefault="00F76A0E" w:rsidP="000B1B7A">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215268" name="Rectangle 92"/>
                            <wps:cNvSpPr/>
                            <wps:spPr>
                              <a:xfrm>
                                <a:off x="676275" y="733425"/>
                                <a:ext cx="68580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D669E2" w14:textId="1EFF46F2" w:rsidR="00F76A0E" w:rsidRPr="00F76A0E" w:rsidRDefault="00F76A0E" w:rsidP="00F76A0E">
                                  <w:pPr>
                                    <w:rPr>
                                      <w:lang w:val="en-US"/>
                                    </w:rPr>
                                  </w:pPr>
                                  <w:r>
                                    <w:rPr>
                                      <w:lang w:val="en-US"/>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827696" name="Rectangle 93"/>
                            <wps:cNvSpPr/>
                            <wps:spPr>
                              <a:xfrm>
                                <a:off x="695325" y="1095375"/>
                                <a:ext cx="628650" cy="2476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C86A1" w14:textId="725ACBB9" w:rsidR="00F76A0E" w:rsidRPr="00F76A0E" w:rsidRDefault="00F76A0E" w:rsidP="00F76A0E">
                                  <w:pPr>
                                    <w:jc w:val="center"/>
                                    <w:rPr>
                                      <w:lang w:val="en-US"/>
                                    </w:rPr>
                                  </w:pPr>
                                  <w:r>
                                    <w:rPr>
                                      <w:lang w:val="en-US"/>
                                    </w:rPr>
                                    <w:t>Batch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850722" name="Straight Connector 130"/>
                            <wps:cNvCnPr/>
                            <wps:spPr>
                              <a:xfrm>
                                <a:off x="190500" y="257175"/>
                                <a:ext cx="19050" cy="981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102279" name="Straight Arrow Connector 131"/>
                            <wps:cNvCnPr/>
                            <wps:spPr>
                              <a:xfrm>
                                <a:off x="190500" y="457200"/>
                                <a:ext cx="4667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261810" name="Straight Arrow Connector 132"/>
                            <wps:cNvCnPr/>
                            <wps:spPr>
                              <a:xfrm>
                                <a:off x="200025" y="733425"/>
                                <a:ext cx="4762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53154" name="Straight Arrow Connector 133"/>
                            <wps:cNvCnPr/>
                            <wps:spPr>
                              <a:xfrm flipV="1">
                                <a:off x="209550" y="1190625"/>
                                <a:ext cx="4953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23737401" name="Group 161"/>
                          <wpg:cNvGrpSpPr/>
                          <wpg:grpSpPr>
                            <a:xfrm>
                              <a:off x="0" y="5076825"/>
                              <a:ext cx="2190750" cy="1571625"/>
                              <a:chOff x="0" y="0"/>
                              <a:chExt cx="2190750" cy="1571625"/>
                            </a:xfrm>
                          </wpg:grpSpPr>
                          <wps:wsp>
                            <wps:cNvPr id="929360794" name="Rectangle 103"/>
                            <wps:cNvSpPr/>
                            <wps:spPr>
                              <a:xfrm>
                                <a:off x="0" y="0"/>
                                <a:ext cx="68580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8FE0F1" w14:textId="02F3F31A" w:rsidR="008B0F54" w:rsidRPr="008B0F54" w:rsidRDefault="008B0F54" w:rsidP="008B0F54">
                                  <w:pPr>
                                    <w:jc w:val="center"/>
                                    <w:rPr>
                                      <w:lang w:val="en-US"/>
                                    </w:rPr>
                                  </w:pPr>
                                  <w:r>
                                    <w:rPr>
                                      <w:lang w:val="en-US"/>
                                    </w:rPr>
                                    <w:t>Retailer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810152" name="Rectangle 104"/>
                            <wps:cNvSpPr/>
                            <wps:spPr>
                              <a:xfrm>
                                <a:off x="466725" y="314325"/>
                                <a:ext cx="116205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22E4A5" w14:textId="65EE078A" w:rsidR="008B0F54" w:rsidRPr="008B0F54" w:rsidRDefault="008B0F54" w:rsidP="008B0F54">
                                  <w:pPr>
                                    <w:jc w:val="center"/>
                                    <w:rPr>
                                      <w:lang w:val="en-US"/>
                                    </w:rPr>
                                  </w:pPr>
                                  <w:r>
                                    <w:rPr>
                                      <w:lang w:val="en-US"/>
                                    </w:rPr>
                                    <w:t>POS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3176670" name="Rectangle 105"/>
                            <wps:cNvSpPr/>
                            <wps:spPr>
                              <a:xfrm>
                                <a:off x="457200" y="638175"/>
                                <a:ext cx="1419225" cy="2667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F983C7" w14:textId="39F88390" w:rsidR="008B0F54" w:rsidRPr="008B0F54" w:rsidRDefault="008B0F54" w:rsidP="008B0F54">
                                  <w:pPr>
                                    <w:jc w:val="center"/>
                                    <w:rPr>
                                      <w:lang w:val="en-US"/>
                                    </w:rPr>
                                  </w:pPr>
                                  <w:r>
                                    <w:rPr>
                                      <w:lang w:val="en-US"/>
                                    </w:rPr>
                                    <w:t>Customer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411347" name="Rectangle 106"/>
                            <wps:cNvSpPr/>
                            <wps:spPr>
                              <a:xfrm>
                                <a:off x="447675" y="962025"/>
                                <a:ext cx="171450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CC4B91" w14:textId="62682238" w:rsidR="008B0F54" w:rsidRPr="008B0F54" w:rsidRDefault="008B0F54" w:rsidP="008B0F54">
                                  <w:pPr>
                                    <w:jc w:val="center"/>
                                    <w:rPr>
                                      <w:lang w:val="en-US"/>
                                    </w:rPr>
                                  </w:pPr>
                                  <w:r>
                                    <w:rPr>
                                      <w:lang w:val="en-US"/>
                                    </w:rPr>
                                    <w:t>Inventory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128769" name="Rectangle 107"/>
                            <wps:cNvSpPr/>
                            <wps:spPr>
                              <a:xfrm>
                                <a:off x="457200" y="1295400"/>
                                <a:ext cx="173355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B5F167" w14:textId="750EF56C" w:rsidR="008B0F54" w:rsidRPr="008B0F54" w:rsidRDefault="008B0F54" w:rsidP="008B0F54">
                                  <w:pPr>
                                    <w:jc w:val="center"/>
                                    <w:rPr>
                                      <w:lang w:val="en-US"/>
                                    </w:rPr>
                                  </w:pPr>
                                  <w:r>
                                    <w:rPr>
                                      <w:lang w:val="en-US"/>
                                    </w:rPr>
                                    <w:t>View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9152561" name="Straight Connector 134"/>
                            <wps:cNvCnPr/>
                            <wps:spPr>
                              <a:xfrm>
                                <a:off x="95250" y="238125"/>
                                <a:ext cx="28575" cy="1314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2362766" name="Straight Arrow Connector 135"/>
                            <wps:cNvCnPr/>
                            <wps:spPr>
                              <a:xfrm>
                                <a:off x="114300" y="428625"/>
                                <a:ext cx="352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896928" name="Straight Arrow Connector 136"/>
                            <wps:cNvCnPr/>
                            <wps:spPr>
                              <a:xfrm>
                                <a:off x="114300" y="771525"/>
                                <a:ext cx="342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4434845" name="Straight Arrow Connector 137"/>
                            <wps:cNvCnPr/>
                            <wps:spPr>
                              <a:xfrm>
                                <a:off x="123825" y="1028700"/>
                                <a:ext cx="3333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0575754" name="Straight Arrow Connector 138"/>
                            <wps:cNvCnPr/>
                            <wps:spPr>
                              <a:xfrm flipV="1">
                                <a:off x="123825" y="1438275"/>
                                <a:ext cx="3333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9816953" name="Group 162"/>
                          <wpg:cNvGrpSpPr/>
                          <wpg:grpSpPr>
                            <a:xfrm>
                              <a:off x="38100" y="7000875"/>
                              <a:ext cx="1543050" cy="1733550"/>
                              <a:chOff x="0" y="0"/>
                              <a:chExt cx="1543050" cy="1733550"/>
                            </a:xfrm>
                          </wpg:grpSpPr>
                          <wps:wsp>
                            <wps:cNvPr id="1244351426" name="Rectangle 108"/>
                            <wps:cNvSpPr/>
                            <wps:spPr>
                              <a:xfrm>
                                <a:off x="0" y="0"/>
                                <a:ext cx="1095375" cy="295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C4301D" w14:textId="70668DD0" w:rsidR="00B61B4E" w:rsidRPr="00B61B4E" w:rsidRDefault="00B61B4E" w:rsidP="00B61B4E">
                                  <w:pPr>
                                    <w:jc w:val="center"/>
                                    <w:rPr>
                                      <w:lang w:val="en-US"/>
                                    </w:rPr>
                                  </w:pPr>
                                  <w:r>
                                    <w:rPr>
                                      <w:lang w:val="en-US"/>
                                    </w:rPr>
                                    <w:t>System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4223749" name="Rectangle 109"/>
                            <wps:cNvSpPr/>
                            <wps:spPr>
                              <a:xfrm>
                                <a:off x="733425" y="381000"/>
                                <a:ext cx="581025"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C6C0F5" w14:textId="6C93B60F" w:rsidR="00B61B4E" w:rsidRPr="00B61B4E" w:rsidRDefault="00B61B4E" w:rsidP="00B61B4E">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882602" name="Rectangle 110"/>
                            <wps:cNvSpPr/>
                            <wps:spPr>
                              <a:xfrm>
                                <a:off x="762000" y="742950"/>
                                <a:ext cx="695325"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53C497" w14:textId="25478542" w:rsidR="00B61B4E" w:rsidRPr="00B61B4E" w:rsidRDefault="00B61B4E" w:rsidP="00B61B4E">
                                  <w:pPr>
                                    <w:jc w:val="center"/>
                                    <w:rPr>
                                      <w:lang w:val="en-US"/>
                                    </w:rPr>
                                  </w:pPr>
                                  <w:r>
                                    <w:rPr>
                                      <w:lang w:val="en-U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828982" name="Rectangle 111"/>
                            <wps:cNvSpPr/>
                            <wps:spPr>
                              <a:xfrm>
                                <a:off x="781050" y="1095375"/>
                                <a:ext cx="742950" cy="2952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C6DA3F" w14:textId="6C3DFA8D" w:rsidR="00B61B4E" w:rsidRPr="00B61B4E" w:rsidRDefault="00B61B4E" w:rsidP="00B61B4E">
                                  <w:pPr>
                                    <w:jc w:val="center"/>
                                    <w:rPr>
                                      <w:lang w:val="en-US"/>
                                    </w:rPr>
                                  </w:pPr>
                                  <w:r>
                                    <w:rPr>
                                      <w:lang w:val="en-US"/>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192571" name="Rectangle 112"/>
                            <wps:cNvSpPr/>
                            <wps:spPr>
                              <a:xfrm>
                                <a:off x="781050" y="1447800"/>
                                <a:ext cx="762000"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1DD6F4" w14:textId="5B328B60" w:rsidR="00B61B4E" w:rsidRPr="00B61B4E" w:rsidRDefault="00B61B4E" w:rsidP="00B61B4E">
                                  <w:pPr>
                                    <w:jc w:val="center"/>
                                    <w:rPr>
                                      <w:lang w:val="en-US"/>
                                    </w:rPr>
                                  </w:pPr>
                                  <w:r>
                                    <w:rPr>
                                      <w:lang w:val="en-US"/>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9763022" name="Straight Connector 139"/>
                            <wps:cNvCnPr/>
                            <wps:spPr>
                              <a:xfrm>
                                <a:off x="85725" y="295275"/>
                                <a:ext cx="19050" cy="1438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0782396" name="Straight Arrow Connector 140"/>
                            <wps:cNvCnPr/>
                            <wps:spPr>
                              <a:xfrm flipV="1">
                                <a:off x="95250" y="5143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8782186" name="Straight Arrow Connector 141"/>
                            <wps:cNvCnPr/>
                            <wps:spPr>
                              <a:xfrm flipV="1">
                                <a:off x="95250" y="876300"/>
                                <a:ext cx="6858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1258808" name="Straight Arrow Connector 142"/>
                            <wps:cNvCnPr/>
                            <wps:spPr>
                              <a:xfrm flipV="1">
                                <a:off x="104775" y="1200150"/>
                                <a:ext cx="6953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9362236" name="Straight Arrow Connector 143"/>
                            <wps:cNvCnPr/>
                            <wps:spPr>
                              <a:xfrm flipV="1">
                                <a:off x="95250" y="1562100"/>
                                <a:ext cx="6858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5909878" name="Group 163"/>
                          <wpg:cNvGrpSpPr/>
                          <wpg:grpSpPr>
                            <a:xfrm>
                              <a:off x="3381375" y="6924675"/>
                              <a:ext cx="2714625" cy="1762125"/>
                              <a:chOff x="0" y="0"/>
                              <a:chExt cx="2714625" cy="1762125"/>
                            </a:xfrm>
                          </wpg:grpSpPr>
                          <wps:wsp>
                            <wps:cNvPr id="191926670" name="Rectangle 113"/>
                            <wps:cNvSpPr/>
                            <wps:spPr>
                              <a:xfrm>
                                <a:off x="0" y="0"/>
                                <a:ext cx="1000125" cy="314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C0F96D" w14:textId="670B9231" w:rsidR="00B61B4E" w:rsidRPr="00B61B4E" w:rsidRDefault="00B61B4E" w:rsidP="00B61B4E">
                                  <w:pPr>
                                    <w:jc w:val="center"/>
                                    <w:rPr>
                                      <w:lang w:val="en-US"/>
                                    </w:rPr>
                                  </w:pPr>
                                  <w:r>
                                    <w:rPr>
                                      <w:lang w:val="en-US"/>
                                    </w:rPr>
                                    <w:t>ML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231087" name="Rectangle 114"/>
                            <wps:cNvSpPr/>
                            <wps:spPr>
                              <a:xfrm>
                                <a:off x="942975" y="390525"/>
                                <a:ext cx="1533525" cy="3048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DCAF01" w14:textId="6A176E22" w:rsidR="00B61B4E" w:rsidRPr="00B61B4E" w:rsidRDefault="00B61B4E" w:rsidP="00B61B4E">
                                  <w:pPr>
                                    <w:jc w:val="center"/>
                                    <w:rPr>
                                      <w:lang w:val="en-US"/>
                                    </w:rPr>
                                  </w:pPr>
                                  <w:r>
                                    <w:rPr>
                                      <w:lang w:val="en-US"/>
                                    </w:rPr>
                                    <w:t>Demand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865317" name="Rectangle 115"/>
                            <wps:cNvSpPr/>
                            <wps:spPr>
                              <a:xfrm>
                                <a:off x="923925" y="762000"/>
                                <a:ext cx="1790700"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C39C10" w14:textId="7FF31FBD" w:rsidR="00B61B4E" w:rsidRPr="00B61B4E" w:rsidRDefault="00B61B4E" w:rsidP="00B61B4E">
                                  <w:pPr>
                                    <w:jc w:val="center"/>
                                    <w:rPr>
                                      <w:lang w:val="en-US"/>
                                    </w:rPr>
                                  </w:pPr>
                                  <w:r>
                                    <w:rPr>
                                      <w:lang w:val="en-US"/>
                                    </w:rPr>
                                    <w:t>Customer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886960" name="Rectangle 116"/>
                            <wps:cNvSpPr/>
                            <wps:spPr>
                              <a:xfrm>
                                <a:off x="962025" y="1114425"/>
                                <a:ext cx="1190625"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2E9084" w14:textId="09288A1A" w:rsidR="00B61B4E" w:rsidRPr="00B61B4E" w:rsidRDefault="00B61B4E" w:rsidP="00B61B4E">
                                  <w:pPr>
                                    <w:jc w:val="center"/>
                                    <w:rPr>
                                      <w:lang w:val="en-US"/>
                                    </w:rPr>
                                  </w:pPr>
                                  <w:r>
                                    <w:rPr>
                                      <w:lang w:val="en-US"/>
                                    </w:rPr>
                                    <w:t>Price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097063" name="Rectangle 117"/>
                            <wps:cNvSpPr/>
                            <wps:spPr>
                              <a:xfrm>
                                <a:off x="981075" y="1476375"/>
                                <a:ext cx="1685925" cy="27622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77D627" w14:textId="6DC0FC4F" w:rsidR="00B61B4E" w:rsidRPr="00B61B4E" w:rsidRDefault="00B61B4E" w:rsidP="00B61B4E">
                                  <w:pPr>
                                    <w:jc w:val="center"/>
                                    <w:rPr>
                                      <w:lang w:val="en-US"/>
                                    </w:rPr>
                                  </w:pPr>
                                  <w:r>
                                    <w:rPr>
                                      <w:lang w:val="en-US"/>
                                    </w:rPr>
                                    <w:t>Inventory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1823565" name="Straight Connector 144"/>
                            <wps:cNvCnPr/>
                            <wps:spPr>
                              <a:xfrm>
                                <a:off x="219075" y="304800"/>
                                <a:ext cx="9525" cy="1447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9315707" name="Straight Arrow Connector 145"/>
                            <wps:cNvCnPr/>
                            <wps:spPr>
                              <a:xfrm flipV="1">
                                <a:off x="238125" y="514350"/>
                                <a:ext cx="7048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0372209" name="Straight Arrow Connector 146"/>
                            <wps:cNvCnPr/>
                            <wps:spPr>
                              <a:xfrm flipV="1">
                                <a:off x="238125" y="904875"/>
                                <a:ext cx="6953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662329" name="Straight Arrow Connector 147"/>
                            <wps:cNvCnPr/>
                            <wps:spPr>
                              <a:xfrm flipV="1">
                                <a:off x="228600" y="1247775"/>
                                <a:ext cx="7334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7857817" name="Straight Arrow Connector 148"/>
                            <wps:cNvCnPr/>
                            <wps:spPr>
                              <a:xfrm flipV="1">
                                <a:off x="228600" y="1600200"/>
                                <a:ext cx="7524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96190427" name="Group 160"/>
                          <wpg:cNvGrpSpPr/>
                          <wpg:grpSpPr>
                            <a:xfrm>
                              <a:off x="3362325" y="2933700"/>
                              <a:ext cx="2333625" cy="3200400"/>
                              <a:chOff x="0" y="0"/>
                              <a:chExt cx="2333625" cy="3200400"/>
                            </a:xfrm>
                          </wpg:grpSpPr>
                          <wps:wsp>
                            <wps:cNvPr id="1463511123" name="Rectangle 94"/>
                            <wps:cNvSpPr/>
                            <wps:spPr>
                              <a:xfrm>
                                <a:off x="0" y="0"/>
                                <a:ext cx="876300" cy="314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725006" w14:textId="5C664782" w:rsidR="00F76A0E" w:rsidRPr="00F76A0E" w:rsidRDefault="00F76A0E" w:rsidP="00F76A0E">
                                  <w:pPr>
                                    <w:jc w:val="center"/>
                                    <w:rPr>
                                      <w:lang w:val="en-US"/>
                                    </w:rPr>
                                  </w:pPr>
                                  <w:r>
                                    <w:rPr>
                                      <w:lang w:val="en-US"/>
                                    </w:rPr>
                                    <w:t>Distributor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219837" name="Rectangle 95"/>
                            <wps:cNvSpPr/>
                            <wps:spPr>
                              <a:xfrm>
                                <a:off x="790575" y="361950"/>
                                <a:ext cx="1400175" cy="2952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560729" w14:textId="6788C055" w:rsidR="00F76A0E" w:rsidRPr="00F76A0E" w:rsidRDefault="00F76A0E" w:rsidP="00F76A0E">
                                  <w:pPr>
                                    <w:jc w:val="center"/>
                                    <w:rPr>
                                      <w:lang w:val="en-US"/>
                                    </w:rPr>
                                  </w:pPr>
                                  <w:r>
                                    <w:rPr>
                                      <w:lang w:val="en-US"/>
                                    </w:rPr>
                                    <w:t xml:space="preserve">Route Optimization </w:t>
                                  </w:r>
                                  <w:proofErr w:type="spellStart"/>
                                  <w:r>
                                    <w:rPr>
                                      <w:lang w:val="en-US"/>
                                    </w:rPr>
                                    <w:t>Ooptimization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068654" name="Rectangle 96"/>
                            <wps:cNvSpPr/>
                            <wps:spPr>
                              <a:xfrm>
                                <a:off x="76200" y="723900"/>
                                <a:ext cx="790575"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9D71C5" w14:textId="0315642E" w:rsidR="00F76A0E" w:rsidRPr="00F76A0E" w:rsidRDefault="00F76A0E" w:rsidP="00F76A0E">
                                  <w:pPr>
                                    <w:jc w:val="center"/>
                                    <w:rPr>
                                      <w:lang w:val="en-US"/>
                                    </w:rPr>
                                  </w:pPr>
                                  <w:r>
                                    <w:rPr>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9387786" name="Rectangle 97"/>
                            <wps:cNvSpPr/>
                            <wps:spPr>
                              <a:xfrm>
                                <a:off x="828675" y="1095375"/>
                                <a:ext cx="1438275" cy="3048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505461" w14:textId="5C6BEE51" w:rsidR="00F76A0E" w:rsidRPr="00F76A0E" w:rsidRDefault="00F76A0E" w:rsidP="00F76A0E">
                                  <w:pPr>
                                    <w:jc w:val="center"/>
                                    <w:rPr>
                                      <w:lang w:val="en-US"/>
                                    </w:rPr>
                                  </w:pPr>
                                  <w:r>
                                    <w:rPr>
                                      <w:lang w:val="en-US"/>
                                    </w:rPr>
                                    <w:t>Delivery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142667" name="Rectangle 98"/>
                            <wps:cNvSpPr/>
                            <wps:spPr>
                              <a:xfrm>
                                <a:off x="66675" y="1457325"/>
                                <a:ext cx="1066800"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69F565" w14:textId="0EF9C052" w:rsidR="00F76A0E" w:rsidRPr="00F76A0E" w:rsidRDefault="00F76A0E" w:rsidP="00F76A0E">
                                  <w:pPr>
                                    <w:jc w:val="center"/>
                                    <w:rPr>
                                      <w:lang w:val="en-US"/>
                                    </w:rPr>
                                  </w:pPr>
                                  <w:r>
                                    <w:rPr>
                                      <w:lang w:val="en-US"/>
                                    </w:rPr>
                                    <w:t>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326398" name="Rectangle 99"/>
                            <wps:cNvSpPr/>
                            <wps:spPr>
                              <a:xfrm>
                                <a:off x="838200" y="1819275"/>
                                <a:ext cx="1495425"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A06F65" w14:textId="6127FDAA" w:rsidR="00F76A0E" w:rsidRPr="008B0F54" w:rsidRDefault="008B0F54" w:rsidP="00F76A0E">
                                  <w:pPr>
                                    <w:jc w:val="center"/>
                                    <w:rPr>
                                      <w:lang w:val="en-US"/>
                                    </w:rPr>
                                  </w:pPr>
                                  <w:r>
                                    <w:rPr>
                                      <w:lang w:val="en-US"/>
                                    </w:rPr>
                                    <w:t>Inventory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110296" name="Rectangle 100"/>
                            <wps:cNvSpPr/>
                            <wps:spPr>
                              <a:xfrm>
                                <a:off x="114300" y="2181225"/>
                                <a:ext cx="1076325" cy="295275"/>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2BF061" w14:textId="1DCD33EE" w:rsidR="008B0F54" w:rsidRPr="008B0F54" w:rsidRDefault="008B0F54" w:rsidP="008B0F54">
                                  <w:pPr>
                                    <w:jc w:val="center"/>
                                    <w:rPr>
                                      <w:lang w:val="en-US"/>
                                    </w:rPr>
                                  </w:pPr>
                                  <w:r>
                                    <w:rPr>
                                      <w:lang w:val="en-US"/>
                                    </w:rP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326884" name="Rectangle 101"/>
                            <wps:cNvSpPr/>
                            <wps:spPr>
                              <a:xfrm>
                                <a:off x="847725" y="2552700"/>
                                <a:ext cx="1257300" cy="26670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C2B527" w14:textId="35A0C99B" w:rsidR="008B0F54" w:rsidRPr="008B0F54" w:rsidRDefault="008B0F54" w:rsidP="008B0F54">
                                  <w:pPr>
                                    <w:jc w:val="center"/>
                                    <w:rPr>
                                      <w:lang w:val="en-US"/>
                                    </w:rPr>
                                  </w:pPr>
                                  <w:r>
                                    <w:rPr>
                                      <w:lang w:val="en-US"/>
                                    </w:rPr>
                                    <w:t>Track Shipments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0178784" name="Rectangle 102"/>
                            <wps:cNvSpPr/>
                            <wps:spPr>
                              <a:xfrm>
                                <a:off x="95250" y="2914650"/>
                                <a:ext cx="1171575" cy="285750"/>
                              </a:xfrm>
                              <a:prstGeom prst="rect">
                                <a:avLst/>
                              </a:prstGeom>
                              <a:solidFill>
                                <a:schemeClr val="bg2">
                                  <a:lumMod val="2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C707B6" w14:textId="7EF42700" w:rsidR="008B0F54" w:rsidRPr="008B0F54" w:rsidRDefault="008B0F54" w:rsidP="008B0F54">
                                  <w:pPr>
                                    <w:jc w:val="center"/>
                                    <w:rPr>
                                      <w:lang w:val="en-US"/>
                                    </w:rPr>
                                  </w:pPr>
                                  <w:r>
                                    <w:rPr>
                                      <w:lang w:val="en-US"/>
                                    </w:rPr>
                                    <w:t>System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995559" name="Straight Connector 149"/>
                            <wps:cNvCnPr/>
                            <wps:spPr>
                              <a:xfrm>
                                <a:off x="266700" y="30480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1357245" name="Straight Connector 150"/>
                            <wps:cNvCnPr/>
                            <wps:spPr>
                              <a:xfrm>
                                <a:off x="266700" y="1000125"/>
                                <a:ext cx="19050" cy="466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3242972" name="Straight Connector 151"/>
                            <wps:cNvCnPr/>
                            <wps:spPr>
                              <a:xfrm>
                                <a:off x="285750" y="1733550"/>
                                <a:ext cx="19050"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1568925" name="Straight Connector 152"/>
                            <wps:cNvCnPr/>
                            <wps:spPr>
                              <a:xfrm>
                                <a:off x="295275" y="2466975"/>
                                <a:ext cx="9525"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7351163" name="Straight Arrow Connector 153"/>
                            <wps:cNvCnPr/>
                            <wps:spPr>
                              <a:xfrm>
                                <a:off x="276225" y="447675"/>
                                <a:ext cx="5143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8202933" name="Straight Arrow Connector 154"/>
                            <wps:cNvCnPr/>
                            <wps:spPr>
                              <a:xfrm>
                                <a:off x="285750" y="1133475"/>
                                <a:ext cx="5429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0213549" name="Straight Arrow Connector 155"/>
                            <wps:cNvCnPr/>
                            <wps:spPr>
                              <a:xfrm>
                                <a:off x="295275" y="1876425"/>
                                <a:ext cx="5524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8784066" name="Straight Arrow Connector 156"/>
                            <wps:cNvCnPr/>
                            <wps:spPr>
                              <a:xfrm>
                                <a:off x="304800" y="2638425"/>
                                <a:ext cx="5524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113919077" name="Text Box 1"/>
                        <wps:cNvSpPr txBox="1"/>
                        <wps:spPr>
                          <a:xfrm>
                            <a:off x="0" y="8791575"/>
                            <a:ext cx="6096000" cy="287655"/>
                          </a:xfrm>
                          <a:prstGeom prst="rect">
                            <a:avLst/>
                          </a:prstGeom>
                          <a:noFill/>
                          <a:ln>
                            <a:noFill/>
                          </a:ln>
                        </wps:spPr>
                        <wps:txbx>
                          <w:txbxContent>
                            <w:p w14:paraId="3F8EC0EF" w14:textId="70D75D8F" w:rsidR="00A76FE8" w:rsidRPr="003C7AD8" w:rsidRDefault="00A76FE8" w:rsidP="00A76FE8">
                              <w:pPr>
                                <w:pStyle w:val="Caption"/>
                                <w:rPr>
                                  <w:rFonts w:ascii="Times New Roman" w:hAnsi="Times New Roman" w:cs="Times New Roman"/>
                                  <w:noProof/>
                                  <w:sz w:val="22"/>
                                  <w:szCs w:val="22"/>
                                </w:rPr>
                              </w:pPr>
                              <w:bookmarkStart w:id="14" w:name="_Toc200072453"/>
                              <w:r w:rsidRPr="003C7AD8">
                                <w:rPr>
                                  <w:rFonts w:ascii="Times New Roman" w:hAnsi="Times New Roman" w:cs="Times New Roman"/>
                                  <w:sz w:val="22"/>
                                  <w:szCs w:val="22"/>
                                </w:rPr>
                                <w:t xml:space="preserve">Figure 3. </w:t>
                              </w:r>
                              <w:r w:rsidRPr="003C7AD8">
                                <w:rPr>
                                  <w:rFonts w:ascii="Times New Roman" w:hAnsi="Times New Roman" w:cs="Times New Roman"/>
                                  <w:sz w:val="22"/>
                                  <w:szCs w:val="22"/>
                                </w:rPr>
                                <w:fldChar w:fldCharType="begin"/>
                              </w:r>
                              <w:r w:rsidRPr="003C7AD8">
                                <w:rPr>
                                  <w:rFonts w:ascii="Times New Roman" w:hAnsi="Times New Roman" w:cs="Times New Roman"/>
                                  <w:sz w:val="22"/>
                                  <w:szCs w:val="22"/>
                                </w:rPr>
                                <w:instrText xml:space="preserve"> SEQ Figure_3. \* ARABIC </w:instrText>
                              </w:r>
                              <w:r w:rsidRPr="003C7AD8">
                                <w:rPr>
                                  <w:rFonts w:ascii="Times New Roman" w:hAnsi="Times New Roman" w:cs="Times New Roman"/>
                                  <w:sz w:val="22"/>
                                  <w:szCs w:val="22"/>
                                </w:rPr>
                                <w:fldChar w:fldCharType="separate"/>
                              </w:r>
                              <w:r w:rsidR="00FD2CCF">
                                <w:rPr>
                                  <w:rFonts w:ascii="Times New Roman" w:hAnsi="Times New Roman" w:cs="Times New Roman"/>
                                  <w:noProof/>
                                  <w:sz w:val="22"/>
                                  <w:szCs w:val="22"/>
                                </w:rPr>
                                <w:t>3</w:t>
                              </w:r>
                              <w:r w:rsidRPr="003C7AD8">
                                <w:rPr>
                                  <w:rFonts w:ascii="Times New Roman" w:hAnsi="Times New Roman" w:cs="Times New Roman"/>
                                  <w:sz w:val="22"/>
                                  <w:szCs w:val="22"/>
                                </w:rPr>
                                <w:fldChar w:fldCharType="end"/>
                              </w:r>
                              <w:r w:rsidRPr="003C7AD8">
                                <w:rPr>
                                  <w:rFonts w:ascii="Times New Roman" w:hAnsi="Times New Roman" w:cs="Times New Roman"/>
                                  <w:sz w:val="22"/>
                                  <w:szCs w:val="22"/>
                                </w:rPr>
                                <w:t>: Use Case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DABB0D" id="Group 165" o:spid="_x0000_s1060" style="position:absolute;margin-left:.3pt;margin-top:-.55pt;width:480pt;height:714.9pt;z-index:251820032" coordsize="60960,90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70O1RUAAEARAQAOAAAAZHJzL2Uyb0RvYy54bWzsXdtu40iSfV9g/0HQ+5aZvNNo98BTfcEA&#10;vTONrt7tZ5ZMWQIkkkvSZdV8/Z7IG5MiJVF2WbZZOQ3UyJIoiWTkyYg4JyJ++Ntuu5l9yap6XeQ3&#10;c/bBmc+yfFHcrfP7m/n//PnLf8XzWd2k+V26KfLsZv41q+d/+/E//+OHx/I6c4tVsbnLqhk+JK+v&#10;H8ub+appyuurq3qxyrZp/aEosxwvLotqmzb4s7q/uqvSR3z6dnPlOk549VhUd2VVLLK6xrM/iRfn&#10;P/LPXy6zRfOv5bLOmtnmZo7f1vB/K/7vZ/r36scf0uv7Ki1X64X8GekTfsU2Xef4Uv1RP6VNOnuo&#10;1r2P2q4XVVEXy+bDotheFcvlepHxc8DZMGfvbH6tioeSn8v99eN9qS8TLu3edXryxy7++eXXqvxU&#10;/l7hSjyW97gW/C86l92y2tL/41fOdvySfdWXLNs1swWeDJ0kdBxc2QVeS5wocT15URcrXPnecYvV&#10;zyeOvFJffNX5OfoP8TPxu3+vZus72FwUeswLQxc/Ik+3sDF+2WYs9Onu0nHf9CTjyPN9NxCWc9ZJ&#10;GkcePEmsgrq90fXzbvSnVVpm3H5qugbyggW+z3yWYGGKy/Un3cu/F7tZFIkLxt9MJjFrdngel1g9&#10;X+PJActgfhLQJZn17cONozAIpH14jh/DVnBX9Pmn12VVN79mxXZGD27mFZYsX0npl9/qRrxVvYW+&#10;Oi9+WW82eD693uSzR1igh4/vvIIP3+T4jseyvha/mB41u887aTDqdD4Xd19xllUhYKEuF7+s8SN+&#10;S+vm97QCDuB3A9uaf+Gf5abAlxXy0Xy2Kqp/Dz1P78ddw6vz2SNw5WZe/99DWmXz2eYfOe5nwnwf&#10;H9vwP/wgIrOtzFc+m6/kD9uPBaCLAUXLBX9I72826uGyKrZ/AQJv6VvxUpov8N0380Y9/NgItAOE&#10;LrLbW/4mQE+ZNr/ln8oFfTRdPLrEf+7+SqtS3ocGVvHPQllQer13O8R7xWW/fWiK5ZrfK7rQ4qrK&#10;6w9rNnBFL0dpir4bhgHZjrJFuXQDaYlPWLpBzBy1OhVIuS5LPLJPAinXjUI/Grl+Dx2p7XcfpC6w&#10;fkMXiwpngbstFvAfWDJpfr/JZlGsTBvLXYO6WgUKWI8jesR8D5dHXKsgYuJS6RM+c8HuLcK6+brJ&#10;xNr9I1tiOQJdXG6AfMfPPm6q2ZcUBp8uFlneCNusV+ldJp5mAW02AhX0ERxONjk+kD55CXjQny0/&#10;gLyJ/meLj5Hvp0Mz7jDogwWs6K/p/jBxsD6Cf3ORN/rg7TovqqEz2+Cs5DeL9yukEpemC1X6fk4Y&#10;qhZN9bbA6gJrmEVe4oSeF2Ch9RZx8oRFHLpxiH0QhgUzlh4W7fKuhr0wjPTSUZ6d2lhH7r11sVnf&#10;0fZL37K3LpqdWGubh+1/F3dirURqtWJDftiSO8jXtqueBqjoT+GL2PgCCxzttRGX7Szg0DZkgeNy&#10;Xs4lgCP2HAbcGNr9Y77+aQM5Y/dnbhB5AhgM5GARC7QT8MLI8fleeAAmcliIMLyRl/EtEHhgt2gd&#10;9kmGQd+lb8HCwIPfHid93yLWofw5EJEgsbMfU0WIs1Rc78YAC+WWv4BvYRFiPyy6SPThamOxTsSk&#10;nAjXj+MkdJHv6wUfsat2hVEAEXoxJQgo8echb7APEsxBelijxLOTCQgXjkQgFiVeByW0xViUmBZK&#10;OEgzOkHIdHa2TTTG3lkwEXme4gcSPOwlKhDRUEr2G+Ucj8OETVS0ScrXz3C62pAsekwKPZjnIELw&#10;mTPkZEhmdmSiIkIygtKYcDJYiJRmDz58PyJeUcBHBH6EsztPpSyOw4f1Ml7Hy9AmY3FiUjjhMtdF&#10;KIKEhQpGPjVVur5fNbOPRZ6D2iyqGWOaCENY8jGXapWDxCb4XkeGJUhvSgqzTW8mHE6IDEb40hKK&#10;BzIXm3VOIooeBU6iBcXdcV0E5dKGCM4RJOQwezlie740e0ne0wn2UixQehNdECkAuERq3Ie3GjuB&#10;r/Neg5akmZFxlgQLkXtPAvUKjAonZi2pJeifnIl6y5bkxGHseky7LkOG1ObPzzUkFoDA2U+VtJjE&#10;RUEnsqkWkww9xxu2JBc3OgGC9Pa226oqHs0dztVplHHmBL6fXN7OHtbikg/YUnk32BPjoHfYIa7l&#10;lqt3XLFl7Wm+xIYnxHXpdZOuNz/nd7PmawnNZVOtuQRJbg4D+ju7M0pl3CvsjIiOkPL1fW+EHeqA&#10;fJwd+tB3CjuE7i6WEhPDEJOA2GUemllD1HIxoXwb4d/pI8aTwG8ZDmPQBW7ojcFDHfCdbYdhHCBJ&#10;0HXUAtcj543bYQhBw4kMgQVErcC8sIPXCmqP6IYZ7mUSQPGmAU0Jh2WceJZwmHZoLg/GZirtpOPk&#10;I+Xka66bxUg2qQzUKfn/oSP1TtyeLQnrZbyk6zxeRP7PQjdgJCFSe4GR1eergn4F1txT5cMyWcel&#10;1s/WBVgV4HNUgAIE6X7apNmkkmY8se55STiwhkPa+EavYdB7icyU+U5Cmr8u9LGYIUN2GWbOptZf&#10;J7WuLcaixKRQwnUiJ07iqA37jK1+v9ZPgoaol+tVCsmqKko3xJD07HvXzPM9qroSDBxSWaf86+pE&#10;lZ/V+ejA7yVDxXNKClxtMRYmJgUTlMFhYYK67b4a0KTdTgcEohhcEPWg4FCfv+dNuH4UkbfBgwNL&#10;1E+xZNHVJmNhYlowQRVB2NkHUMKkVEeghChV5HIe+BXEU3RjDpQT6FwdCsRftGzRxhyvE3Nok7Eo&#10;MSmUYHHoRU4CAl3hxCB3ritLRiX3ka2kJh+EGG2pUcsxQexDr5JTweDMUPcCAIrOsfY6Fljy/H2Q&#10;5wyNfSKPGe1BtC316XMzdX1aIAZBqS/pc4b4mMRinT3IR+ZaOaqWtrxILPqGaUsWQA4UoX1TD9P6&#10;dqiTaeOQzQdnjoCIoAsw1kusAM5I7iywTdjsUWizvOVr8ZaX4e4SF/+B3tax+hFE1PmacZbYImLs&#10;xb3QHXZKxikMEZV+IrQ/vMdaQ5y0ISahFzKYYV+03UdEnRAYZ4cQapChARFR1iGFGq2vJ8WRwg4d&#10;pJNO+HrWDl/LDltpwzEhB8T54BNahkLpOGR8eJaOQ0QInpsEA62QjBIhxVZwj++khMMsLjKO1NDX&#10;nufFJBwB/ucwNL5U/kjL62BnwGmNpn/FJdtPwHTKMZ+dgLEajudoOEQ7VavhuGy/yguUq/gog4aW&#10;rK17MhaxmR4ZkVDFp8hgFrtysp9PhfhXSzi+RQdWy81eJB4+h5v1tMHYdOq00qlQLbtIVoW6W7OB&#10;EmbFyAiUQCpBphpkO4ZOxguiaVtDTT1ieeZ4uB5zRCHnpesxz0IJbTAWJaaFEg7zkaAMh/SgiVnP&#10;MwIlUK8jw28GPajkUtr4W/aZ5fE31Bwy0NLBUI9rsUKvvYbWIn37pmFCW4yFiUnBRJQwVK6gdbxK&#10;G+jksa77nLE23hyXriPuVWQRhjotGNQsimwkzXYYLSwz+z6YWc9FVQBGEPQ7LfTSv21ocq49yVRv&#10;x0v1kY1SNIQt47tIHPqWeVkHzelClKiMoMNQc9omRk8LBECAcUE7aIihaKnDy2Jihsi5HAY2S0O8&#10;Fg1xEV42RtEjCVV6G2sfDrVzdRgOZ8vNuvxfNZlHTt9y4Y2TEuCgUqBTaO/ElhdbvHSfw6chY8sX&#10;HePFXNdDTyy/JVjVUDOZ6XsCMQbXDzKWPaGT6JQFu+LqOXQK0RKUU8TYoSM1CLYnejFiDOIIL8QQ&#10;Or0Q22wZc8yVdzoQFkttjxnrJMmeHf1aYuxZxJhuEGHD1EmFqWFInUOR9Fa7qbmI9U3H9nl6Eatw&#10;AZvmYHtyoJ2WDiN/ZhuHTm+EGvpcSL/fwsSkYAKNhCAPJ3XKEE7ouz4OJ2gOp9jx5USDTtbhooPU&#10;bEXSq1QkeVq4bXFiWjgRQLWHhkf+QOUic/RdH4cTQpFKQTiaIPTmzGJqGjJBMpiy/sQ0SXQtq7c4&#10;MSmcQDclRtPKNadhhh36po+DidadYFAjU6VZ159ASlkPRbc4MU2c0GUPFicmhRPIGCQ0jyTs176Y&#10;NLqZqDhNN1H3bxF/oPyFGs538IIXPcsULfIYJ9kmS6O/Fxrd9SDKDHUdhxZk9HkjM6A9bU9MlOjx&#10;KipRudcxKHQl5/O4KOlvy5u/dxo9ShKMg0zQuUc2gDpihma8dJYZyiFOXTP03USFS9YMv3cz9AM0&#10;qPdjH8WfebrFTIEjZmj64yPMsK0pHWxSj/YiJHTlHKhVFX3vdkhzrdHqKhol59BePgLDA4Y4KOdg&#10;hkliWIdsmNnqrE2TRLdfW+e8RMfQP7LlS3bDfEE9B1o2xOix2OtXH0pV2llyDj60jCuBUPaHIa17&#10;0QJ0SJ5mNdFAh6ca+L57StJx6MjXlHQwF7tCwHxXO8lmXsZcfqfpYBFh7SdjZJmDKGl4du9aK+p4&#10;lqjD9oWbLYptOblqZ4x59EnT1g7nM5exvuuj0qtSkEvBLYfCvQWtelXbJrPUA2+SyVWf33LbFGFy&#10;MMESjPWJ3dAZEn9B5g83ZnRvE+i5aLYrwUSERMN+WwTyxlQpSdtVUrs6tpJxpxTo9WKVGQnVdLHI&#10;8obrkHG13nIlo2/bIkzTm0g8FrsYbTGIEvqmj3MmoDVVdRVDBc8SOr5RdGBnyyPFsbxALH9OXwRf&#10;l4ZZqnZSVC1qPhKMoUBVi0opG0EHhvKe5U0YOCFbwnW4DOVt2KhjulGHriCyODEtnAD7ib7xqGhX&#10;OKGpJ1PSYWYpDuT6aUqvLNhEB3EKLxB9IPbo5feNxgig6lX+/3D0YSUdRgTytET9RSqBXSd2otg1&#10;RjNqU+ppOtosxpnkUasWQmKcJiN0dqIQhqcCW8uqX8TbfMMG6cUx7BFjOXrQ1rdHM3I6AHCDZGZr&#10;j9DPytbgLZVpFs2Cx5F81WGoq5sqXd+vGg29ou1a+uW3uoGh48Cyqptfs2JLaLvJ6d8mXW9+zu9m&#10;zdcSwoGmWqf5/SajdYG301tG0DIjursNJ1NHjHG/dJbkDRskuhC5yPE5I9RGbWB2JkBKxpw2X4Yk&#10;YG/ElJn7k6NAhKnslhW3KmVhM3pwM7cmOen2HdhE0TcA9NQYkNRBwJk22YIkxom41JG3u2sb/TcZ&#10;uvgKDbBFyfcr+HAweleDnGrfIa3nPL0HWE6uTwOcQabp94YiuKg7a6dzIBOhFeSnFB+HjtR29wpN&#10;PBjlbA7U9TJz9T1Z8IEdQTnIbVsAfcqtfyHRvzo6rHiEZ+HOyUc5QKPwl1bpXTb7km6wX6GAkEMD&#10;fo8+Yro9aX1dJ2FzKpPKqXgu/mNQp6m4w0y96ps+iqJJwN7KztUe2k2KnbGNL9B6C/UMUr5rG9wP&#10;xygjgptLxyhnUTS6/MXCxKRgAgiRxCGa5w3ihL7r43ACaTfCARJ8CO1Hx8NmUeLwORmcokF6ViTO&#10;nrrvWyr3LVK5uj7J4sS0cML3kzhGh3sIukR1kOlP6Ls+DidE6w6eHUKhJFVCdoFCTuIUmg9AiXiD&#10;BYr1ZqNLMN67Q6EryCxQTAsoPLTySiIn1MN6TaDQd30cUEDzIQMPY7C4EXmA2uAehxV9TFf0oUuM&#10;LFBMCyhQkQeiHrNClUehmXrNPM7gHZBvIDXnBzhRyuCpLt1wHVSqwvFpoFbHsyAOQPbxaDVkh/0K&#10;K/p4H6IPL4YgOYgcHcNqS+pz7GZIe8CeBjl22ReGnNYh0UcEayMZM+1EltG8jMb4DZPsGM0NPwiO&#10;UA/b+hZpBk9PtMgE1rdfhtzh2EU7GmDhYbCzHPukOXYYSBiCExhjkaaXfpZFotWRrPhCuWkkmya0&#10;/roqHOUgiQ4LpxKA1iQnbZJJFCELHLep5yPbto4CEDg+1SRhm9RluuMRRujERQ4jN0kr+3jDas1W&#10;CXFkbkuEJqLYDF3tCSrdB7/tj+WZug8CTEFoYLCJR+RFx3hcYJjWfXiwLd1p9KTu48CRentuz/Zi&#10;w1ugYUGjD4bOOMppaTM3mOiCMx9d+jvY6ENqU/lSs7IPQ10ihCfdsl69ECm4XRZ523tnu86LakjQ&#10;chafq2spbFZlWlkVH3EHS2JPI6CxiM3Y97R4C3QtOFpO53pA1f0yBwawY2rrbEtsNIKdKeOydO4b&#10;pHPFPSfYtzAxLZjw/NAJIfwYmNSGKebn7PVc6iFEH9B/7LtICkQ4Q2M1Hzn4W76jT4jKDXTZkgWJ&#10;aYEEhOBejCBdl2UYvoSZIzrtS6BbCKnmueRjqMuHqsEVwYFmbqwzMSWc0A0fLE5MDCfCkBqEhkMx&#10;h5m4O40TovszhwmUTlPypZNwwbyokEhdDhO2adgkpebo0SvdTwsT04IJH52E3dBLdFGe4U7ofNQo&#10;YViMjh0EA0S2x6hWg2vRxQkfU5+U1MPixDRxQqekLU5MCidAyTGMiUAaoq80F+mF0TyEMYYHLTiY&#10;FJK3hDTkpWHbhBTqMAEkNuyYUtihs94WJyaFEwHmLLhhHA+kMDG+XjmR4/wJiFUU0RsABfazmChX&#10;j6ivjog7qDaeM8EWJ6aEEzrtbXFiUjjBsFpZhF4gg0Chk1KjgKJtIuMm0Ev0OFFMoOacqaU7JluQ&#10;EujMt8WJaeGEH7sYfxAEfYmsWZBiZioOKBHNghThLFCmom2N0QYgbUGKj7Y7p7wKW4/yPupRmOcw&#10;D11AB0YpGpbUiisOa1qHLQmGwjsodXNekOtID9WH0YnU+WEP1drSO7ElhgwFNeA52hu55eDH2ZJQ&#10;YvD8qTmgLts1swXNHTFsCXZscUmINkbJMN9wVZKPTpxhzCum9ya8mrBkesQjNjiRNSNTQmc89PHe&#10;S8UbO5wfyc55FpXeuyWFcURa8bbI/3DpRsvnjYMm0e+D7Aklur1Wi7L2kidi7KhgrRJ/e106KUf/&#10;WJez3XaT41FZ38xXTVNeX13xropp/WG7XlRFXSybD5i4eIUC7vUiu3osqrsr12EOf1RWxSKr63V+&#10;/2mVlhlU7zL1/3uFMwbiMBdEINVmKK7giB1qvmicHRpbJPM8KhLquFvgF3XrCTsg+Lsv+IUS3nHh&#10;9LfzNY9YomYkxlliu8My1ND02iUhYe0rzx+jdkRYcXiLrW1792eX2rxlHw9bc+xDJzUCEXXGe5Qd&#10;yvwF9/RCLz5qh9i5TwWg1g5fq7i3rS3kcxnur++r8lMp9tYX37JRYEhDwZxIiwX/pKjz78Vuts/Z&#10;zZodnkY0qri8uqRiyPRaTQmQTV+EECjGYAPKvXd26dBBxzpN3AE9A/6Gw+hYHe01nV7nxS/gvPh3&#10;iMkX+gl85sCgi2b3ecddlUALIV8jbYxL1Pwjhw+GB5V68Fk9yB+2HwvqfT2f1eWCP6T3NRv1cFkV&#10;27/gmd1WGMaAl9J8sSoqDPpQDz82+AsvLItqkd3e8sffdI52Xd4+NLj2fAIJOYHiKsrBIrBaacqP&#10;9/QohUmn5Wq9+CltUvNv/q7rzC1WxeYuq378fwAAAP//AwBQSwMEFAAGAAgAAAAhABBN3WvfAAAA&#10;CAEAAA8AAABkcnMvZG93bnJldi54bWxMj8FOwzAMhu9IvENkJG5bmgFllKbTNAGnCYkNCXHLGq+t&#10;1jhVk7Xd22NOcLT/T78/56vJtWLAPjSeNKh5AgKp9LahSsPn/nW2BBGiIWtaT6jhggFWxfVVbjLr&#10;R/rAYRcrwSUUMqOhjrHLpAxljc6Eue+QODv63pnIY19J25uRy10rF0mSSmca4gu16XBTY3nanZ2G&#10;t9GM6zv1MmxPx83le//w/rVVqPXtzbR+BhFxin8w/OqzOhTsdPBnskG0GlLmNMyUAsHpU5rw4sDY&#10;/WL5CLLI5f8Hih8AAAD//wMAUEsBAi0AFAAGAAgAAAAhALaDOJL+AAAA4QEAABMAAAAAAAAAAAAA&#10;AAAAAAAAAFtDb250ZW50X1R5cGVzXS54bWxQSwECLQAUAAYACAAAACEAOP0h/9YAAACUAQAACwAA&#10;AAAAAAAAAAAAAAAvAQAAX3JlbHMvLnJlbHNQSwECLQAUAAYACAAAACEAuq+9DtUVAABAEQEADgAA&#10;AAAAAAAAAAAAAAAuAgAAZHJzL2Uyb0RvYy54bWxQSwECLQAUAAYACAAAACEAEE3da98AAAAIAQAA&#10;DwAAAAAAAAAAAAAAAAAvGAAAZHJzL2Rvd25yZXYueG1sUEsFBgAAAAAEAAQA8wAAADsZAAAAAA==&#10;">
                <v:group id="Group 164" o:spid="_x0000_s1061" style="position:absolute;width:60960;height:87344" coordsize="60960,8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IPzAAAAOMAAAAPAAAAZHJzL2Rvd25yZXYueG1sRI9BS8NA&#10;EIXvgv9hGcGb3aShUWK3pRSVHkrBVhBvQ3aahGZnQ3ZN0n/vHIQeZ+bNe+9brifXqoH60Hg2kM4S&#10;UMSltw1XBr5O708voEJEtth6JgNXCrBe3d8tsbB+5E8ajrFSYsKhQAN1jF2hdShrchhmviOW29n3&#10;DqOMfaVtj6OYu1bPkyTXDhuWhBo72tZUXo6/zsDHiOMmS9+G/eW8vf6cFofvfUrGPD5Mm1dQkaZ4&#10;E/9/76zUf86zNMvzuVAIkyxAr/4AAAD//wMAUEsBAi0AFAAGAAgAAAAhANvh9svuAAAAhQEAABMA&#10;AAAAAAAAAAAAAAAAAAAAAFtDb250ZW50X1R5cGVzXS54bWxQSwECLQAUAAYACAAAACEAWvQsW78A&#10;AAAVAQAACwAAAAAAAAAAAAAAAAAfAQAAX3JlbHMvLnJlbHNQSwECLQAUAAYACAAAACEAe6gCD8wA&#10;AADjAAAADwAAAAAAAAAAAAAAAAAHAgAAZHJzL2Rvd25yZXYueG1sUEsFBgAAAAADAAMAtwAAAAAD&#10;AAAAAA==&#10;">
                  <v:shape id="Text Box 77" o:spid="_x0000_s1062" type="#_x0000_t202" style="position:absolute;left:14954;width:2876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FXExwAAAOEAAAAPAAAAZHJzL2Rvd25yZXYueG1sRE/LasJA&#10;FN0X/IfhCu7qJBJFU0eRgFiKLnxsurvNXJPQzJ2YGTX69c6i0OXhvOfLztTiRq2rLCuIhxEI4tzq&#10;igsFp+P6fQrCeWSNtWVS8CAHy0XvbY6ptnfe0+3gCxFC2KWooPS+SaV0eUkG3dA2xIE729agD7At&#10;pG7xHsJNLUdRNJEGKw4NJTaUlZT/Hq5GwVe23uH+Z2SmzzrbbM+r5nL6His16HerDxCeOv8v/nN/&#10;agXjJImTeBYmh0fhDcjFCwAA//8DAFBLAQItABQABgAIAAAAIQDb4fbL7gAAAIUBAAATAAAAAAAA&#10;AAAAAAAAAAAAAABbQ29udGVudF9UeXBlc10ueG1sUEsBAi0AFAAGAAgAAAAhAFr0LFu/AAAAFQEA&#10;AAsAAAAAAAAAAAAAAAAAHwEAAF9yZWxzLy5yZWxzUEsBAi0AFAAGAAgAAAAhAL2oVcTHAAAA4QAA&#10;AA8AAAAAAAAAAAAAAAAABwIAAGRycy9kb3ducmV2LnhtbFBLBQYAAAAAAwADALcAAAD7AgAAAAA=&#10;" filled="f" stroked="f" strokeweight=".5pt">
                    <v:textbox>
                      <w:txbxContent>
                        <w:p w14:paraId="1B0A0163" w14:textId="1EF1602F" w:rsidR="00E344E3" w:rsidRPr="00E344E3" w:rsidRDefault="00E344E3">
                          <w:pPr>
                            <w:rPr>
                              <w:lang w:val="en-US"/>
                            </w:rPr>
                          </w:pPr>
                          <w:r>
                            <w:rPr>
                              <w:lang w:val="en-US"/>
                            </w:rPr>
                            <w:t>Wheat Supply Chain Management System</w:t>
                          </w:r>
                        </w:p>
                      </w:txbxContent>
                    </v:textbox>
                  </v:shape>
                  <v:group id="Group 157" o:spid="_x0000_s1063" style="position:absolute;top:5810;width:22193;height:22765" coordsize="22193,2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B/ywAAAOIAAAAPAAAAZHJzL2Rvd25yZXYueG1sRI9Ba8JA&#10;FITvBf/D8gq91U1SEzR1FRFbehBBLRRvj+wzCWbfhuw2if++Wyj0OMzMN8xyPZpG9NS52rKCeBqB&#10;IC6srrlU8Hl+e56DcB5ZY2OZFNzJwXo1eVhiru3AR+pPvhQBwi5HBZX3bS6lKyoy6Ka2JQ7e1XYG&#10;fZBdKXWHQ4CbRiZRlEmDNYeFClvaVlTcTt9GwfuAw+Yl3vX723V7v5zTw9c+JqWeHsfNKwhPo/8P&#10;/7U/tIJZkmXpIp0l8Hsp3AG5+gEAAP//AwBQSwECLQAUAAYACAAAACEA2+H2y+4AAACFAQAAEwAA&#10;AAAAAAAAAAAAAAAAAAAAW0NvbnRlbnRfVHlwZXNdLnhtbFBLAQItABQABgAIAAAAIQBa9CxbvwAA&#10;ABUBAAALAAAAAAAAAAAAAAAAAB8BAABfcmVscy8ucmVsc1BLAQItABQABgAIAAAAIQA3LZB/ywAA&#10;AOIAAAAPAAAAAAAAAAAAAAAAAAcCAABkcnMvZG93bnJldi54bWxQSwUGAAAAAAMAAwC3AAAA/wIA&#10;AAAA&#10;">
                    <v:rect id="Rectangle 78" o:spid="_x0000_s1064" style="position:absolute;width:714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z2xwAAAOIAAAAPAAAAZHJzL2Rvd25yZXYueG1sRI/LagIx&#10;FIb3hb5DOIXuasaIOp0aRYoF3dULrg+T48xgcjJMUh19erMQuvz5b3yzRe+suFAXGs8ahoMMBHHp&#10;TcOVhsP+5yMHESKyQeuZNNwowGL++jLDwvgrb+myi5VIIxwK1FDH2BZShrImh2HgW+LknXznMCbZ&#10;VdJ0eE3jzkqVZRPpsOH0UGNL3zWV592f03DfnGT2G1b5Ybn5HI+arT0e0Wr9/tYvv0BE6uN/+Nle&#10;Gw0TpfKpUtMEkZASDsj5AwAA//8DAFBLAQItABQABgAIAAAAIQDb4fbL7gAAAIUBAAATAAAAAAAA&#10;AAAAAAAAAAAAAABbQ29udGVudF9UeXBlc10ueG1sUEsBAi0AFAAGAAgAAAAhAFr0LFu/AAAAFQEA&#10;AAsAAAAAAAAAAAAAAAAAHwEAAF9yZWxzLy5yZWxzUEsBAi0AFAAGAAgAAAAhAPgRbPbHAAAA4gAA&#10;AA8AAAAAAAAAAAAAAAAABwIAAGRycy9kb3ducmV2LnhtbFBLBQYAAAAAAwADALcAAAD7AgAAAAA=&#10;" fillcolor="#4472c4 [3204]" strokecolor="#09101d [484]" strokeweight="1pt">
                      <v:textbox>
                        <w:txbxContent>
                          <w:p w14:paraId="5F21B712" w14:textId="5E307908" w:rsidR="00FD0BA4" w:rsidRPr="009E3AD2" w:rsidRDefault="00FD0BA4" w:rsidP="00FD0BA4">
                            <w:pPr>
                              <w:jc w:val="center"/>
                              <w:rPr>
                                <w:b/>
                                <w:bCs/>
                                <w:lang w:val="en-US"/>
                              </w:rPr>
                            </w:pPr>
                            <w:r w:rsidRPr="009E3AD2">
                              <w:rPr>
                                <w:b/>
                                <w:bCs/>
                                <w:lang w:val="en-US"/>
                              </w:rPr>
                              <w:t>Farmer</w:t>
                            </w:r>
                          </w:p>
                        </w:txbxContent>
                      </v:textbox>
                    </v:rect>
                    <v:rect id="Rectangle 79" o:spid="_x0000_s1065" style="position:absolute;top:6286;width:14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EkxwAAAOMAAAAPAAAAZHJzL2Rvd25yZXYueG1sRE9fa8Iw&#10;EH8f+B3CCb7NdBZ1dkYRRdCnqRvz9dbc2mJzKUm09dsvg4GP9/t/82VnanEj5yvLCl6GCQji3OqK&#10;CwWfH9vnVxA+IGusLZOCO3lYLnpPc8y0bflIt1MoRAxhn6GCMoQmk9LnJRn0Q9sQR+7HOoMhnq6Q&#10;2mEbw00tR0kykQYrjg0lNrQuKb+crkYBNecZbvZf3fo4xda/H9zufPlWatDvVm8gAnXhIf5373Sc&#10;P01nySRNx2P4+ykCIBe/AAAA//8DAFBLAQItABQABgAIAAAAIQDb4fbL7gAAAIUBAAATAAAAAAAA&#10;AAAAAAAAAAAAAABbQ29udGVudF9UeXBlc10ueG1sUEsBAi0AFAAGAAgAAAAhAFr0LFu/AAAAFQEA&#10;AAsAAAAAAAAAAAAAAAAAHwEAAF9yZWxzLy5yZWxzUEsBAi0AFAAGAAgAAAAhAJIa0STHAAAA4wAA&#10;AA8AAAAAAAAAAAAAAAAABwIAAGRycy9kb3ducmV2LnhtbFBLBQYAAAAAAwADALcAAAD7AgAAAAA=&#10;" fillcolor="#404040 [2429]" strokecolor="#09101d [484]" strokeweight="1pt">
                      <v:textbox>
                        <w:txbxContent>
                          <w:p w14:paraId="09D74968" w14:textId="16455A94" w:rsidR="00FD0BA4" w:rsidRPr="00FD0BA4" w:rsidRDefault="00FD0BA4" w:rsidP="00FD0BA4">
                            <w:pPr>
                              <w:jc w:val="center"/>
                              <w:rPr>
                                <w:lang w:val="en-US"/>
                              </w:rPr>
                            </w:pPr>
                            <w:r>
                              <w:rPr>
                                <w:lang w:val="en-US"/>
                              </w:rPr>
                              <w:t>Manage Production</w:t>
                            </w:r>
                          </w:p>
                        </w:txbxContent>
                      </v:textbox>
                    </v:rect>
                    <v:rect id="Rectangle 80" o:spid="_x0000_s1066" style="position:absolute;top:12573;width:11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TSOzAAAAOMAAAAPAAAAZHJzL2Rvd25yZXYueG1sRI9PT8Mw&#10;DMXvSHyHyEjcWFIq2FSWTWj80QAJxODA0WpMW61xqiYshU+PD0gcbT+/937L9eR7daAxdoEtFDMD&#10;irgOruPGwvvb3dkCVEzIDvvAZOGbIqxXx0dLrFzI/EqHXWqUmHCs0EKb0lBpHeuWPMZZGIjl9hlG&#10;j0nGsdFuxCzmvtfnxlxqjx1LQosDbVqq97svbyFnc7t52d88PTzn+XT/iB/FzzZYe3oyXV+BSjSl&#10;f/Hf99ZJ/UVpirK8mAuFMMkC9OoXAAD//wMAUEsBAi0AFAAGAAgAAAAhANvh9svuAAAAhQEAABMA&#10;AAAAAAAAAAAAAAAAAAAAAFtDb250ZW50X1R5cGVzXS54bWxQSwECLQAUAAYACAAAACEAWvQsW78A&#10;AAAVAQAACwAAAAAAAAAAAAAAAAAfAQAAX3JlbHMvLnJlbHNQSwECLQAUAAYACAAAACEADX00jswA&#10;AADjAAAADwAAAAAAAAAAAAAAAAAHAgAAZHJzL2Rvd25yZXYueG1sUEsFBgAAAAADAAMAtwAAAAAD&#10;AAAAAA==&#10;" fillcolor="#393737 [814]" strokecolor="#09101d [484]" strokeweight="1pt">
                      <v:textbox>
                        <w:txbxContent>
                          <w:p w14:paraId="32EDA96C" w14:textId="132C9E3B" w:rsidR="00FD0BA4" w:rsidRPr="00FD0BA4" w:rsidRDefault="00FD0BA4" w:rsidP="00FD0BA4">
                            <w:pPr>
                              <w:jc w:val="center"/>
                              <w:rPr>
                                <w:lang w:val="en-US"/>
                              </w:rPr>
                            </w:pPr>
                            <w:r>
                              <w:rPr>
                                <w:lang w:val="en-US"/>
                              </w:rPr>
                              <w:t>Quality Control</w:t>
                            </w:r>
                          </w:p>
                        </w:txbxContent>
                      </v:textbox>
                    </v:rect>
                    <v:rect id="Rectangle 81" o:spid="_x0000_s1067" style="position:absolute;top:19907;width:781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RfygAAAOMAAAAPAAAAZHJzL2Rvd25yZXYueG1sRE9LS8NA&#10;EL4L/odlhN7sJhabGrst0odUBUurB49DdkxCs7Mhu+3G/vquIHic7z3TeW8acaLO1ZYVpMMEBHFh&#10;dc2lgs+P9e0EhPPIGhvLpOCHHMxn11dTzLUNvKPT3pcihrDLUUHlfZtL6YqKDLqhbYkj9207gz6e&#10;XSl1hyGGm0beJclYGqw5NlTY0qKi4rA/GgUhJKvF9rB8e3kPWf/8il/peWOVGtz0T48gPPX+X/zn&#10;3ug4Px3fj7I0mzzA708RADm7AAAA//8DAFBLAQItABQABgAIAAAAIQDb4fbL7gAAAIUBAAATAAAA&#10;AAAAAAAAAAAAAAAAAABbQ29udGVudF9UeXBlc10ueG1sUEsBAi0AFAAGAAgAAAAhAFr0LFu/AAAA&#10;FQEAAAsAAAAAAAAAAAAAAAAAHwEAAF9yZWxzLy5yZWxzUEsBAi0AFAAGAAgAAAAhAHw6xF/KAAAA&#10;4wAAAA8AAAAAAAAAAAAAAAAABwIAAGRycy9kb3ducmV2LnhtbFBLBQYAAAAAAwADALcAAAD+AgAA&#10;AAA=&#10;" fillcolor="#393737 [814]" strokecolor="#09101d [484]" strokeweight="1pt">
                      <v:textbox>
                        <w:txbxContent>
                          <w:p w14:paraId="5E4225F4" w14:textId="760DA60C" w:rsidR="00FD0BA4" w:rsidRPr="00FD0BA4" w:rsidRDefault="00FD0BA4" w:rsidP="00FD0BA4">
                            <w:pPr>
                              <w:jc w:val="center"/>
                              <w:rPr>
                                <w:lang w:val="en-US"/>
                              </w:rPr>
                            </w:pPr>
                            <w:r>
                              <w:rPr>
                                <w:lang w:val="en-US"/>
                              </w:rPr>
                              <w:t>Tracking</w:t>
                            </w:r>
                          </w:p>
                        </w:txbxContent>
                      </v:textbox>
                    </v:rect>
                    <v:rect id="Rectangle 82" o:spid="_x0000_s1068" style="position:absolute;left:6381;top:3143;width:1009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5QzQAAAOIAAAAPAAAAZHJzL2Rvd25yZXYueG1sRI9Pa8JA&#10;FMTvQr/D8gq91Y2hmJi6SrF/sBYqag89PrKvSTD7NmS3btpP3y0IHoeZ+Q0zXw6mFSfqXWNZwWSc&#10;gCAurW64UvBxeL7NQTiPrLG1TAp+yMFycTWaY6Ft4B2d9r4SEcKuQAW1910hpStrMujGtiOO3pft&#10;Dfoo+0rqHkOEm1amSTKVBhuOCzV2tKqpPO6/jYIQkqfV9vj49voesuFlg5+T37VV6uZ6eLgH4Wnw&#10;l/C5vdYK0rs8n03TLIP/S/EOyMUfAAAA//8DAFBLAQItABQABgAIAAAAIQDb4fbL7gAAAIUBAAAT&#10;AAAAAAAAAAAAAAAAAAAAAABbQ29udGVudF9UeXBlc10ueG1sUEsBAi0AFAAGAAgAAAAhAFr0LFu/&#10;AAAAFQEAAAsAAAAAAAAAAAAAAAAAHwEAAF9yZWxzLy5yZWxzUEsBAi0AFAAGAAgAAAAhAG+SnlDN&#10;AAAA4gAAAA8AAAAAAAAAAAAAAAAABwIAAGRycy9kb3ducmV2LnhtbFBLBQYAAAAAAwADALcAAAAB&#10;AwAAAAA=&#10;" fillcolor="#393737 [814]" strokecolor="#09101d [484]" strokeweight="1pt">
                      <v:textbox>
                        <w:txbxContent>
                          <w:p w14:paraId="3FF13D6D" w14:textId="6421F194" w:rsidR="008B0F54" w:rsidRPr="008B0F54" w:rsidRDefault="008B0F54" w:rsidP="008B0F54">
                            <w:pPr>
                              <w:jc w:val="center"/>
                              <w:rPr>
                                <w:lang w:val="en-US"/>
                              </w:rPr>
                            </w:pPr>
                            <w:r>
                              <w:rPr>
                                <w:lang w:val="en-US"/>
                              </w:rPr>
                              <w:t>Place Order</w:t>
                            </w:r>
                          </w:p>
                        </w:txbxContent>
                      </v:textbox>
                    </v:rect>
                    <v:rect id="Rectangle 83" o:spid="_x0000_s1069" style="position:absolute;left:7334;top:9334;width:11335;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SYygAAAOMAAAAPAAAAZHJzL2Rvd25yZXYueG1sRI9BawIx&#10;FITvhf6H8AreauJC1a5GKZaCnlpt0etz89xd3LwsSXTXf98UhB6HmfmGmS9724gr+VA71jAaKhDE&#10;hTM1lxp+vj+epyBCRDbYOCYNNwqwXDw+zDE3ruMtXXexFAnCIUcNVYxtLmUoKrIYhq4lTt7JeYsx&#10;SV9K47FLcNvITKmxtFhzWqiwpVVFxXl3sRqoPbzi+2bfr7YT7MLnl18fzketB0/92wxEpD7+h+/t&#10;tdGQqekkUy/jUQZ/n9IfkItfAAAA//8DAFBLAQItABQABgAIAAAAIQDb4fbL7gAAAIUBAAATAAAA&#10;AAAAAAAAAAAAAAAAAABbQ29udGVudF9UeXBlc10ueG1sUEsBAi0AFAAGAAgAAAAhAFr0LFu/AAAA&#10;FQEAAAsAAAAAAAAAAAAAAAAAHwEAAF9yZWxzLy5yZWxzUEsBAi0AFAAGAAgAAAAhAOJ3hJjKAAAA&#10;4wAAAA8AAAAAAAAAAAAAAAAABwIAAGRycy9kb3ducmV2LnhtbFBLBQYAAAAAAwADALcAAAD+AgAA&#10;AAA=&#10;" fillcolor="#404040 [2429]" strokecolor="#09101d [484]" strokeweight="1pt">
                      <v:textbox>
                        <w:txbxContent>
                          <w:p w14:paraId="05FBDA94" w14:textId="4FE14827" w:rsidR="008B0F54" w:rsidRPr="008B0F54" w:rsidRDefault="008B0F54" w:rsidP="008B0F54">
                            <w:pPr>
                              <w:jc w:val="center"/>
                              <w:rPr>
                                <w:lang w:val="en-US"/>
                              </w:rPr>
                            </w:pPr>
                            <w:r>
                              <w:rPr>
                                <w:lang w:val="en-US"/>
                              </w:rPr>
                              <w:t>View Forecasts</w:t>
                            </w:r>
                          </w:p>
                        </w:txbxContent>
                      </v:textbox>
                    </v:rect>
                    <v:rect id="Rectangle 84" o:spid="_x0000_s1070" style="position:absolute;left:7715;top:16192;width:1447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qyQAAAOMAAAAPAAAAZHJzL2Rvd25yZXYueG1sRE9fT8Iw&#10;EH838Ts0Z8KbtBMiZFKIASSoiQbwwcfLem4L63VZKx1+empi4uP9/t9s0dtGnKjztWMN2VCBIC6c&#10;qbnU8HF4up2C8AHZYOOYNJzJw2J+fTXD3LjIOzrtQylSCPscNVQhtLmUvqjIoh+6ljhxX66zGNLZ&#10;ldJ0GFO4beSdUvfSYs2pocKWlhUVx/231RCjWi/fj6vX57c46Tcv+Jn9bJ3Wg5v+8QFEoD78i//c&#10;W5Pmj9Q0U+NMTeD3pwSAnF8AAAD//wMAUEsBAi0AFAAGAAgAAAAhANvh9svuAAAAhQEAABMAAAAA&#10;AAAAAAAAAAAAAAAAAFtDb250ZW50X1R5cGVzXS54bWxQSwECLQAUAAYACAAAACEAWvQsW78AAAAV&#10;AQAACwAAAAAAAAAAAAAAAAAfAQAAX3JlbHMvLnJlbHNQSwECLQAUAAYACAAAACEA9BXPqskAAADj&#10;AAAADwAAAAAAAAAAAAAAAAAHAgAAZHJzL2Rvd25yZXYueG1sUEsFBgAAAAADAAMAtwAAAP0CAAAA&#10;AA==&#10;" fillcolor="#393737 [814]" strokecolor="#09101d [484]" strokeweight="1pt">
                      <v:textbox>
                        <w:txbxContent>
                          <w:p w14:paraId="7DF1D557" w14:textId="074B0C6C" w:rsidR="008B0F54" w:rsidRPr="008B0F54" w:rsidRDefault="008B0F54" w:rsidP="008B0F54">
                            <w:pPr>
                              <w:jc w:val="center"/>
                              <w:rPr>
                                <w:lang w:val="en-US"/>
                              </w:rPr>
                            </w:pPr>
                            <w:r>
                              <w:rPr>
                                <w:lang w:val="en-US"/>
                              </w:rPr>
                              <w:t>Chat with Suppliers</w:t>
                            </w:r>
                          </w:p>
                        </w:txbxContent>
                      </v:textbox>
                    </v:rect>
                    <v:line id="Straight Connector 118" o:spid="_x0000_s1071" style="position:absolute;visibility:visible;mso-wrap-style:square" from="2190,2571" to="2286,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aKygAAAOMAAAAPAAAAZHJzL2Rvd25yZXYueG1sRI9BS8NA&#10;FITvQv/D8gre7CZbSErstohQ8SRY20Nvj+xrNpp9G7NrEv+9Kwgeh5n5htnuZ9eJkYbQetaQrzIQ&#10;xLU3LTcaTm+Huw2IEJENdp5JwzcF2O8WN1usjJ/4lcZjbESCcKhQg42xr6QMtSWHYeV74uRd/eAw&#10;Jjk00gw4JbjrpMqyQjpsOS1Y7OnRUv1x/HIaPrE+kLucn8ZssuO6uPYv5ftF69vl/HAPItIc/8N/&#10;7WejQeVKFapclzn8fkp/QO5+AAAA//8DAFBLAQItABQABgAIAAAAIQDb4fbL7gAAAIUBAAATAAAA&#10;AAAAAAAAAAAAAAAAAABbQ29udGVudF9UeXBlc10ueG1sUEsBAi0AFAAGAAgAAAAhAFr0LFu/AAAA&#10;FQEAAAsAAAAAAAAAAAAAAAAAHwEAAF9yZWxzLy5yZWxzUEsBAi0AFAAGAAgAAAAhAK8w5orKAAAA&#10;4wAAAA8AAAAAAAAAAAAAAAAABwIAAGRycy9kb3ducmV2LnhtbFBLBQYAAAAAAwADALcAAAD+AgAA&#10;AAA=&#10;" strokecolor="#4472c4 [3204]" strokeweight=".5pt">
                      <v:stroke joinstyle="miter"/>
                    </v:line>
                    <v:line id="Straight Connector 119" o:spid="_x0000_s1072" style="position:absolute;visibility:visible;mso-wrap-style:square" from="2381,9048" to="2476,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qgxwAAAOMAAAAPAAAAZHJzL2Rvd25yZXYueG1sRE9LTwIx&#10;EL6T+B+aMfEGrchzoRBjgvFkIsqB22Q7bBe203Vbd9d/T0lMPM73nvW2d5VoqQmlZw2PIwWCOPem&#10;5ELD1+duuAARIrLByjNp+KUA283dYI2Z8R1/ULuPhUghHDLUYGOsMylDbslhGPmaOHEn3ziM6WwK&#10;aRrsUrir5FipmXRYcmqwWNOLpfyy/3EavjHfkTseXlvV2fZpdqrf5+ej1g/3/fMKRKQ+/ov/3G8m&#10;zZ+M1XShppMl3H5KAMjNFQAA//8DAFBLAQItABQABgAIAAAAIQDb4fbL7gAAAIUBAAATAAAAAAAA&#10;AAAAAAAAAAAAAABbQ29udGVudF9UeXBlc10ueG1sUEsBAi0AFAAGAAgAAAAhAFr0LFu/AAAAFQEA&#10;AAsAAAAAAAAAAAAAAAAAHwEAAF9yZWxzLy5yZWxzUEsBAi0AFAAGAAgAAAAhAOS2iqDHAAAA4wAA&#10;AA8AAAAAAAAAAAAAAAAABwIAAGRycy9kb3ducmV2LnhtbFBLBQYAAAAAAwADALcAAAD7AgAAAAA=&#10;" strokecolor="#4472c4 [3204]" strokeweight=".5pt">
                      <v:stroke joinstyle="miter"/>
                    </v:line>
                    <v:line id="Straight Connector 120" o:spid="_x0000_s1073" style="position:absolute;visibility:visible;mso-wrap-style:square" from="2381,15335" to="2476,19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8xxgAAAOIAAAAPAAAAZHJzL2Rvd25yZXYueG1sRE/Pa8Iw&#10;FL4P9j+EN9htJirUUo0iA2Wnwdx28PZonk21eema2Hb//SIIO358v1eb0TWipy7UnjVMJwoEcelN&#10;zZWGr8/dSw4iRGSDjWfS8EsBNuvHhxUWxg/8Qf0hViKFcChQg42xLaQMpSWHYeJb4sSdfOcwJthV&#10;0nQ4pHDXyJlSmXRYc2qw2NKrpfJyuDoNP1juyB2/970abD/PTu374nzU+vlp3C5BRBrjv/jufjNp&#10;vsqzfDafLuB2KWGQ6z8AAAD//wMAUEsBAi0AFAAGAAgAAAAhANvh9svuAAAAhQEAABMAAAAAAAAA&#10;AAAAAAAAAAAAAFtDb250ZW50X1R5cGVzXS54bWxQSwECLQAUAAYACAAAACEAWvQsW78AAAAVAQAA&#10;CwAAAAAAAAAAAAAAAAAfAQAAX3JlbHMvLnJlbHNQSwECLQAUAAYACAAAACEApA2vMcYAAADiAAAA&#10;DwAAAAAAAAAAAAAAAAAHAgAAZHJzL2Rvd25yZXYueG1sUEsFBgAAAAADAAMAtwAAAPoCAAAAAA==&#10;" strokecolor="#4472c4 [3204]" strokeweight=".5pt">
                      <v:stroke joinstyle="miter"/>
                    </v:line>
                    <v:shape id="Straight Arrow Connector 122" o:spid="_x0000_s1074" type="#_x0000_t32" style="position:absolute;left:2286;top:3810;width:438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J9NxwAAAOEAAAAPAAAAZHJzL2Rvd25yZXYueG1sRI9PS8NA&#10;EMXvgt9hGcFLsZusrbSx2yKC6NVYxeOQHbOh2dmQHdv027uC4PHx/vx4m90UenWkMXWRLZTzAhRx&#10;E13HrYX929PNClQSZId9ZLJwpgS77eXFBisXT/xKx1palUc4VWjBiwyV1qnxFDDN40Ccva84BpQs&#10;x1a7EU95PPTaFMWdDthxJngc6NFTc6i/Q+bS3szq5Wy9ODzj++eHl/OiFGuvr6aHe1BCk/yH/9ov&#10;zoK5XZr1qjTw+yi/Ab39AQAA//8DAFBLAQItABQABgAIAAAAIQDb4fbL7gAAAIUBAAATAAAAAAAA&#10;AAAAAAAAAAAAAABbQ29udGVudF9UeXBlc10ueG1sUEsBAi0AFAAGAAgAAAAhAFr0LFu/AAAAFQEA&#10;AAsAAAAAAAAAAAAAAAAAHwEAAF9yZWxzLy5yZWxzUEsBAi0AFAAGAAgAAAAhAO/cn03HAAAA4QAA&#10;AA8AAAAAAAAAAAAAAAAABwIAAGRycy9kb3ducmV2LnhtbFBLBQYAAAAAAwADALcAAAD7AgAAAAA=&#10;" strokecolor="#4472c4 [3204]" strokeweight=".5pt">
                      <v:stroke endarrow="block" joinstyle="miter"/>
                    </v:shape>
                    <v:shape id="Straight Arrow Connector 123" o:spid="_x0000_s1075" type="#_x0000_t32" style="position:absolute;left:2476;top:10287;width:4953;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nfygAAAOMAAAAPAAAAZHJzL2Rvd25yZXYueG1sRI9BSwMx&#10;EIXvgv8hjOCl2KQ1lXVtWqQgenVtS4/DZtws3STLZtpu/70RBI8z78373izXo+/EmYbUxmBgNlUg&#10;KNTRtqExsP16eyhAJMZgsYuBDFwpwXp1e7PE0sZL+KRzxY3IISGVaMAx96WUqXbkMU1jTyFr33Hw&#10;yHkcGmkHvORw38m5Uk/SYxsywWFPG0f1sTr5zKXtfFItJs/6+I67w97xVc/YmPu78fUFBNPI/+a/&#10;6w+b6xdK6aLQ+hF+f8oLkKsfAAAA//8DAFBLAQItABQABgAIAAAAIQDb4fbL7gAAAIUBAAATAAAA&#10;AAAAAAAAAAAAAAAAAABbQ29udGVudF9UeXBlc10ueG1sUEsBAi0AFAAGAAgAAAAhAFr0LFu/AAAA&#10;FQEAAAsAAAAAAAAAAAAAAAAAHwEAAF9yZWxzLy5yZWxzUEsBAi0AFAAGAAgAAAAhAFHFSd/KAAAA&#10;4wAAAA8AAAAAAAAAAAAAAAAABwIAAGRycy9kb3ducmV2LnhtbFBLBQYAAAAAAwADALcAAAD+AgAA&#10;AAA=&#10;" strokecolor="#4472c4 [3204]" strokeweight=".5pt">
                      <v:stroke endarrow="block" joinstyle="miter"/>
                    </v:shape>
                    <v:shape id="Straight Arrow Connector 124" o:spid="_x0000_s1076" type="#_x0000_t32" style="position:absolute;left:2476;top:16859;width:5239;height: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iryQAAAOIAAAAPAAAAZHJzL2Rvd25yZXYueG1sRI9dS8Mw&#10;FIbvBf9DOII3Y0sb56x12RBB5q3dB14emmNT1iSlOW7dvzcDwcuX9+PhXa5H14kTDbENXkM+y0CQ&#10;r4NpfaNht32fFiAiozfYBU8aLhRhvbq9WWJpwtl/0qniRqQRH0vUYJn7UspYW3IYZ6Enn7zvMDjk&#10;JIdGmgHPadx1UmXZQjpsfSJY7OnNUn2sflzi0k5NqsfJ8/y4wf3XwfJlnrPW93fj6wsIppH/w3/t&#10;D6NBFUX+pBYPCq6X0h2Qq18AAAD//wMAUEsBAi0AFAAGAAgAAAAhANvh9svuAAAAhQEAABMAAAAA&#10;AAAAAAAAAAAAAAAAAFtDb250ZW50X1R5cGVzXS54bWxQSwECLQAUAAYACAAAACEAWvQsW78AAAAV&#10;AQAACwAAAAAAAAAAAAAAAAAfAQAAX3JlbHMvLnJlbHNQSwECLQAUAAYACAAAACEAopHoq8kAAADi&#10;AAAADwAAAAAAAAAAAAAAAAAHAgAAZHJzL2Rvd25yZXYueG1sUEsFBgAAAAADAAMAtwAAAP0CAAAA&#10;AA==&#10;" strokecolor="#4472c4 [3204]" strokeweight=".5pt">
                      <v:stroke endarrow="block" joinstyle="miter"/>
                    </v:shape>
                  </v:group>
                  <v:group id="Group 158" o:spid="_x0000_s1077" style="position:absolute;left:29813;top:5238;width:19240;height:18479" coordsize="19240,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z4yQAAAOMAAAAPAAAAZHJzL2Rvd25yZXYueG1sRE/NasJA&#10;EL4X+g7LFLzVTSqxMXUVEVs8iFAVxNuQHZNgdjZkt0l8+65Q6HG+/5kvB1OLjlpXWVYQjyMQxLnV&#10;FRcKTsfP1xSE88gaa8uk4E4Olovnpzlm2vb8Td3BFyKEsMtQQel9k0np8pIMurFtiAN3ta1BH862&#10;kLrFPoSbWr5F0VQarDg0lNjQuqT8dvgxCr567FeTeNPtbtf1/XJM9uddTEqNXobVBwhPg/8X/7m3&#10;OsxP35NZkk6TCTx+CgDIxS8AAAD//wMAUEsBAi0AFAAGAAgAAAAhANvh9svuAAAAhQEAABMAAAAA&#10;AAAAAAAAAAAAAAAAAFtDb250ZW50X1R5cGVzXS54bWxQSwECLQAUAAYACAAAACEAWvQsW78AAAAV&#10;AQAACwAAAAAAAAAAAAAAAAAfAQAAX3JlbHMvLnJlbHNQSwECLQAUAAYACAAAACEAIA4c+MkAAADj&#10;AAAADwAAAAAAAAAAAAAAAAAHAgAAZHJzL2Rvd25yZXYueG1sUEsFBgAAAAADAAMAtwAAAP0CAAAA&#10;AA==&#10;">
                    <v:rect id="Rectangle 85" o:spid="_x0000_s1078" style="position:absolute;width:771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gdrxQAAAOIAAAAPAAAAZHJzL2Rvd25yZXYueG1sRE9ba8Iw&#10;FH4f+B/CEXybaS0VrUYRmaBv84LPh+bYFpOT0mRa9+uXwWCPH999ue6tEQ/qfONYQTpOQBCXTjdc&#10;Kbicd+8zED4gazSOScGLPKxXg7clFto9+UiPU6hEDGFfoII6hLaQ0pc1WfRj1xJH7uY6iyHCrpK6&#10;w2cMt0ZOkmQqLTYcG2psaVtTeT99WQXfh5tMPv3H7LI5zPOsOZrrFY1So2G/WYAI1Id/8Z97r+P8&#10;6SRP0yzL4fdSxCBXPwAAAP//AwBQSwECLQAUAAYACAAAACEA2+H2y+4AAACFAQAAEwAAAAAAAAAA&#10;AAAAAAAAAAAAW0NvbnRlbnRfVHlwZXNdLnhtbFBLAQItABQABgAIAAAAIQBa9CxbvwAAABUBAAAL&#10;AAAAAAAAAAAAAAAAAB8BAABfcmVscy8ucmVsc1BLAQItABQABgAIAAAAIQD25gdrxQAAAOIAAAAP&#10;AAAAAAAAAAAAAAAAAAcCAABkcnMvZG93bnJldi54bWxQSwUGAAAAAAMAAwC3AAAA+QIAAAAA&#10;" fillcolor="#4472c4 [3204]" strokecolor="#09101d [484]" strokeweight="1pt">
                      <v:textbox>
                        <w:txbxContent>
                          <w:p w14:paraId="606541AC" w14:textId="654EF157" w:rsidR="00415C0C" w:rsidRPr="009E3AD2" w:rsidRDefault="00415C0C" w:rsidP="00415C0C">
                            <w:pPr>
                              <w:jc w:val="center"/>
                              <w:rPr>
                                <w:b/>
                                <w:bCs/>
                                <w:lang w:val="en-US"/>
                              </w:rPr>
                            </w:pPr>
                            <w:r w:rsidRPr="009E3AD2">
                              <w:rPr>
                                <w:b/>
                                <w:bCs/>
                                <w:lang w:val="en-US"/>
                              </w:rPr>
                              <w:t>Supplier</w:t>
                            </w:r>
                          </w:p>
                        </w:txbxContent>
                      </v:textbox>
                    </v:rect>
                    <v:rect id="Rectangle 86" o:spid="_x0000_s1079" style="position:absolute;left:5619;top:4095;width:1181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B5yQAAAOIAAAAPAAAAZHJzL2Rvd25yZXYueG1sRE9bT8Iw&#10;FH4n8T80h8Q3aCcGdFKIwUsAE43og48n62FbWE+XtdLpr7cmJDx++e7zZW8bcaTO1441ZGMFgrhw&#10;puZSw+fH0+gGhA/IBhvHpOGHPCwXF4M55sZFfqfjLpQihbDPUUMVQptL6YuKLPqxa4kTt3edxZBg&#10;V0rTYUzhtpFXSk2lxZpTQ4UtrSoqDrtvqyFG9bh6Ozy8bF7jrH/e4lf2u3ZaXw77+zsQgfpwFp/c&#10;a5Pmq+tMTSa3U/i/lDDIxR8AAAD//wMAUEsBAi0AFAAGAAgAAAAhANvh9svuAAAAhQEAABMAAAAA&#10;AAAAAAAAAAAAAAAAAFtDb250ZW50X1R5cGVzXS54bWxQSwECLQAUAAYACAAAACEAWvQsW78AAAAV&#10;AQAACwAAAAAAAAAAAAAAAAAfAQAAX3JlbHMvLnJlbHNQSwECLQAUAAYACAAAACEAbD6geckAAADi&#10;AAAADwAAAAAAAAAAAAAAAAAHAgAAZHJzL2Rvd25yZXYueG1sUEsFBgAAAAADAAMAtwAAAP0CAAAA&#10;AA==&#10;" fillcolor="#393737 [814]" strokecolor="#09101d [484]" strokeweight="1pt">
                      <v:textbox>
                        <w:txbxContent>
                          <w:p w14:paraId="6EC903F1" w14:textId="4E8263B5" w:rsidR="00415C0C" w:rsidRPr="00415C0C" w:rsidRDefault="00415C0C" w:rsidP="00415C0C">
                            <w:pPr>
                              <w:jc w:val="center"/>
                              <w:rPr>
                                <w:lang w:val="en-US"/>
                              </w:rPr>
                            </w:pPr>
                            <w:r>
                              <w:rPr>
                                <w:lang w:val="en-US"/>
                              </w:rPr>
                              <w:t>Process Orders</w:t>
                            </w:r>
                          </w:p>
                        </w:txbxContent>
                      </v:textbox>
                    </v:rect>
                    <v:rect id="Rectangle 87" o:spid="_x0000_s1080" style="position:absolute;left:5810;top:8096;width:1343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LhzQAAAOMAAAAPAAAAZHJzL2Rvd25yZXYueG1sRI9BSwMx&#10;FITvQv9DeAVvNmkVd12bltKqVAVLqwePj81zd+nmZdnEZvXXG0HwOMzMN8x8OdhWnKj3jWMN04kC&#10;QVw603Cl4e31/iIH4QOywdYxafgiD8vF6GyOhXGR93Q6hEokCPsCNdQhdIWUvqzJop+4jjh5H663&#10;GJLsK2l6jAluWzlT6lpabDgt1NjRuqbyePi0GmJUd+vdcfP8+BKz4eEJ36ffW6f1+XhY3YIINIT/&#10;8F97azTMVKbymzy7uoTfT+kPyMUPAAAA//8DAFBLAQItABQABgAIAAAAIQDb4fbL7gAAAIUBAAAT&#10;AAAAAAAAAAAAAAAAAAAAAABbQ29udGVudF9UeXBlc10ueG1sUEsBAi0AFAAGAAgAAAAhAFr0LFu/&#10;AAAAFQEAAAsAAAAAAAAAAAAAAAAAHwEAAF9yZWxzLy5yZWxzUEsBAi0AFAAGAAgAAAAhACLGUuHN&#10;AAAA4wAAAA8AAAAAAAAAAAAAAAAABwIAAGRycy9kb3ducmV2LnhtbFBLBQYAAAAAAwADALcAAAAB&#10;AwAAAAA=&#10;" fillcolor="#393737 [814]" strokecolor="#09101d [484]" strokeweight="1pt">
                      <v:textbox>
                        <w:txbxContent>
                          <w:p w14:paraId="27259BF8" w14:textId="31CAFCF3" w:rsidR="00415C0C" w:rsidRPr="00415C0C" w:rsidRDefault="00415C0C" w:rsidP="00415C0C">
                            <w:pPr>
                              <w:jc w:val="center"/>
                              <w:rPr>
                                <w:lang w:val="en-US"/>
                              </w:rPr>
                            </w:pPr>
                            <w:r>
                              <w:rPr>
                                <w:lang w:val="en-US"/>
                              </w:rPr>
                              <w:t>Manage Inventory</w:t>
                            </w:r>
                          </w:p>
                        </w:txbxContent>
                      </v:textbox>
                    </v:rect>
                    <v:rect id="Rectangle 88" o:spid="_x0000_s1081" style="position:absolute;left:6096;top:12192;width:124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L0zAAAAOIAAAAPAAAAZHJzL2Rvd25yZXYueG1sRI/LTsJA&#10;FIb3JrzD5Ji4k2lRihYGYvASkAQjumB50jm2DZ0zTWdkKk/PLEhc/vlv+WaL3jTiSJ2rLStIhwkI&#10;4sLqmksF31+vtw8gnEfW2FgmBX/kYDEfXM0w1zbwJx13vhRxhF2OCirv21xKV1Rk0A1tSxy9H9sZ&#10;9FF2pdQdhjhuGjlKkkwarDk+VNjSsqLisPs1CkJIXpYfh+fNehsm/ds77tPTyip1c90/TUF46v1/&#10;+NJeaQX3k2ycZo93ESIiRRyQ8zMAAAD//wMAUEsBAi0AFAAGAAgAAAAhANvh9svuAAAAhQEAABMA&#10;AAAAAAAAAAAAAAAAAAAAAFtDb250ZW50X1R5cGVzXS54bWxQSwECLQAUAAYACAAAACEAWvQsW78A&#10;AAAVAQAACwAAAAAAAAAAAAAAAAAfAQAAX3JlbHMvLnJlbHNQSwECLQAUAAYACAAAACEAMx9y9MwA&#10;AADiAAAADwAAAAAAAAAAAAAAAAAHAgAAZHJzL2Rvd25yZXYueG1sUEsFBgAAAAADAAMAtwAAAAAD&#10;AAAAAA==&#10;" fillcolor="#393737 [814]" strokecolor="#09101d [484]" strokeweight="1pt">
                      <v:textbox>
                        <w:txbxContent>
                          <w:p w14:paraId="328DC9DC" w14:textId="1A3972AF" w:rsidR="00415C0C" w:rsidRPr="00415C0C" w:rsidRDefault="00415C0C" w:rsidP="00415C0C">
                            <w:pPr>
                              <w:jc w:val="center"/>
                              <w:rPr>
                                <w:lang w:val="en-US"/>
                              </w:rPr>
                            </w:pPr>
                            <w:r>
                              <w:rPr>
                                <w:lang w:val="en-US"/>
                              </w:rPr>
                              <w:t>Validate vendors</w:t>
                            </w:r>
                          </w:p>
                        </w:txbxContent>
                      </v:textbox>
                    </v:rect>
                    <v:rect id="Rectangle 89" o:spid="_x0000_s1082" style="position:absolute;left:6286;top:15811;width:1285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JdywAAAOEAAAAPAAAAZHJzL2Rvd25yZXYueG1sRI9BS8NA&#10;FITvgv9heUJvdpPSGEm7LVKt1AotVg89PrLPJDT7NmS33eivdwXB4zAz3zDz5WBacaHeNZYVpOME&#10;BHFpdcOVgo/39e09COeRNbaWScEXOVgurq/mWGgb+I0uB1+JCGFXoILa+66Q0pU1GXRj2xFH79P2&#10;Bn2UfSV1jyHCTSsnSXInDTYcF2rsaFVTeTqcjYIQkqfV/vT4+rIL+fC8xWP6vbFKjW6GhxkIT4P/&#10;D/+1N1rBNM3yLJvk8PsovgG5+AEAAP//AwBQSwECLQAUAAYACAAAACEA2+H2y+4AAACFAQAAEwAA&#10;AAAAAAAAAAAAAAAAAAAAW0NvbnRlbnRfVHlwZXNdLnhtbFBLAQItABQABgAIAAAAIQBa9CxbvwAA&#10;ABUBAAALAAAAAAAAAAAAAAAAAB8BAABfcmVscy8ucmVsc1BLAQItABQABgAIAAAAIQBGFlJdywAA&#10;AOEAAAAPAAAAAAAAAAAAAAAAAAcCAABkcnMvZG93bnJldi54bWxQSwUGAAAAAAMAAwC3AAAA/wIA&#10;AAAA&#10;" fillcolor="#393737 [814]" strokecolor="#09101d [484]" strokeweight="1pt">
                      <v:textbox>
                        <w:txbxContent>
                          <w:p w14:paraId="684D2B2E" w14:textId="67926ED9" w:rsidR="00415C0C" w:rsidRPr="00415C0C" w:rsidRDefault="00415C0C" w:rsidP="00415C0C">
                            <w:pPr>
                              <w:jc w:val="center"/>
                              <w:rPr>
                                <w:lang w:val="en-US"/>
                              </w:rPr>
                            </w:pPr>
                            <w:r>
                              <w:rPr>
                                <w:lang w:val="en-US"/>
                              </w:rPr>
                              <w:t>Generate reports</w:t>
                            </w:r>
                          </w:p>
                        </w:txbxContent>
                      </v:textbox>
                    </v:rect>
                    <v:line id="Straight Connector 121" o:spid="_x0000_s1083" style="position:absolute;visibility:visible;mso-wrap-style:square" from="1333,2857" to="1524,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LNxwAAAOMAAAAPAAAAZHJzL2Rvd25yZXYueG1sRE9PS8Mw&#10;FL8P/A7hCd5sooOu1mVDBhNPAzc97PZo3ppq89I1sa3ffhGEHd/v/1uuJ9eKgfrQeNbwkCkQxJU3&#10;DdcaPg7b+wJEiMgGW8+k4ZcCrFc3syWWxo/8TsM+1iKFcChRg42xK6UMlSWHIfMdceJOvncY09nX&#10;0vQ4pnDXykelcumw4dRgsaONpep7/+M0nLHakjt+vg5qtMM8P3W7xddR67vb6eUZRKQpXsX/7jeT&#10;5hf5fKGeVJHD308JALm6AAAA//8DAFBLAQItABQABgAIAAAAIQDb4fbL7gAAAIUBAAATAAAAAAAA&#10;AAAAAAAAAAAAAABbQ29udGVudF9UeXBlc10ueG1sUEsBAi0AFAAGAAgAAAAhAFr0LFu/AAAAFQEA&#10;AAsAAAAAAAAAAAAAAAAAHwEAAF9yZWxzLy5yZWxzUEsBAi0AFAAGAAgAAAAhAI8Lgs3HAAAA4wAA&#10;AA8AAAAAAAAAAAAAAAAABwIAAGRycy9kb3ducmV2LnhtbFBLBQYAAAAAAwADALcAAAD7AgAAAAA=&#10;" strokecolor="#4472c4 [3204]" strokeweight=".5pt">
                      <v:stroke joinstyle="miter"/>
                    </v:line>
                    <v:shape id="Straight Arrow Connector 125" o:spid="_x0000_s1084" type="#_x0000_t32" style="position:absolute;left:1524;top:17430;width:485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CzzygAAAOMAAAAPAAAAZHJzL2Rvd25yZXYueG1sRI9BS8NA&#10;EIXvgv9hGcFLsZukadXYbRFB9Gqs4nHIjtnQ7GzIjm36711B6HHmvXnfm/V28r060Bi7wAbyeQaK&#10;uAm249bA7v355g5UFGSLfWAycKII283lxRorG478RodaWpVCOFZowIkMldaxceQxzsNAnLTvMHqU&#10;NI6ttiMeU7jvdZFlK+2x40RwONCTo2Zf//jEpV0xq5ez+3L/gh9fn05OZS7GXF9Njw+ghCY5m/+v&#10;X22qv1rkt4t8WRbw91NagN78AgAA//8DAFBLAQItABQABgAIAAAAIQDb4fbL7gAAAIUBAAATAAAA&#10;AAAAAAAAAAAAAAAAAABbQ29udGVudF9UeXBlc10ueG1sUEsBAi0AFAAGAAgAAAAhAFr0LFu/AAAA&#10;FQEAAAsAAAAAAAAAAAAAAAAAHwEAAF9yZWxzLy5yZWxzUEsBAi0AFAAGAAgAAAAhADF0LPPKAAAA&#10;4wAAAA8AAAAAAAAAAAAAAAAABwIAAGRycy9kb3ducmV2LnhtbFBLBQYAAAAAAwADALcAAAD+AgAA&#10;AAA=&#10;" strokecolor="#4472c4 [3204]" strokeweight=".5pt">
                      <v:stroke endarrow="block" joinstyle="miter"/>
                    </v:shape>
                    <v:shape id="Straight Arrow Connector 126" o:spid="_x0000_s1085" type="#_x0000_t32" style="position:absolute;left:1428;top:11906;width:4763;height:1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iSxgAAAOIAAAAPAAAAZHJzL2Rvd25yZXYueG1sRE9LS8NA&#10;EL4X/A/LCF6K3TT2EWO3RQSxV2MVj0N2zIZmZ0N2bNN/7wqCx4/vvdmNvlMnGmIb2MB8loEiroNt&#10;uTFweHu+LUBFQbbYBSYDF4qw215NNljacOZXOlXSqBTCsUQDTqQvtY61I49xFnrixH2FwaMkODTa&#10;DnhO4b7TeZattMeWU4PDnp4c1cfq26deOuTTajm9Xxxf8P3zw8llMRdjbq7HxwdQQqP8i//ce5vm&#10;L1dFvi7Wd/B7KWHQ2x8AAAD//wMAUEsBAi0AFAAGAAgAAAAhANvh9svuAAAAhQEAABMAAAAAAAAA&#10;AAAAAAAAAAAAAFtDb250ZW50X1R5cGVzXS54bWxQSwECLQAUAAYACAAAACEAWvQsW78AAAAVAQAA&#10;CwAAAAAAAAAAAAAAAAAfAQAAX3JlbHMvLnJlbHNQSwECLQAUAAYACAAAACEA58qoksYAAADiAAAA&#10;DwAAAAAAAAAAAAAAAAAHAgAAZHJzL2Rvd25yZXYueG1sUEsFBgAAAAADAAMAtwAAAPoCAAAAAA==&#10;" strokecolor="#4472c4 [3204]" strokeweight=".5pt">
                      <v:stroke endarrow="block" joinstyle="miter"/>
                    </v:shape>
                    <v:shape id="Straight Arrow Connector 127" o:spid="_x0000_s1086" type="#_x0000_t32" style="position:absolute;left:1524;top:8382;width:4286;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iSyAAAAOMAAAAPAAAAZHJzL2Rvd25yZXYueG1sRE/BasJA&#10;EL0X+g/LFHoR3Ri0mNRVRCjttamKxyE7zQazsyG71fj3nUOhzOnNe/PevPV29J260hDbwAbmswwU&#10;cR1sy42Bw9fbdAUqJmSLXWAycKcI283jwxpLG278SdcqNUpMOJZowKXUl1rH2pHHOAs9sXDfYfCY&#10;BA6NtgPexNx3Os+yF+2xZUlw2NPeUX2pfrzk0iGfVMtJsbi84/F8cum+mCdjnp/G3SuoRGP6F/9d&#10;f1h5v8hlVstCWkgnWYDe/AIAAP//AwBQSwECLQAUAAYACAAAACEA2+H2y+4AAACFAQAAEwAAAAAA&#10;AAAAAAAAAAAAAAAAW0NvbnRlbnRfVHlwZXNdLnhtbFBLAQItABQABgAIAAAAIQBa9CxbvwAAABUB&#10;AAALAAAAAAAAAAAAAAAAAB8BAABfcmVscy8ucmVsc1BLAQItABQABgAIAAAAIQBqlXiSyAAAAOMA&#10;AAAPAAAAAAAAAAAAAAAAAAcCAABkcnMvZG93bnJldi54bWxQSwUGAAAAAAMAAwC3AAAA/AIAAAAA&#10;" strokecolor="#4472c4 [3204]" strokeweight=".5pt">
                      <v:stroke endarrow="block" joinstyle="miter"/>
                    </v:shape>
                    <v:shape id="Straight Arrow Connector 128" o:spid="_x0000_s1087" type="#_x0000_t32" style="position:absolute;left:1238;top:4476;width:4572;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EyAAAAOIAAAAPAAAAZHJzL2Rvd25yZXYueG1sRI9bS8NA&#10;EIXfBf/DMoIvxW7SSzCx2yKC1FdjFR+H7JgNzc6G7Nim/94VBB8P5/JxNrvJ9+pEY+wCG8jnGSji&#10;JtiOWwOHt+e7e1BRkC32gcnAhSLsttdXG6xsOPMrnWppVRrhWKEBJzJUWsfGkcc4DwNx8r7C6FGS&#10;HFttRzyncd/rRZYV2mPHieBwoCdHzbH+9olLh8WsXs/K1XGP758fTi6rXIy5vZkeH0AJTfIf/mu/&#10;WANlsSzydZnl8Hsp3QG9/QEAAP//AwBQSwECLQAUAAYACAAAACEA2+H2y+4AAACFAQAAEwAAAAAA&#10;AAAAAAAAAAAAAAAAW0NvbnRlbnRfVHlwZXNdLnhtbFBLAQItABQABgAIAAAAIQBa9CxbvwAAABUB&#10;AAALAAAAAAAAAAAAAAAAAB8BAABfcmVscy8ucmVsc1BLAQItABQABgAIAAAAIQBff/KEyAAAAOIA&#10;AAAPAAAAAAAAAAAAAAAAAAcCAABkcnMvZG93bnJldi54bWxQSwUGAAAAAAMAAwC3AAAA/AIAAAAA&#10;" strokecolor="#4472c4 [3204]" strokeweight=".5pt">
                      <v:stroke endarrow="block" joinstyle="miter"/>
                    </v:shape>
                  </v:group>
                  <v:group id="Group 159" o:spid="_x0000_s1088" style="position:absolute;top:32956;width:14478;height:13430" coordsize="1447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WRyAAAAOIAAAAPAAAAZHJzL2Rvd25yZXYueG1sRE/LasJA&#10;FN0X/IfhFrqrk2h9NHUUkba4EMEHSHeXzDUJZu6EzDSJf+8IgsvDec8WnSlFQ7UrLCuI+xEI4tTq&#10;gjMFx8PP+xSE88gaS8uk4EoOFvPeywwTbVveUbP3mQgh7BJUkHtfJVK6NCeDrm8r4sCdbW3QB1hn&#10;UtfYhnBTykEUjaXBgkNDjhWtckov+3+j4LfFdjmMv5vN5by6/h1G29MmJqXeXrvlFwhPnX+KH+61&#10;DvMn8ST6HH8M4X4pYJDzGwAAAP//AwBQSwECLQAUAAYACAAAACEA2+H2y+4AAACFAQAAEwAAAAAA&#10;AAAAAAAAAAAAAAAAW0NvbnRlbnRfVHlwZXNdLnhtbFBLAQItABQABgAIAAAAIQBa9CxbvwAAABUB&#10;AAALAAAAAAAAAAAAAAAAAB8BAABfcmVscy8ucmVsc1BLAQItABQABgAIAAAAIQAXBYWRyAAAAOIA&#10;AAAPAAAAAAAAAAAAAAAAAAcCAABkcnMvZG93bnJldi54bWxQSwUGAAAAAAMAAwC3AAAA/AIAAAAA&#10;">
                    <v:rect id="Rectangle 90" o:spid="_x0000_s1089" style="position:absolute;width:113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OfxgAAAOIAAAAPAAAAZHJzL2Rvd25yZXYueG1sRE/LagIx&#10;FN0X/IdwBXc1mYrWTo0ixULdqZVZXyZ3HjS5GSZRp/36piD07A7nxVltBmfFlfrQetaQTRUI4tKb&#10;lmsN58/3xyWIEJENWs+k4ZsCbNajhxXmxt/4SNdTrEUq4ZCjhibGLpcylA05DFPfESet8r3DmGhf&#10;S9PjLZU7K5+UWkiHLaeFBjt6a6j8Ol2chp99JdUh7Jbn7f5lPmuPtijQaj0ZD9tXEJGG+G++pz+M&#10;hnmCyrLnBfxdSndArn8BAAD//wMAUEsBAi0AFAAGAAgAAAAhANvh9svuAAAAhQEAABMAAAAAAAAA&#10;AAAAAAAAAAAAAFtDb250ZW50X1R5cGVzXS54bWxQSwECLQAUAAYACAAAACEAWvQsW78AAAAVAQAA&#10;CwAAAAAAAAAAAAAAAAAfAQAAX3JlbHMvLnJlbHNQSwECLQAUAAYACAAAACEAOGyzn8YAAADiAAAA&#10;DwAAAAAAAAAAAAAAAAAHAgAAZHJzL2Rvd25yZXYueG1sUEsFBgAAAAADAAMAtwAAAPoCAAAAAA==&#10;" fillcolor="#4472c4 [3204]" strokecolor="#09101d [484]" strokeweight="1pt">
                      <v:textbox>
                        <w:txbxContent>
                          <w:p w14:paraId="1F874342" w14:textId="20466814" w:rsidR="00415C0C" w:rsidRPr="00415C0C" w:rsidRDefault="00415C0C" w:rsidP="00415C0C">
                            <w:pPr>
                              <w:jc w:val="center"/>
                              <w:rPr>
                                <w:lang w:val="en-US"/>
                              </w:rPr>
                            </w:pPr>
                            <w:r>
                              <w:rPr>
                                <w:lang w:val="en-US"/>
                              </w:rPr>
                              <w:t>Manufacture</w:t>
                            </w:r>
                            <w:r w:rsidR="00F76A0E">
                              <w:rPr>
                                <w:lang w:val="en-US"/>
                              </w:rPr>
                              <w:t>r</w:t>
                            </w:r>
                          </w:p>
                        </w:txbxContent>
                      </v:textbox>
                    </v:rect>
                    <v:rect id="Rectangle 91" o:spid="_x0000_s1090" style="position:absolute;left:6477;top:3619;width:800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aszAAAAOIAAAAPAAAAZHJzL2Rvd25yZXYueG1sRI9PS8NA&#10;FMTvgt9heQVvdjcSTUm7LVL/UCsoVg89PrKvSWj2bciu3eindwXB4zAzv2EWq9F24kSDbx1ryKYK&#10;BHHlTMu1ho/3h8sZCB+QDXaOScMXeVgtz88WWBoX+Y1Ou1CLBGFfooYmhL6U0lcNWfRT1xMn7+AG&#10;iyHJoZZmwJjgtpNXSt1Iiy2nhQZ7WjdUHXefVkOM6n79erx7fnqJxfi4xX32vXFaX0zG2zmIQGP4&#10;D/+1N0ZDnl+rWV4UGfxeSndALn8AAAD//wMAUEsBAi0AFAAGAAgAAAAhANvh9svuAAAAhQEAABMA&#10;AAAAAAAAAAAAAAAAAAAAAFtDb250ZW50X1R5cGVzXS54bWxQSwECLQAUAAYACAAAACEAWvQsW78A&#10;AAAVAQAACwAAAAAAAAAAAAAAAAAfAQAAX3JlbHMvLnJlbHNQSwECLQAUAAYACAAAACEAQmR2rMwA&#10;AADiAAAADwAAAAAAAAAAAAAAAAAHAgAAZHJzL2Rvd25yZXYueG1sUEsFBgAAAAADAAMAtwAAAAAD&#10;AAAAAA==&#10;" fillcolor="#393737 [814]" strokecolor="#09101d [484]" strokeweight="1pt">
                      <v:textbox>
                        <w:txbxContent>
                          <w:p w14:paraId="3E850FDF" w14:textId="2213055D" w:rsidR="000B1B7A" w:rsidRPr="00F76A0E" w:rsidRDefault="00F76A0E" w:rsidP="000B1B7A">
                            <w:pPr>
                              <w:jc w:val="center"/>
                              <w:rPr>
                                <w:lang w:val="en-US"/>
                              </w:rPr>
                            </w:pPr>
                            <w:r>
                              <w:rPr>
                                <w:lang w:val="en-US"/>
                              </w:rPr>
                              <w:t>Manage</w:t>
                            </w:r>
                          </w:p>
                        </w:txbxContent>
                      </v:textbox>
                    </v:rect>
                    <v:rect id="Rectangle 92" o:spid="_x0000_s1091" style="position:absolute;left:6762;top:7334;width:685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Ai/zQAAAOMAAAAPAAAAZHJzL2Rvd25yZXYueG1sRI9PT8Mw&#10;DMXvSHyHyEjcWNoitqksm9D4ozEk0DYOHK3GtNUap2rCUvj0+IDE0X7P7/28WI2uUycaQuvZQD7J&#10;QBFX3rZcG3g/PF7NQYWIbLHzTAa+KcBqeX62wNL6xDs67WOtJIRDiQaaGPtS61A15DBMfE8s2qcf&#10;HEYZh1rbAZOEu04XWTbVDluWhgZ7WjdUHfdfzkBK2cP67Xj/8vyaZuPTFj/yn4035vJivLsFFWmM&#10;/+a/640V/Ov5rMhviqlAy0+yAL38BQAA//8DAFBLAQItABQABgAIAAAAIQDb4fbL7gAAAIUBAAAT&#10;AAAAAAAAAAAAAAAAAAAAAABbQ29udGVudF9UeXBlc10ueG1sUEsBAi0AFAAGAAgAAAAhAFr0LFu/&#10;AAAAFQEAAAsAAAAAAAAAAAAAAAAAHwEAAF9yZWxzLy5yZWxzUEsBAi0AFAAGAAgAAAAhAJPYCL/N&#10;AAAA4wAAAA8AAAAAAAAAAAAAAAAABwIAAGRycy9kb3ducmV2LnhtbFBLBQYAAAAAAwADALcAAAAB&#10;AwAAAAA=&#10;" fillcolor="#393737 [814]" strokecolor="#09101d [484]" strokeweight="1pt">
                      <v:textbox>
                        <w:txbxContent>
                          <w:p w14:paraId="21D669E2" w14:textId="1EFF46F2" w:rsidR="00F76A0E" w:rsidRPr="00F76A0E" w:rsidRDefault="00F76A0E" w:rsidP="00F76A0E">
                            <w:pPr>
                              <w:rPr>
                                <w:lang w:val="en-US"/>
                              </w:rPr>
                            </w:pPr>
                            <w:r>
                              <w:rPr>
                                <w:lang w:val="en-US"/>
                              </w:rPr>
                              <w:t>Quality</w:t>
                            </w:r>
                          </w:p>
                        </w:txbxContent>
                      </v:textbox>
                    </v:rect>
                    <v:rect id="Rectangle 93" o:spid="_x0000_s1092" style="position:absolute;left:6953;top:10953;width:6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tAyQAAAOMAAAAPAAAAZHJzL2Rvd25yZXYueG1sRE9fS8Mw&#10;EH8X9h3CDXxzSYd0sy4bY1OZCso2H3w8mrMtay6liUv10xtB8PF+/2+xGmwrztT7xrGGbKJAEJfO&#10;NFxpeDveX81B+IBssHVMGr7Iw2o5ulhgYVzkPZ0PoRIphH2BGuoQukJKX9Zk0U9cR5y4D9dbDOns&#10;K2l6jCnctnKqVC4tNpwaauxoU1N5OnxaDTGqu83rafv8+BJnw8MTvmffO6f15XhY34IINIR/8Z97&#10;Z9J8lV3Pp7P8JoffnxIAcvkDAAD//wMAUEsBAi0AFAAGAAgAAAAhANvh9svuAAAAhQEAABMAAAAA&#10;AAAAAAAAAAAAAAAAAFtDb250ZW50X1R5cGVzXS54bWxQSwECLQAUAAYACAAAACEAWvQsW78AAAAV&#10;AQAACwAAAAAAAAAAAAAAAAAfAQAAX3JlbHMvLnJlbHNQSwECLQAUAAYACAAAACEA7IbrQMkAAADj&#10;AAAADwAAAAAAAAAAAAAAAAAHAgAAZHJzL2Rvd25yZXYueG1sUEsFBgAAAAADAAMAtwAAAP0CAAAA&#10;AA==&#10;" fillcolor="#393737 [814]" strokecolor="#09101d [484]" strokeweight="1pt">
                      <v:textbox>
                        <w:txbxContent>
                          <w:p w14:paraId="159C86A1" w14:textId="725ACBB9" w:rsidR="00F76A0E" w:rsidRPr="00F76A0E" w:rsidRDefault="00F76A0E" w:rsidP="00F76A0E">
                            <w:pPr>
                              <w:jc w:val="center"/>
                              <w:rPr>
                                <w:lang w:val="en-US"/>
                              </w:rPr>
                            </w:pPr>
                            <w:r>
                              <w:rPr>
                                <w:lang w:val="en-US"/>
                              </w:rPr>
                              <w:t>Batch</w:t>
                            </w:r>
                          </w:p>
                        </w:txbxContent>
                      </v:textbox>
                    </v:rect>
                    <v:line id="Straight Connector 130" o:spid="_x0000_s1093" style="position:absolute;visibility:visible;mso-wrap-style:square" from="1905,2571" to="2095,1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FPygAAAOIAAAAPAAAAZHJzL2Rvd25yZXYueG1sRI9BS8NA&#10;FITvgv9heQVvdrcRm5p2W0SoeBJs66G3R/Y1mzb7NmbXJP57VxB6HGbmG2a1GV0jeupC7VnDbKpA&#10;EJfe1FxpOOy39wsQISIbbDyThh8KsFnf3qywMH7gD+p3sRIJwqFADTbGtpAylJYchqlviZN38p3D&#10;mGRXSdPhkOCukZlSc+mw5rRgsaUXS+Vl9+00fGG5JXf8fO3VYPuH+al9z89Hre8m4/MSRKQxXsP/&#10;7TejIX+aLR5VnmXwdyndAbn+BQAA//8DAFBLAQItABQABgAIAAAAIQDb4fbL7gAAAIUBAAATAAAA&#10;AAAAAAAAAAAAAAAAAABbQ29udGVudF9UeXBlc10ueG1sUEsBAi0AFAAGAAgAAAAhAFr0LFu/AAAA&#10;FQEAAAsAAAAAAAAAAAAAAAAAHwEAAF9yZWxzLy5yZWxzUEsBAi0AFAAGAAgAAAAhANqK4U/KAAAA&#10;4gAAAA8AAAAAAAAAAAAAAAAABwIAAGRycy9kb3ducmV2LnhtbFBLBQYAAAAAAwADALcAAAD+AgAA&#10;AAA=&#10;" strokecolor="#4472c4 [3204]" strokeweight=".5pt">
                      <v:stroke joinstyle="miter"/>
                    </v:line>
                    <v:shape id="Straight Arrow Connector 131" o:spid="_x0000_s1094" type="#_x0000_t32" style="position:absolute;left:1905;top:4572;width:4667;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OceyAAAAOIAAAAPAAAAZHJzL2Rvd25yZXYueG1sRI9bS8NA&#10;EIXfBf/DMoIvxW6y1ktjt0UE0dfGKj4O2TEbmp0N2bFN/70rCD4ezuXjrDZT6NWBxtRFtlDOC1DE&#10;TXQdtxZ2b89X96CSIDvsI5OFEyXYrM/PVli5eOQtHWppVR7hVKEFLzJUWqfGU8A0jwNx9r7iGFCy&#10;HFvtRjzm8dBrUxS3OmDHmeBxoCdPzb7+DplLOzOrb2bLxf4F3z8/vJwWpVh7eTE9PoASmuQ//Nd+&#10;dRauTVkWxtwt4fdSvgN6/QMAAP//AwBQSwECLQAUAAYACAAAACEA2+H2y+4AAACFAQAAEwAAAAAA&#10;AAAAAAAAAAAAAAAAW0NvbnRlbnRfVHlwZXNdLnhtbFBLAQItABQABgAIAAAAIQBa9CxbvwAAABUB&#10;AAALAAAAAAAAAAAAAAAAAB8BAABfcmVscy8ucmVsc1BLAQItABQABgAIAAAAIQCLEOceyAAAAOIA&#10;AAAPAAAAAAAAAAAAAAAAAAcCAABkcnMvZG93bnJldi54bWxQSwUGAAAAAAMAAwC3AAAA/AIAAAAA&#10;" strokecolor="#4472c4 [3204]" strokeweight=".5pt">
                      <v:stroke endarrow="block" joinstyle="miter"/>
                    </v:shape>
                    <v:shape id="Straight Arrow Connector 132" o:spid="_x0000_s1095" type="#_x0000_t32" style="position:absolute;left:2000;top:7334;width:4762;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yByQAAAOMAAAAPAAAAZHJzL2Rvd25yZXYueG1sRI9BT8Mw&#10;DIXvSPyHyEhcJpamGtUoyyaEhOBKNxBHqzFNtcapmrB1/x4fkDjafu99fpvdHAZ1oin1kS2YZQGK&#10;uI2u587CYf9ytwaVMrLDITJZuFCC3fb6aoO1i2d+p1OTOyUhnGq04HMea61T6ylgWsaRWG7fcQqY&#10;ZZw67SY8S3gYdFkUlQ7YsxA8jvTsqT02P0G4dCgXzf3iYXV8xY+vT58vK5Otvb2Znx5BZZrzv/jP&#10;/ebk/aIyZWXWRlpIJ1mA3v4CAAD//wMAUEsBAi0AFAAGAAgAAAAhANvh9svuAAAAhQEAABMAAAAA&#10;AAAAAAAAAAAAAAAAAFtDb250ZW50X1R5cGVzXS54bWxQSwECLQAUAAYACAAAACEAWvQsW78AAAAV&#10;AQAACwAAAAAAAAAAAAAAAAAfAQAAX3JlbHMvLnJlbHNQSwECLQAUAAYACAAAACEAEwicgckAAADj&#10;AAAADwAAAAAAAAAAAAAAAAAHAgAAZHJzL2Rvd25yZXYueG1sUEsFBgAAAAADAAMAtwAAAP0CAAAA&#10;AA==&#10;" strokecolor="#4472c4 [3204]" strokeweight=".5pt">
                      <v:stroke endarrow="block" joinstyle="miter"/>
                    </v:shape>
                    <v:shape id="Straight Arrow Connector 133" o:spid="_x0000_s1096" type="#_x0000_t32" style="position:absolute;left:2095;top:11906;width:4953;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PiywAAAOEAAAAPAAAAZHJzL2Rvd25yZXYueG1sRI9BS8NA&#10;FITvgv9heYIXaTdpm1pit8WmCF5bBevtkX3NRrNvY3ZN0/56VxA8DjPzDbNcD7YRPXW+dqwgHScg&#10;iEuna64UvL48jRYgfEDW2DgmBWfysF5dXy0x1+7EO+r3oRIRwj5HBSaENpfSl4Ys+rFriaN3dJ3F&#10;EGVXSd3hKcJtIydJMpcWa44LBlsqDJWf+2+r4P2Y6X5TbOvSHIrp293s8vVx2Cp1ezM8PoAINIT/&#10;8F/7WStY3KfZNM1m8PsovgG5+gEAAP//AwBQSwECLQAUAAYACAAAACEA2+H2y+4AAACFAQAAEwAA&#10;AAAAAAAAAAAAAAAAAAAAW0NvbnRlbnRfVHlwZXNdLnhtbFBLAQItABQABgAIAAAAIQBa9CxbvwAA&#10;ABUBAAALAAAAAAAAAAAAAAAAAB8BAABfcmVscy8ucmVsc1BLAQItABQABgAIAAAAIQCZzkPiywAA&#10;AOEAAAAPAAAAAAAAAAAAAAAAAAcCAABkcnMvZG93bnJldi54bWxQSwUGAAAAAAMAAwC3AAAA/wIA&#10;AAAA&#10;" strokecolor="#4472c4 [3204]" strokeweight=".5pt">
                      <v:stroke endarrow="block" joinstyle="miter"/>
                    </v:shape>
                  </v:group>
                  <v:group id="Group 161" o:spid="_x0000_s1097" style="position:absolute;top:50768;width:21907;height:15716" coordsize="21907,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jJyAAAAOMAAAAPAAAAZHJzL2Rvd25yZXYueG1sRE9La8JA&#10;EL4X/A/LCL3VzaM+SF1FpC0epFAVpLchOybB7GzIbpP4712h0ON871muB1OLjlpXWVYQTyIQxLnV&#10;FRcKTsePlwUI55E11pZJwY0crFejpyVm2vb8Td3BFyKEsMtQQel9k0np8pIMuoltiAN3sa1BH862&#10;kLrFPoSbWiZRNJMGKw4NJTa0LSm/Hn6Ngs8e+00av3f762V7+zlOv877mJR6Hg+bNxCeBv8v/nPv&#10;dJifJOk8nb9GMTx+CgDI1R0AAP//AwBQSwECLQAUAAYACAAAACEA2+H2y+4AAACFAQAAEwAAAAAA&#10;AAAAAAAAAAAAAAAAW0NvbnRlbnRfVHlwZXNdLnhtbFBLAQItABQABgAIAAAAIQBa9CxbvwAAABUB&#10;AAALAAAAAAAAAAAAAAAAAB8BAABfcmVscy8ucmVsc1BLAQItABQABgAIAAAAIQDvJLjJyAAAAOMA&#10;AAAPAAAAAAAAAAAAAAAAAAcCAABkcnMvZG93bnJldi54bWxQSwUGAAAAAAMAAwC3AAAA/AIAAAAA&#10;">
                    <v:rect id="Rectangle 103" o:spid="_x0000_s1098" style="position:absolute;width:685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O5yQAAAOIAAAAPAAAAZHJzL2Rvd25yZXYueG1sRI9PawIx&#10;FMTvhX6H8Aq91aT+q7s1ihQFvakVz4/Nc3dp8rJsUl376RtB8DjMzG+Y6bxzVpypDbVnDe89BYK4&#10;8KbmUsPhe/U2AREiskHrmTRcKcB89vw0xdz4C+/ovI+lSBAOOWqoYmxyKUNRkcPQ8w1x8k6+dRiT&#10;bEtpWrwkuLOyr9RYOqw5LVTY0FdFxc/+12n425yk2obl5LDYZKNBvbPHI1qtX1+6xSeISF18hO/t&#10;tdGQ9bPBWH1kQ7hdSndAzv4BAAD//wMAUEsBAi0AFAAGAAgAAAAhANvh9svuAAAAhQEAABMAAAAA&#10;AAAAAAAAAAAAAAAAAFtDb250ZW50X1R5cGVzXS54bWxQSwECLQAUAAYACAAAACEAWvQsW78AAAAV&#10;AQAACwAAAAAAAAAAAAAAAAAfAQAAX3JlbHMvLnJlbHNQSwECLQAUAAYACAAAACEAD38DuckAAADi&#10;AAAADwAAAAAAAAAAAAAAAAAHAgAAZHJzL2Rvd25yZXYueG1sUEsFBgAAAAADAAMAtwAAAP0CAAAA&#10;AA==&#10;" fillcolor="#4472c4 [3204]" strokecolor="#09101d [484]" strokeweight="1pt">
                      <v:textbox>
                        <w:txbxContent>
                          <w:p w14:paraId="2C8FE0F1" w14:textId="02F3F31A" w:rsidR="008B0F54" w:rsidRPr="008B0F54" w:rsidRDefault="008B0F54" w:rsidP="008B0F54">
                            <w:pPr>
                              <w:jc w:val="center"/>
                              <w:rPr>
                                <w:lang w:val="en-US"/>
                              </w:rPr>
                            </w:pPr>
                            <w:r>
                              <w:rPr>
                                <w:lang w:val="en-US"/>
                              </w:rPr>
                              <w:t>Retailer</w:t>
                            </w:r>
                          </w:p>
                        </w:txbxContent>
                      </v:textbox>
                    </v:rect>
                    <v:rect id="Rectangle 104" o:spid="_x0000_s1099" style="position:absolute;left:4667;top:3143;width:1162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GoywAAAOIAAAAPAAAAZHJzL2Rvd25yZXYueG1sRI9BSwMx&#10;FITvBf9DeEJvbbKFrmVtWqRqqRUUqwePj81zd+nmZdmkzeqvNwXB4zAz3zDL9WBbcabeN441ZFMF&#10;grh0puFKw8f742QBwgdkg61j0vBNHtarq9ESC+Miv9H5ECqRIOwL1FCH0BVS+rImi37qOuLkfbne&#10;Ykiyr6TpMSa4beVMqVxabDgt1NjRpqbyeDhZDTGqh83r8f756SXeDNs9fmY/O6f1+Hq4uwURaAj/&#10;4b/2zmjIc7XIVDafweVSugNy9QsAAP//AwBQSwECLQAUAAYACAAAACEA2+H2y+4AAACFAQAAEwAA&#10;AAAAAAAAAAAAAAAAAAAAW0NvbnRlbnRfVHlwZXNdLnhtbFBLAQItABQABgAIAAAAIQBa9CxbvwAA&#10;ABUBAAALAAAAAAAAAAAAAAAAAB8BAABfcmVscy8ucmVsc1BLAQItABQABgAIAAAAIQD2feGoywAA&#10;AOIAAAAPAAAAAAAAAAAAAAAAAAcCAABkcnMvZG93bnJldi54bWxQSwUGAAAAAAMAAwC3AAAA/wIA&#10;AAAA&#10;" fillcolor="#393737 [814]" strokecolor="#09101d [484]" strokeweight="1pt">
                      <v:textbox>
                        <w:txbxContent>
                          <w:p w14:paraId="1E22E4A5" w14:textId="65EE078A" w:rsidR="008B0F54" w:rsidRPr="008B0F54" w:rsidRDefault="008B0F54" w:rsidP="008B0F54">
                            <w:pPr>
                              <w:jc w:val="center"/>
                              <w:rPr>
                                <w:lang w:val="en-US"/>
                              </w:rPr>
                            </w:pPr>
                            <w:r>
                              <w:rPr>
                                <w:lang w:val="en-US"/>
                              </w:rPr>
                              <w:t>POS Integration</w:t>
                            </w:r>
                          </w:p>
                        </w:txbxContent>
                      </v:textbox>
                    </v:rect>
                    <v:rect id="Rectangle 105" o:spid="_x0000_s1100" style="position:absolute;left:4572;top:6381;width:1419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hUzQAAAOMAAAAPAAAAZHJzL2Rvd25yZXYueG1sRI9PS8NA&#10;EMXvgt9hGcGb3aRCImm3ReofqgXF1oPHITsmodnZkF270U/vHASPM/PmvfdbrifXqxONofNsIJ9l&#10;oIhrbztuDLwfHq5uQIWIbLH3TAa+KcB6dX62xMr6xG902sdGiQmHCg20MQ6V1qFuyWGY+YFYbp9+&#10;dBhlHBttR0xi7no9z7JCO+xYElocaNNSfdx/OQMpZfeb1+Pd7uklldPjM37kP1tvzOXFdLsAFWmK&#10;/+K/762V+uX8Oi+LohQKYZIF6NUvAAAA//8DAFBLAQItABQABgAIAAAAIQDb4fbL7gAAAIUBAAAT&#10;AAAAAAAAAAAAAAAAAAAAAABbQ29udGVudF9UeXBlc10ueG1sUEsBAi0AFAAGAAgAAAAhAFr0LFu/&#10;AAAAFQEAAAsAAAAAAAAAAAAAAAAAHwEAAF9yZWxzLy5yZWxzUEsBAi0AFAAGAAgAAAAhAMGHGFTN&#10;AAAA4wAAAA8AAAAAAAAAAAAAAAAABwIAAGRycy9kb3ducmV2LnhtbFBLBQYAAAAAAwADALcAAAAB&#10;AwAAAAA=&#10;" fillcolor="#393737 [814]" strokecolor="#09101d [484]" strokeweight="1pt">
                      <v:textbox>
                        <w:txbxContent>
                          <w:p w14:paraId="6FF983C7" w14:textId="39F88390" w:rsidR="008B0F54" w:rsidRPr="008B0F54" w:rsidRDefault="008B0F54" w:rsidP="008B0F54">
                            <w:pPr>
                              <w:jc w:val="center"/>
                              <w:rPr>
                                <w:lang w:val="en-US"/>
                              </w:rPr>
                            </w:pPr>
                            <w:r>
                              <w:rPr>
                                <w:lang w:val="en-US"/>
                              </w:rPr>
                              <w:t>Customer Analytics</w:t>
                            </w:r>
                          </w:p>
                        </w:txbxContent>
                      </v:textbox>
                    </v:rect>
                    <v:rect id="Rectangle 106" o:spid="_x0000_s1101" style="position:absolute;left:4476;top:9620;width:1714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k9MzQAAAOMAAAAPAAAAZHJzL2Rvd25yZXYueG1sRE/LbsIw&#10;ELxX4h+sReqtOKGloIBBiD5EiwQCeuhxFS9JRLyOYhen/fq6ElIPc9idnZmd2aIztbhQ6yrLCtJB&#10;AoI4t7riQsHH8eVuAsJ5ZI21ZVLwTQ4W897NDDNtA+/pcvCFiCbsMlRQet9kUrq8JINuYBviyJ1s&#10;a9DHsS2kbjFEc1PLYZI8SoMVx4QSG1qVlJ8PX0ZBCMnzand+2rxtw7h7fcfP9Gdtlbrtd8spCE+d&#10;/z++qtc6vj9K7x/SiDH8dYoLkPNfAAAA//8DAFBLAQItABQABgAIAAAAIQDb4fbL7gAAAIUBAAAT&#10;AAAAAAAAAAAAAAAAAAAAAABbQ29udGVudF9UeXBlc10ueG1sUEsBAi0AFAAGAAgAAAAhAFr0LFu/&#10;AAAAFQEAAAsAAAAAAAAAAAAAAAAAHwEAAF9yZWxzLy5yZWxzUEsBAi0AFAAGAAgAAAAhALoWT0zN&#10;AAAA4wAAAA8AAAAAAAAAAAAAAAAABwIAAGRycy9kb3ducmV2LnhtbFBLBQYAAAAAAwADALcAAAAB&#10;AwAAAAA=&#10;" fillcolor="#393737 [814]" strokecolor="#09101d [484]" strokeweight="1pt">
                      <v:textbox>
                        <w:txbxContent>
                          <w:p w14:paraId="26CC4B91" w14:textId="62682238" w:rsidR="008B0F54" w:rsidRPr="008B0F54" w:rsidRDefault="008B0F54" w:rsidP="008B0F54">
                            <w:pPr>
                              <w:jc w:val="center"/>
                              <w:rPr>
                                <w:lang w:val="en-US"/>
                              </w:rPr>
                            </w:pPr>
                            <w:r>
                              <w:rPr>
                                <w:lang w:val="en-US"/>
                              </w:rPr>
                              <w:t>Inventory Management</w:t>
                            </w:r>
                          </w:p>
                        </w:txbxContent>
                      </v:textbox>
                    </v:rect>
                    <v:rect id="Rectangle 107" o:spid="_x0000_s1102" style="position:absolute;left:4572;top:12954;width:1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V9zAAAAOIAAAAPAAAAZHJzL2Rvd25yZXYueG1sRI9Ba8JA&#10;FITvhf6H5RW81U0UoqauUmwt1oKltoceH9nXJJh9G7JbN/bXu0LB4zAz3zDzZW8acaTO1ZYVpMME&#10;BHFhdc2lgq/P9f0UhPPIGhvLpOBEDpaL25s55toG/qDj3pciQtjlqKDyvs2ldEVFBt3QtsTR+7Gd&#10;QR9lV0rdYYhw08hRkmTSYM1xocKWVhUVh/2vURBC8rx6Pzy9ve7CpH/Z4nf6t7FKDe76xwcQnnp/&#10;Df+3N1rBeJalo+kkm8HlUrwDcnEGAAD//wMAUEsBAi0AFAAGAAgAAAAhANvh9svuAAAAhQEAABMA&#10;AAAAAAAAAAAAAAAAAAAAAFtDb250ZW50X1R5cGVzXS54bWxQSwECLQAUAAYACAAAACEAWvQsW78A&#10;AAAVAQAACwAAAAAAAAAAAAAAAAAfAQAAX3JlbHMvLnJlbHNQSwECLQAUAAYACAAAACEAfPjlfcwA&#10;AADiAAAADwAAAAAAAAAAAAAAAAAHAgAAZHJzL2Rvd25yZXYueG1sUEsFBgAAAAADAAMAtwAAAAAD&#10;AAAAAA==&#10;" fillcolor="#393737 [814]" strokecolor="#09101d [484]" strokeweight="1pt">
                      <v:textbox>
                        <w:txbxContent>
                          <w:p w14:paraId="28B5F167" w14:textId="750EF56C" w:rsidR="008B0F54" w:rsidRPr="008B0F54" w:rsidRDefault="008B0F54" w:rsidP="008B0F54">
                            <w:pPr>
                              <w:jc w:val="center"/>
                              <w:rPr>
                                <w:lang w:val="en-US"/>
                              </w:rPr>
                            </w:pPr>
                            <w:r>
                              <w:rPr>
                                <w:lang w:val="en-US"/>
                              </w:rPr>
                              <w:t>View Recommendations</w:t>
                            </w:r>
                          </w:p>
                        </w:txbxContent>
                      </v:textbox>
                    </v:rect>
                    <v:line id="Straight Connector 134" o:spid="_x0000_s1103" style="position:absolute;visibility:visible;mso-wrap-style:square" from="952,2381" to="1238,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9CTygAAAOMAAAAPAAAAZHJzL2Rvd25yZXYueG1sRI9BS8NA&#10;FITvQv/D8gre7G4iiRq7LUWoeBKseujtkX3NRrNv0+yaxH/vCoLHYWa+Ydbb2XVipCG0njVkKwWC&#10;uPam5UbD2+v+6hZEiMgGO8+k4ZsCbDeLizVWxk/8QuMhNiJBOFSowcbYV1KG2pLDsPI9cfJOfnAY&#10;kxwaaQacEtx1MleqlA5bTgsWe3qwVH8evpyGM9Z7csf3x1FNdrwuT/3zzcdR68vlvLsHEWmO/+G/&#10;9pPRkKviLivyoszg91P6A3LzAwAA//8DAFBLAQItABQABgAIAAAAIQDb4fbL7gAAAIUBAAATAAAA&#10;AAAAAAAAAAAAAAAAAABbQ29udGVudF9UeXBlc10ueG1sUEsBAi0AFAAGAAgAAAAhAFr0LFu/AAAA&#10;FQEAAAsAAAAAAAAAAAAAAAAAHwEAAF9yZWxzLy5yZWxzUEsBAi0AFAAGAAgAAAAhAEpb0JPKAAAA&#10;4wAAAA8AAAAAAAAAAAAAAAAABwIAAGRycy9kb3ducmV2LnhtbFBLBQYAAAAAAwADALcAAAD+AgAA&#10;AAA=&#10;" strokecolor="#4472c4 [3204]" strokeweight=".5pt">
                      <v:stroke joinstyle="miter"/>
                    </v:line>
                    <v:shape id="Straight Arrow Connector 135" o:spid="_x0000_s1104" type="#_x0000_t32" style="position:absolute;left:1143;top:4286;width:352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1YyAAAAOIAAAAPAAAAZHJzL2Rvd25yZXYueG1sRI9PS8NA&#10;EMXvgt9hGcFLsZtua9TYbRFB9Gqs4nHIjtnQ7GzIjm367V1B8Ph4f3689XYKvTrQmLrIFhbzAhRx&#10;E13HrYXd29PVLagkyA77yGThRAm2m/OzNVYuHvmVDrW0Ko9wqtCCFxkqrVPjKWCax4E4e19xDChZ&#10;jq12Ix7zeOi1KYpSB+w4EzwO9Oip2dffIXNpZ2b19exutX/G988PL6fVQqy9vJge7kEJTfIf/mu/&#10;OAtLY5aluSlL+L2U74De/AAAAP//AwBQSwECLQAUAAYACAAAACEA2+H2y+4AAACFAQAAEwAAAAAA&#10;AAAAAAAAAAAAAAAAW0NvbnRlbnRfVHlwZXNdLnhtbFBLAQItABQABgAIAAAAIQBa9CxbvwAAABUB&#10;AAALAAAAAAAAAAAAAAAAAB8BAABfcmVscy8ucmVsc1BLAQItABQABgAIAAAAIQBTHG1YyAAAAOIA&#10;AAAPAAAAAAAAAAAAAAAAAAcCAABkcnMvZG93bnJldi54bWxQSwUGAAAAAAMAAwC3AAAA/AIAAAAA&#10;" strokecolor="#4472c4 [3204]" strokeweight=".5pt">
                      <v:stroke endarrow="block" joinstyle="miter"/>
                    </v:shape>
                    <v:shape id="Straight Arrow Connector 136" o:spid="_x0000_s1105" type="#_x0000_t32" style="position:absolute;left:1143;top:7715;width:342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8SxgAAAOIAAAAPAAAAZHJzL2Rvd25yZXYueG1sRE9NS8NA&#10;EL0L/odlBC/Fbhpq7cZuiwiiV9MqHofsmA3Nzobs2qb/3jkIHh/ve7ObQq9ONKYusoXFvABF3ETX&#10;cWvhsH+5W4NKGdlhH5ksXCjBbnt9tcHKxTO/06nOrZIQThVa8DkPldap8RQwzeNALNx3HANmgWOr&#10;3YhnCQ+9LotipQN2LA0eB3r21BzrnyC9dChn9f3MLI+v+PH16fNlucjW3t5MT4+gMk35X/znfnMW&#10;HoxZm5UpZbNckjugt78AAAD//wMAUEsBAi0AFAAGAAgAAAAhANvh9svuAAAAhQEAABMAAAAAAAAA&#10;AAAAAAAAAAAAAFtDb250ZW50X1R5cGVzXS54bWxQSwECLQAUAAYACAAAACEAWvQsW78AAAAVAQAA&#10;CwAAAAAAAAAAAAAAAAAfAQAAX3JlbHMvLnJlbHNQSwECLQAUAAYACAAAACEAA+WvEsYAAADiAAAA&#10;DwAAAAAAAAAAAAAAAAAHAgAAZHJzL2Rvd25yZXYueG1sUEsFBgAAAAADAAMAtwAAAPoCAAAAAA==&#10;" strokecolor="#4472c4 [3204]" strokeweight=".5pt">
                      <v:stroke endarrow="block" joinstyle="miter"/>
                    </v:shape>
                    <v:shape id="Straight Arrow Connector 137" o:spid="_x0000_s1106" type="#_x0000_t32" style="position:absolute;left:1238;top:10287;width:3334;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EyAAAAOIAAAAPAAAAZHJzL2Rvd25yZXYueG1sRI9PS8NA&#10;EMXvgt9hGcFLsZvWjdTYbRFB9Gqs4nHIjtnQ7GzIjm367V1B6PHx/vx46+0UenWgMXWRLSzmBSji&#10;JrqOWwu79+ebFagkyA77yGThRAm2m8uLNVYuHvmNDrW0Ko9wqtCCFxkqrVPjKWCax4E4e99xDChZ&#10;jq12Ix7zeOj1sijudMCOM8HjQE+emn39EzKXdstZXc7uzf4FP74+vZzMQqy9vpoeH0AJTXIO/7df&#10;nQVTGnNrVqaEv0v5DujNLwAAAP//AwBQSwECLQAUAAYACAAAACEA2+H2y+4AAACFAQAAEwAAAAAA&#10;AAAAAAAAAAAAAAAAW0NvbnRlbnRfVHlwZXNdLnhtbFBLAQItABQABgAIAAAAIQBa9CxbvwAAABUB&#10;AAALAAAAAAAAAAAAAAAAAB8BAABfcmVscy8ucmVsc1BLAQItABQABgAIAAAAIQDsKwzEyAAAAOIA&#10;AAAPAAAAAAAAAAAAAAAAAAcCAABkcnMvZG93bnJldi54bWxQSwUGAAAAAAMAAwC3AAAA/AIAAAAA&#10;" strokecolor="#4472c4 [3204]" strokeweight=".5pt">
                      <v:stroke endarrow="block" joinstyle="miter"/>
                    </v:shape>
                    <v:shape id="Straight Arrow Connector 138" o:spid="_x0000_s1107" type="#_x0000_t32" style="position:absolute;left:1238;top:14382;width:3334;height:1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3MywAAAOMAAAAPAAAAZHJzL2Rvd25yZXYueG1sRE/RTsMw&#10;DHxH4h8iI+0FsWRjBVSWTaMTEq8MJMab1XhNoXFKk3Xdvn5BQkL3ZJ/vzjdfDq4RPXWh9qxhMlYg&#10;iEtvaq40vL893zyACBHZYOOZNBwpwHJxeTHH3PgDv1K/iZVIJhxy1GBjbHMpQ2nJYRj7ljhxO985&#10;jGnsKmk6PCRz18ipUnfSYc0pwWJLhaXye7N3Gj53memfinVd2m1x+3E9O/18bddaj66G1SOISEP8&#10;P/5Tv5j0vspUdp8wg99OaQFycQYAAP//AwBQSwECLQAUAAYACAAAACEA2+H2y+4AAACFAQAAEwAA&#10;AAAAAAAAAAAAAAAAAAAAW0NvbnRlbnRfVHlwZXNdLnhtbFBLAQItABQABgAIAAAAIQBa9CxbvwAA&#10;ABUBAAALAAAAAAAAAAAAAAAAAB8BAABfcmVscy8ucmVsc1BLAQItABQABgAIAAAAIQCfTp3MywAA&#10;AOMAAAAPAAAAAAAAAAAAAAAAAAcCAABkcnMvZG93bnJldi54bWxQSwUGAAAAAAMAAwC3AAAA/wIA&#10;AAAA&#10;" strokecolor="#4472c4 [3204]" strokeweight=".5pt">
                      <v:stroke endarrow="block" joinstyle="miter"/>
                    </v:shape>
                  </v:group>
                  <v:group id="Group 162" o:spid="_x0000_s1108" style="position:absolute;left:381;top:70008;width:15430;height:17336" coordsize="15430,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Ly9ygAAAOIAAAAPAAAAZHJzL2Rvd25yZXYueG1sRI9Ba8JA&#10;FITvQv/D8gq96SaVSExdRcSWHkSoFkpvj+wzCWbfhuyaxH/vCoLHYWa+YRarwdSio9ZVlhXEkwgE&#10;cW51xYWC3+PnOAXhPLLG2jIpuJKD1fJltMBM255/qDv4QgQIuwwVlN43mZQuL8mgm9iGOHgn2xr0&#10;QbaF1C32AW5q+R5FM2mw4rBQYkObkvLz4WIUfPXYr6fxttudT5vr/zHZ/+1iUurtdVh/gPA0+Gf4&#10;0f7WCtJknsazeTKF+6VwB+TyBgAA//8DAFBLAQItABQABgAIAAAAIQDb4fbL7gAAAIUBAAATAAAA&#10;AAAAAAAAAAAAAAAAAABbQ29udGVudF9UeXBlc10ueG1sUEsBAi0AFAAGAAgAAAAhAFr0LFu/AAAA&#10;FQEAAAsAAAAAAAAAAAAAAAAAHwEAAF9yZWxzLy5yZWxzUEsBAi0AFAAGAAgAAAAhALRMvL3KAAAA&#10;4gAAAA8AAAAAAAAAAAAAAAAABwIAAGRycy9kb3ducmV2LnhtbFBLBQYAAAAAAwADALcAAAD+AgAA&#10;AAA=&#10;">
                    <v:rect id="Rectangle 108" o:spid="_x0000_s1109" style="position:absolute;width:10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1xgAAAOMAAAAPAAAAZHJzL2Rvd25yZXYueG1sRE9Li8Iw&#10;EL4v7H8Is7C3NbVW0WoUkV1Yb77wPDRjW0wmpYna3V9vBMHjfO+ZLTprxJVaXztW0O8lIIgLp2su&#10;FRz2P19jED4gazSOScEfeVjM399mmGt34y1dd6EUMYR9jgqqEJpcSl9UZNH3XEMcuZNrLYZ4tqXU&#10;Ld5iuDUyTZKRtFhzbKiwoVVFxXl3sQr+1yeZbPz3+LBcT4aDemuORzRKfX50yymIQF14iZ/uXx3n&#10;p1k2GPazdASPnyIAcn4HAAD//wMAUEsBAi0AFAAGAAgAAAAhANvh9svuAAAAhQEAABMAAAAAAAAA&#10;AAAAAAAAAAAAAFtDb250ZW50X1R5cGVzXS54bWxQSwECLQAUAAYACAAAACEAWvQsW78AAAAVAQAA&#10;CwAAAAAAAAAAAAAAAAAfAQAAX3JlbHMvLnJlbHNQSwECLQAUAAYACAAAACEAfvrltcYAAADjAAAA&#10;DwAAAAAAAAAAAAAAAAAHAgAAZHJzL2Rvd25yZXYueG1sUEsFBgAAAAADAAMAtwAAAPoCAAAAAA==&#10;" fillcolor="#4472c4 [3204]" strokecolor="#09101d [484]" strokeweight="1pt">
                      <v:textbox>
                        <w:txbxContent>
                          <w:p w14:paraId="24C4301D" w14:textId="70668DD0" w:rsidR="00B61B4E" w:rsidRPr="00B61B4E" w:rsidRDefault="00B61B4E" w:rsidP="00B61B4E">
                            <w:pPr>
                              <w:jc w:val="center"/>
                              <w:rPr>
                                <w:lang w:val="en-US"/>
                              </w:rPr>
                            </w:pPr>
                            <w:r>
                              <w:rPr>
                                <w:lang w:val="en-US"/>
                              </w:rPr>
                              <w:t>System Admin</w:t>
                            </w:r>
                          </w:p>
                        </w:txbxContent>
                      </v:textbox>
                    </v:rect>
                    <v:rect id="Rectangle 109" o:spid="_x0000_s1110" style="position:absolute;left:7334;top:3810;width:581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SPtzQAAAOMAAAAPAAAAZHJzL2Rvd25yZXYueG1sRI9PSwMx&#10;FMTvhX6H8ArebHZjsbo2LVL/UBUsrR48PjbP3aWbl2UTm9VPbwShx2FmfsMsVoNtxZF63zjWkE8z&#10;EMSlMw1XGt7fHs6vQPiAbLB1TBq+ycNqOR4tsDAu8o6O+1CJBGFfoIY6hK6Q0pc1WfRT1xEn79P1&#10;FkOSfSVNjzHBbStVll1Kiw2nhRo7WtdUHvZfVkOM2f16e7h7eXqN8+HxGT/yn43T+mwy3N6ACDSE&#10;U/i/vTEaVK5mSl3MZ9fw9yn9Abn8BQAA//8DAFBLAQItABQABgAIAAAAIQDb4fbL7gAAAIUBAAAT&#10;AAAAAAAAAAAAAAAAAAAAAABbQ29udGVudF9UeXBlc10ueG1sUEsBAi0AFAAGAAgAAAAhAFr0LFu/&#10;AAAAFQEAAAsAAAAAAAAAAAAAAAAAHwEAAF9yZWxzLy5yZWxzUEsBAi0AFAAGAAgAAAAhAKMdI+3N&#10;AAAA4wAAAA8AAAAAAAAAAAAAAAAABwIAAGRycy9kb3ducmV2LnhtbFBLBQYAAAAAAwADALcAAAAB&#10;AwAAAAA=&#10;" fillcolor="#393737 [814]" strokecolor="#09101d [484]" strokeweight="1pt">
                      <v:textbox>
                        <w:txbxContent>
                          <w:p w14:paraId="5BC6C0F5" w14:textId="6C93B60F" w:rsidR="00B61B4E" w:rsidRPr="00B61B4E" w:rsidRDefault="00B61B4E" w:rsidP="00B61B4E">
                            <w:pPr>
                              <w:jc w:val="center"/>
                              <w:rPr>
                                <w:lang w:val="en-US"/>
                              </w:rPr>
                            </w:pPr>
                            <w:r>
                              <w:rPr>
                                <w:lang w:val="en-US"/>
                              </w:rPr>
                              <w:t>User</w:t>
                            </w:r>
                          </w:p>
                        </w:txbxContent>
                      </v:textbox>
                    </v:rect>
                    <v:rect id="Rectangle 110" o:spid="_x0000_s1111" style="position:absolute;left:7620;top:7429;width:6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QMdygAAAOMAAAAPAAAAZHJzL2Rvd25yZXYueG1sRE/dS8Mw&#10;EH8X9j+EG/jmkhWcXV02ZH4wHSjbfPDxaM62rLmUJi7Vv94Iwh7v932L1WBbcaLeN441TCcKBHHp&#10;TMOVhvfD41UOwgdkg61j0vBNHlbL0cUCC+Mi7+i0D5VIIewL1FCH0BVS+rImi37iOuLEfbreYkhn&#10;X0nTY0zhtpWZUjNpseHUUGNH65rK4/7LaohRPazfjvfb59d4Mzy94Mf0Z+O0vhwPd7cgAg3hLP53&#10;b0yaP59f53k2Uxn8/ZQAkMtfAAAA//8DAFBLAQItABQABgAIAAAAIQDb4fbL7gAAAIUBAAATAAAA&#10;AAAAAAAAAAAAAAAAAABbQ29udGVudF9UeXBlc10ueG1sUEsBAi0AFAAGAAgAAAAhAFr0LFu/AAAA&#10;FQEAAAsAAAAAAAAAAAAAAAAAHwEAAF9yZWxzLy5yZWxzUEsBAi0AFAAGAAgAAAAhAEz1Ax3KAAAA&#10;4wAAAA8AAAAAAAAAAAAAAAAABwIAAGRycy9kb3ducmV2LnhtbFBLBQYAAAAAAwADALcAAAD+AgAA&#10;AAA=&#10;" fillcolor="#393737 [814]" strokecolor="#09101d [484]" strokeweight="1pt">
                      <v:textbox>
                        <w:txbxContent>
                          <w:p w14:paraId="4753C497" w14:textId="25478542" w:rsidR="00B61B4E" w:rsidRPr="00B61B4E" w:rsidRDefault="00B61B4E" w:rsidP="00B61B4E">
                            <w:pPr>
                              <w:jc w:val="center"/>
                              <w:rPr>
                                <w:lang w:val="en-US"/>
                              </w:rPr>
                            </w:pPr>
                            <w:r>
                              <w:rPr>
                                <w:lang w:val="en-US"/>
                              </w:rPr>
                              <w:t>System</w:t>
                            </w:r>
                          </w:p>
                        </w:txbxContent>
                      </v:textbox>
                    </v:rect>
                    <v:rect id="Rectangle 111" o:spid="_x0000_s1112" style="position:absolute;left:7810;top:10953;width:743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KXzAAAAOIAAAAPAAAAZHJzL2Rvd25yZXYueG1sRI9PS8NA&#10;FMTvgt9heYI3u0mEmsRui/SP1AqK1YPHR/aZhGbfhuy2m/rpXUHwOMzMb5jZYjSdONHgWssK0kkC&#10;griyuuVawcf75iYH4Tyyxs4yKTiTg8X88mKGpbaB3+i097WIEHYlKmi870spXdWQQTexPXH0vuxg&#10;0Ec51FIPGCLcdDJLkqk02HJcaLCnZUPVYX80CkJI1svXw+r56SXcjY87/Ey/t1ap66vx4R6Ep9H/&#10;h//aW62guE3zLC/yDH4vxTsg5z8AAAD//wMAUEsBAi0AFAAGAAgAAAAhANvh9svuAAAAhQEAABMA&#10;AAAAAAAAAAAAAAAAAAAAAFtDb250ZW50X1R5cGVzXS54bWxQSwECLQAUAAYACAAAACEAWvQsW78A&#10;AAAVAQAACwAAAAAAAAAAAAAAAAAfAQAAX3JlbHMvLnJlbHNQSwECLQAUAAYACAAAACEAsTCSl8wA&#10;AADiAAAADwAAAAAAAAAAAAAAAAAHAgAAZHJzL2Rvd25yZXYueG1sUEsFBgAAAAADAAMAtwAAAAAD&#10;AAAAAA==&#10;" fillcolor="#393737 [814]" strokecolor="#09101d [484]" strokeweight="1pt">
                      <v:textbox>
                        <w:txbxContent>
                          <w:p w14:paraId="1FC6DA3F" w14:textId="6C3DFA8D" w:rsidR="00B61B4E" w:rsidRPr="00B61B4E" w:rsidRDefault="00B61B4E" w:rsidP="00B61B4E">
                            <w:pPr>
                              <w:jc w:val="center"/>
                              <w:rPr>
                                <w:lang w:val="en-US"/>
                              </w:rPr>
                            </w:pPr>
                            <w:r>
                              <w:rPr>
                                <w:lang w:val="en-US"/>
                              </w:rPr>
                              <w:t>Monitor</w:t>
                            </w:r>
                          </w:p>
                        </w:txbxContent>
                      </v:textbox>
                    </v:rect>
                    <v:rect id="Rectangle 112" o:spid="_x0000_s1113" style="position:absolute;left:7810;top:14478;width:762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gE9ygAAAOMAAAAPAAAAZHJzL2Rvd25yZXYueG1sRE9fT8Iw&#10;EH838Ts0Z8KbtMMIMijEIBrURCPwwONlPbeF9bqslQ4/vTUx8fF+/2++7G0jTtT52rGGbKhAEBfO&#10;1Fxq2O8er+9A+IBssHFMGs7kYbm4vJhjblzkDzptQylSCPscNVQhtLmUvqjIoh+6ljhxn66zGNLZ&#10;ldJ0GFO4beRIqbG0WHNqqLClVUXFcftlNcSo1qv348Pr81uc9E8veMi+N07rwVV/PwMRqA//4j/3&#10;xqT56maaTUe3kwx+f0oAyMUPAAAA//8DAFBLAQItABQABgAIAAAAIQDb4fbL7gAAAIUBAAATAAAA&#10;AAAAAAAAAAAAAAAAAABbQ29udGVudF9UeXBlc10ueG1sUEsBAi0AFAAGAAgAAAAhAFr0LFu/AAAA&#10;FQEAAAsAAAAAAAAAAAAAAAAAHwEAAF9yZWxzLy5yZWxzUEsBAi0AFAAGAAgAAAAhAPmeAT3KAAAA&#10;4wAAAA8AAAAAAAAAAAAAAAAABwIAAGRycy9kb3ducmV2LnhtbFBLBQYAAAAAAwADALcAAAD+AgAA&#10;AAA=&#10;" fillcolor="#393737 [814]" strokecolor="#09101d [484]" strokeweight="1pt">
                      <v:textbox>
                        <w:txbxContent>
                          <w:p w14:paraId="481DD6F4" w14:textId="5B328B60" w:rsidR="00B61B4E" w:rsidRPr="00B61B4E" w:rsidRDefault="00B61B4E" w:rsidP="00B61B4E">
                            <w:pPr>
                              <w:jc w:val="center"/>
                              <w:rPr>
                                <w:lang w:val="en-US"/>
                              </w:rPr>
                            </w:pPr>
                            <w:r>
                              <w:rPr>
                                <w:lang w:val="en-US"/>
                              </w:rPr>
                              <w:t>Generate</w:t>
                            </w:r>
                          </w:p>
                        </w:txbxContent>
                      </v:textbox>
                    </v:rect>
                    <v:line id="Straight Connector 139" o:spid="_x0000_s1114" style="position:absolute;visibility:visible;mso-wrap-style:square" from="857,2952" to="1047,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Ke3xwAAAOMAAAAPAAAAZHJzL2Rvd25yZXYueG1sRE9LS8NA&#10;EL4L/odlBG/trimkJnZbRKh4Evrw0NuQnWaj2dmYXZP4791CweN871ltJteKgfrQeNbwMFcgiCtv&#10;Gq41HA/b2SOIEJENtp5Jwy8F2Kxvb1ZYGj/yjoZ9rEUK4VCiBhtjV0oZKksOw9x3xIk7+95hTGdf&#10;S9PjmMJdKzOlcumw4dRgsaMXS9XX/sdp+MZqS+708Tqo0Q6L/Ny9Lz9PWt/fTc9PICJN8V98db+Z&#10;NL/Ii2W+UFkGl58SAHL9BwAA//8DAFBLAQItABQABgAIAAAAIQDb4fbL7gAAAIUBAAATAAAAAAAA&#10;AAAAAAAAAAAAAABbQ29udGVudF9UeXBlc10ueG1sUEsBAi0AFAAGAAgAAAAhAFr0LFu/AAAAFQEA&#10;AAsAAAAAAAAAAAAAAAAAHwEAAF9yZWxzLy5yZWxzUEsBAi0AFAAGAAgAAAAhAO28p7fHAAAA4wAA&#10;AA8AAAAAAAAAAAAAAAAABwIAAGRycy9kb3ducmV2LnhtbFBLBQYAAAAAAwADALcAAAD7AgAAAAA=&#10;" strokecolor="#4472c4 [3204]" strokeweight=".5pt">
                      <v:stroke joinstyle="miter"/>
                    </v:line>
                    <v:shape id="Straight Arrow Connector 140" o:spid="_x0000_s1115" type="#_x0000_t32" style="position:absolute;left:952;top:5143;width:657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FIuzAAAAOMAAAAPAAAAZHJzL2Rvd25yZXYueG1sRI9BS8NA&#10;FITvgv9heYIXaXdNtcbYbdEUoVdrwXp7ZF+z0ezbmF3T6K93BcHjMDPfMIvV6FoxUB8azxoupwoE&#10;ceVNw7WG3fPjJAcRIrLB1jNp+KIAq+XpyQIL44/8RMM21iJBOBSowcbYFVKGypLDMPUdcfIOvncY&#10;k+xraXo8JrhrZabUXDpsOC1Y7Ki0VL1vP52G18O1GR7KdVPZfTl7ubj6/njbr7U+Pxvv70BEGuN/&#10;+K+9MRoylaubPJvdzuH3U/oDcvkDAAD//wMAUEsBAi0AFAAGAAgAAAAhANvh9svuAAAAhQEAABMA&#10;AAAAAAAAAAAAAAAAAAAAAFtDb250ZW50X1R5cGVzXS54bWxQSwECLQAUAAYACAAAACEAWvQsW78A&#10;AAAVAQAACwAAAAAAAAAAAAAAAAAfAQAAX3JlbHMvLnJlbHNQSwECLQAUAAYACAAAACEA2wxSLswA&#10;AADjAAAADwAAAAAAAAAAAAAAAAAHAgAAZHJzL2Rvd25yZXYueG1sUEsFBgAAAAADAAMAtwAAAAAD&#10;AAAAAA==&#10;" strokecolor="#4472c4 [3204]" strokeweight=".5pt">
                      <v:stroke endarrow="block" joinstyle="miter"/>
                    </v:shape>
                    <v:shape id="Straight Arrow Connector 141" o:spid="_x0000_s1116" type="#_x0000_t32" style="position:absolute;left:952;top:8763;width:6858;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1VxywAAAOIAAAAPAAAAZHJzL2Rvd25yZXYueG1sRI9PSwMx&#10;FMTvgt8hPMFLsdn+NaxNi24RvLYK1ttj87pZ3bysm7hd/fRGKHgcZuY3zGozuEb01IXas4bJOANB&#10;XHpTc6Xh5fnxRoEIEdlg45k0fFOAzfryYoW58SfeUb+PlUgQDjlqsDG2uZShtOQwjH1LnLyj7xzG&#10;JLtKmg5PCe4aOc2ypXRYc1qw2FJhqfzYfzkNb8eF6R+KbV3aQzF7Hc1/Pt8PW62vr4b7OxCRhvgf&#10;PrefjIaZUrdqOlFL+LuU7oBc/wIAAP//AwBQSwECLQAUAAYACAAAACEA2+H2y+4AAACFAQAAEwAA&#10;AAAAAAAAAAAAAAAAAAAAW0NvbnRlbnRfVHlwZXNdLnhtbFBLAQItABQABgAIAAAAIQBa9CxbvwAA&#10;ABUBAAALAAAAAAAAAAAAAAAAAB8BAABfcmVscy8ucmVsc1BLAQItABQABgAIAAAAIQDFp1VxywAA&#10;AOIAAAAPAAAAAAAAAAAAAAAAAAcCAABkcnMvZG93bnJldi54bWxQSwUGAAAAAAMAAwC3AAAA/wIA&#10;AAAA&#10;" strokecolor="#4472c4 [3204]" strokeweight=".5pt">
                      <v:stroke endarrow="block" joinstyle="miter"/>
                    </v:shape>
                    <v:shape id="Straight Arrow Connector 142" o:spid="_x0000_s1117" type="#_x0000_t32" style="position:absolute;left:1047;top:12001;width:6954;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aXyQAAAOIAAAAPAAAAZHJzL2Rvd25yZXYueG1sRE/LTsJA&#10;FN2b+A+Ta+LGwBTkUSsD0RIStwIJuLvpXDqVzp3SGUv1652FicuT816seluLjlpfOVYwGiYgiAun&#10;Ky4V7HebQQrCB2SNtWNS8E0eVsvbmwVm2l35nbptKEUMYZ+hAhNCk0npC0MW/dA1xJE7udZiiLAt&#10;pW7xGsNtLcdJMpMWK44NBhvKDRXn7ZdV8HGa6u41X1eFOeaPh4fJz+XzuFbq/q5/eQYRqA//4j/3&#10;m1YwfxqNp2maxM3xUrwDcvkLAAD//wMAUEsBAi0AFAAGAAgAAAAhANvh9svuAAAAhQEAABMAAAAA&#10;AAAAAAAAAAAAAAAAAFtDb250ZW50X1R5cGVzXS54bWxQSwECLQAUAAYACAAAACEAWvQsW78AAAAV&#10;AQAACwAAAAAAAAAAAAAAAAAfAQAAX3JlbHMvLnJlbHNQSwECLQAUAAYACAAAACEA2fjWl8kAAADi&#10;AAAADwAAAAAAAAAAAAAAAAAHAgAAZHJzL2Rvd25yZXYueG1sUEsFBgAAAAADAAMAtwAAAP0CAAAA&#10;AA==&#10;" strokecolor="#4472c4 [3204]" strokeweight=".5pt">
                      <v:stroke endarrow="block" joinstyle="miter"/>
                    </v:shape>
                    <v:shape id="Straight Arrow Connector 143" o:spid="_x0000_s1118" type="#_x0000_t32" style="position:absolute;left:952;top:15621;width:6858;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I+9yQAAAOMAAAAPAAAAZHJzL2Rvd25yZXYueG1sRE9fS8Mw&#10;EH8X9h3CDXwRl66dZdZlQzsEX53C5tvR3Jq65lKb2FU/vREEH+/3/1ab0bZioN43jhXMZwkI4srp&#10;hmsFry+P10sQPiBrbB2Tgi/ysFlPLlZYaHfmZxp2oRYxhH2BCkwIXSGlrwxZ9DPXEUfu6HqLIZ59&#10;LXWP5xhuW5kmSS4tNhwbDHZUGqpOu0+r4O14o4eHcttU5lBm+6vF98f7YavU5XS8vwMRaAz/4j/3&#10;k47zF9ltlqdplsPvTxEAuf4BAAD//wMAUEsBAi0AFAAGAAgAAAAhANvh9svuAAAAhQEAABMAAAAA&#10;AAAAAAAAAAAAAAAAAFtDb250ZW50X1R5cGVzXS54bWxQSwECLQAUAAYACAAAACEAWvQsW78AAAAV&#10;AQAACwAAAAAAAAAAAAAAAAAfAQAAX3JlbHMvLnJlbHNQSwECLQAUAAYACAAAACEAlLCPvckAAADj&#10;AAAADwAAAAAAAAAAAAAAAAAHAgAAZHJzL2Rvd25yZXYueG1sUEsFBgAAAAADAAMAtwAAAP0CAAAA&#10;AA==&#10;" strokecolor="#4472c4 [3204]" strokeweight=".5pt">
                      <v:stroke endarrow="block" joinstyle="miter"/>
                    </v:shape>
                  </v:group>
                  <v:group id="Group 163" o:spid="_x0000_s1119" style="position:absolute;left:33813;top:69246;width:27147;height:17622" coordsize="27146,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3i4xwAAAOEAAAAPAAAAZHJzL2Rvd25yZXYueG1sRE9Na8JA&#10;EL0X+h+WKXirm1SsMc0qIrV4EEEtlN6G7JiEZGdDdk3iv+8ehB4f7ztbj6YRPXWusqwgnkYgiHOr&#10;Ky4UfF92rwkI55E1NpZJwZ0crFfPTxmm2g58ov7sCxFC2KWooPS+TaV0eUkG3dS2xIG72s6gD7Ar&#10;pO5wCOGmkW9R9C4NVhwaSmxpW1Jen29GwdeAw2YWf/aH+rq9/17mx59DTEpNXsbNBwhPo/8XP9x7&#10;rSCZL6NlsgiTw6PwBuTqDwAA//8DAFBLAQItABQABgAIAAAAIQDb4fbL7gAAAIUBAAATAAAAAAAA&#10;AAAAAAAAAAAAAABbQ29udGVudF9UeXBlc10ueG1sUEsBAi0AFAAGAAgAAAAhAFr0LFu/AAAAFQEA&#10;AAsAAAAAAAAAAAAAAAAAHwEAAF9yZWxzLy5yZWxzUEsBAi0AFAAGAAgAAAAhALG3eLjHAAAA4QAA&#10;AA8AAAAAAAAAAAAAAAAABwIAAGRycy9kb3ducmV2LnhtbFBLBQYAAAAAAwADALcAAAD7AgAAAAA=&#10;">
                    <v:rect id="Rectangle 113" o:spid="_x0000_s1120" style="position:absolute;width:10001;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Y5xgAAAOIAAAAPAAAAZHJzL2Rvd25yZXYueG1sRE9Na8JA&#10;EL0X+h+WKXirGy1NTXQVKRXqrVrxPGTHJLg7G7Jbjf76zqHQ4+N9L1aDd+pCfWwDG5iMM1DEVbAt&#10;1wYO35vnGaiYkC26wGTgRhFWy8eHBZY2XHlHl32qlYRwLNFAk1JXah2rhjzGceiIhTuF3mMS2Nfa&#10;9niVcO/0NMty7bFlaWiwo/eGqvP+xxu4b086+4ofs8N6W7y+tDt3PKIzZvQ0rOegEg3pX/zn/rQy&#10;v5gU0zx/kxNySTDo5S8AAAD//wMAUEsBAi0AFAAGAAgAAAAhANvh9svuAAAAhQEAABMAAAAAAAAA&#10;AAAAAAAAAAAAAFtDb250ZW50X1R5cGVzXS54bWxQSwECLQAUAAYACAAAACEAWvQsW78AAAAVAQAA&#10;CwAAAAAAAAAAAAAAAAAfAQAAX3JlbHMvLnJlbHNQSwECLQAUAAYACAAAACEACA12OcYAAADiAAAA&#10;DwAAAAAAAAAAAAAAAAAHAgAAZHJzL2Rvd25yZXYueG1sUEsFBgAAAAADAAMAtwAAAPoCAAAAAA==&#10;" fillcolor="#4472c4 [3204]" strokecolor="#09101d [484]" strokeweight="1pt">
                      <v:textbox>
                        <w:txbxContent>
                          <w:p w14:paraId="23C0F96D" w14:textId="670B9231" w:rsidR="00B61B4E" w:rsidRPr="00B61B4E" w:rsidRDefault="00B61B4E" w:rsidP="00B61B4E">
                            <w:pPr>
                              <w:jc w:val="center"/>
                              <w:rPr>
                                <w:lang w:val="en-US"/>
                              </w:rPr>
                            </w:pPr>
                            <w:r>
                              <w:rPr>
                                <w:lang w:val="en-US"/>
                              </w:rPr>
                              <w:t>ML Analytics</w:t>
                            </w:r>
                          </w:p>
                        </w:txbxContent>
                      </v:textbox>
                    </v:rect>
                    <v:rect id="Rectangle 114" o:spid="_x0000_s1121" style="position:absolute;left:9429;top:3905;width:153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LOyQAAAOIAAAAPAAAAZHJzL2Rvd25yZXYueG1sRE9dS8Mw&#10;FH0X/A/hDvbmkm7gRrdsjKljKij7ePDx0lzbsuamNNlS/fVGEOQ8Hc4XZ7HqbSOu1PnasYZspEAQ&#10;F87UXGo4HZ/uZiB8QDbYOCYNX+Rhtby9WWBuXOQ9XQ+hFKmEfY4aqhDaXEpfVGTRj1xLnLRP11kM&#10;iXalNB3GVG4bOVbqXlqsOS1U2NKmouJ8uFgNMarHzfv54fX5LU777Qt+ZN87p/Vw0K/nIAL14d/8&#10;l94ZDZNxQqZmU/i9lO6AXP4AAAD//wMAUEsBAi0AFAAGAAgAAAAhANvh9svuAAAAhQEAABMAAAAA&#10;AAAAAAAAAAAAAAAAAFtDb250ZW50X1R5cGVzXS54bWxQSwECLQAUAAYACAAAACEAWvQsW78AAAAV&#10;AQAACwAAAAAAAAAAAAAAAAAfAQAAX3JlbHMvLnJlbHNQSwECLQAUAAYACAAAACEAo6pyzskAAADi&#10;AAAADwAAAAAAAAAAAAAAAAAHAgAAZHJzL2Rvd25yZXYueG1sUEsFBgAAAAADAAMAtwAAAP0CAAAA&#10;AA==&#10;" fillcolor="#393737 [814]" strokecolor="#09101d [484]" strokeweight="1pt">
                      <v:textbox>
                        <w:txbxContent>
                          <w:p w14:paraId="54DCAF01" w14:textId="6A176E22" w:rsidR="00B61B4E" w:rsidRPr="00B61B4E" w:rsidRDefault="00B61B4E" w:rsidP="00B61B4E">
                            <w:pPr>
                              <w:jc w:val="center"/>
                              <w:rPr>
                                <w:lang w:val="en-US"/>
                              </w:rPr>
                            </w:pPr>
                            <w:r>
                              <w:rPr>
                                <w:lang w:val="en-US"/>
                              </w:rPr>
                              <w:t>Demand Forecasting</w:t>
                            </w:r>
                          </w:p>
                        </w:txbxContent>
                      </v:textbox>
                    </v:rect>
                    <v:rect id="Rectangle 115" o:spid="_x0000_s1122" style="position:absolute;left:9239;top:7620;width:1790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FUygAAAOMAAAAPAAAAZHJzL2Rvd25yZXYueG1sRE/dS8Mw&#10;EH8X9j+EG/jmkiputS4bMj+YExybPvh4NGdb1lxKE5fqX28EYY/3+775crCtOFLvG8casokCQVw6&#10;03Cl4f3t8SIH4QOywdYxafgmD8vF6GyOhXGRd3Tch0qkEPYFaqhD6AopfVmTRT9xHXHiPl1vMaSz&#10;r6TpMaZw28pLpabSYsOpocaOVjWVh/2X1RCjelhtD/cvz69xNjxt8CP7WTutz8fD3S2IQEM4if/d&#10;a5Pmq/wmn15fZTP4+ykBIBe/AAAA//8DAFBLAQItABQABgAIAAAAIQDb4fbL7gAAAIUBAAATAAAA&#10;AAAAAAAAAAAAAAAAAABbQ29udGVudF9UeXBlc10ueG1sUEsBAi0AFAAGAAgAAAAhAFr0LFu/AAAA&#10;FQEAAAsAAAAAAAAAAAAAAAAAHwEAAF9yZWxzLy5yZWxzUEsBAi0AFAAGAAgAAAAhAKPYsVTKAAAA&#10;4wAAAA8AAAAAAAAAAAAAAAAABwIAAGRycy9kb3ducmV2LnhtbFBLBQYAAAAAAwADALcAAAD+AgAA&#10;AAA=&#10;" fillcolor="#393737 [814]" strokecolor="#09101d [484]" strokeweight="1pt">
                      <v:textbox>
                        <w:txbxContent>
                          <w:p w14:paraId="49C39C10" w14:textId="7FF31FBD" w:rsidR="00B61B4E" w:rsidRPr="00B61B4E" w:rsidRDefault="00B61B4E" w:rsidP="00B61B4E">
                            <w:pPr>
                              <w:jc w:val="center"/>
                              <w:rPr>
                                <w:lang w:val="en-US"/>
                              </w:rPr>
                            </w:pPr>
                            <w:r>
                              <w:rPr>
                                <w:lang w:val="en-US"/>
                              </w:rPr>
                              <w:t>Customer Segmentation</w:t>
                            </w:r>
                          </w:p>
                        </w:txbxContent>
                      </v:textbox>
                    </v:rect>
                    <v:rect id="Rectangle 116" o:spid="_x0000_s1123" style="position:absolute;left:9620;top:11144;width:1190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YQzQAAAOMAAAAPAAAAZHJzL2Rvd25yZXYueG1sRI9PT8Mw&#10;DMXvSHyHyEjcWDo0la4sm9D4ozEk0DYOHK3GtNUap2rCUvj0+IDE0fbze++3WI2uUycaQuvZwHSS&#10;gSKuvG25NvB+eLwqQIWIbLHzTAa+KcBqeX62wNL6xDs67WOtxIRDiQaaGPtS61A15DBMfE8st08/&#10;OIwyDrW2AyYxd52+zrJcO2xZEhrsad1Qddx/OQMpZQ/rt+P9y/Nruhmftvgx/dl4Yy4vxrtbUJHG&#10;+C/++95YqT+bzYsin+dCIUyyAL38BQAA//8DAFBLAQItABQABgAIAAAAIQDb4fbL7gAAAIUBAAAT&#10;AAAAAAAAAAAAAAAAAAAAAABbQ29udGVudF9UeXBlc10ueG1sUEsBAi0AFAAGAAgAAAAhAFr0LFu/&#10;AAAAFQEAAAsAAAAAAAAAAAAAAAAAHwEAAF9yZWxzLy5yZWxzUEsBAi0AFAAGAAgAAAAhAAOKthDN&#10;AAAA4wAAAA8AAAAAAAAAAAAAAAAABwIAAGRycy9kb3ducmV2LnhtbFBLBQYAAAAAAwADALcAAAAB&#10;AwAAAAA=&#10;" fillcolor="#393737 [814]" strokecolor="#09101d [484]" strokeweight="1pt">
                      <v:textbox>
                        <w:txbxContent>
                          <w:p w14:paraId="302E9084" w14:textId="09288A1A" w:rsidR="00B61B4E" w:rsidRPr="00B61B4E" w:rsidRDefault="00B61B4E" w:rsidP="00B61B4E">
                            <w:pPr>
                              <w:jc w:val="center"/>
                              <w:rPr>
                                <w:lang w:val="en-US"/>
                              </w:rPr>
                            </w:pPr>
                            <w:r>
                              <w:rPr>
                                <w:lang w:val="en-US"/>
                              </w:rPr>
                              <w:t>Price Prediction</w:t>
                            </w:r>
                          </w:p>
                        </w:txbxContent>
                      </v:textbox>
                    </v:rect>
                    <v:rect id="Rectangle 117" o:spid="_x0000_s1124" style="position:absolute;left:9810;top:14763;width:1686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iHyQAAAOMAAAAPAAAAZHJzL2Rvd25yZXYueG1sRE9fT8Iw&#10;EH838Ts0Z8KbtEDCdFCIQTCoiUbkgcfLemwL63VZC51+emti4uP9/t982dtGXKjztWMNo6ECQVw4&#10;U3OpYf+5ub0D4QOywcYxafgiD8vF9dUcc+Mif9BlF0qRQtjnqKEKoc2l9EVFFv3QtcSJO7rOYkhn&#10;V0rTYUzhtpFjpabSYs2pocKWVhUVp93ZaohRrVfvp8fX57eY9U8veBh9b53Wg5v+YQYiUB/+xX/u&#10;rUnzJ9lY3WdqOoHfnxIAcvEDAAD//wMAUEsBAi0AFAAGAAgAAAAhANvh9svuAAAAhQEAABMAAAAA&#10;AAAAAAAAAAAAAAAAAFtDb250ZW50X1R5cGVzXS54bWxQSwECLQAUAAYACAAAACEAWvQsW78AAAAV&#10;AQAACwAAAAAAAAAAAAAAAAAfAQAAX3JlbHMvLnJlbHNQSwECLQAUAAYACAAAACEAAPE4h8kAAADj&#10;AAAADwAAAAAAAAAAAAAAAAAHAgAAZHJzL2Rvd25yZXYueG1sUEsFBgAAAAADAAMAtwAAAP0CAAAA&#10;AA==&#10;" fillcolor="#393737 [814]" strokecolor="#09101d [484]" strokeweight="1pt">
                      <v:textbox>
                        <w:txbxContent>
                          <w:p w14:paraId="7C77D627" w14:textId="6DC0FC4F" w:rsidR="00B61B4E" w:rsidRPr="00B61B4E" w:rsidRDefault="00B61B4E" w:rsidP="00B61B4E">
                            <w:pPr>
                              <w:jc w:val="center"/>
                              <w:rPr>
                                <w:lang w:val="en-US"/>
                              </w:rPr>
                            </w:pPr>
                            <w:r>
                              <w:rPr>
                                <w:lang w:val="en-US"/>
                              </w:rPr>
                              <w:t>Inventory optimization</w:t>
                            </w:r>
                          </w:p>
                        </w:txbxContent>
                      </v:textbox>
                    </v:rect>
                    <v:line id="Straight Connector 144" o:spid="_x0000_s1125" style="position:absolute;visibility:visible;mso-wrap-style:square" from="2190,3048" to="2286,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oWyAAAAOMAAAAPAAAAZHJzL2Rvd25yZXYueG1sRE/NasJA&#10;EL4X+g7LFHqrGxVjjK5SCpaehFo9eBuyYzY2O5tmt0l8e1co9Djf/6w2g61FR62vHCsYjxIQxIXT&#10;FZcKDl/blwyED8gaa8ek4EoeNuvHhxXm2vX8Sd0+lCKGsM9RgQmhyaX0hSGLfuQa4sidXWsxxLMt&#10;pW6xj+G2lpMkSaXFimODwYbeDBXf+1+r4AeLLdnT8b1LetNN03Ozm19OSj0/Da9LEIGG8C/+c3/o&#10;OH+RjbPJdJbO4P5TBECubwAAAP//AwBQSwECLQAUAAYACAAAACEA2+H2y+4AAACFAQAAEwAAAAAA&#10;AAAAAAAAAAAAAAAAW0NvbnRlbnRfVHlwZXNdLnhtbFBLAQItABQABgAIAAAAIQBa9CxbvwAAABUB&#10;AAALAAAAAAAAAAAAAAAAAB8BAABfcmVscy8ucmVsc1BLAQItABQABgAIAAAAIQBRlroWyAAAAOMA&#10;AAAPAAAAAAAAAAAAAAAAAAcCAABkcnMvZG93bnJldi54bWxQSwUGAAAAAAMAAwC3AAAA/AIAAAAA&#10;" strokecolor="#4472c4 [3204]" strokeweight=".5pt">
                      <v:stroke joinstyle="miter"/>
                    </v:line>
                    <v:shape id="Straight Arrow Connector 145" o:spid="_x0000_s1126" type="#_x0000_t32" style="position:absolute;left:2381;top:5143;width:7048;height:1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GSzAAAAOIAAAAPAAAAZHJzL2Rvd25yZXYueG1sRI9BT8JA&#10;FITvJv6HzTPxYmQLBcHKQrDExKtoIt5euo9uofu2dNdS+fWuCYnHycx8k5kve1uLjlpfOVYwHCQg&#10;iAunKy4VfLy/3M9A+ICssXZMCn7Iw3JxfTXHTLsTv1G3CaWIEPYZKjAhNJmUvjBk0Q9cQxy9nWst&#10;hijbUuoWTxFuazlKkgdpseK4YLCh3FBx2HxbBV+7ie6e83VVmG2eft6Nz8f9dq3U7U2/egIRqA//&#10;4Uv7VStIZ4/pcDJNpvB3Kd4BufgFAAD//wMAUEsBAi0AFAAGAAgAAAAhANvh9svuAAAAhQEAABMA&#10;AAAAAAAAAAAAAAAAAAAAAFtDb250ZW50X1R5cGVzXS54bWxQSwECLQAUAAYACAAAACEAWvQsW78A&#10;AAAVAQAACwAAAAAAAAAAAAAAAAAfAQAAX3JlbHMvLnJlbHNQSwECLQAUAAYACAAAACEAm+MRkswA&#10;AADiAAAADwAAAAAAAAAAAAAAAAAHAgAAZHJzL2Rvd25yZXYueG1sUEsFBgAAAAADAAMAtwAAAAAD&#10;AAAAAA==&#10;" strokecolor="#4472c4 [3204]" strokeweight=".5pt">
                      <v:stroke endarrow="block" joinstyle="miter"/>
                    </v:shape>
                    <v:shape id="Straight Arrow Connector 146" o:spid="_x0000_s1127" type="#_x0000_t32" style="position:absolute;left:2381;top:9048;width:6953;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dGczAAAAOIAAAAPAAAAZHJzL2Rvd25yZXYueG1sRI9BSwMx&#10;FITvQv9DeAUvYhO3Vttt06JbhF6tgvX22LxuVjcv6yZuV3+9EQSPw8x8w6w2g2tET12oPWu4migQ&#10;xKU3NVcanp8eLucgQkQ22HgmDV8UYLMena0wN/7Ej9TvYyUShEOOGmyMbS5lKC05DBPfEifv6DuH&#10;McmukqbDU4K7RmZK3UiHNacFiy0Vlsr3/afT8Hqcmf6+2NalPRTTl4vr74+3w1br8/FwtwQRaYj/&#10;4b/2zmiYLdT0NsvUAn4vpTsg1z8AAAD//wMAUEsBAi0AFAAGAAgAAAAhANvh9svuAAAAhQEAABMA&#10;AAAAAAAAAAAAAAAAAAAAAFtDb250ZW50X1R5cGVzXS54bWxQSwECLQAUAAYACAAAACEAWvQsW78A&#10;AAAVAQAACwAAAAAAAAAAAAAAAAAfAQAAX3JlbHMvLnJlbHNQSwECLQAUAAYACAAAACEAdj3RnMwA&#10;AADiAAAADwAAAAAAAAAAAAAAAAAHAgAAZHJzL2Rvd25yZXYueG1sUEsFBgAAAAADAAMAtwAAAAAD&#10;AAAAAA==&#10;" strokecolor="#4472c4 [3204]" strokeweight=".5pt">
                      <v:stroke endarrow="block" joinstyle="miter"/>
                    </v:shape>
                    <v:shape id="Straight Arrow Connector 147" o:spid="_x0000_s1128" type="#_x0000_t32" style="position:absolute;left:2286;top:12477;width:7334;height:1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9ozAAAAOIAAAAPAAAAZHJzL2Rvd25yZXYueG1sRI9BS8NA&#10;FITvQv/D8gpexG5Ma6yx26IpgldrofX2yL5m02bfxuyaRn+9Kwgeh5n5hlmsBtuInjpfO1ZwM0lA&#10;EJdO11wp2L49X89B+ICssXFMCr7Iw2o5ulhgrt2ZX6nfhEpECPscFZgQ2lxKXxqy6CeuJY7ewXUW&#10;Q5RdJXWH5wi3jUyTJJMWa44LBlsqDJWnzadV8H641f1Tsa5Lsy+mu6vZ98dxv1bqcjw8PoAINIT/&#10;8F/7RSuYze+yLJ2m9/B7Kd4BufwBAAD//wMAUEsBAi0AFAAGAAgAAAAhANvh9svuAAAAhQEAABMA&#10;AAAAAAAAAAAAAAAAAAAAAFtDb250ZW50X1R5cGVzXS54bWxQSwECLQAUAAYACAAAACEAWvQsW78A&#10;AAAVAQAACwAAAAAAAAAAAAAAAAAfAQAAX3JlbHMvLnJlbHNQSwECLQAUAAYACAAAACEALKXvaMwA&#10;AADiAAAADwAAAAAAAAAAAAAAAAAHAgAAZHJzL2Rvd25yZXYueG1sUEsFBgAAAAADAAMAtwAAAAAD&#10;AAAAAA==&#10;" strokecolor="#4472c4 [3204]" strokeweight=".5pt">
                      <v:stroke endarrow="block" joinstyle="miter"/>
                    </v:shape>
                    <v:shape id="Straight Arrow Connector 148" o:spid="_x0000_s1129" type="#_x0000_t32" style="position:absolute;left:2286;top:16002;width:7524;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4ndzAAAAOIAAAAPAAAAZHJzL2Rvd25yZXYueG1sRI9BS8NA&#10;FITvgv9heQUv0m6qtolpt0VThF5tBevtkX3NRrNvY3ZNo7/eFYQeh5n5hlmuB9uInjpfO1YwnSQg&#10;iEuna64UvOyfxhkIH5A1No5JwTd5WK8uL5aYa3fiZ+p3oRIRwj5HBSaENpfSl4Ys+olriaN3dJ3F&#10;EGVXSd3hKcJtI2+SZC4t1hwXDLZUGCo/dl9WwdtxpvvHYlOX5lDcvl7f/Xy+HzZKXY2GhwWIQEM4&#10;h//bW63gPk2zWZpNU/i7FO+AXP0CAAD//wMAUEsBAi0AFAAGAAgAAAAhANvh9svuAAAAhQEAABMA&#10;AAAAAAAAAAAAAAAAAAAAAFtDb250ZW50X1R5cGVzXS54bWxQSwECLQAUAAYACAAAACEAWvQsW78A&#10;AAAVAQAACwAAAAAAAAAAAAAAAAAfAQAAX3JlbHMvLnJlbHNQSwECLQAUAAYACAAAACEAnUOJ3cwA&#10;AADiAAAADwAAAAAAAAAAAAAAAAAHAgAAZHJzL2Rvd25yZXYueG1sUEsFBgAAAAADAAMAtwAAAAAD&#10;AAAAAA==&#10;" strokecolor="#4472c4 [3204]" strokeweight=".5pt">
                      <v:stroke endarrow="block" joinstyle="miter"/>
                    </v:shape>
                  </v:group>
                  <v:group id="Group 160" o:spid="_x0000_s1130" style="position:absolute;left:33623;top:29337;width:23336;height:32004" coordsize="2333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UuywAAAOIAAAAPAAAAZHJzL2Rvd25yZXYueG1sRI9Pa8JA&#10;FMTvhX6H5Qm91U2sf2p0FREVDyKohdLbI/tMgtm3IbtN4rd3hUKPw8z8hpkvO1OKhmpXWFYQ9yMQ&#10;xKnVBWcKvi7b908QziNrLC2Tgjs5WC5eX+aYaNvyiZqzz0SAsEtQQe59lUjp0pwMur6tiIN3tbVB&#10;H2SdSV1jG+CmlIMoGkuDBYeFHCta55Tezr9Gwa7FdvURb5rD7bq+/1xGx+9DTEq99brVDISnzv+H&#10;/9p7rWAyHcfTaDiYwPNSuANy8QAAAP//AwBQSwECLQAUAAYACAAAACEA2+H2y+4AAACFAQAAEwAA&#10;AAAAAAAAAAAAAAAAAAAAW0NvbnRlbnRfVHlwZXNdLnhtbFBLAQItABQABgAIAAAAIQBa9CxbvwAA&#10;ABUBAAALAAAAAAAAAAAAAAAAAB8BAABfcmVscy8ucmVsc1BLAQItABQABgAIAAAAIQCGCkUuywAA&#10;AOIAAAAPAAAAAAAAAAAAAAAAAAcCAABkcnMvZG93bnJldi54bWxQSwUGAAAAAAMAAwC3AAAA/wIA&#10;AAAA&#10;">
                    <v:rect id="Rectangle 94" o:spid="_x0000_s1131" style="position:absolute;width:876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nLxwAAAOMAAAAPAAAAZHJzL2Rvd25yZXYueG1sRE9LawIx&#10;EL4L/ocwhd40u24VuzWKiIV6Uyt7HjazD5pMlk3UbX99UxB6nO89q81gjbhR71vHCtJpAoK4dLrl&#10;WsHl832yBOEDskbjmBR8k4fNejxaYa7dnU90O4daxBD2OSpoQuhyKX3ZkEU/dR1x5CrXWwzx7Gup&#10;e7zHcGvkLEkW0mLLsaHBjnYNlV/nq1Xwc6hkcvT75WV7eJ1n7ckUBRqlnp+G7RuIQEP4Fz/cHzrO&#10;f1lk8zRNZxn8/RQBkOtfAAAA//8DAFBLAQItABQABgAIAAAAIQDb4fbL7gAAAIUBAAATAAAAAAAA&#10;AAAAAAAAAAAAAABbQ29udGVudF9UeXBlc10ueG1sUEsBAi0AFAAGAAgAAAAhAFr0LFu/AAAAFQEA&#10;AAsAAAAAAAAAAAAAAAAAHwEAAF9yZWxzLy5yZWxzUEsBAi0AFAAGAAgAAAAhAMyJWcvHAAAA4wAA&#10;AA8AAAAAAAAAAAAAAAAABwIAAGRycy9kb3ducmV2LnhtbFBLBQYAAAAAAwADALcAAAD7AgAAAAA=&#10;" fillcolor="#4472c4 [3204]" strokecolor="#09101d [484]" strokeweight="1pt">
                      <v:textbox>
                        <w:txbxContent>
                          <w:p w14:paraId="2F725006" w14:textId="5C664782" w:rsidR="00F76A0E" w:rsidRPr="00F76A0E" w:rsidRDefault="00F76A0E" w:rsidP="00F76A0E">
                            <w:pPr>
                              <w:jc w:val="center"/>
                              <w:rPr>
                                <w:lang w:val="en-US"/>
                              </w:rPr>
                            </w:pPr>
                            <w:r>
                              <w:rPr>
                                <w:lang w:val="en-US"/>
                              </w:rPr>
                              <w:t>Distributor</w:t>
                            </w:r>
                          </w:p>
                        </w:txbxContent>
                      </v:textbox>
                    </v:rect>
                    <v:rect id="Rectangle 95" o:spid="_x0000_s1132" style="position:absolute;left:7905;top:3619;width:1400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IMygAAAOMAAAAPAAAAZHJzL2Rvd25yZXYueG1sRE9fT8Iw&#10;EH838Ts0Z8KbdAPDYFKIATWgCQT0wcfLem4L63VZK51+emtC4uP9/t982ZtGnKlztWUF6TABQVxY&#10;XXOp4P3t6XYKwnlkjY1lUvBNDpaL66s55toGPtD56EsRQ9jlqKDyvs2ldEVFBt3QtsSR+7SdQR/P&#10;rpS6wxDDTSNHSTKRBmuODRW2tKqoOB2/jIIQksfV/rR+3e5C1j+/4Ef6s7FKDW76h3sQnnr/L764&#10;NzrOvxtno3Q2HWfw91MEQC5+AQAA//8DAFBLAQItABQABgAIAAAAIQDb4fbL7gAAAIUBAAATAAAA&#10;AAAAAAAAAAAAAAAAAABbQ29udGVudF9UeXBlc10ueG1sUEsBAi0AFAAGAAgAAAAhAFr0LFu/AAAA&#10;FQEAAAsAAAAAAAAAAAAAAAAAHwEAAF9yZWxzLy5yZWxzUEsBAi0AFAAGAAgAAAAhADG6wgzKAAAA&#10;4wAAAA8AAAAAAAAAAAAAAAAABwIAAGRycy9kb3ducmV2LnhtbFBLBQYAAAAAAwADALcAAAD+AgAA&#10;AAA=&#10;" fillcolor="#393737 [814]" strokecolor="#09101d [484]" strokeweight="1pt">
                      <v:textbox>
                        <w:txbxContent>
                          <w:p w14:paraId="49560729" w14:textId="6788C055" w:rsidR="00F76A0E" w:rsidRPr="00F76A0E" w:rsidRDefault="00F76A0E" w:rsidP="00F76A0E">
                            <w:pPr>
                              <w:jc w:val="center"/>
                              <w:rPr>
                                <w:lang w:val="en-US"/>
                              </w:rPr>
                            </w:pPr>
                            <w:r>
                              <w:rPr>
                                <w:lang w:val="en-US"/>
                              </w:rPr>
                              <w:t xml:space="preserve">Route Optimization </w:t>
                            </w:r>
                            <w:proofErr w:type="spellStart"/>
                            <w:r>
                              <w:rPr>
                                <w:lang w:val="en-US"/>
                              </w:rPr>
                              <w:t>Ooptimization</w:t>
                            </w:r>
                            <w:proofErr w:type="spellEnd"/>
                          </w:p>
                        </w:txbxContent>
                      </v:textbox>
                    </v:rect>
                    <v:rect id="Rectangle 96" o:spid="_x0000_s1133" style="position:absolute;left:762;top:7239;width:7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EygAAAOMAAAAPAAAAZHJzL2Rvd25yZXYueG1sRE9fT8Iw&#10;EH838Ts0Z8KbtAhOMijEIBrURCPwwONlPbeF9bqslU4+vTUx8fF+/2++7G0jTtT52rGG0VCBIC6c&#10;qbnUsN89Xk9B+IBssHFMGr7Jw3JxeTHH3LjIH3TahlKkEPY5aqhCaHMpfVGRRT90LXHiPl1nMaSz&#10;K6XpMKZw28gbpTJpsebUUGFLq4qK4/bLaohRrVfvx4fX57d41z+94GF03jitB1f9/QxEoD78i//c&#10;G5PmjyeZyqbZ7QR+f0oAyMUPAAAA//8DAFBLAQItABQABgAIAAAAIQDb4fbL7gAAAIUBAAATAAAA&#10;AAAAAAAAAAAAAAAAAABbQ29udGVudF9UeXBlc10ueG1sUEsBAi0AFAAGAAgAAAAhAFr0LFu/AAAA&#10;FQEAAAsAAAAAAAAAAAAAAAAAHwEAAF9yZWxzLy5yZWxzUEsBAi0AFAAGAAgAAAAhAP/KNMTKAAAA&#10;4wAAAA8AAAAAAAAAAAAAAAAABwIAAGRycy9kb3ducmV2LnhtbFBLBQYAAAAAAwADALcAAAD+AgAA&#10;AAA=&#10;" fillcolor="#393737 [814]" strokecolor="#09101d [484]" strokeweight="1pt">
                      <v:textbox>
                        <w:txbxContent>
                          <w:p w14:paraId="299D71C5" w14:textId="0315642E" w:rsidR="00F76A0E" w:rsidRPr="00F76A0E" w:rsidRDefault="00F76A0E" w:rsidP="00F76A0E">
                            <w:pPr>
                              <w:jc w:val="center"/>
                              <w:rPr>
                                <w:lang w:val="en-US"/>
                              </w:rPr>
                            </w:pPr>
                            <w:r>
                              <w:rPr>
                                <w:lang w:val="en-US"/>
                              </w:rPr>
                              <w:t>Manage</w:t>
                            </w:r>
                          </w:p>
                        </w:txbxContent>
                      </v:textbox>
                    </v:rect>
                    <v:rect id="Rectangle 97" o:spid="_x0000_s1134" style="position:absolute;left:8286;top:10953;width:143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xKygAAAOMAAAAPAAAAZHJzL2Rvd25yZXYueG1sRE9fS8Mw&#10;EH8X9h3CDfbm0m6wdnXZGNuUqaA4ffDxaM62rLmUJi7VT28Ewcf7/b/VZjCtuFDvGssK0mkCgri0&#10;uuFKwdvr7XUOwnlkja1lUvBFDjbr0dUKC20Dv9Dl5CsRQ9gVqKD2viukdGVNBt3UdsSR+7C9QR/P&#10;vpK6xxDDTStnSbKQBhuODTV2tKupPJ8+jYIQksPu+bx/vH8K2XD3gO/p99EqNRkP2xsQngb/L/5z&#10;H3Wcv0yX8zzL8gX8/hQBkOsfAAAA//8DAFBLAQItABQABgAIAAAAIQDb4fbL7gAAAIUBAAATAAAA&#10;AAAAAAAAAAAAAAAAAABbQ29udGVudF9UeXBlc10ueG1sUEsBAi0AFAAGAAgAAAAhAFr0LFu/AAAA&#10;FQEAAAsAAAAAAAAAAAAAAAAAHwEAAF9yZWxzLy5yZWxzUEsBAi0AFAAGAAgAAAAhADYyXErKAAAA&#10;4wAAAA8AAAAAAAAAAAAAAAAABwIAAGRycy9kb3ducmV2LnhtbFBLBQYAAAAAAwADALcAAAD+AgAA&#10;AAA=&#10;" fillcolor="#393737 [814]" strokecolor="#09101d [484]" strokeweight="1pt">
                      <v:textbox>
                        <w:txbxContent>
                          <w:p w14:paraId="2D505461" w14:textId="5C6BEE51" w:rsidR="00F76A0E" w:rsidRPr="00F76A0E" w:rsidRDefault="00F76A0E" w:rsidP="00F76A0E">
                            <w:pPr>
                              <w:jc w:val="center"/>
                              <w:rPr>
                                <w:lang w:val="en-US"/>
                              </w:rPr>
                            </w:pPr>
                            <w:r>
                              <w:rPr>
                                <w:lang w:val="en-US"/>
                              </w:rPr>
                              <w:t>Delivery scheduling</w:t>
                            </w:r>
                          </w:p>
                        </w:txbxContent>
                      </v:textbox>
                    </v:rect>
                    <v:rect id="Rectangle 98" o:spid="_x0000_s1135" style="position:absolute;left:666;top:14573;width:1066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chKygAAAOMAAAAPAAAAZHJzL2Rvd25yZXYueG1sRE/dS8Mw&#10;EH8X9j+EE3xzaYdkri4bY36wTVA2ffDxaM62rLmUJi7Vv94MBB/v933z5WBbcaLeN4415OMMBHHp&#10;TMOVhve3x+tbED4gG2wdk4Zv8rBcjC7mWBgXeU+nQ6hECmFfoIY6hK6Q0pc1WfRj1xEn7tP1FkM6&#10;+0qaHmMKt62cZJmSFhtODTV2tK6pPB6+rIYYs4f16/H+efsSp8PTDj/yn43T+upyWN2BCDSEf/Gf&#10;e2PS/JlS+c1EqSmcf0oAyMUvAAAA//8DAFBLAQItABQABgAIAAAAIQDb4fbL7gAAAIUBAAATAAAA&#10;AAAAAAAAAAAAAAAAAABbQ29udGVudF9UeXBlc10ueG1sUEsBAi0AFAAGAAgAAAAhAFr0LFu/AAAA&#10;FQEAAAsAAAAAAAAAAAAAAAAAHwEAAF9yZWxzLy5yZWxzUEsBAi0AFAAGAAgAAAAhADhByErKAAAA&#10;4wAAAA8AAAAAAAAAAAAAAAAABwIAAGRycy9kb3ducmV2LnhtbFBLBQYAAAAAAwADALcAAAD+AgAA&#10;AAA=&#10;" fillcolor="#393737 [814]" strokecolor="#09101d [484]" strokeweight="1pt">
                      <v:textbox>
                        <w:txbxContent>
                          <w:p w14:paraId="7869F565" w14:textId="0EF9C052" w:rsidR="00F76A0E" w:rsidRPr="00F76A0E" w:rsidRDefault="00F76A0E" w:rsidP="00F76A0E">
                            <w:pPr>
                              <w:jc w:val="center"/>
                              <w:rPr>
                                <w:lang w:val="en-US"/>
                              </w:rPr>
                            </w:pPr>
                            <w:r>
                              <w:rPr>
                                <w:lang w:val="en-US"/>
                              </w:rPr>
                              <w:t>Configuration</w:t>
                            </w:r>
                          </w:p>
                        </w:txbxContent>
                      </v:textbox>
                    </v:rect>
                    <v:rect id="Rectangle 99" o:spid="_x0000_s1136" style="position:absolute;left:8382;top:18192;width:1495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9RzgAAAOMAAAAPAAAAZHJzL2Rvd25yZXYueG1sRI9PT8Mw&#10;DMXvSPsOkSdxY+m2aoOybELjjwaTQAwOHK3GtNUap2rCUvj0+IDE0X7P7/282gyuVSfqQ+PZwHSS&#10;gSIuvW24MvD+dn9xCSpEZIutZzLwTQE269HZCgvrE7/S6RArJSEcCjRQx9gVWoeyJodh4jti0T59&#10;7zDK2Ffa9pgk3LV6lmUL7bBhaaixo21N5fHw5QyklN1tX463+8fntBwenvBj+rPzxpyPh5trUJGG&#10;+G/+u95Zwc/zfD5bzK8EWn6SBej1LwAAAP//AwBQSwECLQAUAAYACAAAACEA2+H2y+4AAACFAQAA&#10;EwAAAAAAAAAAAAAAAAAAAAAAW0NvbnRlbnRfVHlwZXNdLnhtbFBLAQItABQABgAIAAAAIQBa9Cxb&#10;vwAAABUBAAALAAAAAAAAAAAAAAAAAB8BAABfcmVscy8ucmVsc1BLAQItABQABgAIAAAAIQCOkm9R&#10;zgAAAOMAAAAPAAAAAAAAAAAAAAAAAAcCAABkcnMvZG93bnJldi54bWxQSwUGAAAAAAMAAwC3AAAA&#10;AgMAAAAA&#10;" fillcolor="#393737 [814]" strokecolor="#09101d [484]" strokeweight="1pt">
                      <v:textbox>
                        <w:txbxContent>
                          <w:p w14:paraId="12A06F65" w14:textId="6127FDAA" w:rsidR="00F76A0E" w:rsidRPr="008B0F54" w:rsidRDefault="008B0F54" w:rsidP="00F76A0E">
                            <w:pPr>
                              <w:jc w:val="center"/>
                              <w:rPr>
                                <w:lang w:val="en-US"/>
                              </w:rPr>
                            </w:pPr>
                            <w:r>
                              <w:rPr>
                                <w:lang w:val="en-US"/>
                              </w:rPr>
                              <w:t>Inventory allocation</w:t>
                            </w:r>
                          </w:p>
                        </w:txbxContent>
                      </v:textbox>
                    </v:rect>
                    <v:rect id="Rectangle 100" o:spid="_x0000_s1137" style="position:absolute;left:1143;top:21812;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vzAAAAOIAAAAPAAAAZHJzL2Rvd25yZXYueG1sRI9PSwMx&#10;FMTvQr9DeAVvNtkFW7s2LaX+oVZQWj14fGxed5duXpZNbFY/vREEj8PM/IZZrAbbijP1vnGsIZso&#10;EMSlMw1XGt7fHq5uQPiAbLB1TBq+yMNqObpYYGFc5D2dD6ESCcK+QA11CF0hpS9rsugnriNO3tH1&#10;FkOSfSVNjzHBbStzpabSYsNpocaONjWVp8On1RCjut+8nu6en17ibHjc4Uf2vXVaX46H9S2IQEP4&#10;D/+1t0bD7DrPMpXPp/B7Kd0BufwBAAD//wMAUEsBAi0AFAAGAAgAAAAhANvh9svuAAAAhQEAABMA&#10;AAAAAAAAAAAAAAAAAAAAAFtDb250ZW50X1R5cGVzXS54bWxQSwECLQAUAAYACAAAACEAWvQsW78A&#10;AAAVAQAACwAAAAAAAAAAAAAAAAAfAQAAX3JlbHMvLnJlbHNQSwECLQAUAAYACAAAACEAGIhv78wA&#10;AADiAAAADwAAAAAAAAAAAAAAAAAHAgAAZHJzL2Rvd25yZXYueG1sUEsFBgAAAAADAAMAtwAAAAAD&#10;AAAAAA==&#10;" fillcolor="#393737 [814]" strokecolor="#09101d [484]" strokeweight="1pt">
                      <v:textbox>
                        <w:txbxContent>
                          <w:p w14:paraId="3F2BF061" w14:textId="1DCD33EE" w:rsidR="008B0F54" w:rsidRPr="008B0F54" w:rsidRDefault="008B0F54" w:rsidP="008B0F54">
                            <w:pPr>
                              <w:jc w:val="center"/>
                              <w:rPr>
                                <w:lang w:val="en-US"/>
                              </w:rPr>
                            </w:pPr>
                            <w:r>
                              <w:rPr>
                                <w:lang w:val="en-US"/>
                              </w:rPr>
                              <w:t>Performance</w:t>
                            </w:r>
                          </w:p>
                        </w:txbxContent>
                      </v:textbox>
                    </v:rect>
                    <v:rect id="Rectangle 101" o:spid="_x0000_s1138" style="position:absolute;left:8477;top:25527;width:1257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0kXzQAAAOIAAAAPAAAAZHJzL2Rvd25yZXYueG1sRI9La8Mw&#10;EITvhf4HsYHcGjlpHsaNEkr6IG0hIY9Dj4u1sU2slbHUyM2vrwqFHoeZ+YaZLztTiwu1rrKsYDhI&#10;QBDnVldcKDgeXu5SEM4ja6wtk4JvcrBc3N7MMdM28I4ue1+ICGGXoYLS+yaT0uUlGXQD2xBH72Rb&#10;gz7KtpC6xRDhppajJJlKgxXHhRIbWpWUn/dfRkEIyfNqe376eNuEWff6jp/D69oq1e91jw8gPHX+&#10;P/zXXmsFk8n4fjRN0zH8Xop3QC5+AAAA//8DAFBLAQItABQABgAIAAAAIQDb4fbL7gAAAIUBAAAT&#10;AAAAAAAAAAAAAAAAAAAAAABbQ29udGVudF9UeXBlc10ueG1sUEsBAi0AFAAGAAgAAAAhAFr0LFu/&#10;AAAAFQEAAAsAAAAAAAAAAAAAAAAAHwEAAF9yZWxzLy5yZWxzUEsBAi0AFAAGAAgAAAAhAFcvSRfN&#10;AAAA4gAAAA8AAAAAAAAAAAAAAAAABwIAAGRycy9kb3ducmV2LnhtbFBLBQYAAAAAAwADALcAAAAB&#10;AwAAAAA=&#10;" fillcolor="#393737 [814]" strokecolor="#09101d [484]" strokeweight="1pt">
                      <v:textbox>
                        <w:txbxContent>
                          <w:p w14:paraId="55C2B527" w14:textId="35A0C99B" w:rsidR="008B0F54" w:rsidRPr="008B0F54" w:rsidRDefault="008B0F54" w:rsidP="008B0F54">
                            <w:pPr>
                              <w:jc w:val="center"/>
                              <w:rPr>
                                <w:lang w:val="en-US"/>
                              </w:rPr>
                            </w:pPr>
                            <w:r>
                              <w:rPr>
                                <w:lang w:val="en-US"/>
                              </w:rPr>
                              <w:t>Track Shipments</w:t>
                            </w:r>
                          </w:p>
                        </w:txbxContent>
                      </v:textbox>
                    </v:rect>
                    <v:rect id="Rectangle 102" o:spid="_x0000_s1139" style="position:absolute;left:952;top:29146;width:1171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CeyQAAAOMAAAAPAAAAZHJzL2Rvd25yZXYueG1sRE/dS8Mw&#10;EH8X/B/CCb65pCK2dMvGmB9MBxM3H3w8mltb1lxKE5fqX28EYY/3+77ZYrSdONHgW8casokCQVw5&#10;03Kt4WP/dFOA8AHZYOeYNHyTh8X88mKGpXGR3+m0C7VIIexL1NCE0JdS+qohi37ieuLEHdxgMaRz&#10;qKUZMKZw28lbpe6lxZZTQ4M9rRqqjrsvqyFG9bh6Oz5sXrYxH59f8TP7WTutr6/G5RREoDGcxf/u&#10;tUnzc6WyvMiLO/j7KQEg578AAAD//wMAUEsBAi0AFAAGAAgAAAAhANvh9svuAAAAhQEAABMAAAAA&#10;AAAAAAAAAAAAAAAAAFtDb250ZW50X1R5cGVzXS54bWxQSwECLQAUAAYACAAAACEAWvQsW78AAAAV&#10;AQAACwAAAAAAAAAAAAAAAAAfAQAAX3JlbHMvLnJlbHNQSwECLQAUAAYACAAAACEAG0sgnskAAADj&#10;AAAADwAAAAAAAAAAAAAAAAAHAgAAZHJzL2Rvd25yZXYueG1sUEsFBgAAAAADAAMAtwAAAP0CAAAA&#10;AA==&#10;" fillcolor="#393737 [814]" strokecolor="#09101d [484]" strokeweight="1pt">
                      <v:textbox>
                        <w:txbxContent>
                          <w:p w14:paraId="3CC707B6" w14:textId="7EF42700" w:rsidR="008B0F54" w:rsidRPr="008B0F54" w:rsidRDefault="008B0F54" w:rsidP="008B0F54">
                            <w:pPr>
                              <w:jc w:val="center"/>
                              <w:rPr>
                                <w:lang w:val="en-US"/>
                              </w:rPr>
                            </w:pPr>
                            <w:r>
                              <w:rPr>
                                <w:lang w:val="en-US"/>
                              </w:rPr>
                              <w:t>System Reports</w:t>
                            </w:r>
                          </w:p>
                        </w:txbxContent>
                      </v:textbox>
                    </v:rect>
                    <v:line id="Straight Connector 149" o:spid="_x0000_s1140" style="position:absolute;visibility:visible;mso-wrap-style:square" from="2667,3048" to="2762,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CoNyAAAAOMAAAAPAAAAZHJzL2Rvd25yZXYueG1sRE/NTsJA&#10;EL6b+A6bMfEmW8ACrSzEkGA4mYhy4DbpDt1Kd7Z217a8PUti4nG+/1muB1uLjlpfOVYwHiUgiAun&#10;Ky4VfH1unxYgfEDWWDsmBRfysF7d3y0x167nD+r2oRQxhH2OCkwITS6lLwxZ9CPXEEfu5FqLIZ5t&#10;KXWLfQy3tZwkyUxarDg2GGxoY6g473+tgh8stmSPh7cu6U03nZ2a9/n3UanHh+H1BUSgIfyL/9w7&#10;Hec/LyZZlqZpBrefIgBydQUAAP//AwBQSwECLQAUAAYACAAAACEA2+H2y+4AAACFAQAAEwAAAAAA&#10;AAAAAAAAAAAAAAAAW0NvbnRlbnRfVHlwZXNdLnhtbFBLAQItABQABgAIAAAAIQBa9CxbvwAAABUB&#10;AAALAAAAAAAAAAAAAAAAAB8BAABfcmVscy8ucmVsc1BLAQItABQABgAIAAAAIQDdWCoNyAAAAOMA&#10;AAAPAAAAAAAAAAAAAAAAAAcCAABkcnMvZG93bnJldi54bWxQSwUGAAAAAAMAAwC3AAAA/AIAAAAA&#10;" strokecolor="#4472c4 [3204]" strokeweight=".5pt">
                      <v:stroke joinstyle="miter"/>
                    </v:line>
                    <v:line id="Straight Connector 150" o:spid="_x0000_s1141" style="position:absolute;visibility:visible;mso-wrap-style:square" from="2667,10001" to="2857,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ZCPyAAAAOMAAAAPAAAAZHJzL2Rvd25yZXYueG1sRE9LTwIx&#10;EL6b+B+aMfEmLaw8slCIMcF4IhH1wG2yHbYL2+m6rbvLv6ckJh7ne89qM7hadNSGyrOG8UiBIC68&#10;qbjU8PW5fVqACBHZYO2ZNFwowGZ9f7fC3PieP6jbx1KkEA45arAxNrmUobDkMIx8Q5y4o28dxnS2&#10;pTQt9inc1XKi1Ew6rDg1WGzo1VJx3v86DT9YbMkdvt861dsumx2b3fx00PrxYXhZgog0xH/xn/vd&#10;pPmZGmfT+eR5CrefEgByfQUAAP//AwBQSwECLQAUAAYACAAAACEA2+H2y+4AAACFAQAAEwAAAAAA&#10;AAAAAAAAAAAAAAAAW0NvbnRlbnRfVHlwZXNdLnhtbFBLAQItABQABgAIAAAAIQBa9CxbvwAAABUB&#10;AAALAAAAAAAAAAAAAAAAAB8BAABfcmVscy8ucmVsc1BLAQItABQABgAIAAAAIQBtvZCPyAAAAOMA&#10;AAAPAAAAAAAAAAAAAAAAAAcCAABkcnMvZG93bnJldi54bWxQSwUGAAAAAAMAAwC3AAAA/AIAAAAA&#10;" strokecolor="#4472c4 [3204]" strokeweight=".5pt">
                      <v:stroke joinstyle="miter"/>
                    </v:line>
                    <v:line id="Straight Connector 151" o:spid="_x0000_s1142" style="position:absolute;visibility:visible;mso-wrap-style:square" from="2857,17335" to="3048,21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XVByAAAAOMAAAAPAAAAZHJzL2Rvd25yZXYueG1sRE/NasJA&#10;EL4X+g7LFHqrG2OJGl2lFCw9CbX14G3IjtlodjbNbpP49q5Q8Djf/yzXg61FR62vHCsYjxIQxIXT&#10;FZcKfr43LzMQPiBrrB2Tggt5WK8eH5aYa9fzF3W7UIoYwj5HBSaEJpfSF4Ys+pFriCN3dK3FEM+2&#10;lLrFPobbWqZJkkmLFccGgw29GyrOuz+r4BeLDdnD/qNLetNNsmOznZ4OSj0/DW8LEIGGcBf/uz91&#10;nD/OJulrOp+mcPspAiBXVwAAAP//AwBQSwECLQAUAAYACAAAACEA2+H2y+4AAACFAQAAEwAAAAAA&#10;AAAAAAAAAAAAAAAAW0NvbnRlbnRfVHlwZXNdLnhtbFBLAQItABQABgAIAAAAIQBa9CxbvwAAABUB&#10;AAALAAAAAAAAAAAAAAAAAB8BAABfcmVscy8ucmVsc1BLAQItABQABgAIAAAAIQCE8XVByAAAAOMA&#10;AAAPAAAAAAAAAAAAAAAAAAcCAABkcnMvZG93bnJldi54bWxQSwUGAAAAAAMAAwC3AAAA/AIAAAAA&#10;" strokecolor="#4472c4 [3204]" strokeweight=".5pt">
                      <v:stroke joinstyle="miter"/>
                    </v:line>
                    <v:line id="Straight Connector 152" o:spid="_x0000_s1143" style="position:absolute;visibility:visible;mso-wrap-style:square" from="2952,24669" to="3048,29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fd1ywAAAOIAAAAPAAAAZHJzL2Rvd25yZXYueG1sRI9BTwIx&#10;FITvJP6H5pl4gxaEFVcKMSYQTiaiHri9bB/b1e3ruq27y7+nJCYeJzPzTWa1GVwtOmpD5VnDdKJA&#10;EBfeVFxq+HjfjpcgQkQ2WHsmDWcKsFnfjFaYG9/zG3WHWIoE4ZCjBhtjk0sZCksOw8Q3xMk7+dZh&#10;TLItpWmxT3BXy5lSmXRYcVqw2NCLpeL78Os0/GCxJXf83HWqt919dmpeH76OWt/dDs9PICIN8T/8&#10;194bDXM1XWTLx9kCrpfSHZDrCwAAAP//AwBQSwECLQAUAAYACAAAACEA2+H2y+4AAACFAQAAEwAA&#10;AAAAAAAAAAAAAAAAAAAAW0NvbnRlbnRfVHlwZXNdLnhtbFBLAQItABQABgAIAAAAIQBa9CxbvwAA&#10;ABUBAAALAAAAAAAAAAAAAAAAAB8BAABfcmVscy8ucmVsc1BLAQItABQABgAIAAAAIQClPfd1ywAA&#10;AOIAAAAPAAAAAAAAAAAAAAAAAAcCAABkcnMvZG93bnJldi54bWxQSwUGAAAAAAMAAwC3AAAA/wIA&#10;AAAA&#10;" strokecolor="#4472c4 [3204]" strokeweight=".5pt">
                      <v:stroke joinstyle="miter"/>
                    </v:line>
                    <v:shape id="Straight Arrow Connector 153" o:spid="_x0000_s1144" type="#_x0000_t32" style="position:absolute;left:2762;top:4476;width:5143;height: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NyyyQAAAOIAAAAPAAAAZHJzL2Rvd25yZXYueG1sRI9bS8NA&#10;EIXfBf/DMoIvxW7SS6yx2yKC6Kuxio9DdsyGZmdDdmzTf+8WCj4ezuXjrLej79SBhtgGNpBPM1DE&#10;dbAtNwZ2Hy93K1BRkC12gcnAiSJsN9dXayxtOPI7HSppVBrhWKIBJ9KXWsfakcc4DT1x8n7C4FGS&#10;HBptBzymcd/pWZYV2mPLieCwp2dH9b769YlLu9mkWk4eFvtX/Pz+cnJa5GLM7c349AhKaJT/8KX9&#10;Zg0Uq/v5Ms+LOZwvpTugN38AAAD//wMAUEsBAi0AFAAGAAgAAAAhANvh9svuAAAAhQEAABMAAAAA&#10;AAAAAAAAAAAAAAAAAFtDb250ZW50X1R5cGVzXS54bWxQSwECLQAUAAYACAAAACEAWvQsW78AAAAV&#10;AQAACwAAAAAAAAAAAAAAAAAfAQAAX3JlbHMvLnJlbHNQSwECLQAUAAYACAAAACEA8lTcsskAAADi&#10;AAAADwAAAAAAAAAAAAAAAAAHAgAAZHJzL2Rvd25yZXYueG1sUEsFBgAAAAADAAMAtwAAAP0CAAAA&#10;AA==&#10;" strokecolor="#4472c4 [3204]" strokeweight=".5pt">
                      <v:stroke endarrow="block" joinstyle="miter"/>
                    </v:shape>
                    <v:shape id="Straight Arrow Connector 154" o:spid="_x0000_s1145" type="#_x0000_t32" style="position:absolute;left:2857;top:11334;width:5429;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9GyQAAAOMAAAAPAAAAZHJzL2Rvd25yZXYueG1sRI9PS8NA&#10;EMXvgt9hGcFLsZtsq7Sx2yKC6NVYxeOQHbOh2dmQHdv027uC4PHx/vx4m90UenWkMXWRLZTzAhRx&#10;E13HrYX929PNClQSZId9ZLJwpgS77eXFBisXT/xKx1palUc4VWjBiwyV1qnxFDDN40Ccva84BpQs&#10;x1a7EU95PPTaFMWdDthxJngc6NFTc6i/Q+bS3szq29l6eXjG988PL+dlKdZeX00P96CEJvkP/7Vf&#10;nAVTmpUpzHqxgN9P+Q/o7Q8AAAD//wMAUEsBAi0AFAAGAAgAAAAhANvh9svuAAAAhQEAABMAAAAA&#10;AAAAAAAAAAAAAAAAAFtDb250ZW50X1R5cGVzXS54bWxQSwECLQAUAAYACAAAACEAWvQsW78AAAAV&#10;AQAACwAAAAAAAAAAAAAAAAAfAQAAX3JlbHMvLnJlbHNQSwECLQAUAAYACAAAACEA6SGvRskAAADj&#10;AAAADwAAAAAAAAAAAAAAAAAHAgAAZHJzL2Rvd25yZXYueG1sUEsFBgAAAAADAAMAtwAAAP0CAAAA&#10;AA==&#10;" strokecolor="#4472c4 [3204]" strokeweight=".5pt">
                      <v:stroke endarrow="block" joinstyle="miter"/>
                    </v:shape>
                    <v:shape id="Straight Arrow Connector 155" o:spid="_x0000_s1146" type="#_x0000_t32" style="position:absolute;left:2952;top:18764;width:5525;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t9OygAAAOMAAAAPAAAAZHJzL2Rvd25yZXYueG1sRI9BS8NA&#10;EIXvgv9hGcFLsZvERG3stoggejVW8Thkx2xodjZkxzb9964geJx5b973Zr2d/aAONMU+sIF8mYEi&#10;boPtuTOwe3u6ugMVBdniEJgMnCjCdnN+tsbahiO/0qGRTqUQjjUacCJjrXVsHXmMyzASJ+0rTB4l&#10;jVOn7YTHFO4HXWTZjfbYcyI4HOnRUbtvvn3i0q5YNNViVe6f8f3zw8mpzMWYy4v54R6U0Cz/5r/r&#10;F5vq31ZZkV9X5Qp+f0oL0JsfAAAA//8DAFBLAQItABQABgAIAAAAIQDb4fbL7gAAAIUBAAATAAAA&#10;AAAAAAAAAAAAAAAAAABbQ29udGVudF9UeXBlc10ueG1sUEsBAi0AFAAGAAgAAAAhAFr0LFu/AAAA&#10;FQEAAAsAAAAAAAAAAAAAAAAAHwEAAF9yZWxzLy5yZWxzUEsBAi0AFAAGAAgAAAAhAPUu307KAAAA&#10;4wAAAA8AAAAAAAAAAAAAAAAABwIAAGRycy9kb3ducmV2LnhtbFBLBQYAAAAAAwADALcAAAD+AgAA&#10;AAA=&#10;" strokecolor="#4472c4 [3204]" strokeweight=".5pt">
                      <v:stroke endarrow="block" joinstyle="miter"/>
                    </v:shape>
                    <v:shape id="Straight Arrow Connector 156" o:spid="_x0000_s1147" type="#_x0000_t32" style="position:absolute;left:3048;top:26384;width:5524;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XlWyAAAAOIAAAAPAAAAZHJzL2Rvd25yZXYueG1sRI9PS8NA&#10;EMXvgt9hGcFLsZuWGGPstoggejXW0uOQHbOh2dmQHdv027uC0OPj/fnxVpvJ9+pIY+wCG1jMM1DE&#10;TbAdtwa2n693JagoyBb7wGTgTBE26+urFVY2nPiDjrW0Ko1wrNCAExkqrWPjyGOch4E4ed9h9ChJ&#10;jq22I57SuO/1MssK7bHjRHA40Iuj5lD/+MSl7XJW388e88Mbfu13Ts75Qoy5vZmen0AJTXIJ/7ff&#10;rYG8KB/KPCsK+LuU7oBe/wIAAP//AwBQSwECLQAUAAYACAAAACEA2+H2y+4AAACFAQAAEwAAAAAA&#10;AAAAAAAAAAAAAAAAW0NvbnRlbnRfVHlwZXNdLnhtbFBLAQItABQABgAIAAAAIQBa9CxbvwAAABUB&#10;AAALAAAAAAAAAAAAAAAAAB8BAABfcmVscy8ucmVsc1BLAQItABQABgAIAAAAIQD73XlWyAAAAOIA&#10;AAAPAAAAAAAAAAAAAAAAAAcCAABkcnMvZG93bnJldi54bWxQSwUGAAAAAAMAAwC3AAAA/AIAAAAA&#10;" strokecolor="#4472c4 [3204]" strokeweight=".5pt">
                      <v:stroke endarrow="block" joinstyle="miter"/>
                    </v:shape>
                  </v:group>
                </v:group>
                <v:shape id="Text Box 1" o:spid="_x0000_s1148" type="#_x0000_t202" style="position:absolute;top:87915;width:6096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z2xgAAAOMAAAAPAAAAZHJzL2Rvd25yZXYueG1sRE/NasJA&#10;EL4XfIdlBC9FN2tBTXQVKQqlt6oXb0N2TILZ2ZDdJtGn7xYKPc73P5vdYGvRUesrxxrULAFBnDtT&#10;caHhcj5OVyB8QDZYOyYND/Kw245eNpgZ1/MXdadQiBjCPkMNZQhNJqXPS7LoZ64hjtzNtRZDPNtC&#10;mhb7GG5rOU+ShbRYcWwosaH3kvL76dtqWAyH5vUzpXn/zOuOr0+lAimtJ+NhvwYRaAj/4j/3h4nz&#10;lXpLVZosl/D7UwRAbn8AAAD//wMAUEsBAi0AFAAGAAgAAAAhANvh9svuAAAAhQEAABMAAAAAAAAA&#10;AAAAAAAAAAAAAFtDb250ZW50X1R5cGVzXS54bWxQSwECLQAUAAYACAAAACEAWvQsW78AAAAVAQAA&#10;CwAAAAAAAAAAAAAAAAAfAQAAX3JlbHMvLnJlbHNQSwECLQAUAAYACAAAACEARMN89sYAAADjAAAA&#10;DwAAAAAAAAAAAAAAAAAHAgAAZHJzL2Rvd25yZXYueG1sUEsFBgAAAAADAAMAtwAAAPoCAAAAAA==&#10;" filled="f" stroked="f">
                  <v:textbox style="mso-fit-shape-to-text:t" inset="0,0,0,0">
                    <w:txbxContent>
                      <w:p w14:paraId="3F8EC0EF" w14:textId="70D75D8F" w:rsidR="00A76FE8" w:rsidRPr="003C7AD8" w:rsidRDefault="00A76FE8" w:rsidP="00A76FE8">
                        <w:pPr>
                          <w:pStyle w:val="Caption"/>
                          <w:rPr>
                            <w:rFonts w:ascii="Times New Roman" w:hAnsi="Times New Roman" w:cs="Times New Roman"/>
                            <w:noProof/>
                            <w:sz w:val="22"/>
                            <w:szCs w:val="22"/>
                          </w:rPr>
                        </w:pPr>
                        <w:bookmarkStart w:id="15" w:name="_Toc200072453"/>
                        <w:r w:rsidRPr="003C7AD8">
                          <w:rPr>
                            <w:rFonts w:ascii="Times New Roman" w:hAnsi="Times New Roman" w:cs="Times New Roman"/>
                            <w:sz w:val="22"/>
                            <w:szCs w:val="22"/>
                          </w:rPr>
                          <w:t xml:space="preserve">Figure 3. </w:t>
                        </w:r>
                        <w:r w:rsidRPr="003C7AD8">
                          <w:rPr>
                            <w:rFonts w:ascii="Times New Roman" w:hAnsi="Times New Roman" w:cs="Times New Roman"/>
                            <w:sz w:val="22"/>
                            <w:szCs w:val="22"/>
                          </w:rPr>
                          <w:fldChar w:fldCharType="begin"/>
                        </w:r>
                        <w:r w:rsidRPr="003C7AD8">
                          <w:rPr>
                            <w:rFonts w:ascii="Times New Roman" w:hAnsi="Times New Roman" w:cs="Times New Roman"/>
                            <w:sz w:val="22"/>
                            <w:szCs w:val="22"/>
                          </w:rPr>
                          <w:instrText xml:space="preserve"> SEQ Figure_3. \* ARABIC </w:instrText>
                        </w:r>
                        <w:r w:rsidRPr="003C7AD8">
                          <w:rPr>
                            <w:rFonts w:ascii="Times New Roman" w:hAnsi="Times New Roman" w:cs="Times New Roman"/>
                            <w:sz w:val="22"/>
                            <w:szCs w:val="22"/>
                          </w:rPr>
                          <w:fldChar w:fldCharType="separate"/>
                        </w:r>
                        <w:r w:rsidR="00FD2CCF">
                          <w:rPr>
                            <w:rFonts w:ascii="Times New Roman" w:hAnsi="Times New Roman" w:cs="Times New Roman"/>
                            <w:noProof/>
                            <w:sz w:val="22"/>
                            <w:szCs w:val="22"/>
                          </w:rPr>
                          <w:t>3</w:t>
                        </w:r>
                        <w:r w:rsidRPr="003C7AD8">
                          <w:rPr>
                            <w:rFonts w:ascii="Times New Roman" w:hAnsi="Times New Roman" w:cs="Times New Roman"/>
                            <w:sz w:val="22"/>
                            <w:szCs w:val="22"/>
                          </w:rPr>
                          <w:fldChar w:fldCharType="end"/>
                        </w:r>
                        <w:r w:rsidRPr="003C7AD8">
                          <w:rPr>
                            <w:rFonts w:ascii="Times New Roman" w:hAnsi="Times New Roman" w:cs="Times New Roman"/>
                            <w:sz w:val="22"/>
                            <w:szCs w:val="22"/>
                          </w:rPr>
                          <w:t>: Use Case Diagram</w:t>
                        </w:r>
                        <w:bookmarkEnd w:id="15"/>
                      </w:p>
                    </w:txbxContent>
                  </v:textbox>
                </v:shape>
              </v:group>
            </w:pict>
          </mc:Fallback>
        </mc:AlternateContent>
      </w:r>
    </w:p>
    <w:p w14:paraId="554AB9AE" w14:textId="30796DEC" w:rsidR="00E344E3" w:rsidRDefault="00E344E3" w:rsidP="00837E57">
      <w:pPr>
        <w:spacing w:line="360" w:lineRule="auto"/>
        <w:rPr>
          <w:rFonts w:ascii="Times New Roman" w:hAnsi="Times New Roman" w:cs="Times New Roman"/>
        </w:rPr>
      </w:pPr>
    </w:p>
    <w:p w14:paraId="67B28920" w14:textId="7A62242E" w:rsidR="00E344E3" w:rsidRDefault="00E344E3" w:rsidP="00837E57">
      <w:pPr>
        <w:spacing w:line="360" w:lineRule="auto"/>
        <w:rPr>
          <w:rFonts w:ascii="Times New Roman" w:hAnsi="Times New Roman" w:cs="Times New Roman"/>
        </w:rPr>
      </w:pPr>
    </w:p>
    <w:p w14:paraId="058B0D07" w14:textId="18F58D41" w:rsidR="00E344E3" w:rsidRDefault="00E344E3" w:rsidP="00837E57">
      <w:pPr>
        <w:spacing w:line="360" w:lineRule="auto"/>
        <w:rPr>
          <w:rFonts w:ascii="Times New Roman" w:hAnsi="Times New Roman" w:cs="Times New Roman"/>
        </w:rPr>
      </w:pPr>
    </w:p>
    <w:p w14:paraId="30C555CE" w14:textId="5F111A37" w:rsidR="00E344E3" w:rsidRDefault="00E344E3" w:rsidP="00837E57">
      <w:pPr>
        <w:spacing w:line="360" w:lineRule="auto"/>
        <w:rPr>
          <w:rFonts w:ascii="Times New Roman" w:hAnsi="Times New Roman" w:cs="Times New Roman"/>
        </w:rPr>
      </w:pPr>
    </w:p>
    <w:p w14:paraId="5DC9EADA" w14:textId="5DF4129C" w:rsidR="00E344E3" w:rsidRDefault="00E344E3" w:rsidP="00837E57">
      <w:pPr>
        <w:spacing w:line="360" w:lineRule="auto"/>
        <w:rPr>
          <w:rFonts w:ascii="Times New Roman" w:hAnsi="Times New Roman" w:cs="Times New Roman"/>
        </w:rPr>
      </w:pPr>
    </w:p>
    <w:p w14:paraId="0C2C6191" w14:textId="40F0CA9D" w:rsidR="00E344E3" w:rsidRDefault="00E344E3" w:rsidP="00837E57">
      <w:pPr>
        <w:spacing w:line="360" w:lineRule="auto"/>
        <w:rPr>
          <w:rFonts w:ascii="Times New Roman" w:hAnsi="Times New Roman" w:cs="Times New Roman"/>
        </w:rPr>
      </w:pPr>
    </w:p>
    <w:p w14:paraId="4723C8E5" w14:textId="03775890" w:rsidR="00E344E3" w:rsidRDefault="00E344E3" w:rsidP="00837E57">
      <w:pPr>
        <w:spacing w:line="360" w:lineRule="auto"/>
        <w:rPr>
          <w:rFonts w:ascii="Times New Roman" w:hAnsi="Times New Roman" w:cs="Times New Roman"/>
        </w:rPr>
      </w:pPr>
    </w:p>
    <w:p w14:paraId="7BF06D71" w14:textId="4EF321F7" w:rsidR="00E344E3" w:rsidRDefault="00E344E3" w:rsidP="00837E57">
      <w:pPr>
        <w:spacing w:line="360" w:lineRule="auto"/>
        <w:rPr>
          <w:rFonts w:ascii="Times New Roman" w:hAnsi="Times New Roman" w:cs="Times New Roman"/>
        </w:rPr>
      </w:pPr>
    </w:p>
    <w:p w14:paraId="09729A28" w14:textId="3A0A7C3C" w:rsidR="00E344E3" w:rsidRDefault="00E344E3" w:rsidP="00837E57">
      <w:pPr>
        <w:spacing w:line="360" w:lineRule="auto"/>
        <w:rPr>
          <w:rFonts w:ascii="Times New Roman" w:hAnsi="Times New Roman" w:cs="Times New Roman"/>
        </w:rPr>
      </w:pPr>
    </w:p>
    <w:p w14:paraId="21AEEC65" w14:textId="3EB10FD5" w:rsidR="00E344E3" w:rsidRDefault="00E344E3" w:rsidP="00837E57">
      <w:pPr>
        <w:spacing w:line="360" w:lineRule="auto"/>
        <w:rPr>
          <w:rFonts w:ascii="Times New Roman" w:hAnsi="Times New Roman" w:cs="Times New Roman"/>
        </w:rPr>
      </w:pPr>
    </w:p>
    <w:p w14:paraId="43DD06E2" w14:textId="43320A5C" w:rsidR="00E344E3" w:rsidRDefault="00E344E3" w:rsidP="00837E57">
      <w:pPr>
        <w:spacing w:line="360" w:lineRule="auto"/>
        <w:rPr>
          <w:rFonts w:ascii="Times New Roman" w:hAnsi="Times New Roman" w:cs="Times New Roman"/>
        </w:rPr>
      </w:pPr>
    </w:p>
    <w:p w14:paraId="5AC6BAA9" w14:textId="2E256701" w:rsidR="00E344E3" w:rsidRDefault="00E344E3" w:rsidP="00837E57">
      <w:pPr>
        <w:spacing w:line="360" w:lineRule="auto"/>
        <w:rPr>
          <w:rFonts w:ascii="Times New Roman" w:hAnsi="Times New Roman" w:cs="Times New Roman"/>
        </w:rPr>
      </w:pPr>
    </w:p>
    <w:p w14:paraId="681B7A06" w14:textId="43A21862" w:rsidR="00E344E3" w:rsidRDefault="00E344E3" w:rsidP="00837E57">
      <w:pPr>
        <w:spacing w:line="360" w:lineRule="auto"/>
        <w:rPr>
          <w:rFonts w:ascii="Times New Roman" w:hAnsi="Times New Roman" w:cs="Times New Roman"/>
        </w:rPr>
      </w:pPr>
    </w:p>
    <w:p w14:paraId="0A220E19" w14:textId="71BF32E7" w:rsidR="00E344E3" w:rsidRDefault="00E344E3" w:rsidP="00837E57">
      <w:pPr>
        <w:spacing w:line="360" w:lineRule="auto"/>
        <w:rPr>
          <w:rFonts w:ascii="Times New Roman" w:hAnsi="Times New Roman" w:cs="Times New Roman"/>
        </w:rPr>
      </w:pPr>
    </w:p>
    <w:p w14:paraId="6DBB805E" w14:textId="567CB881" w:rsidR="00E344E3" w:rsidRDefault="00E344E3" w:rsidP="00837E57">
      <w:pPr>
        <w:spacing w:line="360" w:lineRule="auto"/>
        <w:rPr>
          <w:rFonts w:ascii="Times New Roman" w:hAnsi="Times New Roman" w:cs="Times New Roman"/>
        </w:rPr>
      </w:pPr>
    </w:p>
    <w:p w14:paraId="0DBEFA1A" w14:textId="057605F2" w:rsidR="00E344E3" w:rsidRDefault="00E344E3" w:rsidP="00837E57">
      <w:pPr>
        <w:spacing w:line="360" w:lineRule="auto"/>
        <w:rPr>
          <w:rFonts w:ascii="Times New Roman" w:hAnsi="Times New Roman" w:cs="Times New Roman"/>
        </w:rPr>
      </w:pPr>
    </w:p>
    <w:p w14:paraId="342C69DA" w14:textId="73E886AC" w:rsidR="00E344E3" w:rsidRDefault="00E344E3" w:rsidP="00837E57">
      <w:pPr>
        <w:spacing w:line="360" w:lineRule="auto"/>
        <w:rPr>
          <w:rFonts w:ascii="Times New Roman" w:hAnsi="Times New Roman" w:cs="Times New Roman"/>
        </w:rPr>
      </w:pPr>
    </w:p>
    <w:p w14:paraId="4FA85BC2" w14:textId="4F19D6D9" w:rsidR="00E344E3" w:rsidRDefault="00E344E3" w:rsidP="00837E57">
      <w:pPr>
        <w:spacing w:line="360" w:lineRule="auto"/>
        <w:rPr>
          <w:rFonts w:ascii="Times New Roman" w:hAnsi="Times New Roman" w:cs="Times New Roman"/>
        </w:rPr>
      </w:pPr>
    </w:p>
    <w:p w14:paraId="518751E2" w14:textId="420D043D" w:rsidR="00176CAD" w:rsidRDefault="00176CAD" w:rsidP="00837E57">
      <w:pPr>
        <w:spacing w:line="360" w:lineRule="auto"/>
        <w:rPr>
          <w:rFonts w:ascii="Times New Roman" w:hAnsi="Times New Roman" w:cs="Times New Roman"/>
        </w:rPr>
      </w:pPr>
    </w:p>
    <w:p w14:paraId="22E14AF3" w14:textId="22D7AB7F" w:rsidR="00176CAD" w:rsidRDefault="00176CAD" w:rsidP="00837E57">
      <w:pPr>
        <w:spacing w:line="360" w:lineRule="auto"/>
        <w:rPr>
          <w:rFonts w:ascii="Times New Roman" w:hAnsi="Times New Roman" w:cs="Times New Roman"/>
        </w:rPr>
      </w:pPr>
    </w:p>
    <w:p w14:paraId="0858E36A" w14:textId="631C3CC3" w:rsidR="00176CAD" w:rsidRDefault="00176CAD" w:rsidP="00837E57">
      <w:pPr>
        <w:spacing w:line="360" w:lineRule="auto"/>
        <w:rPr>
          <w:rFonts w:ascii="Times New Roman" w:hAnsi="Times New Roman" w:cs="Times New Roman"/>
        </w:rPr>
      </w:pPr>
    </w:p>
    <w:p w14:paraId="1C67FF69" w14:textId="7A589E91" w:rsidR="00176CAD" w:rsidRDefault="00176CAD" w:rsidP="00837E57">
      <w:pPr>
        <w:spacing w:line="360" w:lineRule="auto"/>
        <w:rPr>
          <w:rFonts w:ascii="Times New Roman" w:hAnsi="Times New Roman" w:cs="Times New Roman"/>
        </w:rPr>
      </w:pPr>
    </w:p>
    <w:p w14:paraId="74622097" w14:textId="1510FF78" w:rsidR="00176CAD" w:rsidRDefault="00176CAD" w:rsidP="00837E57">
      <w:pPr>
        <w:spacing w:line="360" w:lineRule="auto"/>
        <w:rPr>
          <w:rFonts w:ascii="Times New Roman" w:hAnsi="Times New Roman" w:cs="Times New Roman"/>
        </w:rPr>
      </w:pPr>
    </w:p>
    <w:p w14:paraId="3E2A47EC" w14:textId="77777777" w:rsidR="00B61B4E" w:rsidRPr="00685D2A" w:rsidRDefault="00B61B4E" w:rsidP="00837E57">
      <w:pPr>
        <w:spacing w:line="360" w:lineRule="auto"/>
        <w:rPr>
          <w:rFonts w:ascii="Times New Roman" w:hAnsi="Times New Roman" w:cs="Times New Roman"/>
        </w:rPr>
      </w:pPr>
    </w:p>
    <w:p w14:paraId="41163C80" w14:textId="77777777" w:rsidR="00EB09AF" w:rsidRDefault="00EB09AF" w:rsidP="00EB09AF"/>
    <w:p w14:paraId="7E800CDA" w14:textId="5819D60E" w:rsidR="00EB09AF" w:rsidRDefault="003C7AD8" w:rsidP="00EB09AF">
      <w:r>
        <w:rPr>
          <w:noProof/>
        </w:rPr>
        <w:lastRenderedPageBreak/>
        <mc:AlternateContent>
          <mc:Choice Requires="wpg">
            <w:drawing>
              <wp:anchor distT="0" distB="0" distL="114300" distR="114300" simplePos="0" relativeHeight="251896832" behindDoc="0" locked="0" layoutInCell="1" allowOverlap="1" wp14:anchorId="7235BBDD" wp14:editId="68867151">
                <wp:simplePos x="0" y="0"/>
                <wp:positionH relativeFrom="column">
                  <wp:posOffset>280035</wp:posOffset>
                </wp:positionH>
                <wp:positionV relativeFrom="paragraph">
                  <wp:posOffset>-26035</wp:posOffset>
                </wp:positionV>
                <wp:extent cx="5429250" cy="9041130"/>
                <wp:effectExtent l="0" t="0" r="19050" b="7620"/>
                <wp:wrapNone/>
                <wp:docPr id="121734703" name="Group 230"/>
                <wp:cNvGraphicFramePr/>
                <a:graphic xmlns:a="http://schemas.openxmlformats.org/drawingml/2006/main">
                  <a:graphicData uri="http://schemas.microsoft.com/office/word/2010/wordprocessingGroup">
                    <wpg:wgp>
                      <wpg:cNvGrpSpPr/>
                      <wpg:grpSpPr>
                        <a:xfrm>
                          <a:off x="0" y="0"/>
                          <a:ext cx="5429250" cy="9041130"/>
                          <a:chOff x="0" y="0"/>
                          <a:chExt cx="5429250" cy="9041130"/>
                        </a:xfrm>
                      </wpg:grpSpPr>
                      <wpg:grpSp>
                        <wpg:cNvPr id="1395385428" name="Group 229"/>
                        <wpg:cNvGrpSpPr/>
                        <wpg:grpSpPr>
                          <a:xfrm>
                            <a:off x="0" y="0"/>
                            <a:ext cx="5429250" cy="8696325"/>
                            <a:chOff x="0" y="0"/>
                            <a:chExt cx="5429250" cy="8696325"/>
                          </a:xfrm>
                        </wpg:grpSpPr>
                        <wps:wsp>
                          <wps:cNvPr id="441520506" name="Oval 157"/>
                          <wps:cNvSpPr/>
                          <wps:spPr>
                            <a:xfrm>
                              <a:off x="209550" y="0"/>
                              <a:ext cx="10953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7C86B1" w14:textId="25089352" w:rsidR="00EB09AF" w:rsidRPr="00EB09AF" w:rsidRDefault="00EB09AF" w:rsidP="00EB09AF">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909514" name="Oval 172"/>
                          <wps:cNvSpPr/>
                          <wps:spPr>
                            <a:xfrm>
                              <a:off x="485775" y="8305800"/>
                              <a:ext cx="962025" cy="3905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C4BD26" w14:textId="2171B56D" w:rsidR="00C125CC" w:rsidRPr="00C125CC" w:rsidRDefault="00C125CC" w:rsidP="00C125CC">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15988" name="Diamond 173"/>
                          <wps:cNvSpPr/>
                          <wps:spPr>
                            <a:xfrm>
                              <a:off x="1905000" y="1876425"/>
                              <a:ext cx="1800225" cy="9334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F4B009" w14:textId="1F555141" w:rsidR="00F31FBE" w:rsidRPr="00F31FBE" w:rsidRDefault="00F31FBE" w:rsidP="00F31FBE">
                                <w:pPr>
                                  <w:jc w:val="center"/>
                                  <w:rPr>
                                    <w:lang w:val="en-US"/>
                                  </w:rPr>
                                </w:pPr>
                                <w:r>
                                  <w:rPr>
                                    <w:lang w:val="en-US"/>
                                  </w:rPr>
                                  <w:t>Insufficient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74385" name="Oval 174"/>
                          <wps:cNvSpPr/>
                          <wps:spPr>
                            <a:xfrm>
                              <a:off x="4448175" y="3028950"/>
                              <a:ext cx="742950" cy="381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3DE141" w14:textId="712A06F0" w:rsidR="00F31FBE" w:rsidRPr="00F31FBE" w:rsidRDefault="00F31FBE" w:rsidP="00F31FBE">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1394666" name="Diamond 175"/>
                          <wps:cNvSpPr/>
                          <wps:spPr>
                            <a:xfrm>
                              <a:off x="66675" y="4495800"/>
                              <a:ext cx="1743075" cy="9334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246DFB" w14:textId="1313ADD6" w:rsidR="00F31FBE" w:rsidRPr="00F31FBE" w:rsidRDefault="00F31FBE" w:rsidP="00F31FBE">
                                <w:pPr>
                                  <w:jc w:val="center"/>
                                  <w:rPr>
                                    <w:lang w:val="en-US"/>
                                  </w:rPr>
                                </w:pPr>
                                <w:r>
                                  <w:rPr>
                                    <w:lang w:val="en-US"/>
                                  </w:rP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9790980" name="Oval 177"/>
                          <wps:cNvSpPr/>
                          <wps:spPr>
                            <a:xfrm>
                              <a:off x="3990975" y="4657725"/>
                              <a:ext cx="657225" cy="3714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EDE1B6" w14:textId="22E2EA82" w:rsidR="00C125CC" w:rsidRPr="00C125CC" w:rsidRDefault="00C125CC" w:rsidP="00C125CC">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841370" name="Straight Connector 181"/>
                          <wps:cNvCnPr/>
                          <wps:spPr>
                            <a:xfrm>
                              <a:off x="2809875" y="1552575"/>
                              <a:ext cx="9525"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7049866" name="Straight Arrow Connector 183"/>
                          <wps:cNvCnPr/>
                          <wps:spPr>
                            <a:xfrm flipV="1">
                              <a:off x="3686175" y="2286000"/>
                              <a:ext cx="6191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460158" name="Straight Arrow Connector 184"/>
                          <wps:cNvCnPr/>
                          <wps:spPr>
                            <a:xfrm flipH="1">
                              <a:off x="4781550" y="2476500"/>
                              <a:ext cx="45719" cy="583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5663052" name="Straight Arrow Connector 188"/>
                          <wps:cNvCnPr/>
                          <wps:spPr>
                            <a:xfrm flipH="1" flipV="1">
                              <a:off x="1381125" y="2762250"/>
                              <a:ext cx="1428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4429903" name="Straight Arrow Connector 189"/>
                          <wps:cNvCnPr/>
                          <wps:spPr>
                            <a:xfrm flipV="1">
                              <a:off x="1781175" y="4905375"/>
                              <a:ext cx="9239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479682" name="Straight Arrow Connector 196"/>
                          <wps:cNvCnPr/>
                          <wps:spPr>
                            <a:xfrm>
                              <a:off x="1333500" y="1362075"/>
                              <a:ext cx="581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5215425" name="Straight Arrow Connector 197"/>
                          <wps:cNvCnPr/>
                          <wps:spPr>
                            <a:xfrm>
                              <a:off x="723900" y="390525"/>
                              <a:ext cx="45719"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9360132" name="Straight Arrow Connector 198"/>
                          <wps:cNvCnPr/>
                          <wps:spPr>
                            <a:xfrm>
                              <a:off x="685800" y="904875"/>
                              <a:ext cx="666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060877" name="Straight Arrow Connector 200"/>
                          <wps:cNvCnPr/>
                          <wps:spPr>
                            <a:xfrm>
                              <a:off x="685800" y="293370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069584" name="Straight Arrow Connector 201"/>
                          <wps:cNvCnPr/>
                          <wps:spPr>
                            <a:xfrm>
                              <a:off x="742950" y="3495675"/>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967723" name="Straight Arrow Connector 202"/>
                          <wps:cNvCnPr/>
                          <wps:spPr>
                            <a:xfrm>
                              <a:off x="771525" y="4133850"/>
                              <a:ext cx="1524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4899470" name="Straight Arrow Connector 203"/>
                          <wps:cNvCnPr/>
                          <wps:spPr>
                            <a:xfrm flipH="1">
                              <a:off x="895350" y="5419725"/>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0338568" name="Straight Arrow Connector 204"/>
                          <wps:cNvCnPr/>
                          <wps:spPr>
                            <a:xfrm>
                              <a:off x="847725" y="615315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7095016" name="Straight Arrow Connector 205"/>
                          <wps:cNvCnPr/>
                          <wps:spPr>
                            <a:xfrm flipH="1">
                              <a:off x="762000" y="6734175"/>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838672" name="Straight Arrow Connector 206"/>
                          <wps:cNvCnPr/>
                          <wps:spPr>
                            <a:xfrm>
                              <a:off x="742950" y="7439025"/>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5716410" name="Straight Arrow Connector 207"/>
                          <wps:cNvCnPr/>
                          <wps:spPr>
                            <a:xfrm flipH="1">
                              <a:off x="866775" y="8115300"/>
                              <a:ext cx="4508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4639324" name="Rectangle: Rounded Corners 209"/>
                          <wps:cNvSpPr/>
                          <wps:spPr>
                            <a:xfrm>
                              <a:off x="257175" y="1209675"/>
                              <a:ext cx="1123950" cy="323850"/>
                            </a:xfrm>
                            <a:prstGeom prst="roundRect">
                              <a:avLst/>
                            </a:prstGeom>
                            <a:solidFill>
                              <a:schemeClr val="accent1"/>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0F5762" w14:textId="78B75689" w:rsidR="00020FA6" w:rsidRPr="00020FA6" w:rsidRDefault="00020FA6" w:rsidP="00020FA6">
                                <w:pPr>
                                  <w:jc w:val="center"/>
                                  <w:rPr>
                                    <w:lang w:val="en-US"/>
                                  </w:rPr>
                                </w:pPr>
                                <w:r>
                                  <w:rPr>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397833" name="Rectangle: Rounded Corners 212"/>
                          <wps:cNvSpPr/>
                          <wps:spPr>
                            <a:xfrm>
                              <a:off x="257175" y="571500"/>
                              <a:ext cx="1047750" cy="3524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8D5D9F" w14:textId="0E4CA0A7" w:rsidR="00260783" w:rsidRPr="00260783" w:rsidRDefault="00260783" w:rsidP="00260783">
                                <w:pPr>
                                  <w:jc w:val="center"/>
                                  <w:rPr>
                                    <w:lang w:val="en-US"/>
                                  </w:rPr>
                                </w:pPr>
                                <w:r>
                                  <w:rPr>
                                    <w:lang w:val="en-US"/>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3326959" name="Rectangle: Rounded Corners 213"/>
                          <wps:cNvSpPr/>
                          <wps:spPr>
                            <a:xfrm>
                              <a:off x="1924050" y="1209675"/>
                              <a:ext cx="1304925" cy="3524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4C995C" w14:textId="617F0089" w:rsidR="00020FA6" w:rsidRPr="00020FA6" w:rsidRDefault="00020FA6" w:rsidP="00020FA6">
                                <w:pPr>
                                  <w:jc w:val="center"/>
                                  <w:rPr>
                                    <w:lang w:val="en-US"/>
                                  </w:rPr>
                                </w:pPr>
                                <w:r>
                                  <w:rPr>
                                    <w:lang w:val="en-US"/>
                                  </w:rPr>
                                  <w:t>Check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682092" name="Rectangle: Rounded Corners 214"/>
                          <wps:cNvSpPr/>
                          <wps:spPr>
                            <a:xfrm>
                              <a:off x="76200" y="2571750"/>
                              <a:ext cx="1314450" cy="3714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05DD08" w14:textId="69C5A803" w:rsidR="00020FA6" w:rsidRPr="00020FA6" w:rsidRDefault="00020FA6" w:rsidP="00020FA6">
                                <w:pPr>
                                  <w:jc w:val="center"/>
                                  <w:rPr>
                                    <w:lang w:val="en-US"/>
                                  </w:rPr>
                                </w:pPr>
                                <w:r>
                                  <w:rPr>
                                    <w:lang w:val="en-US"/>
                                  </w:rPr>
                                  <w:t>Enter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057503" name="Rectangle: Rounded Corners 215"/>
                          <wps:cNvSpPr/>
                          <wps:spPr>
                            <a:xfrm>
                              <a:off x="123825" y="3200400"/>
                              <a:ext cx="1190625"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3B9B56" w14:textId="02A79749" w:rsidR="00020FA6" w:rsidRPr="00020FA6" w:rsidRDefault="00020FA6" w:rsidP="00020FA6">
                                <w:pPr>
                                  <w:jc w:val="center"/>
                                  <w:rPr>
                                    <w:lang w:val="en-US"/>
                                  </w:rPr>
                                </w:pPr>
                                <w:r>
                                  <w:rPr>
                                    <w:lang w:val="en-US"/>
                                  </w:rPr>
                                  <w:t>Calculate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336289" name="Rectangle: Rounded Corners 216"/>
                          <wps:cNvSpPr/>
                          <wps:spPr>
                            <a:xfrm>
                              <a:off x="104775" y="3838575"/>
                              <a:ext cx="1552575"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150E8E" w14:textId="77777777" w:rsidR="00020FA6" w:rsidRPr="00F31FBE" w:rsidRDefault="00020FA6" w:rsidP="00020FA6">
                                <w:pPr>
                                  <w:jc w:val="center"/>
                                  <w:rPr>
                                    <w:lang w:val="en-US"/>
                                  </w:rPr>
                                </w:pPr>
                                <w:r>
                                  <w:rPr>
                                    <w:lang w:val="en-US"/>
                                  </w:rPr>
                                  <w:t>Review Order Details</w:t>
                                </w:r>
                              </w:p>
                              <w:p w14:paraId="59EE2AD3"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965523" name="Rectangle: Rounded Corners 217"/>
                          <wps:cNvSpPr/>
                          <wps:spPr>
                            <a:xfrm>
                              <a:off x="104775" y="5848350"/>
                              <a:ext cx="1571625" cy="3429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C24C6C" w14:textId="77777777" w:rsidR="00020FA6" w:rsidRPr="00F31FBE" w:rsidRDefault="00020FA6" w:rsidP="00020FA6">
                                <w:pPr>
                                  <w:jc w:val="center"/>
                                  <w:rPr>
                                    <w:lang w:val="en-US"/>
                                  </w:rPr>
                                </w:pPr>
                                <w:r>
                                  <w:rPr>
                                    <w:lang w:val="en-US"/>
                                  </w:rPr>
                                  <w:t>Review Order Details</w:t>
                                </w:r>
                              </w:p>
                              <w:p w14:paraId="7F3BD1BE"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493656" name="Rectangle: Rounded Corners 218"/>
                          <wps:cNvSpPr/>
                          <wps:spPr>
                            <a:xfrm>
                              <a:off x="180975" y="6400800"/>
                              <a:ext cx="1400175" cy="361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C4BF33" w14:textId="77777777" w:rsidR="00020FA6" w:rsidRPr="00C125CC" w:rsidRDefault="00020FA6" w:rsidP="00020FA6">
                                <w:pPr>
                                  <w:jc w:val="center"/>
                                  <w:rPr>
                                    <w:lang w:val="en-US"/>
                                  </w:rPr>
                                </w:pPr>
                                <w:r>
                                  <w:rPr>
                                    <w:lang w:val="en-US"/>
                                  </w:rPr>
                                  <w:t>Update Inventory</w:t>
                                </w:r>
                              </w:p>
                              <w:p w14:paraId="55DA38B3"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528491" name="Rectangle: Rounded Corners 219"/>
                          <wps:cNvSpPr/>
                          <wps:spPr>
                            <a:xfrm>
                              <a:off x="133350" y="7162800"/>
                              <a:ext cx="1314450"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B55D1F" w14:textId="77777777" w:rsidR="00020FA6" w:rsidRPr="00C125CC" w:rsidRDefault="00020FA6" w:rsidP="00020FA6">
                                <w:pPr>
                                  <w:jc w:val="center"/>
                                  <w:rPr>
                                    <w:lang w:val="en-US"/>
                                  </w:rPr>
                                </w:pPr>
                                <w:r>
                                  <w:rPr>
                                    <w:lang w:val="en-US"/>
                                  </w:rPr>
                                  <w:t>Send notification</w:t>
                                </w:r>
                              </w:p>
                              <w:p w14:paraId="64A146FC"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015886" name="Rectangle: Rounded Corners 220"/>
                          <wps:cNvSpPr/>
                          <wps:spPr>
                            <a:xfrm>
                              <a:off x="0" y="7829550"/>
                              <a:ext cx="1704975" cy="3238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DE58F" w14:textId="77777777" w:rsidR="00020FA6" w:rsidRPr="00C125CC" w:rsidRDefault="00020FA6" w:rsidP="00020FA6">
                                <w:pPr>
                                  <w:jc w:val="center"/>
                                  <w:rPr>
                                    <w:lang w:val="en-US"/>
                                  </w:rPr>
                                </w:pPr>
                                <w:r>
                                  <w:rPr>
                                    <w:lang w:val="en-US"/>
                                  </w:rPr>
                                  <w:t>Generate Confirmation</w:t>
                                </w:r>
                              </w:p>
                              <w:p w14:paraId="4FA922E4"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957702" name="Rectangle: Rounded Corners 221"/>
                          <wps:cNvSpPr/>
                          <wps:spPr>
                            <a:xfrm>
                              <a:off x="4276725" y="2095500"/>
                              <a:ext cx="1152525" cy="3810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9DEB21" w14:textId="1C7B8E25" w:rsidR="00020FA6" w:rsidRPr="00C125CC" w:rsidRDefault="00020FA6" w:rsidP="00020FA6">
                                <w:pPr>
                                  <w:rPr>
                                    <w:lang w:val="en-US"/>
                                  </w:rPr>
                                </w:pPr>
                                <w:r>
                                  <w:rPr>
                                    <w:lang w:val="en-US"/>
                                  </w:rPr>
                                  <w:t>Display Error</w:t>
                                </w:r>
                              </w:p>
                              <w:p w14:paraId="7C48D974" w14:textId="77777777" w:rsidR="00020FA6" w:rsidRDefault="00020FA6" w:rsidP="00020F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677159" name="Rectangle: Rounded Corners 222"/>
                          <wps:cNvSpPr/>
                          <wps:spPr>
                            <a:xfrm>
                              <a:off x="2686050" y="4686300"/>
                              <a:ext cx="838200" cy="3619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A5DDFA" w14:textId="4063B566" w:rsidR="00020FA6" w:rsidRPr="00020FA6" w:rsidRDefault="00020FA6" w:rsidP="00020FA6">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256744" name="Flowchart: Connector 223"/>
                          <wps:cNvSpPr/>
                          <wps:spPr>
                            <a:xfrm>
                              <a:off x="2466975" y="95250"/>
                              <a:ext cx="323850" cy="3143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366636" name="Straight Arrow Connector 224"/>
                          <wps:cNvCnPr/>
                          <wps:spPr>
                            <a:xfrm flipH="1" flipV="1">
                              <a:off x="1276350" y="190500"/>
                              <a:ext cx="1209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330519" name="Flowchart: Connector 225"/>
                          <wps:cNvSpPr/>
                          <wps:spPr>
                            <a:xfrm>
                              <a:off x="4286250" y="8124825"/>
                              <a:ext cx="323850" cy="3048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472611" name="Straight Arrow Connector 226"/>
                          <wps:cNvCnPr/>
                          <wps:spPr>
                            <a:xfrm flipV="1">
                              <a:off x="1438275" y="8296275"/>
                              <a:ext cx="28575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7189689" name="Straight Arrow Connector 227"/>
                          <wps:cNvCnPr/>
                          <wps:spPr>
                            <a:xfrm>
                              <a:off x="4305300" y="5019675"/>
                              <a:ext cx="95250" cy="316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15868778" name="Text Box 1"/>
                        <wps:cNvSpPr txBox="1"/>
                        <wps:spPr>
                          <a:xfrm>
                            <a:off x="0" y="8753475"/>
                            <a:ext cx="5429250" cy="287655"/>
                          </a:xfrm>
                          <a:prstGeom prst="rect">
                            <a:avLst/>
                          </a:prstGeom>
                          <a:noFill/>
                          <a:ln>
                            <a:noFill/>
                          </a:ln>
                        </wps:spPr>
                        <wps:txbx>
                          <w:txbxContent>
                            <w:p w14:paraId="79D4459F" w14:textId="14B07B75" w:rsidR="003C7AD8" w:rsidRPr="003C7AD8" w:rsidRDefault="003C7AD8" w:rsidP="003C7AD8">
                              <w:pPr>
                                <w:pStyle w:val="Caption"/>
                                <w:rPr>
                                  <w:rFonts w:ascii="Times New Roman" w:hAnsi="Times New Roman" w:cs="Times New Roman"/>
                                  <w:noProof/>
                                  <w:sz w:val="22"/>
                                  <w:szCs w:val="22"/>
                                </w:rPr>
                              </w:pPr>
                              <w:bookmarkStart w:id="16" w:name="_Toc200072454"/>
                              <w:r w:rsidRPr="003C7AD8">
                                <w:rPr>
                                  <w:rFonts w:ascii="Times New Roman" w:hAnsi="Times New Roman" w:cs="Times New Roman"/>
                                  <w:sz w:val="22"/>
                                  <w:szCs w:val="22"/>
                                </w:rPr>
                                <w:t xml:space="preserve">Figure 3. </w:t>
                              </w:r>
                              <w:r w:rsidRPr="003C7AD8">
                                <w:rPr>
                                  <w:rFonts w:ascii="Times New Roman" w:hAnsi="Times New Roman" w:cs="Times New Roman"/>
                                  <w:sz w:val="22"/>
                                  <w:szCs w:val="22"/>
                                </w:rPr>
                                <w:fldChar w:fldCharType="begin"/>
                              </w:r>
                              <w:r w:rsidRPr="003C7AD8">
                                <w:rPr>
                                  <w:rFonts w:ascii="Times New Roman" w:hAnsi="Times New Roman" w:cs="Times New Roman"/>
                                  <w:sz w:val="22"/>
                                  <w:szCs w:val="22"/>
                                </w:rPr>
                                <w:instrText xml:space="preserve"> SEQ Figure_3. \* ARABIC </w:instrText>
                              </w:r>
                              <w:r w:rsidRPr="003C7AD8">
                                <w:rPr>
                                  <w:rFonts w:ascii="Times New Roman" w:hAnsi="Times New Roman" w:cs="Times New Roman"/>
                                  <w:sz w:val="22"/>
                                  <w:szCs w:val="22"/>
                                </w:rPr>
                                <w:fldChar w:fldCharType="separate"/>
                              </w:r>
                              <w:r w:rsidR="00FD2CCF">
                                <w:rPr>
                                  <w:rFonts w:ascii="Times New Roman" w:hAnsi="Times New Roman" w:cs="Times New Roman"/>
                                  <w:noProof/>
                                  <w:sz w:val="22"/>
                                  <w:szCs w:val="22"/>
                                </w:rPr>
                                <w:t>4</w:t>
                              </w:r>
                              <w:r w:rsidRPr="003C7AD8">
                                <w:rPr>
                                  <w:rFonts w:ascii="Times New Roman" w:hAnsi="Times New Roman" w:cs="Times New Roman"/>
                                  <w:sz w:val="22"/>
                                  <w:szCs w:val="22"/>
                                </w:rPr>
                                <w:fldChar w:fldCharType="end"/>
                              </w:r>
                              <w:r w:rsidRPr="003C7AD8">
                                <w:rPr>
                                  <w:rFonts w:ascii="Times New Roman" w:hAnsi="Times New Roman" w:cs="Times New Roman"/>
                                  <w:sz w:val="22"/>
                                  <w:szCs w:val="22"/>
                                </w:rPr>
                                <w:t>: Activity Diagram – Order Processing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35BBDD" id="Group 230" o:spid="_x0000_s1149" style="position:absolute;margin-left:22.05pt;margin-top:-2.05pt;width:427.5pt;height:711.9pt;z-index:251896832" coordsize="54292,90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CJvDAwAAKqEAAAOAAAAZHJzL2Uyb0RvYy54bWzsXVtzm0gWft+q/Q+U3iem6aYBVZyprDPJ&#10;blV2kkqyM88EoUuVBCzgyNlfv9/phtYVCTmxx4X7xdYFEGqd71y+c+mXv96tls63tKwWeXY9Yi/c&#10;kZNmST5ZZLPr0X++vP0lHDlVHWeTeJln6fXoe1qNfn3197+9XBfj1Mvn+XKSlg4uklXjdXE9mtd1&#10;Mb66qpJ5uoqrF3mRZnhzmperuMbTcnY1KeM1rr5aXnmuK6/WeTkpyjxJqwqvvtFvjl6p60+naVJ/&#10;mE6rtHaW1yPcW63+lurvV/p79eplPJ6VcTFfJM1txPe4i1W8yPCh5lJv4jp2bsvFwaVWi6TMq3xa&#10;v0jy1VU+nS6SVH0HfBvm7n2bd2V+W6jvMhuvZ4VZJizt3jrd+7LJ79/elcXn4mOJlVgXM6yFekbf&#10;5W5arug/7tK5U0v23SxZelc7CV70hRd5PlY2wXuRKxjjzaImc6z8wXnJ/LczZ161H3y1czvmib5N&#10;3PfH0llMIHM88nmI+4CkZfEKMqaWzfG8iH5dOu+nfslQRpJ7vpaci77k1pmdXxIoqDY/dPVjP/Tn&#10;eVykSn4qWoNmwYRgvuf6rmzX68O3eOkwP9DLpQ41AlGNK8jGEWnw3Min3/1QJBje4YGvRUK4Lj6K&#10;rmy+cjwuyqp+l+Yrhx5cj9LlclFUdKPxOP72vqr10e1ROHVdtPehHtXflykdvMw+pVMIAeTQU2cr&#10;tZHeLEsHX+l6FCdJmtVMvzWPJ6l+mfm4qeaWzBnqBtUF6crTxXJprt1cgFTS4bX1vTbH06mp0jrm&#10;ZPfUjemTzRnqk/OsNievFlleHrvAEt+q+WR9fLtIemloleq7r3cKIH6Dg2r8NZ98hxCUuVaDVZG8&#10;XeAXeB9X9ce4hN7D7wldXn/An+kyX1+P8ubRyJnn5f+OvU7HQ0rx7shZQ49ej6r/3sZlOnKW/8og&#10;vxETghSveiL8wMOTcvudr9vvZLermxy/HIPVKBL1kI6vl+3DaZmv/oTKf02firfiLMFnX4+Sumyf&#10;3NRav8NoJOnr1+owKNsirt9nn4uELk4LTeL15e7PuCwaMayh037PW8wciKI+ls7M8te3dT5dKDml&#10;pdbr2vwEwC9pnUcAMuPSiwA2JnaRHHgXIVmEfkBwBZJD7vqhxgYEuVHUkfRc6Dul4Xnk+lr3WTh3&#10;6YIHhrNUqmsjdhbOA4GzlJ7H/Cg0fsybRbzKs4nDAn4RoBlAShaOEM3CQIrWW2kRzYBxr4V0xLk4&#10;Z6En+k7UQlsL/dMttFTG3EJ6cBZa8CAQCE727LO4CM5CiJA1Bpq7XhhptG4MdIAYjFxxCsF4yDbO&#10;bRvAtZ609beVl//QBtq4X9bfHpa/HYQgG4SUJnLeWGjFB5AGR5x9PnjGJRpACxEdetwMSsNtI2hr&#10;n48FwG1o/ygRtDT+l0X0sBAdRlGAEDqE9dTcoebCgsu4MB7hGi2gJaLpfYcbrxl/mwdM4FgtuNZC&#10;71F1j4Nn44BZPA8Kz8ByKBgPDJw/12W8mM1r5ybPMiSD8tJhoYm2YKtvsibz0RLMbfbBpD28EPqh&#10;ATfzwX5p8G7c74gYMe18+14Ta3ezY8tF9mNMdw82+jiN3YOJfmwau747S2NrhJJaaDjVRyJXPeYG&#10;rojCjbNnZOl1WebrHYky/kG3RDlTJDn+aMnnJqXGZSjb0M7zQtmEbhvZkixirXT5ARIXp+1G1Yi7&#10;kXYtLEcpG0qfEJtdx4vlb2CZ6u8Fcmd1uYiz2TJtPocO6ZF9sTLZCKdJ0T5I5g68nZAu8w1DeEIk&#10;jYk7I5L/3BNJgSCnTex5IpBgEkkWNiKJHA6LtL7zQ+7LM66MFUmThry3b/OE1aSEBEhkjbzWgT4h&#10;kiEJUhMjd9hdpSWVSB7Vlwz0ltKHYLq8AHz5PhXGUAYQtFyYllS96h2OtpXOQUsnc6UAORq5vId4&#10;mjT5GY25b8QZNGZrxAVSL1T7sKMxI4+jRkarTM38WJk0JQ49vNJ78LVPWGMyz+UiiGTYQ2VG8rzK&#10;JNvcuJOMc072WiX+UBxAHOKOJPrIDrSSaLWjkStdQvTsJDEUPhLOFLE25Fe37Y62CbEO270liAE0&#10;XiOHm4qRoy4kajhJIq1CfMYKERQsR1jD+yjEHj7klhzKUCVXSB+iNpVYnB112KRhVN4Ub+tIp5u6&#10;sc7isJ1FZPZc6YYg/8/pQ2itiwzzlhx6yOcF+vTjChF0opZTK4jP1C57JIdIC5uyzk67jJ6Bi+Sw&#10;rRShQhEknikJvaMQt7gd3oPLtgpx2AoxcCOJZOb54BkFwpfJIahscjshh0jXoEBqj2PEu2gc0BFz&#10;nw4CK4jDFsQoEMjUiyN5vf1cDILr85K4YRm3fEXU1SF4VjLpCxYd5PC3dKMAL25tNNKpzzhoActM&#10;ikuez8V4bo9czLYgClVAQspRMp83Sb/jziLqyGzU8qwF0YdWRPUvMzWJJ5xF5e31TcBsSSQyLW0/&#10;gQy4ILK7y220qvFxGgCfMsEtWchDiS6082H0Zfz2VviCCtmoIQ6PakZYcBTCk5jaMPq5htEuyi6Z&#10;FOywGuzQa+zBbx/3GmGBoQ7JWCML6PNDZsel9g+iGD0kry3V/ayNNdr7hOQR9wy18wnroQquxs6n&#10;/DabpBMUlpUZBmo46LDfCmXONxWgMrFNQyPHiMh9z0qjcgKjEpqomkMaddTdrR8xfSKb0A129/3F&#10;4ypfLiZv0S5P/oLppt/tv9daeOdIXXu281LHyXTd5e3q3/lEX5RaG1vFbk5Ran7ravhSPUvX7OAA&#10;Xd93ZHCALu0if9GWSQ+qTDoSLo+CkBti75QWYtvU3kVaSBWs7jN7LqJbo4R6cMw9lFCPAlWL8m6U&#10;Gx/conxQKGeB5NxDIgnVurq56STMt3nT8zBnERj6hi497m1wVM8Tx6+y6xboD1NddMkcIGliHAv0&#10;YQGdCfDQcPkN43IS6Nts9HmgK+5Pxbc6vti35xzznYw979HaaO25KTukyGb684eJmBIpC/OBwVyi&#10;upzyTr3s+TbZfx7m4AbCJiPPQfZT9n2H4mcYKiSNOf855IH12/cJk4vMuWGHLM4HhfMoQBm/xJyf&#10;XjA30Ru6VnrAXIXfypxzJGkOepnbBmfttVuY//VeO2peoIgtCTe42WCBJyKJeQL9rLmJ3S6FOcpI&#10;0aW7b80pMWasOTrkDKPe0SdpvfYH9toDU8hrrfmgrDkarFBqzaVvCnROBucmeOuHc8wmabLPEi77&#10;wehehhdVTlCRcBgmoRXBD6X8rNf+I177ZjazxfmgcI5BLr4XigiTy3uQ7SZ26wdz1dervHay24cw&#10;3yHhrNf+BLx2k02xMB8UzLG5RUATeMJe5hybHTTBWy+c6+6DIMQ43wOPnYZRkalXltxC/AlA3ORR&#10;LMSHBXGk0yIM8URPWw9T7pnArRfEBcYWUWsRFYzqLXT2Q3PqjDOheY9p3jY0f+jQ3GRSLNCHBXRM&#10;a0L1NopyewH9wjo4jHZsC2QEHh9UhoN+pzEC2qDb0PwJGHSTSrE4HxTOpQDXLQNhiu7fYm+zZB6X&#10;9XhriqsHJv4SZ93DuJCWfKMRwHt2vCmw1/BmotkxsJt5o/3WbuiezOzW7qp7S8Hdg4KzoB4UqBEP&#10;c8xv4iYO7+57RbfNBtgdw8s2zV3HB4/CbW+nA+jtteiSm87DtgRWwd1O1jMe+TNtPUS1lM8xFZcG&#10;JWs2uMPkmNCiZ/AYwpJplgi9hIIqtnbEcMfo9JhoZo2O2UfViOxPrcq0RmdQRofRBPbAk8xkeU5Y&#10;HRNOANunrM7BPGHsGEcj4FRPsYfdV/cbOT2q22pDR00ikRro9i0ruy3AD+8X9aQHLngBCzFR2Fib&#10;E1K5XUjUIZWkAZuJwtiHTPW0kyxiyMhhU7GOfJooR3oNy2FF8ek5PggaZ+NZWXx+tO2pMQ8hlBin&#10;aUYkfaENaP+R3zn7nLlT3+Fl2omicdSr45vON65P4GOC9p7rgznGaDdr+DRsAoDSutNKsTzT2J7l&#10;1NWu3CvdrG5egHQfaS43+61vNg/7K6w/VkDvtY4Hep91PNB7rOPBvfdXrx9td/WqoN3V357aXV2J&#10;8noGQcZPMcOm8/NF8iau4+3neLwuxqmXz/PlJC1f/R8AAP//AwBQSwMEFAAGAAgAAAAhAGqCNBTg&#10;AAAACgEAAA8AAABkcnMvZG93bnJldi54bWxMj0FLw0AQhe+C/2EZwVu7WY3axGxKKeqpFGwF8TZN&#10;pklodjdkt0n6752e9DQzvMeb72XLybRioN43zmpQ8wgE2cKVja00fO3fZwsQPqAtsXWWNFzIwzK/&#10;vckwLd1oP2nYhUpwiPUpaqhD6FIpfVGTQT93HVnWjq43GPjsK1n2OHK4aeVDFD1Lg43lDzV2tK6p&#10;OO3ORsPHiOPqUb0Nm9NxffnZP22/N4q0vr+bVq8gAk3hzwxXfEaHnJkO7mxLL1oNcazYqWF2nawv&#10;koSXAxtjlbyAzDP5v0L+CwAA//8DAFBLAQItABQABgAIAAAAIQC2gziS/gAAAOEBAAATAAAAAAAA&#10;AAAAAAAAAAAAAABbQ29udGVudF9UeXBlc10ueG1sUEsBAi0AFAAGAAgAAAAhADj9If/WAAAAlAEA&#10;AAsAAAAAAAAAAAAAAAAALwEAAF9yZWxzLy5yZWxzUEsBAi0AFAAGAAgAAAAhALpwIm8MDAAAqoQA&#10;AA4AAAAAAAAAAAAAAAAALgIAAGRycy9lMm9Eb2MueG1sUEsBAi0AFAAGAAgAAAAhAGqCNBTgAAAA&#10;CgEAAA8AAAAAAAAAAAAAAAAAZg4AAGRycy9kb3ducmV2LnhtbFBLBQYAAAAABAAEAPMAAABzDwAA&#10;AAA=&#10;">
                <v:group id="Group 229" o:spid="_x0000_s1150" style="position:absolute;width:54292;height:86963" coordsize="54292,86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R0zAAAAOMAAAAPAAAAZHJzL2Rvd25yZXYueG1sRI9BS8NA&#10;EIXvgv9hGcGb3aQx0sZuSykqHopgKxRvQ3aahGZnQ3ZN0n/vHASPM+/Ne9+sNpNr1UB9aDwbSGcJ&#10;KOLS24YrA1/H14cFqBCRLbaeycCVAmzWtzcrLKwf+ZOGQ6yUhHAo0EAdY1doHcqaHIaZ74hFO/ve&#10;YZSxr7TtcZRw1+p5kjxphw1LQ40d7WoqL4cfZ+BtxHGbpS/D/nLeXb+P+cdpn5Ix93fT9hlUpCn+&#10;m/+u363gZ8s8W+SPc4GWn2QBev0LAAD//wMAUEsBAi0AFAAGAAgAAAAhANvh9svuAAAAhQEAABMA&#10;AAAAAAAAAAAAAAAAAAAAAFtDb250ZW50X1R5cGVzXS54bWxQSwECLQAUAAYACAAAACEAWvQsW78A&#10;AAAVAQAACwAAAAAAAAAAAAAAAAAfAQAAX3JlbHMvLnJlbHNQSwECLQAUAAYACAAAACEAOQr0dMwA&#10;AADjAAAADwAAAAAAAAAAAAAAAAAHAgAAZHJzL2Rvd25yZXYueG1sUEsFBgAAAAADAAMAtwAAAAAD&#10;AAAAAA==&#10;">
                  <v:oval id="Oval 157" o:spid="_x0000_s1151" style="position:absolute;left:2095;width:1095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kcygAAAOIAAAAPAAAAZHJzL2Rvd25yZXYueG1sRI9BawIx&#10;FITvhf6H8Aq9lJooamVrFCkIPfRSV/T62LzuLrt5iUnUbX99Uyh4HGbmG2a5HmwvLhRi61jDeKRA&#10;EFfOtFxr2Jfb5wWImJAN9o5JwzdFWK/u75ZYGHflT7rsUi0yhGOBGpqUfCFlrBqyGEfOE2fvywWL&#10;KctQSxPwmuG2lxOl5tJiy3mhQU9vDVXd7mw1LLqns9+G4ZB+2rL0H6dDd3yxWj8+DJtXEImGdAv/&#10;t9+Nhul0PJuomZrD36V8B+TqFwAA//8DAFBLAQItABQABgAIAAAAIQDb4fbL7gAAAIUBAAATAAAA&#10;AAAAAAAAAAAAAAAAAABbQ29udGVudF9UeXBlc10ueG1sUEsBAi0AFAAGAAgAAAAhAFr0LFu/AAAA&#10;FQEAAAsAAAAAAAAAAAAAAAAAHwEAAF9yZWxzLy5yZWxzUEsBAi0AFAAGAAgAAAAhANe2GRzKAAAA&#10;4gAAAA8AAAAAAAAAAAAAAAAABwIAAGRycy9kb3ducmV2LnhtbFBLBQYAAAAAAwADALcAAAD+AgAA&#10;AAA=&#10;" fillcolor="#4472c4 [3204]" strokecolor="#09101d [484]" strokeweight="1pt">
                    <v:stroke joinstyle="miter"/>
                    <v:textbox>
                      <w:txbxContent>
                        <w:p w14:paraId="617C86B1" w14:textId="25089352" w:rsidR="00EB09AF" w:rsidRPr="00EB09AF" w:rsidRDefault="00EB09AF" w:rsidP="00EB09AF">
                          <w:pPr>
                            <w:jc w:val="center"/>
                            <w:rPr>
                              <w:lang w:val="en-US"/>
                            </w:rPr>
                          </w:pPr>
                          <w:r>
                            <w:rPr>
                              <w:lang w:val="en-US"/>
                            </w:rPr>
                            <w:t>Start</w:t>
                          </w:r>
                        </w:p>
                      </w:txbxContent>
                    </v:textbox>
                  </v:oval>
                  <v:oval id="Oval 172" o:spid="_x0000_s1152" style="position:absolute;left:4857;top:83058;width:962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5XyQAAAOMAAAAPAAAAZHJzL2Rvd25yZXYueG1sRE9LSwMx&#10;EL4L/ocwghdps33Yx9q0SKHgwYtdaa/DZrq77GYSk7Rd/fVGKHic7z2rTW86cSEfGssKRsMMBHFp&#10;dcOVgs9iN1iACBFZY2eZFHxTgM36/m6FubZX/qDLPlYihXDIUUEdo8ulDGVNBsPQOuLEnaw3GNPp&#10;K6k9XlO46eQ4y2bSYMOpoUZH25rKdn82Chbt09ntfH+IP01RuPevQ3ucG6UeH/rXFxCR+vgvvrnf&#10;dJo/mY2X2fJ5NIW/nxIAcv0LAAD//wMAUEsBAi0AFAAGAAgAAAAhANvh9svuAAAAhQEAABMAAAAA&#10;AAAAAAAAAAAAAAAAAFtDb250ZW50X1R5cGVzXS54bWxQSwECLQAUAAYACAAAACEAWvQsW78AAAAV&#10;AQAACwAAAAAAAAAAAAAAAAAfAQAAX3JlbHMvLnJlbHNQSwECLQAUAAYACAAAACEAX4hOV8kAAADj&#10;AAAADwAAAAAAAAAAAAAAAAAHAgAAZHJzL2Rvd25yZXYueG1sUEsFBgAAAAADAAMAtwAAAP0CAAAA&#10;AA==&#10;" fillcolor="#4472c4 [3204]" strokecolor="#09101d [484]" strokeweight="1pt">
                    <v:stroke joinstyle="miter"/>
                    <v:textbox>
                      <w:txbxContent>
                        <w:p w14:paraId="50C4BD26" w14:textId="2171B56D" w:rsidR="00C125CC" w:rsidRPr="00C125CC" w:rsidRDefault="00C125CC" w:rsidP="00C125CC">
                          <w:pPr>
                            <w:jc w:val="center"/>
                            <w:rPr>
                              <w:lang w:val="en-US"/>
                            </w:rPr>
                          </w:pPr>
                          <w:r>
                            <w:rPr>
                              <w:lang w:val="en-US"/>
                            </w:rPr>
                            <w:t>End</w:t>
                          </w:r>
                        </w:p>
                      </w:txbxContent>
                    </v:textbox>
                  </v:oval>
                  <v:shapetype id="_x0000_t4" coordsize="21600,21600" o:spt="4" path="m10800,l,10800,10800,21600,21600,10800xe">
                    <v:stroke joinstyle="miter"/>
                    <v:path gradientshapeok="t" o:connecttype="rect" textboxrect="5400,5400,16200,16200"/>
                  </v:shapetype>
                  <v:shape id="Diamond 173" o:spid="_x0000_s1153" type="#_x0000_t4" style="position:absolute;left:19050;top:18764;width:18002;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1qhyAAAAOIAAAAPAAAAZHJzL2Rvd25yZXYueG1sRE/Pa8Iw&#10;FL4P/B/CE3YZmlpY1WoUEYSxw2AqqLdH82yKzUtpMlv31y+HgceP7/dy3dta3Kn1lWMFk3ECgrhw&#10;uuJSwfGwG81A+ICssXZMCh7kYb0avCwx167jb7rvQyliCPscFZgQmlxKXxiy6MeuIY7c1bUWQ4Rt&#10;KXWLXQy3tUyTJJMWK44NBhvaGipu+x+r4PL1W5zNuadN8zad7/C07T5PD6Veh/1mASJQH57if/eH&#10;VpBlaTp5n8/i5ngp3gG5+gMAAP//AwBQSwECLQAUAAYACAAAACEA2+H2y+4AAACFAQAAEwAAAAAA&#10;AAAAAAAAAAAAAAAAW0NvbnRlbnRfVHlwZXNdLnhtbFBLAQItABQABgAIAAAAIQBa9CxbvwAAABUB&#10;AAALAAAAAAAAAAAAAAAAAB8BAABfcmVscy8ucmVsc1BLAQItABQABgAIAAAAIQBTJ1qhyAAAAOIA&#10;AAAPAAAAAAAAAAAAAAAAAAcCAABkcnMvZG93bnJldi54bWxQSwUGAAAAAAMAAwC3AAAA/AIAAAAA&#10;" fillcolor="#4472c4 [3204]" strokecolor="#09101d [484]" strokeweight="1pt">
                    <v:textbox>
                      <w:txbxContent>
                        <w:p w14:paraId="47F4B009" w14:textId="1F555141" w:rsidR="00F31FBE" w:rsidRPr="00F31FBE" w:rsidRDefault="00F31FBE" w:rsidP="00F31FBE">
                          <w:pPr>
                            <w:jc w:val="center"/>
                            <w:rPr>
                              <w:lang w:val="en-US"/>
                            </w:rPr>
                          </w:pPr>
                          <w:r>
                            <w:rPr>
                              <w:lang w:val="en-US"/>
                            </w:rPr>
                            <w:t>Insufficient Stock?</w:t>
                          </w:r>
                        </w:p>
                      </w:txbxContent>
                    </v:textbox>
                  </v:shape>
                  <v:oval id="Oval 174" o:spid="_x0000_s1154" style="position:absolute;left:44481;top:30289;width:7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6DuygAAAOEAAAAPAAAAZHJzL2Rvd25yZXYueG1sRI9BS8NA&#10;FITvQv/D8gq9iN3YVhNit0WEggcvbaReH9lnEpJ9u+5u2+ivd4WCx2FmvmHW29EM4kw+dJYV3M8z&#10;EMS11R03Ct6r3V0BIkRkjYNlUvBNAbabyc0aS20vvKfzITYiQTiUqKCN0ZVShrolg2FuHXHyPq03&#10;GJP0jdQeLwluBrnIskdpsOO00KKjl5bq/nAyCor+9uR2fjzGn66q3NvXsf/IjVKz6fj8BCLSGP/D&#10;1/arVrBa5vlqWTzA36P0BuTmFwAA//8DAFBLAQItABQABgAIAAAAIQDb4fbL7gAAAIUBAAATAAAA&#10;AAAAAAAAAAAAAAAAAABbQ29udGVudF9UeXBlc10ueG1sUEsBAi0AFAAGAAgAAAAhAFr0LFu/AAAA&#10;FQEAAAsAAAAAAAAAAAAAAAAAHwEAAF9yZWxzLy5yZWxzUEsBAi0AFAAGAAgAAAAhAAxzoO7KAAAA&#10;4QAAAA8AAAAAAAAAAAAAAAAABwIAAGRycy9kb3ducmV2LnhtbFBLBQYAAAAAAwADALcAAAD+AgAA&#10;AAA=&#10;" fillcolor="#4472c4 [3204]" strokecolor="#09101d [484]" strokeweight="1pt">
                    <v:stroke joinstyle="miter"/>
                    <v:textbox>
                      <w:txbxContent>
                        <w:p w14:paraId="153DE141" w14:textId="712A06F0" w:rsidR="00F31FBE" w:rsidRPr="00F31FBE" w:rsidRDefault="00F31FBE" w:rsidP="00F31FBE">
                          <w:pPr>
                            <w:jc w:val="center"/>
                            <w:rPr>
                              <w:lang w:val="en-US"/>
                            </w:rPr>
                          </w:pPr>
                          <w:r>
                            <w:rPr>
                              <w:lang w:val="en-US"/>
                            </w:rPr>
                            <w:t>End</w:t>
                          </w:r>
                        </w:p>
                      </w:txbxContent>
                    </v:textbox>
                  </v:oval>
                  <v:shape id="Diamond 175" o:spid="_x0000_s1155" type="#_x0000_t4" style="position:absolute;left:666;top:44958;width:17431;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u6yQAAAOMAAAAPAAAAZHJzL2Rvd25yZXYueG1sRE9fa8Iw&#10;EH8f7DuEG/gyZqqTqp1RRBDGHgR1oL4dzdmUNZfSZLbu0y+C4OP9/t9s0dlKXKjxpWMFg34Cgjh3&#10;uuRCwfd+/TYB4QOyxsoxKbiSh8X8+WmGmXYtb+myC4WIIewzVGBCqDMpfW7Iou+7mjhyZ9dYDPFs&#10;CqkbbGO4reQwSVJpseTYYLCmlaH8Z/drFZw2f/nRHDta1q/j6RoPq/brcFWq99ItP0AE6sJDfHd/&#10;6jh/PBm8T0dpmsLtpwiAnP8DAAD//wMAUEsBAi0AFAAGAAgAAAAhANvh9svuAAAAhQEAABMAAAAA&#10;AAAAAAAAAAAAAAAAAFtDb250ZW50X1R5cGVzXS54bWxQSwECLQAUAAYACAAAACEAWvQsW78AAAAV&#10;AQAACwAAAAAAAAAAAAAAAAAfAQAAX3JlbHMvLnJlbHNQSwECLQAUAAYACAAAACEAAXS7uskAAADj&#10;AAAADwAAAAAAAAAAAAAAAAAHAgAAZHJzL2Rvd25yZXYueG1sUEsFBgAAAAADAAMAtwAAAP0CAAAA&#10;AA==&#10;" fillcolor="#4472c4 [3204]" strokecolor="#09101d [484]" strokeweight="1pt">
                    <v:textbox>
                      <w:txbxContent>
                        <w:p w14:paraId="47246DFB" w14:textId="1313ADD6" w:rsidR="00F31FBE" w:rsidRPr="00F31FBE" w:rsidRDefault="00F31FBE" w:rsidP="00F31FBE">
                          <w:pPr>
                            <w:jc w:val="center"/>
                            <w:rPr>
                              <w:lang w:val="en-US"/>
                            </w:rPr>
                          </w:pPr>
                          <w:r>
                            <w:rPr>
                              <w:lang w:val="en-US"/>
                            </w:rPr>
                            <w:t>Confirm Order?</w:t>
                          </w:r>
                        </w:p>
                      </w:txbxContent>
                    </v:textbox>
                  </v:shape>
                  <v:oval id="Oval 177" o:spid="_x0000_s1156" style="position:absolute;left:39909;top:46577;width:657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z+fywAAAOMAAAAPAAAAZHJzL2Rvd25yZXYueG1sRI9BT8Mw&#10;DIXvSPyHyJO4IJbCgbXdsgkhTeLAhRWNq9WYtmrjhCTbCr8eH5A42n5+732b3ewmdaaYBs8G7pcF&#10;KOLW24E7A+/N/q4ElTKyxckzGfimBLvt9dUGa+sv/EbnQ+6UmHCq0UCfc6i1Tm1PDtPSB2K5ffro&#10;MMsYO20jXsTcTfqhKB61w4ElocdAzz214+HkDJTj7Sns43zMP0PThNev4/ixcsbcLOanNahMc/4X&#10;/32/WKlfVtWqKqpSKIRJFqC3vwAAAP//AwBQSwECLQAUAAYACAAAACEA2+H2y+4AAACFAQAAEwAA&#10;AAAAAAAAAAAAAAAAAAAAW0NvbnRlbnRfVHlwZXNdLnhtbFBLAQItABQABgAIAAAAIQBa9CxbvwAA&#10;ABUBAAALAAAAAAAAAAAAAAAAAB8BAABfcmVscy8ucmVsc1BLAQItABQABgAIAAAAIQAatz+fywAA&#10;AOMAAAAPAAAAAAAAAAAAAAAAAAcCAABkcnMvZG93bnJldi54bWxQSwUGAAAAAAMAAwC3AAAA/wIA&#10;AAAA&#10;" fillcolor="#4472c4 [3204]" strokecolor="#09101d [484]" strokeweight="1pt">
                    <v:stroke joinstyle="miter"/>
                    <v:textbox>
                      <w:txbxContent>
                        <w:p w14:paraId="04EDE1B6" w14:textId="22E2EA82" w:rsidR="00C125CC" w:rsidRPr="00C125CC" w:rsidRDefault="00C125CC" w:rsidP="00C125CC">
                          <w:pPr>
                            <w:jc w:val="center"/>
                            <w:rPr>
                              <w:lang w:val="en-US"/>
                            </w:rPr>
                          </w:pPr>
                          <w:r>
                            <w:rPr>
                              <w:lang w:val="en-US"/>
                            </w:rPr>
                            <w:t>End</w:t>
                          </w:r>
                        </w:p>
                      </w:txbxContent>
                    </v:textbox>
                  </v:oval>
                  <v:line id="Straight Connector 181" o:spid="_x0000_s1157" style="position:absolute;visibility:visible;mso-wrap-style:square" from="28098,15525" to="28194,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JhfyQAAAOIAAAAPAAAAZHJzL2Rvd25yZXYueG1sRI9Pa8Iw&#10;GMbvA79DeAVvM1GH1WoUGSieBnPbwdtL89p0a950TWy7b78cBjs+PP/4bfeDq0VHbag8a5hNFQji&#10;wpuKSw3vb8fHFYgQkQ3WnknDDwXY70YPW8yN7/mVukssRRrhkKMGG2OTSxkKSw7D1DfEybv51mFM&#10;si2labFP466Wc6WW0mHF6cFiQ8+Wiq/L3Wn4xuJI7vpx6lRvu8Xy1rxkn1etJ+PhsAERaYj/4b/2&#10;2WjI1mr1NFtkCSIhJRyQu18AAAD//wMAUEsBAi0AFAAGAAgAAAAhANvh9svuAAAAhQEAABMAAAAA&#10;AAAAAAAAAAAAAAAAAFtDb250ZW50X1R5cGVzXS54bWxQSwECLQAUAAYACAAAACEAWvQsW78AAAAV&#10;AQAACwAAAAAAAAAAAAAAAAAfAQAAX3JlbHMvLnJlbHNQSwECLQAUAAYACAAAACEA1dSYX8kAAADi&#10;AAAADwAAAAAAAAAAAAAAAAAHAgAAZHJzL2Rvd25yZXYueG1sUEsFBgAAAAADAAMAtwAAAP0CAAAA&#10;AA==&#10;" strokecolor="#4472c4 [3204]" strokeweight=".5pt">
                    <v:stroke joinstyle="miter"/>
                  </v:line>
                  <v:shape id="Straight Arrow Connector 183" o:spid="_x0000_s1158" type="#_x0000_t32" style="position:absolute;left:36861;top:22860;width:6192;height: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7aSzQAAAOMAAAAPAAAAZHJzL2Rvd25yZXYueG1sRI9BSwMx&#10;FITvQv9DeAUvYpPWdq1r06JbBK9WwXp7bF43q5uXdRO3q7/eCEKPw8x8w6w2g2tET12oPWuYThQI&#10;4tKbmisNL88Pl0sQISIbbDyThm8KsFmPzlaYG3/kJ+p3sRIJwiFHDTbGNpcylJYcholviZN38J3D&#10;mGRXSdPhMcFdI2dKZdJhzWnBYkuFpfJj9+U0vB0Wpr8vtnVp98XV68X85/N9v9X6fDzc3YKINMRT&#10;+L/9aDTMpupazW+WWQZ/n9IfkOtfAAAA//8DAFBLAQItABQABgAIAAAAIQDb4fbL7gAAAIUBAAAT&#10;AAAAAAAAAAAAAAAAAAAAAABbQ29udGVudF9UeXBlc10ueG1sUEsBAi0AFAAGAAgAAAAhAFr0LFu/&#10;AAAAFQEAAAsAAAAAAAAAAAAAAAAAHwEAAF9yZWxzLy5yZWxzUEsBAi0AFAAGAAgAAAAhANnHtpLN&#10;AAAA4wAAAA8AAAAAAAAAAAAAAAAABwIAAGRycy9kb3ducmV2LnhtbFBLBQYAAAAAAwADALcAAAAB&#10;AwAAAAA=&#10;" strokecolor="#4472c4 [3204]" strokeweight=".5pt">
                    <v:stroke endarrow="block" joinstyle="miter"/>
                  </v:shape>
                  <v:shape id="Straight Arrow Connector 184" o:spid="_x0000_s1159" type="#_x0000_t32" style="position:absolute;left:47815;top:24765;width:457;height:5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nZxwAAAOIAAAAPAAAAZHJzL2Rvd25yZXYueG1sRE9NSwMx&#10;EL0L/ocwghexSbUtZW1adIvg1SpYb8NmulndTNZN3K7+eudQ8Ph436vNGFo1UJ+ayBamEwOKuIqu&#10;4drC68vj9RJUysgO28hk4YcSbNbnZyssXDzyMw27XCsJ4VSgBZ9zV2idKk8B0yR2xMIdYh8wC+xr&#10;7Xo8Snho9Y0xCx2wYWnw2FHpqfrcfQcL74e5Gx7KbVP5fXn7djX7/frYb629vBjv70BlGvO/+OR+&#10;cjJ/aWYLM53LZrkkGPT6DwAA//8DAFBLAQItABQABgAIAAAAIQDb4fbL7gAAAIUBAAATAAAAAAAA&#10;AAAAAAAAAAAAAABbQ29udGVudF9UeXBlc10ueG1sUEsBAi0AFAAGAAgAAAAhAFr0LFu/AAAAFQEA&#10;AAsAAAAAAAAAAAAAAAAAHwEAAF9yZWxzLy5yZWxzUEsBAi0AFAAGAAgAAAAhAJvQSdnHAAAA4gAA&#10;AA8AAAAAAAAAAAAAAAAABwIAAGRycy9kb3ducmV2LnhtbFBLBQYAAAAAAwADALcAAAD7AgAAAAA=&#10;" strokecolor="#4472c4 [3204]" strokeweight=".5pt">
                    <v:stroke endarrow="block" joinstyle="miter"/>
                  </v:shape>
                  <v:shape id="Straight Arrow Connector 188" o:spid="_x0000_s1160" type="#_x0000_t32" style="position:absolute;left:13811;top:27622;width:1428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m+PygAAAOIAAAAPAAAAZHJzL2Rvd25yZXYueG1sRI9Ra8Iw&#10;FIXfB/6HcIW9zXS6BumMosLoXsRN/QGX5q4ta25Kkmr998tgsMfDOec7nNVmtJ24kg+tYw3PswwE&#10;ceVMy7WGy/ntaQkiRGSDnWPScKcAm/XkYYWFcTf+pOsp1iJBOBSooYmxL6QMVUMWw8z1xMn7ct5i&#10;TNLX0ni8Jbjt5DzLlLTYclposKd9Q9X3abAahlJd+l3uz8eP8uVwPJT75eDvWj9Ox+0riEhj/A//&#10;td+NBrXIlVpk+Rx+L6U7INc/AAAA//8DAFBLAQItABQABgAIAAAAIQDb4fbL7gAAAIUBAAATAAAA&#10;AAAAAAAAAAAAAAAAAABbQ29udGVudF9UeXBlc10ueG1sUEsBAi0AFAAGAAgAAAAhAFr0LFu/AAAA&#10;FQEAAAsAAAAAAAAAAAAAAAAAHwEAAF9yZWxzLy5yZWxzUEsBAi0AFAAGAAgAAAAhADtGb4/KAAAA&#10;4gAAAA8AAAAAAAAAAAAAAAAABwIAAGRycy9kb3ducmV2LnhtbFBLBQYAAAAAAwADALcAAAD+AgAA&#10;AAA=&#10;" strokecolor="#4472c4 [3204]" strokeweight=".5pt">
                    <v:stroke endarrow="block" joinstyle="miter"/>
                  </v:shape>
                  <v:shape id="Straight Arrow Connector 189" o:spid="_x0000_s1161" type="#_x0000_t32" style="position:absolute;left:17811;top:49053;width:9240;height: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0V+yQAAAOMAAAAPAAAAZHJzL2Rvd25yZXYueG1sRE9fS8Mw&#10;EH8X/A7hBF/EJW7dcN2yoR2Cr5uC8+1obk1nc6lN7Kqf3ggDH+/3/5brwTWipy7UnjXcjRQI4tKb&#10;misNry9Pt/cgQkQ22HgmDd8UYL26vFhibvyJt9TvYiVSCIccNdgY21zKUFpyGEa+JU7cwXcOYzq7&#10;SpoOTyncNXKs1Ew6rDk1WGypsFR+7L6chvfD1PSPxaYu7b6YvN1kP5/H/Ubr66vhYQEi0hD/xWf3&#10;s0nz1SzLxvO5msDfTwkAufoFAAD//wMAUEsBAi0AFAAGAAgAAAAhANvh9svuAAAAhQEAABMAAAAA&#10;AAAAAAAAAAAAAAAAAFtDb250ZW50X1R5cGVzXS54bWxQSwECLQAUAAYACAAAACEAWvQsW78AAAAV&#10;AQAACwAAAAAAAAAAAAAAAAAfAQAAX3JlbHMvLnJlbHNQSwECLQAUAAYACAAAACEAna9FfskAAADj&#10;AAAADwAAAAAAAAAAAAAAAAAHAgAAZHJzL2Rvd25yZXYueG1sUEsFBgAAAAADAAMAtwAAAP0CAAAA&#10;AA==&#10;" strokecolor="#4472c4 [3204]" strokeweight=".5pt">
                    <v:stroke endarrow="block" joinstyle="miter"/>
                  </v:shape>
                  <v:shape id="Straight Arrow Connector 196" o:spid="_x0000_s1162" type="#_x0000_t32" style="position:absolute;left:13335;top:13620;width:581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bq1ygAAAOMAAAAPAAAAZHJzL2Rvd25yZXYueG1sRI9PS8NA&#10;EMXvgt9hGcFLsZvG2D+x2yKC6LWxFo9DdsyGZmdDdmzTb+8KgseZ9+b93qy3o+/UiYbYBjYwm2ag&#10;iOtgW24M7N9f7pagoiBb7AKTgQtF2G6ur9ZY2nDmHZ0qaVQK4ViiASfSl1rH2pHHOA09cdK+wuBR&#10;0jg02g54TuG+03mWzbXHlhPBYU/Pjupj9e0Tl/b5pHqYrIrjK358HpxcipkYc3szPj2CEhrl3/x3&#10;/WZT/Ty7Lxar+TKH35/SAvTmBwAA//8DAFBLAQItABQABgAIAAAAIQDb4fbL7gAAAIUBAAATAAAA&#10;AAAAAAAAAAAAAAAAAABbQ29udGVudF9UeXBlc10ueG1sUEsBAi0AFAAGAAgAAAAhAFr0LFu/AAAA&#10;FQEAAAsAAAAAAAAAAAAAAAAAHwEAAF9yZWxzLy5yZWxzUEsBAi0AFAAGAAgAAAAhAOY1urXKAAAA&#10;4wAAAA8AAAAAAAAAAAAAAAAABwIAAGRycy9kb3ducmV2LnhtbFBLBQYAAAAAAwADALcAAAD+AgAA&#10;AAA=&#10;" strokecolor="#4472c4 [3204]" strokeweight=".5pt">
                    <v:stroke endarrow="block" joinstyle="miter"/>
                  </v:shape>
                  <v:shape id="Straight Arrow Connector 197" o:spid="_x0000_s1163" type="#_x0000_t32" style="position:absolute;left:7239;top:3905;width:457;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8yAAAAOIAAAAPAAAAZHJzL2Rvd25yZXYueG1sRI9PS8NA&#10;EMXvgt9hGcFLaTcJidTYbRFB9Gqs0uOQHbOh2dmQHdv027uC4PHx/vx4m93sB3WiKfaBDeSrDBRx&#10;G2zPnYH9+/NyDSoKssUhMBm4UITd9vpqg7UNZ36jUyOdSiMcazTgRMZa69g68hhXYSRO3leYPEqS&#10;U6fthOc07gddZNmd9thzIjgc6clRe2y+feLSvlg01eK+PL7gx+HTyaXMxZjbm/nxAZTQLP/hv/ar&#10;NbAuqyKvyqKC30vpDujtDwAAAP//AwBQSwECLQAUAAYACAAAACEA2+H2y+4AAACFAQAAEwAAAAAA&#10;AAAAAAAAAAAAAAAAW0NvbnRlbnRfVHlwZXNdLnhtbFBLAQItABQABgAIAAAAIQBa9CxbvwAAABUB&#10;AAALAAAAAAAAAAAAAAAAAB8BAABfcmVscy8ucmVsc1BLAQItABQABgAIAAAAIQDNJ/U8yAAAAOIA&#10;AAAPAAAAAAAAAAAAAAAAAAcCAABkcnMvZG93bnJldi54bWxQSwUGAAAAAAMAAwC3AAAA/AIAAAAA&#10;" strokecolor="#4472c4 [3204]" strokeweight=".5pt">
                    <v:stroke endarrow="block" joinstyle="miter"/>
                  </v:shape>
                  <v:shape id="Straight Arrow Connector 198" o:spid="_x0000_s1164" type="#_x0000_t32" style="position:absolute;left:6858;top:9048;width:666;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lygAAAOMAAAAPAAAAZHJzL2Rvd25yZXYueG1sRI9BS8NA&#10;EIXvgv9hGcFLsZuktZrYbRFB9NpYxeOQHbOh2dmQHdv037uC4HHmvXnfm/V28r060hi7wAbyeQaK&#10;uAm249bA/u355h5UFGSLfWAycKYI283lxRorG068o2MtrUohHCs04ESGSuvYOPIY52EgTtpXGD1K&#10;GsdW2xFPKdz3usiylfbYcSI4HOjJUXOov33i0r6Y1bezcnl4wffPDyfnZS7GXF9Njw+ghCb5N/9d&#10;v9pUv7wrF6ssXxTw+1NagN78AAAA//8DAFBLAQItABQABgAIAAAAIQDb4fbL7gAAAIUBAAATAAAA&#10;AAAAAAAAAAAAAAAAAABbQ29udGVudF9UeXBlc10ueG1sUEsBAi0AFAAGAAgAAAAhAFr0LFu/AAAA&#10;FQEAAAsAAAAAAAAAAAAAAAAAHwEAAF9yZWxzLy5yZWxzUEsBAi0AFAAGAAgAAAAhAIwP/6XKAAAA&#10;4wAAAA8AAAAAAAAAAAAAAAAABwIAAGRycy9kb3ducmV2LnhtbFBLBQYAAAAAAwADALcAAAD+AgAA&#10;AAA=&#10;" strokecolor="#4472c4 [3204]" strokeweight=".5pt">
                    <v:stroke endarrow="block" joinstyle="miter"/>
                  </v:shape>
                  <v:shape id="Straight Arrow Connector 200" o:spid="_x0000_s1165" type="#_x0000_t32" style="position:absolute;left:6858;top:29337;width:457;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WXygAAAOMAAAAPAAAAZHJzL2Rvd25yZXYueG1sRI9BS8NA&#10;EIXvgv9hGcFLsbstMa2x2yKC6NVYxeOQHbOh2dmQHdv037uC4HHmvXnfm81uCr060pi6yBYWcwOK&#10;uImu49bC/u3pZg0qCbLDPjJZOFOC3fbyYoOViyd+pWMtrcohnCq04EWGSuvUeAqY5nEgztpXHANK&#10;HsdWuxFPOTz0emlMqQN2nAkeB3r01Bzq75C5tF/O6tvZXXF4xvfPDy/nYiHWXl9ND/eghCb5N/9d&#10;v7hcvyhLU5r1agW/P+UF6O0PAAAA//8DAFBLAQItABQABgAIAAAAIQDb4fbL7gAAAIUBAAATAAAA&#10;AAAAAAAAAAAAAAAAAABbQ29udGVudF9UeXBlc10ueG1sUEsBAi0AFAAGAAgAAAAhAFr0LFu/AAAA&#10;FQEAAAsAAAAAAAAAAAAAAAAAHwEAAF9yZWxzLy5yZWxzUEsBAi0AFAAGAAgAAAAhAFOU5ZfKAAAA&#10;4wAAAA8AAAAAAAAAAAAAAAAABwIAAGRycy9kb3ducmV2LnhtbFBLBQYAAAAAAwADALcAAAD+AgAA&#10;AAA=&#10;" strokecolor="#4472c4 [3204]" strokeweight=".5pt">
                    <v:stroke endarrow="block" joinstyle="miter"/>
                  </v:shape>
                  <v:shape id="Straight Arrow Connector 201" o:spid="_x0000_s1166" type="#_x0000_t32" style="position:absolute;left:7429;top:34956;width:457;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helyAAAAOIAAAAPAAAAZHJzL2Rvd25yZXYueG1sRI9PS8NA&#10;EMXvgt9hGcFLsZuGNLSx2yKC6NVYpcchO82GZmdDdmzTb+8KgsfH+/PjbXaT79WZxtgFNrCYZ6CI&#10;m2A7bg3sP14eVqCiIFvsA5OBK0XYbW9vNljZcOF3OtfSqjTCsUIDTmSotI6NI49xHgbi5B3D6FGS&#10;HFttR7ykcd/rPMtK7bHjRHA40LOj5lR/+8SlfT6rl7N1cXrFz8OXk2uxEGPu76anR1BCk/yH/9pv&#10;1kBellm5Xq4K+L2U7oDe/gAAAP//AwBQSwECLQAUAAYACAAAACEA2+H2y+4AAACFAQAAEwAAAAAA&#10;AAAAAAAAAAAAAAAAW0NvbnRlbnRfVHlwZXNdLnhtbFBLAQItABQABgAIAAAAIQBa9CxbvwAAABUB&#10;AAALAAAAAAAAAAAAAAAAAB8BAABfcmVscy8ucmVsc1BLAQItABQABgAIAAAAIQAJVhelyAAAAOIA&#10;AAAPAAAAAAAAAAAAAAAAAAcCAABkcnMvZG93bnJldi54bWxQSwUGAAAAAAMAAwC3AAAA/AIAAAAA&#10;" strokecolor="#4472c4 [3204]" strokeweight=".5pt">
                    <v:stroke endarrow="block" joinstyle="miter"/>
                  </v:shape>
                  <v:shape id="Straight Arrow Connector 202" o:spid="_x0000_s1167" type="#_x0000_t32" style="position:absolute;left:7715;top:41338;width:1524;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EzwxgAAAOIAAAAPAAAAZHJzL2Rvd25yZXYueG1sRE9NS8NA&#10;EL0L/odlBC/FbhprY2O3RQTRa2MtPQ7ZMRuanQ3ZsU3/vSsIHh/ve7UZfadONMQ2sIHZNANFXAfb&#10;cmNg9/F69wgqCrLFLjAZuFCEzfr6aoWlDWfe0qmSRqUQjiUacCJ9qXWsHXmM09ATJ+4rDB4lwaHR&#10;dsBzCvedzrNsoT22nBoc9vTiqD5W3z710i6fVA+T5fz4hp+HvZPLfCbG3N6Mz0+ghEb5F/+5322a&#10;X2TLRVHk9/B7KWHQ6x8AAAD//wMAUEsBAi0AFAAGAAgAAAAhANvh9svuAAAAhQEAABMAAAAAAAAA&#10;AAAAAAAAAAAAAFtDb250ZW50X1R5cGVzXS54bWxQSwECLQAUAAYACAAAACEAWvQsW78AAAAVAQAA&#10;CwAAAAAAAAAAAAAAAAAfAQAAX3JlbHMvLnJlbHNQSwECLQAUAAYACAAAACEAsvBM8MYAAADiAAAA&#10;DwAAAAAAAAAAAAAAAAAHAgAAZHJzL2Rvd25yZXYueG1sUEsFBgAAAAADAAMAtwAAAPoCAAAAAA==&#10;" strokecolor="#4472c4 [3204]" strokeweight=".5pt">
                    <v:stroke endarrow="block" joinstyle="miter"/>
                  </v:shape>
                  <v:shape id="Straight Arrow Connector 203" o:spid="_x0000_s1168" type="#_x0000_t32" style="position:absolute;left:8953;top:54197;width:457;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c8jzAAAAOMAAAAPAAAAZHJzL2Rvd25yZXYueG1sRI9BT8Mw&#10;DIXvSPyHyEhcEEuBwtaybIJOSFwZSIyb1XhNoXFKE7rCr8cHJI62n99733I9+U6NNMQ2sIGLWQaK&#10;uA625cbAy/PD+QJUTMgWu8Bk4JsirFfHR0ssbTjwE43b1Cgx4ViiAZdSX2oda0ce4yz0xHLbh8Fj&#10;knFotB3wIOa+05dZdqM9tiwJDnuqHNUf2y9v4G1/bcf7atPWblddvZ7lP5/vu40xpyfT3S2oRFP6&#10;F/99P1qpX8zzRVHkc6EQJlmAXv0CAAD//wMAUEsBAi0AFAAGAAgAAAAhANvh9svuAAAAhQEAABMA&#10;AAAAAAAAAAAAAAAAAAAAAFtDb250ZW50X1R5cGVzXS54bWxQSwECLQAUAAYACAAAACEAWvQsW78A&#10;AAAVAQAACwAAAAAAAAAAAAAAAAAfAQAAX3JlbHMvLnJlbHNQSwECLQAUAAYACAAAACEALiXPI8wA&#10;AADjAAAADwAAAAAAAAAAAAAAAAAHAgAAZHJzL2Rvd25yZXYueG1sUEsFBgAAAAADAAMAtwAAAAAD&#10;AAAAAA==&#10;" strokecolor="#4472c4 [3204]" strokeweight=".5pt">
                    <v:stroke endarrow="block" joinstyle="miter"/>
                  </v:shape>
                  <v:shape id="Straight Arrow Connector 204" o:spid="_x0000_s1169" type="#_x0000_t32" style="position:absolute;left:8477;top:61531;width:457;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9RrygAAAOMAAAAPAAAAZHJzL2Rvd25yZXYueG1sRI9Nb8Iw&#10;DIbvk/YfIk/aBY2UjzLoCGiaNLHrOjZxtBqvqWiSqvGg/Pv5gMTR9vvxeL0dfKtO1KcmBgOTcQaK&#10;QhVtE2oD+6/3pyWoxBgstjGQgQsl2G7u79ZY2HgOn3QquVYSElKBBhxzV2idKkce0zh2FOT2G3uP&#10;LGNfa9vjWcJ9q6dZttAemyANDjt6c1Qdyz8vvbSfjsp8tJofd/h9+HF8mU/YmMeH4fUFFNPAN/HV&#10;/WEF/znPZrNlvhBo+UkWoDf/AAAA//8DAFBLAQItABQABgAIAAAAIQDb4fbL7gAAAIUBAAATAAAA&#10;AAAAAAAAAAAAAAAAAABbQ29udGVudF9UeXBlc10ueG1sUEsBAi0AFAAGAAgAAAAhAFr0LFu/AAAA&#10;FQEAAAsAAAAAAAAAAAAAAAAAHwEAAF9yZWxzLy5yZWxzUEsBAi0AFAAGAAgAAAAhAA+f1GvKAAAA&#10;4wAAAA8AAAAAAAAAAAAAAAAABwIAAGRycy9kb3ducmV2LnhtbFBLBQYAAAAAAwADALcAAAD+AgAA&#10;AAA=&#10;" strokecolor="#4472c4 [3204]" strokeweight=".5pt">
                    <v:stroke endarrow="block" joinstyle="miter"/>
                  </v:shape>
                  <v:shape id="Straight Arrow Connector 205" o:spid="_x0000_s1170" type="#_x0000_t32" style="position:absolute;left:7620;top:67341;width:457;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6HszAAAAOIAAAAPAAAAZHJzL2Rvd25yZXYueG1sRI9BSwMx&#10;FITvQv9DeAUvYpNqt9a1adEtQq9Wwfb22LxuVjcv6yZuV3+9EQSPw8x8wyzXg2tET12oPWuYThQI&#10;4tKbmisNL8+PlwsQISIbbDyThi8KsF6NzpaYG3/iJ+p3sRIJwiFHDTbGNpcylJYcholviZN39J3D&#10;mGRXSdPhKcFdI6+UmkuHNacFiy0Vlsr33afTcDhmpn8oNnVp98X168Xs++Ntv9H6fDzc34GINMT/&#10;8F97azRksxt1m6npHH4vpTsgVz8AAAD//wMAUEsBAi0AFAAGAAgAAAAhANvh9svuAAAAhQEAABMA&#10;AAAAAAAAAAAAAAAAAAAAAFtDb250ZW50X1R5cGVzXS54bWxQSwECLQAUAAYACAAAACEAWvQsW78A&#10;AAAVAQAACwAAAAAAAAAAAAAAAAAfAQAAX3JlbHMvLnJlbHNQSwECLQAUAAYACAAAACEAQYeh7MwA&#10;AADiAAAADwAAAAAAAAAAAAAAAAAHAgAAZHJzL2Rvd25yZXYueG1sUEsFBgAAAAADAAMAtwAAAAAD&#10;AAAAAA==&#10;" strokecolor="#4472c4 [3204]" strokeweight=".5pt">
                    <v:stroke endarrow="block" joinstyle="miter"/>
                  </v:shape>
                  <v:shape id="Straight Arrow Connector 206" o:spid="_x0000_s1171" type="#_x0000_t32" style="position:absolute;left:7429;top:74390;width:457;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56xQAAAOIAAAAPAAAAZHJzL2Rvd25yZXYueG1sRE9NS8NA&#10;EL0L/odlBC/FbhJrjLHbIoLo1VjF45Ads6HZ2ZAd2/Tfu4Lg8fG+19vZD+pAU+wDG8iXGSjiNtie&#10;OwO7t6erClQUZItDYDJwogjbzfnZGmsbjvxKh0Y6lUI41mjAiYy11rF15DEuw0icuK8weZQEp07b&#10;CY8p3A+6yLJSe+w5NTgc6dFRu2++feqlXbFobhZ3q/0zvn9+ODmtcjHm8mJ+uAclNMu/+M/9YtP8&#10;Mq+uq/K2gN9LCYPe/AAAAP//AwBQSwECLQAUAAYACAAAACEA2+H2y+4AAACFAQAAEwAAAAAAAAAA&#10;AAAAAAAAAAAAW0NvbnRlbnRfVHlwZXNdLnhtbFBLAQItABQABgAIAAAAIQBa9CxbvwAAABUBAAAL&#10;AAAAAAAAAAAAAAAAAB8BAABfcmVscy8ucmVsc1BLAQItABQABgAIAAAAIQDJDQ56xQAAAOIAAAAP&#10;AAAAAAAAAAAAAAAAAAcCAABkcnMvZG93bnJldi54bWxQSwUGAAAAAAMAAwC3AAAA+QIAAAAA&#10;" strokecolor="#4472c4 [3204]" strokeweight=".5pt">
                    <v:stroke endarrow="block" joinstyle="miter"/>
                  </v:shape>
                  <v:shape id="Straight Arrow Connector 207" o:spid="_x0000_s1172" type="#_x0000_t32" style="position:absolute;left:8667;top:81153;width:451;height:2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HZzAAAAOMAAAAPAAAAZHJzL2Rvd25yZXYueG1sRI/NTsJA&#10;FIX3JrzD5JK4MTItQjWVgWgJCVvQRNzddC6daudO7Yyl8PTOgsTlyfnLt1gNthE9db52rCCdJCCI&#10;S6drrhS8v23un0D4gKyxcUwKzuRhtRzdLDDX7sQ76vehEnGEfY4KTAhtLqUvDVn0E9cSR+/oOosh&#10;yq6SusNTHLeNnCZJJi3WHB8MtlQYKr/3v1bB53Gu+9diXZfmUDx83M0uP1+HtVK34+HlGUSgIfyH&#10;r+2tVjBNsvljms3SSBGZIg/I5R8AAAD//wMAUEsBAi0AFAAGAAgAAAAhANvh9svuAAAAhQEAABMA&#10;AAAAAAAAAAAAAAAAAAAAAFtDb250ZW50X1R5cGVzXS54bWxQSwECLQAUAAYACAAAACEAWvQsW78A&#10;AAAVAQAACwAAAAAAAAAAAAAAAAAfAQAAX3JlbHMvLnJlbHNQSwECLQAUAAYACAAAACEAWswh2cwA&#10;AADjAAAADwAAAAAAAAAAAAAAAAAHAgAAZHJzL2Rvd25yZXYueG1sUEsFBgAAAAADAAMAtwAAAAAD&#10;AAAAAA==&#10;" strokecolor="#4472c4 [3204]" strokeweight=".5pt">
                    <v:stroke endarrow="block" joinstyle="miter"/>
                  </v:shape>
                  <v:roundrect id="Rectangle: Rounded Corners 209" o:spid="_x0000_s1173" style="position:absolute;left:2571;top:12096;width:11240;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qi4xwAAAOMAAAAPAAAAZHJzL2Rvd25yZXYueG1sRE9LTwIx&#10;EL6b+B+aMfEmXVggsFIIj5CYeHL1wm3cjtuV7XTTVqj/3pqYeJzvPatNsr24kA+dYwXjUQGCuHG6&#10;41bB2+vxYQEiRGSNvWNS8E0BNuvbmxVW2l35hS51bEUO4VChAhPjUEkZGkMWw8gNxJn7cN5izKdv&#10;pfZ4zeG2l5OimEuLHecGgwPtDTXn+ssqsLpMh0/cnui4qHenWXo+ePOu1P1d2j6CiJTiv/jP/aTz&#10;/NlyOi+X5WQKvz9lAOT6BwAA//8DAFBLAQItABQABgAIAAAAIQDb4fbL7gAAAIUBAAATAAAAAAAA&#10;AAAAAAAAAAAAAABbQ29udGVudF9UeXBlc10ueG1sUEsBAi0AFAAGAAgAAAAhAFr0LFu/AAAAFQEA&#10;AAsAAAAAAAAAAAAAAAAAHwEAAF9yZWxzLy5yZWxzUEsBAi0AFAAGAAgAAAAhAHniqLjHAAAA4wAA&#10;AA8AAAAAAAAAAAAAAAAABwIAAGRycy9kb3ducmV2LnhtbFBLBQYAAAAAAwADALcAAAD7AgAAAAA=&#10;" fillcolor="#4472c4 [3204]" strokecolor="#1f3763 [1604]" strokeweight="1pt">
                    <v:stroke joinstyle="miter"/>
                    <v:textbox>
                      <w:txbxContent>
                        <w:p w14:paraId="4D0F5762" w14:textId="78B75689" w:rsidR="00020FA6" w:rsidRPr="00020FA6" w:rsidRDefault="00020FA6" w:rsidP="00020FA6">
                          <w:pPr>
                            <w:jc w:val="center"/>
                            <w:rPr>
                              <w:lang w:val="en-US"/>
                            </w:rPr>
                          </w:pPr>
                          <w:r>
                            <w:rPr>
                              <w:lang w:val="en-US"/>
                            </w:rPr>
                            <w:t>Select Product</w:t>
                          </w:r>
                        </w:p>
                      </w:txbxContent>
                    </v:textbox>
                  </v:roundrect>
                  <v:roundrect id="Rectangle: Rounded Corners 212" o:spid="_x0000_s1174" style="position:absolute;left:2571;top:5715;width:10478;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M7iygAAAOIAAAAPAAAAZHJzL2Rvd25yZXYueG1sRI9BawIx&#10;FITvhf6H8ApepCa60rpboxRB6qmo7aHH183r7uLmZUniuv33piD0OMzMN8xyPdhW9ORD41jDdKJA&#10;EJfONFxp+PzYPi5AhIhssHVMGn4pwHp1f7fEwrgLH6g/xkokCIcCNdQxdoWUoazJYpi4jjh5P85b&#10;jEn6ShqPlwS3rZwp9SQtNpwWauxoU1N5Op6thnG+yfzbXn1HdZq+H77mCdhLrUcPw+sLiEhD/A/f&#10;2jujIZ+rLH9eZBn8XUp3QK6uAAAA//8DAFBLAQItABQABgAIAAAAIQDb4fbL7gAAAIUBAAATAAAA&#10;AAAAAAAAAAAAAAAAAABbQ29udGVudF9UeXBlc10ueG1sUEsBAi0AFAAGAAgAAAAhAFr0LFu/AAAA&#10;FQEAAAsAAAAAAAAAAAAAAAAAHwEAAF9yZWxzLy5yZWxzUEsBAi0AFAAGAAgAAAAhAFrgzuLKAAAA&#10;4gAAAA8AAAAAAAAAAAAAAAAABwIAAGRycy9kb3ducmV2LnhtbFBLBQYAAAAAAwADALcAAAD+AgAA&#10;AAA=&#10;" fillcolor="#4472c4 [3204]" strokecolor="#09101d [484]" strokeweight="1pt">
                    <v:stroke joinstyle="miter"/>
                    <v:textbox>
                      <w:txbxContent>
                        <w:p w14:paraId="338D5D9F" w14:textId="0E4CA0A7" w:rsidR="00260783" w:rsidRPr="00260783" w:rsidRDefault="00260783" w:rsidP="00260783">
                          <w:pPr>
                            <w:jc w:val="center"/>
                            <w:rPr>
                              <w:lang w:val="en-US"/>
                            </w:rPr>
                          </w:pPr>
                          <w:r>
                            <w:rPr>
                              <w:lang w:val="en-US"/>
                            </w:rPr>
                            <w:t>User Login</w:t>
                          </w:r>
                        </w:p>
                      </w:txbxContent>
                    </v:textbox>
                  </v:roundrect>
                  <v:roundrect id="Rectangle: Rounded Corners 213" o:spid="_x0000_s1175" style="position:absolute;left:19240;top:12096;width:13049;height:3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1UywAAAOMAAAAPAAAAZHJzL2Rvd25yZXYueG1sRI9BT8Mw&#10;DIXvSPyHyEhc0JZsZd1alk1oEoITYoPDjl5j2mqNUyWhK/+eICFxtN97n5/X29F2YiAfWscaZlMF&#10;grhypuVaw8f702QFIkRkg51j0vBNAbab66s1lsZdeE/DIdYiQTiUqKGJsS+lDFVDFsPU9cRJ+3Te&#10;Ykyjr6XxeElw28m5Urm02HK60GBPu4aq8+HLargrdpl/flOnqM6z1/3xPgEHqfXtzfj4ACLSGP/N&#10;f+kXk+ov8yyb58WigN+f0gLk5gcAAP//AwBQSwECLQAUAAYACAAAACEA2+H2y+4AAACFAQAAEwAA&#10;AAAAAAAAAAAAAAAAAAAAW0NvbnRlbnRfVHlwZXNdLnhtbFBLAQItABQABgAIAAAAIQBa9CxbvwAA&#10;ABUBAAALAAAAAAAAAAAAAAAAAB8BAABfcmVscy8ucmVsc1BLAQItABQABgAIAAAAIQD7hJ1UywAA&#10;AOMAAAAPAAAAAAAAAAAAAAAAAAcCAABkcnMvZG93bnJldi54bWxQSwUGAAAAAAMAAwC3AAAA/wIA&#10;AAAA&#10;" fillcolor="#4472c4 [3204]" strokecolor="#09101d [484]" strokeweight="1pt">
                    <v:stroke joinstyle="miter"/>
                    <v:textbox>
                      <w:txbxContent>
                        <w:p w14:paraId="2F4C995C" w14:textId="617F0089" w:rsidR="00020FA6" w:rsidRPr="00020FA6" w:rsidRDefault="00020FA6" w:rsidP="00020FA6">
                          <w:pPr>
                            <w:jc w:val="center"/>
                            <w:rPr>
                              <w:lang w:val="en-US"/>
                            </w:rPr>
                          </w:pPr>
                          <w:r>
                            <w:rPr>
                              <w:lang w:val="en-US"/>
                            </w:rPr>
                            <w:t>Check Inventory</w:t>
                          </w:r>
                        </w:p>
                      </w:txbxContent>
                    </v:textbox>
                  </v:roundrect>
                  <v:roundrect id="Rectangle: Rounded Corners 214" o:spid="_x0000_s1176" style="position:absolute;left:762;top:25717;width:13144;height:3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mllywAAAOMAAAAPAAAAZHJzL2Rvd25yZXYueG1sRI9Bb8Iw&#10;DIXvk/YfIk/aZRpJC0PQEdCENI3TNBgHjqYxbUXjVElWyr8nkybtaL/3Pj8vVoNtRU8+NI41ZCMF&#10;grh0puFKw/77/XkGIkRkg61j0nClAKvl/d0CC+MuvKV+FyuRIBwK1FDH2BVShrImi2HkOuKknZy3&#10;GNPoK2k8XhLctjJXaiotNpwu1NjRuqbyvPuxGp7m67H/+FLHqM7Z5/YwScBeav34MLy9gog0xH/z&#10;X3pjUv1s8jKd5Wqew+9PaQFyeQMAAP//AwBQSwECLQAUAAYACAAAACEA2+H2y+4AAACFAQAAEwAA&#10;AAAAAAAAAAAAAAAAAAAAW0NvbnRlbnRfVHlwZXNdLnhtbFBLAQItABQABgAIAAAAIQBa9CxbvwAA&#10;ABUBAAALAAAAAAAAAAAAAAAAAB8BAABfcmVscy8ucmVsc1BLAQItABQABgAIAAAAIQAscmllywAA&#10;AOMAAAAPAAAAAAAAAAAAAAAAAAcCAABkcnMvZG93bnJldi54bWxQSwUGAAAAAAMAAwC3AAAA/wIA&#10;AAAA&#10;" fillcolor="#4472c4 [3204]" strokecolor="#09101d [484]" strokeweight="1pt">
                    <v:stroke joinstyle="miter"/>
                    <v:textbox>
                      <w:txbxContent>
                        <w:p w14:paraId="4305DD08" w14:textId="69C5A803" w:rsidR="00020FA6" w:rsidRPr="00020FA6" w:rsidRDefault="00020FA6" w:rsidP="00020FA6">
                          <w:pPr>
                            <w:jc w:val="center"/>
                            <w:rPr>
                              <w:lang w:val="en-US"/>
                            </w:rPr>
                          </w:pPr>
                          <w:r>
                            <w:rPr>
                              <w:lang w:val="en-US"/>
                            </w:rPr>
                            <w:t>Enter Quantity</w:t>
                          </w:r>
                        </w:p>
                      </w:txbxContent>
                    </v:textbox>
                  </v:roundrect>
                  <v:roundrect id="Rectangle: Rounded Corners 215" o:spid="_x0000_s1177" style="position:absolute;left:1238;top:32004;width:1190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4IzAAAAOMAAAAPAAAAZHJzL2Rvd25yZXYueG1sRI/NbsIw&#10;EITvSH0Hayv1goqdUqAEDKqQUHuqys+B4zZekoh4HdluCG9fV6rU4+7MfDu7XPe2ER35UDvWkI0U&#10;COLCmZpLDcfD9vEFRIjIBhvHpOFGAdaru8ESc+OuvKNuH0uRIBxy1FDF2OZShqIii2HkWuKknZ23&#10;GNPoS2k8XhPcNvJJqam0WHO6UGFLm4qKy/7bahjON2P/9qm+orpkH7vTcwJ2UuuH+/51ASJSH//N&#10;f+l3k+pn07mazCZqDL8/pQXI1Q8AAAD//wMAUEsBAi0AFAAGAAgAAAAhANvh9svuAAAAhQEAABMA&#10;AAAAAAAAAAAAAAAAAAAAAFtDb250ZW50X1R5cGVzXS54bWxQSwECLQAUAAYACAAAACEAWvQsW78A&#10;AAAVAQAACwAAAAAAAAAAAAAAAAAfAQAAX3JlbHMvLnJlbHNQSwECLQAUAAYACAAAACEA525OCMwA&#10;AADjAAAADwAAAAAAAAAAAAAAAAAHAgAAZHJzL2Rvd25yZXYueG1sUEsFBgAAAAADAAMAtwAAAAAD&#10;AAAAAA==&#10;" fillcolor="#4472c4 [3204]" strokecolor="#09101d [484]" strokeweight="1pt">
                    <v:stroke joinstyle="miter"/>
                    <v:textbox>
                      <w:txbxContent>
                        <w:p w14:paraId="6B3B9B56" w14:textId="02A79749" w:rsidR="00020FA6" w:rsidRPr="00020FA6" w:rsidRDefault="00020FA6" w:rsidP="00020FA6">
                          <w:pPr>
                            <w:jc w:val="center"/>
                            <w:rPr>
                              <w:lang w:val="en-US"/>
                            </w:rPr>
                          </w:pPr>
                          <w:r>
                            <w:rPr>
                              <w:lang w:val="en-US"/>
                            </w:rPr>
                            <w:t>Calculate Total</w:t>
                          </w:r>
                        </w:p>
                      </w:txbxContent>
                    </v:textbox>
                  </v:roundrect>
                  <v:roundrect id="Rectangle: Rounded Corners 216" o:spid="_x0000_s1178" style="position:absolute;left:1047;top:38385;width:15526;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585ygAAAOIAAAAPAAAAZHJzL2Rvd25yZXYueG1sRI9BS8NA&#10;FITvgv9heYIXMbttpDYx2yIF0ZM01YPHZ/aZhGbfht01jf/eFYQeh5n5hqm2sx3ERD70jjUsMgWC&#10;uHGm51bD+9vT7RpEiMgGB8ek4YcCbDeXFxWWxp24pukQW5EgHErU0MU4llKGpiOLIXMjcfK+nLcY&#10;k/StNB5PCW4HuVRqJS32nBY6HGnXUXM8fFsNN8Uu98979RnVcfFaf9wl4CS1vr6aHx9ARJrjOfzf&#10;fjEaivs8z1fLdQF/l9IdkJtfAAAA//8DAFBLAQItABQABgAIAAAAIQDb4fbL7gAAAIUBAAATAAAA&#10;AAAAAAAAAAAAAAAAAABbQ29udGVudF9UeXBlc10ueG1sUEsBAi0AFAAGAAgAAAAhAFr0LFu/AAAA&#10;FQEAAAsAAAAAAAAAAAAAAAAAHwEAAF9yZWxzLy5yZWxzUEsBAi0AFAAGAAgAAAAhAAxXnznKAAAA&#10;4gAAAA8AAAAAAAAAAAAAAAAABwIAAGRycy9kb3ducmV2LnhtbFBLBQYAAAAAAwADALcAAAD+AgAA&#10;AAA=&#10;" fillcolor="#4472c4 [3204]" strokecolor="#09101d [484]" strokeweight="1pt">
                    <v:stroke joinstyle="miter"/>
                    <v:textbox>
                      <w:txbxContent>
                        <w:p w14:paraId="5D150E8E" w14:textId="77777777" w:rsidR="00020FA6" w:rsidRPr="00F31FBE" w:rsidRDefault="00020FA6" w:rsidP="00020FA6">
                          <w:pPr>
                            <w:jc w:val="center"/>
                            <w:rPr>
                              <w:lang w:val="en-US"/>
                            </w:rPr>
                          </w:pPr>
                          <w:r>
                            <w:rPr>
                              <w:lang w:val="en-US"/>
                            </w:rPr>
                            <w:t>Review Order Details</w:t>
                          </w:r>
                        </w:p>
                        <w:p w14:paraId="59EE2AD3" w14:textId="77777777" w:rsidR="00020FA6" w:rsidRDefault="00020FA6" w:rsidP="00020FA6">
                          <w:pPr>
                            <w:jc w:val="center"/>
                          </w:pPr>
                        </w:p>
                      </w:txbxContent>
                    </v:textbox>
                  </v:roundrect>
                  <v:roundrect id="Rectangle: Rounded Corners 217" o:spid="_x0000_s1179" style="position:absolute;left:1047;top:58483;width:1571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24TywAAAOIAAAAPAAAAZHJzL2Rvd25yZXYueG1sRI9PawIx&#10;FMTvhX6H8Aq9lJq4/qmuRimCtCeptocen5vn7uLmZUniuv32TaHgcZiZ3zDLdW8b0ZEPtWMNw4EC&#10;QVw4U3Op4etz+zwDESKywcYxafihAOvV/d0Sc+OuvKfuEEuRIBxy1FDF2OZShqIii2HgWuLknZy3&#10;GJP0pTQerwluG5kpNZUWa04LFba0qag4Hy5Ww9N8M/JvH+oY1Xm423+PE7CTWj8+9K8LEJH6eAv/&#10;t9+NhpdsPJ9OJtkI/i6lOyBXvwAAAP//AwBQSwECLQAUAAYACAAAACEA2+H2y+4AAACFAQAAEwAA&#10;AAAAAAAAAAAAAAAAAAAAW0NvbnRlbnRfVHlwZXNdLnhtbFBLAQItABQABgAIAAAAIQBa9CxbvwAA&#10;ABUBAAALAAAAAAAAAAAAAAAAAB8BAABfcmVscy8ucmVsc1BLAQItABQABgAIAAAAIQAE124TywAA&#10;AOIAAAAPAAAAAAAAAAAAAAAAAAcCAABkcnMvZG93bnJldi54bWxQSwUGAAAAAAMAAwC3AAAA/wIA&#10;AAAA&#10;" fillcolor="#4472c4 [3204]" strokecolor="#09101d [484]" strokeweight="1pt">
                    <v:stroke joinstyle="miter"/>
                    <v:textbox>
                      <w:txbxContent>
                        <w:p w14:paraId="1FC24C6C" w14:textId="77777777" w:rsidR="00020FA6" w:rsidRPr="00F31FBE" w:rsidRDefault="00020FA6" w:rsidP="00020FA6">
                          <w:pPr>
                            <w:jc w:val="center"/>
                            <w:rPr>
                              <w:lang w:val="en-US"/>
                            </w:rPr>
                          </w:pPr>
                          <w:r>
                            <w:rPr>
                              <w:lang w:val="en-US"/>
                            </w:rPr>
                            <w:t>Review Order Details</w:t>
                          </w:r>
                        </w:p>
                        <w:p w14:paraId="7F3BD1BE" w14:textId="77777777" w:rsidR="00020FA6" w:rsidRDefault="00020FA6" w:rsidP="00020FA6">
                          <w:pPr>
                            <w:jc w:val="center"/>
                          </w:pPr>
                        </w:p>
                      </w:txbxContent>
                    </v:textbox>
                  </v:roundrect>
                  <v:roundrect id="Rectangle: Rounded Corners 218" o:spid="_x0000_s1180" style="position:absolute;left:1809;top:64008;width:1400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imHzAAAAOMAAAAPAAAAZHJzL2Rvd25yZXYueG1sRI/NTsMw&#10;EITvSLyDtUhcUGu3SSMa6lZVJQQnRH8OPS7xkkSN15Ft0vD2GAmJ4+7MfDu72oy2EwP50DrWMJsq&#10;EMSVMy3XGk7H58kjiBCRDXaOScM3Bdisb29WWBp35T0Nh1iLBOFQooYmxr6UMlQNWQxT1xMn7dN5&#10;izGNvpbG4zXBbSfnShXSYsvpQoM97RqqLocvq+Fhucv8y7v6iOoye9uf8wQcpNb3d+P2CUSkMf6b&#10;/9KvJtVf5Fm+zIpFAb8/pQXI9Q8AAAD//wMAUEsBAi0AFAAGAAgAAAAhANvh9svuAAAAhQEAABMA&#10;AAAAAAAAAAAAAAAAAAAAAFtDb250ZW50X1R5cGVzXS54bWxQSwECLQAUAAYACAAAACEAWvQsW78A&#10;AAAVAQAACwAAAAAAAAAAAAAAAAAfAQAAX3JlbHMvLnJlbHNQSwECLQAUAAYACAAAACEAfDYph8wA&#10;AADjAAAADwAAAAAAAAAAAAAAAAAHAgAAZHJzL2Rvd25yZXYueG1sUEsFBgAAAAADAAMAtwAAAAAD&#10;AAAAAA==&#10;" fillcolor="#4472c4 [3204]" strokecolor="#09101d [484]" strokeweight="1pt">
                    <v:stroke joinstyle="miter"/>
                    <v:textbox>
                      <w:txbxContent>
                        <w:p w14:paraId="28C4BF33" w14:textId="77777777" w:rsidR="00020FA6" w:rsidRPr="00C125CC" w:rsidRDefault="00020FA6" w:rsidP="00020FA6">
                          <w:pPr>
                            <w:jc w:val="center"/>
                            <w:rPr>
                              <w:lang w:val="en-US"/>
                            </w:rPr>
                          </w:pPr>
                          <w:r>
                            <w:rPr>
                              <w:lang w:val="en-US"/>
                            </w:rPr>
                            <w:t>Update Inventory</w:t>
                          </w:r>
                        </w:p>
                        <w:p w14:paraId="55DA38B3" w14:textId="77777777" w:rsidR="00020FA6" w:rsidRDefault="00020FA6" w:rsidP="00020FA6">
                          <w:pPr>
                            <w:jc w:val="center"/>
                          </w:pPr>
                        </w:p>
                      </w:txbxContent>
                    </v:textbox>
                  </v:roundrect>
                  <v:roundrect id="Rectangle: Rounded Corners 219" o:spid="_x0000_s1181" style="position:absolute;left:1333;top:71628;width:13145;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blJygAAAOIAAAAPAAAAZHJzL2Rvd25yZXYueG1sRI9BawIx&#10;FITvhf6H8Aq9lJqsWlm3RilCqadSrQePz81zd3HzsiTpuv57Uyj0OMzMN8xiNdhW9ORD41hDNlIg&#10;iEtnGq407L/fn3MQISIbbB2ThisFWC3v7xZYGHfhLfW7WIkE4VCghjrGrpAylDVZDCPXESfv5LzF&#10;mKSvpPF4SXDbyrFSM2mx4bRQY0frmsrz7sdqeJqvJ/7jSx2jOmef28M0AXup9ePD8PYKItIQ/8N/&#10;7Y3RkM+yl3E+nWfweyndAbm8AQAA//8DAFBLAQItABQABgAIAAAAIQDb4fbL7gAAAIUBAAATAAAA&#10;AAAAAAAAAAAAAAAAAABbQ29udGVudF9UeXBlc10ueG1sUEsBAi0AFAAGAAgAAAAhAFr0LFu/AAAA&#10;FQEAAAsAAAAAAAAAAAAAAAAAHwEAAF9yZWxzLy5yZWxzUEsBAi0AFAAGAAgAAAAhALBduUnKAAAA&#10;4gAAAA8AAAAAAAAAAAAAAAAABwIAAGRycy9kb3ducmV2LnhtbFBLBQYAAAAAAwADALcAAAD+AgAA&#10;AAA=&#10;" fillcolor="#4472c4 [3204]" strokecolor="#09101d [484]" strokeweight="1pt">
                    <v:stroke joinstyle="miter"/>
                    <v:textbox>
                      <w:txbxContent>
                        <w:p w14:paraId="50B55D1F" w14:textId="77777777" w:rsidR="00020FA6" w:rsidRPr="00C125CC" w:rsidRDefault="00020FA6" w:rsidP="00020FA6">
                          <w:pPr>
                            <w:jc w:val="center"/>
                            <w:rPr>
                              <w:lang w:val="en-US"/>
                            </w:rPr>
                          </w:pPr>
                          <w:r>
                            <w:rPr>
                              <w:lang w:val="en-US"/>
                            </w:rPr>
                            <w:t>Send notification</w:t>
                          </w:r>
                        </w:p>
                        <w:p w14:paraId="64A146FC" w14:textId="77777777" w:rsidR="00020FA6" w:rsidRDefault="00020FA6" w:rsidP="00020FA6">
                          <w:pPr>
                            <w:jc w:val="center"/>
                          </w:pPr>
                        </w:p>
                      </w:txbxContent>
                    </v:textbox>
                  </v:roundrect>
                  <v:roundrect id="Rectangle: Rounded Corners 220" o:spid="_x0000_s1182" style="position:absolute;top:78295;width:17049;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Y+ywAAAOMAAAAPAAAAZHJzL2Rvd25yZXYueG1sRI9BTwIx&#10;EIXvJv6HZky4EGkXFJeVQggJ0RMR9OBx3I67G7bTTVuW9d9bExKPM++9b94s14NtRU8+NI41ZBMF&#10;grh0puFKw8f77j4HESKywdYxafihAOvV7c0SC+MufKD+GCuRIBwK1FDH2BVShrImi2HiOuKkfTtv&#10;MabRV9J4vCS4beVUqbm02HC6UGNH25rK0/FsNYwX25l/eVNfUZ2y/eHzIQF7qfXobtg8g4g0xH/z&#10;Nf1qUn21eFLZY57P4e+ntAC5+gUAAP//AwBQSwECLQAUAAYACAAAACEA2+H2y+4AAACFAQAAEwAA&#10;AAAAAAAAAAAAAAAAAAAAW0NvbnRlbnRfVHlwZXNdLnhtbFBLAQItABQABgAIAAAAIQBa9CxbvwAA&#10;ABUBAAALAAAAAAAAAAAAAAAAAB8BAABfcmVscy8ucmVsc1BLAQItABQABgAIAAAAIQDW+HY+ywAA&#10;AOMAAAAPAAAAAAAAAAAAAAAAAAcCAABkcnMvZG93bnJldi54bWxQSwUGAAAAAAMAAwC3AAAA/wIA&#10;AAAA&#10;" fillcolor="#4472c4 [3204]" strokecolor="#09101d [484]" strokeweight="1pt">
                    <v:stroke joinstyle="miter"/>
                    <v:textbox>
                      <w:txbxContent>
                        <w:p w14:paraId="3F4DE58F" w14:textId="77777777" w:rsidR="00020FA6" w:rsidRPr="00C125CC" w:rsidRDefault="00020FA6" w:rsidP="00020FA6">
                          <w:pPr>
                            <w:jc w:val="center"/>
                            <w:rPr>
                              <w:lang w:val="en-US"/>
                            </w:rPr>
                          </w:pPr>
                          <w:r>
                            <w:rPr>
                              <w:lang w:val="en-US"/>
                            </w:rPr>
                            <w:t>Generate Confirmation</w:t>
                          </w:r>
                        </w:p>
                        <w:p w14:paraId="4FA922E4" w14:textId="77777777" w:rsidR="00020FA6" w:rsidRDefault="00020FA6" w:rsidP="00020FA6">
                          <w:pPr>
                            <w:jc w:val="center"/>
                          </w:pPr>
                        </w:p>
                      </w:txbxContent>
                    </v:textbox>
                  </v:roundrect>
                  <v:roundrect id="Rectangle: Rounded Corners 221" o:spid="_x0000_s1183" style="position:absolute;left:42767;top:20955;width:1152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57zAAAAOMAAAAPAAAAZHJzL2Rvd25yZXYueG1sRI9LT8Mw&#10;EITvlfgP1iJxqVo7pQ8a6laoEqKnij4OHJd4SaLG68g2afj3GKkSx92Z+XZ2teltIzryoXasIRsr&#10;EMSFMzWXGs6n19ETiBCRDTaOScMPBdis7wYrzI278oG6YyxFgnDIUUMVY5tLGYqKLIaxa4mT9uW8&#10;xZhGX0rj8ZrgtpETpebSYs3pQoUtbSsqLsdvq2G43D76t3f1GdUl2x8+pgnYSa0f7vuXZxCR+vhv&#10;vqV3JtXPprPlbLFQE/j7KS1Arn8BAAD//wMAUEsBAi0AFAAGAAgAAAAhANvh9svuAAAAhQEAABMA&#10;AAAAAAAAAAAAAAAAAAAAAFtDb250ZW50X1R5cGVzXS54bWxQSwECLQAUAAYACAAAACEAWvQsW78A&#10;AAAVAQAACwAAAAAAAAAAAAAAAAAfAQAAX3JlbHMvLnJlbHNQSwECLQAUAAYACAAAACEAAx1+e8wA&#10;AADjAAAADwAAAAAAAAAAAAAAAAAHAgAAZHJzL2Rvd25yZXYueG1sUEsFBgAAAAADAAMAtwAAAAAD&#10;AAAAAA==&#10;" fillcolor="#4472c4 [3204]" strokecolor="#09101d [484]" strokeweight="1pt">
                    <v:stroke joinstyle="miter"/>
                    <v:textbox>
                      <w:txbxContent>
                        <w:p w14:paraId="3D9DEB21" w14:textId="1C7B8E25" w:rsidR="00020FA6" w:rsidRPr="00C125CC" w:rsidRDefault="00020FA6" w:rsidP="00020FA6">
                          <w:pPr>
                            <w:rPr>
                              <w:lang w:val="en-US"/>
                            </w:rPr>
                          </w:pPr>
                          <w:r>
                            <w:rPr>
                              <w:lang w:val="en-US"/>
                            </w:rPr>
                            <w:t>Display Error</w:t>
                          </w:r>
                        </w:p>
                        <w:p w14:paraId="7C48D974" w14:textId="77777777" w:rsidR="00020FA6" w:rsidRDefault="00020FA6" w:rsidP="00020FA6">
                          <w:pPr>
                            <w:jc w:val="center"/>
                          </w:pPr>
                        </w:p>
                      </w:txbxContent>
                    </v:textbox>
                  </v:roundrect>
                  <v:roundrect id="Rectangle: Rounded Corners 222" o:spid="_x0000_s1184" style="position:absolute;left:26860;top:46863;width:838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hWzAAAAOMAAAAPAAAAZHJzL2Rvd25yZXYueG1sRI/NTsMw&#10;EITvSLyDtZW4IGoHStukdStUqYIToj+HHpd4SaLG68h20/D2GAmJ4+7MfDu7XA+2FT350DjWkI0V&#10;COLSmYYrDcfD9mEOIkRkg61j0vBNAdar25slFsZdeUf9PlYiQTgUqKGOsSukDGVNFsPYdcRJ+3Le&#10;Ykyjr6TxeE1w28pHpabSYsPpQo0dbWoqz/uL1XCfb57864f6jOqcve9OkwTspdZ3o+FlASLSEP/N&#10;f+k3k+pPcjWdzbLnHH5/SguQqx8AAAD//wMAUEsBAi0AFAAGAAgAAAAhANvh9svuAAAAhQEAABMA&#10;AAAAAAAAAAAAAAAAAAAAAFtDb250ZW50X1R5cGVzXS54bWxQSwECLQAUAAYACAAAACEAWvQsW78A&#10;AAAVAQAACwAAAAAAAAAAAAAAAAAfAQAAX3JlbHMvLnJlbHNQSwECLQAUAAYACAAAACEA2XZ4VswA&#10;AADjAAAADwAAAAAAAAAAAAAAAAAHAgAAZHJzL2Rvd25yZXYueG1sUEsFBgAAAAADAAMAtwAAAAAD&#10;AAAAAA==&#10;" fillcolor="#4472c4 [3204]" strokecolor="#09101d [484]" strokeweight="1pt">
                    <v:stroke joinstyle="miter"/>
                    <v:textbox>
                      <w:txbxContent>
                        <w:p w14:paraId="3FA5DDFA" w14:textId="4063B566" w:rsidR="00020FA6" w:rsidRPr="00020FA6" w:rsidRDefault="00020FA6" w:rsidP="00020FA6">
                          <w:pPr>
                            <w:jc w:val="center"/>
                            <w:rPr>
                              <w:lang w:val="en-US"/>
                            </w:rPr>
                          </w:pPr>
                          <w:r>
                            <w:rPr>
                              <w:lang w:val="en-US"/>
                            </w:rPr>
                            <w:t>Cancel</w:t>
                          </w:r>
                        </w:p>
                      </w:txbxContent>
                    </v:textbox>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3" o:spid="_x0000_s1185" type="#_x0000_t120" style="position:absolute;left:24669;top:952;width:323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iQygAAAOIAAAAPAAAAZHJzL2Rvd25yZXYueG1sRI9Ba8JA&#10;FITvBf/D8gq9iG60aZToKlIIeKiUWr0/s89saPZtmt1q+u+7gtDjMDPfMMt1bxtxoc7XjhVMxgkI&#10;4tLpmisFh89iNAfhA7LGxjEp+CUP69XgYYm5dlf+oMs+VCJC2OeowITQ5lL60pBFP3YtcfTOrrMY&#10;ouwqqTu8Rrht5DRJMmmx5rhgsKVXQ+XX/scqaPzw+H3e1M/b05uRu4KK97Q/KvX02G8WIAL14T98&#10;b2+1gizNpi/ZLE3hdineAbn6AwAA//8DAFBLAQItABQABgAIAAAAIQDb4fbL7gAAAIUBAAATAAAA&#10;AAAAAAAAAAAAAAAAAABbQ29udGVudF9UeXBlc10ueG1sUEsBAi0AFAAGAAgAAAAhAFr0LFu/AAAA&#10;FQEAAAsAAAAAAAAAAAAAAAAAHwEAAF9yZWxzLy5yZWxzUEsBAi0AFAAGAAgAAAAhAK8bGJDKAAAA&#10;4gAAAA8AAAAAAAAAAAAAAAAABwIAAGRycy9kb3ducmV2LnhtbFBLBQYAAAAAAwADALcAAAD+AgAA&#10;AAA=&#10;" fillcolor="#4472c4 [3204]" strokecolor="#09101d [484]" strokeweight="1pt">
                    <v:stroke joinstyle="miter"/>
                  </v:shape>
                  <v:shape id="Straight Arrow Connector 224" o:spid="_x0000_s1186" type="#_x0000_t32" style="position:absolute;left:12763;top:1905;width:1209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AQ6ygAAAOIAAAAPAAAAZHJzL2Rvd25yZXYueG1sRI/NasMw&#10;EITvhb6D2EJvjZyfqsGJEtJAcS8hbZIHWKyNbWKtjCQnzttXhUKPw8x8wyzXg23FlXxoHGsYjzIQ&#10;xKUzDVcaTsePlzmIEJENto5Jw50CrFePD0vMjbvxN10PsRIJwiFHDXWMXS5lKGuyGEauI07e2XmL&#10;MUlfSePxluC2lZMsU9Jiw2mhxo62NZWXQ2819IU6de+v/rj/Kma7/a7Yznt/1/r5adgsQEQa4n/4&#10;r/1pNLxls6lSaqrg91K6A3L1AwAA//8DAFBLAQItABQABgAIAAAAIQDb4fbL7gAAAIUBAAATAAAA&#10;AAAAAAAAAAAAAAAAAABbQ29udGVudF9UeXBlc10ueG1sUEsBAi0AFAAGAAgAAAAhAFr0LFu/AAAA&#10;FQEAAAsAAAAAAAAAAAAAAAAAHwEAAF9yZWxzLy5yZWxzUEsBAi0AFAAGAAgAAAAhACawBDrKAAAA&#10;4gAAAA8AAAAAAAAAAAAAAAAABwIAAGRycy9kb3ducmV2LnhtbFBLBQYAAAAAAwADALcAAAD+AgAA&#10;AAA=&#10;" strokecolor="#4472c4 [3204]" strokeweight=".5pt">
                    <v:stroke endarrow="block" joinstyle="miter"/>
                  </v:shape>
                  <v:shape id="Flowchart: Connector 225" o:spid="_x0000_s1187" type="#_x0000_t120" style="position:absolute;left:42862;top:81248;width:323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t/yAAAAOMAAAAPAAAAZHJzL2Rvd25yZXYueG1sRE9fa8Iw&#10;EH8f7DuEG+xlaNpVx6xGkUHBhw3R6futOZtic+maqPXbLwPBx/v9v9mit404U+drxwrSYQKCuHS6&#10;5krB7rsYvIPwAVlj45gUXMnDYv74MMNcuwtv6LwNlYgh7HNUYEJocyl9aciiH7qWOHIH11kM8ewq&#10;qTu8xHDbyNckeZMWa44NBlv6MFQetyeroPEv+9/Dss5WP59GfhVUrEf9Xqnnp345BRGoD3fxzb3S&#10;cX46GWdZMk4n8P9TBEDO/wAAAP//AwBQSwECLQAUAAYACAAAACEA2+H2y+4AAACFAQAAEwAAAAAA&#10;AAAAAAAAAAAAAAAAW0NvbnRlbnRfVHlwZXNdLnhtbFBLAQItABQABgAIAAAAIQBa9CxbvwAAABUB&#10;AAALAAAAAAAAAAAAAAAAAB8BAABfcmVscy8ucmVsc1BLAQItABQABgAIAAAAIQDM+ft/yAAAAOMA&#10;AAAPAAAAAAAAAAAAAAAAAAcCAABkcnMvZG93bnJldi54bWxQSwUGAAAAAAMAAwC3AAAA/AIAAAAA&#10;" fillcolor="#4472c4 [3204]" strokecolor="#09101d [484]" strokeweight="1pt">
                    <v:stroke joinstyle="miter"/>
                  </v:shape>
                  <v:shape id="Straight Arrow Connector 226" o:spid="_x0000_s1188" type="#_x0000_t32" style="position:absolute;left:14382;top:82962;width:28575;height:2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WNHyQAAAOMAAAAPAAAAZHJzL2Rvd25yZXYueG1sRE9fT8Iw&#10;EH8n4Ts0R+KLkW6ISCaF6AiJr6CJ+HZZj3W6Xudax+DTWxITHu/3/xar3taio9ZXjhWk4wQEceF0&#10;xaWC97fN3RyED8gaa8ek4EQeVsvhYIGZdkfeUrcLpYgh7DNUYEJoMil9YciiH7uGOHIH11oM8WxL&#10;qVs8xnBby0mSzKTFimODwYZyQ8X37tcq+Dw86O4lX1eF2ef3H7fT88/Xfq3Uzah/fgIRqA9X8b/7&#10;Vcf56TyZPk5maQqXnyIAcvkHAAD//wMAUEsBAi0AFAAGAAgAAAAhANvh9svuAAAAhQEAABMAAAAA&#10;AAAAAAAAAAAAAAAAAFtDb250ZW50X1R5cGVzXS54bWxQSwECLQAUAAYACAAAACEAWvQsW78AAAAV&#10;AQAACwAAAAAAAAAAAAAAAAAfAQAAX3JlbHMvLnJlbHNQSwECLQAUAAYACAAAACEAT91jR8kAAADj&#10;AAAADwAAAAAAAAAAAAAAAAAHAgAAZHJzL2Rvd25yZXYueG1sUEsFBgAAAAADAAMAtwAAAP0CAAAA&#10;AA==&#10;" strokecolor="#4472c4 [3204]" strokeweight=".5pt">
                    <v:stroke endarrow="block" joinstyle="miter"/>
                  </v:shape>
                  <v:shape id="Straight Arrow Connector 227" o:spid="_x0000_s1189" type="#_x0000_t32" style="position:absolute;left:43053;top:50196;width:952;height:3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2PygAAAOMAAAAPAAAAZHJzL2Rvd25yZXYueG1sRI9Ba8Mw&#10;DIXvg/4Ho8EupXUSujTJ6pYyGNt1WVt2FLEWh8Z2iLU2/ffzYLCj9J7e97TZTbYXFxpD552CdJmA&#10;INd43blWweHjZVGACIxOY+8dKbhRgN12drfBSvure6dLza2IIS5UqMAwD5WUoTFkMSz9QC5qX360&#10;yHEcW6lHvMZw28ssSXJpsXORYHCgZ0PNuf62kUuHbF4/zsvV+RWPnyfDt1XKSj3cT/snEEwT/5v/&#10;rt90rJ9n67Qo86KE35/iAuT2BwAA//8DAFBLAQItABQABgAIAAAAIQDb4fbL7gAAAIUBAAATAAAA&#10;AAAAAAAAAAAAAAAAAABbQ29udGVudF9UeXBlc10ueG1sUEsBAi0AFAAGAAgAAAAhAFr0LFu/AAAA&#10;FQEAAAsAAAAAAAAAAAAAAAAAHwEAAF9yZWxzLy5yZWxzUEsBAi0AFAAGAAgAAAAhAPAgnY/KAAAA&#10;4wAAAA8AAAAAAAAAAAAAAAAABwIAAGRycy9kb3ducmV2LnhtbFBLBQYAAAAAAwADALcAAAD+AgAA&#10;AAA=&#10;" strokecolor="#4472c4 [3204]" strokeweight=".5pt">
                    <v:stroke endarrow="block" joinstyle="miter"/>
                  </v:shape>
                </v:group>
                <v:shape id="Text Box 1" o:spid="_x0000_s1190" type="#_x0000_t202" style="position:absolute;top:87534;width:54292;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0sygAAAOMAAAAPAAAAZHJzL2Rvd25yZXYueG1sRI9BS8NA&#10;EIXvQv/DMgUvYjdbME1jt6WIgnizevE2ZKdJMDsbstsk9tc7B8HjzHvz3je7w+w7NdIQ28AWzCoD&#10;RVwF13Jt4fPj5b4AFROywy4wWfihCIf94maHpQsTv9N4SrWSEI4lWmhS6kutY9WQx7gKPbFo5zB4&#10;TDIOtXYDThLuO73Oslx7bFkaGuzpqaHq+3TxFvL5ub9729J6ulbdyF9XYxIZa2+X8/ERVKI5/Zv/&#10;rl+d4BvzUOTFZiPQ8pMsQO9/AQAA//8DAFBLAQItABQABgAIAAAAIQDb4fbL7gAAAIUBAAATAAAA&#10;AAAAAAAAAAAAAAAAAABbQ29udGVudF9UeXBlc10ueG1sUEsBAi0AFAAGAAgAAAAhAFr0LFu/AAAA&#10;FQEAAAsAAAAAAAAAAAAAAAAAHwEAAF9yZWxzLy5yZWxzUEsBAi0AFAAGAAgAAAAhAK6i/SzKAAAA&#10;4wAAAA8AAAAAAAAAAAAAAAAABwIAAGRycy9kb3ducmV2LnhtbFBLBQYAAAAAAwADALcAAAD+AgAA&#10;AAA=&#10;" filled="f" stroked="f">
                  <v:textbox style="mso-fit-shape-to-text:t" inset="0,0,0,0">
                    <w:txbxContent>
                      <w:p w14:paraId="79D4459F" w14:textId="14B07B75" w:rsidR="003C7AD8" w:rsidRPr="003C7AD8" w:rsidRDefault="003C7AD8" w:rsidP="003C7AD8">
                        <w:pPr>
                          <w:pStyle w:val="Caption"/>
                          <w:rPr>
                            <w:rFonts w:ascii="Times New Roman" w:hAnsi="Times New Roman" w:cs="Times New Roman"/>
                            <w:noProof/>
                            <w:sz w:val="22"/>
                            <w:szCs w:val="22"/>
                          </w:rPr>
                        </w:pPr>
                        <w:bookmarkStart w:id="17" w:name="_Toc200072454"/>
                        <w:r w:rsidRPr="003C7AD8">
                          <w:rPr>
                            <w:rFonts w:ascii="Times New Roman" w:hAnsi="Times New Roman" w:cs="Times New Roman"/>
                            <w:sz w:val="22"/>
                            <w:szCs w:val="22"/>
                          </w:rPr>
                          <w:t xml:space="preserve">Figure 3. </w:t>
                        </w:r>
                        <w:r w:rsidRPr="003C7AD8">
                          <w:rPr>
                            <w:rFonts w:ascii="Times New Roman" w:hAnsi="Times New Roman" w:cs="Times New Roman"/>
                            <w:sz w:val="22"/>
                            <w:szCs w:val="22"/>
                          </w:rPr>
                          <w:fldChar w:fldCharType="begin"/>
                        </w:r>
                        <w:r w:rsidRPr="003C7AD8">
                          <w:rPr>
                            <w:rFonts w:ascii="Times New Roman" w:hAnsi="Times New Roman" w:cs="Times New Roman"/>
                            <w:sz w:val="22"/>
                            <w:szCs w:val="22"/>
                          </w:rPr>
                          <w:instrText xml:space="preserve"> SEQ Figure_3. \* ARABIC </w:instrText>
                        </w:r>
                        <w:r w:rsidRPr="003C7AD8">
                          <w:rPr>
                            <w:rFonts w:ascii="Times New Roman" w:hAnsi="Times New Roman" w:cs="Times New Roman"/>
                            <w:sz w:val="22"/>
                            <w:szCs w:val="22"/>
                          </w:rPr>
                          <w:fldChar w:fldCharType="separate"/>
                        </w:r>
                        <w:r w:rsidR="00FD2CCF">
                          <w:rPr>
                            <w:rFonts w:ascii="Times New Roman" w:hAnsi="Times New Roman" w:cs="Times New Roman"/>
                            <w:noProof/>
                            <w:sz w:val="22"/>
                            <w:szCs w:val="22"/>
                          </w:rPr>
                          <w:t>4</w:t>
                        </w:r>
                        <w:r w:rsidRPr="003C7AD8">
                          <w:rPr>
                            <w:rFonts w:ascii="Times New Roman" w:hAnsi="Times New Roman" w:cs="Times New Roman"/>
                            <w:sz w:val="22"/>
                            <w:szCs w:val="22"/>
                          </w:rPr>
                          <w:fldChar w:fldCharType="end"/>
                        </w:r>
                        <w:r w:rsidRPr="003C7AD8">
                          <w:rPr>
                            <w:rFonts w:ascii="Times New Roman" w:hAnsi="Times New Roman" w:cs="Times New Roman"/>
                            <w:sz w:val="22"/>
                            <w:szCs w:val="22"/>
                          </w:rPr>
                          <w:t>: Activity Diagram – Order Processing</w:t>
                        </w:r>
                        <w:bookmarkEnd w:id="17"/>
                      </w:p>
                    </w:txbxContent>
                  </v:textbox>
                </v:shape>
              </v:group>
            </w:pict>
          </mc:Fallback>
        </mc:AlternateContent>
      </w:r>
    </w:p>
    <w:p w14:paraId="13047403" w14:textId="7918AC55" w:rsidR="00EB09AF" w:rsidRDefault="00EB09AF" w:rsidP="00EB09AF"/>
    <w:p w14:paraId="283FFC60" w14:textId="15B2478F" w:rsidR="00EB09AF" w:rsidRDefault="00EB09AF" w:rsidP="00EB09AF"/>
    <w:p w14:paraId="54D1849E" w14:textId="046B200B" w:rsidR="00EB09AF" w:rsidRDefault="00EB09AF" w:rsidP="00EB09AF"/>
    <w:p w14:paraId="259ECD3D" w14:textId="529798B4" w:rsidR="00EB09AF" w:rsidRDefault="00EB09AF" w:rsidP="00EB09AF"/>
    <w:p w14:paraId="6F9AEE9C" w14:textId="6D789F41" w:rsidR="00EB09AF" w:rsidRDefault="00EB09AF" w:rsidP="00EB09AF"/>
    <w:p w14:paraId="6FB2DBB5" w14:textId="69F3867A" w:rsidR="00EB09AF" w:rsidRDefault="00EB09AF" w:rsidP="00EB09AF"/>
    <w:p w14:paraId="0DE10858" w14:textId="009036AE" w:rsidR="00EB09AF" w:rsidRDefault="00EB09AF" w:rsidP="00EB09AF"/>
    <w:p w14:paraId="4ADA5114" w14:textId="4DF4E265" w:rsidR="00EB09AF" w:rsidRDefault="00EB09AF" w:rsidP="00EB09AF"/>
    <w:p w14:paraId="2CEEA398" w14:textId="5FBEBE9E" w:rsidR="00EB09AF" w:rsidRDefault="00EB09AF" w:rsidP="00EB09AF"/>
    <w:p w14:paraId="505CCE7F" w14:textId="32EE8B81" w:rsidR="00EB09AF" w:rsidRDefault="003C7AD8" w:rsidP="00EB09AF">
      <w:r>
        <w:rPr>
          <w:noProof/>
        </w:rPr>
        <mc:AlternateContent>
          <mc:Choice Requires="wps">
            <w:drawing>
              <wp:anchor distT="0" distB="0" distL="114300" distR="114300" simplePos="0" relativeHeight="251893760" behindDoc="0" locked="0" layoutInCell="1" allowOverlap="1" wp14:anchorId="78F4634D" wp14:editId="22C7DD6D">
                <wp:simplePos x="0" y="0"/>
                <wp:positionH relativeFrom="column">
                  <wp:posOffset>4823459</wp:posOffset>
                </wp:positionH>
                <wp:positionV relativeFrom="paragraph">
                  <wp:posOffset>60325</wp:posOffset>
                </wp:positionV>
                <wp:extent cx="581025" cy="4962525"/>
                <wp:effectExtent l="57150" t="0" r="28575" b="47625"/>
                <wp:wrapNone/>
                <wp:docPr id="1127375286" name="Straight Arrow Connector 228"/>
                <wp:cNvGraphicFramePr/>
                <a:graphic xmlns:a="http://schemas.openxmlformats.org/drawingml/2006/main">
                  <a:graphicData uri="http://schemas.microsoft.com/office/word/2010/wordprocessingShape">
                    <wps:wsp>
                      <wps:cNvCnPr/>
                      <wps:spPr>
                        <a:xfrm flipH="1">
                          <a:off x="0" y="0"/>
                          <a:ext cx="581025" cy="496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1A69E" id="Straight Arrow Connector 228" o:spid="_x0000_s1026" type="#_x0000_t32" style="position:absolute;margin-left:379.8pt;margin-top:4.75pt;width:45.75pt;height:390.75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nqxAEAANoDAAAOAAAAZHJzL2Uyb0RvYy54bWysU9uO0zAQfUfiHyy/06QVXS1R033ocnlA&#10;sOLyAV5nnFjyTfbQJH/P2GmzCBASiJdRbM85M+fM5HA3WcPOEJP2ruXbTc0ZOOk77fqWf/3y5sUt&#10;ZwmF64TxDlo+Q+J3x+fPDmNoYOcHbzqIjEhcasbQ8gExNFWV5ABWpI0P4OhR+WgF0jH2VRfFSOzW&#10;VLu6vqlGH7sQvYSU6PZ+eeTHwq8USPyoVAJkpuXUG5YYS3zMsToeRNNHEQYtL22If+jCCu2o6Ep1&#10;L1Cwb1H/QmW1jD55hRvpbeWV0hKKBlKzrX9S83kQAYoWMieF1ab0/2jlh/PJPUSyYQypSeEhZhWT&#10;ipYpo8M7mmnRRZ2yqdg2r7bBhEzS5f52W+/2nEl6evnqZrenAxFWC0/mCzHhW/CW5Y+WJ4xC9wOe&#10;vHM0IR+XGuL8PuECvAIy2LgcUWjz2nUM50BrhFEL1xu41Mkp1ZOA8oWzgQX+CRTTHTW6lCm7BScT&#10;2VnQVggpweF2ZaLsDFPamBVYFw/+CLzkZyiUvfsb8Ioolb3DFWy18/F31XG6tqyW/KsDi+5swaPv&#10;5jLaYg0tUJnJZdnzhv54LvCnX/L4HQAA//8DAFBLAwQUAAYACAAAACEAwP5uSeAAAAAJAQAADwAA&#10;AGRycy9kb3ducmV2LnhtbEyPTU+DQBCG7yb+h82YeLMLJlQWWRo/ysEemlhN0+MCI6DsLGG3Lf57&#10;x5MeJ8+b530nX812ECecfO9IQ7yIQCDVrump1fD+Vt6kIHww1JjBEWr4Rg+r4vIiN1njzvSKp11o&#10;BUvIZ0ZDF8KYSenrDq3xCzciMftwkzWBz6mVzWTOLLeDvI2ipbSmJ27ozIhPHdZfu6Nly0v5qNaf&#10;20O6ed7YfVXadq2s1tdX88M9iIBz+AvD73yeDgVvqtyRGi8GDXeJWnJUg0pAME+TOAZRMVBxBLLI&#10;5f8Pih8AAAD//wMAUEsBAi0AFAAGAAgAAAAhALaDOJL+AAAA4QEAABMAAAAAAAAAAAAAAAAAAAAA&#10;AFtDb250ZW50X1R5cGVzXS54bWxQSwECLQAUAAYACAAAACEAOP0h/9YAAACUAQAACwAAAAAAAAAA&#10;AAAAAAAvAQAAX3JlbHMvLnJlbHNQSwECLQAUAAYACAAAACEAN6Pp6sQBAADaAwAADgAAAAAAAAAA&#10;AAAAAAAuAgAAZHJzL2Uyb0RvYy54bWxQSwECLQAUAAYACAAAACEAwP5uSeAAAAAJAQAADwAAAAAA&#10;AAAAAAAAAAAeBAAAZHJzL2Rvd25yZXYueG1sUEsFBgAAAAAEAAQA8wAAACsFAAAAAA==&#10;" strokecolor="#4472c4 [3204]" strokeweight=".5pt">
                <v:stroke endarrow="block" joinstyle="miter"/>
              </v:shape>
            </w:pict>
          </mc:Fallback>
        </mc:AlternateContent>
      </w:r>
    </w:p>
    <w:p w14:paraId="0051A14C" w14:textId="7B573041" w:rsidR="00EB09AF" w:rsidRDefault="00EB09AF" w:rsidP="00EB09AF"/>
    <w:p w14:paraId="2A1D76EF" w14:textId="2834F885" w:rsidR="00EB09AF" w:rsidRDefault="00EB09AF" w:rsidP="00EB09AF"/>
    <w:p w14:paraId="0D223808" w14:textId="77777777" w:rsidR="00EB09AF" w:rsidRDefault="00EB09AF" w:rsidP="00EB09AF"/>
    <w:p w14:paraId="5CBE0D89" w14:textId="499ACF85" w:rsidR="00EB09AF" w:rsidRDefault="00EB09AF" w:rsidP="00EB09AF"/>
    <w:p w14:paraId="42023BBC" w14:textId="6B26A842" w:rsidR="00EB09AF" w:rsidRDefault="00C125CC" w:rsidP="00EB09AF">
      <w:r>
        <w:rPr>
          <w:noProof/>
        </w:rPr>
        <mc:AlternateContent>
          <mc:Choice Requires="wps">
            <w:drawing>
              <wp:anchor distT="0" distB="0" distL="114300" distR="114300" simplePos="0" relativeHeight="251853824" behindDoc="0" locked="0" layoutInCell="1" allowOverlap="1" wp14:anchorId="30262A7D" wp14:editId="0D3419A1">
                <wp:simplePos x="0" y="0"/>
                <wp:positionH relativeFrom="column">
                  <wp:posOffset>3728085</wp:posOffset>
                </wp:positionH>
                <wp:positionV relativeFrom="paragraph">
                  <wp:posOffset>58421</wp:posOffset>
                </wp:positionV>
                <wp:extent cx="561975" cy="45719"/>
                <wp:effectExtent l="0" t="57150" r="28575" b="50165"/>
                <wp:wrapNone/>
                <wp:docPr id="1946500436" name="Straight Arrow Connector 190"/>
                <wp:cNvGraphicFramePr/>
                <a:graphic xmlns:a="http://schemas.openxmlformats.org/drawingml/2006/main">
                  <a:graphicData uri="http://schemas.microsoft.com/office/word/2010/wordprocessingShape">
                    <wps:wsp>
                      <wps:cNvCnPr/>
                      <wps:spPr>
                        <a:xfrm flipV="1">
                          <a:off x="0" y="0"/>
                          <a:ext cx="561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840EC" id="Straight Arrow Connector 190" o:spid="_x0000_s1026" type="#_x0000_t32" style="position:absolute;margin-left:293.55pt;margin-top:4.6pt;width:44.25pt;height:3.6pt;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eHwwEAANgDAAAOAAAAZHJzL2Uyb0RvYy54bWysU02P0zAQvSPxHyzfaZIV3WWjpnvoAhcE&#10;K77uXmecWPKX7KFp/j1jp80iQEggLiPHnvfmzZvJ7u5kDTtCTNq7jjebmjNw0vfaDR3/8vnNi1ec&#10;JRSuF8Y76PgMid/tnz/bTaGFKz9600NkROJSO4WOj4ihraokR7AibXwAR4/KRyuQPuNQ9VFMxG5N&#10;dVXX19XkYx+il5AS3d4vj3xf+JUCiR+USoDMdJy0YYmxxMccq/1OtEMUYdTyLEP8gwortKOiK9W9&#10;QMG+Rf0LldUy+uQVbqS3lVdKSyg9UDdN/VM3n0YRoPRC5qSw2pT+H618fzy4h0g2TCG1KTzE3MVJ&#10;RcuU0eErzbT0RUrZqdg2r7bBCZmky+11c3uz5UzS08vtTXObXa0WlswWYsK34C3Lh44njEIPIx68&#10;czQfH5cK4vgu4QK8ADLYuBxRaPPa9QznQEuEUQs3GDjXySnVk/xywtnAAv8IiumeZC5lymbBwUR2&#10;FLQTQkpw2KxMlJ1hShuzAuviwB+B5/wMhbJ1fwNeEaWyd7iCrXY+/q46ni6S1ZJ/cWDpO1vw6Pu5&#10;DLZYQ+tTZnJe9byfP34X+NMPuf8OAAD//wMAUEsDBBQABgAIAAAAIQANgE9/4AAAAAgBAAAPAAAA&#10;ZHJzL2Rvd25yZXYueG1sTI/LTsMwEEX3SPyDNUjsqNOKpkmIU/FoFnSBRKkqlk48JIF4HMVuG/6e&#10;YQXL0b0690y+nmwvTjj6zpGC+SwCgVQ701GjYP9W3iQgfNBkdO8IFXyjh3VxeZHrzLgzveJpFxrB&#10;EPKZVtCGMGRS+rpFq/3MDUicfbjR6sDn2Egz6jPDbS8XURRLqzvihVYP+Nhi/bU7WqY8lw/p5vPl&#10;Pdk+be2hKm2zSa1S11fT/R2IgFP4K8OvPqtDwU6VO5LxolewTFZzripIFyA4j1fLGETFxfgWZJHL&#10;/w8UPwAAAP//AwBQSwECLQAUAAYACAAAACEAtoM4kv4AAADhAQAAEwAAAAAAAAAAAAAAAAAAAAAA&#10;W0NvbnRlbnRfVHlwZXNdLnhtbFBLAQItABQABgAIAAAAIQA4/SH/1gAAAJQBAAALAAAAAAAAAAAA&#10;AAAAAC8BAABfcmVscy8ucmVsc1BLAQItABQABgAIAAAAIQAiIbeHwwEAANgDAAAOAAAAAAAAAAAA&#10;AAAAAC4CAABkcnMvZTJvRG9jLnhtbFBLAQItABQABgAIAAAAIQANgE9/4AAAAAgBAAAPAAAAAAAA&#10;AAAAAAAAAB0EAABkcnMvZG93bnJldi54bWxQSwUGAAAAAAQABADzAAAAKgUAAAAA&#10;" strokecolor="#4472c4 [3204]" strokeweight=".5pt">
                <v:stroke endarrow="block" joinstyle="miter"/>
              </v:shape>
            </w:pict>
          </mc:Fallback>
        </mc:AlternateContent>
      </w:r>
    </w:p>
    <w:p w14:paraId="0FA81752" w14:textId="02502632" w:rsidR="00EB09AF" w:rsidRDefault="00EB09AF" w:rsidP="00EB09AF"/>
    <w:p w14:paraId="38F8347C" w14:textId="1E7291B2" w:rsidR="00EB09AF" w:rsidRDefault="00EB09AF" w:rsidP="00EB09AF"/>
    <w:p w14:paraId="6266E056" w14:textId="16243DF4" w:rsidR="00EB09AF" w:rsidRDefault="00EB09AF" w:rsidP="00EB09AF"/>
    <w:p w14:paraId="1FD92F8C" w14:textId="45E75ED3" w:rsidR="00EB09AF" w:rsidRDefault="00EB09AF" w:rsidP="00EB09AF"/>
    <w:p w14:paraId="63345174" w14:textId="70F90209" w:rsidR="00EB09AF" w:rsidRDefault="00EB09AF" w:rsidP="00EB09AF"/>
    <w:p w14:paraId="64F5D52C" w14:textId="69EFFA30" w:rsidR="00EB09AF" w:rsidRDefault="00EB09AF" w:rsidP="00EB09AF"/>
    <w:p w14:paraId="05AEB324" w14:textId="14AC4A09" w:rsidR="00EB09AF" w:rsidRDefault="00EB09AF" w:rsidP="00EB09AF"/>
    <w:p w14:paraId="201D1F29" w14:textId="40FB4C84" w:rsidR="00EB09AF" w:rsidRDefault="00EB09AF" w:rsidP="00EB09AF"/>
    <w:p w14:paraId="19784700" w14:textId="35962599" w:rsidR="00EB09AF" w:rsidRDefault="00EB09AF" w:rsidP="00EB09AF"/>
    <w:p w14:paraId="1609416B" w14:textId="7500F6C1" w:rsidR="00EB09AF" w:rsidRDefault="00EB09AF" w:rsidP="00EB09AF"/>
    <w:p w14:paraId="5AAD91C0" w14:textId="2DD5AC90" w:rsidR="00EB09AF" w:rsidRDefault="00EB09AF" w:rsidP="00EB09AF"/>
    <w:p w14:paraId="2FE4A3DA" w14:textId="77777777" w:rsidR="00EB09AF" w:rsidRDefault="00EB09AF" w:rsidP="00EB09AF"/>
    <w:p w14:paraId="09C128DF" w14:textId="77777777" w:rsidR="00763D75" w:rsidRDefault="00763D75" w:rsidP="00EB09AF"/>
    <w:p w14:paraId="0923A2BF" w14:textId="0359ABFE" w:rsidR="002C2078" w:rsidRDefault="00FD2CCF" w:rsidP="00EB09AF">
      <w:r>
        <w:rPr>
          <w:noProof/>
        </w:rPr>
        <w:lastRenderedPageBreak/>
        <mc:AlternateContent>
          <mc:Choice Requires="wpg">
            <w:drawing>
              <wp:anchor distT="0" distB="0" distL="114300" distR="114300" simplePos="0" relativeHeight="251953152" behindDoc="0" locked="0" layoutInCell="1" allowOverlap="1" wp14:anchorId="2227E753" wp14:editId="5078E094">
                <wp:simplePos x="0" y="0"/>
                <wp:positionH relativeFrom="column">
                  <wp:posOffset>-5715</wp:posOffset>
                </wp:positionH>
                <wp:positionV relativeFrom="paragraph">
                  <wp:posOffset>-16510</wp:posOffset>
                </wp:positionV>
                <wp:extent cx="6143625" cy="6745605"/>
                <wp:effectExtent l="19050" t="0" r="85725" b="17145"/>
                <wp:wrapNone/>
                <wp:docPr id="77342751" name="Group 284"/>
                <wp:cNvGraphicFramePr/>
                <a:graphic xmlns:a="http://schemas.openxmlformats.org/drawingml/2006/main">
                  <a:graphicData uri="http://schemas.microsoft.com/office/word/2010/wordprocessingGroup">
                    <wpg:wgp>
                      <wpg:cNvGrpSpPr/>
                      <wpg:grpSpPr>
                        <a:xfrm>
                          <a:off x="0" y="0"/>
                          <a:ext cx="6143625" cy="6745605"/>
                          <a:chOff x="0" y="0"/>
                          <a:chExt cx="6143625" cy="6745605"/>
                        </a:xfrm>
                      </wpg:grpSpPr>
                      <wpg:grpSp>
                        <wpg:cNvPr id="2120485754" name="Group 283"/>
                        <wpg:cNvGrpSpPr/>
                        <wpg:grpSpPr>
                          <a:xfrm>
                            <a:off x="0" y="0"/>
                            <a:ext cx="6143625" cy="6400800"/>
                            <a:chOff x="0" y="0"/>
                            <a:chExt cx="6143625" cy="6400800"/>
                          </a:xfrm>
                        </wpg:grpSpPr>
                        <wps:wsp>
                          <wps:cNvPr id="1387597458" name="Rectangle 231"/>
                          <wps:cNvSpPr/>
                          <wps:spPr>
                            <a:xfrm>
                              <a:off x="0" y="0"/>
                              <a:ext cx="590550" cy="295275"/>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5FE612" w14:textId="058C623F" w:rsidR="002C2078" w:rsidRPr="002C2078" w:rsidRDefault="002C2078" w:rsidP="002C2078">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906266" name="Rectangle 232"/>
                          <wps:cNvSpPr/>
                          <wps:spPr>
                            <a:xfrm>
                              <a:off x="828675" y="9525"/>
                              <a:ext cx="981075" cy="295275"/>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31BF38" w14:textId="2AC82E71" w:rsidR="002C2078" w:rsidRPr="002C2078" w:rsidRDefault="002C2078" w:rsidP="002C2078">
                                <w:pPr>
                                  <w:jc w:val="center"/>
                                  <w:rPr>
                                    <w:lang w:val="en-US"/>
                                  </w:rPr>
                                </w:pPr>
                                <w:r>
                                  <w:rPr>
                                    <w:lang w:val="en-US"/>
                                  </w:rPr>
                                  <w:t>Laravel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347823" name="Rectangle 233"/>
                          <wps:cNvSpPr/>
                          <wps:spPr>
                            <a:xfrm>
                              <a:off x="1952625" y="0"/>
                              <a:ext cx="990600" cy="3048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C46A27" w14:textId="286EAD5A" w:rsidR="002C2078" w:rsidRPr="002C2078" w:rsidRDefault="002C2078" w:rsidP="002C2078">
                                <w:pPr>
                                  <w:jc w:val="center"/>
                                  <w:rPr>
                                    <w:lang w:val="en-US"/>
                                  </w:rPr>
                                </w:pPr>
                                <w:r>
                                  <w:rPr>
                                    <w:lang w:val="en-US"/>
                                  </w:rPr>
                                  <w:t>Java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445754" name="Rectangle 234"/>
                          <wps:cNvSpPr/>
                          <wps:spPr>
                            <a:xfrm>
                              <a:off x="3076575" y="19050"/>
                              <a:ext cx="1104900" cy="3048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C88C67" w14:textId="14431831" w:rsidR="002C2078" w:rsidRPr="002C2078" w:rsidRDefault="002C2078" w:rsidP="002C2078">
                                <w:pPr>
                                  <w:jc w:val="center"/>
                                  <w:rPr>
                                    <w:lang w:val="en-US"/>
                                  </w:rPr>
                                </w:pPr>
                                <w:r>
                                  <w:rPr>
                                    <w:lang w:val="en-US"/>
                                  </w:rP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473647" name="Rectangle 235"/>
                          <wps:cNvSpPr/>
                          <wps:spPr>
                            <a:xfrm>
                              <a:off x="4229100" y="28575"/>
                              <a:ext cx="962025" cy="2857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5376A3" w14:textId="1FF626A2" w:rsidR="002C2078" w:rsidRPr="002C2078" w:rsidRDefault="002C2078" w:rsidP="002C2078">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521372" name="Rectangle 236"/>
                          <wps:cNvSpPr/>
                          <wps:spPr>
                            <a:xfrm>
                              <a:off x="5400675" y="9525"/>
                              <a:ext cx="723900" cy="5715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76D6A6" w14:textId="5AA861C8" w:rsidR="002C2078" w:rsidRPr="002C2078" w:rsidRDefault="002C2078" w:rsidP="002C2078">
                                <w:pPr>
                                  <w:jc w:val="center"/>
                                  <w:rPr>
                                    <w:lang w:val="en-US"/>
                                  </w:rPr>
                                </w:pPr>
                                <w:r>
                                  <w:rPr>
                                    <w:lang w:val="en-US"/>
                                  </w:rPr>
                                  <w:t>Email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2420330" name="Rectangle 237"/>
                          <wps:cNvSpPr/>
                          <wps:spPr>
                            <a:xfrm>
                              <a:off x="238125" y="676275"/>
                              <a:ext cx="1038225" cy="514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5320BB3" w14:textId="667E4AE3" w:rsidR="002C2078" w:rsidRPr="002C2078" w:rsidRDefault="002C2078" w:rsidP="002C2078">
                                <w:pPr>
                                  <w:jc w:val="center"/>
                                  <w:rPr>
                                    <w:lang w:val="en-US"/>
                                  </w:rPr>
                                </w:pPr>
                                <w:r>
                                  <w:rPr>
                                    <w:lang w:val="en-US"/>
                                  </w:rPr>
                                  <w:t>Submit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358550" name="Rectangle 238"/>
                          <wps:cNvSpPr/>
                          <wps:spPr>
                            <a:xfrm>
                              <a:off x="1695450" y="1295400"/>
                              <a:ext cx="914400" cy="485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D567AD" w14:textId="471ED9B5" w:rsidR="002C2078" w:rsidRPr="002C2078" w:rsidRDefault="002C2078" w:rsidP="002C2078">
                                <w:pPr>
                                  <w:jc w:val="center"/>
                                  <w:rPr>
                                    <w:lang w:val="en-US"/>
                                  </w:rPr>
                                </w:pPr>
                                <w:r>
                                  <w:rPr>
                                    <w:lang w:val="en-US"/>
                                  </w:rPr>
                                  <w:t>Upload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02650" name="Rectangle 240"/>
                          <wps:cNvSpPr/>
                          <wps:spPr>
                            <a:xfrm>
                              <a:off x="2905125" y="1924050"/>
                              <a:ext cx="895350" cy="285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000ACF" w14:textId="1CFE3040" w:rsidR="004C1606" w:rsidRPr="004C1606" w:rsidRDefault="004C1606" w:rsidP="004C1606">
                                <w:pPr>
                                  <w:jc w:val="center"/>
                                  <w:rPr>
                                    <w:lang w:val="en-US"/>
                                  </w:rPr>
                                </w:pPr>
                                <w:r>
                                  <w:rPr>
                                    <w:lang w:val="en-US"/>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0153014" name="Rectangle 241"/>
                          <wps:cNvSpPr/>
                          <wps:spPr>
                            <a:xfrm>
                              <a:off x="2933700" y="2324100"/>
                              <a:ext cx="87630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8884C7" w14:textId="4FEBD450" w:rsidR="004C1606" w:rsidRPr="004C1606" w:rsidRDefault="004C1606" w:rsidP="004C1606">
                                <w:pPr>
                                  <w:jc w:val="center"/>
                                  <w:rPr>
                                    <w:lang w:val="en-US"/>
                                  </w:rPr>
                                </w:pPr>
                                <w:r>
                                  <w:rPr>
                                    <w:lang w:val="en-US"/>
                                  </w:rPr>
                                  <w:t>PDF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1777532" name="Rectangle 242"/>
                          <wps:cNvSpPr/>
                          <wps:spPr>
                            <a:xfrm>
                              <a:off x="2924175" y="2724150"/>
                              <a:ext cx="895350" cy="485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4469E5" w14:textId="23323CB3" w:rsidR="004C1606" w:rsidRPr="004C1606" w:rsidRDefault="004C1606" w:rsidP="004C1606">
                                <w:pPr>
                                  <w:jc w:val="center"/>
                                  <w:rPr>
                                    <w:lang w:val="en-US"/>
                                  </w:rPr>
                                </w:pPr>
                                <w:r>
                                  <w:rPr>
                                    <w:lang w:val="en-US"/>
                                  </w:rPr>
                                  <w:t>Extract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991806" name="Rectangle 243"/>
                          <wps:cNvSpPr/>
                          <wps:spPr>
                            <a:xfrm>
                              <a:off x="2943225" y="3362325"/>
                              <a:ext cx="895350" cy="276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8BB11F" w14:textId="6F505F08" w:rsidR="004C1606" w:rsidRPr="004C1606" w:rsidRDefault="004C1606" w:rsidP="004C1606">
                                <w:pPr>
                                  <w:jc w:val="center"/>
                                  <w:rPr>
                                    <w:lang w:val="en-US"/>
                                  </w:rPr>
                                </w:pPr>
                                <w:r>
                                  <w:rPr>
                                    <w:lang w:val="en-US"/>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961138" name="Rectangle 244"/>
                          <wps:cNvSpPr/>
                          <wps:spPr>
                            <a:xfrm>
                              <a:off x="2943225" y="3771900"/>
                              <a:ext cx="904875" cy="26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35A24F" w14:textId="4A002199" w:rsidR="004C1606" w:rsidRPr="004C1606" w:rsidRDefault="004C1606" w:rsidP="004C1606">
                                <w:pPr>
                                  <w:jc w:val="center"/>
                                  <w:rPr>
                                    <w:lang w:val="en-US"/>
                                  </w:rPr>
                                </w:pPr>
                                <w:r>
                                  <w:rPr>
                                    <w:lang w:val="en-US"/>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408536" name="Rectangle 245"/>
                          <wps:cNvSpPr/>
                          <wps:spPr>
                            <a:xfrm>
                              <a:off x="1685925" y="4191000"/>
                              <a:ext cx="895350" cy="3238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0093209" w14:textId="10407D2C" w:rsidR="004C1606" w:rsidRPr="004C1606" w:rsidRDefault="004C1606" w:rsidP="004C1606">
                                <w:pPr>
                                  <w:jc w:val="center"/>
                                  <w:rPr>
                                    <w:lang w:val="en-US"/>
                                  </w:rPr>
                                </w:pPr>
                                <w:r>
                                  <w:rPr>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3501669" name="Rectangle 246"/>
                          <wps:cNvSpPr/>
                          <wps:spPr>
                            <a:xfrm>
                              <a:off x="1685925" y="4610100"/>
                              <a:ext cx="895350" cy="514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72FDC60" w14:textId="3475E278" w:rsidR="004C1606" w:rsidRPr="004C1606" w:rsidRDefault="004C1606" w:rsidP="004C1606">
                                <w:pPr>
                                  <w:jc w:val="center"/>
                                  <w:rPr>
                                    <w:lang w:val="en-US"/>
                                  </w:rPr>
                                </w:pPr>
                                <w:r>
                                  <w:rPr>
                                    <w:lang w:val="en-US"/>
                                  </w:rPr>
                                  <w:t>Store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901275" name="Rectangle 247"/>
                          <wps:cNvSpPr/>
                          <wps:spPr>
                            <a:xfrm>
                              <a:off x="1676400" y="5257800"/>
                              <a:ext cx="904875" cy="5238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BC3E6F" w14:textId="33DDBF61" w:rsidR="00072371" w:rsidRPr="00072371" w:rsidRDefault="00072371" w:rsidP="00072371">
                                <w:pPr>
                                  <w:jc w:val="center"/>
                                  <w:rPr>
                                    <w:lang w:val="en-US"/>
                                  </w:rPr>
                                </w:pPr>
                                <w:r>
                                  <w:rPr>
                                    <w:lang w:val="en-US"/>
                                  </w:rPr>
                                  <w:t>Schedule 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32867" name="Rectangle 248"/>
                          <wps:cNvSpPr/>
                          <wps:spPr>
                            <a:xfrm>
                              <a:off x="238125" y="5924550"/>
                              <a:ext cx="1085850" cy="342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68BAA2" w14:textId="25EBC3FD" w:rsidR="00072371" w:rsidRPr="00072371" w:rsidRDefault="00072371" w:rsidP="00072371">
                                <w:pPr>
                                  <w:jc w:val="center"/>
                                  <w:rPr>
                                    <w:lang w:val="en-US"/>
                                  </w:rPr>
                                </w:pPr>
                                <w:r>
                                  <w:rPr>
                                    <w:lang w:val="en-US"/>
                                  </w:rP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944087" name="Rectangle 249"/>
                          <wps:cNvSpPr/>
                          <wps:spPr>
                            <a:xfrm>
                              <a:off x="4124325" y="4972050"/>
                              <a:ext cx="923925" cy="361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2812D6" w14:textId="7E2B3A43" w:rsidR="00072371" w:rsidRPr="00072371" w:rsidRDefault="00072371" w:rsidP="00072371">
                                <w:pPr>
                                  <w:jc w:val="center"/>
                                  <w:rPr>
                                    <w:lang w:val="en-US"/>
                                  </w:rPr>
                                </w:pPr>
                                <w:r>
                                  <w:rPr>
                                    <w:lang w:val="en-US"/>
                                  </w:rP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632484" name="Rectangle 250"/>
                          <wps:cNvSpPr/>
                          <wps:spPr>
                            <a:xfrm>
                              <a:off x="5305425" y="5915025"/>
                              <a:ext cx="714375" cy="485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81C30D0" w14:textId="216696DE" w:rsidR="00072371" w:rsidRPr="00072371" w:rsidRDefault="00072371" w:rsidP="00072371">
                                <w:pPr>
                                  <w:jc w:val="center"/>
                                  <w:rPr>
                                    <w:lang w:val="en-US"/>
                                  </w:rPr>
                                </w:pPr>
                                <w:r>
                                  <w:rPr>
                                    <w:lang w:val="en-US"/>
                                  </w:rP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569008" name="Straight Connector 251"/>
                          <wps:cNvCnPr/>
                          <wps:spPr>
                            <a:xfrm>
                              <a:off x="19050" y="295275"/>
                              <a:ext cx="47625" cy="603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1456049" name="Straight Connector 252"/>
                          <wps:cNvCnPr/>
                          <wps:spPr>
                            <a:xfrm>
                              <a:off x="1504950" y="304800"/>
                              <a:ext cx="9525" cy="603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554855" name="Straight Connector 253"/>
                          <wps:cNvCnPr/>
                          <wps:spPr>
                            <a:xfrm flipH="1">
                              <a:off x="2714625" y="314325"/>
                              <a:ext cx="19050" cy="6067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9187218" name="Straight Connector 254"/>
                          <wps:cNvCnPr/>
                          <wps:spPr>
                            <a:xfrm>
                              <a:off x="4010025" y="323850"/>
                              <a:ext cx="9525" cy="603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5220013" name="Straight Connector 255"/>
                          <wps:cNvCnPr/>
                          <wps:spPr>
                            <a:xfrm>
                              <a:off x="5105400" y="266700"/>
                              <a:ext cx="76200" cy="6124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152064" name="Straight Connector 256"/>
                          <wps:cNvCnPr/>
                          <wps:spPr>
                            <a:xfrm>
                              <a:off x="6096000" y="590550"/>
                              <a:ext cx="38100" cy="5753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743016" name="Straight Connector 257"/>
                          <wps:cNvCnPr/>
                          <wps:spPr>
                            <a:xfrm>
                              <a:off x="1533525" y="5438775"/>
                              <a:ext cx="15240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6374358" name="Straight Arrow Connector 258"/>
                          <wps:cNvCnPr/>
                          <wps:spPr>
                            <a:xfrm>
                              <a:off x="2590800" y="5543550"/>
                              <a:ext cx="2571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4016008" name="Straight Connector 259"/>
                          <wps:cNvCnPr/>
                          <wps:spPr>
                            <a:xfrm flipH="1">
                              <a:off x="1314450" y="6067425"/>
                              <a:ext cx="2000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6072226" name="Straight Arrow Connector 260"/>
                          <wps:cNvCnPr/>
                          <wps:spPr>
                            <a:xfrm flipH="1">
                              <a:off x="47625" y="6067425"/>
                              <a:ext cx="2095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453608" name="Straight Connector 261"/>
                          <wps:cNvCnPr/>
                          <wps:spPr>
                            <a:xfrm flipH="1">
                              <a:off x="5038725" y="5143500"/>
                              <a:ext cx="1238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3786048" name="Straight Arrow Connector 262"/>
                          <wps:cNvCnPr/>
                          <wps:spPr>
                            <a:xfrm flipH="1">
                              <a:off x="4010025" y="5124450"/>
                              <a:ext cx="133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765227" name="Straight Connector 263"/>
                          <wps:cNvCnPr/>
                          <wps:spPr>
                            <a:xfrm flipV="1">
                              <a:off x="1533525" y="4848225"/>
                              <a:ext cx="1714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304737" name="Straight Arrow Connector 264"/>
                          <wps:cNvCnPr/>
                          <wps:spPr>
                            <a:xfrm flipV="1">
                              <a:off x="2590800" y="4772025"/>
                              <a:ext cx="14382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629706" name="Straight Connector 265"/>
                          <wps:cNvCnPr/>
                          <wps:spPr>
                            <a:xfrm flipH="1">
                              <a:off x="2581275" y="4286250"/>
                              <a:ext cx="16192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517752" name="Straight Arrow Connector 266"/>
                          <wps:cNvCnPr/>
                          <wps:spPr>
                            <a:xfrm flipH="1">
                              <a:off x="1524000" y="4352925"/>
                              <a:ext cx="180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4126585" name="Straight Connector 267"/>
                          <wps:cNvCnPr/>
                          <wps:spPr>
                            <a:xfrm flipV="1">
                              <a:off x="5181600" y="6181725"/>
                              <a:ext cx="1524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2084351" name="Straight Arrow Connector 268"/>
                          <wps:cNvCnPr/>
                          <wps:spPr>
                            <a:xfrm flipV="1">
                              <a:off x="6019800" y="6086475"/>
                              <a:ext cx="1238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3379487" name="Straight Connector 269"/>
                          <wps:cNvCnPr/>
                          <wps:spPr>
                            <a:xfrm flipH="1">
                              <a:off x="3857625" y="3867150"/>
                              <a:ext cx="171450"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1573804" name="Straight Arrow Connector 270"/>
                          <wps:cNvCnPr/>
                          <wps:spPr>
                            <a:xfrm flipH="1">
                              <a:off x="2714625" y="390525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818794" name="Straight Connector 271"/>
                          <wps:cNvCnPr/>
                          <wps:spPr>
                            <a:xfrm flipV="1">
                              <a:off x="2724150" y="346710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8807323" name="Straight Arrow Connector 272"/>
                          <wps:cNvCnPr/>
                          <wps:spPr>
                            <a:xfrm>
                              <a:off x="3829050" y="348615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315025" name="Straight Connector 273"/>
                          <wps:cNvCnPr/>
                          <wps:spPr>
                            <a:xfrm flipV="1">
                              <a:off x="2733675" y="2924175"/>
                              <a:ext cx="219075" cy="28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3699778" name="Straight Arrow Connector 274"/>
                          <wps:cNvCnPr/>
                          <wps:spPr>
                            <a:xfrm flipV="1">
                              <a:off x="3810000" y="291465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7497357" name="Straight Connector 275"/>
                          <wps:cNvCnPr/>
                          <wps:spPr>
                            <a:xfrm flipH="1">
                              <a:off x="3790950" y="2419350"/>
                              <a:ext cx="23812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7525554" name="Straight Arrow Connector 276"/>
                          <wps:cNvCnPr/>
                          <wps:spPr>
                            <a:xfrm flipH="1">
                              <a:off x="2724150" y="2438400"/>
                              <a:ext cx="238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2991691" name="Straight Connector 277"/>
                          <wps:cNvCnPr/>
                          <wps:spPr>
                            <a:xfrm>
                              <a:off x="2743200" y="2057400"/>
                              <a:ext cx="1905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7763678" name="Straight Arrow Connector 278"/>
                          <wps:cNvCnPr/>
                          <wps:spPr>
                            <a:xfrm>
                              <a:off x="3781425" y="2076450"/>
                              <a:ext cx="2476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6203198" name="Straight Connector 279"/>
                          <wps:cNvCnPr/>
                          <wps:spPr>
                            <a:xfrm flipV="1">
                              <a:off x="19050" y="847725"/>
                              <a:ext cx="21907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0760603" name="Straight Connector 280"/>
                          <wps:cNvCnPr/>
                          <wps:spPr>
                            <a:xfrm flipV="1">
                              <a:off x="1514475" y="1552575"/>
                              <a:ext cx="19050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1166855" name="Straight Arrow Connector 281"/>
                          <wps:cNvCnPr/>
                          <wps:spPr>
                            <a:xfrm flipV="1">
                              <a:off x="1276350" y="847725"/>
                              <a:ext cx="219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8768682" name="Straight Arrow Connector 282"/>
                          <wps:cNvCnPr/>
                          <wps:spPr>
                            <a:xfrm flipV="1">
                              <a:off x="2590800" y="1371600"/>
                              <a:ext cx="1428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48803424" name="Text Box 1"/>
                        <wps:cNvSpPr txBox="1"/>
                        <wps:spPr>
                          <a:xfrm>
                            <a:off x="0" y="6457950"/>
                            <a:ext cx="6143625" cy="287655"/>
                          </a:xfrm>
                          <a:prstGeom prst="rect">
                            <a:avLst/>
                          </a:prstGeom>
                          <a:noFill/>
                          <a:ln>
                            <a:noFill/>
                          </a:ln>
                        </wps:spPr>
                        <wps:txbx>
                          <w:txbxContent>
                            <w:p w14:paraId="4B365354" w14:textId="5DC26A40" w:rsidR="00FD2CCF" w:rsidRPr="00FD2CCF" w:rsidRDefault="00FD2CCF" w:rsidP="00FD2CCF">
                              <w:pPr>
                                <w:pStyle w:val="Caption"/>
                                <w:rPr>
                                  <w:rFonts w:ascii="Times New Roman" w:hAnsi="Times New Roman" w:cs="Times New Roman"/>
                                  <w:noProof/>
                                  <w:sz w:val="22"/>
                                  <w:szCs w:val="22"/>
                                </w:rPr>
                              </w:pPr>
                              <w:bookmarkStart w:id="18" w:name="_Toc200072455"/>
                              <w:r w:rsidRPr="00FD2CCF">
                                <w:rPr>
                                  <w:rFonts w:ascii="Times New Roman" w:hAnsi="Times New Roman" w:cs="Times New Roman"/>
                                  <w:sz w:val="22"/>
                                  <w:szCs w:val="22"/>
                                </w:rPr>
                                <w:t xml:space="preserve">Figure 3. </w:t>
                              </w:r>
                              <w:r w:rsidRPr="00FD2CCF">
                                <w:rPr>
                                  <w:rFonts w:ascii="Times New Roman" w:hAnsi="Times New Roman" w:cs="Times New Roman"/>
                                  <w:sz w:val="22"/>
                                  <w:szCs w:val="22"/>
                                </w:rPr>
                                <w:fldChar w:fldCharType="begin"/>
                              </w:r>
                              <w:r w:rsidRPr="00FD2CCF">
                                <w:rPr>
                                  <w:rFonts w:ascii="Times New Roman" w:hAnsi="Times New Roman" w:cs="Times New Roman"/>
                                  <w:sz w:val="22"/>
                                  <w:szCs w:val="22"/>
                                </w:rPr>
                                <w:instrText xml:space="preserve"> SEQ Figure_3. \* ARABIC </w:instrText>
                              </w:r>
                              <w:r w:rsidRPr="00FD2CCF">
                                <w:rPr>
                                  <w:rFonts w:ascii="Times New Roman" w:hAnsi="Times New Roman" w:cs="Times New Roman"/>
                                  <w:sz w:val="22"/>
                                  <w:szCs w:val="22"/>
                                </w:rPr>
                                <w:fldChar w:fldCharType="separate"/>
                              </w:r>
                              <w:r w:rsidRPr="00FD2CCF">
                                <w:rPr>
                                  <w:rFonts w:ascii="Times New Roman" w:hAnsi="Times New Roman" w:cs="Times New Roman"/>
                                  <w:noProof/>
                                  <w:sz w:val="22"/>
                                  <w:szCs w:val="22"/>
                                </w:rPr>
                                <w:t>5</w:t>
                              </w:r>
                              <w:r w:rsidRPr="00FD2CCF">
                                <w:rPr>
                                  <w:rFonts w:ascii="Times New Roman" w:hAnsi="Times New Roman" w:cs="Times New Roman"/>
                                  <w:sz w:val="22"/>
                                  <w:szCs w:val="22"/>
                                </w:rPr>
                                <w:fldChar w:fldCharType="end"/>
                              </w:r>
                              <w:r w:rsidRPr="00FD2CCF">
                                <w:rPr>
                                  <w:rFonts w:ascii="Times New Roman" w:hAnsi="Times New Roman" w:cs="Times New Roman"/>
                                  <w:sz w:val="22"/>
                                  <w:szCs w:val="22"/>
                                </w:rPr>
                                <w:t>:  Sequence Diagram - Vendor Validation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27E753" id="Group 284" o:spid="_x0000_s1191" style="position:absolute;margin-left:-.45pt;margin-top:-1.3pt;width:483.75pt;height:531.15pt;z-index:251953152" coordsize="61436,6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fFyQ0AAA6eAAAOAAAAZHJzL2Uyb0RvYy54bWzsXVtzm0gWft+q/Q+U3jemG2hAFWfK60xm&#10;pyo1kxpnN88YoUuVBCzgWNlfv9/phhYSSMbOxRbpFxuJq+BcvvOdC69/2W7W1uekKFdZejlhr+yJ&#10;laRxNluli8vJvz+++0cwscoqSmfROkuTy8mXpJz88ubvf3t9n08Tni2z9SwpLBwkLaf3+eVkWVX5&#10;9OKijJfJJipfZXmSYuU8KzZRhY/F4mJWRPc4+mZ9wW1bXNxnxSwvsjgpS3z7Vq2cvJHHn8+TuPpz&#10;Pi+TylpfTnBtlfxbyL+39PfizetouiiifLmK68uInnAVm2iV4qT6UG+jKrLuilXnUJtVXGRlNq9e&#10;xdnmIpvPV3EifwN+DbMPfs1vRXaXy9+ymN4vcn2bcGsP7tOTDxv/8fm3Ir/JPxS4E/f5AvdCfqLf&#10;sp0XG/qPq7S28pZ90bcs2VZWjC8Fcx3BvYkVY53wXU/Ynrqp8RJ3vrNfvPz1gT0vmhNf7F2O/qAu&#10;E9f9obBWs8sJZ9x2A8/33ImVRhvImLxtFg8cuhDa79v+SNe2A7uWnMf9yN2eR38ktKDcPejy6x70&#10;zTLKEyk/Jd2D+oYxJ/C9EI8Kqqlu2F9QkyhdrBOLO0zdNLmDFotyWkJChsqEF9qeB2UjkeChx30p&#10;EfonR9O8KKvfkmxj0cLlpMDppfJEn9+XFZ4ZNm02oXOW2Xo1e7dar+UHsgzJ9bqwPkfQ6SiOk7Ti&#10;dNHYq7UlpKe5arlUfVkntP86/SuZQ3Agu1yeVJqawwMytWoZzRJ1HubZ6pnTWZpLkOeUB6Qjz3GF&#10;+tj1AZot2xcr7zAOU29PuybSUumd7VMXpn6p3kOeOUsrvfNmlWZF3wHWlT6z2h6X37o1tFhtb7dS&#10;qfygEYPbbPYFglNkynSWefxuhaf2PiqrD1EBW4kHDftf/Yk/83V2fznJ6qWJtcyK//V9T9tDsrF2&#10;Yt3D9l5Oyv/eRUUysda/p5D5kLkuGWv5wfV8jg9Fe81te016t7nOIAoMniaP5SJtX62bxXmRbT7B&#10;TVzRWbEqSmOc+3ISV0Xz4bpSPgGOJk6uruRmMNB5VL1Pb/KYDk43mqTy4/ZTVOS16Fawg39kjZ5F&#10;0wMJVtvSnml2dVdl85UUb7rV6r7WjwA6T5bqByi/cILQFlyIPt2XakSXAWPxsO4HPBBQbQtaDiWv&#10;rX7jF8KA2bTS2ABtLc7OBoTGBozSBoRh4Lh+wJ0+G1CDpoE2gEHzJfzrIsMQdgYuU1oABwhNu88G&#10;VjYu3qAA+O4XiQICiXJ33sqggJGgAOYFvgtgtYuZ2iGA29j9QTDAsX2BI0kcwID868ioAQKM2W5o&#10;7ADp99kigUAHhSYaGFU04Hmh6zvC9fuQgET0g6MBl/OQkZ5T0E90DBkRRLY12xMKbjc0kVwtzQSi&#10;YIMGiMDQkbniEF4mGtDhobEC47ICiNQ5c3zeZwXEo8CAB4rzOCngc0dDAc8nSo0OboxAzWKehRHQ&#10;8aExAqMyAixwuMttx4EL72YF/EdZAe4EjJw9oIDwRc3/77AAs52AN2DAQwJJxQxPtwNpRtkBMiUE&#10;V1SqQi4Z0v8xpH+gAz+j26PSbccWjhfInFxXtXWmZ1C0z0TouZTcg24zJPfg7w+APuVuatqP0rIq&#10;EDC6/VD8/50TeoGO5oxuj0q3iXITNhekkx3lRhYVXnFwDM9xrMZxs5C7HTIvCD1y1iqrR0H+VwJ4&#10;47i/SbY+0EGaUe6RKbdnM8+xma5tavH0rmZlB3luHjqO3xB0wPpE1u1RdIEvnMZzc8B2ldI3nvu5&#10;PbeOvYxyj0q5OZytD3zs9PFuriZbByo3FLpOwnEfy8oz72Lutuc2sLwuAHz+OrtAR19GuUel3PCu&#10;dhiywO4rtHM1iTpQuV1H8mWIuR1UWzvKM/crt/HcL0e5TQGdNcoCOnjtUDDU0feF3JpEfbxu+z6i&#10;+QNUHqJ0jhy7LKQVghD8V+XMTMj9TULuUD4GYlaM4x6V4/Yd37UDz+n125pEHaTbTAReWOfBXEbV&#10;MQe63QblDpJmhk6TbWYP1sp9Z6481MSK0e1R6TZK0EBfMyHCPsetSdTHK7dgaN48odwmyf1iQHmo&#10;iRWj3KNSblSVoLqMUbVJTyJMk6gDldsXMouNiButbb7u99XlrC1U7sFzmyz3y/Dcmlgxyj0y5fbA&#10;k6PftE+3NYc6SLdbxWlA5y5VxeylwRjQPyFx1bjmIicuNzB5sGfOg4WaWDG6PSrdRgdKiJqxoFe3&#10;NYU6SLddxkGVq8pTN8TcgEPlDlGBTuuJTXMEuleNbtOsg2ePuDWxYnR7VLodeqFArQkqi7uYXOne&#10;4OI0lMF4bq3bXogEN5b3HLePSvKGKTcp7pcTcGtexej2qHQbdSaeADrWWbCbqohWi2VlXWdpiplO&#10;WWFxT3OpcODXaT1mrGnS2LV/1jPGVAO57CHVg6N2eW4XVWm18xboIXmQL1+vUhp/1RnLQ7OnBjWL&#10;DJji1D/+aYBL/dHjn6qt7i87Nv5JKSilF8kq/8ChRJgihyJmV9OyvZKkibthkuTheBTGEdLT40d2&#10;siRHFkkcaEQJulqPIJkPmiT2gkUJUy08D95fk4C9oqRpouOiZM3Xq/xfzeCv2jxxYIxm3I0DuHEI&#10;QWrzRdGFQB8swZWTyXpjoFqj/F6wVKE7GrVcPmenfZ1mKI6LFXmjWphcyhmRPyMLpbO/xkLpqY6N&#10;v3pCuvcFyxILuMcxupbp8Vu9JkpHxINkyWMIjkBUSuSkq4R2sgTgRGulYQJHUo/nOM5pGsN0HoaJ&#10;CsiZx22hA+xeYdIh2CBhEnaIyW1KmOpZrnuBNrq7G2GCIDl15tsI07ljJ8EAWdBspEufemWpnUkd&#10;ENB5jkPDQckweS4SpSpTurNMkF7dLyxnghjEBIhw9jicCUegkg5t5w3zp4Xpqiiy+z2OoJ3Ae1ik&#10;OGwSJeSlSEGmOhk8JOzRC1O7O/g6JpMIx+1TWfMWmrZQYf/BLF9FGtAAacJwVbRa/5rOrOpLjonj&#10;VbGS87Nr2aVNBoyiMOxCTTPowfbfZd65CIG04dC6kqgfOHiqdqLpiAz2hoQMcWAzEKEV8+0MHICX&#10;RPmEvZo5ycdl0QCvMwFebiBsn3PedZYd+yZkkrFOdDxGtmq+c59NaEtWqOfsK4B/kmwwZu5gzta4&#10;4kqk2VyUrZ82c2IAHd9r5jzw7eD7ldOVI5sOy2bAYNB6Y+bopTNjoVOD0PFh6Nyu7+xauQH8fK9o&#10;tXkwjB+R3nQv3mQOYggD537klPCXzJ+FPgZOc67LhXRg0YJzYijD/58Dhh/TNnS8irIFOaduXxiR&#10;AmiEUdH9J52uwXNngucCESJNiO6vh+NVkG145gPw3KFwtSNX10d5GhzmvnCBIZEF7ORFmfKoJ8XL&#10;YLpRYzq8jkvw0N8NEei1dQNSBb2Ol3sY00kVUxA2F8XVHHZtXxxRIdlgOj3T28Su587zOg6jyTOe&#10;njujpaoL6gZkDnplS9G6iqQDRcdJjvZlK7BDXa1nOLof8QK4Fw3qBGq3BRovOu63jeoG5B6kNB46&#10;Xo8FxABKSyewTJHsvjS2shADqBSD6s4E1TG8HDSA/cG7AdVwzBOmbkAWole4hM3CJh8B+gVv0zgU&#10;rhY1wuBo1frjfrQ0+Qj1Ws+RFoAIH5MYQ4x16Qhl29Y9NSGBMRKqTBaozkHHXGcUHGtFsAbVjYaq&#10;Yz6m/vlOYHdLQTqwzn9qRmKvABLTgjshA0fOoqFHTOpVZxjUC4cHVIXrPSjJfPZVAByvm0XdJFo3&#10;D91vy9L5Q3MSh6iuGXRJ8avjwtIB4e2hOvhdOc7a5CTGlJNgoGUD20fJbEequoZuQFKiVZIL9k2+&#10;wVBJVCA6vrOdzDfmTRurn9W82QGoFFndcRBdtM3bU1MRHDCxeZcW+BM533ffvCH/0FAoBsiNB8ih&#10;SV2EyHINSLr6T01FyBremhHBixtdAm37wgVCmNaT7zSW7me3dB5qOUPf8U6GrIrXGJAXO2yrQjRs&#10;N716sHNh/UKwVqVTC8iZpOt4LB14EISQaNgbgOSemoloRwmYDhJQtfm+pWsJl7F0P7ulw4uKMbdd&#10;YAboqZB1QCKiFVZwFMLL/iv4UsykwYDZAxGUNq12tqZGeCzFcy5qPNAGMQjHDUg+tAQKRXlIJKjM&#10;Pbcxq7CD3lo03IB8lsk4jLqMBG92wptdkaU6adOGJhwOaTgFyIgyCaio6SD5xVtBKpk2afmO575M&#10;ZvU8MqvIePpod7G7HFyL+gjkwx4QEHRECgOTKY1KQsU8SI0KLXYBQdthDrBvRqrOQ6pczjCdu296&#10;R4fZDZ6aNUDJG96Gq2pBHjJYJhz46cMBzKUUgQgG1MphG8SVT7B27bJg5viyUmkvQq2LRnRvzQM+&#10;1KC550JzaPpdTBdFfpMrQcAIre/b28rQmhPYjss1g/KRRpT/M9tabft4k38orGqLr6ndoZbSEl9S&#10;TLGdF5iGpsfS1FVyMH31dNSd18WYLrx+DG6ZSGHUMQmMWcLBjqO5Aq1QxwewRVP9MqKmrVp/gWP2&#10;dFFX29stck1opNUB+HMMFcQtqn5P0ayMhaJZuG0W0rvNdYYhNmAQyjyWi7RdtW4W50W2+ZQVs6ui&#10;koeI0niZFegin1hq8brCJ+wzz4o4ubqSy9/0RVplfnVXZe9WFT09sljqLrYHv0lRvl9AkPEoFkWU&#10;L1fx26iK2p/l9tOEZ8tsPUuKN/8HAAD//wMAUEsDBBQABgAIAAAAIQCZmSwS4AAAAAkBAAAPAAAA&#10;ZHJzL2Rvd25yZXYueG1sTI9BS8NAEIXvgv9hGcFbu0ml0cRsSinqqQi2Qultm50modnZkN0m6b93&#10;POlpZniPN9/LV5NtxYC9bxwpiOcRCKTSmYYqBd/799kLCB80Gd06QgU39LAq7u9ynRk30hcOu1AJ&#10;DiGfaQV1CF0mpS9rtNrPXYfE2tn1Vgc++0qaXo8cblu5iKJEWt0Qf6h1h5say8vuahV8jHpcP8Vv&#10;w/Zy3tyO++XnYRujUo8P0/oVRMAp/JnhF5/RoWCmk7uS8aJVMEvZyGORgGA5TRJeTuyLlukzyCKX&#10;/xsUPwAAAP//AwBQSwECLQAUAAYACAAAACEAtoM4kv4AAADhAQAAEwAAAAAAAAAAAAAAAAAAAAAA&#10;W0NvbnRlbnRfVHlwZXNdLnhtbFBLAQItABQABgAIAAAAIQA4/SH/1gAAAJQBAAALAAAAAAAAAAAA&#10;AAAAAC8BAABfcmVscy8ucmVsc1BLAQItABQABgAIAAAAIQAuoPfFyQ0AAA6eAAAOAAAAAAAAAAAA&#10;AAAAAC4CAABkcnMvZTJvRG9jLnhtbFBLAQItABQABgAIAAAAIQCZmSwS4AAAAAkBAAAPAAAAAAAA&#10;AAAAAAAAACMQAABkcnMvZG93bnJldi54bWxQSwUGAAAAAAQABADzAAAAMBEAAAAA&#10;">
                <v:group id="Group 283" o:spid="_x0000_s1192" style="position:absolute;width:61436;height:64008" coordsize="61436,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vzAAAAOMAAAAPAAAAZHJzL2Rvd25yZXYueG1sRI9Ba8JA&#10;FITvQv/D8gre6ibRtJK6ikhbPIjQWCi9PbLPJJh9G7LbJP77rlDwOMzMN8xqM5pG9NS52rKCeBaB&#10;IC6srrlU8HV6f1qCcB5ZY2OZFFzJwWb9MFlhpu3An9TnvhQBwi5DBZX3bSalKyoy6Ga2JQ7e2XYG&#10;fZBdKXWHQ4CbRiZR9CwN1hwWKmxpV1FxyX+Ngo8Bh+08fusPl/Pu+nNKj9+HmJSaPo7bVxCeRn8P&#10;/7f3WkESJ9Fimb6kC7h9Cn9Arv8AAAD//wMAUEsBAi0AFAAGAAgAAAAhANvh9svuAAAAhQEAABMA&#10;AAAAAAAAAAAAAAAAAAAAAFtDb250ZW50X1R5cGVzXS54bWxQSwECLQAUAAYACAAAACEAWvQsW78A&#10;AAAVAQAACwAAAAAAAAAAAAAAAAAfAQAAX3JlbHMvLnJlbHNQSwECLQAUAAYACAAAACEA1Bajr8wA&#10;AADjAAAADwAAAAAAAAAAAAAAAAAHAgAAZHJzL2Rvd25yZXYueG1sUEsFBgAAAAADAAMAtwAAAAAD&#10;AAAAAA==&#10;">
                  <v:rect id="Rectangle 231" o:spid="_x0000_s1193" style="position:absolute;width:5905;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XzAAAAOMAAAAPAAAAZHJzL2Rvd25yZXYueG1sRI9Bb8Iw&#10;DIXvk/YfIk/abaRjK3SFgCakiR2miQHibDVeU9E4VROg/Pv5MImj/Z7f+zxfDr5VZ+pjE9jA8ygD&#10;RVwF23BtYL/7eCpAxYRssQ1MBq4UYbm4v5tjacOFf+i8TbWSEI4lGnApdaXWsXLkMY5CRyzab+g9&#10;Jhn7WtseLxLuWz3Oson22LA0OOxo5ag6bk/eQJGnTfXlcL2+rvab02R3+HbjgzGPD8P7DFSiId3M&#10;/9efVvBfimn+Nn3NBVp+kgXoxR8AAAD//wMAUEsBAi0AFAAGAAgAAAAhANvh9svuAAAAhQEAABMA&#10;AAAAAAAAAAAAAAAAAAAAAFtDb250ZW50X1R5cGVzXS54bWxQSwECLQAUAAYACAAAACEAWvQsW78A&#10;AAAVAQAACwAAAAAAAAAAAAAAAAAfAQAAX3JlbHMvLnJlbHNQSwECLQAUAAYACAAAACEAiP5218wA&#10;AADjAAAADwAAAAAAAAAAAAAAAAAHAgAAZHJzL2Rvd25yZXYueG1sUEsFBgAAAAADAAMAtwAAAAAD&#10;AAAAAA==&#10;" fillcolor="#ed7d31 [3205]" strokecolor="#09101d [484]" strokeweight="1pt">
                    <v:textbox>
                      <w:txbxContent>
                        <w:p w14:paraId="745FE612" w14:textId="058C623F" w:rsidR="002C2078" w:rsidRPr="002C2078" w:rsidRDefault="002C2078" w:rsidP="002C2078">
                          <w:pPr>
                            <w:jc w:val="center"/>
                            <w:rPr>
                              <w:lang w:val="en-US"/>
                            </w:rPr>
                          </w:pPr>
                          <w:r>
                            <w:rPr>
                              <w:lang w:val="en-US"/>
                            </w:rPr>
                            <w:t>User</w:t>
                          </w:r>
                        </w:p>
                      </w:txbxContent>
                    </v:textbox>
                  </v:rect>
                  <v:rect id="Rectangle 232" o:spid="_x0000_s1194" style="position:absolute;left:8286;top:95;width:9811;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FPvyQAAAOIAAAAPAAAAZHJzL2Rvd25yZXYueG1sRI9BawIx&#10;FITvhf6H8AreataVhu3WKEUo9lDEqnh+bF43i5uXZRN1/feNIHgcZuYbZrYYXCvO1IfGs4bJOANB&#10;XHnTcK1hv/t6LUCEiGyw9UwarhRgMX9+mmFp/IV/6byNtUgQDiVqsDF2pZShsuQwjH1HnLw/3zuM&#10;Sfa1ND1eEty1Ms8yJR02nBYsdrS0VB23J6eheIub6sfianVd7jcntTusbX7QevQyfH6AiDTER/je&#10;/jYa1LR4z1SuFNwupTsg5/8AAAD//wMAUEsBAi0AFAAGAAgAAAAhANvh9svuAAAAhQEAABMAAAAA&#10;AAAAAAAAAAAAAAAAAFtDb250ZW50X1R5cGVzXS54bWxQSwECLQAUAAYACAAAACEAWvQsW78AAAAV&#10;AQAACwAAAAAAAAAAAAAAAAAfAQAAX3JlbHMvLnJlbHNQSwECLQAUAAYACAAAACEAqrxT78kAAADi&#10;AAAADwAAAAAAAAAAAAAAAAAHAgAAZHJzL2Rvd25yZXYueG1sUEsFBgAAAAADAAMAtwAAAP0CAAAA&#10;AA==&#10;" fillcolor="#ed7d31 [3205]" strokecolor="#09101d [484]" strokeweight="1pt">
                    <v:textbox>
                      <w:txbxContent>
                        <w:p w14:paraId="7931BF38" w14:textId="2AC82E71" w:rsidR="002C2078" w:rsidRPr="002C2078" w:rsidRDefault="002C2078" w:rsidP="002C2078">
                          <w:pPr>
                            <w:jc w:val="center"/>
                            <w:rPr>
                              <w:lang w:val="en-US"/>
                            </w:rPr>
                          </w:pPr>
                          <w:r>
                            <w:rPr>
                              <w:lang w:val="en-US"/>
                            </w:rPr>
                            <w:t>Laravel App</w:t>
                          </w:r>
                        </w:p>
                      </w:txbxContent>
                    </v:textbox>
                  </v:rect>
                  <v:rect id="Rectangle 233" o:spid="_x0000_s1195" style="position:absolute;left:19526;width:9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I7ygAAAOIAAAAPAAAAZHJzL2Rvd25yZXYueG1sRI9Pa8JA&#10;FMTvQr/D8gq96aax1RhdpQjFHkT8h+dH9pkNzb4N2VXjt+8KBY/DzPyGmS06W4srtb5yrOB9kIAg&#10;LpyuuFRwPHz3MxA+IGusHZOCO3lYzF96M8y1u/GOrvtQighhn6MCE0KTS+kLQxb9wDXE0Tu71mKI&#10;si2lbvEW4baWaZKMpMWK44LBhpaGit/9xSrIPsO2WBtcre7L4/YyOpw2Jj0p9fbafU1BBOrCM/zf&#10;/tEKJpNs+DHO0iE8LsU7IOd/AAAA//8DAFBLAQItABQABgAIAAAAIQDb4fbL7gAAAIUBAAATAAAA&#10;AAAAAAAAAAAAAAAAAABbQ29udGVudF9UeXBlc10ueG1sUEsBAi0AFAAGAAgAAAAhAFr0LFu/AAAA&#10;FQEAAAsAAAAAAAAAAAAAAAAAHwEAAF9yZWxzLy5yZWxzUEsBAi0AFAAGAAgAAAAhANRYEjvKAAAA&#10;4gAAAA8AAAAAAAAAAAAAAAAABwIAAGRycy9kb3ducmV2LnhtbFBLBQYAAAAAAwADALcAAAD+AgAA&#10;AAA=&#10;" fillcolor="#ed7d31 [3205]" strokecolor="#09101d [484]" strokeweight="1pt">
                    <v:textbox>
                      <w:txbxContent>
                        <w:p w14:paraId="05C46A27" w14:textId="286EAD5A" w:rsidR="002C2078" w:rsidRPr="002C2078" w:rsidRDefault="002C2078" w:rsidP="002C2078">
                          <w:pPr>
                            <w:jc w:val="center"/>
                            <w:rPr>
                              <w:lang w:val="en-US"/>
                            </w:rPr>
                          </w:pPr>
                          <w:r>
                            <w:rPr>
                              <w:lang w:val="en-US"/>
                            </w:rPr>
                            <w:t>Java Server</w:t>
                          </w:r>
                        </w:p>
                      </w:txbxContent>
                    </v:textbox>
                  </v:rect>
                  <v:rect id="Rectangle 234" o:spid="_x0000_s1196" style="position:absolute;left:30765;top:190;width:110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1QMxwAAAOMAAAAPAAAAZHJzL2Rvd25yZXYueG1sRE9Li8Iw&#10;EL4L+x/CLOxNU6XV0jXKIizuQcQXnodmtik2k9JErf/eCAt7nO8982VvG3GjzteOFYxHCQji0uma&#10;KwWn4/cwB+EDssbGMSl4kIfl4m0wx0K7O+/pdgiViCHsC1RgQmgLKX1pyKIfuZY4cr+usxji2VVS&#10;d3iP4baRkySZSos1xwaDLa0MlZfD1SrIs7ArNwbX68fqtLtOj+etmZyV+njvvz5BBOrDv/jP/aPj&#10;/CyfpWk2y1J4/RQBkIsnAAAA//8DAFBLAQItABQABgAIAAAAIQDb4fbL7gAAAIUBAAATAAAAAAAA&#10;AAAAAAAAAAAAAABbQ29udGVudF9UeXBlc10ueG1sUEsBAi0AFAAGAAgAAAAhAFr0LFu/AAAAFQEA&#10;AAsAAAAAAAAAAAAAAAAAHwEAAF9yZWxzLy5yZWxzUEsBAi0AFAAGAAgAAAAhAIwzVAzHAAAA4wAA&#10;AA8AAAAAAAAAAAAAAAAABwIAAGRycy9kb3ducmV2LnhtbFBLBQYAAAAAAwADALcAAAD7AgAAAAA=&#10;" fillcolor="#ed7d31 [3205]" strokecolor="#09101d [484]" strokeweight="1pt">
                    <v:textbox>
                      <w:txbxContent>
                        <w:p w14:paraId="7DC88C67" w14:textId="14431831" w:rsidR="002C2078" w:rsidRPr="002C2078" w:rsidRDefault="002C2078" w:rsidP="002C2078">
                          <w:pPr>
                            <w:jc w:val="center"/>
                            <w:rPr>
                              <w:lang w:val="en-US"/>
                            </w:rPr>
                          </w:pPr>
                          <w:r>
                            <w:rPr>
                              <w:lang w:val="en-US"/>
                            </w:rPr>
                            <w:t>File System</w:t>
                          </w:r>
                        </w:p>
                      </w:txbxContent>
                    </v:textbox>
                  </v:rect>
                  <v:rect id="Rectangle 235" o:spid="_x0000_s1197" style="position:absolute;left:42291;top:285;width:962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EMygAAAOIAAAAPAAAAZHJzL2Rvd25yZXYueG1sRI9Ba8JA&#10;FITvhf6H5RW81U3VRJu6ShFED1KsiudH9jUbmn0bsqvGf+8KgsdhZr5hpvPO1uJMra8cK/joJyCI&#10;C6crLhUc9sv3CQgfkDXWjknBlTzMZ68vU8y1u/AvnXehFBHCPkcFJoQml9IXhiz6vmuIo/fnWosh&#10;yraUusVLhNtaDpIkkxYrjgsGG1oYKv53J6tgkoZtsTG4Wl0Xh+0p2x9/zOCoVO+t+/4CEagLz/Cj&#10;vdYK0vRzNB5mozHcL8U7IGc3AAAA//8DAFBLAQItABQABgAIAAAAIQDb4fbL7gAAAIUBAAATAAAA&#10;AAAAAAAAAAAAAAAAAABbQ29udGVudF9UeXBlc10ueG1sUEsBAi0AFAAGAAgAAAAhAFr0LFu/AAAA&#10;FQEAAAsAAAAAAAAAAAAAAAAAHwEAAF9yZWxzLy5yZWxzUEsBAi0AFAAGAAgAAAAhAEHf4QzKAAAA&#10;4gAAAA8AAAAAAAAAAAAAAAAABwIAAGRycy9kb3ducmV2LnhtbFBLBQYAAAAAAwADALcAAAD+AgAA&#10;AAA=&#10;" fillcolor="#ed7d31 [3205]" strokecolor="#09101d [484]" strokeweight="1pt">
                    <v:textbox>
                      <w:txbxContent>
                        <w:p w14:paraId="635376A3" w14:textId="1FF626A2" w:rsidR="002C2078" w:rsidRPr="002C2078" w:rsidRDefault="002C2078" w:rsidP="002C2078">
                          <w:pPr>
                            <w:jc w:val="center"/>
                            <w:rPr>
                              <w:lang w:val="en-US"/>
                            </w:rPr>
                          </w:pPr>
                          <w:r>
                            <w:rPr>
                              <w:lang w:val="en-US"/>
                            </w:rPr>
                            <w:t>Database</w:t>
                          </w:r>
                        </w:p>
                      </w:txbxContent>
                    </v:textbox>
                  </v:rect>
                  <v:rect id="Rectangle 236" o:spid="_x0000_s1198" style="position:absolute;left:54006;top:95;width:723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XfyAAAAOIAAAAPAAAAZHJzL2Rvd25yZXYueG1sRI9Pi8Iw&#10;FMTvwn6H8IS9aWqlKl2jLIK4h0X8h+dH87YpNi+liVq//UYQPA4z8xtmvuxsLW7U+sqxgtEwAUFc&#10;OF1xqeB0XA9mIHxA1lg7JgUP8rBcfPTmmGt35z3dDqEUEcI+RwUmhCaX0heGLPqha4ij9+daiyHK&#10;tpS6xXuE21qmSTKRFiuOCwYbWhkqLoerVTDLwq74NbjZPFan3XVyPG9Nelbqs999f4EI1IV3+NX+&#10;0QqyZJqlo/E0heeleAfk4h8AAP//AwBQSwECLQAUAAYACAAAACEA2+H2y+4AAACFAQAAEwAAAAAA&#10;AAAAAAAAAAAAAAAAW0NvbnRlbnRfVHlwZXNdLnhtbFBLAQItABQABgAIAAAAIQBa9CxbvwAAABUB&#10;AAALAAAAAAAAAAAAAAAAAB8BAABfcmVscy8ucmVsc1BLAQItABQABgAIAAAAIQAFkvXfyAAAAOIA&#10;AAAPAAAAAAAAAAAAAAAAAAcCAABkcnMvZG93bnJldi54bWxQSwUGAAAAAAMAAwC3AAAA/AIAAAAA&#10;" fillcolor="#ed7d31 [3205]" strokecolor="#09101d [484]" strokeweight="1pt">
                    <v:textbox>
                      <w:txbxContent>
                        <w:p w14:paraId="2576D6A6" w14:textId="5AA861C8" w:rsidR="002C2078" w:rsidRPr="002C2078" w:rsidRDefault="002C2078" w:rsidP="002C2078">
                          <w:pPr>
                            <w:jc w:val="center"/>
                            <w:rPr>
                              <w:lang w:val="en-US"/>
                            </w:rPr>
                          </w:pPr>
                          <w:r>
                            <w:rPr>
                              <w:lang w:val="en-US"/>
                            </w:rPr>
                            <w:t>Email service</w:t>
                          </w:r>
                        </w:p>
                      </w:txbxContent>
                    </v:textbox>
                  </v:rect>
                  <v:rect id="Rectangle 237" o:spid="_x0000_s1199" style="position:absolute;left:2381;top:6762;width:10382;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XLygAAAOMAAAAPAAAAZHJzL2Rvd25yZXYueG1sRI9BT8Mw&#10;DIXvSPyHyEjcWEqL0CjLJkACoSEOjEm7eo1JKhqnJGEr/x4fkDjafn7vfYvVFAZ1oJT7yAYuZxUo&#10;4i7anp2B7fvjxRxULsgWh8hk4IcyrJanJwtsbTzyGx02xSkx4dyiAV/K2GqdO08B8yyOxHL7iClg&#10;kTE5bRMexTwMuq6qax2wZ0nwONKDp+5z8x0M7N39dMNrtw7+qbi43b28foVkzPnZdHcLqtBU/sV/&#10;389W6s+b+qqumkYohEkWoJe/AAAA//8DAFBLAQItABQABgAIAAAAIQDb4fbL7gAAAIUBAAATAAAA&#10;AAAAAAAAAAAAAAAAAABbQ29udGVudF9UeXBlc10ueG1sUEsBAi0AFAAGAAgAAAAhAFr0LFu/AAAA&#10;FQEAAAsAAAAAAAAAAAAAAAAAHwEAAF9yZWxzLy5yZWxzUEsBAi0AFAAGAAgAAAAhANW5dcvKAAAA&#10;4wAAAA8AAAAAAAAAAAAAAAAABwIAAGRycy9kb3ducmV2LnhtbFBLBQYAAAAAAwADALcAAAD+AgAA&#10;AAA=&#10;" filled="f" strokecolor="#09101d [484]" strokeweight="1pt">
                    <v:textbox>
                      <w:txbxContent>
                        <w:p w14:paraId="65320BB3" w14:textId="667E4AE3" w:rsidR="002C2078" w:rsidRPr="002C2078" w:rsidRDefault="002C2078" w:rsidP="002C2078">
                          <w:pPr>
                            <w:jc w:val="center"/>
                            <w:rPr>
                              <w:lang w:val="en-US"/>
                            </w:rPr>
                          </w:pPr>
                          <w:r>
                            <w:rPr>
                              <w:lang w:val="en-US"/>
                            </w:rPr>
                            <w:t>Submit Application</w:t>
                          </w:r>
                        </w:p>
                      </w:txbxContent>
                    </v:textbox>
                  </v:rect>
                  <v:rect id="Rectangle 238" o:spid="_x0000_s1200" style="position:absolute;left:16954;top:12954;width:9144;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odyAAAAOIAAAAPAAAAZHJzL2Rvd25yZXYueG1sRI/LagIx&#10;FIb3hb5DOAV3NdPKiB2N0haUorjwAt0eJ6fJ0MnJNIk6fXuzKHT589/4ZoveteJCITaeFTwNCxDE&#10;tdcNGwXHw/JxAiImZI2tZ1LwSxEW8/u7GVbaX3lHl30yIo9wrFCBTamrpIy1JYdx6Dvi7H354DBl&#10;GYzUAa953LXyuSjG0mHD+cFiR++W6u/92Sk4mbf+hddm7ewqGX/83Gx/XFBq8NC/TkEk6tN/+K/9&#10;oRWMivGonJRlhshIGQfk/AYAAP//AwBQSwECLQAUAAYACAAAACEA2+H2y+4AAACFAQAAEwAAAAAA&#10;AAAAAAAAAAAAAAAAW0NvbnRlbnRfVHlwZXNdLnhtbFBLAQItABQABgAIAAAAIQBa9CxbvwAAABUB&#10;AAALAAAAAAAAAAAAAAAAAB8BAABfcmVscy8ucmVsc1BLAQItABQABgAIAAAAIQCMZeodyAAAAOIA&#10;AAAPAAAAAAAAAAAAAAAAAAcCAABkcnMvZG93bnJldi54bWxQSwUGAAAAAAMAAwC3AAAA/AIAAAAA&#10;" filled="f" strokecolor="#09101d [484]" strokeweight="1pt">
                    <v:textbox>
                      <w:txbxContent>
                        <w:p w14:paraId="1BD567AD" w14:textId="471ED9B5" w:rsidR="002C2078" w:rsidRPr="002C2078" w:rsidRDefault="002C2078" w:rsidP="002C2078">
                          <w:pPr>
                            <w:jc w:val="center"/>
                            <w:rPr>
                              <w:lang w:val="en-US"/>
                            </w:rPr>
                          </w:pPr>
                          <w:r>
                            <w:rPr>
                              <w:lang w:val="en-US"/>
                            </w:rPr>
                            <w:t>Upload PDF</w:t>
                          </w:r>
                        </w:p>
                      </w:txbxContent>
                    </v:textbox>
                  </v:rect>
                  <v:rect id="Rectangle 240" o:spid="_x0000_s1201" style="position:absolute;left:29051;top:19240;width:8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YzyQAAAOMAAAAPAAAAZHJzL2Rvd25yZXYueG1sRI9BSwMx&#10;EIXvgv8hjODNJha62LVpUUGRigdrweu4GZPFzWRNYrv+e+cgeJyZN++9b7WZ4qAOlEuf2MLlzIAi&#10;7pLr2VvYv95fXIEqFdnhkJgs/FCBzfr0ZIWtS0d+ocOueiUmXFq0EGodW61LFyhimaWRWG4fKUes&#10;MmavXcajmMdBz41pdMSeJSHgSHeBus/dd7Tw7m+nJW/9NoaH6tP+7en5K2Zrz8+mm2tQlab6L/77&#10;fnRSf2kWjZk3C6EQJlmAXv8CAAD//wMAUEsBAi0AFAAGAAgAAAAhANvh9svuAAAAhQEAABMAAAAA&#10;AAAAAAAAAAAAAAAAAFtDb250ZW50X1R5cGVzXS54bWxQSwECLQAUAAYACAAAACEAWvQsW78AAAAV&#10;AQAACwAAAAAAAAAAAAAAAAAfAQAAX3JlbHMvLnJlbHNQSwECLQAUAAYACAAAACEA27s2M8kAAADj&#10;AAAADwAAAAAAAAAAAAAAAAAHAgAAZHJzL2Rvd25yZXYueG1sUEsFBgAAAAADAAMAtwAAAP0CAAAA&#10;AA==&#10;" filled="f" strokecolor="#09101d [484]" strokeweight="1pt">
                    <v:textbox>
                      <w:txbxContent>
                        <w:p w14:paraId="3D000ACF" w14:textId="1CFE3040" w:rsidR="004C1606" w:rsidRPr="004C1606" w:rsidRDefault="004C1606" w:rsidP="004C1606">
                          <w:pPr>
                            <w:jc w:val="center"/>
                            <w:rPr>
                              <w:lang w:val="en-US"/>
                            </w:rPr>
                          </w:pPr>
                          <w:r>
                            <w:rPr>
                              <w:lang w:val="en-US"/>
                            </w:rPr>
                            <w:t>Read File</w:t>
                          </w:r>
                        </w:p>
                      </w:txbxContent>
                    </v:textbox>
                  </v:rect>
                  <v:rect id="Rectangle 241" o:spid="_x0000_s1202" style="position:absolute;left:29337;top:23241;width:876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wsxxwAAAOMAAAAPAAAAZHJzL2Rvd25yZXYueG1sRE/NSgMx&#10;EL4LfYcwBW9tsmrFrk1LFRSpeLAWvI6bMVm6maxJbNe3N0LB43z/s1gNvhMHiqkNrKGaKhDETTAt&#10;Ww27t4fJDYiUkQ12gUnDDyVYLUdnC6xNOPIrHbbZihLCqUYNLue+ljI1jjymaeiJC/cZosdczmil&#10;iXgs4b6TF0pdS48tlwaHPd07avbbb6/hw94Nc97YjXeP2Ybd+/PLl49an4+H9S2ITEP+F5/cT6bM&#10;n89UNbtU1RX8/VQAkMtfAAAA//8DAFBLAQItABQABgAIAAAAIQDb4fbL7gAAAIUBAAATAAAAAAAA&#10;AAAAAAAAAAAAAABbQ29udGVudF9UeXBlc10ueG1sUEsBAi0AFAAGAAgAAAAhAFr0LFu/AAAAFQEA&#10;AAsAAAAAAAAAAAAAAAAAHwEAAF9yZWxzLy5yZWxzUEsBAi0AFAAGAAgAAAAhAGw3CzHHAAAA4wAA&#10;AA8AAAAAAAAAAAAAAAAABwIAAGRycy9kb3ducmV2LnhtbFBLBQYAAAAAAwADALcAAAD7AgAAAAA=&#10;" filled="f" strokecolor="#09101d [484]" strokeweight="1pt">
                    <v:textbox>
                      <w:txbxContent>
                        <w:p w14:paraId="438884C7" w14:textId="4FEBD450" w:rsidR="004C1606" w:rsidRPr="004C1606" w:rsidRDefault="004C1606" w:rsidP="004C1606">
                          <w:pPr>
                            <w:jc w:val="center"/>
                            <w:rPr>
                              <w:lang w:val="en-US"/>
                            </w:rPr>
                          </w:pPr>
                          <w:r>
                            <w:rPr>
                              <w:lang w:val="en-US"/>
                            </w:rPr>
                            <w:t>PDF data</w:t>
                          </w:r>
                        </w:p>
                      </w:txbxContent>
                    </v:textbox>
                  </v:rect>
                  <v:rect id="Rectangle 242" o:spid="_x0000_s1203" style="position:absolute;left:29241;top:27241;width:895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9H8ygAAAOMAAAAPAAAAZHJzL2Rvd25yZXYueG1sRI9BSwMx&#10;FITvgv8hPMGbzXalrt02LSoopcWDbcHrc/OaLG5e1iS2239vBMHjMDPfMPPl4DpxpBBbzwrGowIE&#10;ceN1y0bBfvd8cw8iJmSNnWdScKYIy8XlxRxr7U/8RsdtMiJDONaowKbU11LGxpLDOPI9cfYOPjhM&#10;WQYjdcBThrtOlkVxJx22nBcs9vRkqfncfjsFH+ZxmPLarJ19Scbv3zevXy4odX01PMxAJBrSf/iv&#10;vdIKymIyrqpqclvC76f8B+TiBwAA//8DAFBLAQItABQABgAIAAAAIQDb4fbL7gAAAIUBAAATAAAA&#10;AAAAAAAAAAAAAAAAAABbQ29udGVudF9UeXBlc10ueG1sUEsBAi0AFAAGAAgAAAAhAFr0LFu/AAAA&#10;FQEAAAsAAAAAAAAAAAAAAAAAHwEAAF9yZWxzLy5yZWxzUEsBAi0AFAAGAAgAAAAhAFRn0fzKAAAA&#10;4wAAAA8AAAAAAAAAAAAAAAAABwIAAGRycy9kb3ducmV2LnhtbFBLBQYAAAAAAwADALcAAAD+AgAA&#10;AAA=&#10;" filled="f" strokecolor="#09101d [484]" strokeweight="1pt">
                    <v:textbox>
                      <w:txbxContent>
                        <w:p w14:paraId="194469E5" w14:textId="23323CB3" w:rsidR="004C1606" w:rsidRPr="004C1606" w:rsidRDefault="004C1606" w:rsidP="004C1606">
                          <w:pPr>
                            <w:jc w:val="center"/>
                            <w:rPr>
                              <w:lang w:val="en-US"/>
                            </w:rPr>
                          </w:pPr>
                          <w:r>
                            <w:rPr>
                              <w:lang w:val="en-US"/>
                            </w:rPr>
                            <w:t>Extract Data</w:t>
                          </w:r>
                        </w:p>
                      </w:txbxContent>
                    </v:textbox>
                  </v:rect>
                  <v:rect id="Rectangle 243" o:spid="_x0000_s1204" style="position:absolute;left:29432;top:33623;width:895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0cxgAAAOMAAAAPAAAAZHJzL2Rvd25yZXYueG1sRE/NTgIx&#10;EL6b+A7NmHiTFg+EXSlETTQEwkEg8Tpux3bjdrq2Bda3pyQmHOf7n9li8J04UkxtYA3jkQJB3ATT&#10;stWw3709TEGkjGywC0wa/ijBYn57M8PahBN/0HGbrSghnGrU4HLuaylT48hjGoWeuHDfIXrM5YxW&#10;moinEu47+ajURHpsuTQ47OnVUfOzPXgNX/ZlqHhlV969Zxv2n+vNr49a398Nz08gMg35Kv53L02Z&#10;r5SqqvFUTeDyUwFAzs8AAAD//wMAUEsBAi0AFAAGAAgAAAAhANvh9svuAAAAhQEAABMAAAAAAAAA&#10;AAAAAAAAAAAAAFtDb250ZW50X1R5cGVzXS54bWxQSwECLQAUAAYACAAAACEAWvQsW78AAAAVAQAA&#10;CwAAAAAAAAAAAAAAAAAfAQAAX3JlbHMvLnJlbHNQSwECLQAUAAYACAAAACEAySN9HMYAAADjAAAA&#10;DwAAAAAAAAAAAAAAAAAHAgAAZHJzL2Rvd25yZXYueG1sUEsFBgAAAAADAAMAtwAAAPoCAAAAAA==&#10;" filled="f" strokecolor="#09101d [484]" strokeweight="1pt">
                    <v:textbox>
                      <w:txbxContent>
                        <w:p w14:paraId="038BB11F" w14:textId="6F505F08" w:rsidR="004C1606" w:rsidRPr="004C1606" w:rsidRDefault="004C1606" w:rsidP="004C1606">
                          <w:pPr>
                            <w:jc w:val="center"/>
                            <w:rPr>
                              <w:lang w:val="en-US"/>
                            </w:rPr>
                          </w:pPr>
                          <w:r>
                            <w:rPr>
                              <w:lang w:val="en-US"/>
                            </w:rPr>
                            <w:t>Validate</w:t>
                          </w:r>
                        </w:p>
                      </w:txbxContent>
                    </v:textbox>
                  </v:rect>
                  <v:rect id="Rectangle 244" o:spid="_x0000_s1205" style="position:absolute;left:29432;top:37719;width:904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gkxgAAAOIAAAAPAAAAZHJzL2Rvd25yZXYueG1sRE/PS8Mw&#10;FL4L/g/hCd5cWoXVdcuKCopMdnAb7PrWPJNi81KT2NX/3hwEjx/f71UzuV6MFGLnWUE5K0AQt153&#10;bBQc9s839yBiQtbYeyYFPxShWV9erLDW/szvNO6SETmEY40KbEpDLWVsLTmMMz8QZ+7DB4cpw2Ck&#10;DnjO4a6Xt0Uxlw47zg0WB3qy1H7uvp2Ck3mcFrwxG2dfkvGH49v2ywWlrq+mhyWIRFP6F/+5X7WC&#10;qqoW87K8y5vzpXwH5PoXAAD//wMAUEsBAi0AFAAGAAgAAAAhANvh9svuAAAAhQEAABMAAAAAAAAA&#10;AAAAAAAAAAAAAFtDb250ZW50X1R5cGVzXS54bWxQSwECLQAUAAYACAAAACEAWvQsW78AAAAVAQAA&#10;CwAAAAAAAAAAAAAAAAAfAQAAX3JlbHMvLnJlbHNQSwECLQAUAAYACAAAACEAg+m4JMYAAADiAAAA&#10;DwAAAAAAAAAAAAAAAAAHAgAAZHJzL2Rvd25yZXYueG1sUEsFBgAAAAADAAMAtwAAAPoCAAAAAA==&#10;" filled="f" strokecolor="#09101d [484]" strokeweight="1pt">
                    <v:textbox>
                      <w:txbxContent>
                        <w:p w14:paraId="0535A24F" w14:textId="4A002199" w:rsidR="004C1606" w:rsidRPr="004C1606" w:rsidRDefault="004C1606" w:rsidP="004C1606">
                          <w:pPr>
                            <w:jc w:val="center"/>
                            <w:rPr>
                              <w:lang w:val="en-US"/>
                            </w:rPr>
                          </w:pPr>
                          <w:r>
                            <w:rPr>
                              <w:lang w:val="en-US"/>
                            </w:rPr>
                            <w:t>Results</w:t>
                          </w:r>
                        </w:p>
                      </w:txbxContent>
                    </v:textbox>
                  </v:rect>
                  <v:rect id="Rectangle 245" o:spid="_x0000_s1206" style="position:absolute;left:16859;top:41910;width:895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AKygAAAOIAAAAPAAAAZHJzL2Rvd25yZXYueG1sRI9PTwIx&#10;FMTvJH6H5pl4g64if1woRE0wBONBJPH63D7ajdvXtS2wfHtLYuJxMjO/ycyXnWvEkUKsPSu4HRQg&#10;iCuvazYKdh+r/hRETMgaG8+k4EwRlour3hxL7U/8TsdtMiJDOJaowKbUllLGypLDOPAtcfb2PjhM&#10;WQYjdcBThrtG3hXFWDqsOS9YbOnZUvW9PTgFX+ape+CN2Tj7kozffb6+/big1M119zgDkahL/+G/&#10;9lormAwn98V0NBzD5VK+A3LxCwAA//8DAFBLAQItABQABgAIAAAAIQDb4fbL7gAAAIUBAAATAAAA&#10;AAAAAAAAAAAAAAAAAABbQ29udGVudF9UeXBlc10ueG1sUEsBAi0AFAAGAAgAAAAhAFr0LFu/AAAA&#10;FQEAAAsAAAAAAAAAAAAAAAAAHwEAAF9yZWxzLy5yZWxzUEsBAi0AFAAGAAgAAAAhAP1lEArKAAAA&#10;4gAAAA8AAAAAAAAAAAAAAAAABwIAAGRycy9kb3ducmV2LnhtbFBLBQYAAAAAAwADALcAAAD+AgAA&#10;AAA=&#10;" filled="f" strokecolor="#09101d [484]" strokeweight="1pt">
                    <v:textbox>
                      <w:txbxContent>
                        <w:p w14:paraId="40093209" w14:textId="10407D2C" w:rsidR="004C1606" w:rsidRPr="004C1606" w:rsidRDefault="004C1606" w:rsidP="004C1606">
                          <w:pPr>
                            <w:jc w:val="center"/>
                            <w:rPr>
                              <w:lang w:val="en-US"/>
                            </w:rPr>
                          </w:pPr>
                          <w:r>
                            <w:rPr>
                              <w:lang w:val="en-US"/>
                            </w:rPr>
                            <w:t>Status</w:t>
                          </w:r>
                        </w:p>
                      </w:txbxContent>
                    </v:textbox>
                  </v:rect>
                  <v:rect id="Rectangle 246" o:spid="_x0000_s1207" style="position:absolute;left:16859;top:46101;width:895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ioyQAAAOMAAAAPAAAAZHJzL2Rvd25yZXYueG1sRI9BSwMx&#10;FITvQv9DeII3m3TFxa5NSxUUafFgLXh9bp7J4uZlTWK7/ntTEDwOM/MNs1iNvhcHiqkLrGE2VSCI&#10;22A6thr2rw+XNyBSRjbYByYNP5RgtZycLbAx4cgvdNhlKwqEU4MaXM5DI2VqHXlM0zAQF+8jRI+5&#10;yGiliXgscN/LSqlaeuy4LDgc6N5R+7n79hre7d04543dePeYbdi/bZ+/fNT64nxc34LINOb/8F/7&#10;yWioVHV1rWZ1PYfTp/IH5PIXAAD//wMAUEsBAi0AFAAGAAgAAAAhANvh9svuAAAAhQEAABMAAAAA&#10;AAAAAAAAAAAAAAAAAFtDb250ZW50X1R5cGVzXS54bWxQSwECLQAUAAYACAAAACEAWvQsW78AAAAV&#10;AQAACwAAAAAAAAAAAAAAAAAfAQAAX3JlbHMvLnJlbHNQSwECLQAUAAYACAAAACEAGgnYqMkAAADj&#10;AAAADwAAAAAAAAAAAAAAAAAHAgAAZHJzL2Rvd25yZXYueG1sUEsFBgAAAAADAAMAtwAAAP0CAAAA&#10;AA==&#10;" filled="f" strokecolor="#09101d [484]" strokeweight="1pt">
                    <v:textbox>
                      <w:txbxContent>
                        <w:p w14:paraId="172FDC60" w14:textId="3475E278" w:rsidR="004C1606" w:rsidRPr="004C1606" w:rsidRDefault="004C1606" w:rsidP="004C1606">
                          <w:pPr>
                            <w:jc w:val="center"/>
                            <w:rPr>
                              <w:lang w:val="en-US"/>
                            </w:rPr>
                          </w:pPr>
                          <w:r>
                            <w:rPr>
                              <w:lang w:val="en-US"/>
                            </w:rPr>
                            <w:t>Store Result</w:t>
                          </w:r>
                        </w:p>
                      </w:txbxContent>
                    </v:textbox>
                  </v:rect>
                  <v:rect id="Rectangle 247" o:spid="_x0000_s1208" style="position:absolute;left:16764;top:52578;width:9048;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AxQxwAAAOMAAAAPAAAAZHJzL2Rvd25yZXYueG1sRE/NTgIx&#10;EL6b+A7NkHiTFogiK4WoicZAOAgkXMft0G7cTte2wvr21sTE43z/M1/2vhUniqkJrGE0VCCI62Aa&#10;thr2u+frOxApIxtsA5OGb0qwXFxezLEy4cxvdNpmK0oIpwo1uJy7SspUO/KYhqEjLtwxRI+5nNFK&#10;E/Fcwn0rx0rdSo8NlwaHHT05qj+2X17Du33sZ7yyK+9esg37w3rz6aPWV4P+4R5Epj7/i//cr6bM&#10;V5PJTI3G0xv4/akAIBc/AAAA//8DAFBLAQItABQABgAIAAAAIQDb4fbL7gAAAIUBAAATAAAAAAAA&#10;AAAAAAAAAAAAAABbQ29udGVudF9UeXBlc10ueG1sUEsBAi0AFAAGAAgAAAAhAFr0LFu/AAAAFQEA&#10;AAsAAAAAAAAAAAAAAAAAHwEAAF9yZWxzLy5yZWxzUEsBAi0AFAAGAAgAAAAhAO94DFDHAAAA4wAA&#10;AA8AAAAAAAAAAAAAAAAABwIAAGRycy9kb3ducmV2LnhtbFBLBQYAAAAAAwADALcAAAD7AgAAAAA=&#10;" filled="f" strokecolor="#09101d [484]" strokeweight="1pt">
                    <v:textbox>
                      <w:txbxContent>
                        <w:p w14:paraId="20BC3E6F" w14:textId="33DDBF61" w:rsidR="00072371" w:rsidRPr="00072371" w:rsidRDefault="00072371" w:rsidP="00072371">
                          <w:pPr>
                            <w:jc w:val="center"/>
                            <w:rPr>
                              <w:lang w:val="en-US"/>
                            </w:rPr>
                          </w:pPr>
                          <w:r>
                            <w:rPr>
                              <w:lang w:val="en-US"/>
                            </w:rPr>
                            <w:t>Schedule visit</w:t>
                          </w:r>
                        </w:p>
                      </w:txbxContent>
                    </v:textbox>
                  </v:rect>
                  <v:rect id="Rectangle 248" o:spid="_x0000_s1209" style="position:absolute;left:2381;top:59245;width:10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DQxgAAAOIAAAAPAAAAZHJzL2Rvd25yZXYueG1sRE/LTgIx&#10;FN2T+A/NNXEnHSEgjBQiJBoDccEjYXudXtuJ09uhrTD+vTUxYXly3rNF5xpxphBrzwoe+gUI4srr&#10;mo2Cw/7lfgIiJmSNjWdS8EMRFvOb3gxL7S+8pfMuGZFDOJaowKbUllLGypLD2PctceY+fXCYMgxG&#10;6oCXHO4aOSiKsXRYc26w2NLKUvW1+3YKPsyym/LarJ19TcYfjpv3kwtK3d12z08gEnXpKv53v+k8&#10;vxiNhoPJ+BH+LmUMcv4LAAD//wMAUEsBAi0AFAAGAAgAAAAhANvh9svuAAAAhQEAABMAAAAAAAAA&#10;AAAAAAAAAAAAAFtDb250ZW50X1R5cGVzXS54bWxQSwECLQAUAAYACAAAACEAWvQsW78AAAAVAQAA&#10;CwAAAAAAAAAAAAAAAAAfAQAAX3JlbHMvLnJlbHNQSwECLQAUAAYACAAAACEAgpig0MYAAADiAAAA&#10;DwAAAAAAAAAAAAAAAAAHAgAAZHJzL2Rvd25yZXYueG1sUEsFBgAAAAADAAMAtwAAAPoCAAAAAA==&#10;" filled="f" strokecolor="#09101d [484]" strokeweight="1pt">
                    <v:textbox>
                      <w:txbxContent>
                        <w:p w14:paraId="6068BAA2" w14:textId="25EBC3FD" w:rsidR="00072371" w:rsidRPr="00072371" w:rsidRDefault="00072371" w:rsidP="00072371">
                          <w:pPr>
                            <w:jc w:val="center"/>
                            <w:rPr>
                              <w:lang w:val="en-US"/>
                            </w:rPr>
                          </w:pPr>
                          <w:r>
                            <w:rPr>
                              <w:lang w:val="en-US"/>
                            </w:rPr>
                            <w:t>Confirmation</w:t>
                          </w:r>
                        </w:p>
                      </w:txbxContent>
                    </v:textbox>
                  </v:rect>
                  <v:rect id="Rectangle 249" o:spid="_x0000_s1210" style="position:absolute;left:41243;top:49720;width:9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w8ygAAAOIAAAAPAAAAZHJzL2Rvd25yZXYueG1sRI9PSwMx&#10;FMTvQr9DeII3m1UX265NixUUafHQP9Dr6+aZLN28bJPYrt/eCILHYWZ+w0znvWvFmUJsPCu4GxYg&#10;iGuvGzYKdtvX2zGImJA1tp5JwTdFmM8GV1OstL/wms6bZESGcKxQgU2pq6SMtSWHceg74ux9+uAw&#10;ZRmM1AEvGe5aeV8Uj9Jhw3nBYkcvlurj5sspOJhFP+GlWTr7lozf7VcfJxeUurnun59AJOrTf/iv&#10;/a4VlKOHSVkW4xH8Xsp3QM5+AAAA//8DAFBLAQItABQABgAIAAAAIQDb4fbL7gAAAIUBAAATAAAA&#10;AAAAAAAAAAAAAAAAAABbQ29udGVudF9UeXBlc10ueG1sUEsBAi0AFAAGAAgAAAAhAFr0LFu/AAAA&#10;FQEAAAsAAAAAAAAAAAAAAAAAHwEAAF9yZWxzLy5yZWxzUEsBAi0AFAAGAAgAAAAhAAMpzDzKAAAA&#10;4gAAAA8AAAAAAAAAAAAAAAAABwIAAGRycy9kb3ducmV2LnhtbFBLBQYAAAAAAwADALcAAAD+AgAA&#10;AAA=&#10;" filled="f" strokecolor="#09101d [484]" strokeweight="1pt">
                    <v:textbox>
                      <w:txbxContent>
                        <w:p w14:paraId="6F2812D6" w14:textId="7E2B3A43" w:rsidR="00072371" w:rsidRPr="00072371" w:rsidRDefault="00072371" w:rsidP="00072371">
                          <w:pPr>
                            <w:jc w:val="center"/>
                            <w:rPr>
                              <w:lang w:val="en-US"/>
                            </w:rPr>
                          </w:pPr>
                          <w:r>
                            <w:rPr>
                              <w:lang w:val="en-US"/>
                            </w:rPr>
                            <w:t>Success</w:t>
                          </w:r>
                        </w:p>
                      </w:txbxContent>
                    </v:textbox>
                  </v:rect>
                  <v:rect id="Rectangle 250" o:spid="_x0000_s1211" style="position:absolute;left:53054;top:59150;width:7144;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bygAAAOIAAAAPAAAAZHJzL2Rvd25yZXYueG1sRI9BSwMx&#10;FITvgv8hPMGbzbbW0t02LSoopeLBttDr6+Y1Wdy8rElst//eCILHYWa+YebL3rXiRCE2nhUMBwUI&#10;4trrho2C3fblbgoiJmSNrWdScKEIy8X11Rwr7c/8QadNMiJDOFaowKbUVVLG2pLDOPAdcfaOPjhM&#10;WQYjdcBzhrtWjopiIh02nBcsdvRsqf7cfDsFB/PUl7w2a2dfk/G7/dv7lwtK3d70jzMQifr0H/5r&#10;r7SC8qGc3I/G0zH8Xsp3QC5+AAAA//8DAFBLAQItABQABgAIAAAAIQDb4fbL7gAAAIUBAAATAAAA&#10;AAAAAAAAAAAAAAAAAABbQ29udGVudF9UeXBlc10ueG1sUEsBAi0AFAAGAAgAAAAhAFr0LFu/AAAA&#10;FQEAAAsAAAAAAAAAAAAAAAAAHwEAAF9yZWxzLy5yZWxzUEsBAi0AFAAGAAgAAAAhAGmuH5vKAAAA&#10;4gAAAA8AAAAAAAAAAAAAAAAABwIAAGRycy9kb3ducmV2LnhtbFBLBQYAAAAAAwADALcAAAD+AgAA&#10;AAA=&#10;" filled="f" strokecolor="#09101d [484]" strokeweight="1pt">
                    <v:textbox>
                      <w:txbxContent>
                        <w:p w14:paraId="281C30D0" w14:textId="216696DE" w:rsidR="00072371" w:rsidRPr="00072371" w:rsidRDefault="00072371" w:rsidP="00072371">
                          <w:pPr>
                            <w:jc w:val="center"/>
                            <w:rPr>
                              <w:lang w:val="en-US"/>
                            </w:rPr>
                          </w:pPr>
                          <w:r>
                            <w:rPr>
                              <w:lang w:val="en-US"/>
                            </w:rPr>
                            <w:t>Send Email</w:t>
                          </w:r>
                        </w:p>
                      </w:txbxContent>
                    </v:textbox>
                  </v:rect>
                  <v:line id="Straight Connector 251" o:spid="_x0000_s1212" style="position:absolute;visibility:visible;mso-wrap-style:square" from="190,2952" to="666,63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jK4xgAAAOIAAAAPAAAAZHJzL2Rvd25yZXYueG1sRE/PS8Mw&#10;FL4P/B/CE7xtiRXbrTYbIkw8CU497PZoXptq81Kb2Nb/3hwEjx/f7+qwuF5MNIbOs4brjQJBXHvT&#10;cavh7fW43oIIEdlg75k0/FCAw/5iVWFp/MwvNJ1iK1IIhxI12BiHUspQW3IYNn4gTlzjR4cxwbGV&#10;ZsQ5hbteZkrl0mHHqcHiQA+W6s/Tt9PwhfWR3Pn9cVKznW7yZnguPs5aX10u93cgIi3xX/znfjIa&#10;siK7zXdKpc3pUroDcv8LAAD//wMAUEsBAi0AFAAGAAgAAAAhANvh9svuAAAAhQEAABMAAAAAAAAA&#10;AAAAAAAAAAAAAFtDb250ZW50X1R5cGVzXS54bWxQSwECLQAUAAYACAAAACEAWvQsW78AAAAVAQAA&#10;CwAAAAAAAAAAAAAAAAAfAQAAX3JlbHMvLnJlbHNQSwECLQAUAAYACAAAACEAVGYyuMYAAADiAAAA&#10;DwAAAAAAAAAAAAAAAAAHAgAAZHJzL2Rvd25yZXYueG1sUEsFBgAAAAADAAMAtwAAAPoCAAAAAA==&#10;" strokecolor="#4472c4 [3204]" strokeweight=".5pt">
                    <v:stroke joinstyle="miter"/>
                  </v:line>
                  <v:line id="Straight Connector 252" o:spid="_x0000_s1213" style="position:absolute;visibility:visible;mso-wrap-style:square" from="15049,3048" to="15144,6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kFqygAAAOIAAAAPAAAAZHJzL2Rvd25yZXYueG1sRI9PSwMx&#10;FMTvgt8hPMGbTao11W3TIkLFk2D/HHp7bF43Wzcv6yburt/eCILHYWZ+wyzXo29ET12sAxuYThQI&#10;4jLYmisD+93m5gFETMgWm8Bk4JsirFeXF0ssbBj4nfptqkSGcCzQgEupLaSMpSOPcRJa4uydQucx&#10;ZdlV0nY4ZLhv5K1SWnqsOS84bOnZUfmx/fIGPrHckD8eXno1uP5On9q3+flozPXV+LQAkWhM/+G/&#10;9qs1oPV0dq/V7BF+L+U7IFc/AAAA//8DAFBLAQItABQABgAIAAAAIQDb4fbL7gAAAIUBAAATAAAA&#10;AAAAAAAAAAAAAAAAAABbQ29udGVudF9UeXBlc10ueG1sUEsBAi0AFAAGAAgAAAAhAFr0LFu/AAAA&#10;FQEAAAsAAAAAAAAAAAAAAAAAHwEAAF9yZWxzLy5yZWxzUEsBAi0AFAAGAAgAAAAhAOJKQWrKAAAA&#10;4gAAAA8AAAAAAAAAAAAAAAAABwIAAGRycy9kb3ducmV2LnhtbFBLBQYAAAAAAwADALcAAAD+AgAA&#10;AAA=&#10;" strokecolor="#4472c4 [3204]" strokeweight=".5pt">
                    <v:stroke joinstyle="miter"/>
                  </v:line>
                  <v:line id="Straight Connector 253" o:spid="_x0000_s1214" style="position:absolute;flip:x;visibility:visible;mso-wrap-style:square" from="27146,3143" to="27336,6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7kygAAAOIAAAAPAAAAZHJzL2Rvd25yZXYueG1sRI9Pa8JA&#10;FMTvBb/D8oTe6saSlZi6ipQKQmnBf4feXrOvSTT7NmS3mn57Vyh4HGbmN8xs0dtGnKnztWMN41EC&#10;grhwpuZSw363espA+IBssHFMGv7Iw2I+eJhhbtyFN3TehlJECPscNVQhtLmUvqjIoh+5ljh6P66z&#10;GKLsSmk6vES4beRzkkykxZrjQoUtvVZUnLa/VsPKfHxzNvWfXwdXT97Xx/bwppTWj8N++QIiUB/u&#10;4f/22mhIU6VUmikFt0vxDsj5FQAA//8DAFBLAQItABQABgAIAAAAIQDb4fbL7gAAAIUBAAATAAAA&#10;AAAAAAAAAAAAAAAAAABbQ29udGVudF9UeXBlc10ueG1sUEsBAi0AFAAGAAgAAAAhAFr0LFu/AAAA&#10;FQEAAAsAAAAAAAAAAAAAAAAAHwEAAF9yZWxzLy5yZWxzUEsBAi0AFAAGAAgAAAAhAFC8buTKAAAA&#10;4gAAAA8AAAAAAAAAAAAAAAAABwIAAGRycy9kb3ducmV2LnhtbFBLBQYAAAAAAwADALcAAAD+AgAA&#10;AAA=&#10;" strokecolor="#4472c4 [3204]" strokeweight=".5pt">
                    <v:stroke joinstyle="miter"/>
                  </v:line>
                  <v:line id="Straight Connector 254" o:spid="_x0000_s1215" style="position:absolute;visibility:visible;mso-wrap-style:square" from="40100,3238" to="40195,63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HUxwAAAOMAAAAPAAAAZHJzL2Rvd25yZXYueG1sRE/Pa8Iw&#10;FL4L/g/hDbxp2grqOqOIoHgazG0Hb4/m2XRrXmoT2+6/Xw6Cx4/v93o72Fp01PrKsYJ0loAgLpyu&#10;uFTw9XmYrkD4gKyxdkwK/sjDdjMerTHXrucP6s6hFDGEfY4KTAhNLqUvDFn0M9cQR+7qWoshwraU&#10;usU+httaZkmykBYrjg0GG9obKn7Pd6vghsWB7OX72CW96eaLa/O+/LkoNXkZdm8gAg3hKX64T1pB&#10;ls5f09UyS+Po+Cn+Abn5BwAA//8DAFBLAQItABQABgAIAAAAIQDb4fbL7gAAAIUBAAATAAAAAAAA&#10;AAAAAAAAAAAAAABbQ29udGVudF9UeXBlc10ueG1sUEsBAi0AFAAGAAgAAAAhAFr0LFu/AAAAFQEA&#10;AAsAAAAAAAAAAAAAAAAAHwEAAF9yZWxzLy5yZWxzUEsBAi0AFAAGAAgAAAAhAMQBsdTHAAAA4wAA&#10;AA8AAAAAAAAAAAAAAAAABwIAAGRycy9kb3ducmV2LnhtbFBLBQYAAAAAAwADALcAAAD7AgAAAAA=&#10;" strokecolor="#4472c4 [3204]" strokeweight=".5pt">
                    <v:stroke joinstyle="miter"/>
                  </v:line>
                  <v:line id="Straight Connector 255" o:spid="_x0000_s1216" style="position:absolute;visibility:visible;mso-wrap-style:square" from="51054,2667" to="51816,6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wwyQAAAOMAAAAPAAAAZHJzL2Rvd25yZXYueG1sRI9Ba8JA&#10;EIXvBf/DMoK3ujFSlegqUlA8CbX14G3IjtlodjbNrkn8991CoceZ9943b1ab3laipcaXjhVMxgkI&#10;4tzpkgsFX5+71wUIH5A1Vo5JwZM8bNaDlxVm2nX8Qe0pFCJC2GeowIRQZ1L63JBFP3Y1cdSurrEY&#10;4tgUUjfYRbitZJokM2mx5HjBYE3vhvL76WEVfGO+I3s579ukM+10dq2P89tFqdGw3y5BBOrDv/kv&#10;fdCx/iJ9SyN2MoXfn+IC5PoHAAD//wMAUEsBAi0AFAAGAAgAAAAhANvh9svuAAAAhQEAABMAAAAA&#10;AAAAAAAAAAAAAAAAAFtDb250ZW50X1R5cGVzXS54bWxQSwECLQAUAAYACAAAACEAWvQsW78AAAAV&#10;AQAACwAAAAAAAAAAAAAAAAAfAQAAX3JlbHMvLnJlbHNQSwECLQAUAAYACAAAACEAkBncMMkAAADj&#10;AAAADwAAAAAAAAAAAAAAAAAHAgAAZHJzL2Rvd25yZXYueG1sUEsFBgAAAAADAAMAtwAAAP0CAAAA&#10;AA==&#10;" strokecolor="#4472c4 [3204]" strokeweight=".5pt">
                    <v:stroke joinstyle="miter"/>
                  </v:line>
                  <v:line id="Straight Connector 256" o:spid="_x0000_s1217" style="position:absolute;visibility:visible;mso-wrap-style:square" from="60960,5905" to="61341,63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4yAAAAOMAAAAPAAAAZHJzL2Rvd25yZXYueG1sRE9PT8Iw&#10;FL+b+B2aZ+JNWkA3MijEkGA8kYh64PayPtbB+jrXus1vT01MPL7f/7fajK4RPXWh9qxhOlEgiEtv&#10;aq40fLzvHhYgQkQ22HgmDT8UYLO+vVlhYfzAb9QfYiVSCIcCNdgY20LKUFpyGCa+JU7cyXcOYzq7&#10;SpoOhxTuGjlTKpMOa04NFlvaWiovh2+n4QvLHbnj50uvBtvPs1O7z89Hre/vxucliEhj/Bf/uV9N&#10;mp/n+fRpprJH+P0pASDXVwAAAP//AwBQSwECLQAUAAYACAAAACEA2+H2y+4AAACFAQAAEwAAAAAA&#10;AAAAAAAAAAAAAAAAW0NvbnRlbnRfVHlwZXNdLnhtbFBLAQItABQABgAIAAAAIQBa9CxbvwAAABUB&#10;AAALAAAAAAAAAAAAAAAAAB8BAABfcmVscy8ucmVsc1BLAQItABQABgAIAAAAIQA/chN4yAAAAOMA&#10;AAAPAAAAAAAAAAAAAAAAAAcCAABkcnMvZG93bnJldi54bWxQSwUGAAAAAAMAAwC3AAAA/AIAAAAA&#10;" strokecolor="#4472c4 [3204]" strokeweight=".5pt">
                    <v:stroke joinstyle="miter"/>
                  </v:line>
                  <v:line id="Straight Connector 257" o:spid="_x0000_s1218" style="position:absolute;visibility:visible;mso-wrap-style:square" from="15335,54387" to="16859,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9gyQAAAOIAAAAPAAAAZHJzL2Rvd25yZXYueG1sRI9BSwMx&#10;FITvQv9DeAVvNlkrqaxNSxEqngRbPfT22LxuVjcv203cXf+9EQSPw8x8w6y3k2/FQH1sAhsoFgoE&#10;cRVsw7WBt+P+5h5ETMgW28Bk4JsibDezqzWWNoz8SsMh1SJDOJZowKXUlVLGypHHuAgdcfbOofeY&#10;suxraXscM9y38lYpLT02nBccdvToqPo8fHkDF6z25E/vT4Ma3bDU5+5l9XEy5no+7R5AJJrSf/iv&#10;/WwN6EKv7paq0PB7Kd8BufkBAAD//wMAUEsBAi0AFAAGAAgAAAAhANvh9svuAAAAhQEAABMAAAAA&#10;AAAAAAAAAAAAAAAAAFtDb250ZW50X1R5cGVzXS54bWxQSwECLQAUAAYACAAAACEAWvQsW78AAAAV&#10;AQAACwAAAAAAAAAAAAAAAAAfAQAAX3JlbHMvLnJlbHNQSwECLQAUAAYACAAAACEAMZOfYMkAAADi&#10;AAAADwAAAAAAAAAAAAAAAAAHAgAAZHJzL2Rvd25yZXYueG1sUEsFBgAAAAADAAMAtwAAAP0CAAAA&#10;AA==&#10;" strokecolor="#4472c4 [3204]" strokeweight=".5pt">
                    <v:stroke joinstyle="miter"/>
                  </v:line>
                  <v:shape id="Straight Arrow Connector 258" o:spid="_x0000_s1219" type="#_x0000_t32" style="position:absolute;left:25908;top:55435;width:2571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d9JyQAAAOMAAAAPAAAAZHJzL2Rvd25yZXYueG1sRI9NT8Mw&#10;DIbvSPyHyEhcJpZu7QqUZRNCQnClbBNHqzFNtSapGrN1/x4fkDjafj8er7eT79WJxtTFYGAxz0BR&#10;aKLtQmtg9/l69wAqMQaLfQxk4EIJtpvrqzVWNp7DB51qbpWEhFShAcc8VFqnxpHHNI8DBbl9x9Ej&#10;yzi22o54lnDf62WWldpjF6TB4UAvjppj/eOll3bLWb2aPRbHN9x/HRxfigUbc3szPT+BYpr4X/zn&#10;freCX+Zlfl/kK4GWn2QBevMLAAD//wMAUEsBAi0AFAAGAAgAAAAhANvh9svuAAAAhQEAABMAAAAA&#10;AAAAAAAAAAAAAAAAAFtDb250ZW50X1R5cGVzXS54bWxQSwECLQAUAAYACAAAACEAWvQsW78AAAAV&#10;AQAACwAAAAAAAAAAAAAAAAAfAQAAX3JlbHMvLnJlbHNQSwECLQAUAAYACAAAACEAxNHfSckAAADj&#10;AAAADwAAAAAAAAAAAAAAAAAHAgAAZHJzL2Rvd25yZXYueG1sUEsFBgAAAAADAAMAtwAAAP0CAAAA&#10;AA==&#10;" strokecolor="#4472c4 [3204]" strokeweight=".5pt">
                    <v:stroke endarrow="block" joinstyle="miter"/>
                  </v:shape>
                  <v:line id="Straight Connector 259" o:spid="_x0000_s1220" style="position:absolute;flip:x;visibility:visible;mso-wrap-style:square" from="13144,60674" to="15144,60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nOyAAAAOIAAAAPAAAAZHJzL2Rvd25yZXYueG1sRE/Pa8Iw&#10;FL4L+x/CG+ymiTKLdqZlyARBFNbNw25vzVvbrXkpTab1vzcHwePH93uVD7YVJ+p941jDdKJAEJfO&#10;NFxp+PzYjBcgfEA22DomDRfykGcPoxWmxp35nU5FqEQMYZ+ihjqELpXSlzVZ9BPXEUfux/UWQ4R9&#10;JU2P5xhuWzlTKpEWG44NNXa0rqn8K/6tho3Zf/Ni6Q9fR9cku+1vd3ybz7V+ehxeX0AEGsJdfHNv&#10;jYZk+aymiVJxc7wU74DMrgAAAP//AwBQSwECLQAUAAYACAAAACEA2+H2y+4AAACFAQAAEwAAAAAA&#10;AAAAAAAAAAAAAAAAW0NvbnRlbnRfVHlwZXNdLnhtbFBLAQItABQABgAIAAAAIQBa9CxbvwAAABUB&#10;AAALAAAAAAAAAAAAAAAAAB8BAABfcmVscy8ucmVsc1BLAQItABQABgAIAAAAIQBTURnOyAAAAOIA&#10;AAAPAAAAAAAAAAAAAAAAAAcCAABkcnMvZG93bnJldi54bWxQSwUGAAAAAAMAAwC3AAAA/AIAAAAA&#10;" strokecolor="#4472c4 [3204]" strokeweight=".5pt">
                    <v:stroke joinstyle="miter"/>
                  </v:line>
                  <v:shape id="Straight Arrow Connector 260" o:spid="_x0000_s1221" type="#_x0000_t32" style="position:absolute;left:476;top:60674;width:2095;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PByQAAAOMAAAAPAAAAZHJzL2Rvd25yZXYueG1sRE9fT8Iw&#10;EH838Ts0R8KLkc6JkwwK0RETX0UT4e2yHutwvc61jMmntyQmPt7v/y1Wg21ET52vHSu4myQgiEun&#10;a64UfLy/3M5A+ICssXFMCn7Iw2p5fbXAXLsTv1G/CZWIIexzVGBCaHMpfWnIop+4ljhye9dZDPHs&#10;Kqk7PMVw28g0STJpsebYYLClwlD5tTlaBbv9g+6fi3Vdmm1x/3kzPX8ftmulxqPhaQ4i0BD+xX/u&#10;Vx3nT2dZ8pimaQaXnyIAcvkLAAD//wMAUEsBAi0AFAAGAAgAAAAhANvh9svuAAAAhQEAABMAAAAA&#10;AAAAAAAAAAAAAAAAAFtDb250ZW50X1R5cGVzXS54bWxQSwECLQAUAAYACAAAACEAWvQsW78AAAAV&#10;AQAACwAAAAAAAAAAAAAAAAAfAQAAX3JlbHMvLnJlbHNQSwECLQAUAAYACAAAACEAQJxjwckAAADj&#10;AAAADwAAAAAAAAAAAAAAAAAHAgAAZHJzL2Rvd25yZXYueG1sUEsFBgAAAAADAAMAtwAAAP0CAAAA&#10;AA==&#10;" strokecolor="#4472c4 [3204]" strokeweight=".5pt">
                    <v:stroke endarrow="block" joinstyle="miter"/>
                  </v:shape>
                  <v:line id="Straight Connector 261" o:spid="_x0000_s1222" style="position:absolute;flip:x;visibility:visible;mso-wrap-style:square" from="50387,51435" to="51625,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gjyAAAAOIAAAAPAAAAZHJzL2Rvd25yZXYueG1sRE/LasJA&#10;FN0L/sNwBXc68ZFgo6OUoiBIBW1ddHfNXJNo5k7IjJr+fWdRcHk478WqNZV4UONKywpGwwgEcWZ1&#10;ybmC76/NYAbCeWSNlWVS8EsOVstuZ4Gptk8+0OPocxFC2KWooPC+TqV0WUEG3dDWxIG72MagD7DJ&#10;pW7wGcJNJcdRlEiDJYeGAmv6KCi7He9GwUZ/nnn25vY/J1smu+21Pq3jWKl+r32fg/DU+pf4373V&#10;Cibj6TSeJFHYHC6FOyCXfwAAAP//AwBQSwECLQAUAAYACAAAACEA2+H2y+4AAACFAQAAEwAAAAAA&#10;AAAAAAAAAAAAAAAAW0NvbnRlbnRfVHlwZXNdLnhtbFBLAQItABQABgAIAAAAIQBa9CxbvwAAABUB&#10;AAALAAAAAAAAAAAAAAAAAB8BAABfcmVscy8ucmVsc1BLAQItABQABgAIAAAAIQAVhBgjyAAAAOIA&#10;AAAPAAAAAAAAAAAAAAAAAAcCAABkcnMvZG93bnJldi54bWxQSwUGAAAAAAMAAwC3AAAA/AIAAAAA&#10;" strokecolor="#4472c4 [3204]" strokeweight=".5pt">
                    <v:stroke joinstyle="miter"/>
                  </v:line>
                  <v:shape id="Straight Arrow Connector 262" o:spid="_x0000_s1223" type="#_x0000_t32" style="position:absolute;left:40100;top:51244;width:1333;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eoNyQAAAOIAAAAPAAAAZHJzL2Rvd25yZXYueG1sRE/PT8Iw&#10;FL6b+D80z8SLgU5AmJNCcMTEq0AC3F7WxzpYX+dax/SvtwcTj1++3/Nlb2vRUesrxwoehwkI4sLp&#10;iksFu+3bIAXhA7LG2jEp+CYPy8XtzRwz7a78Qd0mlCKGsM9QgQmhyaT0hSGLfuga4sidXGsxRNiW&#10;Urd4jeG2lqMkmUqLFccGgw3lhorL5ssqOJ6edPear6vCHPLx/mHy83k+rJW6v+tXLyAC9eFf/Od+&#10;1wrS5/EsnSaTuDleindALn4BAAD//wMAUEsBAi0AFAAGAAgAAAAhANvh9svuAAAAhQEAABMAAAAA&#10;AAAAAAAAAAAAAAAAAFtDb250ZW50X1R5cGVzXS54bWxQSwECLQAUAAYACAAAACEAWvQsW78AAAAV&#10;AQAACwAAAAAAAAAAAAAAAAAfAQAAX3JlbHMvLnJlbHNQSwECLQAUAAYACAAAACEAeyHqDckAAADi&#10;AAAADwAAAAAAAAAAAAAAAAAHAgAAZHJzL2Rvd25yZXYueG1sUEsFBgAAAAADAAMAtwAAAP0CAAAA&#10;AA==&#10;" strokecolor="#4472c4 [3204]" strokeweight=".5pt">
                    <v:stroke endarrow="block" joinstyle="miter"/>
                  </v:shape>
                  <v:line id="Straight Connector 263" o:spid="_x0000_s1224" style="position:absolute;flip:y;visibility:visible;mso-wrap-style:square" from="15335,48482" to="17049,48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v6xwAAAOIAAAAPAAAAZHJzL2Rvd25yZXYueG1sRE9Na8JA&#10;EL0X/A/LCL3VjYEkGl1FpIJQKmj14G3MTpPU7GzIbjX9992C0OPjfc+XvWnEjTpXW1YwHkUgiAur&#10;ay4VHD82LxMQziNrbCyTgh9ysFwMnuaYa3vnPd0OvhQhhF2OCirv21xKV1Rk0I1sSxy4T9sZ9AF2&#10;pdQd3kO4aWQcRak0WHNoqLCldUXF9fBtFGz0+4UnU7c7n2ydvm2/2tNrkij1POxXMxCeev8vfri3&#10;OsyfZlmaxHEGf5cCBrn4BQAA//8DAFBLAQItABQABgAIAAAAIQDb4fbL7gAAAIUBAAATAAAAAAAA&#10;AAAAAAAAAAAAAABbQ29udGVudF9UeXBlc10ueG1sUEsBAi0AFAAGAAgAAAAhAFr0LFu/AAAAFQEA&#10;AAsAAAAAAAAAAAAAAAAAHwEAAF9yZWxzLy5yZWxzUEsBAi0AFAAGAAgAAAAhAHIqa/rHAAAA4gAA&#10;AA8AAAAAAAAAAAAAAAAABwIAAGRycy9kb3ducmV2LnhtbFBLBQYAAAAAAwADALcAAAD7AgAAAAA=&#10;" strokecolor="#4472c4 [3204]" strokeweight=".5pt">
                    <v:stroke joinstyle="miter"/>
                  </v:line>
                  <v:shape id="Straight Arrow Connector 264" o:spid="_x0000_s1225" type="#_x0000_t32" style="position:absolute;left:25908;top:47720;width:14382;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14+ygAAAOMAAAAPAAAAZHJzL2Rvd25yZXYueG1sRE9fT8Iw&#10;EH8n8Ts0Z+ILkQ6GgJNCZMTEV9FEfLusxzpZr3MtY/LprYmJj/f7f8t1b2vRUesrxwrGowQEceF0&#10;xaWCt9en2wUIH5A11o5JwTd5WK+uBkvMtDvzC3W7UIoYwj5DBSaEJpPSF4Ys+pFriCN3cK3FEM+2&#10;lLrFcwy3tZwkyUxarDg2GGwoN1Qcdyer4ONwp7tNvq0Ks8/T9+H08vW53yp1c90/PoAI1Id/8Z/7&#10;Wcf5i9l9mkzn6Rx+f4oAyNUPAAAA//8DAFBLAQItABQABgAIAAAAIQDb4fbL7gAAAIUBAAATAAAA&#10;AAAAAAAAAAAAAAAAAABbQ29udGVudF9UeXBlc10ueG1sUEsBAi0AFAAGAAgAAAAhAFr0LFu/AAAA&#10;FQEAAAsAAAAAAAAAAAAAAAAAHwEAAF9yZWxzLy5yZWxzUEsBAi0AFAAGAAgAAAAhANGfXj7KAAAA&#10;4wAAAA8AAAAAAAAAAAAAAAAABwIAAGRycy9kb3ducmV2LnhtbFBLBQYAAAAAAwADALcAAAD+AgAA&#10;AAA=&#10;" strokecolor="#4472c4 [3204]" strokeweight=".5pt">
                    <v:stroke endarrow="block" joinstyle="miter"/>
                  </v:shape>
                  <v:line id="Straight Connector 265" o:spid="_x0000_s1226" style="position:absolute;flip:x;visibility:visible;mso-wrap-style:square" from="25812,42862" to="27432,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NPywAAAOIAAAAPAAAAZHJzL2Rvd25yZXYueG1sRI9Ba8JA&#10;FITvhf6H5Qm91Y0pphqzShEFoShozcHbM/tM0mbfhuxW03/fFQo9DjPzDZMtetOIK3WutqxgNIxA&#10;EBdW11wqOH6snycgnEfW2FgmBT/kYDF/fMgw1fbGe7oefCkChF2KCirv21RKV1Rk0A1tSxy8i+0M&#10;+iC7UuoObwFuGhlHUSIN1hwWKmxpWVHxdfg2CtZ6e+bJ1O1Oua2T981nm6/GY6WeBv3bDISn3v+H&#10;/9obrSB+GSXx9DVK4H4p3AE5/wUAAP//AwBQSwECLQAUAAYACAAAACEA2+H2y+4AAACFAQAAEwAA&#10;AAAAAAAAAAAAAAAAAAAAW0NvbnRlbnRfVHlwZXNdLnhtbFBLAQItABQABgAIAAAAIQBa9CxbvwAA&#10;ABUBAAALAAAAAAAAAAAAAAAAAB8BAABfcmVscy8ucmVsc1BLAQItABQABgAIAAAAIQAgeZNPywAA&#10;AOIAAAAPAAAAAAAAAAAAAAAAAAcCAABkcnMvZG93bnJldi54bWxQSwUGAAAAAAMAAwC3AAAA/wIA&#10;AAAA&#10;" strokecolor="#4472c4 [3204]" strokeweight=".5pt">
                    <v:stroke joinstyle="miter"/>
                  </v:line>
                  <v:shape id="Straight Arrow Connector 266" o:spid="_x0000_s1227" type="#_x0000_t32" style="position:absolute;left:15240;top:43529;width:180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ImlzAAAAOIAAAAPAAAAZHJzL2Rvd25yZXYueG1sRI9BS8NA&#10;FITvQv/D8gpexG7SGCux26IpgtdWwXp7ZF+zabNvY3ZNo7/eFQSPw8x8wyzXo23FQL1vHCtIZwkI&#10;4srphmsFry9P13cgfEDW2DomBV/kYb2aXCyx0O7MWxp2oRYRwr5ABSaErpDSV4Ys+pnriKN3cL3F&#10;EGVfS93jOcJtK+dJcistNhwXDHZUGqpOu0+r4P2Q6+Gx3DSV2ZfZ29XN98dxv1Hqcjo+3IMINIb/&#10;8F/7WSvIsjRPF4t8Dr+X4h2Qqx8AAAD//wMAUEsBAi0AFAAGAAgAAAAhANvh9svuAAAAhQEAABMA&#10;AAAAAAAAAAAAAAAAAAAAAFtDb250ZW50X1R5cGVzXS54bWxQSwECLQAUAAYACAAAACEAWvQsW78A&#10;AAAVAQAACwAAAAAAAAAAAAAAAAAfAQAAX3JlbHMvLnJlbHNQSwECLQAUAAYACAAAACEAIRSJpcwA&#10;AADiAAAADwAAAAAAAAAAAAAAAAAHAgAAZHJzL2Rvd25yZXYueG1sUEsFBgAAAAADAAMAtwAAAAAD&#10;AAAAAA==&#10;" strokecolor="#4472c4 [3204]" strokeweight=".5pt">
                    <v:stroke endarrow="block" joinstyle="miter"/>
                  </v:shape>
                  <v:line id="Straight Connector 267" o:spid="_x0000_s1228" style="position:absolute;flip:y;visibility:visible;mso-wrap-style:square" from="51816,61817" to="53340,6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6eMyAAAAOMAAAAPAAAAZHJzL2Rvd25yZXYueG1sRE/NasJA&#10;EL4X+g7LFHqrG6UJMbqKiIIgFtR66G3MTpPU7GzIrhrf3hUKHuf7n/G0M7W4UOsqywr6vQgEcW51&#10;xYWC7/3yIwXhPLLG2jIpuJGD6eT1ZYyZtlfe0mXnCxFC2GWooPS+yaR0eUkGXc82xIH7ta1BH862&#10;kLrFawg3tRxEUSINVhwaSmxoXlJ+2p2NgqXeHDkduq+fg62S9eqvOSziWKn3t242AuGp80/xv3ul&#10;w/xh8tkfJHEaw+OnAICc3AEAAP//AwBQSwECLQAUAAYACAAAACEA2+H2y+4AAACFAQAAEwAAAAAA&#10;AAAAAAAAAAAAAAAAW0NvbnRlbnRfVHlwZXNdLnhtbFBLAQItABQABgAIAAAAIQBa9CxbvwAAABUB&#10;AAALAAAAAAAAAAAAAAAAAB8BAABfcmVscy8ucmVsc1BLAQItABQABgAIAAAAIQALV6eMyAAAAOMA&#10;AAAPAAAAAAAAAAAAAAAAAAcCAABkcnMvZG93bnJldi54bWxQSwUGAAAAAAMAAwC3AAAA/AIAAAAA&#10;" strokecolor="#4472c4 [3204]" strokeweight=".5pt">
                    <v:stroke joinstyle="miter"/>
                  </v:line>
                  <v:shape id="Straight Arrow Connector 268" o:spid="_x0000_s1229" type="#_x0000_t32" style="position:absolute;left:60198;top:60864;width:1238;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HyQAAAOMAAAAPAAAAZHJzL2Rvd25yZXYueG1sRE9La8JA&#10;EL4X+h+WKfRSdBNfSOoqbaTgVVuovQ3ZMZs2O5tmtzH6611B6HG+9yxWva1FR62vHCtIhwkI4sLp&#10;iksFH+9vgzkIH5A11o5JwYk8rJb3dwvMtDvylrpdKEUMYZ+hAhNCk0npC0MW/dA1xJE7uNZiiGdb&#10;St3iMYbbWo6SZCYtVhwbDDaUGyp+dn9WwddhqrvXfF0VZp+PP58m59/v/Vqpx4f+5RlEoD78i2/u&#10;jY7z03SUzCfjaQrXnyIAcnkBAAD//wMAUEsBAi0AFAAGAAgAAAAhANvh9svuAAAAhQEAABMAAAAA&#10;AAAAAAAAAAAAAAAAAFtDb250ZW50X1R5cGVzXS54bWxQSwECLQAUAAYACAAAACEAWvQsW78AAAAV&#10;AQAACwAAAAAAAAAAAAAAAAAfAQAAX3JlbHMvLnJlbHNQSwECLQAUAAYACAAAACEA7bv2B8kAAADj&#10;AAAADwAAAAAAAAAAAAAAAAAHAgAAZHJzL2Rvd25yZXYueG1sUEsFBgAAAAADAAMAtwAAAP0CAAAA&#10;AA==&#10;" strokecolor="#4472c4 [3204]" strokeweight=".5pt">
                    <v:stroke endarrow="block" joinstyle="miter"/>
                  </v:shape>
                  <v:line id="Straight Connector 269" o:spid="_x0000_s1230" style="position:absolute;flip:x;visibility:visible;mso-wrap-style:square" from="38576,38671" to="40290,3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1NyQAAAOMAAAAPAAAAZHJzL2Rvd25yZXYueG1sRE9La8JA&#10;EL4X/A/LCN7qxlcSU1cRqSAUC7X10Ns0O02i2dmQ3Wr6712h0ON871msOlOLC7WusqxgNIxAEOdW&#10;V1wo+HjfPqYgnEfWWFsmBb/kYLXsPSww0/bKb3Q5+EKEEHYZKii9bzIpXV6SQTe0DXHgvm1r0Iez&#10;LaRu8RrCTS3HURRLgxWHhhIb2pSUnw8/RsFW7784nbvXz6Ot4pfdqTk+z2ZKDfrd+gmEp87/i//c&#10;Ox3mx8lkksynaQL3nwIAcnkDAAD//wMAUEsBAi0AFAAGAAgAAAAhANvh9svuAAAAhQEAABMAAAAA&#10;AAAAAAAAAAAAAAAAAFtDb250ZW50X1R5cGVzXS54bWxQSwECLQAUAAYACAAAACEAWvQsW78AAAAV&#10;AQAACwAAAAAAAAAAAAAAAAAfAQAAX3JlbHMvLnJlbHNQSwECLQAUAAYACAAAACEAs1wtTckAAADj&#10;AAAADwAAAAAAAAAAAAAAAAAHAgAAZHJzL2Rvd25yZXYueG1sUEsFBgAAAAADAAMAtwAAAP0CAAAA&#10;AA==&#10;" strokecolor="#4472c4 [3204]" strokeweight=".5pt">
                    <v:stroke joinstyle="miter"/>
                  </v:line>
                  <v:shape id="Straight Arrow Connector 270" o:spid="_x0000_s1231" type="#_x0000_t32" style="position:absolute;left:27146;top:39052;width:2476;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h8yQAAAOMAAAAPAAAAZHJzL2Rvd25yZXYueG1sRE9fS8Mw&#10;EH8X/A7hhL2IS+c6N2rToR0DX52C8+1obk21udQm66qffhEEH+/3//L1aFsxUO8bxwpm0wQEceV0&#10;w7WC15ftzQqED8gaW8ek4Js8rIvLixwz7U78TMMu1CKGsM9QgQmhy6T0lSGLfuo64sgdXG8xxLOv&#10;pe7xFMNtK2+T5E5abDg2GOyoNFR97o5WwfthoYfHctNUZl/O367Tn6+P/UapydX4cA8i0Bj+xX/u&#10;Jx3nL9PZYjlfJSn8/hQBkMUZAAD//wMAUEsBAi0AFAAGAAgAAAAhANvh9svuAAAAhQEAABMAAAAA&#10;AAAAAAAAAAAAAAAAAFtDb250ZW50X1R5cGVzXS54bWxQSwECLQAUAAYACAAAACEAWvQsW78AAAAV&#10;AQAACwAAAAAAAAAAAAAAAAAfAQAAX3JlbHMvLnJlbHNQSwECLQAUAAYACAAAACEAog0ofMkAAADj&#10;AAAADwAAAAAAAAAAAAAAAAAHAgAAZHJzL2Rvd25yZXYueG1sUEsFBgAAAAADAAMAtwAAAP0CAAAA&#10;AA==&#10;" strokecolor="#4472c4 [3204]" strokeweight=".5pt">
                    <v:stroke endarrow="block" joinstyle="miter"/>
                  </v:shape>
                  <v:line id="Straight Connector 271" o:spid="_x0000_s1232" style="position:absolute;flip:y;visibility:visible;mso-wrap-style:square" from="27241,34671" to="29622,3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TOywAAAOIAAAAPAAAAZHJzL2Rvd25yZXYueG1sRI9Ba8JA&#10;FITvQv/D8oTedKPWGKOrFFEQikK1Hnp7Zp9J2uzbkF01/ffdgtDjMDPfMPNlaypxo8aVlhUM+hEI&#10;4szqknMFH8dNLwHhPLLGyjIp+CEHy8VTZ46ptnd+p9vB5yJA2KWooPC+TqV0WUEGXd/WxMG72Mag&#10;D7LJpW7wHuCmksMoiqXBksNCgTWtCsq+D1ejYKN3Z06mbv95smX8tv2qT+vxWKnnbvs6A+Gp9f/h&#10;R3urFQzjUTJIJtMX+LsU7oBc/AIAAP//AwBQSwECLQAUAAYACAAAACEA2+H2y+4AAACFAQAAEwAA&#10;AAAAAAAAAAAAAAAAAAAAW0NvbnRlbnRfVHlwZXNdLnhtbFBLAQItABQABgAIAAAAIQBa9CxbvwAA&#10;ABUBAAALAAAAAAAAAAAAAAAAAB8BAABfcmVscy8ucmVsc1BLAQItABQABgAIAAAAIQDinHTOywAA&#10;AOIAAAAPAAAAAAAAAAAAAAAAAAcCAABkcnMvZG93bnJldi54bWxQSwUGAAAAAAMAAwC3AAAA/wIA&#10;AAAA&#10;" strokecolor="#4472c4 [3204]" strokeweight=".5pt">
                    <v:stroke joinstyle="miter"/>
                  </v:line>
                  <v:shape id="Straight Arrow Connector 272" o:spid="_x0000_s1233" type="#_x0000_t32" style="position:absolute;left:38290;top:34861;width:200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9tWygAAAOMAAAAPAAAAZHJzL2Rvd25yZXYueG1sRI9BS8NA&#10;EIXvgv9hGcFLaTdNo8bYbRFB9GpsxeOQHbOh2dmQHdv037uC4HHmvXnfm/V28r060hi7wAaWiwwU&#10;cRNsx62B3fvzvAQVBdliH5gMnCnCdnN5scbKhhO/0bGWVqUQjhUacCJDpXVsHHmMizAQJ+0rjB4l&#10;jWOr7YinFO57nWfZrfbYcSI4HOjJUXOov33i0i6f1Tez++LwgvvPDyfnYinGXF9Njw+ghCb5N/9d&#10;v9pUvyzKMrtb5Sv4/SktQG9+AAAA//8DAFBLAQItABQABgAIAAAAIQDb4fbL7gAAAIUBAAATAAAA&#10;AAAAAAAAAAAAAAAAAABbQ29udGVudF9UeXBlc10ueG1sUEsBAi0AFAAGAAgAAAAhAFr0LFu/AAAA&#10;FQEAAAsAAAAAAAAAAAAAAAAAHwEAAF9yZWxzLy5yZWxzUEsBAi0AFAAGAAgAAAAhACEn21bKAAAA&#10;4wAAAA8AAAAAAAAAAAAAAAAABwIAAGRycy9kb3ducmV2LnhtbFBLBQYAAAAAAwADALcAAAD+AgAA&#10;AAA=&#10;" strokecolor="#4472c4 [3204]" strokeweight=".5pt">
                    <v:stroke endarrow="block" joinstyle="miter"/>
                  </v:shape>
                  <v:line id="Straight Connector 273" o:spid="_x0000_s1234" style="position:absolute;flip:y;visibility:visible;mso-wrap-style:square" from="27336,29241" to="29527,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1r+ywAAAOIAAAAPAAAAZHJzL2Rvd25yZXYueG1sRI9Ba8JA&#10;FITvgv9heYI33TUSSVNXKaWCUFrQ1kNvr9lnEpt9G7JbTf+9KxQ8DjPzDbNc97YRZ+p87VjDbKpA&#10;EBfO1Fxq+PzYTDIQPiAbbByThj/ysF4NB0vMjbvwjs77UIoIYZ+jhiqENpfSFxVZ9FPXEkfv6DqL&#10;IcqulKbDS4TbRiZKLaTFmuNChS09V1T87H+tho15++bswb9/HVy9eN2e2sNLmmo9HvVPjyAC9eEe&#10;/m9vjYZEZfNZqpIUbpfiHZCrKwAAAP//AwBQSwECLQAUAAYACAAAACEA2+H2y+4AAACFAQAAEwAA&#10;AAAAAAAAAAAAAAAAAAAAW0NvbnRlbnRfVHlwZXNdLnhtbFBLAQItABQABgAIAAAAIQBa9CxbvwAA&#10;ABUBAAALAAAAAAAAAAAAAAAAAB8BAABfcmVscy8ucmVsc1BLAQItABQABgAIAAAAIQCF21r+ywAA&#10;AOIAAAAPAAAAAAAAAAAAAAAAAAcCAABkcnMvZG93bnJldi54bWxQSwUGAAAAAAMAAwC3AAAA/wIA&#10;AAAA&#10;" strokecolor="#4472c4 [3204]" strokeweight=".5pt">
                    <v:stroke joinstyle="miter"/>
                  </v:line>
                  <v:shape id="Straight Arrow Connector 274" o:spid="_x0000_s1235" type="#_x0000_t32" style="position:absolute;left:38100;top:29146;width:228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LHzAAAAOMAAAAPAAAAZHJzL2Rvd25yZXYueG1sRI9BT8Mw&#10;DIXvSPyHyEhcEEvZYKNl2QSdkHZlIDFuVuM1hcYpTegKvx4fkDja7/m9z8v16Fs1UB+bwAauJhko&#10;4irYhmsDL8+Pl7egYkK22AYmA98UYb06PVliYcORn2jYpVpJCMcCDbiUukLrWDnyGCehIxbtEHqP&#10;Sca+1rbHo4T7Vk+zbK49NiwNDjsqHVUfuy9v4O1wY4eHctNUbl/OXi+ufz7f9xtjzs/G+ztQicb0&#10;b/673lrBz6ezeZ4vFgItP8kC9OoXAAD//wMAUEsBAi0AFAAGAAgAAAAhANvh9svuAAAAhQEAABMA&#10;AAAAAAAAAAAAAAAAAAAAAFtDb250ZW50X1R5cGVzXS54bWxQSwECLQAUAAYACAAAACEAWvQsW78A&#10;AAAVAQAACwAAAAAAAAAAAAAAAAAfAQAAX3JlbHMvLnJlbHNQSwECLQAUAAYACAAAACEAQwkix8wA&#10;AADjAAAADwAAAAAAAAAAAAAAAAAHAgAAZHJzL2Rvd25yZXYueG1sUEsFBgAAAAADAAMAtwAAAAAD&#10;AAAAAA==&#10;" strokecolor="#4472c4 [3204]" strokeweight=".5pt">
                    <v:stroke endarrow="block" joinstyle="miter"/>
                  </v:shape>
                  <v:line id="Straight Connector 275" o:spid="_x0000_s1236" style="position:absolute;flip:x;visibility:visible;mso-wrap-style:square" from="37909,24193" to="40290,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lcywAAAOIAAAAPAAAAZHJzL2Rvd25yZXYueG1sRI9Pa8JA&#10;FMTvhX6H5RW81U2rMRpdRaSCUCz47+DtmX0mabNvQ3ar6bd3hYLHYWZ+w0xmranEhRpXWlbw1o1A&#10;EGdWl5wr2O+Wr0MQziNrrCyTgj9yMJs+P00w1fbKG7psfS4ChF2KCgrv61RKlxVk0HVtTRy8s20M&#10;+iCbXOoGrwFuKvkeRQNpsOSwUGBNi4Kyn+2vUbDU6xMPR+7reLDl4HP1XR8+4lipzks7H4Pw1PpH&#10;+L+90griXtIfJb04gfulcAfk9AYAAP//AwBQSwECLQAUAAYACAAAACEA2+H2y+4AAACFAQAAEwAA&#10;AAAAAAAAAAAAAAAAAAAAW0NvbnRlbnRfVHlwZXNdLnhtbFBLAQItABQABgAIAAAAIQBa9CxbvwAA&#10;ABUBAAALAAAAAAAAAAAAAAAAAB8BAABfcmVscy8ucmVsc1BLAQItABQABgAIAAAAIQBesBlcywAA&#10;AOIAAAAPAAAAAAAAAAAAAAAAAAcCAABkcnMvZG93bnJldi54bWxQSwUGAAAAAAMAAwC3AAAA/wIA&#10;AAAA&#10;" strokecolor="#4472c4 [3204]" strokeweight=".5pt">
                    <v:stroke joinstyle="miter"/>
                  </v:line>
                  <v:shape id="Straight Arrow Connector 276" o:spid="_x0000_s1237" type="#_x0000_t32" style="position:absolute;left:27241;top:24384;width:238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GEyQAAAOMAAAAPAAAAZHJzL2Rvd25yZXYueG1sRE9fS8Mw&#10;EH8X/A7hBF/Epa6Ljm7Z0A7BVzfB+XY0t6baXGoTu+qnN8LAx/v9v+V6dK0YqA+NZw03kwwEceVN&#10;w7WGl93j9RxEiMgGW8+k4ZsCrFfnZ0ssjD/yMw3bWIsUwqFADTbGrpAyVJYchonviBN38L3DmM6+&#10;lqbHYwp3rZxm2a102HBqsNhRaan62H45DW8HZYaHctNUdl/mr1ezn8/3/Ubry4vxfgEi0hj/xSf3&#10;k0nz8/xOTZVSM/j7KQEgV78AAAD//wMAUEsBAi0AFAAGAAgAAAAhANvh9svuAAAAhQEAABMAAAAA&#10;AAAAAAAAAAAAAAAAAFtDb250ZW50X1R5cGVzXS54bWxQSwECLQAUAAYACAAAACEAWvQsW78AAAAV&#10;AQAACwAAAAAAAAAAAAAAAAAfAQAAX3JlbHMvLnJlbHNQSwECLQAUAAYACAAAACEAmRvxhMkAAADj&#10;AAAADwAAAAAAAAAAAAAAAAAHAgAAZHJzL2Rvd25yZXYueG1sUEsFBgAAAAADAAMAtwAAAP0CAAAA&#10;AA==&#10;" strokecolor="#4472c4 [3204]" strokeweight=".5pt">
                    <v:stroke endarrow="block" joinstyle="miter"/>
                  </v:shape>
                  <v:line id="Straight Connector 277" o:spid="_x0000_s1238" style="position:absolute;visibility:visible;mso-wrap-style:square" from="27432,20574" to="29337,2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drygAAAOIAAAAPAAAAZHJzL2Rvd25yZXYueG1sRI9Ba8JA&#10;FITvhf6H5RV6q5tYSJvoKiJYehKq9eDtkX1mo9m3Mbsm8d93C4Ueh5n5hpkvR9uInjpfO1aQThIQ&#10;xKXTNVcKvvebl3cQPiBrbByTgjt5WC4eH+ZYaDfwF/W7UIkIYV+gAhNCW0jpS0MW/cS1xNE7uc5i&#10;iLKrpO5wiHDbyGmSZNJizXHBYEtrQ+Vld7MKrlhuyB4PH30ymP41O7Xbt/NRqeencTUDEWgM/+G/&#10;9qdWkGfTPE+zPIXfS/EOyMUPAAAA//8DAFBLAQItABQABgAIAAAAIQDb4fbL7gAAAIUBAAATAAAA&#10;AAAAAAAAAAAAAAAAAABbQ29udGVudF9UeXBlc10ueG1sUEsBAi0AFAAGAAgAAAAhAFr0LFu/AAAA&#10;FQEAAAsAAAAAAAAAAAAAAAAAHwEAAF9yZWxzLy5yZWxzUEsBAi0AFAAGAAgAAAAhAFfFJ2vKAAAA&#10;4gAAAA8AAAAAAAAAAAAAAAAABwIAAGRycy9kb3ducmV2LnhtbFBLBQYAAAAAAwADALcAAAD+AgAA&#10;AAA=&#10;" strokecolor="#4472c4 [3204]" strokeweight=".5pt">
                    <v:stroke joinstyle="miter"/>
                  </v:line>
                  <v:shape id="Straight Arrow Connector 278" o:spid="_x0000_s1239" type="#_x0000_t32" style="position:absolute;left:37814;top:20764;width:2476;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jxgAAAOIAAAAPAAAAZHJzL2Rvd25yZXYueG1sRE9NS8NA&#10;EL0L/odlBC/FblpjorHbIoLotbGWHofsmA3N7obs2Kb/3jkIHh/ve7WZfK9ONKYuBgOLeQaKQhNt&#10;F1oDu8+3u0dQiTFY7GMgAxdKsFlfX62wsvEctnSquVUSElKFBhzzUGmdGkce0zwOFIT7jqNHFji2&#10;2o54lnDf62WWFdpjF6TB4UCvjppj/eOll3bLWf0we8qP7/h12Du+5As25vZmenkGxTTxv/jP/WEN&#10;5HlZFvdFKZvlktwBvf4FAAD//wMAUEsBAi0AFAAGAAgAAAAhANvh9svuAAAAhQEAABMAAAAAAAAA&#10;AAAAAAAAAAAAAFtDb250ZW50X1R5cGVzXS54bWxQSwECLQAUAAYACAAAACEAWvQsW78AAAAVAQAA&#10;CwAAAAAAAAAAAAAAAAAfAQAAX3JlbHMvLnJlbHNQSwECLQAUAAYACAAAACEA/sdUo8YAAADiAAAA&#10;DwAAAAAAAAAAAAAAAAAHAgAAZHJzL2Rvd25yZXYueG1sUEsFBgAAAAADAAMAtwAAAPoCAAAAAA==&#10;" strokecolor="#4472c4 [3204]" strokeweight=".5pt">
                    <v:stroke endarrow="block" joinstyle="miter"/>
                  </v:shape>
                  <v:line id="Straight Connector 279" o:spid="_x0000_s1240" style="position:absolute;flip:y;visibility:visible;mso-wrap-style:square" from="190,8477" to="2381,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EVyAAAAOIAAAAPAAAAZHJzL2Rvd25yZXYueG1sRE9Na8JA&#10;EL0X+h+WKXjTjYoxpllFREGQCtrm0Ns0O03SZmdDdtX477sHocfH+85WvWnElTpXW1YwHkUgiAur&#10;ay4VfLzvhgkI55E1NpZJwZ0crJbPTxmm2t74RNezL0UIYZeigsr7NpXSFRUZdCPbEgfu23YGfYBd&#10;KXWHtxBuGjmJolgarDk0VNjSpqLi93wxCnb67YuThTt+5raOD/ufNt/OZkoNXvr1KwhPvf8XP9x7&#10;rSCZx5NoOl6EzeFSuANy+QcAAP//AwBQSwECLQAUAAYACAAAACEA2+H2y+4AAACFAQAAEwAAAAAA&#10;AAAAAAAAAAAAAAAAW0NvbnRlbnRfVHlwZXNdLnhtbFBLAQItABQABgAIAAAAIQBa9CxbvwAAABUB&#10;AAALAAAAAAAAAAAAAAAAAB8BAABfcmVscy8ucmVsc1BLAQItABQABgAIAAAAIQBiMwEVyAAAAOIA&#10;AAAPAAAAAAAAAAAAAAAAAAcCAABkcnMvZG93bnJldi54bWxQSwUGAAAAAAMAAwC3AAAA/AIAAAAA&#10;" strokecolor="#4472c4 [3204]" strokeweight=".5pt">
                    <v:stroke joinstyle="miter"/>
                  </v:line>
                  <v:line id="Straight Connector 280" o:spid="_x0000_s1241" style="position:absolute;flip:y;visibility:visible;mso-wrap-style:square" from="15144,15525" to="17049,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0YywAAAOIAAAAPAAAAZHJzL2Rvd25yZXYueG1sRI9Pa8JA&#10;FMTvBb/D8oTe6m5bjDG6ShEFoSj47+DtmX1N0mbfhuxW02/fFQo9DjPzG2Y672wtrtT6yrGG54EC&#10;QZw7U3Gh4XhYPaUgfEA2WDsmDT/kYT7rPUwxM+7GO7ruQyEihH2GGsoQmkxKn5dk0Q9cQxy9D9da&#10;DFG2hTQt3iLc1vJFqURarDgulNjQoqT8a/9tNazM5sLp2G/PJ1cl7+vP5rQcDrV+7HdvExCBuvAf&#10;/muvjYZxqkaJStQr3C/FOyBnvwAAAP//AwBQSwECLQAUAAYACAAAACEA2+H2y+4AAACFAQAAEwAA&#10;AAAAAAAAAAAAAAAAAAAAW0NvbnRlbnRfVHlwZXNdLnhtbFBLAQItABQABgAIAAAAIQBa9CxbvwAA&#10;ABUBAAALAAAAAAAAAAAAAAAAAB8BAABfcmVscy8ucmVsc1BLAQItABQABgAIAAAAIQBYyQ0YywAA&#10;AOIAAAAPAAAAAAAAAAAAAAAAAAcCAABkcnMvZG93bnJldi54bWxQSwUGAAAAAAMAAwC3AAAA/wIA&#10;AAAA&#10;" strokecolor="#4472c4 [3204]" strokeweight=".5pt">
                    <v:stroke joinstyle="miter"/>
                  </v:line>
                  <v:shape id="Straight Arrow Connector 281" o:spid="_x0000_s1242" type="#_x0000_t32" style="position:absolute;left:12763;top:8477;width:219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mGzAAAAOIAAAAPAAAAZHJzL2Rvd25yZXYueG1sRI9BS8NA&#10;FITvQv/D8gQvYjepTSix21JTBK+2gvX2yL5mo9m3Mbum0V/vFoQeh5n5hlmuR9uKgXrfOFaQThMQ&#10;xJXTDdcKXvdPdwsQPiBrbB2Tgh/ysF5NrpZYaHfiFxp2oRYRwr5ABSaErpDSV4Ys+qnriKN3dL3F&#10;EGVfS93jKcJtK2dJkkuLDccFgx2VhqrP3bdV8H7M9PBYbpvKHMr7t9v579fHYavUzfW4eQARaAyX&#10;8H/7WSuYz9I0zxdZBudL8Q7I1R8AAAD//wMAUEsBAi0AFAAGAAgAAAAhANvh9svuAAAAhQEAABMA&#10;AAAAAAAAAAAAAAAAAAAAAFtDb250ZW50X1R5cGVzXS54bWxQSwECLQAUAAYACAAAACEAWvQsW78A&#10;AAAVAQAACwAAAAAAAAAAAAAAAAAfAQAAX3JlbHMvLnJlbHNQSwECLQAUAAYACAAAACEAwWsphswA&#10;AADiAAAADwAAAAAAAAAAAAAAAAAHAgAAZHJzL2Rvd25yZXYueG1sUEsFBgAAAAADAAMAtwAAAAAD&#10;AAAAAA==&#10;" strokecolor="#4472c4 [3204]" strokeweight=".5pt">
                    <v:stroke endarrow="block" joinstyle="miter"/>
                  </v:shape>
                  <v:shape id="Straight Arrow Connector 282" o:spid="_x0000_s1243" type="#_x0000_t32" style="position:absolute;left:25908;top:13716;width:1428;height: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KcOzAAAAOIAAAAPAAAAZHJzL2Rvd25yZXYueG1sRI9BS8NA&#10;FITvgv9heYIXaTdWjTF2W2xKwattofX2yL5mo9m3Mbumsb/eLQgeh5n5hpnOB9uInjpfO1ZwO05A&#10;EJdO11wp2G5WowyED8gaG8ek4Ic8zGeXF1PMtTvyG/XrUIkIYZ+jAhNCm0vpS0MW/di1xNE7uM5i&#10;iLKrpO7wGOG2kZMkSaXFmuOCwZYKQ+Xn+tsqeD886H5RLOvS7Iu73c396etjv1Tq+mp4eQYRaAj/&#10;4b/2q1bwlGSPaZZmEzhfindAzn4BAAD//wMAUEsBAi0AFAAGAAgAAAAhANvh9svuAAAAhQEAABMA&#10;AAAAAAAAAAAAAAAAAAAAAFtDb250ZW50X1R5cGVzXS54bWxQSwECLQAUAAYACAAAACEAWvQsW78A&#10;AAAVAQAACwAAAAAAAAAAAAAAAAAfAQAAX3JlbHMvLnJlbHNQSwECLQAUAAYACAAAACEAfACnDswA&#10;AADiAAAADwAAAAAAAAAAAAAAAAAHAgAAZHJzL2Rvd25yZXYueG1sUEsFBgAAAAADAAMAtwAAAAAD&#10;AAAAAA==&#10;" strokecolor="#4472c4 [3204]" strokeweight=".5pt">
                    <v:stroke endarrow="block" joinstyle="miter"/>
                  </v:shape>
                </v:group>
                <v:shape id="Text Box 1" o:spid="_x0000_s1244" type="#_x0000_t202" style="position:absolute;top:64579;width:614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5ptxwAAAOMAAAAPAAAAZHJzL2Rvd25yZXYueG1sRE/NasJA&#10;EL4X+g7LFLwU3U0MElNXKUWheKv20tuQnSah2dmQ3SbRp+8KQo/z/c9mN9lWDNT7xrGGZKFAEJfO&#10;NFxp+Dwf5jkIH5ANto5Jw4U87LaPDxssjBv5g4ZTqEQMYV+ghjqErpDSlzVZ9AvXEUfu2/UWQzz7&#10;SpoexxhuW5kqtZIWG44NNXb0VlP5c/q1GlbTvns+rikdr2U78Nc1SQIlWs+eptcXEIGm8C++u99N&#10;nK+yPFfLLM3g9lMEQG7/AAAA//8DAFBLAQItABQABgAIAAAAIQDb4fbL7gAAAIUBAAATAAAAAAAA&#10;AAAAAAAAAAAAAABbQ29udGVudF9UeXBlc10ueG1sUEsBAi0AFAAGAAgAAAAhAFr0LFu/AAAAFQEA&#10;AAsAAAAAAAAAAAAAAAAAHwEAAF9yZWxzLy5yZWxzUEsBAi0AFAAGAAgAAAAhAOrPmm3HAAAA4wAA&#10;AA8AAAAAAAAAAAAAAAAABwIAAGRycy9kb3ducmV2LnhtbFBLBQYAAAAAAwADALcAAAD7AgAAAAA=&#10;" filled="f" stroked="f">
                  <v:textbox style="mso-fit-shape-to-text:t" inset="0,0,0,0">
                    <w:txbxContent>
                      <w:p w14:paraId="4B365354" w14:textId="5DC26A40" w:rsidR="00FD2CCF" w:rsidRPr="00FD2CCF" w:rsidRDefault="00FD2CCF" w:rsidP="00FD2CCF">
                        <w:pPr>
                          <w:pStyle w:val="Caption"/>
                          <w:rPr>
                            <w:rFonts w:ascii="Times New Roman" w:hAnsi="Times New Roman" w:cs="Times New Roman"/>
                            <w:noProof/>
                            <w:sz w:val="22"/>
                            <w:szCs w:val="22"/>
                          </w:rPr>
                        </w:pPr>
                        <w:bookmarkStart w:id="19" w:name="_Toc200072455"/>
                        <w:r w:rsidRPr="00FD2CCF">
                          <w:rPr>
                            <w:rFonts w:ascii="Times New Roman" w:hAnsi="Times New Roman" w:cs="Times New Roman"/>
                            <w:sz w:val="22"/>
                            <w:szCs w:val="22"/>
                          </w:rPr>
                          <w:t xml:space="preserve">Figure 3. </w:t>
                        </w:r>
                        <w:r w:rsidRPr="00FD2CCF">
                          <w:rPr>
                            <w:rFonts w:ascii="Times New Roman" w:hAnsi="Times New Roman" w:cs="Times New Roman"/>
                            <w:sz w:val="22"/>
                            <w:szCs w:val="22"/>
                          </w:rPr>
                          <w:fldChar w:fldCharType="begin"/>
                        </w:r>
                        <w:r w:rsidRPr="00FD2CCF">
                          <w:rPr>
                            <w:rFonts w:ascii="Times New Roman" w:hAnsi="Times New Roman" w:cs="Times New Roman"/>
                            <w:sz w:val="22"/>
                            <w:szCs w:val="22"/>
                          </w:rPr>
                          <w:instrText xml:space="preserve"> SEQ Figure_3. \* ARABIC </w:instrText>
                        </w:r>
                        <w:r w:rsidRPr="00FD2CCF">
                          <w:rPr>
                            <w:rFonts w:ascii="Times New Roman" w:hAnsi="Times New Roman" w:cs="Times New Roman"/>
                            <w:sz w:val="22"/>
                            <w:szCs w:val="22"/>
                          </w:rPr>
                          <w:fldChar w:fldCharType="separate"/>
                        </w:r>
                        <w:r w:rsidRPr="00FD2CCF">
                          <w:rPr>
                            <w:rFonts w:ascii="Times New Roman" w:hAnsi="Times New Roman" w:cs="Times New Roman"/>
                            <w:noProof/>
                            <w:sz w:val="22"/>
                            <w:szCs w:val="22"/>
                          </w:rPr>
                          <w:t>5</w:t>
                        </w:r>
                        <w:r w:rsidRPr="00FD2CCF">
                          <w:rPr>
                            <w:rFonts w:ascii="Times New Roman" w:hAnsi="Times New Roman" w:cs="Times New Roman"/>
                            <w:sz w:val="22"/>
                            <w:szCs w:val="22"/>
                          </w:rPr>
                          <w:fldChar w:fldCharType="end"/>
                        </w:r>
                        <w:r w:rsidRPr="00FD2CCF">
                          <w:rPr>
                            <w:rFonts w:ascii="Times New Roman" w:hAnsi="Times New Roman" w:cs="Times New Roman"/>
                            <w:sz w:val="22"/>
                            <w:szCs w:val="22"/>
                          </w:rPr>
                          <w:t>:  Sequence Diagram - Vendor Validation</w:t>
                        </w:r>
                        <w:bookmarkEnd w:id="19"/>
                      </w:p>
                    </w:txbxContent>
                  </v:textbox>
                </v:shape>
              </v:group>
            </w:pict>
          </mc:Fallback>
        </mc:AlternateContent>
      </w:r>
    </w:p>
    <w:p w14:paraId="770D53A4" w14:textId="2A5BEB9F" w:rsidR="002C2078" w:rsidRDefault="002C2078" w:rsidP="00EB09AF"/>
    <w:p w14:paraId="472FAA1D" w14:textId="27D59670" w:rsidR="002C2078" w:rsidRDefault="002C2078" w:rsidP="00EB09AF"/>
    <w:p w14:paraId="662855E7" w14:textId="003B3B82" w:rsidR="002C2078" w:rsidRDefault="002C2078" w:rsidP="00EB09AF"/>
    <w:p w14:paraId="70A2E372" w14:textId="116CDCD1" w:rsidR="002C2078" w:rsidRDefault="002C2078" w:rsidP="00EB09AF"/>
    <w:p w14:paraId="77A05E1D" w14:textId="6BFFE6EC" w:rsidR="002C2078" w:rsidRDefault="002C2078" w:rsidP="00EB09AF"/>
    <w:p w14:paraId="786883E2" w14:textId="6F674712" w:rsidR="002C2078" w:rsidRDefault="002C2078" w:rsidP="00EB09AF"/>
    <w:p w14:paraId="5F1E2B90" w14:textId="3AD08D68" w:rsidR="002C2078" w:rsidRDefault="002C2078" w:rsidP="00EB09AF"/>
    <w:p w14:paraId="1E42ECBA" w14:textId="6A2EB797" w:rsidR="002C2078" w:rsidRDefault="002C2078" w:rsidP="00EB09AF"/>
    <w:p w14:paraId="40F48809" w14:textId="3AA0E997" w:rsidR="002C2078" w:rsidRDefault="002C2078" w:rsidP="00EB09AF"/>
    <w:p w14:paraId="0AD3771D" w14:textId="7D5834A0" w:rsidR="002C2078" w:rsidRDefault="002C2078" w:rsidP="00EB09AF"/>
    <w:p w14:paraId="62FADA1C" w14:textId="19B87357" w:rsidR="002C2078" w:rsidRDefault="002C2078" w:rsidP="00EB09AF"/>
    <w:p w14:paraId="0AEA685D" w14:textId="5A7B18CB" w:rsidR="002C2078" w:rsidRDefault="002C2078" w:rsidP="00EB09AF"/>
    <w:p w14:paraId="232B1F99" w14:textId="3666C2B8" w:rsidR="002C2078" w:rsidRDefault="002C2078" w:rsidP="00EB09AF"/>
    <w:p w14:paraId="55E116E5" w14:textId="208B881C" w:rsidR="002C2078" w:rsidRDefault="002C2078" w:rsidP="00EB09AF"/>
    <w:p w14:paraId="0187DE34" w14:textId="1E032310" w:rsidR="002C2078" w:rsidRDefault="002C2078" w:rsidP="00EB09AF"/>
    <w:p w14:paraId="1E27DA9A" w14:textId="5AE5E43F" w:rsidR="002C2078" w:rsidRDefault="002C2078" w:rsidP="00EB09AF"/>
    <w:p w14:paraId="0ACA9D65" w14:textId="60D7A10E" w:rsidR="002C2078" w:rsidRDefault="002C2078" w:rsidP="00EB09AF"/>
    <w:p w14:paraId="48374330" w14:textId="2985E0A9" w:rsidR="002C2078" w:rsidRDefault="002C2078" w:rsidP="00EB09AF"/>
    <w:p w14:paraId="6A37B44E" w14:textId="2C52EA71" w:rsidR="002C2078" w:rsidRDefault="002C2078" w:rsidP="00EB09AF"/>
    <w:p w14:paraId="6B926991" w14:textId="4AEA8DE5" w:rsidR="002C2078" w:rsidRDefault="002C2078" w:rsidP="00EB09AF"/>
    <w:p w14:paraId="7F32B6E7" w14:textId="2ED17C25" w:rsidR="002C2078" w:rsidRDefault="002C2078" w:rsidP="00EB09AF"/>
    <w:p w14:paraId="2296EA53" w14:textId="07EF3095" w:rsidR="002C2078" w:rsidRDefault="002C2078" w:rsidP="00EB09AF"/>
    <w:p w14:paraId="5C784C74" w14:textId="2AEB91FF" w:rsidR="002C2078" w:rsidRDefault="002C2078" w:rsidP="00EB09AF"/>
    <w:p w14:paraId="13A74585" w14:textId="4047E891" w:rsidR="002C2078" w:rsidRDefault="002C2078" w:rsidP="00EB09AF"/>
    <w:p w14:paraId="340F947B" w14:textId="0E8D49F6" w:rsidR="002C2078" w:rsidRDefault="002C2078" w:rsidP="00EB09AF"/>
    <w:p w14:paraId="65BEAD15" w14:textId="3AE1AF45" w:rsidR="002C2078" w:rsidRDefault="002C2078" w:rsidP="00EB09AF"/>
    <w:p w14:paraId="106A2964" w14:textId="77777777" w:rsidR="002C2078" w:rsidRDefault="002C2078" w:rsidP="00EB09AF"/>
    <w:p w14:paraId="6C4643D3" w14:textId="77777777" w:rsidR="002C2078" w:rsidRPr="00EB09AF" w:rsidRDefault="002C2078" w:rsidP="00EB09AF"/>
    <w:p w14:paraId="4EFAD646" w14:textId="39A523B8" w:rsidR="00685D2A" w:rsidRPr="00685D2A" w:rsidRDefault="00EB09AF" w:rsidP="003622ED">
      <w:pPr>
        <w:pStyle w:val="Heading2"/>
      </w:pPr>
      <w:bookmarkStart w:id="20" w:name="_Toc200072394"/>
      <w:r>
        <w:lastRenderedPageBreak/>
        <w:t xml:space="preserve">3.3. </w:t>
      </w:r>
      <w:r w:rsidR="007A00A7">
        <w:t xml:space="preserve"> </w:t>
      </w:r>
      <w:r w:rsidR="00685D2A" w:rsidRPr="00685D2A">
        <w:t>Design Rationale</w:t>
      </w:r>
      <w:bookmarkEnd w:id="20"/>
    </w:p>
    <w:p w14:paraId="07FB0F0E"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three-tier architecture was selected to ensure scalability, maintainability, and separation of concerns. Laravel framework provides robust MVC patterns, built-in security features, and extensive ecosystem support for rapid development. MySQL offers reliable relational data management with ACID compliance essential for supply chain data integrity.</w:t>
      </w:r>
    </w:p>
    <w:p w14:paraId="457D347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separate Java server for vendor validation ensures processing isolation and leverages Java's strong PDF processing capabilities. This design prevents validation processes from impacting main application performance while maintaining data consistency through API integration.</w:t>
      </w:r>
    </w:p>
    <w:p w14:paraId="6F52DC1F"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Machine learning implementation as a background service allows for computationally intensive analytics without affecting user experience. The modular subsystem design enables independent development, testing, and deployment of different functional areas.</w:t>
      </w:r>
    </w:p>
    <w:p w14:paraId="357D55EA" w14:textId="77777777" w:rsidR="00261BE2" w:rsidRDefault="00261BE2" w:rsidP="00837E57">
      <w:pPr>
        <w:spacing w:line="360" w:lineRule="auto"/>
        <w:rPr>
          <w:rFonts w:ascii="Times New Roman" w:hAnsi="Times New Roman" w:cs="Times New Roman"/>
          <w:b/>
          <w:bCs/>
        </w:rPr>
      </w:pPr>
    </w:p>
    <w:p w14:paraId="0ADEB0FB" w14:textId="77777777" w:rsidR="00261BE2" w:rsidRDefault="00261BE2" w:rsidP="00837E57">
      <w:pPr>
        <w:spacing w:line="360" w:lineRule="auto"/>
        <w:rPr>
          <w:rFonts w:ascii="Times New Roman" w:hAnsi="Times New Roman" w:cs="Times New Roman"/>
          <w:b/>
          <w:bCs/>
        </w:rPr>
      </w:pPr>
    </w:p>
    <w:p w14:paraId="3665B5F0" w14:textId="77777777" w:rsidR="00261BE2" w:rsidRDefault="00261BE2" w:rsidP="00837E57">
      <w:pPr>
        <w:spacing w:line="360" w:lineRule="auto"/>
        <w:rPr>
          <w:rFonts w:ascii="Times New Roman" w:hAnsi="Times New Roman" w:cs="Times New Roman"/>
          <w:b/>
          <w:bCs/>
        </w:rPr>
      </w:pPr>
    </w:p>
    <w:p w14:paraId="0EF62EA1" w14:textId="77777777" w:rsidR="00261BE2" w:rsidRDefault="00261BE2" w:rsidP="00837E57">
      <w:pPr>
        <w:spacing w:line="360" w:lineRule="auto"/>
        <w:rPr>
          <w:rFonts w:ascii="Times New Roman" w:hAnsi="Times New Roman" w:cs="Times New Roman"/>
          <w:b/>
          <w:bCs/>
        </w:rPr>
      </w:pPr>
    </w:p>
    <w:p w14:paraId="3F896163" w14:textId="77777777" w:rsidR="00261BE2" w:rsidRDefault="00261BE2" w:rsidP="00837E57">
      <w:pPr>
        <w:spacing w:line="360" w:lineRule="auto"/>
        <w:rPr>
          <w:rFonts w:ascii="Times New Roman" w:hAnsi="Times New Roman" w:cs="Times New Roman"/>
          <w:b/>
          <w:bCs/>
        </w:rPr>
      </w:pPr>
    </w:p>
    <w:p w14:paraId="3D77FA7A" w14:textId="77777777" w:rsidR="00261BE2" w:rsidRDefault="00261BE2" w:rsidP="00837E57">
      <w:pPr>
        <w:spacing w:line="360" w:lineRule="auto"/>
        <w:rPr>
          <w:rFonts w:ascii="Times New Roman" w:hAnsi="Times New Roman" w:cs="Times New Roman"/>
          <w:b/>
          <w:bCs/>
        </w:rPr>
      </w:pPr>
    </w:p>
    <w:p w14:paraId="6ED7F5B9" w14:textId="77777777" w:rsidR="00261BE2" w:rsidRDefault="00261BE2" w:rsidP="00837E57">
      <w:pPr>
        <w:spacing w:line="360" w:lineRule="auto"/>
        <w:rPr>
          <w:rFonts w:ascii="Times New Roman" w:hAnsi="Times New Roman" w:cs="Times New Roman"/>
          <w:b/>
          <w:bCs/>
        </w:rPr>
      </w:pPr>
    </w:p>
    <w:p w14:paraId="44333DE5" w14:textId="77777777" w:rsidR="00261BE2" w:rsidRDefault="00261BE2" w:rsidP="00837E57">
      <w:pPr>
        <w:spacing w:line="360" w:lineRule="auto"/>
        <w:rPr>
          <w:rFonts w:ascii="Times New Roman" w:hAnsi="Times New Roman" w:cs="Times New Roman"/>
          <w:b/>
          <w:bCs/>
        </w:rPr>
      </w:pPr>
    </w:p>
    <w:p w14:paraId="5F60825E" w14:textId="77777777" w:rsidR="00261BE2" w:rsidRDefault="00261BE2" w:rsidP="00837E57">
      <w:pPr>
        <w:spacing w:line="360" w:lineRule="auto"/>
        <w:rPr>
          <w:rFonts w:ascii="Times New Roman" w:hAnsi="Times New Roman" w:cs="Times New Roman"/>
          <w:b/>
          <w:bCs/>
        </w:rPr>
      </w:pPr>
    </w:p>
    <w:p w14:paraId="1903E93C" w14:textId="77777777" w:rsidR="00261BE2" w:rsidRDefault="00261BE2" w:rsidP="00837E57">
      <w:pPr>
        <w:spacing w:line="360" w:lineRule="auto"/>
        <w:rPr>
          <w:rFonts w:ascii="Times New Roman" w:hAnsi="Times New Roman" w:cs="Times New Roman"/>
          <w:b/>
          <w:bCs/>
        </w:rPr>
      </w:pPr>
    </w:p>
    <w:p w14:paraId="0866CC54" w14:textId="77777777" w:rsidR="00261BE2" w:rsidRDefault="00261BE2" w:rsidP="00837E57">
      <w:pPr>
        <w:spacing w:line="360" w:lineRule="auto"/>
        <w:rPr>
          <w:rFonts w:ascii="Times New Roman" w:hAnsi="Times New Roman" w:cs="Times New Roman"/>
          <w:b/>
          <w:bCs/>
        </w:rPr>
      </w:pPr>
    </w:p>
    <w:p w14:paraId="67847C2F" w14:textId="77777777" w:rsidR="00261BE2" w:rsidRDefault="00261BE2" w:rsidP="00837E57">
      <w:pPr>
        <w:spacing w:line="360" w:lineRule="auto"/>
        <w:rPr>
          <w:rFonts w:ascii="Times New Roman" w:hAnsi="Times New Roman" w:cs="Times New Roman"/>
          <w:b/>
          <w:bCs/>
        </w:rPr>
      </w:pPr>
    </w:p>
    <w:p w14:paraId="004BCD41" w14:textId="77777777" w:rsidR="00261BE2" w:rsidRDefault="00261BE2" w:rsidP="00837E57">
      <w:pPr>
        <w:spacing w:line="360" w:lineRule="auto"/>
        <w:rPr>
          <w:rFonts w:ascii="Times New Roman" w:hAnsi="Times New Roman" w:cs="Times New Roman"/>
          <w:b/>
          <w:bCs/>
        </w:rPr>
      </w:pPr>
    </w:p>
    <w:p w14:paraId="68D7E8B0" w14:textId="77777777" w:rsidR="00261BE2" w:rsidRDefault="00261BE2" w:rsidP="00837E57">
      <w:pPr>
        <w:spacing w:line="360" w:lineRule="auto"/>
        <w:rPr>
          <w:rFonts w:ascii="Times New Roman" w:hAnsi="Times New Roman" w:cs="Times New Roman"/>
          <w:b/>
          <w:bCs/>
        </w:rPr>
      </w:pPr>
    </w:p>
    <w:p w14:paraId="1B8DB6E1" w14:textId="77777777" w:rsidR="00261BE2" w:rsidRDefault="00261BE2" w:rsidP="00837E57">
      <w:pPr>
        <w:spacing w:line="360" w:lineRule="auto"/>
        <w:rPr>
          <w:rFonts w:ascii="Times New Roman" w:hAnsi="Times New Roman" w:cs="Times New Roman"/>
          <w:b/>
          <w:bCs/>
        </w:rPr>
      </w:pPr>
    </w:p>
    <w:p w14:paraId="6DF6AC4D" w14:textId="77777777" w:rsidR="00261BE2" w:rsidRDefault="00261BE2" w:rsidP="00837E57">
      <w:pPr>
        <w:spacing w:line="360" w:lineRule="auto"/>
        <w:rPr>
          <w:rFonts w:ascii="Times New Roman" w:hAnsi="Times New Roman" w:cs="Times New Roman"/>
          <w:b/>
          <w:bCs/>
        </w:rPr>
      </w:pPr>
    </w:p>
    <w:p w14:paraId="51759A98" w14:textId="77777777" w:rsidR="003622ED" w:rsidRDefault="003622ED" w:rsidP="00837E57">
      <w:pPr>
        <w:spacing w:line="360" w:lineRule="auto"/>
        <w:rPr>
          <w:rFonts w:ascii="Times New Roman" w:hAnsi="Times New Roman" w:cs="Times New Roman"/>
          <w:b/>
          <w:bCs/>
        </w:rPr>
      </w:pPr>
    </w:p>
    <w:p w14:paraId="58D38D1E" w14:textId="1D220D99" w:rsidR="00685D2A" w:rsidRPr="00685D2A" w:rsidRDefault="00685D2A" w:rsidP="003622ED">
      <w:pPr>
        <w:pStyle w:val="Heading1"/>
      </w:pPr>
      <w:bookmarkStart w:id="21" w:name="_Toc200072395"/>
      <w:r w:rsidRPr="00685D2A">
        <w:lastRenderedPageBreak/>
        <w:t>4. DATA DESIGN</w:t>
      </w:r>
      <w:bookmarkEnd w:id="21"/>
    </w:p>
    <w:p w14:paraId="46D99B7A" w14:textId="3F9A0BB0" w:rsidR="00685D2A" w:rsidRPr="00685D2A" w:rsidRDefault="00685D2A" w:rsidP="003622ED">
      <w:pPr>
        <w:pStyle w:val="Heading2"/>
      </w:pPr>
      <w:bookmarkStart w:id="22" w:name="_Toc200072396"/>
      <w:r w:rsidRPr="00685D2A">
        <w:t>4.1</w:t>
      </w:r>
      <w:r w:rsidR="007A00A7">
        <w:t xml:space="preserve">. </w:t>
      </w:r>
      <w:r w:rsidRPr="00685D2A">
        <w:t>Data Description</w:t>
      </w:r>
      <w:bookmarkEnd w:id="22"/>
    </w:p>
    <w:p w14:paraId="252E808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system's information domain transforms into normalized relational database structures optimized for supply chain operations. Core entities include Users, Products, Orders, Inventory, Vendors, and Analytics data.</w:t>
      </w:r>
    </w:p>
    <w:p w14:paraId="0405490F"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User data encompasses authentication credentials, role-based permissions, and profile information for different stakeholder categories. Product information includes wheat varieties, specifications, pricing, and availability across supply chain nodes.</w:t>
      </w:r>
    </w:p>
    <w:p w14:paraId="59D076A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Order data captures complete transaction details including quantities, pricing, delivery requirements, and status tracking information. Inventory records maintain real-time stock levels, location information, and movement history.</w:t>
      </w:r>
    </w:p>
    <w:p w14:paraId="7AA9004E" w14:textId="794CAB52" w:rsidR="00261BE2" w:rsidRDefault="00685D2A" w:rsidP="00837E57">
      <w:pPr>
        <w:spacing w:line="360" w:lineRule="auto"/>
        <w:rPr>
          <w:rFonts w:ascii="Times New Roman" w:hAnsi="Times New Roman" w:cs="Times New Roman"/>
        </w:rPr>
      </w:pPr>
      <w:r w:rsidRPr="00685D2A">
        <w:rPr>
          <w:rFonts w:ascii="Times New Roman" w:hAnsi="Times New Roman" w:cs="Times New Roman"/>
        </w:rPr>
        <w:t>Vendor information stores application data, validation results, performance metrics, and relationship history. Analytics data includes processed machine learning results, demand forecasts, customer segments, and historical performance indicators.</w:t>
      </w:r>
    </w:p>
    <w:p w14:paraId="0C0AA67D" w14:textId="77777777" w:rsidR="00FD2CCF" w:rsidRDefault="00FD2CCF" w:rsidP="00FD2CCF">
      <w:pPr>
        <w:keepNext/>
        <w:spacing w:line="360" w:lineRule="auto"/>
      </w:pPr>
      <w:r>
        <w:rPr>
          <w:rFonts w:ascii="Times New Roman" w:hAnsi="Times New Roman" w:cs="Times New Roman"/>
          <w:noProof/>
        </w:rPr>
        <w:lastRenderedPageBreak/>
        <w:drawing>
          <wp:inline distT="0" distB="0" distL="0" distR="0" wp14:anchorId="7B437B67" wp14:editId="33226A7B">
            <wp:extent cx="6120130" cy="8634095"/>
            <wp:effectExtent l="0" t="0" r="0" b="9525"/>
            <wp:docPr id="1888104159"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04159" name="Picture 1888104159"/>
                    <pic:cNvPicPr/>
                  </pic:nvPicPr>
                  <pic:blipFill>
                    <a:blip r:embed="rId9">
                      <a:extLst>
                        <a:ext uri="{28A0092B-C50C-407E-A947-70E740481C1C}">
                          <a14:useLocalDpi xmlns:a14="http://schemas.microsoft.com/office/drawing/2010/main" val="0"/>
                        </a:ext>
                      </a:extLst>
                    </a:blip>
                    <a:stretch>
                      <a:fillRect/>
                    </a:stretch>
                  </pic:blipFill>
                  <pic:spPr>
                    <a:xfrm>
                      <a:off x="0" y="0"/>
                      <a:ext cx="6120130" cy="8634095"/>
                    </a:xfrm>
                    <a:prstGeom prst="rect">
                      <a:avLst/>
                    </a:prstGeom>
                  </pic:spPr>
                </pic:pic>
              </a:graphicData>
            </a:graphic>
          </wp:inline>
        </w:drawing>
      </w:r>
    </w:p>
    <w:p w14:paraId="395172E6" w14:textId="2788FCDC" w:rsidR="00FD2CCF" w:rsidRPr="00FD2CCF" w:rsidRDefault="00FD2CCF" w:rsidP="00FD2CCF">
      <w:pPr>
        <w:pStyle w:val="Caption"/>
        <w:rPr>
          <w:rFonts w:ascii="Times New Roman" w:hAnsi="Times New Roman" w:cs="Times New Roman"/>
          <w:sz w:val="22"/>
          <w:szCs w:val="22"/>
        </w:rPr>
      </w:pPr>
      <w:r w:rsidRPr="00FD2CCF">
        <w:rPr>
          <w:rFonts w:ascii="Times New Roman" w:hAnsi="Times New Roman" w:cs="Times New Roman"/>
          <w:sz w:val="22"/>
          <w:szCs w:val="22"/>
        </w:rPr>
        <w:t xml:space="preserve">Figure 4. </w:t>
      </w:r>
      <w:r w:rsidRPr="00FD2CCF">
        <w:rPr>
          <w:rFonts w:ascii="Times New Roman" w:hAnsi="Times New Roman" w:cs="Times New Roman"/>
          <w:sz w:val="22"/>
          <w:szCs w:val="22"/>
        </w:rPr>
        <w:fldChar w:fldCharType="begin"/>
      </w:r>
      <w:r w:rsidRPr="00FD2CCF">
        <w:rPr>
          <w:rFonts w:ascii="Times New Roman" w:hAnsi="Times New Roman" w:cs="Times New Roman"/>
          <w:sz w:val="22"/>
          <w:szCs w:val="22"/>
        </w:rPr>
        <w:instrText xml:space="preserve"> SEQ Figure_4. \* ARABIC </w:instrText>
      </w:r>
      <w:r w:rsidRPr="00FD2CCF">
        <w:rPr>
          <w:rFonts w:ascii="Times New Roman" w:hAnsi="Times New Roman" w:cs="Times New Roman"/>
          <w:sz w:val="22"/>
          <w:szCs w:val="22"/>
        </w:rPr>
        <w:fldChar w:fldCharType="separate"/>
      </w:r>
      <w:r w:rsidRPr="00FD2CCF">
        <w:rPr>
          <w:rFonts w:ascii="Times New Roman" w:hAnsi="Times New Roman" w:cs="Times New Roman"/>
          <w:noProof/>
          <w:sz w:val="22"/>
          <w:szCs w:val="22"/>
        </w:rPr>
        <w:t>1</w:t>
      </w:r>
      <w:r w:rsidRPr="00FD2CCF">
        <w:rPr>
          <w:rFonts w:ascii="Times New Roman" w:hAnsi="Times New Roman" w:cs="Times New Roman"/>
          <w:sz w:val="22"/>
          <w:szCs w:val="22"/>
        </w:rPr>
        <w:fldChar w:fldCharType="end"/>
      </w:r>
      <w:r w:rsidRPr="00FD2CCF">
        <w:rPr>
          <w:rFonts w:ascii="Times New Roman" w:hAnsi="Times New Roman" w:cs="Times New Roman"/>
          <w:sz w:val="22"/>
          <w:szCs w:val="22"/>
        </w:rPr>
        <w:t xml:space="preserve">: </w:t>
      </w:r>
      <w:r w:rsidRPr="00FD2CCF">
        <w:rPr>
          <w:rFonts w:ascii="Times New Roman" w:hAnsi="Times New Roman" w:cs="Times New Roman"/>
          <w:sz w:val="22"/>
          <w:szCs w:val="22"/>
        </w:rPr>
        <w:t>Enhanced Entity Relationship Diagram (EERD)</w:t>
      </w:r>
    </w:p>
    <w:p w14:paraId="4A9B817A" w14:textId="77777777" w:rsidR="00FD2CCF" w:rsidRDefault="00FD2CCF" w:rsidP="00837E57">
      <w:pPr>
        <w:spacing w:line="360" w:lineRule="auto"/>
        <w:rPr>
          <w:rFonts w:ascii="Times New Roman" w:hAnsi="Times New Roman" w:cs="Times New Roman"/>
        </w:rPr>
      </w:pPr>
    </w:p>
    <w:p w14:paraId="34A42680" w14:textId="77777777" w:rsidR="00FD2CCF" w:rsidRDefault="00FD2CCF" w:rsidP="00837E57">
      <w:pPr>
        <w:spacing w:line="360" w:lineRule="auto"/>
        <w:rPr>
          <w:rFonts w:ascii="Times New Roman" w:hAnsi="Times New Roman" w:cs="Times New Roman"/>
        </w:rPr>
      </w:pPr>
    </w:p>
    <w:p w14:paraId="144FEB21" w14:textId="77777777" w:rsidR="00FD2CCF" w:rsidRDefault="00FD2CCF" w:rsidP="00837E57">
      <w:pPr>
        <w:spacing w:line="360" w:lineRule="auto"/>
        <w:rPr>
          <w:rFonts w:ascii="Times New Roman" w:hAnsi="Times New Roman" w:cs="Times New Roman"/>
        </w:rPr>
      </w:pPr>
    </w:p>
    <w:p w14:paraId="56302751" w14:textId="77777777" w:rsidR="00FD2CCF" w:rsidRDefault="00FD2CCF" w:rsidP="00837E57">
      <w:pPr>
        <w:spacing w:line="360" w:lineRule="auto"/>
        <w:rPr>
          <w:rFonts w:ascii="Times New Roman" w:hAnsi="Times New Roman" w:cs="Times New Roman"/>
        </w:rPr>
      </w:pPr>
    </w:p>
    <w:p w14:paraId="7C0D3675" w14:textId="77777777" w:rsidR="00FD2CCF" w:rsidRDefault="00FD2CCF" w:rsidP="00837E57">
      <w:pPr>
        <w:spacing w:line="360" w:lineRule="auto"/>
        <w:rPr>
          <w:rFonts w:ascii="Times New Roman" w:hAnsi="Times New Roman" w:cs="Times New Roman"/>
        </w:rPr>
      </w:pPr>
    </w:p>
    <w:p w14:paraId="6B7C643A" w14:textId="77777777" w:rsidR="00FD2CCF" w:rsidRDefault="00FD2CCF" w:rsidP="00837E57">
      <w:pPr>
        <w:spacing w:line="360" w:lineRule="auto"/>
        <w:rPr>
          <w:rFonts w:ascii="Times New Roman" w:hAnsi="Times New Roman" w:cs="Times New Roman"/>
        </w:rPr>
      </w:pPr>
    </w:p>
    <w:p w14:paraId="7EE2D596" w14:textId="77777777" w:rsidR="00FD2CCF" w:rsidRDefault="00FD2CCF" w:rsidP="00837E57">
      <w:pPr>
        <w:spacing w:line="360" w:lineRule="auto"/>
        <w:rPr>
          <w:rFonts w:ascii="Times New Roman" w:hAnsi="Times New Roman" w:cs="Times New Roman"/>
        </w:rPr>
      </w:pPr>
    </w:p>
    <w:p w14:paraId="3DF12871" w14:textId="77777777" w:rsidR="00FD2CCF" w:rsidRDefault="00FD2CCF" w:rsidP="00837E57">
      <w:pPr>
        <w:spacing w:line="360" w:lineRule="auto"/>
        <w:rPr>
          <w:rFonts w:ascii="Times New Roman" w:hAnsi="Times New Roman" w:cs="Times New Roman"/>
        </w:rPr>
      </w:pPr>
    </w:p>
    <w:p w14:paraId="667FA1C4" w14:textId="77777777" w:rsidR="00FD2CCF" w:rsidRDefault="00FD2CCF" w:rsidP="00837E57">
      <w:pPr>
        <w:spacing w:line="360" w:lineRule="auto"/>
        <w:rPr>
          <w:rFonts w:ascii="Times New Roman" w:hAnsi="Times New Roman" w:cs="Times New Roman"/>
        </w:rPr>
      </w:pPr>
    </w:p>
    <w:p w14:paraId="1157F0E3" w14:textId="77777777" w:rsidR="00FD2CCF" w:rsidRDefault="00FD2CCF" w:rsidP="00837E57">
      <w:pPr>
        <w:spacing w:line="360" w:lineRule="auto"/>
        <w:rPr>
          <w:rFonts w:ascii="Times New Roman" w:hAnsi="Times New Roman" w:cs="Times New Roman"/>
        </w:rPr>
      </w:pPr>
    </w:p>
    <w:p w14:paraId="2E3B6EB7" w14:textId="77777777" w:rsidR="00261BE2" w:rsidRPr="00685D2A" w:rsidRDefault="00261BE2" w:rsidP="00837E57">
      <w:pPr>
        <w:spacing w:line="360" w:lineRule="auto"/>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4132"/>
        <w:gridCol w:w="3195"/>
      </w:tblGrid>
      <w:tr w:rsidR="00685D2A" w:rsidRPr="00685D2A" w14:paraId="505F8BC3" w14:textId="77777777" w:rsidTr="006724DE">
        <w:trPr>
          <w:tblHeader/>
          <w:tblCellSpacing w:w="15" w:type="dxa"/>
        </w:trPr>
        <w:tc>
          <w:tcPr>
            <w:tcW w:w="0" w:type="auto"/>
            <w:vAlign w:val="center"/>
            <w:hideMark/>
          </w:tcPr>
          <w:p w14:paraId="313667C9"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Table Name</w:t>
            </w:r>
          </w:p>
        </w:tc>
        <w:tc>
          <w:tcPr>
            <w:tcW w:w="0" w:type="auto"/>
            <w:vAlign w:val="center"/>
            <w:hideMark/>
          </w:tcPr>
          <w:p w14:paraId="0F3844EB"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Purpose</w:t>
            </w:r>
          </w:p>
        </w:tc>
        <w:tc>
          <w:tcPr>
            <w:tcW w:w="0" w:type="auto"/>
            <w:vAlign w:val="center"/>
            <w:hideMark/>
          </w:tcPr>
          <w:p w14:paraId="7CB89600"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Key Relationships</w:t>
            </w:r>
          </w:p>
        </w:tc>
      </w:tr>
      <w:tr w:rsidR="00685D2A" w:rsidRPr="00685D2A" w14:paraId="1A4F48AF" w14:textId="77777777" w:rsidTr="006724DE">
        <w:trPr>
          <w:tblCellSpacing w:w="15" w:type="dxa"/>
        </w:trPr>
        <w:tc>
          <w:tcPr>
            <w:tcW w:w="0" w:type="auto"/>
            <w:vAlign w:val="center"/>
            <w:hideMark/>
          </w:tcPr>
          <w:p w14:paraId="7C81AB2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users</w:t>
            </w:r>
          </w:p>
        </w:tc>
        <w:tc>
          <w:tcPr>
            <w:tcW w:w="0" w:type="auto"/>
            <w:vAlign w:val="center"/>
            <w:hideMark/>
          </w:tcPr>
          <w:p w14:paraId="158FE5EA"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Store user authentication and profile data</w:t>
            </w:r>
          </w:p>
        </w:tc>
        <w:tc>
          <w:tcPr>
            <w:tcW w:w="0" w:type="auto"/>
            <w:vAlign w:val="center"/>
            <w:hideMark/>
          </w:tcPr>
          <w:p w14:paraId="4C74077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Related to orders, inventory</w:t>
            </w:r>
          </w:p>
        </w:tc>
      </w:tr>
      <w:tr w:rsidR="00685D2A" w:rsidRPr="00685D2A" w14:paraId="0324025A" w14:textId="77777777" w:rsidTr="006724DE">
        <w:trPr>
          <w:tblCellSpacing w:w="15" w:type="dxa"/>
        </w:trPr>
        <w:tc>
          <w:tcPr>
            <w:tcW w:w="0" w:type="auto"/>
            <w:vAlign w:val="center"/>
            <w:hideMark/>
          </w:tcPr>
          <w:p w14:paraId="6EA41CF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products</w:t>
            </w:r>
          </w:p>
        </w:tc>
        <w:tc>
          <w:tcPr>
            <w:tcW w:w="0" w:type="auto"/>
            <w:vAlign w:val="center"/>
            <w:hideMark/>
          </w:tcPr>
          <w:p w14:paraId="28F917B0"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Wheat product specifications and pricing</w:t>
            </w:r>
          </w:p>
        </w:tc>
        <w:tc>
          <w:tcPr>
            <w:tcW w:w="0" w:type="auto"/>
            <w:vAlign w:val="center"/>
            <w:hideMark/>
          </w:tcPr>
          <w:p w14:paraId="770E857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Referenced by orders, inventory</w:t>
            </w:r>
          </w:p>
        </w:tc>
      </w:tr>
      <w:tr w:rsidR="00685D2A" w:rsidRPr="00685D2A" w14:paraId="49ED9D06" w14:textId="77777777" w:rsidTr="006724DE">
        <w:trPr>
          <w:tblCellSpacing w:w="15" w:type="dxa"/>
        </w:trPr>
        <w:tc>
          <w:tcPr>
            <w:tcW w:w="0" w:type="auto"/>
            <w:vAlign w:val="center"/>
            <w:hideMark/>
          </w:tcPr>
          <w:p w14:paraId="177AE694"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orders</w:t>
            </w:r>
          </w:p>
        </w:tc>
        <w:tc>
          <w:tcPr>
            <w:tcW w:w="0" w:type="auto"/>
            <w:vAlign w:val="center"/>
            <w:hideMark/>
          </w:tcPr>
          <w:p w14:paraId="60EC71D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Order transaction details and status</w:t>
            </w:r>
          </w:p>
        </w:tc>
        <w:tc>
          <w:tcPr>
            <w:tcW w:w="0" w:type="auto"/>
            <w:vAlign w:val="center"/>
            <w:hideMark/>
          </w:tcPr>
          <w:p w14:paraId="69D921AB"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Links users, products, vendors</w:t>
            </w:r>
          </w:p>
        </w:tc>
      </w:tr>
      <w:tr w:rsidR="00685D2A" w:rsidRPr="00685D2A" w14:paraId="16FAC6FD" w14:textId="77777777" w:rsidTr="006724DE">
        <w:trPr>
          <w:tblCellSpacing w:w="15" w:type="dxa"/>
        </w:trPr>
        <w:tc>
          <w:tcPr>
            <w:tcW w:w="0" w:type="auto"/>
            <w:vAlign w:val="center"/>
            <w:hideMark/>
          </w:tcPr>
          <w:p w14:paraId="3BADCB58"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inventory</w:t>
            </w:r>
          </w:p>
        </w:tc>
        <w:tc>
          <w:tcPr>
            <w:tcW w:w="0" w:type="auto"/>
            <w:vAlign w:val="center"/>
            <w:hideMark/>
          </w:tcPr>
          <w:p w14:paraId="155EB27B"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Stock levels and location tracking</w:t>
            </w:r>
          </w:p>
        </w:tc>
        <w:tc>
          <w:tcPr>
            <w:tcW w:w="0" w:type="auto"/>
            <w:vAlign w:val="center"/>
            <w:hideMark/>
          </w:tcPr>
          <w:p w14:paraId="6CF1E568"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References products, locations</w:t>
            </w:r>
          </w:p>
        </w:tc>
      </w:tr>
      <w:tr w:rsidR="00685D2A" w:rsidRPr="00685D2A" w14:paraId="49EC76A2" w14:textId="77777777" w:rsidTr="006724DE">
        <w:trPr>
          <w:tblCellSpacing w:w="15" w:type="dxa"/>
        </w:trPr>
        <w:tc>
          <w:tcPr>
            <w:tcW w:w="0" w:type="auto"/>
            <w:vAlign w:val="center"/>
            <w:hideMark/>
          </w:tcPr>
          <w:p w14:paraId="2DB0834C"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vendors</w:t>
            </w:r>
          </w:p>
        </w:tc>
        <w:tc>
          <w:tcPr>
            <w:tcW w:w="0" w:type="auto"/>
            <w:vAlign w:val="center"/>
            <w:hideMark/>
          </w:tcPr>
          <w:p w14:paraId="67A9B49A"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Vendor information and validation status</w:t>
            </w:r>
          </w:p>
        </w:tc>
        <w:tc>
          <w:tcPr>
            <w:tcW w:w="0" w:type="auto"/>
            <w:vAlign w:val="center"/>
            <w:hideMark/>
          </w:tcPr>
          <w:p w14:paraId="7482686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Connected to orders, users</w:t>
            </w:r>
          </w:p>
        </w:tc>
      </w:tr>
      <w:tr w:rsidR="00685D2A" w:rsidRPr="00685D2A" w14:paraId="765235D4" w14:textId="77777777" w:rsidTr="006724DE">
        <w:trPr>
          <w:tblCellSpacing w:w="15" w:type="dxa"/>
        </w:trPr>
        <w:tc>
          <w:tcPr>
            <w:tcW w:w="0" w:type="auto"/>
            <w:vAlign w:val="center"/>
            <w:hideMark/>
          </w:tcPr>
          <w:p w14:paraId="0F9013AC"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analytics</w:t>
            </w:r>
          </w:p>
        </w:tc>
        <w:tc>
          <w:tcPr>
            <w:tcW w:w="0" w:type="auto"/>
            <w:vAlign w:val="center"/>
            <w:hideMark/>
          </w:tcPr>
          <w:p w14:paraId="254F79C3"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ML results and performance metrics</w:t>
            </w:r>
          </w:p>
        </w:tc>
        <w:tc>
          <w:tcPr>
            <w:tcW w:w="0" w:type="auto"/>
            <w:vAlign w:val="center"/>
            <w:hideMark/>
          </w:tcPr>
          <w:p w14:paraId="74FF043B"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Aggregates from multiple tables</w:t>
            </w:r>
          </w:p>
        </w:tc>
      </w:tr>
      <w:tr w:rsidR="00685D2A" w:rsidRPr="00685D2A" w14:paraId="49443D49" w14:textId="77777777" w:rsidTr="006724DE">
        <w:trPr>
          <w:tblCellSpacing w:w="15" w:type="dxa"/>
        </w:trPr>
        <w:tc>
          <w:tcPr>
            <w:tcW w:w="0" w:type="auto"/>
            <w:vAlign w:val="center"/>
            <w:hideMark/>
          </w:tcPr>
          <w:p w14:paraId="4AE8038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chat_messages</w:t>
            </w:r>
          </w:p>
        </w:tc>
        <w:tc>
          <w:tcPr>
            <w:tcW w:w="0" w:type="auto"/>
            <w:vAlign w:val="center"/>
            <w:hideMark/>
          </w:tcPr>
          <w:p w14:paraId="41DBE8BF"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Communication between stakeholders</w:t>
            </w:r>
          </w:p>
        </w:tc>
        <w:tc>
          <w:tcPr>
            <w:tcW w:w="0" w:type="auto"/>
            <w:vAlign w:val="center"/>
            <w:hideMark/>
          </w:tcPr>
          <w:p w14:paraId="2C7CC2A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Links users, references context</w:t>
            </w:r>
          </w:p>
        </w:tc>
      </w:tr>
      <w:tr w:rsidR="00685D2A" w:rsidRPr="00685D2A" w14:paraId="19C466ED" w14:textId="77777777" w:rsidTr="006724DE">
        <w:trPr>
          <w:tblCellSpacing w:w="15" w:type="dxa"/>
        </w:trPr>
        <w:tc>
          <w:tcPr>
            <w:tcW w:w="0" w:type="auto"/>
            <w:vAlign w:val="center"/>
            <w:hideMark/>
          </w:tcPr>
          <w:p w14:paraId="59EFF15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reports</w:t>
            </w:r>
          </w:p>
        </w:tc>
        <w:tc>
          <w:tcPr>
            <w:tcW w:w="0" w:type="auto"/>
            <w:vAlign w:val="center"/>
            <w:hideMark/>
          </w:tcPr>
          <w:p w14:paraId="650A459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Generated report metadata and scheduling</w:t>
            </w:r>
          </w:p>
        </w:tc>
        <w:tc>
          <w:tcPr>
            <w:tcW w:w="0" w:type="auto"/>
            <w:vAlign w:val="center"/>
            <w:hideMark/>
          </w:tcPr>
          <w:p w14:paraId="561C610F" w14:textId="77777777" w:rsidR="00685D2A" w:rsidRPr="00685D2A" w:rsidRDefault="00685D2A" w:rsidP="00C65BD0">
            <w:pPr>
              <w:keepNext/>
              <w:spacing w:line="360" w:lineRule="auto"/>
              <w:rPr>
                <w:rFonts w:ascii="Times New Roman" w:hAnsi="Times New Roman" w:cs="Times New Roman"/>
              </w:rPr>
            </w:pPr>
            <w:r w:rsidRPr="00685D2A">
              <w:rPr>
                <w:rFonts w:ascii="Times New Roman" w:hAnsi="Times New Roman" w:cs="Times New Roman"/>
              </w:rPr>
              <w:t>Associated with user roles</w:t>
            </w:r>
          </w:p>
        </w:tc>
      </w:tr>
    </w:tbl>
    <w:p w14:paraId="44C01692" w14:textId="23A7B856" w:rsidR="00837E57" w:rsidRDefault="00C65BD0" w:rsidP="00C65BD0">
      <w:pPr>
        <w:pStyle w:val="Caption"/>
        <w:rPr>
          <w:rFonts w:ascii="Times New Roman" w:hAnsi="Times New Roman" w:cs="Times New Roman"/>
          <w:sz w:val="22"/>
          <w:szCs w:val="22"/>
        </w:rPr>
      </w:pPr>
      <w:bookmarkStart w:id="23" w:name="_Toc200072471"/>
      <w:r w:rsidRPr="00C65BD0">
        <w:rPr>
          <w:sz w:val="22"/>
          <w:szCs w:val="22"/>
        </w:rPr>
        <w:t xml:space="preserve">Table </w:t>
      </w:r>
      <w:r w:rsidRPr="00C65BD0">
        <w:rPr>
          <w:sz w:val="22"/>
          <w:szCs w:val="22"/>
        </w:rPr>
        <w:fldChar w:fldCharType="begin"/>
      </w:r>
      <w:r w:rsidRPr="00C65BD0">
        <w:rPr>
          <w:sz w:val="22"/>
          <w:szCs w:val="22"/>
        </w:rPr>
        <w:instrText xml:space="preserve"> SEQ Table \* ARABIC </w:instrText>
      </w:r>
      <w:r w:rsidRPr="00C65BD0">
        <w:rPr>
          <w:sz w:val="22"/>
          <w:szCs w:val="22"/>
        </w:rPr>
        <w:fldChar w:fldCharType="separate"/>
      </w:r>
      <w:r w:rsidR="0075238A">
        <w:rPr>
          <w:noProof/>
          <w:sz w:val="22"/>
          <w:szCs w:val="22"/>
        </w:rPr>
        <w:t>1</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Database Tables Overview</w:t>
      </w:r>
      <w:bookmarkEnd w:id="23"/>
    </w:p>
    <w:p w14:paraId="0CD5E2A4" w14:textId="77777777" w:rsidR="00261BE2" w:rsidRPr="00261BE2" w:rsidRDefault="00261BE2" w:rsidP="00261BE2"/>
    <w:p w14:paraId="1EAD49D9" w14:textId="6A61CB45" w:rsidR="00685D2A" w:rsidRPr="00837E57" w:rsidRDefault="00685D2A" w:rsidP="00837E57">
      <w:pPr>
        <w:spacing w:line="360" w:lineRule="auto"/>
        <w:rPr>
          <w:rFonts w:ascii="Times New Roman" w:hAnsi="Times New Roman" w:cs="Times New Roman"/>
        </w:rPr>
      </w:pPr>
      <w:r w:rsidRPr="00685D2A">
        <w:rPr>
          <w:rFonts w:ascii="Times New Roman" w:hAnsi="Times New Roman" w:cs="Times New Roman"/>
        </w:rPr>
        <w:t>Machine learning datasets integrate sales history, market trends, weather patterns, and economic indicators to support predictive analytics. Primary datasets include historical wheat sales data from agricultural databases, customer transaction records, and market price fluctuations.</w:t>
      </w:r>
    </w:p>
    <w:p w14:paraId="78F6C2B3" w14:textId="55B1936D" w:rsidR="00685D2A" w:rsidRPr="00685D2A" w:rsidRDefault="00685D2A" w:rsidP="00837E57">
      <w:pPr>
        <w:spacing w:line="360" w:lineRule="auto"/>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2448"/>
        <w:gridCol w:w="2031"/>
        <w:gridCol w:w="3167"/>
      </w:tblGrid>
      <w:tr w:rsidR="00685D2A" w:rsidRPr="00685D2A" w14:paraId="2ADCACD0" w14:textId="77777777" w:rsidTr="006724DE">
        <w:trPr>
          <w:tblHeader/>
          <w:tblCellSpacing w:w="15" w:type="dxa"/>
        </w:trPr>
        <w:tc>
          <w:tcPr>
            <w:tcW w:w="0" w:type="auto"/>
            <w:vAlign w:val="center"/>
            <w:hideMark/>
          </w:tcPr>
          <w:p w14:paraId="2D984810"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lastRenderedPageBreak/>
              <w:t>Dataset</w:t>
            </w:r>
          </w:p>
        </w:tc>
        <w:tc>
          <w:tcPr>
            <w:tcW w:w="0" w:type="auto"/>
            <w:vAlign w:val="center"/>
            <w:hideMark/>
          </w:tcPr>
          <w:p w14:paraId="46114B2E"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Source</w:t>
            </w:r>
          </w:p>
        </w:tc>
        <w:tc>
          <w:tcPr>
            <w:tcW w:w="0" w:type="auto"/>
            <w:vAlign w:val="center"/>
            <w:hideMark/>
          </w:tcPr>
          <w:p w14:paraId="207DF47C"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Purpose</w:t>
            </w:r>
          </w:p>
        </w:tc>
        <w:tc>
          <w:tcPr>
            <w:tcW w:w="0" w:type="auto"/>
            <w:vAlign w:val="center"/>
            <w:hideMark/>
          </w:tcPr>
          <w:p w14:paraId="1B190B8C"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Features</w:t>
            </w:r>
          </w:p>
        </w:tc>
      </w:tr>
      <w:tr w:rsidR="00685D2A" w:rsidRPr="00685D2A" w14:paraId="2328950F" w14:textId="77777777" w:rsidTr="006724DE">
        <w:trPr>
          <w:tblCellSpacing w:w="15" w:type="dxa"/>
        </w:trPr>
        <w:tc>
          <w:tcPr>
            <w:tcW w:w="0" w:type="auto"/>
            <w:vAlign w:val="center"/>
            <w:hideMark/>
          </w:tcPr>
          <w:p w14:paraId="6EDE6ED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Wheat Sales History</w:t>
            </w:r>
          </w:p>
        </w:tc>
        <w:tc>
          <w:tcPr>
            <w:tcW w:w="0" w:type="auto"/>
            <w:vAlign w:val="center"/>
            <w:hideMark/>
          </w:tcPr>
          <w:p w14:paraId="664E3E2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USDA Agricultural Database</w:t>
            </w:r>
          </w:p>
        </w:tc>
        <w:tc>
          <w:tcPr>
            <w:tcW w:w="0" w:type="auto"/>
            <w:vAlign w:val="center"/>
            <w:hideMark/>
          </w:tcPr>
          <w:p w14:paraId="62B39D0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Demand forecasting</w:t>
            </w:r>
          </w:p>
        </w:tc>
        <w:tc>
          <w:tcPr>
            <w:tcW w:w="0" w:type="auto"/>
            <w:vAlign w:val="center"/>
            <w:hideMark/>
          </w:tcPr>
          <w:p w14:paraId="1F9B481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Date, quantity, price, region, variety</w:t>
            </w:r>
          </w:p>
        </w:tc>
      </w:tr>
      <w:tr w:rsidR="00685D2A" w:rsidRPr="00685D2A" w14:paraId="5276EFEA" w14:textId="77777777" w:rsidTr="006724DE">
        <w:trPr>
          <w:tblCellSpacing w:w="15" w:type="dxa"/>
        </w:trPr>
        <w:tc>
          <w:tcPr>
            <w:tcW w:w="0" w:type="auto"/>
            <w:vAlign w:val="center"/>
            <w:hideMark/>
          </w:tcPr>
          <w:p w14:paraId="66EB34F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Customer Transactions</w:t>
            </w:r>
          </w:p>
        </w:tc>
        <w:tc>
          <w:tcPr>
            <w:tcW w:w="0" w:type="auto"/>
            <w:vAlign w:val="center"/>
            <w:hideMark/>
          </w:tcPr>
          <w:p w14:paraId="685BE3BC"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Internal system data</w:t>
            </w:r>
          </w:p>
        </w:tc>
        <w:tc>
          <w:tcPr>
            <w:tcW w:w="0" w:type="auto"/>
            <w:vAlign w:val="center"/>
            <w:hideMark/>
          </w:tcPr>
          <w:p w14:paraId="283C94B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Customer segmentation</w:t>
            </w:r>
          </w:p>
        </w:tc>
        <w:tc>
          <w:tcPr>
            <w:tcW w:w="0" w:type="auto"/>
            <w:vAlign w:val="center"/>
            <w:hideMark/>
          </w:tcPr>
          <w:p w14:paraId="3722F0A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Purchase frequency, amount, preferences</w:t>
            </w:r>
          </w:p>
        </w:tc>
      </w:tr>
      <w:tr w:rsidR="00685D2A" w:rsidRPr="00685D2A" w14:paraId="5A50E4ED" w14:textId="77777777" w:rsidTr="006724DE">
        <w:trPr>
          <w:tblCellSpacing w:w="15" w:type="dxa"/>
        </w:trPr>
        <w:tc>
          <w:tcPr>
            <w:tcW w:w="0" w:type="auto"/>
            <w:vAlign w:val="center"/>
            <w:hideMark/>
          </w:tcPr>
          <w:p w14:paraId="37DEB528"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Market Prices</w:t>
            </w:r>
          </w:p>
        </w:tc>
        <w:tc>
          <w:tcPr>
            <w:tcW w:w="0" w:type="auto"/>
            <w:vAlign w:val="center"/>
            <w:hideMark/>
          </w:tcPr>
          <w:p w14:paraId="75D88E8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Commodity exchange data</w:t>
            </w:r>
          </w:p>
        </w:tc>
        <w:tc>
          <w:tcPr>
            <w:tcW w:w="0" w:type="auto"/>
            <w:vAlign w:val="center"/>
            <w:hideMark/>
          </w:tcPr>
          <w:p w14:paraId="0FDFD5F0"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Price prediction</w:t>
            </w:r>
          </w:p>
        </w:tc>
        <w:tc>
          <w:tcPr>
            <w:tcW w:w="0" w:type="auto"/>
            <w:vAlign w:val="center"/>
            <w:hideMark/>
          </w:tcPr>
          <w:p w14:paraId="191F216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Daily prices, volatility, seasonal trends</w:t>
            </w:r>
          </w:p>
        </w:tc>
      </w:tr>
      <w:tr w:rsidR="00685D2A" w:rsidRPr="00685D2A" w14:paraId="2AB5CC6C" w14:textId="77777777" w:rsidTr="006724DE">
        <w:trPr>
          <w:tblCellSpacing w:w="15" w:type="dxa"/>
        </w:trPr>
        <w:tc>
          <w:tcPr>
            <w:tcW w:w="0" w:type="auto"/>
            <w:vAlign w:val="center"/>
            <w:hideMark/>
          </w:tcPr>
          <w:p w14:paraId="6C6B2BA4"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Weather Data</w:t>
            </w:r>
          </w:p>
        </w:tc>
        <w:tc>
          <w:tcPr>
            <w:tcW w:w="0" w:type="auto"/>
            <w:vAlign w:val="center"/>
            <w:hideMark/>
          </w:tcPr>
          <w:p w14:paraId="667620B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Meteorological services</w:t>
            </w:r>
          </w:p>
        </w:tc>
        <w:tc>
          <w:tcPr>
            <w:tcW w:w="0" w:type="auto"/>
            <w:vAlign w:val="center"/>
            <w:hideMark/>
          </w:tcPr>
          <w:p w14:paraId="5CD233A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Crop yield forecasting</w:t>
            </w:r>
          </w:p>
        </w:tc>
        <w:tc>
          <w:tcPr>
            <w:tcW w:w="0" w:type="auto"/>
            <w:vAlign w:val="center"/>
            <w:hideMark/>
          </w:tcPr>
          <w:p w14:paraId="07142400" w14:textId="77777777" w:rsidR="00685D2A" w:rsidRPr="00685D2A" w:rsidRDefault="00685D2A" w:rsidP="00261BE2">
            <w:pPr>
              <w:keepNext/>
              <w:spacing w:line="360" w:lineRule="auto"/>
              <w:rPr>
                <w:rFonts w:ascii="Times New Roman" w:hAnsi="Times New Roman" w:cs="Times New Roman"/>
              </w:rPr>
            </w:pPr>
            <w:r w:rsidRPr="00685D2A">
              <w:rPr>
                <w:rFonts w:ascii="Times New Roman" w:hAnsi="Times New Roman" w:cs="Times New Roman"/>
              </w:rPr>
              <w:t>Temperature, rainfall, seasonal patterns</w:t>
            </w:r>
          </w:p>
        </w:tc>
      </w:tr>
    </w:tbl>
    <w:p w14:paraId="62485E44" w14:textId="5786ED3A" w:rsidR="00837E57" w:rsidRPr="00261BE2" w:rsidRDefault="00261BE2" w:rsidP="00261BE2">
      <w:pPr>
        <w:pStyle w:val="Caption"/>
        <w:rPr>
          <w:rFonts w:ascii="Times New Roman" w:hAnsi="Times New Roman" w:cs="Times New Roman"/>
          <w:sz w:val="22"/>
          <w:szCs w:val="22"/>
        </w:rPr>
      </w:pPr>
      <w:bookmarkStart w:id="24" w:name="_Toc200072472"/>
      <w:r w:rsidRPr="00261BE2">
        <w:rPr>
          <w:sz w:val="22"/>
          <w:szCs w:val="22"/>
        </w:rPr>
        <w:t xml:space="preserve">Table </w:t>
      </w:r>
      <w:r w:rsidRPr="00261BE2">
        <w:rPr>
          <w:sz w:val="22"/>
          <w:szCs w:val="22"/>
        </w:rPr>
        <w:fldChar w:fldCharType="begin"/>
      </w:r>
      <w:r w:rsidRPr="00261BE2">
        <w:rPr>
          <w:sz w:val="22"/>
          <w:szCs w:val="22"/>
        </w:rPr>
        <w:instrText xml:space="preserve"> SEQ Table \* ARABIC </w:instrText>
      </w:r>
      <w:r w:rsidRPr="00261BE2">
        <w:rPr>
          <w:sz w:val="22"/>
          <w:szCs w:val="22"/>
        </w:rPr>
        <w:fldChar w:fldCharType="separate"/>
      </w:r>
      <w:r w:rsidR="0075238A">
        <w:rPr>
          <w:noProof/>
          <w:sz w:val="22"/>
          <w:szCs w:val="22"/>
        </w:rPr>
        <w:t>2</w:t>
      </w:r>
      <w:r w:rsidRPr="00261BE2">
        <w:rPr>
          <w:sz w:val="22"/>
          <w:szCs w:val="22"/>
        </w:rPr>
        <w:fldChar w:fldCharType="end"/>
      </w:r>
      <w:r w:rsidRPr="00261BE2">
        <w:rPr>
          <w:sz w:val="22"/>
          <w:szCs w:val="22"/>
        </w:rPr>
        <w:t>:</w:t>
      </w:r>
      <w:r>
        <w:rPr>
          <w:sz w:val="22"/>
          <w:szCs w:val="22"/>
        </w:rPr>
        <w:t xml:space="preserve"> </w:t>
      </w:r>
      <w:r w:rsidRPr="00685D2A">
        <w:rPr>
          <w:rFonts w:ascii="Times New Roman" w:hAnsi="Times New Roman" w:cs="Times New Roman"/>
          <w:sz w:val="22"/>
          <w:szCs w:val="22"/>
        </w:rPr>
        <w:t>ML Dataset Description</w:t>
      </w:r>
      <w:bookmarkEnd w:id="24"/>
    </w:p>
    <w:p w14:paraId="1449E6DE" w14:textId="77777777" w:rsidR="00261BE2" w:rsidRDefault="00261BE2" w:rsidP="00565345">
      <w:pPr>
        <w:spacing w:line="276" w:lineRule="auto"/>
        <w:rPr>
          <w:rFonts w:ascii="Times New Roman" w:hAnsi="Times New Roman" w:cs="Times New Roman"/>
          <w:b/>
          <w:bCs/>
        </w:rPr>
      </w:pPr>
    </w:p>
    <w:p w14:paraId="1B701C76" w14:textId="1E01FBD7" w:rsidR="00685D2A" w:rsidRPr="00685D2A" w:rsidRDefault="00685D2A" w:rsidP="00565345">
      <w:pPr>
        <w:pStyle w:val="Heading2"/>
        <w:spacing w:line="276" w:lineRule="auto"/>
      </w:pPr>
      <w:bookmarkStart w:id="25" w:name="_Toc200072397"/>
      <w:r w:rsidRPr="00685D2A">
        <w:t>4.2</w:t>
      </w:r>
      <w:r w:rsidR="007A00A7">
        <w:t xml:space="preserve">. </w:t>
      </w:r>
      <w:r w:rsidRPr="00685D2A">
        <w:t>Data Dictionary</w:t>
      </w:r>
      <w:bookmarkEnd w:id="25"/>
    </w:p>
    <w:p w14:paraId="37008A73"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Users Table</w:t>
      </w:r>
      <w:r w:rsidRPr="00685D2A">
        <w:rPr>
          <w:rFonts w:ascii="Times New Roman" w:hAnsi="Times New Roman" w:cs="Times New Roman"/>
        </w:rPr>
        <w:t>:</w:t>
      </w:r>
    </w:p>
    <w:p w14:paraId="2ACC1E5E"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user_id (INT, PRIMARY KEY): Unique user identifier</w:t>
      </w:r>
    </w:p>
    <w:p w14:paraId="73B5C5A6"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username (VARCHAR(50)): User login name</w:t>
      </w:r>
    </w:p>
    <w:p w14:paraId="1F6C78C7"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password_hash (VARCHAR(255)): Encrypted password</w:t>
      </w:r>
    </w:p>
    <w:p w14:paraId="1F622D5B"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role (ENUM): User role (farmer, supplier, manufacturer, distributor, retailer)</w:t>
      </w:r>
    </w:p>
    <w:p w14:paraId="1472C557"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email (VARCHAR(100)): Contact email address</w:t>
      </w:r>
    </w:p>
    <w:p w14:paraId="120966D0" w14:textId="77777777" w:rsidR="00685D2A" w:rsidRPr="00685D2A" w:rsidRDefault="00685D2A" w:rsidP="00565345">
      <w:pPr>
        <w:numPr>
          <w:ilvl w:val="0"/>
          <w:numId w:val="4"/>
        </w:numPr>
        <w:spacing w:line="276" w:lineRule="auto"/>
        <w:rPr>
          <w:rFonts w:ascii="Times New Roman" w:hAnsi="Times New Roman" w:cs="Times New Roman"/>
        </w:rPr>
      </w:pPr>
      <w:r w:rsidRPr="00685D2A">
        <w:rPr>
          <w:rFonts w:ascii="Times New Roman" w:hAnsi="Times New Roman" w:cs="Times New Roman"/>
        </w:rPr>
        <w:t>created_at (TIMESTAMP): Account creation date</w:t>
      </w:r>
    </w:p>
    <w:p w14:paraId="0DB9E2A0"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Products Table</w:t>
      </w:r>
      <w:r w:rsidRPr="00685D2A">
        <w:rPr>
          <w:rFonts w:ascii="Times New Roman" w:hAnsi="Times New Roman" w:cs="Times New Roman"/>
        </w:rPr>
        <w:t>:</w:t>
      </w:r>
    </w:p>
    <w:p w14:paraId="2F37DC48" w14:textId="77777777" w:rsidR="00685D2A" w:rsidRPr="00685D2A" w:rsidRDefault="00685D2A" w:rsidP="00565345">
      <w:pPr>
        <w:numPr>
          <w:ilvl w:val="0"/>
          <w:numId w:val="5"/>
        </w:numPr>
        <w:spacing w:line="276" w:lineRule="auto"/>
        <w:rPr>
          <w:rFonts w:ascii="Times New Roman" w:hAnsi="Times New Roman" w:cs="Times New Roman"/>
        </w:rPr>
      </w:pPr>
      <w:r w:rsidRPr="00685D2A">
        <w:rPr>
          <w:rFonts w:ascii="Times New Roman" w:hAnsi="Times New Roman" w:cs="Times New Roman"/>
        </w:rPr>
        <w:t>product_id (INT, PRIMARY KEY): Unique product identifier</w:t>
      </w:r>
    </w:p>
    <w:p w14:paraId="0D0A8CED" w14:textId="77777777" w:rsidR="00685D2A" w:rsidRPr="00685D2A" w:rsidRDefault="00685D2A" w:rsidP="00565345">
      <w:pPr>
        <w:numPr>
          <w:ilvl w:val="0"/>
          <w:numId w:val="5"/>
        </w:numPr>
        <w:spacing w:line="276" w:lineRule="auto"/>
        <w:rPr>
          <w:rFonts w:ascii="Times New Roman" w:hAnsi="Times New Roman" w:cs="Times New Roman"/>
        </w:rPr>
      </w:pPr>
      <w:r w:rsidRPr="00685D2A">
        <w:rPr>
          <w:rFonts w:ascii="Times New Roman" w:hAnsi="Times New Roman" w:cs="Times New Roman"/>
        </w:rPr>
        <w:t>product_name (VARCHAR(100)): Wheat variety name</w:t>
      </w:r>
    </w:p>
    <w:p w14:paraId="68CD209C" w14:textId="77777777" w:rsidR="00685D2A" w:rsidRPr="00685D2A" w:rsidRDefault="00685D2A" w:rsidP="00565345">
      <w:pPr>
        <w:numPr>
          <w:ilvl w:val="0"/>
          <w:numId w:val="5"/>
        </w:numPr>
        <w:spacing w:line="276" w:lineRule="auto"/>
        <w:rPr>
          <w:rFonts w:ascii="Times New Roman" w:hAnsi="Times New Roman" w:cs="Times New Roman"/>
        </w:rPr>
      </w:pPr>
      <w:r w:rsidRPr="00685D2A">
        <w:rPr>
          <w:rFonts w:ascii="Times New Roman" w:hAnsi="Times New Roman" w:cs="Times New Roman"/>
        </w:rPr>
        <w:t>category (VARCHAR(50)): Product category classification</w:t>
      </w:r>
    </w:p>
    <w:p w14:paraId="2068E993" w14:textId="77777777" w:rsidR="00685D2A" w:rsidRPr="00685D2A" w:rsidRDefault="00685D2A" w:rsidP="00565345">
      <w:pPr>
        <w:numPr>
          <w:ilvl w:val="0"/>
          <w:numId w:val="5"/>
        </w:numPr>
        <w:spacing w:line="276" w:lineRule="auto"/>
        <w:rPr>
          <w:rFonts w:ascii="Times New Roman" w:hAnsi="Times New Roman" w:cs="Times New Roman"/>
        </w:rPr>
      </w:pPr>
      <w:r w:rsidRPr="00685D2A">
        <w:rPr>
          <w:rFonts w:ascii="Times New Roman" w:hAnsi="Times New Roman" w:cs="Times New Roman"/>
        </w:rPr>
        <w:t>unit_price (DECIMAL(10,2)): Price per unit</w:t>
      </w:r>
    </w:p>
    <w:p w14:paraId="73D56B44" w14:textId="77777777" w:rsidR="00685D2A" w:rsidRPr="00685D2A" w:rsidRDefault="00685D2A" w:rsidP="00565345">
      <w:pPr>
        <w:numPr>
          <w:ilvl w:val="0"/>
          <w:numId w:val="5"/>
        </w:numPr>
        <w:spacing w:line="276" w:lineRule="auto"/>
        <w:rPr>
          <w:rFonts w:ascii="Times New Roman" w:hAnsi="Times New Roman" w:cs="Times New Roman"/>
        </w:rPr>
      </w:pPr>
      <w:r w:rsidRPr="00685D2A">
        <w:rPr>
          <w:rFonts w:ascii="Times New Roman" w:hAnsi="Times New Roman" w:cs="Times New Roman"/>
        </w:rPr>
        <w:t>specifications (TEXT): Detailed product specifications</w:t>
      </w:r>
    </w:p>
    <w:p w14:paraId="5D80F8C0"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Orders Table</w:t>
      </w:r>
      <w:r w:rsidRPr="00685D2A">
        <w:rPr>
          <w:rFonts w:ascii="Times New Roman" w:hAnsi="Times New Roman" w:cs="Times New Roman"/>
        </w:rPr>
        <w:t>:</w:t>
      </w:r>
    </w:p>
    <w:p w14:paraId="37D3D111"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order_id (INT, PRIMARY KEY): Unique order identifier</w:t>
      </w:r>
    </w:p>
    <w:p w14:paraId="5408418E"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user_id (INT, FOREIGN KEY): References users.user_id</w:t>
      </w:r>
    </w:p>
    <w:p w14:paraId="5BC7D042"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product_id (INT, FOREIGN KEY): References products.product_id</w:t>
      </w:r>
    </w:p>
    <w:p w14:paraId="1B8D4E7E"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lastRenderedPageBreak/>
        <w:t>quantity (INT): Ordered quantity</w:t>
      </w:r>
    </w:p>
    <w:p w14:paraId="1708FB70"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total_amount (DECIMAL(12,2)): Total order value</w:t>
      </w:r>
    </w:p>
    <w:p w14:paraId="4EA2ABFD"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status (ENUM): Order status (pending, confirmed, shipped, delivered)</w:t>
      </w:r>
    </w:p>
    <w:p w14:paraId="51ACDA82" w14:textId="77777777" w:rsidR="00685D2A" w:rsidRPr="00685D2A" w:rsidRDefault="00685D2A" w:rsidP="00565345">
      <w:pPr>
        <w:numPr>
          <w:ilvl w:val="0"/>
          <w:numId w:val="6"/>
        </w:numPr>
        <w:spacing w:line="276" w:lineRule="auto"/>
        <w:rPr>
          <w:rFonts w:ascii="Times New Roman" w:hAnsi="Times New Roman" w:cs="Times New Roman"/>
        </w:rPr>
      </w:pPr>
      <w:r w:rsidRPr="00685D2A">
        <w:rPr>
          <w:rFonts w:ascii="Times New Roman" w:hAnsi="Times New Roman" w:cs="Times New Roman"/>
        </w:rPr>
        <w:t>order_date (TIMESTAMP): Order creation timestamp</w:t>
      </w:r>
    </w:p>
    <w:p w14:paraId="6F477FA5"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validateVendor()</w:t>
      </w:r>
      <w:r w:rsidRPr="00685D2A">
        <w:rPr>
          <w:rFonts w:ascii="Times New Roman" w:hAnsi="Times New Roman" w:cs="Times New Roman"/>
        </w:rPr>
        <w:t>: Function to process vendor applications</w:t>
      </w:r>
    </w:p>
    <w:p w14:paraId="24F8D5A7" w14:textId="77777777" w:rsidR="00685D2A" w:rsidRPr="00685D2A" w:rsidRDefault="00685D2A" w:rsidP="00565345">
      <w:pPr>
        <w:numPr>
          <w:ilvl w:val="0"/>
          <w:numId w:val="7"/>
        </w:numPr>
        <w:spacing w:line="276" w:lineRule="auto"/>
        <w:rPr>
          <w:rFonts w:ascii="Times New Roman" w:hAnsi="Times New Roman" w:cs="Times New Roman"/>
        </w:rPr>
      </w:pPr>
      <w:r w:rsidRPr="00685D2A">
        <w:rPr>
          <w:rFonts w:ascii="Times New Roman" w:hAnsi="Times New Roman" w:cs="Times New Roman"/>
        </w:rPr>
        <w:t>Parameters: application_data (Object), pdf_file (File)</w:t>
      </w:r>
    </w:p>
    <w:p w14:paraId="7929331E" w14:textId="77777777" w:rsidR="00685D2A" w:rsidRPr="00685D2A" w:rsidRDefault="00685D2A" w:rsidP="00565345">
      <w:pPr>
        <w:numPr>
          <w:ilvl w:val="0"/>
          <w:numId w:val="7"/>
        </w:numPr>
        <w:spacing w:line="276" w:lineRule="auto"/>
        <w:rPr>
          <w:rFonts w:ascii="Times New Roman" w:hAnsi="Times New Roman" w:cs="Times New Roman"/>
        </w:rPr>
      </w:pPr>
      <w:r w:rsidRPr="00685D2A">
        <w:rPr>
          <w:rFonts w:ascii="Times New Roman" w:hAnsi="Times New Roman" w:cs="Times New Roman"/>
        </w:rPr>
        <w:t>Return: validation_result (Boolean)</w:t>
      </w:r>
    </w:p>
    <w:p w14:paraId="3C9B02BB" w14:textId="77777777" w:rsidR="00685D2A" w:rsidRPr="00685D2A" w:rsidRDefault="00685D2A" w:rsidP="00565345">
      <w:pPr>
        <w:numPr>
          <w:ilvl w:val="0"/>
          <w:numId w:val="7"/>
        </w:numPr>
        <w:spacing w:line="276" w:lineRule="auto"/>
        <w:rPr>
          <w:rFonts w:ascii="Times New Roman" w:hAnsi="Times New Roman" w:cs="Times New Roman"/>
        </w:rPr>
      </w:pPr>
      <w:r w:rsidRPr="00685D2A">
        <w:rPr>
          <w:rFonts w:ascii="Times New Roman" w:hAnsi="Times New Roman" w:cs="Times New Roman"/>
        </w:rPr>
        <w:t>Description: Analyzes vendor application data and returns validation status</w:t>
      </w:r>
    </w:p>
    <w:p w14:paraId="21C48B17" w14:textId="77777777" w:rsidR="00685D2A" w:rsidRPr="00685D2A" w:rsidRDefault="00685D2A" w:rsidP="00565345">
      <w:pPr>
        <w:spacing w:line="276" w:lineRule="auto"/>
        <w:rPr>
          <w:rFonts w:ascii="Times New Roman" w:hAnsi="Times New Roman" w:cs="Times New Roman"/>
        </w:rPr>
      </w:pPr>
      <w:r w:rsidRPr="00685D2A">
        <w:rPr>
          <w:rFonts w:ascii="Times New Roman" w:hAnsi="Times New Roman" w:cs="Times New Roman"/>
          <w:b/>
          <w:bCs/>
        </w:rPr>
        <w:t>predictDemand()</w:t>
      </w:r>
      <w:r w:rsidRPr="00685D2A">
        <w:rPr>
          <w:rFonts w:ascii="Times New Roman" w:hAnsi="Times New Roman" w:cs="Times New Roman"/>
        </w:rPr>
        <w:t>: Machine learning function for demand forecasting</w:t>
      </w:r>
    </w:p>
    <w:p w14:paraId="0C18ABF4" w14:textId="77777777" w:rsidR="00685D2A" w:rsidRPr="00685D2A" w:rsidRDefault="00685D2A" w:rsidP="00565345">
      <w:pPr>
        <w:numPr>
          <w:ilvl w:val="0"/>
          <w:numId w:val="8"/>
        </w:numPr>
        <w:spacing w:line="276" w:lineRule="auto"/>
        <w:rPr>
          <w:rFonts w:ascii="Times New Roman" w:hAnsi="Times New Roman" w:cs="Times New Roman"/>
        </w:rPr>
      </w:pPr>
      <w:r w:rsidRPr="00685D2A">
        <w:rPr>
          <w:rFonts w:ascii="Times New Roman" w:hAnsi="Times New Roman" w:cs="Times New Roman"/>
        </w:rPr>
        <w:t>Parameters: historical_data (Array), time_period (String)</w:t>
      </w:r>
    </w:p>
    <w:p w14:paraId="298964C4" w14:textId="77777777" w:rsidR="00685D2A" w:rsidRPr="00685D2A" w:rsidRDefault="00685D2A" w:rsidP="00565345">
      <w:pPr>
        <w:numPr>
          <w:ilvl w:val="0"/>
          <w:numId w:val="8"/>
        </w:numPr>
        <w:spacing w:line="276" w:lineRule="auto"/>
        <w:rPr>
          <w:rFonts w:ascii="Times New Roman" w:hAnsi="Times New Roman" w:cs="Times New Roman"/>
        </w:rPr>
      </w:pPr>
      <w:r w:rsidRPr="00685D2A">
        <w:rPr>
          <w:rFonts w:ascii="Times New Roman" w:hAnsi="Times New Roman" w:cs="Times New Roman"/>
        </w:rPr>
        <w:t>Return: demand_forecast (Array)</w:t>
      </w:r>
    </w:p>
    <w:p w14:paraId="16EB84BA" w14:textId="77777777" w:rsidR="00685D2A" w:rsidRPr="00685D2A" w:rsidRDefault="00685D2A" w:rsidP="00565345">
      <w:pPr>
        <w:numPr>
          <w:ilvl w:val="0"/>
          <w:numId w:val="8"/>
        </w:numPr>
        <w:spacing w:line="276" w:lineRule="auto"/>
        <w:rPr>
          <w:rFonts w:ascii="Times New Roman" w:hAnsi="Times New Roman" w:cs="Times New Roman"/>
        </w:rPr>
      </w:pPr>
      <w:r w:rsidRPr="00685D2A">
        <w:rPr>
          <w:rFonts w:ascii="Times New Roman" w:hAnsi="Times New Roman" w:cs="Times New Roman"/>
        </w:rPr>
        <w:t>Description: Generates demand predictions based on historical sales data</w:t>
      </w:r>
    </w:p>
    <w:p w14:paraId="21F15B47" w14:textId="77777777" w:rsidR="00261BE2" w:rsidRDefault="00261BE2" w:rsidP="00837E57">
      <w:pPr>
        <w:spacing w:line="360" w:lineRule="auto"/>
        <w:rPr>
          <w:rFonts w:ascii="Times New Roman" w:hAnsi="Times New Roman" w:cs="Times New Roman"/>
          <w:b/>
          <w:bCs/>
        </w:rPr>
      </w:pPr>
    </w:p>
    <w:p w14:paraId="2A7AD992" w14:textId="77777777" w:rsidR="00261BE2" w:rsidRDefault="00261BE2" w:rsidP="00837E57">
      <w:pPr>
        <w:spacing w:line="360" w:lineRule="auto"/>
        <w:rPr>
          <w:rFonts w:ascii="Times New Roman" w:hAnsi="Times New Roman" w:cs="Times New Roman"/>
          <w:b/>
          <w:bCs/>
        </w:rPr>
      </w:pPr>
    </w:p>
    <w:p w14:paraId="0D5752DC" w14:textId="77777777" w:rsidR="00261BE2" w:rsidRDefault="00261BE2" w:rsidP="00837E57">
      <w:pPr>
        <w:spacing w:line="360" w:lineRule="auto"/>
        <w:rPr>
          <w:rFonts w:ascii="Times New Roman" w:hAnsi="Times New Roman" w:cs="Times New Roman"/>
          <w:b/>
          <w:bCs/>
        </w:rPr>
      </w:pPr>
    </w:p>
    <w:p w14:paraId="6267EDA1" w14:textId="77777777" w:rsidR="00261BE2" w:rsidRDefault="00261BE2" w:rsidP="00837E57">
      <w:pPr>
        <w:spacing w:line="360" w:lineRule="auto"/>
        <w:rPr>
          <w:rFonts w:ascii="Times New Roman" w:hAnsi="Times New Roman" w:cs="Times New Roman"/>
          <w:b/>
          <w:bCs/>
        </w:rPr>
      </w:pPr>
    </w:p>
    <w:p w14:paraId="46D15CB2" w14:textId="77777777" w:rsidR="00261BE2" w:rsidRDefault="00261BE2" w:rsidP="00837E57">
      <w:pPr>
        <w:spacing w:line="360" w:lineRule="auto"/>
        <w:rPr>
          <w:rFonts w:ascii="Times New Roman" w:hAnsi="Times New Roman" w:cs="Times New Roman"/>
          <w:b/>
          <w:bCs/>
        </w:rPr>
      </w:pPr>
    </w:p>
    <w:p w14:paraId="2388093D" w14:textId="77777777" w:rsidR="00261BE2" w:rsidRDefault="00261BE2" w:rsidP="00837E57">
      <w:pPr>
        <w:spacing w:line="360" w:lineRule="auto"/>
        <w:rPr>
          <w:rFonts w:ascii="Times New Roman" w:hAnsi="Times New Roman" w:cs="Times New Roman"/>
          <w:b/>
          <w:bCs/>
        </w:rPr>
      </w:pPr>
    </w:p>
    <w:p w14:paraId="3E5AE964" w14:textId="77777777" w:rsidR="00261BE2" w:rsidRDefault="00261BE2" w:rsidP="00837E57">
      <w:pPr>
        <w:spacing w:line="360" w:lineRule="auto"/>
        <w:rPr>
          <w:rFonts w:ascii="Times New Roman" w:hAnsi="Times New Roman" w:cs="Times New Roman"/>
          <w:b/>
          <w:bCs/>
        </w:rPr>
      </w:pPr>
    </w:p>
    <w:p w14:paraId="193F449D" w14:textId="77777777" w:rsidR="00565345" w:rsidRDefault="00565345" w:rsidP="00837E57">
      <w:pPr>
        <w:spacing w:line="360" w:lineRule="auto"/>
        <w:rPr>
          <w:rFonts w:ascii="Times New Roman" w:hAnsi="Times New Roman" w:cs="Times New Roman"/>
          <w:b/>
          <w:bCs/>
        </w:rPr>
      </w:pPr>
    </w:p>
    <w:p w14:paraId="2029D6B3" w14:textId="77777777" w:rsidR="00565345" w:rsidRDefault="00565345" w:rsidP="00837E57">
      <w:pPr>
        <w:spacing w:line="360" w:lineRule="auto"/>
        <w:rPr>
          <w:rFonts w:ascii="Times New Roman" w:hAnsi="Times New Roman" w:cs="Times New Roman"/>
          <w:b/>
          <w:bCs/>
        </w:rPr>
      </w:pPr>
    </w:p>
    <w:p w14:paraId="2422BB71" w14:textId="77777777" w:rsidR="00565345" w:rsidRDefault="00565345" w:rsidP="00837E57">
      <w:pPr>
        <w:spacing w:line="360" w:lineRule="auto"/>
        <w:rPr>
          <w:rFonts w:ascii="Times New Roman" w:hAnsi="Times New Roman" w:cs="Times New Roman"/>
          <w:b/>
          <w:bCs/>
        </w:rPr>
      </w:pPr>
    </w:p>
    <w:p w14:paraId="4BCD485C" w14:textId="77777777" w:rsidR="003622ED" w:rsidRDefault="003622ED" w:rsidP="00837E57">
      <w:pPr>
        <w:spacing w:line="360" w:lineRule="auto"/>
        <w:rPr>
          <w:rFonts w:ascii="Times New Roman" w:hAnsi="Times New Roman" w:cs="Times New Roman"/>
          <w:b/>
          <w:bCs/>
        </w:rPr>
      </w:pPr>
    </w:p>
    <w:p w14:paraId="2F5AAD0B" w14:textId="5420BCDE" w:rsidR="00261BE2" w:rsidRPr="007A00A7" w:rsidRDefault="00685D2A" w:rsidP="007A00A7">
      <w:pPr>
        <w:pStyle w:val="Heading1"/>
      </w:pPr>
      <w:bookmarkStart w:id="26" w:name="_Toc200072398"/>
      <w:r w:rsidRPr="007A00A7">
        <w:t>5. COMPONENT DESIGN</w:t>
      </w:r>
      <w:bookmarkEnd w:id="26"/>
    </w:p>
    <w:p w14:paraId="4EFC78C8" w14:textId="77777777" w:rsidR="003622ED" w:rsidRPr="00685D2A" w:rsidRDefault="003622ED" w:rsidP="003622E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8"/>
        <w:gridCol w:w="3487"/>
        <w:gridCol w:w="2701"/>
      </w:tblGrid>
      <w:tr w:rsidR="00685D2A" w:rsidRPr="00685D2A" w14:paraId="78246D3F" w14:textId="77777777" w:rsidTr="006724DE">
        <w:trPr>
          <w:tblHeader/>
          <w:tblCellSpacing w:w="15" w:type="dxa"/>
        </w:trPr>
        <w:tc>
          <w:tcPr>
            <w:tcW w:w="0" w:type="auto"/>
            <w:vAlign w:val="center"/>
            <w:hideMark/>
          </w:tcPr>
          <w:p w14:paraId="24F1CE4F"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lastRenderedPageBreak/>
              <w:t>Component</w:t>
            </w:r>
          </w:p>
        </w:tc>
        <w:tc>
          <w:tcPr>
            <w:tcW w:w="0" w:type="auto"/>
            <w:vAlign w:val="center"/>
            <w:hideMark/>
          </w:tcPr>
          <w:p w14:paraId="6B847FB8"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Primary Functions</w:t>
            </w:r>
          </w:p>
        </w:tc>
        <w:tc>
          <w:tcPr>
            <w:tcW w:w="0" w:type="auto"/>
            <w:vAlign w:val="center"/>
            <w:hideMark/>
          </w:tcPr>
          <w:p w14:paraId="55249993" w14:textId="77777777" w:rsidR="00685D2A" w:rsidRPr="00685D2A" w:rsidRDefault="00685D2A" w:rsidP="00837E57">
            <w:pPr>
              <w:spacing w:line="360" w:lineRule="auto"/>
              <w:rPr>
                <w:rFonts w:ascii="Times New Roman" w:hAnsi="Times New Roman" w:cs="Times New Roman"/>
                <w:b/>
                <w:bCs/>
              </w:rPr>
            </w:pPr>
            <w:r w:rsidRPr="00685D2A">
              <w:rPr>
                <w:rFonts w:ascii="Times New Roman" w:hAnsi="Times New Roman" w:cs="Times New Roman"/>
                <w:b/>
                <w:bCs/>
              </w:rPr>
              <w:t>Dependencies</w:t>
            </w:r>
          </w:p>
        </w:tc>
      </w:tr>
      <w:tr w:rsidR="00685D2A" w:rsidRPr="00685D2A" w14:paraId="5993A8D1" w14:textId="77777777" w:rsidTr="006724DE">
        <w:trPr>
          <w:tblCellSpacing w:w="15" w:type="dxa"/>
        </w:trPr>
        <w:tc>
          <w:tcPr>
            <w:tcW w:w="0" w:type="auto"/>
            <w:vAlign w:val="center"/>
            <w:hideMark/>
          </w:tcPr>
          <w:p w14:paraId="288009B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Authentication</w:t>
            </w:r>
          </w:p>
        </w:tc>
        <w:tc>
          <w:tcPr>
            <w:tcW w:w="0" w:type="auto"/>
            <w:vAlign w:val="center"/>
            <w:hideMark/>
          </w:tcPr>
          <w:p w14:paraId="530186D3"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Login, logout, session management</w:t>
            </w:r>
          </w:p>
        </w:tc>
        <w:tc>
          <w:tcPr>
            <w:tcW w:w="0" w:type="auto"/>
            <w:vAlign w:val="center"/>
            <w:hideMark/>
          </w:tcPr>
          <w:p w14:paraId="7C9E2238"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User database, encryption</w:t>
            </w:r>
          </w:p>
        </w:tc>
      </w:tr>
      <w:tr w:rsidR="00685D2A" w:rsidRPr="00685D2A" w14:paraId="6C358A30" w14:textId="77777777" w:rsidTr="006724DE">
        <w:trPr>
          <w:tblCellSpacing w:w="15" w:type="dxa"/>
        </w:trPr>
        <w:tc>
          <w:tcPr>
            <w:tcW w:w="0" w:type="auto"/>
            <w:vAlign w:val="center"/>
            <w:hideMark/>
          </w:tcPr>
          <w:p w14:paraId="10C0381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Order Management</w:t>
            </w:r>
          </w:p>
        </w:tc>
        <w:tc>
          <w:tcPr>
            <w:tcW w:w="0" w:type="auto"/>
            <w:vAlign w:val="center"/>
            <w:hideMark/>
          </w:tcPr>
          <w:p w14:paraId="39357060"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Create, update, track orders</w:t>
            </w:r>
          </w:p>
        </w:tc>
        <w:tc>
          <w:tcPr>
            <w:tcW w:w="0" w:type="auto"/>
            <w:vAlign w:val="center"/>
            <w:hideMark/>
          </w:tcPr>
          <w:p w14:paraId="5224E36C"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Inventory, user validation</w:t>
            </w:r>
          </w:p>
        </w:tc>
      </w:tr>
      <w:tr w:rsidR="00685D2A" w:rsidRPr="00685D2A" w14:paraId="3F817FEA" w14:textId="77777777" w:rsidTr="006724DE">
        <w:trPr>
          <w:tblCellSpacing w:w="15" w:type="dxa"/>
        </w:trPr>
        <w:tc>
          <w:tcPr>
            <w:tcW w:w="0" w:type="auto"/>
            <w:vAlign w:val="center"/>
            <w:hideMark/>
          </w:tcPr>
          <w:p w14:paraId="5D03391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Inventory Control</w:t>
            </w:r>
          </w:p>
        </w:tc>
        <w:tc>
          <w:tcPr>
            <w:tcW w:w="0" w:type="auto"/>
            <w:vAlign w:val="center"/>
            <w:hideMark/>
          </w:tcPr>
          <w:p w14:paraId="5FB2FA1B"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Stock monitoring, replenishment</w:t>
            </w:r>
          </w:p>
        </w:tc>
        <w:tc>
          <w:tcPr>
            <w:tcW w:w="0" w:type="auto"/>
            <w:vAlign w:val="center"/>
            <w:hideMark/>
          </w:tcPr>
          <w:p w14:paraId="7031BF3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Product database, analytics</w:t>
            </w:r>
          </w:p>
        </w:tc>
      </w:tr>
      <w:tr w:rsidR="00685D2A" w:rsidRPr="00685D2A" w14:paraId="4AB99770" w14:textId="77777777" w:rsidTr="006724DE">
        <w:trPr>
          <w:tblCellSpacing w:w="15" w:type="dxa"/>
        </w:trPr>
        <w:tc>
          <w:tcPr>
            <w:tcW w:w="0" w:type="auto"/>
            <w:vAlign w:val="center"/>
            <w:hideMark/>
          </w:tcPr>
          <w:p w14:paraId="6615133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Vendor Validation</w:t>
            </w:r>
          </w:p>
        </w:tc>
        <w:tc>
          <w:tcPr>
            <w:tcW w:w="0" w:type="auto"/>
            <w:vAlign w:val="center"/>
            <w:hideMark/>
          </w:tcPr>
          <w:p w14:paraId="5190063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Application processing, approval</w:t>
            </w:r>
          </w:p>
        </w:tc>
        <w:tc>
          <w:tcPr>
            <w:tcW w:w="0" w:type="auto"/>
            <w:vAlign w:val="center"/>
            <w:hideMark/>
          </w:tcPr>
          <w:p w14:paraId="1D4A696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File system, Java server</w:t>
            </w:r>
          </w:p>
        </w:tc>
      </w:tr>
      <w:tr w:rsidR="00685D2A" w:rsidRPr="00685D2A" w14:paraId="02D8E9AD" w14:textId="77777777" w:rsidTr="006724DE">
        <w:trPr>
          <w:tblCellSpacing w:w="15" w:type="dxa"/>
        </w:trPr>
        <w:tc>
          <w:tcPr>
            <w:tcW w:w="0" w:type="auto"/>
            <w:vAlign w:val="center"/>
            <w:hideMark/>
          </w:tcPr>
          <w:p w14:paraId="4CF37E6D"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ML Analytics</w:t>
            </w:r>
          </w:p>
        </w:tc>
        <w:tc>
          <w:tcPr>
            <w:tcW w:w="0" w:type="auto"/>
            <w:vAlign w:val="center"/>
            <w:hideMark/>
          </w:tcPr>
          <w:p w14:paraId="3445F42A"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Demand forecasting, segmentation</w:t>
            </w:r>
          </w:p>
        </w:tc>
        <w:tc>
          <w:tcPr>
            <w:tcW w:w="0" w:type="auto"/>
            <w:vAlign w:val="center"/>
            <w:hideMark/>
          </w:tcPr>
          <w:p w14:paraId="7AB4BD8E" w14:textId="77777777" w:rsidR="00685D2A" w:rsidRPr="00685D2A" w:rsidRDefault="00685D2A" w:rsidP="00261BE2">
            <w:pPr>
              <w:keepNext/>
              <w:spacing w:line="360" w:lineRule="auto"/>
              <w:rPr>
                <w:rFonts w:ascii="Times New Roman" w:hAnsi="Times New Roman" w:cs="Times New Roman"/>
              </w:rPr>
            </w:pPr>
            <w:r w:rsidRPr="00685D2A">
              <w:rPr>
                <w:rFonts w:ascii="Times New Roman" w:hAnsi="Times New Roman" w:cs="Times New Roman"/>
              </w:rPr>
              <w:t>Historical data, algorithms</w:t>
            </w:r>
          </w:p>
        </w:tc>
      </w:tr>
    </w:tbl>
    <w:p w14:paraId="4C7237AC" w14:textId="478330ED" w:rsidR="0028162B" w:rsidRPr="00261BE2" w:rsidRDefault="00261BE2" w:rsidP="00261BE2">
      <w:pPr>
        <w:pStyle w:val="Caption"/>
        <w:rPr>
          <w:rFonts w:ascii="Times New Roman" w:hAnsi="Times New Roman" w:cs="Times New Roman"/>
          <w:b/>
          <w:bCs/>
          <w:sz w:val="22"/>
          <w:szCs w:val="22"/>
        </w:rPr>
      </w:pPr>
      <w:bookmarkStart w:id="27" w:name="_Toc200072473"/>
      <w:r w:rsidRPr="00261BE2">
        <w:rPr>
          <w:rFonts w:ascii="Times New Roman" w:hAnsi="Times New Roman" w:cs="Times New Roman"/>
          <w:sz w:val="22"/>
          <w:szCs w:val="22"/>
        </w:rPr>
        <w:t xml:space="preserve">Table </w:t>
      </w:r>
      <w:r w:rsidRPr="00261BE2">
        <w:rPr>
          <w:rFonts w:ascii="Times New Roman" w:hAnsi="Times New Roman" w:cs="Times New Roman"/>
          <w:sz w:val="22"/>
          <w:szCs w:val="22"/>
        </w:rPr>
        <w:fldChar w:fldCharType="begin"/>
      </w:r>
      <w:r w:rsidRPr="00261BE2">
        <w:rPr>
          <w:rFonts w:ascii="Times New Roman" w:hAnsi="Times New Roman" w:cs="Times New Roman"/>
          <w:sz w:val="22"/>
          <w:szCs w:val="22"/>
        </w:rPr>
        <w:instrText xml:space="preserve"> SEQ Table \* ARABIC </w:instrText>
      </w:r>
      <w:r w:rsidRPr="00261BE2">
        <w:rPr>
          <w:rFonts w:ascii="Times New Roman" w:hAnsi="Times New Roman" w:cs="Times New Roman"/>
          <w:sz w:val="22"/>
          <w:szCs w:val="22"/>
        </w:rPr>
        <w:fldChar w:fldCharType="separate"/>
      </w:r>
      <w:r w:rsidR="0075238A">
        <w:rPr>
          <w:rFonts w:ascii="Times New Roman" w:hAnsi="Times New Roman" w:cs="Times New Roman"/>
          <w:noProof/>
          <w:sz w:val="22"/>
          <w:szCs w:val="22"/>
        </w:rPr>
        <w:t>3</w:t>
      </w:r>
      <w:r w:rsidRPr="00261BE2">
        <w:rPr>
          <w:rFonts w:ascii="Times New Roman" w:hAnsi="Times New Roman" w:cs="Times New Roman"/>
          <w:sz w:val="22"/>
          <w:szCs w:val="22"/>
        </w:rPr>
        <w:fldChar w:fldCharType="end"/>
      </w:r>
      <w:r w:rsidRPr="00261BE2">
        <w:rPr>
          <w:rFonts w:ascii="Times New Roman" w:hAnsi="Times New Roman" w:cs="Times New Roman"/>
          <w:sz w:val="22"/>
          <w:szCs w:val="22"/>
        </w:rPr>
        <w:t>: Component Functions Summary</w:t>
      </w:r>
      <w:bookmarkEnd w:id="27"/>
    </w:p>
    <w:p w14:paraId="17CD126F" w14:textId="77777777" w:rsidR="0028162B" w:rsidRPr="00837E57" w:rsidRDefault="0028162B" w:rsidP="00837E57">
      <w:pPr>
        <w:spacing w:line="360" w:lineRule="auto"/>
        <w:rPr>
          <w:rFonts w:ascii="Times New Roman" w:hAnsi="Times New Roman" w:cs="Times New Roman"/>
          <w:b/>
          <w:bCs/>
        </w:rPr>
      </w:pPr>
    </w:p>
    <w:p w14:paraId="7CF07A39" w14:textId="5AC51536" w:rsidR="007358C1" w:rsidRPr="00685D2A" w:rsidRDefault="00685D2A" w:rsidP="003622ED">
      <w:pPr>
        <w:pStyle w:val="Heading2"/>
        <w:rPr>
          <w:rFonts w:asciiTheme="majorHAnsi" w:hAnsiTheme="majorHAnsi"/>
        </w:rPr>
      </w:pPr>
      <w:bookmarkStart w:id="28" w:name="_Toc200072399"/>
      <w:r w:rsidRPr="00685D2A">
        <w:t>Authentication Component:</w:t>
      </w:r>
      <w:bookmarkEnd w:id="28"/>
    </w:p>
    <w:p w14:paraId="688371DD"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authenticateUser(username, password)</w:t>
      </w:r>
    </w:p>
    <w:p w14:paraId="15B4134A"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BEGIN</w:t>
      </w:r>
    </w:p>
    <w:p w14:paraId="3854B5D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hash_password = encryptPassword(password)</w:t>
      </w:r>
    </w:p>
    <w:p w14:paraId="24D1605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user_record = queryDatabase("SELECT * FROM users WHERE username = ? AND password_hash = ?", username, hash_password)</w:t>
      </w:r>
    </w:p>
    <w:p w14:paraId="0F698B8D"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IF user_record EXISTS THEN</w:t>
      </w:r>
    </w:p>
    <w:p w14:paraId="5F1B5E90"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createSession(user_record.user_id, user_record.role)</w:t>
      </w:r>
    </w:p>
    <w:p w14:paraId="380798F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success_response</w:t>
      </w:r>
    </w:p>
    <w:p w14:paraId="1683659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ELSE</w:t>
      </w:r>
    </w:p>
    <w:p w14:paraId="49DC237F"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authentication_failed</w:t>
      </w:r>
    </w:p>
    <w:p w14:paraId="1D4AA557"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IF</w:t>
      </w:r>
    </w:p>
    <w:p w14:paraId="53B5CB27" w14:textId="77777777" w:rsidR="00685D2A" w:rsidRP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1D20FBE3" w14:textId="77777777" w:rsidR="00837E57" w:rsidRDefault="00837E57" w:rsidP="00261BE2">
      <w:pPr>
        <w:spacing w:line="240" w:lineRule="auto"/>
        <w:rPr>
          <w:rFonts w:ascii="Times New Roman" w:hAnsi="Times New Roman" w:cs="Times New Roman"/>
        </w:rPr>
      </w:pPr>
    </w:p>
    <w:p w14:paraId="48FC5E00" w14:textId="77777777" w:rsidR="00261BE2" w:rsidRDefault="00261BE2" w:rsidP="00261BE2">
      <w:pPr>
        <w:spacing w:line="240" w:lineRule="auto"/>
        <w:rPr>
          <w:rFonts w:ascii="Times New Roman" w:hAnsi="Times New Roman" w:cs="Times New Roman"/>
        </w:rPr>
      </w:pPr>
    </w:p>
    <w:p w14:paraId="5D2A5B27" w14:textId="77777777" w:rsidR="00261BE2" w:rsidRDefault="00261BE2" w:rsidP="00261BE2">
      <w:pPr>
        <w:spacing w:line="240" w:lineRule="auto"/>
        <w:rPr>
          <w:rFonts w:ascii="Times New Roman" w:hAnsi="Times New Roman" w:cs="Times New Roman"/>
        </w:rPr>
      </w:pPr>
    </w:p>
    <w:p w14:paraId="099FC54A" w14:textId="77777777" w:rsidR="00261BE2" w:rsidRDefault="00261BE2" w:rsidP="00261BE2">
      <w:pPr>
        <w:spacing w:line="240" w:lineRule="auto"/>
        <w:rPr>
          <w:rFonts w:ascii="Times New Roman" w:hAnsi="Times New Roman" w:cs="Times New Roman"/>
        </w:rPr>
      </w:pPr>
    </w:p>
    <w:p w14:paraId="766D234F" w14:textId="77777777" w:rsidR="00261BE2" w:rsidRDefault="00261BE2" w:rsidP="00261BE2">
      <w:pPr>
        <w:spacing w:line="240" w:lineRule="auto"/>
        <w:rPr>
          <w:rFonts w:ascii="Times New Roman" w:hAnsi="Times New Roman" w:cs="Times New Roman"/>
        </w:rPr>
      </w:pPr>
    </w:p>
    <w:p w14:paraId="4E21CD02" w14:textId="77777777" w:rsidR="00261BE2" w:rsidRDefault="00261BE2" w:rsidP="00261BE2">
      <w:pPr>
        <w:spacing w:line="240" w:lineRule="auto"/>
        <w:rPr>
          <w:rFonts w:ascii="Times New Roman" w:hAnsi="Times New Roman" w:cs="Times New Roman"/>
        </w:rPr>
      </w:pPr>
    </w:p>
    <w:p w14:paraId="1962E3BA" w14:textId="77777777" w:rsidR="00261BE2" w:rsidRPr="00685D2A" w:rsidRDefault="00261BE2" w:rsidP="00261BE2">
      <w:pPr>
        <w:spacing w:line="240" w:lineRule="auto"/>
        <w:rPr>
          <w:rFonts w:ascii="Times New Roman" w:hAnsi="Times New Roman" w:cs="Times New Roman"/>
        </w:rPr>
      </w:pPr>
    </w:p>
    <w:p w14:paraId="4C3B7595" w14:textId="6B774CAA" w:rsidR="007358C1" w:rsidRPr="00685D2A" w:rsidRDefault="00685D2A" w:rsidP="003622ED">
      <w:pPr>
        <w:pStyle w:val="Heading2"/>
        <w:rPr>
          <w:rFonts w:asciiTheme="majorHAnsi" w:hAnsiTheme="majorHAnsi"/>
        </w:rPr>
      </w:pPr>
      <w:bookmarkStart w:id="29" w:name="_Toc200072400"/>
      <w:r w:rsidRPr="00685D2A">
        <w:t>Order Processing Component:</w:t>
      </w:r>
      <w:bookmarkEnd w:id="29"/>
    </w:p>
    <w:p w14:paraId="1E6339F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processOrder(user_id, product_id, quantity)</w:t>
      </w:r>
    </w:p>
    <w:p w14:paraId="5FB298AF"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lastRenderedPageBreak/>
        <w:t>BEGIN</w:t>
      </w:r>
    </w:p>
    <w:p w14:paraId="61985A6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validateUser(user_id)</w:t>
      </w:r>
    </w:p>
    <w:p w14:paraId="2CD0D95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product = getProduct(product_id)</w:t>
      </w:r>
    </w:p>
    <w:p w14:paraId="632DBF3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IF checkInventoryAvailability(product_id, quantity) THEN</w:t>
      </w:r>
    </w:p>
    <w:p w14:paraId="6D0E2D3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order_id = createOrder(user_id, product_id, quantity, product.unit_price * quantity)</w:t>
      </w:r>
    </w:p>
    <w:p w14:paraId="53E9C80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updateInventory(product_id, -quantity)</w:t>
      </w:r>
    </w:p>
    <w:p w14:paraId="4AABE380"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sendNotification(user_id, "Order confirmed: " + order_id)</w:t>
      </w:r>
    </w:p>
    <w:p w14:paraId="3F43845C"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order_confirmation</w:t>
      </w:r>
    </w:p>
    <w:p w14:paraId="1C39959D"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ELSE</w:t>
      </w:r>
    </w:p>
    <w:p w14:paraId="682D79D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insufficient_inventory_error</w:t>
      </w:r>
    </w:p>
    <w:p w14:paraId="33A8ADE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IF</w:t>
      </w:r>
    </w:p>
    <w:p w14:paraId="6923A372" w14:textId="77777777" w:rsidR="00685D2A" w:rsidRP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66EC4434" w14:textId="77777777" w:rsidR="00837E57" w:rsidRPr="00685D2A" w:rsidRDefault="00837E57" w:rsidP="00261BE2">
      <w:pPr>
        <w:spacing w:line="240" w:lineRule="auto"/>
        <w:rPr>
          <w:rFonts w:ascii="Times New Roman" w:hAnsi="Times New Roman" w:cs="Times New Roman"/>
        </w:rPr>
      </w:pPr>
    </w:p>
    <w:p w14:paraId="3B72095C" w14:textId="1C8D1550" w:rsidR="007358C1" w:rsidRPr="00685D2A" w:rsidRDefault="00685D2A" w:rsidP="003622ED">
      <w:pPr>
        <w:pStyle w:val="Heading2"/>
        <w:rPr>
          <w:rFonts w:asciiTheme="majorHAnsi" w:hAnsiTheme="majorHAnsi"/>
        </w:rPr>
      </w:pPr>
      <w:bookmarkStart w:id="30" w:name="_Toc200072401"/>
      <w:r w:rsidRPr="00685D2A">
        <w:t>Inventory Management Component:</w:t>
      </w:r>
      <w:bookmarkEnd w:id="30"/>
    </w:p>
    <w:p w14:paraId="63827217"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monitorInventoryLevels()</w:t>
      </w:r>
    </w:p>
    <w:p w14:paraId="1E5FBA65"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BEGIN</w:t>
      </w:r>
    </w:p>
    <w:p w14:paraId="597E6698"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products = getAllProducts()</w:t>
      </w:r>
    </w:p>
    <w:p w14:paraId="6132AE02"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FOR each product IN products DO</w:t>
      </w:r>
    </w:p>
    <w:p w14:paraId="704A65E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current_stock = getCurrentStock(product.product_id)</w:t>
      </w:r>
    </w:p>
    <w:p w14:paraId="7135482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minimum_threshold = getMinimumThreshold(product.product_id)</w:t>
      </w:r>
    </w:p>
    <w:p w14:paraId="241EFC22"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IF current_stock &lt; minimum_threshold THEN</w:t>
      </w:r>
    </w:p>
    <w:p w14:paraId="53BB5BB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predicted_demand = callMLPrediction(product.product_id)</w:t>
      </w:r>
    </w:p>
    <w:p w14:paraId="55BAAAF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suggested_quantity = calculateReplenishmentQuantity(predicted_demand, current_stock)</w:t>
      </w:r>
    </w:p>
    <w:p w14:paraId="753D88A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generateReplenishmentAlert(product.product_id, suggested_quantity)</w:t>
      </w:r>
    </w:p>
    <w:p w14:paraId="54AFDD4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IF</w:t>
      </w:r>
    </w:p>
    <w:p w14:paraId="79C90DF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FOR</w:t>
      </w:r>
    </w:p>
    <w:p w14:paraId="31298B68" w14:textId="77777777" w:rsidR="00685D2A" w:rsidRP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003F1B5D" w14:textId="77777777" w:rsidR="00837E57" w:rsidRDefault="00837E57" w:rsidP="00261BE2">
      <w:pPr>
        <w:spacing w:line="240" w:lineRule="auto"/>
        <w:rPr>
          <w:rFonts w:ascii="Times New Roman" w:hAnsi="Times New Roman" w:cs="Times New Roman"/>
        </w:rPr>
      </w:pPr>
    </w:p>
    <w:p w14:paraId="5A1A27F0" w14:textId="77777777" w:rsidR="003622ED" w:rsidRDefault="003622ED" w:rsidP="00261BE2">
      <w:pPr>
        <w:spacing w:line="240" w:lineRule="auto"/>
        <w:rPr>
          <w:rFonts w:ascii="Times New Roman" w:hAnsi="Times New Roman" w:cs="Times New Roman"/>
        </w:rPr>
      </w:pPr>
    </w:p>
    <w:p w14:paraId="617F6613" w14:textId="77777777" w:rsidR="003622ED" w:rsidRDefault="003622ED" w:rsidP="00261BE2">
      <w:pPr>
        <w:spacing w:line="240" w:lineRule="auto"/>
        <w:rPr>
          <w:rFonts w:ascii="Times New Roman" w:hAnsi="Times New Roman" w:cs="Times New Roman"/>
        </w:rPr>
      </w:pPr>
    </w:p>
    <w:p w14:paraId="437C5E93" w14:textId="77777777" w:rsidR="003622ED" w:rsidRDefault="003622ED" w:rsidP="00261BE2">
      <w:pPr>
        <w:spacing w:line="240" w:lineRule="auto"/>
        <w:rPr>
          <w:rFonts w:ascii="Times New Roman" w:hAnsi="Times New Roman" w:cs="Times New Roman"/>
        </w:rPr>
      </w:pPr>
    </w:p>
    <w:p w14:paraId="7C2CC39F" w14:textId="5ABCEAEB" w:rsidR="007358C1" w:rsidRPr="00685D2A" w:rsidRDefault="00685D2A" w:rsidP="003622ED">
      <w:pPr>
        <w:pStyle w:val="Heading2"/>
        <w:rPr>
          <w:rFonts w:asciiTheme="majorHAnsi" w:hAnsiTheme="majorHAnsi"/>
        </w:rPr>
      </w:pPr>
      <w:bookmarkStart w:id="31" w:name="_Toc200072402"/>
      <w:r w:rsidRPr="00685D2A">
        <w:t>Vendor Validation Component:</w:t>
      </w:r>
      <w:bookmarkEnd w:id="31"/>
    </w:p>
    <w:p w14:paraId="259DAD8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validateVendorApplication(application_pdf)</w:t>
      </w:r>
    </w:p>
    <w:p w14:paraId="2D17620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lastRenderedPageBreak/>
        <w:t>BEGIN</w:t>
      </w:r>
    </w:p>
    <w:p w14:paraId="7518405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extracted_data = extractDataFromPDF(application_pdf)</w:t>
      </w:r>
    </w:p>
    <w:p w14:paraId="3E684FD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financial_score = analyzeFinancialStability(extracted_data.financial_records)</w:t>
      </w:r>
    </w:p>
    <w:p w14:paraId="42CC0B6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reputation_score = checkReputationMetrics(extracted_data.references)</w:t>
      </w:r>
    </w:p>
    <w:p w14:paraId="28DD5005"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compliance_status = verifyRegulatoryCompliance(extracted_data.certifications)</w:t>
      </w:r>
    </w:p>
    <w:p w14:paraId="4D53AA1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1DB1A2E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overall_score = (financial_score * 0.4) + (reputation_score * 0.3) + (compliance_status * 0.3)</w:t>
      </w:r>
    </w:p>
    <w:p w14:paraId="42C44520"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7E9CAD18"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IF overall_score &gt;= VALIDATION_THRESHOLD THEN</w:t>
      </w:r>
    </w:p>
    <w:p w14:paraId="5BA9751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scheduleFacilityVisit(extracted_data.vendor_id)</w:t>
      </w:r>
    </w:p>
    <w:p w14:paraId="0EFCF70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updateVendorStatus(extracted_data.vendor_id, "pending_visit")</w:t>
      </w:r>
    </w:p>
    <w:p w14:paraId="199E7A74"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validation_passed</w:t>
      </w:r>
    </w:p>
    <w:p w14:paraId="6FCC679D"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ELSE</w:t>
      </w:r>
    </w:p>
    <w:p w14:paraId="0FAFEA1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updateVendorStatus(extracted_data.vendor_id, "rejected")</w:t>
      </w:r>
    </w:p>
    <w:p w14:paraId="6AB38E1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validation_failed</w:t>
      </w:r>
    </w:p>
    <w:p w14:paraId="055E716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IF</w:t>
      </w:r>
    </w:p>
    <w:p w14:paraId="13324C79" w14:textId="77777777" w:rsidR="00685D2A" w:rsidRP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5315A12C" w14:textId="77777777" w:rsidR="00837E57" w:rsidRPr="00685D2A" w:rsidRDefault="00837E57" w:rsidP="00261BE2">
      <w:pPr>
        <w:spacing w:line="240" w:lineRule="auto"/>
        <w:rPr>
          <w:rFonts w:ascii="Times New Roman" w:hAnsi="Times New Roman" w:cs="Times New Roman"/>
        </w:rPr>
      </w:pPr>
    </w:p>
    <w:p w14:paraId="75150D84" w14:textId="0423F43C" w:rsidR="007358C1" w:rsidRPr="00685D2A" w:rsidRDefault="00685D2A" w:rsidP="003622ED">
      <w:pPr>
        <w:pStyle w:val="Heading2"/>
        <w:rPr>
          <w:rFonts w:asciiTheme="majorHAnsi" w:hAnsiTheme="majorHAnsi"/>
        </w:rPr>
      </w:pPr>
      <w:bookmarkStart w:id="32" w:name="_Toc200072403"/>
      <w:r w:rsidRPr="00685D2A">
        <w:t>Machine Learning Analytics Component:</w:t>
      </w:r>
      <w:bookmarkEnd w:id="32"/>
    </w:p>
    <w:p w14:paraId="7551356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generateDemandForecast(product_id, forecast_period)</w:t>
      </w:r>
    </w:p>
    <w:p w14:paraId="477AF52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BEGIN</w:t>
      </w:r>
    </w:p>
    <w:p w14:paraId="531CBF40"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historical_sales = getHistoricalSalesData(product_id, PAST_24_MONTHS)</w:t>
      </w:r>
    </w:p>
    <w:p w14:paraId="10E1D66A"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seasonal_factors = calculateSeasonalityFactors(historical_sales)</w:t>
      </w:r>
    </w:p>
    <w:p w14:paraId="42EB6405"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trend_analysis = performTrendAnalysis(historical_sales)</w:t>
      </w:r>
    </w:p>
    <w:p w14:paraId="5B68E08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external_factors = getExternalMarketFactors()</w:t>
      </w:r>
    </w:p>
    <w:p w14:paraId="617B0E55"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48E1CAEA"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ml_model = loadTrainedModel("demand_forecasting_model")</w:t>
      </w:r>
    </w:p>
    <w:p w14:paraId="19324C6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input_features = combineFeatures(seasonal_factors, trend_analysis, external_factors)</w:t>
      </w:r>
    </w:p>
    <w:p w14:paraId="39A9B348"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demand_prediction = ml_model.predict(input_features, forecast_period)</w:t>
      </w:r>
    </w:p>
    <w:p w14:paraId="3E4F9CE9"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0F4362A0"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storeAnalyticsResults(product_id, demand_prediction, CURRENT_TIMESTAMP)</w:t>
      </w:r>
    </w:p>
    <w:p w14:paraId="272B4EA5"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demand_prediction</w:t>
      </w:r>
    </w:p>
    <w:p w14:paraId="4374E476" w14:textId="77777777" w:rsidR="00685D2A" w:rsidRP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2667338D" w14:textId="77777777" w:rsidR="00837E57" w:rsidRPr="00685D2A" w:rsidRDefault="00837E57" w:rsidP="00261BE2">
      <w:pPr>
        <w:spacing w:line="240" w:lineRule="auto"/>
        <w:rPr>
          <w:rFonts w:ascii="Times New Roman" w:hAnsi="Times New Roman" w:cs="Times New Roman"/>
        </w:rPr>
      </w:pPr>
    </w:p>
    <w:p w14:paraId="47923AA4" w14:textId="4FE07779" w:rsidR="007358C1" w:rsidRPr="00685D2A" w:rsidRDefault="00685D2A" w:rsidP="003622ED">
      <w:pPr>
        <w:pStyle w:val="Heading2"/>
      </w:pPr>
      <w:bookmarkStart w:id="33" w:name="_Toc200072404"/>
      <w:r w:rsidRPr="00685D2A">
        <w:t>Customer Segmentation Component:</w:t>
      </w:r>
      <w:bookmarkEnd w:id="33"/>
    </w:p>
    <w:p w14:paraId="5BE964A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FUNCTION segmentCustomers()</w:t>
      </w:r>
    </w:p>
    <w:p w14:paraId="23C7CE4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BEGIN</w:t>
      </w:r>
    </w:p>
    <w:p w14:paraId="4340A78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customer_data = getAllCustomerTransactionData()</w:t>
      </w:r>
    </w:p>
    <w:p w14:paraId="2267889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feature_matrix = extractCustomerFeatures(customer_data)</w:t>
      </w:r>
    </w:p>
    <w:p w14:paraId="78EFB236"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1E94CC03"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clustering_model = loadTrainedModel("customer_segmentation_model")</w:t>
      </w:r>
    </w:p>
    <w:p w14:paraId="4D635572"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customer_segments = clustering_model.fitPredict(feature_matrix)</w:t>
      </w:r>
    </w:p>
    <w:p w14:paraId="76D1E5C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w:t>
      </w:r>
    </w:p>
    <w:p w14:paraId="6D681A2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FOR each customer IN customer_data DO</w:t>
      </w:r>
    </w:p>
    <w:p w14:paraId="4DC0C39B"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segment_id = customer_segments[customer.index]</w:t>
      </w:r>
    </w:p>
    <w:p w14:paraId="771CDF02"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updateCustomerSegment(customer.user_id, segment_id)</w:t>
      </w:r>
    </w:p>
    <w:p w14:paraId="29A4376E"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generatePersonalizationRecommendations(customer.user_id, segment_id)</w:t>
      </w:r>
    </w:p>
    <w:p w14:paraId="437AC27F" w14:textId="1C38661B"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END FOR</w:t>
      </w:r>
    </w:p>
    <w:p w14:paraId="578448F1" w14:textId="77777777" w:rsidR="00685D2A" w:rsidRPr="00685D2A" w:rsidRDefault="00685D2A" w:rsidP="00261BE2">
      <w:pPr>
        <w:spacing w:line="240" w:lineRule="auto"/>
        <w:rPr>
          <w:rFonts w:ascii="Times New Roman" w:hAnsi="Times New Roman" w:cs="Times New Roman"/>
        </w:rPr>
      </w:pPr>
      <w:r w:rsidRPr="00685D2A">
        <w:rPr>
          <w:rFonts w:ascii="Times New Roman" w:hAnsi="Times New Roman" w:cs="Times New Roman"/>
        </w:rPr>
        <w:t xml:space="preserve">    RETURN segmentation_complete</w:t>
      </w:r>
    </w:p>
    <w:p w14:paraId="1E2A8368" w14:textId="39160DC9" w:rsidR="00837E57" w:rsidRDefault="00685D2A" w:rsidP="00261BE2">
      <w:pPr>
        <w:spacing w:line="240" w:lineRule="auto"/>
        <w:rPr>
          <w:rFonts w:ascii="Times New Roman" w:hAnsi="Times New Roman" w:cs="Times New Roman"/>
        </w:rPr>
      </w:pPr>
      <w:r w:rsidRPr="00685D2A">
        <w:rPr>
          <w:rFonts w:ascii="Times New Roman" w:hAnsi="Times New Roman" w:cs="Times New Roman"/>
        </w:rPr>
        <w:t>END</w:t>
      </w:r>
    </w:p>
    <w:p w14:paraId="1DB6F8A8" w14:textId="77777777" w:rsidR="00261BE2" w:rsidRDefault="00261BE2" w:rsidP="00261BE2">
      <w:pPr>
        <w:spacing w:line="240" w:lineRule="auto"/>
        <w:rPr>
          <w:rFonts w:ascii="Times New Roman" w:hAnsi="Times New Roman" w:cs="Times New Roman"/>
        </w:rPr>
      </w:pPr>
    </w:p>
    <w:p w14:paraId="0B646810" w14:textId="77777777" w:rsidR="00261BE2" w:rsidRDefault="00261BE2" w:rsidP="00261BE2">
      <w:pPr>
        <w:spacing w:line="240" w:lineRule="auto"/>
        <w:rPr>
          <w:rFonts w:ascii="Times New Roman" w:hAnsi="Times New Roman" w:cs="Times New Roman"/>
        </w:rPr>
      </w:pPr>
    </w:p>
    <w:p w14:paraId="5818835B" w14:textId="77777777" w:rsidR="00261BE2" w:rsidRDefault="00261BE2" w:rsidP="00261BE2">
      <w:pPr>
        <w:spacing w:line="240" w:lineRule="auto"/>
        <w:rPr>
          <w:rFonts w:ascii="Times New Roman" w:hAnsi="Times New Roman" w:cs="Times New Roman"/>
        </w:rPr>
      </w:pPr>
    </w:p>
    <w:p w14:paraId="641AC57E" w14:textId="77777777" w:rsidR="00261BE2" w:rsidRDefault="00261BE2" w:rsidP="00261BE2">
      <w:pPr>
        <w:spacing w:line="240" w:lineRule="auto"/>
        <w:rPr>
          <w:rFonts w:ascii="Times New Roman" w:hAnsi="Times New Roman" w:cs="Times New Roman"/>
        </w:rPr>
      </w:pPr>
    </w:p>
    <w:p w14:paraId="034D4FED" w14:textId="77777777" w:rsidR="00261BE2" w:rsidRDefault="00261BE2" w:rsidP="00261BE2">
      <w:pPr>
        <w:spacing w:line="240" w:lineRule="auto"/>
        <w:rPr>
          <w:rFonts w:ascii="Times New Roman" w:hAnsi="Times New Roman" w:cs="Times New Roman"/>
        </w:rPr>
      </w:pPr>
    </w:p>
    <w:p w14:paraId="3FEDDA0B" w14:textId="77777777" w:rsidR="00261BE2" w:rsidRDefault="00261BE2" w:rsidP="00261BE2">
      <w:pPr>
        <w:spacing w:line="240" w:lineRule="auto"/>
        <w:rPr>
          <w:rFonts w:ascii="Times New Roman" w:hAnsi="Times New Roman" w:cs="Times New Roman"/>
        </w:rPr>
      </w:pPr>
    </w:p>
    <w:p w14:paraId="066DA265" w14:textId="77777777" w:rsidR="00261BE2" w:rsidRDefault="00261BE2" w:rsidP="00261BE2">
      <w:pPr>
        <w:spacing w:line="240" w:lineRule="auto"/>
        <w:rPr>
          <w:rFonts w:ascii="Times New Roman" w:hAnsi="Times New Roman" w:cs="Times New Roman"/>
        </w:rPr>
      </w:pPr>
    </w:p>
    <w:p w14:paraId="702C5898" w14:textId="77777777" w:rsidR="00261BE2" w:rsidRDefault="00261BE2" w:rsidP="00261BE2">
      <w:pPr>
        <w:spacing w:line="240" w:lineRule="auto"/>
        <w:rPr>
          <w:rFonts w:ascii="Times New Roman" w:hAnsi="Times New Roman" w:cs="Times New Roman"/>
        </w:rPr>
      </w:pPr>
    </w:p>
    <w:p w14:paraId="3AF16C21" w14:textId="77777777" w:rsidR="00261BE2" w:rsidRDefault="00261BE2" w:rsidP="00261BE2">
      <w:pPr>
        <w:spacing w:line="240" w:lineRule="auto"/>
        <w:rPr>
          <w:rFonts w:ascii="Times New Roman" w:hAnsi="Times New Roman" w:cs="Times New Roman"/>
        </w:rPr>
      </w:pPr>
    </w:p>
    <w:p w14:paraId="2999C986" w14:textId="77777777" w:rsidR="00261BE2" w:rsidRDefault="00261BE2" w:rsidP="00261BE2">
      <w:pPr>
        <w:spacing w:line="240" w:lineRule="auto"/>
        <w:rPr>
          <w:rFonts w:ascii="Times New Roman" w:hAnsi="Times New Roman" w:cs="Times New Roman"/>
        </w:rPr>
      </w:pPr>
    </w:p>
    <w:p w14:paraId="7E3C8449" w14:textId="77777777" w:rsidR="00261BE2" w:rsidRDefault="00261BE2" w:rsidP="00261BE2">
      <w:pPr>
        <w:spacing w:line="240" w:lineRule="auto"/>
        <w:rPr>
          <w:rFonts w:ascii="Times New Roman" w:hAnsi="Times New Roman" w:cs="Times New Roman"/>
        </w:rPr>
      </w:pPr>
    </w:p>
    <w:p w14:paraId="46E86529" w14:textId="77777777" w:rsidR="00261BE2" w:rsidRDefault="00261BE2" w:rsidP="00261BE2">
      <w:pPr>
        <w:spacing w:line="240" w:lineRule="auto"/>
        <w:rPr>
          <w:rFonts w:ascii="Times New Roman" w:hAnsi="Times New Roman" w:cs="Times New Roman"/>
        </w:rPr>
      </w:pPr>
    </w:p>
    <w:p w14:paraId="5EAE7B3E" w14:textId="77777777" w:rsidR="00261BE2" w:rsidRDefault="00261BE2" w:rsidP="00261BE2">
      <w:pPr>
        <w:spacing w:line="240" w:lineRule="auto"/>
        <w:rPr>
          <w:rFonts w:ascii="Times New Roman" w:hAnsi="Times New Roman" w:cs="Times New Roman"/>
        </w:rPr>
      </w:pPr>
    </w:p>
    <w:p w14:paraId="5A3861D8" w14:textId="77777777" w:rsidR="003622ED" w:rsidRPr="00685D2A" w:rsidRDefault="003622ED" w:rsidP="00261BE2">
      <w:pPr>
        <w:spacing w:line="240" w:lineRule="auto"/>
        <w:rPr>
          <w:rFonts w:ascii="Times New Roman" w:hAnsi="Times New Roman" w:cs="Times New Roman"/>
        </w:rPr>
      </w:pPr>
    </w:p>
    <w:p w14:paraId="5C5145EF" w14:textId="77777777" w:rsidR="00685D2A" w:rsidRPr="00685D2A" w:rsidRDefault="00685D2A" w:rsidP="003622ED">
      <w:pPr>
        <w:pStyle w:val="Heading1"/>
      </w:pPr>
      <w:bookmarkStart w:id="34" w:name="_Toc200072405"/>
      <w:r w:rsidRPr="00685D2A">
        <w:lastRenderedPageBreak/>
        <w:t>6. HUMAN INTERFACE DESIGN</w:t>
      </w:r>
      <w:bookmarkEnd w:id="34"/>
    </w:p>
    <w:p w14:paraId="34F4C3FB" w14:textId="77777777" w:rsidR="00685D2A" w:rsidRPr="00685D2A" w:rsidRDefault="00685D2A" w:rsidP="003622ED">
      <w:pPr>
        <w:pStyle w:val="Heading2"/>
      </w:pPr>
      <w:bookmarkStart w:id="35" w:name="_Toc200072406"/>
      <w:r w:rsidRPr="00685D2A">
        <w:t>6.1 Overview of User Interface</w:t>
      </w:r>
      <w:bookmarkEnd w:id="35"/>
    </w:p>
    <w:p w14:paraId="2D0F4C13"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user interface provides role-based access to system functionality through responsive web design optimized for desktop and mobile devices. Users authenticate through a centralized login system that redirects to appropriate dashboards based on their assigned roles.</w:t>
      </w:r>
    </w:p>
    <w:p w14:paraId="3EE6513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Farmers access interfaces for crop planning, harvest recording, and order placement to suppliers. They receive demand forecasts and pricing recommendations to optimize their production decisions. The system displays weather integration and seasonal guidance to support agricultural planning.</w:t>
      </w:r>
    </w:p>
    <w:p w14:paraId="24C67C6E"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Suppliers interact with order management interfaces to process requests from farmers and fulfill orders to manufacturers. They access inventory tracking, vendor validation status, and communication tools for coordinating with multiple stakeholders.</w:t>
      </w:r>
    </w:p>
    <w:p w14:paraId="6DA04C7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Manufacturers utilize production planning interfaces that integrate demand forecasts with inventory levels to optimize processing schedules. They access quality control tracking, batch management, and distribution coordination tools.</w:t>
      </w:r>
    </w:p>
    <w:p w14:paraId="39A18C0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Distributors manage logistics interfaces including route optimization, delivery scheduling, and inventory allocation across multiple retail locations. They receive analytics on distribution efficiency and customer demand patterns.</w:t>
      </w:r>
    </w:p>
    <w:p w14:paraId="0584CD12" w14:textId="77777777" w:rsidR="00685D2A" w:rsidRPr="00837E57" w:rsidRDefault="00685D2A" w:rsidP="00837E57">
      <w:pPr>
        <w:spacing w:line="360" w:lineRule="auto"/>
        <w:rPr>
          <w:rFonts w:ascii="Times New Roman" w:hAnsi="Times New Roman" w:cs="Times New Roman"/>
        </w:rPr>
      </w:pPr>
      <w:r w:rsidRPr="00685D2A">
        <w:rPr>
          <w:rFonts w:ascii="Times New Roman" w:hAnsi="Times New Roman" w:cs="Times New Roman"/>
        </w:rPr>
        <w:t>Retailers access point-of-sale integration, inventory management, and customer analytics to optimize product placement and pricing strategies. They receive personalized recommendations for inventory stocking based on local customer segmentation analysis.</w:t>
      </w:r>
    </w:p>
    <w:p w14:paraId="5805BBDF" w14:textId="77777777" w:rsidR="0028162B" w:rsidRPr="00837E57" w:rsidRDefault="0028162B" w:rsidP="00837E57">
      <w:pPr>
        <w:spacing w:line="360" w:lineRule="auto"/>
        <w:rPr>
          <w:rFonts w:ascii="Times New Roman" w:hAnsi="Times New Roman" w:cs="Times New Roman"/>
        </w:rPr>
      </w:pPr>
    </w:p>
    <w:p w14:paraId="35FC1FDC" w14:textId="77777777" w:rsidR="0028162B" w:rsidRDefault="0028162B" w:rsidP="00837E57">
      <w:pPr>
        <w:spacing w:line="360" w:lineRule="auto"/>
        <w:rPr>
          <w:rFonts w:ascii="Times New Roman" w:hAnsi="Times New Roman" w:cs="Times New Roman"/>
        </w:rPr>
      </w:pPr>
    </w:p>
    <w:p w14:paraId="0AFF49BC" w14:textId="77777777" w:rsidR="00C65BD0" w:rsidRDefault="00C65BD0" w:rsidP="00837E57">
      <w:pPr>
        <w:spacing w:line="360" w:lineRule="auto"/>
        <w:rPr>
          <w:rFonts w:ascii="Times New Roman" w:hAnsi="Times New Roman" w:cs="Times New Roman"/>
        </w:rPr>
      </w:pPr>
    </w:p>
    <w:p w14:paraId="1B170141" w14:textId="77777777" w:rsidR="00C65BD0" w:rsidRDefault="00C65BD0" w:rsidP="00837E57">
      <w:pPr>
        <w:spacing w:line="360" w:lineRule="auto"/>
        <w:rPr>
          <w:rFonts w:ascii="Times New Roman" w:hAnsi="Times New Roman" w:cs="Times New Roman"/>
        </w:rPr>
      </w:pPr>
    </w:p>
    <w:p w14:paraId="46B8DACE" w14:textId="77777777" w:rsidR="00C65BD0" w:rsidRDefault="00C65BD0" w:rsidP="00837E57">
      <w:pPr>
        <w:spacing w:line="360" w:lineRule="auto"/>
        <w:rPr>
          <w:rFonts w:ascii="Times New Roman" w:hAnsi="Times New Roman" w:cs="Times New Roman"/>
        </w:rPr>
      </w:pPr>
    </w:p>
    <w:p w14:paraId="1B5158D6" w14:textId="77777777" w:rsidR="00C65BD0" w:rsidRDefault="00C65BD0" w:rsidP="00837E57">
      <w:pPr>
        <w:spacing w:line="360" w:lineRule="auto"/>
        <w:rPr>
          <w:rFonts w:ascii="Times New Roman" w:hAnsi="Times New Roman" w:cs="Times New Roman"/>
        </w:rPr>
      </w:pPr>
    </w:p>
    <w:p w14:paraId="246CA5A0" w14:textId="77777777" w:rsidR="00C65BD0" w:rsidRDefault="00C65BD0" w:rsidP="00837E57">
      <w:pPr>
        <w:spacing w:line="360" w:lineRule="auto"/>
        <w:rPr>
          <w:rFonts w:ascii="Times New Roman" w:hAnsi="Times New Roman" w:cs="Times New Roman"/>
        </w:rPr>
      </w:pPr>
    </w:p>
    <w:p w14:paraId="0371C59B" w14:textId="77777777" w:rsidR="00C65BD0" w:rsidRPr="00685D2A" w:rsidRDefault="00C65BD0" w:rsidP="00837E57">
      <w:pPr>
        <w:spacing w:line="360" w:lineRule="auto"/>
        <w:rPr>
          <w:rFonts w:ascii="Times New Roman" w:hAnsi="Times New Roman" w:cs="Times New Roman"/>
        </w:rPr>
      </w:pPr>
    </w:p>
    <w:p w14:paraId="0CF447CB" w14:textId="520E8C0B" w:rsidR="00685D2A" w:rsidRPr="003622ED" w:rsidRDefault="00685D2A" w:rsidP="003622ED">
      <w:pPr>
        <w:pStyle w:val="Heading2"/>
        <w:rPr>
          <w:rFonts w:asciiTheme="majorHAnsi" w:hAnsiTheme="majorHAnsi"/>
          <w:b w:val="0"/>
        </w:rPr>
      </w:pPr>
      <w:bookmarkStart w:id="36" w:name="_Toc200072407"/>
      <w:r w:rsidRPr="00685D2A">
        <w:lastRenderedPageBreak/>
        <w:t>6.2 Screen Images</w:t>
      </w:r>
      <w:r w:rsidR="00C65BD0">
        <w:rPr>
          <w:rFonts w:cs="Times New Roman"/>
          <w:b w:val="0"/>
          <w:bCs/>
          <w:noProof/>
        </w:rPr>
        <mc:AlternateContent>
          <mc:Choice Requires="wpg">
            <w:drawing>
              <wp:anchor distT="0" distB="0" distL="114300" distR="114300" simplePos="0" relativeHeight="251721728" behindDoc="0" locked="0" layoutInCell="1" allowOverlap="1" wp14:anchorId="319C3F4F" wp14:editId="176187C8">
                <wp:simplePos x="0" y="0"/>
                <wp:positionH relativeFrom="column">
                  <wp:posOffset>-577215</wp:posOffset>
                </wp:positionH>
                <wp:positionV relativeFrom="paragraph">
                  <wp:posOffset>323850</wp:posOffset>
                </wp:positionV>
                <wp:extent cx="4591050" cy="3983990"/>
                <wp:effectExtent l="0" t="0" r="0" b="16510"/>
                <wp:wrapNone/>
                <wp:docPr id="1129366794" name="Group 81"/>
                <wp:cNvGraphicFramePr/>
                <a:graphic xmlns:a="http://schemas.openxmlformats.org/drawingml/2006/main">
                  <a:graphicData uri="http://schemas.microsoft.com/office/word/2010/wordprocessingGroup">
                    <wpg:wgp>
                      <wpg:cNvGrpSpPr/>
                      <wpg:grpSpPr>
                        <a:xfrm>
                          <a:off x="0" y="0"/>
                          <a:ext cx="4591050" cy="3983990"/>
                          <a:chOff x="0" y="0"/>
                          <a:chExt cx="4591050" cy="3983990"/>
                        </a:xfrm>
                      </wpg:grpSpPr>
                      <wpg:grpSp>
                        <wpg:cNvPr id="1130573003" name="Group 45"/>
                        <wpg:cNvGrpSpPr/>
                        <wpg:grpSpPr>
                          <a:xfrm>
                            <a:off x="0" y="0"/>
                            <a:ext cx="4591050" cy="3629025"/>
                            <a:chOff x="0" y="0"/>
                            <a:chExt cx="4591050" cy="3629025"/>
                          </a:xfrm>
                        </wpg:grpSpPr>
                        <wps:wsp>
                          <wps:cNvPr id="154317622" name="Rectangle 32"/>
                          <wps:cNvSpPr/>
                          <wps:spPr>
                            <a:xfrm>
                              <a:off x="581025" y="0"/>
                              <a:ext cx="3409950" cy="3629025"/>
                            </a:xfrm>
                            <a:prstGeom prst="rect">
                              <a:avLst/>
                            </a:prstGeom>
                            <a:solidFill>
                              <a:schemeClr val="accent4">
                                <a:lumMod val="20000"/>
                                <a:lumOff val="80000"/>
                              </a:schemeClr>
                            </a:solidFill>
                            <a:ln>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730535" name="Minus Sign 34"/>
                          <wps:cNvSpPr/>
                          <wps:spPr>
                            <a:xfrm>
                              <a:off x="0" y="523875"/>
                              <a:ext cx="4591050" cy="152400"/>
                            </a:xfrm>
                            <a:prstGeom prst="mathMin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548130" name="Minus Sign 35"/>
                          <wps:cNvSpPr/>
                          <wps:spPr>
                            <a:xfrm>
                              <a:off x="1685925" y="419100"/>
                              <a:ext cx="2476500" cy="1390650"/>
                            </a:xfrm>
                            <a:prstGeom prst="mathMinus">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05912B" w14:textId="77777777" w:rsidR="0028162B" w:rsidRDefault="0028162B" w:rsidP="002816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04919" name="Minus Sign 36"/>
                          <wps:cNvSpPr/>
                          <wps:spPr>
                            <a:xfrm>
                              <a:off x="1695450" y="952500"/>
                              <a:ext cx="2457450" cy="1352550"/>
                            </a:xfrm>
                            <a:prstGeom prst="mathMinus">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175009" name="Text Box 37"/>
                          <wps:cNvSpPr txBox="1"/>
                          <wps:spPr>
                            <a:xfrm>
                              <a:off x="695325" y="942975"/>
                              <a:ext cx="1228725" cy="333375"/>
                            </a:xfrm>
                            <a:prstGeom prst="rect">
                              <a:avLst/>
                            </a:prstGeom>
                            <a:solidFill>
                              <a:schemeClr val="accent4">
                                <a:lumMod val="20000"/>
                                <a:lumOff val="80000"/>
                              </a:schemeClr>
                            </a:solidFill>
                            <a:ln w="6350">
                              <a:noFill/>
                            </a:ln>
                          </wps:spPr>
                          <wps:txbx>
                            <w:txbxContent>
                              <w:p w14:paraId="7784BF74" w14:textId="3D73B29F" w:rsidR="009C00C8" w:rsidRPr="00543D81" w:rsidRDefault="00A063DA">
                                <w:pPr>
                                  <w:rPr>
                                    <w:b/>
                                    <w:bCs/>
                                    <w:lang w:val="en-US"/>
                                  </w:rPr>
                                </w:pPr>
                                <w:r w:rsidRPr="00543D81">
                                  <w:rPr>
                                    <w:b/>
                                    <w:bCs/>
                                    <w:lang w:val="en-US"/>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8069350" name="Text Box 38"/>
                          <wps:cNvSpPr txBox="1"/>
                          <wps:spPr>
                            <a:xfrm>
                              <a:off x="704850" y="1466850"/>
                              <a:ext cx="1228725" cy="333375"/>
                            </a:xfrm>
                            <a:prstGeom prst="rect">
                              <a:avLst/>
                            </a:prstGeom>
                            <a:solidFill>
                              <a:schemeClr val="accent4">
                                <a:lumMod val="20000"/>
                                <a:lumOff val="80000"/>
                              </a:schemeClr>
                            </a:solidFill>
                            <a:ln w="6350">
                              <a:noFill/>
                            </a:ln>
                          </wps:spPr>
                          <wps:txbx>
                            <w:txbxContent>
                              <w:p w14:paraId="05DD3CFF" w14:textId="2C9DF0CF" w:rsidR="009C00C8" w:rsidRPr="00543D81" w:rsidRDefault="00A063DA">
                                <w:pPr>
                                  <w:rPr>
                                    <w:b/>
                                    <w:bCs/>
                                    <w:lang w:val="en-US"/>
                                  </w:rPr>
                                </w:pPr>
                                <w:r w:rsidRPr="00543D81">
                                  <w:rPr>
                                    <w:b/>
                                    <w:bCs/>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0408926" name="Text Box 39"/>
                          <wps:cNvSpPr txBox="1"/>
                          <wps:spPr>
                            <a:xfrm>
                              <a:off x="704850" y="2085975"/>
                              <a:ext cx="1219200" cy="314325"/>
                            </a:xfrm>
                            <a:prstGeom prst="rect">
                              <a:avLst/>
                            </a:prstGeom>
                            <a:solidFill>
                              <a:schemeClr val="accent4">
                                <a:lumMod val="20000"/>
                                <a:lumOff val="80000"/>
                              </a:schemeClr>
                            </a:solidFill>
                            <a:ln w="6350">
                              <a:noFill/>
                            </a:ln>
                          </wps:spPr>
                          <wps:txbx>
                            <w:txbxContent>
                              <w:p w14:paraId="52F852A4" w14:textId="008D5517" w:rsidR="009C00C8" w:rsidRPr="00543D81" w:rsidRDefault="00A063DA">
                                <w:pPr>
                                  <w:rPr>
                                    <w:b/>
                                    <w:bCs/>
                                    <w:lang w:val="en-US"/>
                                  </w:rPr>
                                </w:pPr>
                                <w:r w:rsidRPr="00543D81">
                                  <w:rPr>
                                    <w:b/>
                                    <w:bCs/>
                                    <w:lang w:val="en-US"/>
                                  </w:rPr>
                                  <w:t>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2591719" name="Text Box 40"/>
                          <wps:cNvSpPr txBox="1"/>
                          <wps:spPr>
                            <a:xfrm>
                              <a:off x="2009775" y="2076450"/>
                              <a:ext cx="1447800" cy="323850"/>
                            </a:xfrm>
                            <a:prstGeom prst="rect">
                              <a:avLst/>
                            </a:prstGeom>
                            <a:solidFill>
                              <a:schemeClr val="lt1"/>
                            </a:solidFill>
                            <a:ln w="6350">
                              <a:solidFill>
                                <a:prstClr val="black"/>
                              </a:solidFill>
                            </a:ln>
                          </wps:spPr>
                          <wps:txbx>
                            <w:txbxContent>
                              <w:p w14:paraId="34966CA8" w14:textId="57DDF1C4" w:rsidR="009C00C8" w:rsidRDefault="00A063DA">
                                <w:r w:rsidRPr="00A063DA">
                                  <w:t xml:space="preserve">Dropdown Menu </w:t>
                                </w:r>
                                <w:r w:rsidRPr="00A063DA">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7151188" name="Text Box 41"/>
                          <wps:cNvSpPr txBox="1"/>
                          <wps:spPr>
                            <a:xfrm>
                              <a:off x="1647826" y="2562225"/>
                              <a:ext cx="1304924" cy="342900"/>
                            </a:xfrm>
                            <a:prstGeom prst="rect">
                              <a:avLst/>
                            </a:prstGeom>
                            <a:solidFill>
                              <a:schemeClr val="accent2"/>
                            </a:solidFill>
                            <a:ln w="6350">
                              <a:solidFill>
                                <a:prstClr val="black"/>
                              </a:solidFill>
                            </a:ln>
                          </wps:spPr>
                          <wps:txbx>
                            <w:txbxContent>
                              <w:p w14:paraId="535650B8" w14:textId="64920020" w:rsidR="009C00C8" w:rsidRPr="00543D81" w:rsidRDefault="00A063DA" w:rsidP="00A063DA">
                                <w:pPr>
                                  <w:jc w:val="center"/>
                                  <w:rPr>
                                    <w:b/>
                                    <w:bCs/>
                                    <w:lang w:val="en-US"/>
                                  </w:rPr>
                                </w:pPr>
                                <w:r w:rsidRPr="00543D81">
                                  <w:rPr>
                                    <w:b/>
                                    <w:bCs/>
                                    <w:lang w:val="en-US"/>
                                  </w:rPr>
                                  <w:t>LOGIN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2322005" name="Text Box 42"/>
                          <wps:cNvSpPr txBox="1"/>
                          <wps:spPr>
                            <a:xfrm>
                              <a:off x="771525" y="3200400"/>
                              <a:ext cx="1514475" cy="323850"/>
                            </a:xfrm>
                            <a:prstGeom prst="rect">
                              <a:avLst/>
                            </a:prstGeom>
                            <a:solidFill>
                              <a:schemeClr val="accent4">
                                <a:lumMod val="20000"/>
                                <a:lumOff val="80000"/>
                              </a:schemeClr>
                            </a:solidFill>
                            <a:ln w="6350">
                              <a:noFill/>
                            </a:ln>
                          </wps:spPr>
                          <wps:txbx>
                            <w:txbxContent>
                              <w:p w14:paraId="6B30858A" w14:textId="1F82F65A" w:rsidR="009C00C8" w:rsidRPr="00A063DA" w:rsidRDefault="00A063DA">
                                <w:pPr>
                                  <w:rPr>
                                    <w:lang w:val="en-US"/>
                                  </w:rPr>
                                </w:pPr>
                                <w:r w:rsidRPr="00543D81">
                                  <w:rPr>
                                    <w:b/>
                                    <w:bCs/>
                                    <w:lang w:val="en-US"/>
                                  </w:rPr>
                                  <w:t>Forgot Password?</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6154359" name="Text Box 43"/>
                          <wps:cNvSpPr txBox="1"/>
                          <wps:spPr>
                            <a:xfrm>
                              <a:off x="2600325" y="3200400"/>
                              <a:ext cx="1219200" cy="295275"/>
                            </a:xfrm>
                            <a:prstGeom prst="rect">
                              <a:avLst/>
                            </a:prstGeom>
                            <a:solidFill>
                              <a:schemeClr val="accent4">
                                <a:lumMod val="20000"/>
                                <a:lumOff val="80000"/>
                              </a:schemeClr>
                            </a:solidFill>
                            <a:ln w="6350">
                              <a:noFill/>
                            </a:ln>
                          </wps:spPr>
                          <wps:txbx>
                            <w:txbxContent>
                              <w:p w14:paraId="105C998A" w14:textId="76CDA15D" w:rsidR="009C00C8" w:rsidRPr="00543D81" w:rsidRDefault="00A063DA">
                                <w:pPr>
                                  <w:rPr>
                                    <w:b/>
                                    <w:bCs/>
                                    <w:lang w:val="en-US"/>
                                  </w:rPr>
                                </w:pPr>
                                <w:r w:rsidRPr="00543D81">
                                  <w:rPr>
                                    <w:b/>
                                    <w:bCs/>
                                    <w:lang w:val="en-US"/>
                                  </w:rP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8176412" name="Text Box 44"/>
                          <wps:cNvSpPr txBox="1"/>
                          <wps:spPr>
                            <a:xfrm>
                              <a:off x="1247775" y="133350"/>
                              <a:ext cx="1990725" cy="361950"/>
                            </a:xfrm>
                            <a:prstGeom prst="rect">
                              <a:avLst/>
                            </a:prstGeom>
                            <a:solidFill>
                              <a:schemeClr val="accent2"/>
                            </a:solidFill>
                            <a:ln w="6350">
                              <a:noFill/>
                            </a:ln>
                          </wps:spPr>
                          <wps:txbx>
                            <w:txbxContent>
                              <w:p w14:paraId="35B58685" w14:textId="5152F39F" w:rsidR="009C00C8" w:rsidRPr="00543D81" w:rsidRDefault="009C00C8" w:rsidP="009C00C8">
                                <w:pPr>
                                  <w:jc w:val="center"/>
                                  <w:rPr>
                                    <w:b/>
                                    <w:bCs/>
                                    <w:sz w:val="26"/>
                                    <w:szCs w:val="26"/>
                                    <w:lang w:val="en-US"/>
                                  </w:rPr>
                                </w:pPr>
                                <w:r w:rsidRPr="00543D81">
                                  <w:rPr>
                                    <w:b/>
                                    <w:bCs/>
                                    <w:sz w:val="26"/>
                                    <w:szCs w:val="26"/>
                                    <w:lang w:val="en-US"/>
                                  </w:rPr>
                                  <w:t>WHEAT SCM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1419599" name="Text Box 1"/>
                        <wps:cNvSpPr txBox="1"/>
                        <wps:spPr>
                          <a:xfrm>
                            <a:off x="552450" y="3686175"/>
                            <a:ext cx="3457575" cy="297815"/>
                          </a:xfrm>
                          <a:prstGeom prst="rect">
                            <a:avLst/>
                          </a:prstGeom>
                          <a:noFill/>
                          <a:ln>
                            <a:noFill/>
                          </a:ln>
                        </wps:spPr>
                        <wps:txbx>
                          <w:txbxContent>
                            <w:p w14:paraId="0F838819" w14:textId="4347A9FA" w:rsidR="00C65BD0" w:rsidRPr="00C65BD0" w:rsidRDefault="00C65BD0" w:rsidP="00C65BD0">
                              <w:pPr>
                                <w:pStyle w:val="Caption"/>
                                <w:rPr>
                                  <w:rFonts w:ascii="Times New Roman" w:hAnsi="Times New Roman" w:cs="Times New Roman"/>
                                  <w:noProof/>
                                  <w:sz w:val="22"/>
                                  <w:szCs w:val="22"/>
                                </w:rPr>
                              </w:pPr>
                              <w:bookmarkStart w:id="37" w:name="_Toc200072459"/>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1</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Login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9C3F4F" id="Group 81" o:spid="_x0000_s1245" style="position:absolute;margin-left:-45.45pt;margin-top:25.5pt;width:361.5pt;height:313.7pt;z-index:251721728" coordsize="45910,39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gggYAAMswAAAOAAAAZHJzL2Uyb0RvYy54bWzsW9lu20YUfS/QfyD43ogz3IXIgZvUQYFs&#10;iFPkeUyRElGSw5K0Jefre2bhUJZkR1Jit5CFAAqXWS/vOXeZ65evlmVh3aRNm/NqYpMXjm2lVcKn&#10;eTWb2H99ufgtsq22Y9WUFbxKJ/Zt2tqvzn795eWiHqeUz3kxTRsLg1TteFFP7HnX1ePRqE3macna&#10;F7xOK7zMeFOyDrfNbDRt2AKjl8WIOk4wWvBmWjc8SdsWT9+ol/aZHD/L0qT7mGVt2lnFxMbaOvnb&#10;yN8r8Ts6e8nGs4bV8zzRy2AHrKJkeYVJzVBvWMes6ybfGKrMk4a3POteJLwc8SzLk1TuAbshztpu&#10;3jb8upZ7mY0Xs9qICaJdk9PBwyYfbt429WX9qYEkFvUMspB3Yi/LrCnF/1iltZQiuzUiS5edleCh&#10;58fE8SHZBO/cOHLjWAs1mUPyG/2S+R/f6TnqJx7dWY65UcvEuj81Vj6FzhHX8UPXcVzbqlgJHZNi&#10;szxffFzR7efuMaCxQ+XYbLzfHoee9+4RIGiH79z+2He+nLM6lerTChn08vI9l4QBpb24PgMkrJoV&#10;qeVSJTLZ3OhEO26hHlsUwo+IkIS1qRWu58Sx0Yot+2bjumm7tykvLXExsRssQgKI3bxrO3w4iKhv&#10;IqZueZFPL/KikDeCHdLXRWPdMOCaJUladZ7sXlyX7/lUPQc/OFoZ8Vhoo2we9Y8xheQZMZKc8M4k&#10;RbXbvO5PnRdrEhND93uxy6vutkjFcorqc5pB7YE8Kuc1G1gVBVGv5myaqsfE15LY2LIcUIycQbZm&#10;bD3ANjEToSIYRrcXXVPJs6az89DCVGfTQ87Mq850LvOKN9sGKDozs2rfC0mJRkjpik9voeQNVyzf&#10;1slFDuV6x9ruE2tA66ApmKruI36ygi8mNtdXtjXnzbdtz0V7oBBvbWsBMzGx23+uWZPaVvFnBXzG&#10;xPOEXZE3nh9S3DSrb65W31TX5WsOjSUwinUiL0X7rugvs4aXX2HRzsWseMWqBHNP7KRr+pvXnTJf&#10;sIlJen4um8GW1Kx7V13WiRhcSFWA58vyK2tqjbAOlP2B95zAxmtAU21Fz4qfX3c8yyUKB7lqeYOf&#10;BKs+AVG5EQWt+y4YRvH6+7y6bq3LfFZZrrcXU0GSICmfulGomXur/SI+9RRjQMF769ezkBYj/JC5&#10;XIiU8poQBaH1eik5UwiqPYH3BF6N5GcDXhL5nu9F8M22oVe7Zjv6GSSI/Fg7Gh6Bv6mNeo9h6oUB&#10;DJzyQYkbO7jTVupwED/sclzNlPlddTfiXfyKk2EffC7lm+zADd3yail9/Tjqaf9k64/K1hNKPMeL&#10;SbyNLYL+oyOI+X5UQoIY1KMsfuxTQQxwOuGl6riTwkuT70XESly0eAK2UD7ZKltE97rkK1HIiS0O&#10;YIsTNRwVNdAA6QqAxVDDF4Hk3/nScsM1YrC6JZ6LCAiIl6739sQFGMLV/kTs0Xg9JiCURqF4L3Na&#10;ruuqBvfHBP/H5IWF8DZwQW0qpBOpExV7b0kvDPY17iV3xCDqnl0kHZHICWKhDDqSHiBkHCptW3eF&#10;UOh4sGAyrCZeAAd9zco+Xwzp8ETQzwlER5SOQtrYc6KYBpsgMqx5OIiogxh30xCRGElsbYiIJ4yW&#10;IvF74tqjMUTEMTb8BKIjAhGhEcWJYTgEesYUIY2uvbY9UQSExCGgI1K81AkDEdxhpCHiQ4o+BHo1&#10;jJAEVg0ex58b0hkrcZw4uLnjkN15JzLM5jDrqmDJ3xrlK62w2IccNxzE9dI74eWI8EIdGhKfkAhl&#10;FOoQZMCLYcg98UICwEGYMYEXHwfByqqs4MVFKoZ6Gi8IkFQK5XHwog5vpfZighWNfwLMuCfMHOG5&#10;IXU86lJYBXNwOGDGsOSemAmBQp0xcDGyPiVcgYwvjEyfMnhkE/NY9Q53LFTFd0sZEMccxZ4sz1FZ&#10;njAgKBXyN/NunuHNPVFEA1RpPQgjuhLwUGTvn03mDUV0J2N0hMYIybEI1XYeMeV2gzEyxLknjAgO&#10;vPuAhyA9vRHvoAZzyF8HRFTiPXLaYBf/bXeLYg78ThblaSzKUGr7RLVd4rwXehlvGpdDoxoftVvQ&#10;cxHUuEEU4MhI6Pzgobk49sU/FdTgzCciP5hLM+qsInNRN7erx2TOrf4L/YaMVLUiLlSlIi5UlSIu&#10;Dq5QfLpTlbYW9YkXD9UnSn1GxbysVNXV/aIkf/Ve1ukNf4Nw9i8AAAD//wMAUEsDBBQABgAIAAAA&#10;IQBQuZ8x4QAAAAoBAAAPAAAAZHJzL2Rvd25yZXYueG1sTI/BasJAEIbvhb7DMoXedBOtVtNsRKTt&#10;SYRqQbyN2TEJZndDdk3i23d6am8zzMc/35+uBlOLjlpfOasgHkcgyOZOV7ZQ8H34GC1A+IBWY+0s&#10;KbiTh1X2+JBiol1vv6jbh0JwiPUJKihDaBIpfV6SQT92DVm+XVxrMPDaFlK32HO4qeUkiubSYGX5&#10;Q4kNbUrKr/ubUfDZY7+exu/d9nrZ3E+H2e64jUmp56dh/QYi0BD+YPjVZ3XI2OnsblZ7USsYLaMl&#10;owpmMXdiYD6dxCDOPLwuXkBmqfxfIfsBAAD//wMAUEsBAi0AFAAGAAgAAAAhALaDOJL+AAAA4QEA&#10;ABMAAAAAAAAAAAAAAAAAAAAAAFtDb250ZW50X1R5cGVzXS54bWxQSwECLQAUAAYACAAAACEAOP0h&#10;/9YAAACUAQAACwAAAAAAAAAAAAAAAAAvAQAAX3JlbHMvLnJlbHNQSwECLQAUAAYACAAAACEAgBv4&#10;YIIGAADLMAAADgAAAAAAAAAAAAAAAAAuAgAAZHJzL2Uyb0RvYy54bWxQSwECLQAUAAYACAAAACEA&#10;ULmfMeEAAAAKAQAADwAAAAAAAAAAAAAAAADcCAAAZHJzL2Rvd25yZXYueG1sUEsFBgAAAAAEAAQA&#10;8wAAAOoJAAAAAA==&#10;">
                <v:group id="Group 45" o:spid="_x0000_s1246" style="position:absolute;width:45910;height:36290" coordsize="45910,3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JMkyAAAAOMAAAAPAAAAZHJzL2Rvd25yZXYueG1sRE9fa8Iw&#10;EH8f7DuEG+xtJl1xjs4oIk58EEEdiG9Hc7bF5lKa2NZvvwyEPd7v/03ng61FR62vHGtIRgoEce5M&#10;xYWGn+P32ycIH5AN1o5Jw508zGfPT1PMjOt5T90hFCKGsM9QQxlCk0np85Is+pFriCN3ca3FEM+2&#10;kKbFPobbWr4r9SEtVhwbSmxoWVJ+PdyshnWP/SJNVt32elnez8fx7rRNSOvXl2HxBSLQEP7FD/fG&#10;xPlJqsaTVKkU/n6KAMjZLwAAAP//AwBQSwECLQAUAAYACAAAACEA2+H2y+4AAACFAQAAEwAAAAAA&#10;AAAAAAAAAAAAAAAAW0NvbnRlbnRfVHlwZXNdLnhtbFBLAQItABQABgAIAAAAIQBa9CxbvwAAABUB&#10;AAALAAAAAAAAAAAAAAAAAB8BAABfcmVscy8ucmVsc1BLAQItABQABgAIAAAAIQC4nJMkyAAAAOMA&#10;AAAPAAAAAAAAAAAAAAAAAAcCAABkcnMvZG93bnJldi54bWxQSwUGAAAAAAMAAwC3AAAA/AIAAAAA&#10;">
                  <v:rect id="Rectangle 32" o:spid="_x0000_s1247" style="position:absolute;left:5810;width:34099;height:3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6dyAAAAOIAAAAPAAAAZHJzL2Rvd25yZXYueG1sRE9NS8NA&#10;EL0X/A/LCN7sptHUNnZbtFSwUERbweuQHZNgZjZkt23013cLQo+P9z1b9NyoA3W+dmJgNExAkRTO&#10;1lIa+Ny93E5A+YBisXFCBn7Jw2J+NZhhbt1RPuiwDaWKIeJzNFCF0OZa+6IiRj90LUnkvl3HGCLs&#10;Sm07PMZwbnSaJGPNWEtsqLClZUXFz3bPBqbvf8+T1fQr02veZZzxJqnfNsbcXPdPj6AC9eEi/ne/&#10;2jg/u78bPYzTFM6XIgY9PwEAAP//AwBQSwECLQAUAAYACAAAACEA2+H2y+4AAACFAQAAEwAAAAAA&#10;AAAAAAAAAAAAAAAAW0NvbnRlbnRfVHlwZXNdLnhtbFBLAQItABQABgAIAAAAIQBa9CxbvwAAABUB&#10;AAALAAAAAAAAAAAAAAAAAB8BAABfcmVscy8ucmVsc1BLAQItABQABgAIAAAAIQAmpk6dyAAAAOIA&#10;AAAPAAAAAAAAAAAAAAAAAAcCAABkcnMvZG93bnJldi54bWxQSwUGAAAAAAMAAwC3AAAA/AIAAAAA&#10;" fillcolor="#fff2cc [663]" strokecolor="#ededed [662]" strokeweight="1pt"/>
                  <v:shape id="Minus Sign 34" o:spid="_x0000_s1248" style="position:absolute;top:5238;width:45910;height:1524;visibility:visible;mso-wrap-style:square;v-text-anchor:middle" coordsize="45910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SXzQAAAOIAAAAPAAAAZHJzL2Rvd25yZXYueG1sRI9BS8NA&#10;FITvgv9heYIXaTcmpJbYbRGxaA9FbD3U2zP7zAazb8Pu2kR/fVcQPA4z8w2zWI22E0fyoXWs4Hqa&#10;gSCunW65UfC6X0/mIEJE1tg5JgXfFGC1PD9bYKXdwC903MVGJAiHChWYGPtKylAbshimridO3ofz&#10;FmOSvpHa45DgtpN5ls2kxZbTgsGe7g3Vn7svq8Cv32fm6vCw3WyHzaF8/snf4mOu1OXFeHcLItIY&#10;/8N/7SetoJjnN0VWFiX8Xkp3QC5PAAAA//8DAFBLAQItABQABgAIAAAAIQDb4fbL7gAAAIUBAAAT&#10;AAAAAAAAAAAAAAAAAAAAAABbQ29udGVudF9UeXBlc10ueG1sUEsBAi0AFAAGAAgAAAAhAFr0LFu/&#10;AAAAFQEAAAsAAAAAAAAAAAAAAAAAHwEAAF9yZWxzLy5yZWxzUEsBAi0AFAAGAAgAAAAhAIM5hJfN&#10;AAAA4gAAAA8AAAAAAAAAAAAAAAAABwIAAGRycy9kb3ducmV2LnhtbFBLBQYAAAAAAwADALcAAAAB&#10;AwAAAAA=&#10;" path="m608544,58278r3373962,l3982506,94122r-3373962,l608544,58278xe" fillcolor="#4472c4 [3204]" strokecolor="#09101d [484]" strokeweight="1pt">
                    <v:stroke joinstyle="miter"/>
                    <v:path arrowok="t" o:connecttype="custom" o:connectlocs="608544,58278;3982506,58278;3982506,94122;608544,94122;608544,58278" o:connectangles="0,0,0,0,0"/>
                  </v:shape>
                  <v:shape id="Minus Sign 35" o:spid="_x0000_s1249" style="position:absolute;left:16859;top:4191;width:24765;height:13906;visibility:visible;mso-wrap-style:square;v-text-anchor:middle" coordsize="2476500,13906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iPBywAAAOMAAAAPAAAAZHJzL2Rvd25yZXYueG1sRI9BT8Mw&#10;DIXvk/gPkZG4belgm6KybGKTQHBBouwHmMZryxqnSsJW+PX4gMTR9vN771tvR9+rM8XUBbYwnxWg&#10;iOvgOm4sHN4fpwZUysgO+8Bk4ZsSbDdXkzWWLlz4jc5VbpSYcCrRQpvzUGqd6pY8plkYiOV2DNFj&#10;ljE22kW8iLnv9W1RrLTHjiWhxYH2LdWn6stb2L2+rI59ZXY/xWnfPX0eKH4Ysvbmeny4B5VpzP/i&#10;v+9nJ/XNcrFcmPmdUAiTLEBvfgEAAP//AwBQSwECLQAUAAYACAAAACEA2+H2y+4AAACFAQAAEwAA&#10;AAAAAAAAAAAAAAAAAAAAW0NvbnRlbnRfVHlwZXNdLnhtbFBLAQItABQABgAIAAAAIQBa9CxbvwAA&#10;ABUBAAALAAAAAAAAAAAAAAAAAB8BAABfcmVscy8ucmVsc1BLAQItABQABgAIAAAAIQB5xiPBywAA&#10;AOMAAAAPAAAAAAAAAAAAAAAAAAcCAABkcnMvZG93bnJldi54bWxQSwUGAAAAAAMAAwC3AAAA/wIA&#10;AAAA&#10;" adj="-11796480,,5400" path="m328260,531785r1819980,l2148240,858865r-1819980,l328260,531785xe" fillcolor="#cfcdcd [2894]" strokecolor="#09101d [484]" strokeweight="1pt">
                    <v:stroke joinstyle="miter"/>
                    <v:formulas/>
                    <v:path arrowok="t" o:connecttype="custom" o:connectlocs="328260,531785;2148240,531785;2148240,858865;328260,858865;328260,531785" o:connectangles="0,0,0,0,0" textboxrect="0,0,2476500,1390650"/>
                    <v:textbox>
                      <w:txbxContent>
                        <w:p w14:paraId="4E05912B" w14:textId="77777777" w:rsidR="0028162B" w:rsidRDefault="0028162B" w:rsidP="0028162B">
                          <w:pPr>
                            <w:jc w:val="center"/>
                          </w:pPr>
                        </w:p>
                      </w:txbxContent>
                    </v:textbox>
                  </v:shape>
                  <v:shape id="Minus Sign 36" o:spid="_x0000_s1250" style="position:absolute;left:16954;top:9525;width:24575;height:13525;visibility:visible;mso-wrap-style:square;v-text-anchor:middle" coordsize="2457450,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w0rxAAAAOIAAAAPAAAAZHJzL2Rvd25yZXYueG1sRE/LisIw&#10;FN0L/kO4wuw0rS+m1SiiDszCjY8PuDR32mJzU5JoO38/EYRZHs57ve1NI57kfG1ZQTpJQBAXVtdc&#10;Krhdv8afIHxA1thYJgW/5GG7GQ7WmGvb8Zmel1CKGMI+RwVVCG0upS8qMugntiWO3I91BkOErpTa&#10;YRfDTSOnSbKUBmuODRW2tK+ouF8eRsHuuHCHrF2ejk3n9l7Prs5lB6U+Rv1uBSJQH/7Fb/e3jvOn&#10;6TyZZ2kGr0sRg9z8AQAA//8DAFBLAQItABQABgAIAAAAIQDb4fbL7gAAAIUBAAATAAAAAAAAAAAA&#10;AAAAAAAAAABbQ29udGVudF9UeXBlc10ueG1sUEsBAi0AFAAGAAgAAAAhAFr0LFu/AAAAFQEAAAsA&#10;AAAAAAAAAAAAAAAAHwEAAF9yZWxzLy5yZWxzUEsBAi0AFAAGAAgAAAAhAPH3DSvEAAAA4gAAAA8A&#10;AAAAAAAAAAAAAAAABwIAAGRycy9kb3ducmV2LnhtbFBLBQYAAAAAAwADALcAAAD4AgAAAAA=&#10;" path="m325735,517215r1805980,l2131715,835335r-1805980,l325735,517215xe" fillcolor="#d8d8d8 [2732]" strokecolor="#09101d [484]" strokeweight="1pt">
                    <v:stroke joinstyle="miter"/>
                    <v:path arrowok="t" o:connecttype="custom" o:connectlocs="325735,517215;2131715,517215;2131715,835335;325735,835335;325735,517215" o:connectangles="0,0,0,0,0"/>
                  </v:shape>
                  <v:shape id="Text Box 37" o:spid="_x0000_s1251" type="#_x0000_t202" style="position:absolute;left:6953;top:9429;width:1228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n3ygAAAOIAAAAPAAAAZHJzL2Rvd25yZXYueG1sRI/NTsMw&#10;EITvSH0Haytxo3aC+hfqVrQICfVG20OPW3ubRMTrEJsmvD1GQuI4mplvNKvN4Bpxoy7UnjVkEwWC&#10;2Hhbc6nhdHx9WIAIEdli45k0fFOAzXp0t8LC+p7f6XaIpUgQDgVqqGJsCymDqchhmPiWOHlX3zmM&#10;SXaltB32Ce4amSs1kw5rTgsVtrSryHwcvpyGl0+/94O55PuFyc7ZdTvt58dW6/vx8PwEItIQ/8N/&#10;7TerIZ89ZvOpUkv4vZTugFz/AAAA//8DAFBLAQItABQABgAIAAAAIQDb4fbL7gAAAIUBAAATAAAA&#10;AAAAAAAAAAAAAAAAAABbQ29udGVudF9UeXBlc10ueG1sUEsBAi0AFAAGAAgAAAAhAFr0LFu/AAAA&#10;FQEAAAsAAAAAAAAAAAAAAAAAHwEAAF9yZWxzLy5yZWxzUEsBAi0AFAAGAAgAAAAhAGe+mffKAAAA&#10;4gAAAA8AAAAAAAAAAAAAAAAABwIAAGRycy9kb3ducmV2LnhtbFBLBQYAAAAAAwADALcAAAD+AgAA&#10;AAA=&#10;" fillcolor="#fff2cc [663]" stroked="f" strokeweight=".5pt">
                    <v:textbox>
                      <w:txbxContent>
                        <w:p w14:paraId="7784BF74" w14:textId="3D73B29F" w:rsidR="009C00C8" w:rsidRPr="00543D81" w:rsidRDefault="00A063DA">
                          <w:pPr>
                            <w:rPr>
                              <w:b/>
                              <w:bCs/>
                              <w:lang w:val="en-US"/>
                            </w:rPr>
                          </w:pPr>
                          <w:r w:rsidRPr="00543D81">
                            <w:rPr>
                              <w:b/>
                              <w:bCs/>
                              <w:lang w:val="en-US"/>
                            </w:rPr>
                            <w:t>Username:</w:t>
                          </w:r>
                        </w:p>
                      </w:txbxContent>
                    </v:textbox>
                  </v:shape>
                  <v:shape id="Text Box 38" o:spid="_x0000_s1252" type="#_x0000_t202" style="position:absolute;left:7048;top:14668;width:1228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mHyAAAAOIAAAAPAAAAZHJzL2Rvd25yZXYueG1sRI/LbsIw&#10;EEX3lfgHa5C6K06ooCFgEA9VqtgVWLAc7CGJiMchNiT9+3pRqcur+9JZrHpbiye1vnKsIB0lIIi1&#10;MxUXCk7Hz7cMhA/IBmvHpOCHPKyWg5cF5sZ1/E3PQyhEHGGfo4IyhCaX0uuSLPqRa4ijd3WtxRBl&#10;W0jTYhfHbS3HSTKVFiuODyU2tC1J3w4Pq2B3d3vX68t4n+n0nF43k+7j2Cj1OuzXcxCB+vAf/mt/&#10;GQVZmiXT2fskQkSkiANy+QsAAP//AwBQSwECLQAUAAYACAAAACEA2+H2y+4AAACFAQAAEwAAAAAA&#10;AAAAAAAAAAAAAAAAW0NvbnRlbnRfVHlwZXNdLnhtbFBLAQItABQABgAIAAAAIQBa9CxbvwAAABUB&#10;AAALAAAAAAAAAAAAAAAAAB8BAABfcmVscy8ucmVsc1BLAQItABQABgAIAAAAIQATubmHyAAAAOIA&#10;AAAPAAAAAAAAAAAAAAAAAAcCAABkcnMvZG93bnJldi54bWxQSwUGAAAAAAMAAwC3AAAA/AIAAAAA&#10;" fillcolor="#fff2cc [663]" stroked="f" strokeweight=".5pt">
                    <v:textbox>
                      <w:txbxContent>
                        <w:p w14:paraId="05DD3CFF" w14:textId="2C9DF0CF" w:rsidR="009C00C8" w:rsidRPr="00543D81" w:rsidRDefault="00A063DA">
                          <w:pPr>
                            <w:rPr>
                              <w:b/>
                              <w:bCs/>
                              <w:lang w:val="en-US"/>
                            </w:rPr>
                          </w:pPr>
                          <w:r w:rsidRPr="00543D81">
                            <w:rPr>
                              <w:b/>
                              <w:bCs/>
                              <w:lang w:val="en-US"/>
                            </w:rPr>
                            <w:t>Password:</w:t>
                          </w:r>
                        </w:p>
                      </w:txbxContent>
                    </v:textbox>
                  </v:shape>
                  <v:shape id="Text Box 39" o:spid="_x0000_s1253" type="#_x0000_t202" style="position:absolute;left:7048;top:20859;width:12192;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xGeygAAAOIAAAAPAAAAZHJzL2Rvd25yZXYueG1sRI/BTsMw&#10;EETvlfgHa5F6o3aiUkKoWwEVEuqNlgPHxd4mEfE6xG6T/n2NhNTjaGbeaJbr0bXiRH1oPGvIZgoE&#10;sfG24UrD5/7trgARIrLF1jNpOFOA9epmssTS+oE/6LSLlUgQDiVqqGPsSimDqclhmPmOOHkH3zuM&#10;SfaVtD0OCe5amSu1kA4bTgs1dvRak/nZHZ2Gza/f+tF859vCZF/Z4eV+eNh3Wk9vx+cnEJHGeA3/&#10;t9+thkKpuSoe8wX8XUp3QK4uAAAA//8DAFBLAQItABQABgAIAAAAIQDb4fbL7gAAAIUBAAATAAAA&#10;AAAAAAAAAAAAAAAAAABbQ29udGVudF9UeXBlc10ueG1sUEsBAi0AFAAGAAgAAAAhAFr0LFu/AAAA&#10;FQEAAAsAAAAAAAAAAAAAAAAAHwEAAF9yZWxzLy5yZWxzUEsBAi0AFAAGAAgAAAAhAKd7EZ7KAAAA&#10;4gAAAA8AAAAAAAAAAAAAAAAABwIAAGRycy9kb3ducmV2LnhtbFBLBQYAAAAAAwADALcAAAD+AgAA&#10;AAA=&#10;" fillcolor="#fff2cc [663]" stroked="f" strokeweight=".5pt">
                    <v:textbox>
                      <w:txbxContent>
                        <w:p w14:paraId="52F852A4" w14:textId="008D5517" w:rsidR="009C00C8" w:rsidRPr="00543D81" w:rsidRDefault="00A063DA">
                          <w:pPr>
                            <w:rPr>
                              <w:b/>
                              <w:bCs/>
                              <w:lang w:val="en-US"/>
                            </w:rPr>
                          </w:pPr>
                          <w:r w:rsidRPr="00543D81">
                            <w:rPr>
                              <w:b/>
                              <w:bCs/>
                              <w:lang w:val="en-US"/>
                            </w:rPr>
                            <w:t>Role:</w:t>
                          </w:r>
                        </w:p>
                      </w:txbxContent>
                    </v:textbox>
                  </v:shape>
                  <v:shape id="Text Box 40" o:spid="_x0000_s1254" type="#_x0000_t202" style="position:absolute;left:20097;top:20764;width:1447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3kxQAAAOMAAAAPAAAAZHJzL2Rvd25yZXYueG1sRE/NSsQw&#10;EL4LvkMYwZubtqC2dbOLyiqCp13F89DMJsFmUpLYrW9vBMHjfP+z3i5+FDPF5AIrqFcVCOIhaMdG&#10;wfvb01ULImVkjWNgUvBNCbab87M19jqceE/zIRtRQjj1qMDmPPVSpsGSx7QKE3HhjiF6zOWMRuqI&#10;pxLuR9lU1Y306Lg0WJzo0dLwefjyCnYPpjNDi9HuWu3cvHwcX82zUpcXy/0diExL/hf/uV90md+0&#10;zXVX39Yd/P5UAJCbHwAAAP//AwBQSwECLQAUAAYACAAAACEA2+H2y+4AAACFAQAAEwAAAAAAAAAA&#10;AAAAAAAAAAAAW0NvbnRlbnRfVHlwZXNdLnhtbFBLAQItABQABgAIAAAAIQBa9CxbvwAAABUBAAAL&#10;AAAAAAAAAAAAAAAAAB8BAABfcmVscy8ucmVsc1BLAQItABQABgAIAAAAIQBSnP3kxQAAAOMAAAAP&#10;AAAAAAAAAAAAAAAAAAcCAABkcnMvZG93bnJldi54bWxQSwUGAAAAAAMAAwC3AAAA+QIAAAAA&#10;" fillcolor="white [3201]" strokeweight=".5pt">
                    <v:textbox>
                      <w:txbxContent>
                        <w:p w14:paraId="34966CA8" w14:textId="57DDF1C4" w:rsidR="009C00C8" w:rsidRDefault="00A063DA">
                          <w:r w:rsidRPr="00A063DA">
                            <w:t xml:space="preserve">Dropdown Menu </w:t>
                          </w:r>
                          <w:r w:rsidRPr="00A063DA">
                            <w:rPr>
                              <w:rFonts w:ascii="Arial" w:hAnsi="Arial" w:cs="Arial"/>
                            </w:rPr>
                            <w:t>▼</w:t>
                          </w:r>
                        </w:p>
                      </w:txbxContent>
                    </v:textbox>
                  </v:shape>
                  <v:shape id="Text Box 41" o:spid="_x0000_s1255" type="#_x0000_t202" style="position:absolute;left:16478;top:25622;width:1304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rXxQAAAOMAAAAPAAAAZHJzL2Rvd25yZXYueG1sRE/LisIw&#10;FN0L8w/hCrPTtAUfdIxiBwQZVz4+4NLcPpjmpiaxdv5+shBcHs57sxtNJwZyvrWsIJ0nIIhLq1uu&#10;Fdyuh9kahA/IGjvLpOCPPOy2H5MN5to++UzDJdQihrDPUUETQp9L6cuGDPq57YkjV1lnMEToaqkd&#10;PmO46WSWJEtpsOXY0GBP3w2Vv5eHUVBV99OpPhSuuOtzRz/XocDFoNTndNx/gQg0hrf45T5qBVmS&#10;rdJFmq7j6Pgp/gG5/QcAAP//AwBQSwECLQAUAAYACAAAACEA2+H2y+4AAACFAQAAEwAAAAAAAAAA&#10;AAAAAAAAAAAAW0NvbnRlbnRfVHlwZXNdLnhtbFBLAQItABQABgAIAAAAIQBa9CxbvwAAABUBAAAL&#10;AAAAAAAAAAAAAAAAAB8BAABfcmVscy8ucmVsc1BLAQItABQABgAIAAAAIQBxbcrXxQAAAOMAAAAP&#10;AAAAAAAAAAAAAAAAAAcCAABkcnMvZG93bnJldi54bWxQSwUGAAAAAAMAAwC3AAAA+QIAAAAA&#10;" fillcolor="#ed7d31 [3205]" strokeweight=".5pt">
                    <v:textbox>
                      <w:txbxContent>
                        <w:p w14:paraId="535650B8" w14:textId="64920020" w:rsidR="009C00C8" w:rsidRPr="00543D81" w:rsidRDefault="00A063DA" w:rsidP="00A063DA">
                          <w:pPr>
                            <w:jc w:val="center"/>
                            <w:rPr>
                              <w:b/>
                              <w:bCs/>
                              <w:lang w:val="en-US"/>
                            </w:rPr>
                          </w:pPr>
                          <w:r w:rsidRPr="00543D81">
                            <w:rPr>
                              <w:b/>
                              <w:bCs/>
                              <w:lang w:val="en-US"/>
                            </w:rPr>
                            <w:t>LOGIN BUTTON</w:t>
                          </w:r>
                        </w:p>
                      </w:txbxContent>
                    </v:textbox>
                  </v:shape>
                  <v:shape id="Text Box 42" o:spid="_x0000_s1256" type="#_x0000_t202" style="position:absolute;left:7715;top:32004;width:1514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BMygAAAOMAAAAPAAAAZHJzL2Rvd25yZXYueG1sRI9LT8Mw&#10;EITvSPwHa5G4tU4MLVGoW/EQEuqtLYcet/bmIeJ1iE0T/j1GqsRxNDPfaFabyXXiTENoPWvI5xkI&#10;YuNty7WGj8PbrAARIrLFzjNp+KEAm/X11QpL60fe0Xkfa5EgHErU0MTYl1IG05DDMPc9cfIqPziM&#10;SQ61tAOOCe46qbJsKR22nBYa7OmlIfO5/3YaXr/81k/mpLaFyY959bwYHw691rc309MjiEhT/A9f&#10;2u9Wg8ru1Z1K3AX8fUp/QK5/AQAA//8DAFBLAQItABQABgAIAAAAIQDb4fbL7gAAAIUBAAATAAAA&#10;AAAAAAAAAAAAAAAAAABbQ29udGVudF9UeXBlc10ueG1sUEsBAi0AFAAGAAgAAAAhAFr0LFu/AAAA&#10;FQEAAAsAAAAAAAAAAAAAAAAAHwEAAF9yZWxzLy5yZWxzUEsBAi0AFAAGAAgAAAAhANktwEzKAAAA&#10;4wAAAA8AAAAAAAAAAAAAAAAABwIAAGRycy9kb3ducmV2LnhtbFBLBQYAAAAAAwADALcAAAD+AgAA&#10;AAA=&#10;" fillcolor="#fff2cc [663]" stroked="f" strokeweight=".5pt">
                    <v:textbox>
                      <w:txbxContent>
                        <w:p w14:paraId="6B30858A" w14:textId="1F82F65A" w:rsidR="009C00C8" w:rsidRPr="00A063DA" w:rsidRDefault="00A063DA">
                          <w:pPr>
                            <w:rPr>
                              <w:lang w:val="en-US"/>
                            </w:rPr>
                          </w:pPr>
                          <w:r w:rsidRPr="00543D81">
                            <w:rPr>
                              <w:b/>
                              <w:bCs/>
                              <w:lang w:val="en-US"/>
                            </w:rPr>
                            <w:t>Forgot Password?</w:t>
                          </w:r>
                          <w:r>
                            <w:rPr>
                              <w:lang w:val="en-US"/>
                            </w:rPr>
                            <w:t xml:space="preserve">    |</w:t>
                          </w:r>
                        </w:p>
                      </w:txbxContent>
                    </v:textbox>
                  </v:shape>
                  <v:shape id="Text Box 43" o:spid="_x0000_s1257" type="#_x0000_t202" style="position:absolute;left:26003;top:32004;width:12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WLywAAAOMAAAAPAAAAZHJzL2Rvd25yZXYueG1sRI9LT8Mw&#10;EITvSPwHa5G4USeB9BHiVjyEhHqj7aHHrb15iHgdYtOEf4+RKnEczcw3mnIz2U6cafCtYwXpLAFB&#10;rJ1puVZw2L/dLUH4gGywc0wKfsjDZn19VWJh3MgfdN6FWkQI+wIVNCH0hZReN2TRz1xPHL3KDRZD&#10;lEMtzYBjhNtOZkkylxZbjgsN9vTSkP7cfVsFr19u6yZ9yrZLnR7T6jkfF/teqdub6ekRRKAp/Icv&#10;7XejIEsW8zR/uM9X8Pcp/gG5/gUAAP//AwBQSwECLQAUAAYACAAAACEA2+H2y+4AAACFAQAAEwAA&#10;AAAAAAAAAAAAAAAAAAAAW0NvbnRlbnRfVHlwZXNdLnhtbFBLAQItABQABgAIAAAAIQBa9CxbvwAA&#10;ABUBAAALAAAAAAAAAAAAAAAAAB8BAABfcmVscy8ucmVsc1BLAQItABQABgAIAAAAIQB/G0WLywAA&#10;AOMAAAAPAAAAAAAAAAAAAAAAAAcCAABkcnMvZG93bnJldi54bWxQSwUGAAAAAAMAAwC3AAAA/wIA&#10;AAAA&#10;" fillcolor="#fff2cc [663]" stroked="f" strokeweight=".5pt">
                    <v:textbox>
                      <w:txbxContent>
                        <w:p w14:paraId="105C998A" w14:textId="76CDA15D" w:rsidR="009C00C8" w:rsidRPr="00543D81" w:rsidRDefault="00A063DA">
                          <w:pPr>
                            <w:rPr>
                              <w:b/>
                              <w:bCs/>
                              <w:lang w:val="en-US"/>
                            </w:rPr>
                          </w:pPr>
                          <w:r w:rsidRPr="00543D81">
                            <w:rPr>
                              <w:b/>
                              <w:bCs/>
                              <w:lang w:val="en-US"/>
                            </w:rPr>
                            <w:t>Register</w:t>
                          </w:r>
                        </w:p>
                      </w:txbxContent>
                    </v:textbox>
                  </v:shape>
                  <v:shape id="Text Box 44" o:spid="_x0000_s1258" type="#_x0000_t202" style="position:absolute;left:12477;top:1333;width:1990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taPxgAAAOMAAAAPAAAAZHJzL2Rvd25yZXYueG1sRE9fT8Iw&#10;EH834Ts0Z8KbdEUycVLIXDD6KvABLuu5LVuvYy1sfHtqYuLj/f7fZjfZTlxp8I1jDWqRgCAunWm4&#10;0nA6fjytQfiAbLBzTBpu5GG3nT1sMDNu5G+6HkIlYgj7DDXUIfSZlL6syaJfuJ44cj9usBjiOVTS&#10;DDjGcNvJZZKk0mLDsaHGnoqayvZwsRre0276zPetas9t83p5VmNRFLnW88cpfwMRaAr/4j/3l4nz&#10;V+lavaQrtYTfnyIAcnsHAAD//wMAUEsBAi0AFAAGAAgAAAAhANvh9svuAAAAhQEAABMAAAAAAAAA&#10;AAAAAAAAAAAAAFtDb250ZW50X1R5cGVzXS54bWxQSwECLQAUAAYACAAAACEAWvQsW78AAAAVAQAA&#10;CwAAAAAAAAAAAAAAAAAfAQAAX3JlbHMvLnJlbHNQSwECLQAUAAYACAAAACEAgW7Wj8YAAADjAAAA&#10;DwAAAAAAAAAAAAAAAAAHAgAAZHJzL2Rvd25yZXYueG1sUEsFBgAAAAADAAMAtwAAAPoCAAAAAA==&#10;" fillcolor="#ed7d31 [3205]" stroked="f" strokeweight=".5pt">
                    <v:textbox>
                      <w:txbxContent>
                        <w:p w14:paraId="35B58685" w14:textId="5152F39F" w:rsidR="009C00C8" w:rsidRPr="00543D81" w:rsidRDefault="009C00C8" w:rsidP="009C00C8">
                          <w:pPr>
                            <w:jc w:val="center"/>
                            <w:rPr>
                              <w:b/>
                              <w:bCs/>
                              <w:sz w:val="26"/>
                              <w:szCs w:val="26"/>
                              <w:lang w:val="en-US"/>
                            </w:rPr>
                          </w:pPr>
                          <w:r w:rsidRPr="00543D81">
                            <w:rPr>
                              <w:b/>
                              <w:bCs/>
                              <w:sz w:val="26"/>
                              <w:szCs w:val="26"/>
                              <w:lang w:val="en-US"/>
                            </w:rPr>
                            <w:t>WHEAT SCM LOGIN</w:t>
                          </w:r>
                        </w:p>
                      </w:txbxContent>
                    </v:textbox>
                  </v:shape>
                </v:group>
                <v:shape id="Text Box 1" o:spid="_x0000_s1259" type="#_x0000_t202" style="position:absolute;left:5524;top:36861;width:3457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2kxQAAAOIAAAAPAAAAZHJzL2Rvd25yZXYueG1sRE/Pa8Iw&#10;FL4P/B/CE3YZmqZsYqtRRBTGbnO7eHs0z7bYvJQmtp1/vRkMdvz4fq+3o21ET52vHWtQ8wQEceFM&#10;zaWG76/jbAnCB2SDjWPS8EMetpvJ0xpz4wb+pP4UShFD2OeooQqhzaX0RUUW/dy1xJG7uM5iiLAr&#10;pelwiOG2kWmSLKTFmmNDhS3tKyqup5vVsBgP7ctHRulwL5qez3elAimtn6fjbgUi0Bj+xX/udxPn&#10;p+pVZW9ZBr+XIga5eQAAAP//AwBQSwECLQAUAAYACAAAACEA2+H2y+4AAACFAQAAEwAAAAAAAAAA&#10;AAAAAAAAAAAAW0NvbnRlbnRfVHlwZXNdLnhtbFBLAQItABQABgAIAAAAIQBa9CxbvwAAABUBAAAL&#10;AAAAAAAAAAAAAAAAAB8BAABfcmVscy8ucmVsc1BLAQItABQABgAIAAAAIQDxmb2kxQAAAOIAAAAP&#10;AAAAAAAAAAAAAAAAAAcCAABkcnMvZG93bnJldi54bWxQSwUGAAAAAAMAAwC3AAAA+QIAAAAA&#10;" filled="f" stroked="f">
                  <v:textbox style="mso-fit-shape-to-text:t" inset="0,0,0,0">
                    <w:txbxContent>
                      <w:p w14:paraId="0F838819" w14:textId="4347A9FA" w:rsidR="00C65BD0" w:rsidRPr="00C65BD0" w:rsidRDefault="00C65BD0" w:rsidP="00C65BD0">
                        <w:pPr>
                          <w:pStyle w:val="Caption"/>
                          <w:rPr>
                            <w:rFonts w:ascii="Times New Roman" w:hAnsi="Times New Roman" w:cs="Times New Roman"/>
                            <w:noProof/>
                            <w:sz w:val="22"/>
                            <w:szCs w:val="22"/>
                          </w:rPr>
                        </w:pPr>
                        <w:bookmarkStart w:id="38" w:name="_Toc200072459"/>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1</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Login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38"/>
                      </w:p>
                    </w:txbxContent>
                  </v:textbox>
                </v:shape>
              </v:group>
            </w:pict>
          </mc:Fallback>
        </mc:AlternateContent>
      </w:r>
      <w:bookmarkEnd w:id="36"/>
    </w:p>
    <w:p w14:paraId="2A96483B" w14:textId="496148A2" w:rsidR="0028162B" w:rsidRPr="00837E57" w:rsidRDefault="0028162B" w:rsidP="00837E57">
      <w:pPr>
        <w:spacing w:line="360" w:lineRule="auto"/>
        <w:rPr>
          <w:rFonts w:ascii="Times New Roman" w:hAnsi="Times New Roman" w:cs="Times New Roman"/>
          <w:b/>
          <w:bCs/>
        </w:rPr>
      </w:pPr>
    </w:p>
    <w:p w14:paraId="44E0EA0D" w14:textId="758466F5" w:rsidR="0028162B" w:rsidRPr="00837E57" w:rsidRDefault="0028162B" w:rsidP="00837E57">
      <w:pPr>
        <w:spacing w:line="360" w:lineRule="auto"/>
        <w:rPr>
          <w:rFonts w:ascii="Times New Roman" w:hAnsi="Times New Roman" w:cs="Times New Roman"/>
          <w:b/>
          <w:bCs/>
        </w:rPr>
      </w:pPr>
    </w:p>
    <w:p w14:paraId="58BCC0A4" w14:textId="48A1B9AE" w:rsidR="0028162B" w:rsidRPr="00837E57" w:rsidRDefault="0028162B" w:rsidP="00837E57">
      <w:pPr>
        <w:spacing w:line="360" w:lineRule="auto"/>
        <w:rPr>
          <w:rFonts w:ascii="Times New Roman" w:hAnsi="Times New Roman" w:cs="Times New Roman"/>
          <w:b/>
          <w:bCs/>
        </w:rPr>
      </w:pPr>
    </w:p>
    <w:p w14:paraId="4B017D1D" w14:textId="6BF0AFBE" w:rsidR="0028162B" w:rsidRPr="00837E57" w:rsidRDefault="0028162B" w:rsidP="00837E57">
      <w:pPr>
        <w:spacing w:line="360" w:lineRule="auto"/>
        <w:rPr>
          <w:rFonts w:ascii="Times New Roman" w:hAnsi="Times New Roman" w:cs="Times New Roman"/>
          <w:b/>
          <w:bCs/>
        </w:rPr>
      </w:pPr>
    </w:p>
    <w:p w14:paraId="3DDE87B0" w14:textId="20AF6505" w:rsidR="0028162B" w:rsidRPr="00837E57" w:rsidRDefault="0028162B" w:rsidP="00837E57">
      <w:pPr>
        <w:spacing w:line="360" w:lineRule="auto"/>
        <w:rPr>
          <w:rFonts w:ascii="Times New Roman" w:hAnsi="Times New Roman" w:cs="Times New Roman"/>
          <w:b/>
          <w:bCs/>
        </w:rPr>
      </w:pPr>
    </w:p>
    <w:p w14:paraId="5DF63DFC" w14:textId="19F2A971" w:rsidR="0028162B" w:rsidRPr="00837E57" w:rsidRDefault="0028162B" w:rsidP="00837E57">
      <w:pPr>
        <w:spacing w:line="360" w:lineRule="auto"/>
        <w:rPr>
          <w:rFonts w:ascii="Times New Roman" w:hAnsi="Times New Roman" w:cs="Times New Roman"/>
          <w:b/>
          <w:bCs/>
        </w:rPr>
      </w:pPr>
    </w:p>
    <w:p w14:paraId="1772EFE0" w14:textId="235E707A" w:rsidR="0028162B" w:rsidRPr="00837E57" w:rsidRDefault="0028162B" w:rsidP="00837E57">
      <w:pPr>
        <w:spacing w:line="360" w:lineRule="auto"/>
        <w:rPr>
          <w:rFonts w:ascii="Times New Roman" w:hAnsi="Times New Roman" w:cs="Times New Roman"/>
          <w:b/>
          <w:bCs/>
        </w:rPr>
      </w:pPr>
    </w:p>
    <w:p w14:paraId="7156EEBD" w14:textId="77777777" w:rsidR="0028162B" w:rsidRPr="00837E57" w:rsidRDefault="0028162B" w:rsidP="00837E57">
      <w:pPr>
        <w:spacing w:line="360" w:lineRule="auto"/>
        <w:rPr>
          <w:rFonts w:ascii="Times New Roman" w:hAnsi="Times New Roman" w:cs="Times New Roman"/>
          <w:b/>
          <w:bCs/>
        </w:rPr>
      </w:pPr>
    </w:p>
    <w:p w14:paraId="5756A369" w14:textId="4C16E8B1" w:rsidR="0028162B" w:rsidRPr="00837E57" w:rsidRDefault="0028162B" w:rsidP="00837E57">
      <w:pPr>
        <w:spacing w:line="360" w:lineRule="auto"/>
        <w:rPr>
          <w:rFonts w:ascii="Times New Roman" w:hAnsi="Times New Roman" w:cs="Times New Roman"/>
          <w:b/>
          <w:bCs/>
        </w:rPr>
      </w:pPr>
    </w:p>
    <w:p w14:paraId="5CA4A7F6" w14:textId="3BD999BC" w:rsidR="0028162B" w:rsidRPr="00837E57" w:rsidRDefault="0028162B" w:rsidP="00837E57">
      <w:pPr>
        <w:spacing w:line="360" w:lineRule="auto"/>
        <w:rPr>
          <w:rFonts w:ascii="Times New Roman" w:hAnsi="Times New Roman" w:cs="Times New Roman"/>
          <w:b/>
          <w:bCs/>
        </w:rPr>
      </w:pPr>
    </w:p>
    <w:p w14:paraId="416FCB8E" w14:textId="12C7E107" w:rsidR="00685D2A" w:rsidRDefault="00685D2A" w:rsidP="00837E57">
      <w:pPr>
        <w:spacing w:line="360" w:lineRule="auto"/>
        <w:rPr>
          <w:rFonts w:ascii="Times New Roman" w:hAnsi="Times New Roman" w:cs="Times New Roman"/>
          <w:b/>
          <w:bCs/>
        </w:rPr>
      </w:pPr>
    </w:p>
    <w:p w14:paraId="27CCE3AC" w14:textId="77777777" w:rsidR="007358C1" w:rsidRPr="00837E57" w:rsidRDefault="007358C1" w:rsidP="00837E57">
      <w:pPr>
        <w:spacing w:line="360" w:lineRule="auto"/>
        <w:rPr>
          <w:rFonts w:ascii="Times New Roman" w:hAnsi="Times New Roman" w:cs="Times New Roman"/>
          <w:b/>
          <w:bCs/>
        </w:rPr>
      </w:pPr>
    </w:p>
    <w:p w14:paraId="08763E7D" w14:textId="172D81E9" w:rsidR="003B6B71" w:rsidRPr="00837E57" w:rsidRDefault="00C65BD0" w:rsidP="00837E57">
      <w:pPr>
        <w:spacing w:line="360" w:lineRule="auto"/>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724800" behindDoc="0" locked="0" layoutInCell="1" allowOverlap="1" wp14:anchorId="47DD7FB1" wp14:editId="13A2C0E0">
                <wp:simplePos x="0" y="0"/>
                <wp:positionH relativeFrom="column">
                  <wp:posOffset>3810</wp:posOffset>
                </wp:positionH>
                <wp:positionV relativeFrom="paragraph">
                  <wp:posOffset>24130</wp:posOffset>
                </wp:positionV>
                <wp:extent cx="4305300" cy="4107815"/>
                <wp:effectExtent l="0" t="0" r="19050" b="6985"/>
                <wp:wrapNone/>
                <wp:docPr id="1310535224" name="Group 82"/>
                <wp:cNvGraphicFramePr/>
                <a:graphic xmlns:a="http://schemas.openxmlformats.org/drawingml/2006/main">
                  <a:graphicData uri="http://schemas.microsoft.com/office/word/2010/wordprocessingGroup">
                    <wpg:wgp>
                      <wpg:cNvGrpSpPr/>
                      <wpg:grpSpPr>
                        <a:xfrm>
                          <a:off x="0" y="0"/>
                          <a:ext cx="4305300" cy="4107815"/>
                          <a:chOff x="0" y="0"/>
                          <a:chExt cx="4305300" cy="4107815"/>
                        </a:xfrm>
                      </wpg:grpSpPr>
                      <wpg:grpSp>
                        <wpg:cNvPr id="1148690163" name="Group 58"/>
                        <wpg:cNvGrpSpPr/>
                        <wpg:grpSpPr>
                          <a:xfrm>
                            <a:off x="0" y="0"/>
                            <a:ext cx="4305300" cy="3752850"/>
                            <a:chOff x="0" y="0"/>
                            <a:chExt cx="4305300" cy="3752850"/>
                          </a:xfrm>
                        </wpg:grpSpPr>
                        <wps:wsp>
                          <wps:cNvPr id="418837038" name="Rectangle 46"/>
                          <wps:cNvSpPr/>
                          <wps:spPr>
                            <a:xfrm>
                              <a:off x="0" y="0"/>
                              <a:ext cx="4305300" cy="375285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440784" name="Rectangle 47"/>
                          <wps:cNvSpPr/>
                          <wps:spPr>
                            <a:xfrm>
                              <a:off x="19050" y="381000"/>
                              <a:ext cx="914400" cy="335280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5BD28A" w14:textId="45954C30" w:rsidR="008635F2" w:rsidRPr="00543D81" w:rsidRDefault="008635F2" w:rsidP="008635F2">
                                <w:pPr>
                                  <w:jc w:val="center"/>
                                  <w:rPr>
                                    <w:b/>
                                    <w:bCs/>
                                    <w:lang w:val="en-US"/>
                                  </w:rPr>
                                </w:pPr>
                                <w:r w:rsidRPr="00543D81">
                                  <w:rPr>
                                    <w:b/>
                                    <w:bCs/>
                                    <w:lang w:val="en-US"/>
                                  </w:rPr>
                                  <w:t>MENU</w:t>
                                </w:r>
                              </w:p>
                              <w:p w14:paraId="0409B2BF" w14:textId="79242C25" w:rsidR="008635F2" w:rsidRPr="008635F2" w:rsidRDefault="008635F2" w:rsidP="008635F2">
                                <w:pPr>
                                  <w:jc w:val="center"/>
                                  <w:rPr>
                                    <w:lang w:val="en-US"/>
                                  </w:rPr>
                                </w:pPr>
                                <w:r>
                                  <w:rPr>
                                    <w:lang w:val="en-US"/>
                                  </w:rPr>
                                  <w:t>Orders Invent Reports Chat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775743" name="Rectangle 48"/>
                          <wps:cNvSpPr/>
                          <wps:spPr>
                            <a:xfrm>
                              <a:off x="1038225" y="1457325"/>
                              <a:ext cx="914400" cy="81915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5DECB6" w14:textId="77777777" w:rsidR="008635F2" w:rsidRDefault="008635F2" w:rsidP="008635F2">
                                <w:pPr>
                                  <w:jc w:val="center"/>
                                  <w:rPr>
                                    <w:lang w:val="en-US"/>
                                  </w:rPr>
                                </w:pPr>
                                <w:r>
                                  <w:rPr>
                                    <w:lang w:val="en-US"/>
                                  </w:rPr>
                                  <w:t xml:space="preserve">Pending Orders </w:t>
                                </w:r>
                              </w:p>
                              <w:p w14:paraId="6D7BA018" w14:textId="6FC533B7" w:rsidR="008635F2" w:rsidRPr="008635F2" w:rsidRDefault="008635F2" w:rsidP="008635F2">
                                <w:pPr>
                                  <w:jc w:val="center"/>
                                  <w:rPr>
                                    <w:lang w:val="en-US"/>
                                  </w:rPr>
                                </w:pPr>
                                <w:r>
                                  <w:rPr>
                                    <w:lang w:val="en-U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332162" name="Rectangle 49"/>
                          <wps:cNvSpPr/>
                          <wps:spPr>
                            <a:xfrm>
                              <a:off x="2066925" y="1466850"/>
                              <a:ext cx="952500" cy="81915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835C43" w14:textId="5C7746D0" w:rsidR="008635F2" w:rsidRDefault="008635F2" w:rsidP="008635F2">
                                <w:pPr>
                                  <w:jc w:val="center"/>
                                  <w:rPr>
                                    <w:lang w:val="en-US"/>
                                  </w:rPr>
                                </w:pPr>
                                <w:r>
                                  <w:rPr>
                                    <w:lang w:val="en-US"/>
                                  </w:rPr>
                                  <w:t xml:space="preserve">Inventory Alerts </w:t>
                                </w:r>
                              </w:p>
                              <w:p w14:paraId="720C3382" w14:textId="5D4EFE6C" w:rsidR="008635F2" w:rsidRPr="008635F2" w:rsidRDefault="008635F2" w:rsidP="008635F2">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10817" name="Rectangle 50"/>
                          <wps:cNvSpPr/>
                          <wps:spPr>
                            <a:xfrm>
                              <a:off x="3209925" y="1457325"/>
                              <a:ext cx="914400" cy="83820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A4C2A8" w14:textId="44385131" w:rsidR="008635F2" w:rsidRPr="008635F2" w:rsidRDefault="008635F2" w:rsidP="008635F2">
                                <w:pPr>
                                  <w:jc w:val="center"/>
                                  <w:rPr>
                                    <w:lang w:val="en-US"/>
                                  </w:rPr>
                                </w:pPr>
                                <w:r>
                                  <w:rPr>
                                    <w:lang w:val="en-US"/>
                                  </w:rPr>
                                  <w:t>Forecasts &amp; ML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807892" name="Text Box 51"/>
                          <wps:cNvSpPr txBox="1"/>
                          <wps:spPr>
                            <a:xfrm>
                              <a:off x="1171575" y="2628900"/>
                              <a:ext cx="3028950" cy="1076325"/>
                            </a:xfrm>
                            <a:prstGeom prst="rect">
                              <a:avLst/>
                            </a:prstGeom>
                            <a:solidFill>
                              <a:schemeClr val="accent4">
                                <a:lumMod val="20000"/>
                                <a:lumOff val="80000"/>
                              </a:schemeClr>
                            </a:solidFill>
                            <a:ln w="6350">
                              <a:noFill/>
                            </a:ln>
                          </wps:spPr>
                          <wps:txbx>
                            <w:txbxContent>
                              <w:p w14:paraId="2F2B1288" w14:textId="38B4090B" w:rsidR="003B6B71" w:rsidRPr="00543D81" w:rsidRDefault="003B6B71" w:rsidP="008635F2">
                                <w:pPr>
                                  <w:jc w:val="center"/>
                                  <w:rPr>
                                    <w:b/>
                                    <w:bCs/>
                                    <w:lang w:val="en-US"/>
                                  </w:rPr>
                                </w:pPr>
                                <w:r w:rsidRPr="00543D81">
                                  <w:rPr>
                                    <w:b/>
                                    <w:bCs/>
                                    <w:lang w:val="en-US"/>
                                  </w:rPr>
                                  <w:t>RECENT ACTIVITY FEED</w:t>
                                </w:r>
                              </w:p>
                              <w:p w14:paraId="3EC3A679" w14:textId="45DD8D9F" w:rsidR="003B6B71" w:rsidRPr="008635F2" w:rsidRDefault="003B6B71" w:rsidP="008635F2">
                                <w:pPr>
                                  <w:pStyle w:val="ListParagraph"/>
                                  <w:numPr>
                                    <w:ilvl w:val="0"/>
                                    <w:numId w:val="14"/>
                                  </w:numPr>
                                  <w:jc w:val="both"/>
                                  <w:rPr>
                                    <w:lang w:val="en-US"/>
                                  </w:rPr>
                                </w:pPr>
                                <w:r w:rsidRPr="008635F2">
                                  <w:rPr>
                                    <w:lang w:val="en-US"/>
                                  </w:rPr>
                                  <w:t>New order from Supplier ABC</w:t>
                                </w:r>
                              </w:p>
                              <w:p w14:paraId="01FC2254" w14:textId="6FCD43C9" w:rsidR="003B6B71" w:rsidRDefault="00543D81" w:rsidP="008635F2">
                                <w:pPr>
                                  <w:pStyle w:val="ListParagraph"/>
                                  <w:numPr>
                                    <w:ilvl w:val="0"/>
                                    <w:numId w:val="14"/>
                                  </w:numPr>
                                  <w:jc w:val="both"/>
                                  <w:rPr>
                                    <w:lang w:val="en-US"/>
                                  </w:rPr>
                                </w:pPr>
                                <w:r>
                                  <w:rPr>
                                    <w:lang w:val="en-US"/>
                                  </w:rPr>
                                  <w:t xml:space="preserve">Inventory </w:t>
                                </w:r>
                                <w:r w:rsidR="003B6B71">
                                  <w:rPr>
                                    <w:lang w:val="en-US"/>
                                  </w:rPr>
                                  <w:t>low: Premium Wheat</w:t>
                                </w:r>
                              </w:p>
                              <w:p w14:paraId="1397C40B" w14:textId="185D724E" w:rsidR="003B6B71" w:rsidRPr="003B6B71" w:rsidRDefault="003B6B71" w:rsidP="008635F2">
                                <w:pPr>
                                  <w:pStyle w:val="ListParagraph"/>
                                  <w:numPr>
                                    <w:ilvl w:val="0"/>
                                    <w:numId w:val="14"/>
                                  </w:numPr>
                                  <w:jc w:val="both"/>
                                  <w:rPr>
                                    <w:lang w:val="en-US"/>
                                  </w:rPr>
                                </w:pPr>
                                <w:r>
                                  <w:rPr>
                                    <w:lang w:val="en-US"/>
                                  </w:rPr>
                                  <w:t>ML Alert</w:t>
                                </w:r>
                                <w:r w:rsidR="008635F2">
                                  <w:rPr>
                                    <w:lang w:val="en-US"/>
                                  </w:rPr>
                                  <w:t>: Demand spike predicted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3717204" name="Text Box 52"/>
                          <wps:cNvSpPr txBox="1"/>
                          <wps:spPr>
                            <a:xfrm>
                              <a:off x="1562100" y="628650"/>
                              <a:ext cx="1885950" cy="352425"/>
                            </a:xfrm>
                            <a:prstGeom prst="rect">
                              <a:avLst/>
                            </a:prstGeom>
                            <a:solidFill>
                              <a:schemeClr val="accent4">
                                <a:lumMod val="20000"/>
                                <a:lumOff val="80000"/>
                              </a:schemeClr>
                            </a:solidFill>
                            <a:ln w="6350">
                              <a:noFill/>
                            </a:ln>
                          </wps:spPr>
                          <wps:txbx>
                            <w:txbxContent>
                              <w:p w14:paraId="19616170" w14:textId="7E83147C" w:rsidR="003B6B71" w:rsidRPr="00543D81" w:rsidRDefault="003B6B71" w:rsidP="003B6B71">
                                <w:pPr>
                                  <w:jc w:val="center"/>
                                  <w:rPr>
                                    <w:b/>
                                    <w:bCs/>
                                    <w:lang w:val="en-US"/>
                                  </w:rPr>
                                </w:pPr>
                                <w:r w:rsidRPr="00543D81">
                                  <w:rPr>
                                    <w:b/>
                                    <w:bCs/>
                                    <w:lang w:val="en-US"/>
                                  </w:rPr>
                                  <w:t>DASHBOARD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6207460" name="Text Box 53"/>
                          <wps:cNvSpPr txBox="1"/>
                          <wps:spPr>
                            <a:xfrm>
                              <a:off x="19049" y="19050"/>
                              <a:ext cx="1095375" cy="342900"/>
                            </a:xfrm>
                            <a:prstGeom prst="rect">
                              <a:avLst/>
                            </a:prstGeom>
                            <a:solidFill>
                              <a:schemeClr val="accent2"/>
                            </a:solidFill>
                            <a:ln w="6350">
                              <a:solidFill>
                                <a:prstClr val="black"/>
                              </a:solidFill>
                            </a:ln>
                          </wps:spPr>
                          <wps:txbx>
                            <w:txbxContent>
                              <w:p w14:paraId="43EDEE14" w14:textId="14D58F13" w:rsidR="003B6B71" w:rsidRPr="008635F2" w:rsidRDefault="00543D81">
                                <w:pPr>
                                  <w:rPr>
                                    <w:lang w:val="en-US"/>
                                  </w:rPr>
                                </w:pPr>
                                <w:r w:rsidRPr="00543D81">
                                  <w:rPr>
                                    <w:b/>
                                    <w:bCs/>
                                    <w:lang w:val="en-US"/>
                                  </w:rPr>
                                  <w:t xml:space="preserve">SCM </w:t>
                                </w:r>
                                <w:r w:rsidR="008635F2" w:rsidRPr="00543D81">
                                  <w:rPr>
                                    <w:b/>
                                    <w:bCs/>
                                    <w:lang w:val="en-US"/>
                                  </w:rPr>
                                  <w:t>WHEAT</w:t>
                                </w:r>
                                <w:r w:rsidR="008635F2">
                                  <w:rPr>
                                    <w:lang w:val="en-US"/>
                                  </w:rPr>
                                  <w:t xml:space="preserve"> </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864416" name="Text Box 54"/>
                          <wps:cNvSpPr txBox="1"/>
                          <wps:spPr>
                            <a:xfrm>
                              <a:off x="1133475" y="28575"/>
                              <a:ext cx="904875" cy="333375"/>
                            </a:xfrm>
                            <a:prstGeom prst="rect">
                              <a:avLst/>
                            </a:prstGeom>
                            <a:solidFill>
                              <a:schemeClr val="accent2"/>
                            </a:solidFill>
                            <a:ln w="6350">
                              <a:solidFill>
                                <a:prstClr val="black"/>
                              </a:solidFill>
                            </a:ln>
                          </wps:spPr>
                          <wps:txbx>
                            <w:txbxContent>
                              <w:p w14:paraId="7867D187" w14:textId="1656F748" w:rsidR="003B6B71" w:rsidRPr="00543D81" w:rsidRDefault="008635F2">
                                <w:pPr>
                                  <w:rPr>
                                    <w:b/>
                                    <w:bCs/>
                                    <w:lang w:val="en-US"/>
                                  </w:rPr>
                                </w:pPr>
                                <w:r w:rsidRPr="00543D81">
                                  <w:rPr>
                                    <w:b/>
                                    <w:bCs/>
                                    <w:lang w:val="en-U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7193627" name="Text Box 55"/>
                          <wps:cNvSpPr txBox="1"/>
                          <wps:spPr>
                            <a:xfrm>
                              <a:off x="3609975" y="28575"/>
                              <a:ext cx="676275" cy="333375"/>
                            </a:xfrm>
                            <a:prstGeom prst="rect">
                              <a:avLst/>
                            </a:prstGeom>
                            <a:solidFill>
                              <a:schemeClr val="accent2"/>
                            </a:solidFill>
                            <a:ln w="6350">
                              <a:solidFill>
                                <a:prstClr val="black"/>
                              </a:solidFill>
                            </a:ln>
                          </wps:spPr>
                          <wps:txbx>
                            <w:txbxContent>
                              <w:p w14:paraId="7D294745" w14:textId="7E93ADD0" w:rsidR="003B6B71" w:rsidRPr="00543D81" w:rsidRDefault="008635F2">
                                <w:pPr>
                                  <w:rPr>
                                    <w:b/>
                                    <w:bCs/>
                                    <w:lang w:val="en-US"/>
                                  </w:rPr>
                                </w:pPr>
                                <w:r w:rsidRPr="00543D81">
                                  <w:rPr>
                                    <w:b/>
                                    <w:bCs/>
                                    <w:lang w:val="en-US"/>
                                  </w:rP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8750234" name="Text Box 56"/>
                          <wps:cNvSpPr txBox="1"/>
                          <wps:spPr>
                            <a:xfrm>
                              <a:off x="2057400" y="28575"/>
                              <a:ext cx="809625" cy="333375"/>
                            </a:xfrm>
                            <a:prstGeom prst="rect">
                              <a:avLst/>
                            </a:prstGeom>
                            <a:solidFill>
                              <a:schemeClr val="accent2"/>
                            </a:solidFill>
                            <a:ln w="6350">
                              <a:solidFill>
                                <a:prstClr val="black"/>
                              </a:solidFill>
                            </a:ln>
                          </wps:spPr>
                          <wps:txbx>
                            <w:txbxContent>
                              <w:p w14:paraId="337EEA48" w14:textId="11EE6106" w:rsidR="003B6B71" w:rsidRPr="00543D81" w:rsidRDefault="008635F2">
                                <w:pPr>
                                  <w:rPr>
                                    <w:b/>
                                    <w:bCs/>
                                    <w:lang w:val="en-US"/>
                                  </w:rPr>
                                </w:pPr>
                                <w:r w:rsidRPr="00543D81">
                                  <w:rPr>
                                    <w:b/>
                                    <w:bCs/>
                                    <w:lang w:val="en-US"/>
                                  </w:rPr>
                                  <w:t>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8473406" name="Text Box 57"/>
                          <wps:cNvSpPr txBox="1"/>
                          <wps:spPr>
                            <a:xfrm>
                              <a:off x="2886075" y="28575"/>
                              <a:ext cx="704850" cy="333375"/>
                            </a:xfrm>
                            <a:prstGeom prst="rect">
                              <a:avLst/>
                            </a:prstGeom>
                            <a:solidFill>
                              <a:schemeClr val="accent2"/>
                            </a:solidFill>
                            <a:ln w="6350">
                              <a:solidFill>
                                <a:prstClr val="black"/>
                              </a:solidFill>
                            </a:ln>
                          </wps:spPr>
                          <wps:txbx>
                            <w:txbxContent>
                              <w:p w14:paraId="2EB22C52" w14:textId="31F2DA0A" w:rsidR="003B6B71" w:rsidRPr="00543D81" w:rsidRDefault="008635F2">
                                <w:pPr>
                                  <w:rPr>
                                    <w:b/>
                                    <w:bCs/>
                                    <w:lang w:val="en-US"/>
                                  </w:rPr>
                                </w:pPr>
                                <w:r w:rsidRPr="00543D81">
                                  <w:rPr>
                                    <w:b/>
                                    <w:bCs/>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9156256" name="Text Box 1"/>
                        <wps:cNvSpPr txBox="1"/>
                        <wps:spPr>
                          <a:xfrm>
                            <a:off x="0" y="3810000"/>
                            <a:ext cx="4305300" cy="297815"/>
                          </a:xfrm>
                          <a:prstGeom prst="rect">
                            <a:avLst/>
                          </a:prstGeom>
                          <a:noFill/>
                          <a:ln>
                            <a:noFill/>
                          </a:ln>
                        </wps:spPr>
                        <wps:txbx>
                          <w:txbxContent>
                            <w:p w14:paraId="0002D8DA" w14:textId="5768565A" w:rsidR="00C65BD0" w:rsidRPr="00C65BD0" w:rsidRDefault="00C65BD0" w:rsidP="00C65BD0">
                              <w:pPr>
                                <w:pStyle w:val="Caption"/>
                                <w:rPr>
                                  <w:rFonts w:ascii="Times New Roman" w:hAnsi="Times New Roman" w:cs="Times New Roman"/>
                                  <w:noProof/>
                                  <w:sz w:val="22"/>
                                  <w:szCs w:val="22"/>
                                </w:rPr>
                              </w:pPr>
                              <w:bookmarkStart w:id="39" w:name="_Toc200072460"/>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2</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Dashboard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DD7FB1" id="Group 82" o:spid="_x0000_s1260" style="position:absolute;margin-left:.3pt;margin-top:1.9pt;width:339pt;height:323.45pt;z-index:251724800" coordsize="43053,4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cf8GgYAAKIxAAAOAAAAZHJzL2Uyb0RvYy54bWzsW11v2zYUfR+w/yDofTVJfRt1iqxdigFd&#10;G7Qd+szIkm1MEjWKiZ3++h2SEu3UTlunbQaofnEkUfy6vOfcyyPm6bNNXXk3hexWopn59AnxvaLJ&#10;xXzVLGb+3+8vfkt9r1O8mfNKNMXMvy06/9nZr788XbfTgomlqOaF9NBI003X7cxfKtVOJ5MuXxY1&#10;756ItmhQWApZc4VbuZjMJV+j9bqaMELiyVrIeStFXnQdnr6whf6Zab8si1y9KcuuUF418zE2ZX6l&#10;+b3Sv5Ozp3y6kLxdrvJ+GPwBo6j5qkGnrqkXXHHvWq72mqpXuRSdKNWTXNQTUZarvDBzwGwo+WQ2&#10;L6W4bs1cFtP1onVmgmk/sdODm81f37yU7bv2UsIS63YBW5g7PZdNKWv9F6P0NsZkt85kxUZ5OR6G&#10;AYkCAsvmKAspSVIaWaPmS1h+r16+/OMLNSdDx5M7w3E3dpgY96X0VnP4HA3TOCM0Dnyv4TV8zJjN&#10;i1I9Dl3tu84xSCKWRr3jHDXHnZr3zhEg6Lbr3H3bOr9b8rYw7tNpG/T2CmmaBgkJAExrrrcACW8W&#10;VeGFsTWZed35RDft4B4PcohDU+bTVnbqZSFqT1/MfIn+DXb4zatOYc1gneEV3WsnqtX8YlVV5kYT&#10;Q/G8kt4NB6R5nheNCk316rr+S8ztc1ADnNKAG4+1I5rX0+ExujAUo1syHe50Ar8bpmyu1G1V6K6r&#10;5m1RwuXg9cx06FrYHQu1RUs+L+xjGvVD2evTNKhbLjE513bfwKF5Uj0jNNO/r6sWhuNcZfK5gdnK&#10;robpWTTKVa5XjZCHGqiU69m+j1HsmEZfXon5LRxMCsuwXZtfrLC6r3inLrkEpYIiECbUG/yUlVjP&#10;fNFf+d5SyI+Hnuv3gQCU+t4aFD3zu3+vuSx8r/qzATYyGoaa081NGCUMN3K35Gq3pLmunwu4DEVA&#10;anNzqd9X1XBZSlF/QDQ5172iiDc5+p75uZLDzXNlQwfiUV6cn5vXwOMtV6+ad22uG9dW1d77fvOB&#10;y7Z3cQW6fC0GPPLpJ55u39U1G3F+rUS5MjDY2rW3N7hBM9ojkEQQZbBtkoYHSCI5iiRoRsCWHqJD&#10;kFIHyiF8mCVEsY4eQQBmtaiFjw/BZ2CC70YWFru7ZJHci9ATK8z8b2EFtbna2CBN+mh8YoqRMQVl&#10;LEySKAld+rWTT7hFR/rx5XyCIilhLDJkQcHnAa5NCD/EFinNEFn7gHgiixGkEDtkkQ0h5pRWjCqt&#10;oEFMgoDRmB3IK9yifxVZMBLHmSOLOHZ7MkcWEUNct6nFiSz0tmFM+40tWVATBLa58mkPMpI9CGUR&#10;dgwpTfa5wgZ+veZfxRUBI9mWK76UWCAJOe1CRsoVRsc4ccXo9AqWkBRyRebyivc6DfhdbLzILXlP&#10;FZ7a4LmWarC30K5wj7pJaUKjxO5GWMzSbBAUhwQjIHiotQ0tXkD5jvv9yo8UL76v0qlTAg9SXBxg&#10;GlZ+0jqr1QmrZlD5jPqrLbUTdNlgvRFn6Oqnk/1omgUJhZDqdL8tjtyKH4ujKGYQ/syuHjCKbeyG&#10;ct1/B8LniMjBCBJgaHf9PwWKghOKRiie0xQuT5IwhtPbT2xbFLkVPxZFGQkzq4wZQf2OLkZJFuFT&#10;Wy+jh6wPVT8SQoYN0MGOQr4XTe6UaR3ffba7qnj+j/b9uy3g7vNRJzzhZYx4SRAWwpDG+3BxC34s&#10;XGgQhEPyluo07g5gAKbU4SUINHasM/5AIXnP2x8BL2ZaI9/u/IRZGkkSmgUxc8rINr64FT8SMBBm&#10;s+x+wMQJehsCzIgB4w7AnLY1IzrNkDKwPWHBgV2NW/Aj8cIIPnn2uxqcB7MBZLupSUkW648T9lzD&#10;eAOMOwtywsuI8IJP62mYBCE5kJG5FT8WMGkak/sDTIKMbNDSEF9Gm5G5ExEnwDwOYLaniB/p6Bwl&#10;DCdTwP774HGS85HYseKZPT/Xn2od1LM7569ZNhy/fvjWvxG9BGz34vpI4tdqwu4D/v/h27CRPQiK&#10;C3sIFBf2ACguHnz48/F2F12rj35efO7op/Fl/COA0U36f1rQ/2mwe29E++2/Vpz9BwAA//8DAFBL&#10;AwQUAAYACAAAACEAufabKNwAAAAGAQAADwAAAGRycy9kb3ducmV2LnhtbEyOQUvDQBSE74L/YXmC&#10;N7uJpWmJ2ZRS1FMRbAXx9pq8JqHZtyG7TdJ/7/NkbzPMMPNl68m2aqDeN44NxLMIFHHhyoYrA1+H&#10;t6cVKB+QS2wdk4EreVjn93cZpqUb+ZOGfaiUjLBP0UAdQpdq7YuaLPqZ64glO7neYhDbV7rscZRx&#10;2+rnKEq0xYblocaOtjUV5/3FGngfcdzM49dhdz5trz+Hxcf3LiZjHh+mzQuoQFP4L8MfvqBDLkxH&#10;d+HSq9ZAIj0Dc8GXMFmuxB9FLKIl6DzTt/j5LwAAAP//AwBQSwECLQAUAAYACAAAACEAtoM4kv4A&#10;AADhAQAAEwAAAAAAAAAAAAAAAAAAAAAAW0NvbnRlbnRfVHlwZXNdLnhtbFBLAQItABQABgAIAAAA&#10;IQA4/SH/1gAAAJQBAAALAAAAAAAAAAAAAAAAAC8BAABfcmVscy8ucmVsc1BLAQItABQABgAIAAAA&#10;IQB4Ncf8GgYAAKIxAAAOAAAAAAAAAAAAAAAAAC4CAABkcnMvZTJvRG9jLnhtbFBLAQItABQABgAI&#10;AAAAIQC59pso3AAAAAYBAAAPAAAAAAAAAAAAAAAAAHQIAABkcnMvZG93bnJldi54bWxQSwUGAAAA&#10;AAQABADzAAAAfQkAAAAA&#10;">
                <v:group id="Group 58" o:spid="_x0000_s1261" style="position:absolute;width:43053;height:37528" coordsize="43053,3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HMmyQAAAOMAAAAPAAAAZHJzL2Rvd25yZXYueG1sRE9La8JA&#10;EL4X+h+WKfRWN1tt0NRVRNriQQo+QHobsmMSzM6G7DaJ/94VCj3O9575crC16Kj1lWMNapSAIM6d&#10;qbjQcDx8vkxB+IBssHZMGq7kYbl4fJhjZlzPO+r2oRAxhH2GGsoQmkxKn5dk0Y9cQxy5s2sthni2&#10;hTQt9jHc1vI1SVJpseLYUGJD65Lyy/7XavjqsV+N1Ue3vZzX15/D2/dpq0jr56dh9Q4i0BD+xX/u&#10;jYnz1WSazhKVjuH+UwRALm4AAAD//wMAUEsBAi0AFAAGAAgAAAAhANvh9svuAAAAhQEAABMAAAAA&#10;AAAAAAAAAAAAAAAAAFtDb250ZW50X1R5cGVzXS54bWxQSwECLQAUAAYACAAAACEAWvQsW78AAAAV&#10;AQAACwAAAAAAAAAAAAAAAAAfAQAAX3JlbHMvLnJlbHNQSwECLQAUAAYACAAAACEAAkBzJskAAADj&#10;AAAADwAAAAAAAAAAAAAAAAAHAgAAZHJzL2Rvd25yZXYueG1sUEsFBgAAAAADAAMAtwAAAP0CAAAA&#10;AA==&#10;">
                  <v:rect id="Rectangle 46" o:spid="_x0000_s1262" style="position:absolute;width:43053;height:3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KD1yAAAAOIAAAAPAAAAZHJzL2Rvd25yZXYueG1sRE/Pa8Iw&#10;FL4P9j+EN9htpq6ytdUopSBMdhjqDnp7NM+22LyUJmr23y8HwePH93uxCqYXVxpdZ1nBdJKAIK6t&#10;7rhR8Ltfv2UgnEfW2FsmBX/kYLV8flpgoe2Nt3Td+UbEEHYFKmi9HwopXd2SQTexA3HkTnY06CMc&#10;G6lHvMVw08v3JPmQBjuODS0OVLVUn3cXo+Cc55t1KNPv/eVQNsfcVGH4qZR6fQnlHISn4B/iu/tL&#10;K5hNsyz9TNK4OV6Kd0Au/wEAAP//AwBQSwECLQAUAAYACAAAACEA2+H2y+4AAACFAQAAEwAAAAAA&#10;AAAAAAAAAAAAAAAAW0NvbnRlbnRfVHlwZXNdLnhtbFBLAQItABQABgAIAAAAIQBa9CxbvwAAABUB&#10;AAALAAAAAAAAAAAAAAAAAB8BAABfcmVscy8ucmVsc1BLAQItABQABgAIAAAAIQAy2KD1yAAAAOIA&#10;AAAPAAAAAAAAAAAAAAAAAAcCAABkcnMvZG93bnJldi54bWxQSwUGAAAAAAMAAwC3AAAA/AIAAAAA&#10;" fillcolor="#fff2cc [663]" strokecolor="#09101d [484]" strokeweight="1pt"/>
                  <v:rect id="Rectangle 47" o:spid="_x0000_s1263" style="position:absolute;left:190;top:3810;width:9144;height:3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BjzAAAAOIAAAAPAAAAZHJzL2Rvd25yZXYueG1sRI9BT8JA&#10;FITvJP6HzTPhBlulCFYWoiYCXkwoHDw+u4+22n3bdLel/HuWhMTjZGa+ySxWvalER40rLSt4GEcg&#10;iDOrS84VHPYfozkI55E1VpZJwZkcrJZ3gwUm2p54R13qcxEg7BJUUHhfJ1K6rCCDbmxr4uAdbWPQ&#10;B9nkUjd4CnBTyccoepIGSw4LBdb0XlD2l7ZGwcavbfu1eWu7o/yZlt+fv7NJuldqeN+/voDw1Pv/&#10;8K291Qom0+c4jmbzGK6Xwh2QywsAAAD//wMAUEsBAi0AFAAGAAgAAAAhANvh9svuAAAAhQEAABMA&#10;AAAAAAAAAAAAAAAAAAAAAFtDb250ZW50X1R5cGVzXS54bWxQSwECLQAUAAYACAAAACEAWvQsW78A&#10;AAAVAQAACwAAAAAAAAAAAAAAAAAfAQAAX3JlbHMvLnJlbHNQSwECLQAUAAYACAAAACEAJLXQY8wA&#10;AADiAAAADwAAAAAAAAAAAAAAAAAHAgAAZHJzL2Rvd25yZXYueG1sUEsFBgAAAAADAAMAtwAAAAAD&#10;AAAAAA==&#10;" fillcolor="#c45911 [2405]" strokecolor="#09101d [484]" strokeweight="1pt">
                    <v:textbox>
                      <w:txbxContent>
                        <w:p w14:paraId="415BD28A" w14:textId="45954C30" w:rsidR="008635F2" w:rsidRPr="00543D81" w:rsidRDefault="008635F2" w:rsidP="008635F2">
                          <w:pPr>
                            <w:jc w:val="center"/>
                            <w:rPr>
                              <w:b/>
                              <w:bCs/>
                              <w:lang w:val="en-US"/>
                            </w:rPr>
                          </w:pPr>
                          <w:r w:rsidRPr="00543D81">
                            <w:rPr>
                              <w:b/>
                              <w:bCs/>
                              <w:lang w:val="en-US"/>
                            </w:rPr>
                            <w:t>MENU</w:t>
                          </w:r>
                        </w:p>
                        <w:p w14:paraId="0409B2BF" w14:textId="79242C25" w:rsidR="008635F2" w:rsidRPr="008635F2" w:rsidRDefault="008635F2" w:rsidP="008635F2">
                          <w:pPr>
                            <w:jc w:val="center"/>
                            <w:rPr>
                              <w:lang w:val="en-US"/>
                            </w:rPr>
                          </w:pPr>
                          <w:r>
                            <w:rPr>
                              <w:lang w:val="en-US"/>
                            </w:rPr>
                            <w:t>Orders Invent Reports Chat Profile</w:t>
                          </w:r>
                        </w:p>
                      </w:txbxContent>
                    </v:textbox>
                  </v:rect>
                  <v:rect id="Rectangle 48" o:spid="_x0000_s1264" style="position:absolute;left:10382;top:14573;width:9144;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M2yQAAAOMAAAAPAAAAZHJzL2Rvd25yZXYueG1sRE/NTsJA&#10;EL6b+A6bMfEmWwpYUlgImCh4MbFw4Dh0h7banW2621Lf3iUx8Tjf/yzXg6lFT62rLCsYjyIQxLnV&#10;FRcKjofXpzkI55E11pZJwQ85WK/u75aYanvlT+ozX4gQwi5FBaX3TSqly0sy6Ea2IQ7cxbYGfTjb&#10;QuoWryHc1DKOomdpsOLQUGJDLyXl31lnFOz8m+0+dtuuv8jzrDq9fyWT7KDU48OwWYDwNPh/8Z97&#10;r8P8OJ4mySyZTuD2UwBArn4BAAD//wMAUEsBAi0AFAAGAAgAAAAhANvh9svuAAAAhQEAABMAAAAA&#10;AAAAAAAAAAAAAAAAAFtDb250ZW50X1R5cGVzXS54bWxQSwECLQAUAAYACAAAACEAWvQsW78AAAAV&#10;AQAACwAAAAAAAAAAAAAAAAAfAQAAX3JlbHMvLnJlbHNQSwECLQAUAAYACAAAACEAc+TDNskAAADj&#10;AAAADwAAAAAAAAAAAAAAAAAHAgAAZHJzL2Rvd25yZXYueG1sUEsFBgAAAAADAAMAtwAAAP0CAAAA&#10;AA==&#10;" fillcolor="#c45911 [2405]" strokecolor="#09101d [484]" strokeweight="1pt">
                    <v:textbox>
                      <w:txbxContent>
                        <w:p w14:paraId="7B5DECB6" w14:textId="77777777" w:rsidR="008635F2" w:rsidRDefault="008635F2" w:rsidP="008635F2">
                          <w:pPr>
                            <w:jc w:val="center"/>
                            <w:rPr>
                              <w:lang w:val="en-US"/>
                            </w:rPr>
                          </w:pPr>
                          <w:r>
                            <w:rPr>
                              <w:lang w:val="en-US"/>
                            </w:rPr>
                            <w:t xml:space="preserve">Pending Orders </w:t>
                          </w:r>
                        </w:p>
                        <w:p w14:paraId="6D7BA018" w14:textId="6FC533B7" w:rsidR="008635F2" w:rsidRPr="008635F2" w:rsidRDefault="008635F2" w:rsidP="008635F2">
                          <w:pPr>
                            <w:jc w:val="center"/>
                            <w:rPr>
                              <w:lang w:val="en-US"/>
                            </w:rPr>
                          </w:pPr>
                          <w:r>
                            <w:rPr>
                              <w:lang w:val="en-US"/>
                            </w:rPr>
                            <w:t>15</w:t>
                          </w:r>
                        </w:p>
                      </w:txbxContent>
                    </v:textbox>
                  </v:rect>
                  <v:rect id="Rectangle 49" o:spid="_x0000_s1265" style="position:absolute;left:20669;top:14668;width:9525;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2eOyQAAAOMAAAAPAAAAZHJzL2Rvd25yZXYueG1sRE/NSsNA&#10;EL4XfIdlBG9204RGSbstKmj1UmjiweM0O02i2dmQ3aTp27uC0ON8/7PeTqYVI/WusaxgMY9AEJdW&#10;N1wp+Cxe7x9BOI+ssbVMCi7kYLu5ma0x0/bMBxpzX4kQwi5DBbX3XSalK2sy6Oa2Iw7cyfYGfTj7&#10;SuoezyHctDKOolQabDg01NjRS03lTz4YBTv/Zof97nkYT/K4bL4+vh+SvFDq7nZ6WoHwNPmr+N/9&#10;rsP8JI2SJF6kMfz9FACQm18AAAD//wMAUEsBAi0AFAAGAAgAAAAhANvh9svuAAAAhQEAABMAAAAA&#10;AAAAAAAAAAAAAAAAAFtDb250ZW50X1R5cGVzXS54bWxQSwECLQAUAAYACAAAACEAWvQsW78AAAAV&#10;AQAACwAAAAAAAAAAAAAAAAAfAQAAX3JlbHMvLnJlbHNQSwECLQAUAAYACAAAACEAEdNnjskAAADj&#10;AAAADwAAAAAAAAAAAAAAAAAHAgAAZHJzL2Rvd25yZXYueG1sUEsFBgAAAAADAAMAtwAAAP0CAAAA&#10;AA==&#10;" fillcolor="#c45911 [2405]" strokecolor="#09101d [484]" strokeweight="1pt">
                    <v:textbox>
                      <w:txbxContent>
                        <w:p w14:paraId="3A835C43" w14:textId="5C7746D0" w:rsidR="008635F2" w:rsidRDefault="008635F2" w:rsidP="008635F2">
                          <w:pPr>
                            <w:jc w:val="center"/>
                            <w:rPr>
                              <w:lang w:val="en-US"/>
                            </w:rPr>
                          </w:pPr>
                          <w:r>
                            <w:rPr>
                              <w:lang w:val="en-US"/>
                            </w:rPr>
                            <w:t xml:space="preserve">Inventory Alerts </w:t>
                          </w:r>
                        </w:p>
                        <w:p w14:paraId="720C3382" w14:textId="5D4EFE6C" w:rsidR="008635F2" w:rsidRPr="008635F2" w:rsidRDefault="008635F2" w:rsidP="008635F2">
                          <w:pPr>
                            <w:jc w:val="center"/>
                            <w:rPr>
                              <w:lang w:val="en-US"/>
                            </w:rPr>
                          </w:pPr>
                          <w:r>
                            <w:rPr>
                              <w:lang w:val="en-US"/>
                            </w:rPr>
                            <w:t>3</w:t>
                          </w:r>
                        </w:p>
                      </w:txbxContent>
                    </v:textbox>
                  </v:rect>
                  <v:rect id="Rectangle 50" o:spid="_x0000_s1266" style="position:absolute;left:32099;top:14573;width:9144;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e2xwAAAOIAAAAPAAAAZHJzL2Rvd25yZXYueG1sRE9Na8JA&#10;EL0X+h+WKXirmyhqiK6igrW9CI099DhmxyRtdjZkNzH9992C0OPjfa82g6lFT62rLCuIxxEI4tzq&#10;igsFH+fDcwLCeWSNtWVS8EMONuvHhxWm2t74nfrMFyKEsEtRQel9k0rp8pIMurFtiAN3ta1BH2Bb&#10;SN3iLYSbWk6iaC4NVhwaSmxoX1L+nXVGwdG/2O503HX9VV5m1efb12KanZUaPQ3bJQhPg/8X392v&#10;OsyfzJI4SuIF/F0KGOT6FwAA//8DAFBLAQItABQABgAIAAAAIQDb4fbL7gAAAIUBAAATAAAAAAAA&#10;AAAAAAAAAAAAAABbQ29udGVudF9UeXBlc10ueG1sUEsBAi0AFAAGAAgAAAAhAFr0LFu/AAAAFQEA&#10;AAsAAAAAAAAAAAAAAAAAHwEAAF9yZWxzLy5yZWxzUEsBAi0AFAAGAAgAAAAhAEDoB7bHAAAA4gAA&#10;AA8AAAAAAAAAAAAAAAAABwIAAGRycy9kb3ducmV2LnhtbFBLBQYAAAAAAwADALcAAAD7AgAAAAA=&#10;" fillcolor="#c45911 [2405]" strokecolor="#09101d [484]" strokeweight="1pt">
                    <v:textbox>
                      <w:txbxContent>
                        <w:p w14:paraId="65A4C2A8" w14:textId="44385131" w:rsidR="008635F2" w:rsidRPr="008635F2" w:rsidRDefault="008635F2" w:rsidP="008635F2">
                          <w:pPr>
                            <w:jc w:val="center"/>
                            <w:rPr>
                              <w:lang w:val="en-US"/>
                            </w:rPr>
                          </w:pPr>
                          <w:r>
                            <w:rPr>
                              <w:lang w:val="en-US"/>
                            </w:rPr>
                            <w:t>Forecasts &amp; ML Insights</w:t>
                          </w:r>
                        </w:p>
                      </w:txbxContent>
                    </v:textbox>
                  </v:rect>
                  <v:shape id="Text Box 51" o:spid="_x0000_s1267" type="#_x0000_t202" style="position:absolute;left:11715;top:26289;width:3029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mo7yQAAAOIAAAAPAAAAZHJzL2Rvd25yZXYueG1sRI9BS8NA&#10;FITvgv9heYI3u5uAJqbdlqoI0pttDz0+d1+T0OzbNLs28d+7gtDjMDPfMIvV5DpxoSG0njVkMwWC&#10;2Hjbcq1hv3t/KEGEiGyx80wafijAanl7s8DK+pE/6bKNtUgQDhVqaGLsKymDachhmPmeOHlHPziM&#10;SQ61tAOOCe46mSv1JB22nBYa7Om1IXPafjsNb2e/8ZP5yjelyQ7Z8eVxLHa91vd303oOItIUr+H/&#10;9ofVkBeqVEX5nMPfpXQH5PIXAAD//wMAUEsBAi0AFAAGAAgAAAAhANvh9svuAAAAhQEAABMAAAAA&#10;AAAAAAAAAAAAAAAAAFtDb250ZW50X1R5cGVzXS54bWxQSwECLQAUAAYACAAAACEAWvQsW78AAAAV&#10;AQAACwAAAAAAAAAAAAAAAAAfAQAAX3JlbHMvLnJlbHNQSwECLQAUAAYACAAAACEAtJ5qO8kAAADi&#10;AAAADwAAAAAAAAAAAAAAAAAHAgAAZHJzL2Rvd25yZXYueG1sUEsFBgAAAAADAAMAtwAAAP0CAAAA&#10;AA==&#10;" fillcolor="#fff2cc [663]" stroked="f" strokeweight=".5pt">
                    <v:textbox>
                      <w:txbxContent>
                        <w:p w14:paraId="2F2B1288" w14:textId="38B4090B" w:rsidR="003B6B71" w:rsidRPr="00543D81" w:rsidRDefault="003B6B71" w:rsidP="008635F2">
                          <w:pPr>
                            <w:jc w:val="center"/>
                            <w:rPr>
                              <w:b/>
                              <w:bCs/>
                              <w:lang w:val="en-US"/>
                            </w:rPr>
                          </w:pPr>
                          <w:r w:rsidRPr="00543D81">
                            <w:rPr>
                              <w:b/>
                              <w:bCs/>
                              <w:lang w:val="en-US"/>
                            </w:rPr>
                            <w:t>RECENT ACTIVITY FEED</w:t>
                          </w:r>
                        </w:p>
                        <w:p w14:paraId="3EC3A679" w14:textId="45DD8D9F" w:rsidR="003B6B71" w:rsidRPr="008635F2" w:rsidRDefault="003B6B71" w:rsidP="008635F2">
                          <w:pPr>
                            <w:pStyle w:val="ListParagraph"/>
                            <w:numPr>
                              <w:ilvl w:val="0"/>
                              <w:numId w:val="14"/>
                            </w:numPr>
                            <w:jc w:val="both"/>
                            <w:rPr>
                              <w:lang w:val="en-US"/>
                            </w:rPr>
                          </w:pPr>
                          <w:r w:rsidRPr="008635F2">
                            <w:rPr>
                              <w:lang w:val="en-US"/>
                            </w:rPr>
                            <w:t>New order from Supplier ABC</w:t>
                          </w:r>
                        </w:p>
                        <w:p w14:paraId="01FC2254" w14:textId="6FCD43C9" w:rsidR="003B6B71" w:rsidRDefault="00543D81" w:rsidP="008635F2">
                          <w:pPr>
                            <w:pStyle w:val="ListParagraph"/>
                            <w:numPr>
                              <w:ilvl w:val="0"/>
                              <w:numId w:val="14"/>
                            </w:numPr>
                            <w:jc w:val="both"/>
                            <w:rPr>
                              <w:lang w:val="en-US"/>
                            </w:rPr>
                          </w:pPr>
                          <w:r>
                            <w:rPr>
                              <w:lang w:val="en-US"/>
                            </w:rPr>
                            <w:t xml:space="preserve">Inventory </w:t>
                          </w:r>
                          <w:r w:rsidR="003B6B71">
                            <w:rPr>
                              <w:lang w:val="en-US"/>
                            </w:rPr>
                            <w:t>low: Premium Wheat</w:t>
                          </w:r>
                        </w:p>
                        <w:p w14:paraId="1397C40B" w14:textId="185D724E" w:rsidR="003B6B71" w:rsidRPr="003B6B71" w:rsidRDefault="003B6B71" w:rsidP="008635F2">
                          <w:pPr>
                            <w:pStyle w:val="ListParagraph"/>
                            <w:numPr>
                              <w:ilvl w:val="0"/>
                              <w:numId w:val="14"/>
                            </w:numPr>
                            <w:jc w:val="both"/>
                            <w:rPr>
                              <w:lang w:val="en-US"/>
                            </w:rPr>
                          </w:pPr>
                          <w:r>
                            <w:rPr>
                              <w:lang w:val="en-US"/>
                            </w:rPr>
                            <w:t>ML Alert</w:t>
                          </w:r>
                          <w:r w:rsidR="008635F2">
                            <w:rPr>
                              <w:lang w:val="en-US"/>
                            </w:rPr>
                            <w:t>: Demand spike predicted</w:t>
                          </w:r>
                        </w:p>
                      </w:txbxContent>
                    </v:textbox>
                  </v:shape>
                  <v:shape id="Text Box 52" o:spid="_x0000_s1268" type="#_x0000_t202" style="position:absolute;left:15621;top:6286;width:1885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BhyAAAAOMAAAAPAAAAZHJzL2Rvd25yZXYueG1sRE/NTsJA&#10;EL6T+A6bMeEG2xa1tbIQxZAYboIHj+Pu0DZ2Z2t3oeXtXRMSj/P9z3I92lacqfeNYwXpPAFBrJ1p&#10;uFLwcdjOChA+IBtsHZOCC3lYr24mSyyNG/idzvtQiRjCvkQFdQhdKaXXNVn0c9cRR+7oeoshnn0l&#10;TY9DDLetzJLkQVpsODbU2NGmJv29P1kFrz9u50b9le0KnX6mx5f7IT90Sk1vx+cnEIHG8C++ut9M&#10;nF88LvI0z5I7+PspAiBXvwAAAP//AwBQSwECLQAUAAYACAAAACEA2+H2y+4AAACFAQAAEwAAAAAA&#10;AAAAAAAAAAAAAAAAW0NvbnRlbnRfVHlwZXNdLnhtbFBLAQItABQABgAIAAAAIQBa9CxbvwAAABUB&#10;AAALAAAAAAAAAAAAAAAAAB8BAABfcmVscy8ucmVsc1BLAQItABQABgAIAAAAIQAi+vBhyAAAAOMA&#10;AAAPAAAAAAAAAAAAAAAAAAcCAABkcnMvZG93bnJldi54bWxQSwUGAAAAAAMAAwC3AAAA/AIAAAAA&#10;" fillcolor="#fff2cc [663]" stroked="f" strokeweight=".5pt">
                    <v:textbox>
                      <w:txbxContent>
                        <w:p w14:paraId="19616170" w14:textId="7E83147C" w:rsidR="003B6B71" w:rsidRPr="00543D81" w:rsidRDefault="003B6B71" w:rsidP="003B6B71">
                          <w:pPr>
                            <w:jc w:val="center"/>
                            <w:rPr>
                              <w:b/>
                              <w:bCs/>
                              <w:lang w:val="en-US"/>
                            </w:rPr>
                          </w:pPr>
                          <w:r w:rsidRPr="00543D81">
                            <w:rPr>
                              <w:b/>
                              <w:bCs/>
                              <w:lang w:val="en-US"/>
                            </w:rPr>
                            <w:t>DASHBOARD OVERVIEW</w:t>
                          </w:r>
                        </w:p>
                      </w:txbxContent>
                    </v:textbox>
                  </v:shape>
                  <v:shape id="Text Box 53" o:spid="_x0000_s1269" type="#_x0000_t202" style="position:absolute;left:190;top:190;width:1095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PnygAAAOMAAAAPAAAAZHJzL2Rvd25yZXYueG1sRI/NbsJA&#10;DITvlXiHlStxK5siSFHKgkglpKqcgD6AlXV+1Kw37G5D+vb1oVKPtscz8233k+vVSCF2ng08LzJQ&#10;xJW3HTcGPq/Hpw2omJAt9p7JwA9F2O9mD1ssrL/zmcZLapSYcCzQQJvSUGgdq5YcxoUfiOVW++Aw&#10;yRgabQPexdz1eplluXbYsSS0ONBbS9XX5dsZqOvb6dQcy1De7Lmnj+tY4no0Zv44HV5BJZrSv/jv&#10;+91K/c06X2Yvq1wohEkWoHe/AAAA//8DAFBLAQItABQABgAIAAAAIQDb4fbL7gAAAIUBAAATAAAA&#10;AAAAAAAAAAAAAAAAAABbQ29udGVudF9UeXBlc10ueG1sUEsBAi0AFAAGAAgAAAAhAFr0LFu/AAAA&#10;FQEAAAsAAAAAAAAAAAAAAAAAHwEAAF9yZWxzLy5yZWxzUEsBAi0AFAAGAAgAAAAhAMlCE+fKAAAA&#10;4wAAAA8AAAAAAAAAAAAAAAAABwIAAGRycy9kb3ducmV2LnhtbFBLBQYAAAAAAwADALcAAAD+AgAA&#10;AAA=&#10;" fillcolor="#ed7d31 [3205]" strokeweight=".5pt">
                    <v:textbox>
                      <w:txbxContent>
                        <w:p w14:paraId="43EDEE14" w14:textId="14D58F13" w:rsidR="003B6B71" w:rsidRPr="008635F2" w:rsidRDefault="00543D81">
                          <w:pPr>
                            <w:rPr>
                              <w:lang w:val="en-US"/>
                            </w:rPr>
                          </w:pPr>
                          <w:r w:rsidRPr="00543D81">
                            <w:rPr>
                              <w:b/>
                              <w:bCs/>
                              <w:lang w:val="en-US"/>
                            </w:rPr>
                            <w:t xml:space="preserve">SCM </w:t>
                          </w:r>
                          <w:r w:rsidR="008635F2" w:rsidRPr="00543D81">
                            <w:rPr>
                              <w:b/>
                              <w:bCs/>
                              <w:lang w:val="en-US"/>
                            </w:rPr>
                            <w:t>WHEAT</w:t>
                          </w:r>
                          <w:r w:rsidR="008635F2">
                            <w:rPr>
                              <w:lang w:val="en-US"/>
                            </w:rPr>
                            <w:t xml:space="preserve"> </w:t>
                          </w:r>
                          <w:r>
                            <w:rPr>
                              <w:lang w:val="en-US"/>
                            </w:rPr>
                            <w:t>|</w:t>
                          </w:r>
                        </w:p>
                      </w:txbxContent>
                    </v:textbox>
                  </v:shape>
                  <v:shape id="Text Box 54" o:spid="_x0000_s1270" type="#_x0000_t202" style="position:absolute;left:11334;top:285;width:904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VExAAAAOIAAAAPAAAAZHJzL2Rvd25yZXYueG1sRE/dasIw&#10;FL4XfIdwhN1pqmgnnVHWgTD0St0DHJrTH9ac1CSr3dsbQfDy4/vf7AbTip6cbywrmM8SEMSF1Q1X&#10;Cn4u++kahA/IGlvLpOCfPOy249EGM21vfKL+HCoRQ9hnqKAOocuk9EVNBv3MdsSRK60zGCJ0ldQO&#10;bzHctHKRJKk02HBsqLGjr5qK3/OfUVCW1+Ox2ucuv+pTS4dLn+OqV+ptMnx+gAg0hJf46f7Wcf77&#10;Yp0ul/MUHpciBrm9AwAA//8DAFBLAQItABQABgAIAAAAIQDb4fbL7gAAAIUBAAATAAAAAAAAAAAA&#10;AAAAAAAAAABbQ29udGVudF9UeXBlc10ueG1sUEsBAi0AFAAGAAgAAAAhAFr0LFu/AAAAFQEAAAsA&#10;AAAAAAAAAAAAAAAAHwEAAF9yZWxzLy5yZWxzUEsBAi0AFAAGAAgAAAAhAEhnlUTEAAAA4gAAAA8A&#10;AAAAAAAAAAAAAAAABwIAAGRycy9kb3ducmV2LnhtbFBLBQYAAAAAAwADALcAAAD4AgAAAAA=&#10;" fillcolor="#ed7d31 [3205]" strokeweight=".5pt">
                    <v:textbox>
                      <w:txbxContent>
                        <w:p w14:paraId="7867D187" w14:textId="1656F748" w:rsidR="003B6B71" w:rsidRPr="00543D81" w:rsidRDefault="008635F2">
                          <w:pPr>
                            <w:rPr>
                              <w:b/>
                              <w:bCs/>
                              <w:lang w:val="en-US"/>
                            </w:rPr>
                          </w:pPr>
                          <w:r w:rsidRPr="00543D81">
                            <w:rPr>
                              <w:b/>
                              <w:bCs/>
                              <w:lang w:val="en-US"/>
                            </w:rPr>
                            <w:t>Dashboard</w:t>
                          </w:r>
                        </w:p>
                      </w:txbxContent>
                    </v:textbox>
                  </v:shape>
                  <v:shape id="Text Box 55" o:spid="_x0000_s1271" type="#_x0000_t202" style="position:absolute;left:36099;top:285;width:676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wxgAAAOMAAAAPAAAAZHJzL2Rvd25yZXYueG1sRE/bagIx&#10;EH0X+g9hhL5pVktduzVKtyAUffLyAcNm9oKbyZqk6/r3Rij0cc59VpvBtKIn5xvLCmbTBARxYXXD&#10;lYLzaTtZgvABWWNrmRTcycNm/TJaYabtjQ/UH0MlYgj7DBXUIXSZlL6oyaCf2o44cqV1BkM8XSW1&#10;w1sMN62cJ8lCGmw4NtTY0XdNxeX4axSU5XW/r7a5y6/60NLu1Of43iv1Oh6+PkEEGsK/+M/9o+P8&#10;JE1nH2+LeQrPnyIAcv0AAAD//wMAUEsBAi0AFAAGAAgAAAAhANvh9svuAAAAhQEAABMAAAAAAAAA&#10;AAAAAAAAAAAAAFtDb250ZW50X1R5cGVzXS54bWxQSwECLQAUAAYACAAAACEAWvQsW78AAAAVAQAA&#10;CwAAAAAAAAAAAAAAAAAfAQAAX3JlbHMvLnJlbHNQSwECLQAUAAYACAAAACEA5lP8sMYAAADjAAAA&#10;DwAAAAAAAAAAAAAAAAAHAgAAZHJzL2Rvd25yZXYueG1sUEsFBgAAAAADAAMAtwAAAPoCAAAAAA==&#10;" fillcolor="#ed7d31 [3205]" strokeweight=".5pt">
                    <v:textbox>
                      <w:txbxContent>
                        <w:p w14:paraId="7D294745" w14:textId="7E93ADD0" w:rsidR="003B6B71" w:rsidRPr="00543D81" w:rsidRDefault="008635F2">
                          <w:pPr>
                            <w:rPr>
                              <w:b/>
                              <w:bCs/>
                              <w:lang w:val="en-US"/>
                            </w:rPr>
                          </w:pPr>
                          <w:r w:rsidRPr="00543D81">
                            <w:rPr>
                              <w:b/>
                              <w:bCs/>
                              <w:lang w:val="en-US"/>
                            </w:rPr>
                            <w:t>Logout</w:t>
                          </w:r>
                        </w:p>
                      </w:txbxContent>
                    </v:textbox>
                  </v:shape>
                  <v:shape id="Text Box 56" o:spid="_x0000_s1272" type="#_x0000_t202" style="position:absolute;left:20574;top:285;width:8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LWByQAAAOIAAAAPAAAAZHJzL2Rvd25yZXYueG1sRI/basMw&#10;EETfA/0HsYW+JXLdXIwTJdSFQGiecvmAxVpfiLVyJNVx/74qFPo4zMwZZrMbTScGcr61rOB1loAg&#10;Lq1uuVZwveynGQgfkDV2lknBN3nYbZ8mG8y1ffCJhnOoRYSwz1FBE0KfS+nLhgz6me2Jo1dZZzBE&#10;6WqpHT4i3HQyTZKlNNhyXGiwp4+Gytv5yyioqvvxWO8LV9z1qaPPy1DgYlDq5Xl8X4MINIb/8F/7&#10;oBVkabZaJOnbHH4vxTsgtz8AAAD//wMAUEsBAi0AFAAGAAgAAAAhANvh9svuAAAAhQEAABMAAAAA&#10;AAAAAAAAAAAAAAAAAFtDb250ZW50X1R5cGVzXS54bWxQSwECLQAUAAYACAAAACEAWvQsW78AAAAV&#10;AQAACwAAAAAAAAAAAAAAAAAfAQAAX3JlbHMvLnJlbHNQSwECLQAUAAYACAAAACEAr0C1gckAAADi&#10;AAAADwAAAAAAAAAAAAAAAAAHAgAAZHJzL2Rvd25yZXYueG1sUEsFBgAAAAADAAMAtwAAAP0CAAAA&#10;AA==&#10;" fillcolor="#ed7d31 [3205]" strokeweight=".5pt">
                    <v:textbox>
                      <w:txbxContent>
                        <w:p w14:paraId="337EEA48" w14:textId="11EE6106" w:rsidR="003B6B71" w:rsidRPr="00543D81" w:rsidRDefault="008635F2">
                          <w:pPr>
                            <w:rPr>
                              <w:b/>
                              <w:bCs/>
                              <w:lang w:val="en-US"/>
                            </w:rPr>
                          </w:pPr>
                          <w:r w:rsidRPr="00543D81">
                            <w:rPr>
                              <w:b/>
                              <w:bCs/>
                              <w:lang w:val="en-US"/>
                            </w:rPr>
                            <w:t>Messages</w:t>
                          </w:r>
                        </w:p>
                      </w:txbxContent>
                    </v:textbox>
                  </v:shape>
                  <v:shape id="Text Box 57" o:spid="_x0000_s1273" type="#_x0000_t202" style="position:absolute;left:28860;top:285;width:704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ljtxgAAAOMAAAAPAAAAZHJzL2Rvd25yZXYueG1sRE/NagIx&#10;EL4XfIcwQm81q1Wrq1HcglD0pPYBhs3sD24maxLX7ds3hYLH+f5nve1NIzpyvrasYDxKQBDnVtdc&#10;Kvi+7N8WIHxA1thYJgU/5GG7GbysMdX2wSfqzqEUMYR9igqqENpUSp9XZNCPbEscucI6gyGerpTa&#10;4SOGm0ZOkmQuDdYcGyps6bOi/Hq+GwVFcTsey33msps+NXS4dBnOOqVeh/1uBSJQH57if/eXjvOX&#10;48X0432azOHvpwiA3PwCAAD//wMAUEsBAi0AFAAGAAgAAAAhANvh9svuAAAAhQEAABMAAAAAAAAA&#10;AAAAAAAAAAAAAFtDb250ZW50X1R5cGVzXS54bWxQSwECLQAUAAYACAAAACEAWvQsW78AAAAVAQAA&#10;CwAAAAAAAAAAAAAAAAAfAQAAX3JlbHMvLnJlbHNQSwECLQAUAAYACAAAACEAxzZY7cYAAADjAAAA&#10;DwAAAAAAAAAAAAAAAAAHAgAAZHJzL2Rvd25yZXYueG1sUEsFBgAAAAADAAMAtwAAAPoCAAAAAA==&#10;" fillcolor="#ed7d31 [3205]" strokeweight=".5pt">
                    <v:textbox>
                      <w:txbxContent>
                        <w:p w14:paraId="2EB22C52" w14:textId="31F2DA0A" w:rsidR="003B6B71" w:rsidRPr="00543D81" w:rsidRDefault="008635F2">
                          <w:pPr>
                            <w:rPr>
                              <w:b/>
                              <w:bCs/>
                              <w:lang w:val="en-US"/>
                            </w:rPr>
                          </w:pPr>
                          <w:r w:rsidRPr="00543D81">
                            <w:rPr>
                              <w:b/>
                              <w:bCs/>
                              <w:lang w:val="en-US"/>
                            </w:rPr>
                            <w:t>Reports</w:t>
                          </w:r>
                        </w:p>
                      </w:txbxContent>
                    </v:textbox>
                  </v:shape>
                </v:group>
                <v:shape id="Text Box 1" o:spid="_x0000_s1274" type="#_x0000_t202" style="position:absolute;top:38100;width:4305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ZexgAAAOMAAAAPAAAAZHJzL2Rvd25yZXYueG1sRE9La8JA&#10;EL4X+h+WKfRS6mYDBo2uImKh9Obj4m3ITpNgdjZk1yT113cFweN871muR9uInjpfO9agJgkI4sKZ&#10;mksNp+PX5wyED8gGG8ek4Y88rFevL0vMjRt4T/0hlCKGsM9RQxVCm0vpi4os+olriSP36zqLIZ5d&#10;KU2HQwy3jUyTJJMWa44NFba0rai4HK5WQzbu2o+fOaXDrWh6Pt+UCqS0fn8bNwsQgcbwFD/c3ybO&#10;T9K5mmbpNIP7TxEAufoHAAD//wMAUEsBAi0AFAAGAAgAAAAhANvh9svuAAAAhQEAABMAAAAAAAAA&#10;AAAAAAAAAAAAAFtDb250ZW50X1R5cGVzXS54bWxQSwECLQAUAAYACAAAACEAWvQsW78AAAAVAQAA&#10;CwAAAAAAAAAAAAAAAAAfAQAAX3JlbHMvLnJlbHNQSwECLQAUAAYACAAAACEAKUb2XsYAAADjAAAA&#10;DwAAAAAAAAAAAAAAAAAHAgAAZHJzL2Rvd25yZXYueG1sUEsFBgAAAAADAAMAtwAAAPoCAAAAAA==&#10;" filled="f" stroked="f">
                  <v:textbox style="mso-fit-shape-to-text:t" inset="0,0,0,0">
                    <w:txbxContent>
                      <w:p w14:paraId="0002D8DA" w14:textId="5768565A" w:rsidR="00C65BD0" w:rsidRPr="00C65BD0" w:rsidRDefault="00C65BD0" w:rsidP="00C65BD0">
                        <w:pPr>
                          <w:pStyle w:val="Caption"/>
                          <w:rPr>
                            <w:rFonts w:ascii="Times New Roman" w:hAnsi="Times New Roman" w:cs="Times New Roman"/>
                            <w:noProof/>
                            <w:sz w:val="22"/>
                            <w:szCs w:val="22"/>
                          </w:rPr>
                        </w:pPr>
                        <w:bookmarkStart w:id="40" w:name="_Toc200072460"/>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2</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Dashboard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40"/>
                      </w:p>
                    </w:txbxContent>
                  </v:textbox>
                </v:shape>
              </v:group>
            </w:pict>
          </mc:Fallback>
        </mc:AlternateContent>
      </w:r>
    </w:p>
    <w:p w14:paraId="522B9E67" w14:textId="5608CD84" w:rsidR="003B6B71" w:rsidRPr="00837E57" w:rsidRDefault="003B6B71" w:rsidP="00837E57">
      <w:pPr>
        <w:spacing w:line="360" w:lineRule="auto"/>
        <w:rPr>
          <w:rFonts w:ascii="Times New Roman" w:hAnsi="Times New Roman" w:cs="Times New Roman"/>
          <w:b/>
          <w:bCs/>
        </w:rPr>
      </w:pPr>
    </w:p>
    <w:p w14:paraId="44290558" w14:textId="196187A2" w:rsidR="003B6B71" w:rsidRPr="00837E57" w:rsidRDefault="003B6B71" w:rsidP="00837E57">
      <w:pPr>
        <w:spacing w:line="360" w:lineRule="auto"/>
        <w:rPr>
          <w:rFonts w:ascii="Times New Roman" w:hAnsi="Times New Roman" w:cs="Times New Roman"/>
          <w:b/>
          <w:bCs/>
        </w:rPr>
      </w:pPr>
    </w:p>
    <w:p w14:paraId="56EE9F1D" w14:textId="77777777" w:rsidR="003B6B71" w:rsidRPr="00837E57" w:rsidRDefault="003B6B71" w:rsidP="00837E57">
      <w:pPr>
        <w:spacing w:line="360" w:lineRule="auto"/>
        <w:rPr>
          <w:rFonts w:ascii="Times New Roman" w:hAnsi="Times New Roman" w:cs="Times New Roman"/>
          <w:b/>
          <w:bCs/>
        </w:rPr>
      </w:pPr>
    </w:p>
    <w:p w14:paraId="0E361683" w14:textId="56B594E3" w:rsidR="003B6B71" w:rsidRPr="00837E57" w:rsidRDefault="003B6B71" w:rsidP="00837E57">
      <w:pPr>
        <w:spacing w:line="360" w:lineRule="auto"/>
        <w:rPr>
          <w:rFonts w:ascii="Times New Roman" w:hAnsi="Times New Roman" w:cs="Times New Roman"/>
          <w:b/>
          <w:bCs/>
        </w:rPr>
      </w:pPr>
    </w:p>
    <w:p w14:paraId="44523724" w14:textId="77777777" w:rsidR="003B6B71" w:rsidRPr="00837E57" w:rsidRDefault="003B6B71" w:rsidP="00837E57">
      <w:pPr>
        <w:spacing w:line="360" w:lineRule="auto"/>
        <w:rPr>
          <w:rFonts w:ascii="Times New Roman" w:hAnsi="Times New Roman" w:cs="Times New Roman"/>
          <w:b/>
          <w:bCs/>
        </w:rPr>
      </w:pPr>
    </w:p>
    <w:p w14:paraId="03E2586E" w14:textId="77777777" w:rsidR="003B6B71" w:rsidRPr="00837E57" w:rsidRDefault="003B6B71" w:rsidP="00837E57">
      <w:pPr>
        <w:spacing w:line="360" w:lineRule="auto"/>
        <w:rPr>
          <w:rFonts w:ascii="Times New Roman" w:hAnsi="Times New Roman" w:cs="Times New Roman"/>
          <w:b/>
          <w:bCs/>
        </w:rPr>
      </w:pPr>
    </w:p>
    <w:p w14:paraId="18D10BD4" w14:textId="77777777" w:rsidR="003B6B71" w:rsidRPr="00837E57" w:rsidRDefault="003B6B71" w:rsidP="00837E57">
      <w:pPr>
        <w:spacing w:line="360" w:lineRule="auto"/>
        <w:rPr>
          <w:rFonts w:ascii="Times New Roman" w:hAnsi="Times New Roman" w:cs="Times New Roman"/>
          <w:b/>
          <w:bCs/>
        </w:rPr>
      </w:pPr>
    </w:p>
    <w:p w14:paraId="1C68D6A7" w14:textId="3C6307C7" w:rsidR="003B6B71" w:rsidRPr="00837E57" w:rsidRDefault="003B6B71" w:rsidP="00837E57">
      <w:pPr>
        <w:spacing w:line="360" w:lineRule="auto"/>
        <w:rPr>
          <w:rFonts w:ascii="Times New Roman" w:hAnsi="Times New Roman" w:cs="Times New Roman"/>
          <w:b/>
          <w:bCs/>
        </w:rPr>
      </w:pPr>
    </w:p>
    <w:p w14:paraId="70F8A65E" w14:textId="77777777" w:rsidR="003B6B71" w:rsidRPr="00837E57" w:rsidRDefault="003B6B71" w:rsidP="00837E57">
      <w:pPr>
        <w:spacing w:line="360" w:lineRule="auto"/>
        <w:rPr>
          <w:rFonts w:ascii="Times New Roman" w:hAnsi="Times New Roman" w:cs="Times New Roman"/>
          <w:b/>
          <w:bCs/>
        </w:rPr>
      </w:pPr>
    </w:p>
    <w:p w14:paraId="17823384" w14:textId="77777777" w:rsidR="003B6B71" w:rsidRPr="00837E57" w:rsidRDefault="003B6B71" w:rsidP="00837E57">
      <w:pPr>
        <w:spacing w:line="360" w:lineRule="auto"/>
        <w:rPr>
          <w:rFonts w:ascii="Times New Roman" w:hAnsi="Times New Roman" w:cs="Times New Roman"/>
          <w:b/>
          <w:bCs/>
        </w:rPr>
      </w:pPr>
    </w:p>
    <w:p w14:paraId="56FE103F" w14:textId="77777777" w:rsidR="00261BE2" w:rsidRDefault="00261BE2" w:rsidP="00837E57">
      <w:pPr>
        <w:spacing w:line="360" w:lineRule="auto"/>
        <w:rPr>
          <w:rFonts w:ascii="Times New Roman" w:hAnsi="Times New Roman" w:cs="Times New Roman"/>
          <w:b/>
          <w:bCs/>
        </w:rPr>
      </w:pPr>
    </w:p>
    <w:p w14:paraId="0052547C" w14:textId="77777777" w:rsidR="007358C1" w:rsidRDefault="007358C1" w:rsidP="00837E57">
      <w:pPr>
        <w:spacing w:line="360" w:lineRule="auto"/>
        <w:rPr>
          <w:rFonts w:ascii="Times New Roman" w:hAnsi="Times New Roman" w:cs="Times New Roman"/>
        </w:rPr>
      </w:pPr>
    </w:p>
    <w:p w14:paraId="2912B1EA" w14:textId="3F216CA9" w:rsidR="00543D81" w:rsidRPr="00261BE2" w:rsidRDefault="00C65BD0" w:rsidP="00837E57">
      <w:pPr>
        <w:spacing w:line="360" w:lineRule="auto"/>
        <w:rPr>
          <w:rFonts w:ascii="Times New Roman" w:hAnsi="Times New Roman" w:cs="Times New Roman"/>
        </w:rPr>
      </w:pPr>
      <w:r>
        <w:rPr>
          <w:rFonts w:ascii="Times New Roman" w:hAnsi="Times New Roman" w:cs="Times New Roman"/>
          <w:b/>
          <w:bCs/>
          <w:noProof/>
        </w:rPr>
        <w:lastRenderedPageBreak/>
        <mc:AlternateContent>
          <mc:Choice Requires="wpg">
            <w:drawing>
              <wp:anchor distT="0" distB="0" distL="114300" distR="114300" simplePos="0" relativeHeight="251727872" behindDoc="0" locked="0" layoutInCell="1" allowOverlap="1" wp14:anchorId="44C51D30" wp14:editId="65CE1436">
                <wp:simplePos x="0" y="0"/>
                <wp:positionH relativeFrom="column">
                  <wp:posOffset>-5715</wp:posOffset>
                </wp:positionH>
                <wp:positionV relativeFrom="paragraph">
                  <wp:posOffset>330835</wp:posOffset>
                </wp:positionV>
                <wp:extent cx="4772025" cy="3450590"/>
                <wp:effectExtent l="0" t="0" r="28575" b="16510"/>
                <wp:wrapNone/>
                <wp:docPr id="2077526429" name="Group 83"/>
                <wp:cNvGraphicFramePr/>
                <a:graphic xmlns:a="http://schemas.openxmlformats.org/drawingml/2006/main">
                  <a:graphicData uri="http://schemas.microsoft.com/office/word/2010/wordprocessingGroup">
                    <wpg:wgp>
                      <wpg:cNvGrpSpPr/>
                      <wpg:grpSpPr>
                        <a:xfrm>
                          <a:off x="0" y="0"/>
                          <a:ext cx="4772025" cy="3450590"/>
                          <a:chOff x="0" y="0"/>
                          <a:chExt cx="4772025" cy="3450590"/>
                        </a:xfrm>
                      </wpg:grpSpPr>
                      <wpg:grpSp>
                        <wpg:cNvPr id="922805717" name="Group 78"/>
                        <wpg:cNvGrpSpPr/>
                        <wpg:grpSpPr>
                          <a:xfrm>
                            <a:off x="0" y="0"/>
                            <a:ext cx="4772025" cy="3095625"/>
                            <a:chOff x="0" y="0"/>
                            <a:chExt cx="4772025" cy="3095625"/>
                          </a:xfrm>
                        </wpg:grpSpPr>
                        <wps:wsp>
                          <wps:cNvPr id="851406870" name="Rectangle 59"/>
                          <wps:cNvSpPr/>
                          <wps:spPr>
                            <a:xfrm>
                              <a:off x="0" y="0"/>
                              <a:ext cx="4772025" cy="3095625"/>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78ED30" w14:textId="77777777" w:rsidR="00543D81" w:rsidRDefault="00543D81" w:rsidP="00543D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628757" name="Text Box 60"/>
                          <wps:cNvSpPr txBox="1"/>
                          <wps:spPr>
                            <a:xfrm>
                              <a:off x="1123950" y="247650"/>
                              <a:ext cx="2390775" cy="361950"/>
                            </a:xfrm>
                            <a:prstGeom prst="rect">
                              <a:avLst/>
                            </a:prstGeom>
                            <a:solidFill>
                              <a:schemeClr val="accent2">
                                <a:lumMod val="75000"/>
                              </a:schemeClr>
                            </a:solidFill>
                            <a:ln w="6350">
                              <a:noFill/>
                            </a:ln>
                          </wps:spPr>
                          <wps:txbx>
                            <w:txbxContent>
                              <w:p w14:paraId="029BCE38" w14:textId="1DDC50F5" w:rsidR="00200A55" w:rsidRPr="00A5645B" w:rsidRDefault="00314912" w:rsidP="00314912">
                                <w:pPr>
                                  <w:jc w:val="center"/>
                                  <w:rPr>
                                    <w:b/>
                                    <w:bCs/>
                                    <w:lang w:val="en-US"/>
                                  </w:rPr>
                                </w:pPr>
                                <w:r w:rsidRPr="00A5645B">
                                  <w:rPr>
                                    <w:b/>
                                    <w:bCs/>
                                    <w:lang w:val="en-US"/>
                                  </w:rPr>
                                  <w:t>ORDER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8470346" name="Text Box 61"/>
                          <wps:cNvSpPr txBox="1"/>
                          <wps:spPr>
                            <a:xfrm>
                              <a:off x="104775" y="914400"/>
                              <a:ext cx="1200150" cy="323850"/>
                            </a:xfrm>
                            <a:prstGeom prst="rect">
                              <a:avLst/>
                            </a:prstGeom>
                            <a:solidFill>
                              <a:schemeClr val="accent2"/>
                            </a:solidFill>
                            <a:ln w="6350">
                              <a:solidFill>
                                <a:prstClr val="black"/>
                              </a:solidFill>
                            </a:ln>
                          </wps:spPr>
                          <wps:txbx>
                            <w:txbxContent>
                              <w:p w14:paraId="24DB16FF" w14:textId="4E598A31" w:rsidR="00200A55" w:rsidRPr="00A5645B" w:rsidRDefault="00200A55" w:rsidP="00314912">
                                <w:pPr>
                                  <w:jc w:val="center"/>
                                  <w:rPr>
                                    <w:b/>
                                    <w:bCs/>
                                    <w:lang w:val="en-US"/>
                                  </w:rPr>
                                </w:pPr>
                                <w:r w:rsidRPr="00A5645B">
                                  <w:rPr>
                                    <w:b/>
                                    <w:bCs/>
                                    <w:lang w:val="en-US"/>
                                  </w:rPr>
                                  <w:t>NEW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027983" name="Text Box 62"/>
                          <wps:cNvSpPr txBox="1"/>
                          <wps:spPr>
                            <a:xfrm>
                              <a:off x="1343025" y="914400"/>
                              <a:ext cx="695325" cy="323850"/>
                            </a:xfrm>
                            <a:prstGeom prst="rect">
                              <a:avLst/>
                            </a:prstGeom>
                            <a:solidFill>
                              <a:schemeClr val="accent2"/>
                            </a:solidFill>
                            <a:ln w="6350">
                              <a:solidFill>
                                <a:prstClr val="black"/>
                              </a:solidFill>
                            </a:ln>
                          </wps:spPr>
                          <wps:txbx>
                            <w:txbxContent>
                              <w:p w14:paraId="7999ECBD" w14:textId="7E844730" w:rsidR="00200A55" w:rsidRPr="00A5645B" w:rsidRDefault="00200A55">
                                <w:pPr>
                                  <w:rPr>
                                    <w:b/>
                                    <w:bCs/>
                                    <w:lang w:val="en-US"/>
                                  </w:rPr>
                                </w:pPr>
                                <w:r w:rsidRPr="00A5645B">
                                  <w:rPr>
                                    <w:b/>
                                    <w:bCs/>
                                    <w:lang w:val="en-US"/>
                                  </w:rP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1768246" name="Text Box 63"/>
                          <wps:cNvSpPr txBox="1"/>
                          <wps:spPr>
                            <a:xfrm>
                              <a:off x="2057400" y="914400"/>
                              <a:ext cx="838200" cy="323850"/>
                            </a:xfrm>
                            <a:prstGeom prst="rect">
                              <a:avLst/>
                            </a:prstGeom>
                            <a:solidFill>
                              <a:schemeClr val="accent2"/>
                            </a:solidFill>
                            <a:ln w="6350">
                              <a:solidFill>
                                <a:prstClr val="black"/>
                              </a:solidFill>
                            </a:ln>
                          </wps:spPr>
                          <wps:txbx>
                            <w:txbxContent>
                              <w:p w14:paraId="65113D5C" w14:textId="0A46949C" w:rsidR="00200A55" w:rsidRDefault="00200A55">
                                <w:r w:rsidRPr="00A5645B">
                                  <w:rPr>
                                    <w:b/>
                                    <w:bCs/>
                                  </w:rPr>
                                  <w:t xml:space="preserve">FILTER </w:t>
                                </w:r>
                                <w:r w:rsidRPr="00200A55">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7416763" name="Text Box 64"/>
                          <wps:cNvSpPr txBox="1"/>
                          <wps:spPr>
                            <a:xfrm>
                              <a:off x="3114675" y="914400"/>
                              <a:ext cx="733425" cy="333375"/>
                            </a:xfrm>
                            <a:prstGeom prst="rect">
                              <a:avLst/>
                            </a:prstGeom>
                            <a:solidFill>
                              <a:schemeClr val="accent2"/>
                            </a:solidFill>
                            <a:ln w="6350">
                              <a:solidFill>
                                <a:prstClr val="black"/>
                              </a:solidFill>
                            </a:ln>
                          </wps:spPr>
                          <wps:txbx>
                            <w:txbxContent>
                              <w:p w14:paraId="48282F11" w14:textId="11FE6A8A" w:rsidR="00200A55" w:rsidRPr="00A5645B" w:rsidRDefault="00200A55">
                                <w:pPr>
                                  <w:rPr>
                                    <w:b/>
                                    <w:bCs/>
                                    <w:lang w:val="en-US"/>
                                  </w:rPr>
                                </w:pPr>
                                <w:r w:rsidRPr="00A5645B">
                                  <w:rPr>
                                    <w:b/>
                                    <w:bCs/>
                                    <w:lang w:val="en-US"/>
                                  </w:rPr>
                                  <w:t>Search</w:t>
                                </w:r>
                                <w:r w:rsidR="00A5645B">
                                  <w:rPr>
                                    <w:b/>
                                    <w:bCs/>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9372917" name="Text Box 65"/>
                          <wps:cNvSpPr txBox="1"/>
                          <wps:spPr>
                            <a:xfrm>
                              <a:off x="3905250" y="904875"/>
                              <a:ext cx="695325" cy="333375"/>
                            </a:xfrm>
                            <a:prstGeom prst="rect">
                              <a:avLst/>
                            </a:prstGeom>
                            <a:solidFill>
                              <a:schemeClr val="accent3"/>
                            </a:solidFill>
                            <a:ln w="6350">
                              <a:solidFill>
                                <a:prstClr val="black"/>
                              </a:solidFill>
                            </a:ln>
                          </wps:spPr>
                          <wps:txbx>
                            <w:txbxContent>
                              <w:p w14:paraId="702669C5" w14:textId="5D75F117" w:rsidR="00200A55" w:rsidRPr="00200A55" w:rsidRDefault="00200A55">
                                <w:pPr>
                                  <w:rPr>
                                    <w:lang w:val="en-US"/>
                                  </w:rPr>
                                </w:pPr>
                                <w:r>
                                  <w:rPr>
                                    <w:lang w:val="en-US"/>
                                  </w:rPr>
                                  <w:t>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322410" name="Text Box 66"/>
                          <wps:cNvSpPr txBox="1"/>
                          <wps:spPr>
                            <a:xfrm>
                              <a:off x="114300" y="1314450"/>
                              <a:ext cx="752475" cy="323850"/>
                            </a:xfrm>
                            <a:prstGeom prst="rect">
                              <a:avLst/>
                            </a:prstGeom>
                            <a:solidFill>
                              <a:schemeClr val="accent4"/>
                            </a:solidFill>
                            <a:ln w="6350">
                              <a:solidFill>
                                <a:prstClr val="black"/>
                              </a:solidFill>
                            </a:ln>
                          </wps:spPr>
                          <wps:txbx>
                            <w:txbxContent>
                              <w:p w14:paraId="78851616" w14:textId="1060F9DA" w:rsidR="00314912" w:rsidRPr="00A5645B" w:rsidRDefault="00314912">
                                <w:pPr>
                                  <w:rPr>
                                    <w:b/>
                                    <w:bCs/>
                                    <w:lang w:val="en-US"/>
                                  </w:rPr>
                                </w:pPr>
                                <w:r w:rsidRPr="00A5645B">
                                  <w:rPr>
                                    <w:b/>
                                    <w:bCs/>
                                    <w:lang w:val="en-US"/>
                                  </w:rPr>
                                  <w:t>Order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7581660" name="Text Box 67"/>
                          <wps:cNvSpPr txBox="1"/>
                          <wps:spPr>
                            <a:xfrm>
                              <a:off x="895350" y="1314450"/>
                              <a:ext cx="914400" cy="323850"/>
                            </a:xfrm>
                            <a:prstGeom prst="rect">
                              <a:avLst/>
                            </a:prstGeom>
                            <a:solidFill>
                              <a:srgbClr val="FFC000"/>
                            </a:solidFill>
                            <a:ln w="6350">
                              <a:solidFill>
                                <a:prstClr val="black"/>
                              </a:solidFill>
                            </a:ln>
                          </wps:spPr>
                          <wps:txbx>
                            <w:txbxContent>
                              <w:p w14:paraId="671C0E6C" w14:textId="3EF8B4A7" w:rsidR="00314912" w:rsidRPr="00A5645B" w:rsidRDefault="00314912">
                                <w:pPr>
                                  <w:rPr>
                                    <w:b/>
                                    <w:bCs/>
                                    <w:lang w:val="en-US"/>
                                  </w:rPr>
                                </w:pPr>
                                <w:r w:rsidRPr="00A5645B">
                                  <w:rPr>
                                    <w:b/>
                                    <w:bCs/>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088755" name="Text Box 68"/>
                          <wps:cNvSpPr txBox="1"/>
                          <wps:spPr>
                            <a:xfrm>
                              <a:off x="1828800" y="1314450"/>
                              <a:ext cx="1066800" cy="314325"/>
                            </a:xfrm>
                            <a:prstGeom prst="rect">
                              <a:avLst/>
                            </a:prstGeom>
                            <a:solidFill>
                              <a:srgbClr val="FFC000"/>
                            </a:solidFill>
                            <a:ln w="6350">
                              <a:solidFill>
                                <a:prstClr val="black"/>
                              </a:solidFill>
                            </a:ln>
                          </wps:spPr>
                          <wps:txbx>
                            <w:txbxContent>
                              <w:p w14:paraId="2DFEA071" w14:textId="301E6936" w:rsidR="00314912" w:rsidRPr="00A5645B" w:rsidRDefault="00314912">
                                <w:pPr>
                                  <w:rPr>
                                    <w:b/>
                                    <w:bCs/>
                                    <w:lang w:val="en-US"/>
                                  </w:rPr>
                                </w:pPr>
                                <w:r w:rsidRPr="00A5645B">
                                  <w:rPr>
                                    <w:b/>
                                    <w:bCs/>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2095606" name="Text Box 69"/>
                          <wps:cNvSpPr txBox="1"/>
                          <wps:spPr>
                            <a:xfrm>
                              <a:off x="2914650" y="1304925"/>
                              <a:ext cx="504825" cy="323850"/>
                            </a:xfrm>
                            <a:prstGeom prst="rect">
                              <a:avLst/>
                            </a:prstGeom>
                            <a:solidFill>
                              <a:srgbClr val="FFC000"/>
                            </a:solidFill>
                            <a:ln w="6350">
                              <a:solidFill>
                                <a:prstClr val="black"/>
                              </a:solidFill>
                            </a:ln>
                          </wps:spPr>
                          <wps:txbx>
                            <w:txbxContent>
                              <w:p w14:paraId="4C61BEE9" w14:textId="6A71A4E9" w:rsidR="00314912" w:rsidRPr="00A5645B" w:rsidRDefault="00314912">
                                <w:pPr>
                                  <w:rPr>
                                    <w:b/>
                                    <w:bCs/>
                                    <w:lang w:val="en-US"/>
                                  </w:rPr>
                                </w:pPr>
                                <w:r w:rsidRPr="00A5645B">
                                  <w:rPr>
                                    <w:b/>
                                    <w:bCs/>
                                    <w:lang w:val="en-US"/>
                                  </w:rPr>
                                  <w:t>Qty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9260883" name="Text Box 70"/>
                          <wps:cNvSpPr txBox="1"/>
                          <wps:spPr>
                            <a:xfrm>
                              <a:off x="3438525" y="1304925"/>
                              <a:ext cx="1190625" cy="323850"/>
                            </a:xfrm>
                            <a:prstGeom prst="rect">
                              <a:avLst/>
                            </a:prstGeom>
                            <a:solidFill>
                              <a:srgbClr val="FFC000"/>
                            </a:solidFill>
                            <a:ln w="6350">
                              <a:solidFill>
                                <a:prstClr val="black"/>
                              </a:solidFill>
                            </a:ln>
                          </wps:spPr>
                          <wps:txbx>
                            <w:txbxContent>
                              <w:p w14:paraId="56CB26CD" w14:textId="7FE323E6" w:rsidR="00314912" w:rsidRPr="00A5645B" w:rsidRDefault="00314912">
                                <w:pPr>
                                  <w:rPr>
                                    <w:b/>
                                    <w:bCs/>
                                    <w:lang w:val="en-US"/>
                                  </w:rPr>
                                </w:pPr>
                                <w:r w:rsidRPr="00A5645B">
                                  <w:rPr>
                                    <w:b/>
                                    <w:bCs/>
                                    <w:lang w:val="en-US"/>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1421284" name="Text Box 71"/>
                          <wps:cNvSpPr txBox="1"/>
                          <wps:spPr>
                            <a:xfrm>
                              <a:off x="114300" y="1666875"/>
                              <a:ext cx="762000" cy="752475"/>
                            </a:xfrm>
                            <a:prstGeom prst="rect">
                              <a:avLst/>
                            </a:prstGeom>
                            <a:solidFill>
                              <a:schemeClr val="lt1"/>
                            </a:solidFill>
                            <a:ln w="6350">
                              <a:solidFill>
                                <a:prstClr val="black"/>
                              </a:solidFill>
                            </a:ln>
                          </wps:spPr>
                          <wps:txbx>
                            <w:txbxContent>
                              <w:p w14:paraId="220BA621" w14:textId="6F9142F1" w:rsidR="00D66792" w:rsidRPr="00D66792" w:rsidRDefault="00D66792">
                                <w:pPr>
                                  <w:rPr>
                                    <w:lang w:val="en-US"/>
                                  </w:rPr>
                                </w:pPr>
                                <w:r>
                                  <w:rPr>
                                    <w:lang w:val="en-US"/>
                                  </w:rPr>
                                  <w:t>ORD-001 ORD-002 ORD-003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9045028" name="Text Box 72"/>
                          <wps:cNvSpPr txBox="1"/>
                          <wps:spPr>
                            <a:xfrm>
                              <a:off x="904875" y="1666875"/>
                              <a:ext cx="904875" cy="752475"/>
                            </a:xfrm>
                            <a:prstGeom prst="rect">
                              <a:avLst/>
                            </a:prstGeom>
                            <a:solidFill>
                              <a:schemeClr val="lt1"/>
                            </a:solidFill>
                            <a:ln w="6350">
                              <a:solidFill>
                                <a:prstClr val="black"/>
                              </a:solidFill>
                            </a:ln>
                          </wps:spPr>
                          <wps:txbx>
                            <w:txbxContent>
                              <w:p w14:paraId="082A53B8" w14:textId="6CA9C595" w:rsidR="00314912" w:rsidRPr="00D66792" w:rsidRDefault="00D66792">
                                <w:pPr>
                                  <w:rPr>
                                    <w:lang w:val="en-US"/>
                                  </w:rPr>
                                </w:pPr>
                                <w:r>
                                  <w:rPr>
                                    <w:lang w:val="en-US"/>
                                  </w:rPr>
                                  <w:t>Mill Co. Baker Ltd Export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025685" name="Text Box 73"/>
                          <wps:cNvSpPr txBox="1"/>
                          <wps:spPr>
                            <a:xfrm>
                              <a:off x="1838325" y="1657350"/>
                              <a:ext cx="1066800" cy="762000"/>
                            </a:xfrm>
                            <a:prstGeom prst="rect">
                              <a:avLst/>
                            </a:prstGeom>
                            <a:solidFill>
                              <a:schemeClr val="lt1"/>
                            </a:solidFill>
                            <a:ln w="6350">
                              <a:solidFill>
                                <a:prstClr val="black"/>
                              </a:solidFill>
                            </a:ln>
                          </wps:spPr>
                          <wps:txbx>
                            <w:txbxContent>
                              <w:p w14:paraId="39B714B2" w14:textId="08DAFDE7" w:rsidR="00314912" w:rsidRPr="00D66792" w:rsidRDefault="00D66792">
                                <w:pPr>
                                  <w:rPr>
                                    <w:lang w:val="en-US"/>
                                  </w:rPr>
                                </w:pPr>
                                <w:r>
                                  <w:rPr>
                                    <w:lang w:val="en-US"/>
                                  </w:rPr>
                                  <w:t>Hard Wheat Soft Wheat Premium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3040401" name="Text Box 74"/>
                          <wps:cNvSpPr txBox="1"/>
                          <wps:spPr>
                            <a:xfrm>
                              <a:off x="2924175" y="1657350"/>
                              <a:ext cx="504825" cy="762000"/>
                            </a:xfrm>
                            <a:prstGeom prst="rect">
                              <a:avLst/>
                            </a:prstGeom>
                            <a:solidFill>
                              <a:schemeClr val="lt1"/>
                            </a:solidFill>
                            <a:ln w="6350">
                              <a:solidFill>
                                <a:prstClr val="black"/>
                              </a:solidFill>
                            </a:ln>
                          </wps:spPr>
                          <wps:txbx>
                            <w:txbxContent>
                              <w:p w14:paraId="001A54DB" w14:textId="3A7B7E0A" w:rsidR="00D66792" w:rsidRPr="00D66792" w:rsidRDefault="00D66792">
                                <w:pPr>
                                  <w:rPr>
                                    <w:lang w:val="en-US"/>
                                  </w:rPr>
                                </w:pPr>
                                <w:r>
                                  <w:rPr>
                                    <w:lang w:val="en-US"/>
                                  </w:rPr>
                                  <w:t>500 200 1000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3877760" name="Text Box 75"/>
                          <wps:cNvSpPr txBox="1"/>
                          <wps:spPr>
                            <a:xfrm>
                              <a:off x="3457575" y="1647825"/>
                              <a:ext cx="1171575" cy="771525"/>
                            </a:xfrm>
                            <a:prstGeom prst="rect">
                              <a:avLst/>
                            </a:prstGeom>
                            <a:solidFill>
                              <a:schemeClr val="lt1"/>
                            </a:solidFill>
                            <a:ln w="6350">
                              <a:solidFill>
                                <a:prstClr val="black"/>
                              </a:solidFill>
                            </a:ln>
                          </wps:spPr>
                          <wps:txbx>
                            <w:txbxContent>
                              <w:p w14:paraId="3EB56CD5" w14:textId="161EE2E1" w:rsidR="00D66792" w:rsidRPr="00D66792" w:rsidRDefault="00D66792">
                                <w:pPr>
                                  <w:rPr>
                                    <w:lang w:val="en-US"/>
                                  </w:rPr>
                                </w:pPr>
                                <w:r>
                                  <w:rPr>
                                    <w:lang w:val="en-US"/>
                                  </w:rPr>
                                  <w:t>Processing Shipped Confirmed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743714" name="Text Box 76"/>
                          <wps:cNvSpPr txBox="1"/>
                          <wps:spPr>
                            <a:xfrm>
                              <a:off x="3343275" y="2695575"/>
                              <a:ext cx="571500" cy="352425"/>
                            </a:xfrm>
                            <a:prstGeom prst="rect">
                              <a:avLst/>
                            </a:prstGeom>
                            <a:solidFill>
                              <a:schemeClr val="accent2">
                                <a:lumMod val="75000"/>
                              </a:schemeClr>
                            </a:solidFill>
                            <a:ln w="6350">
                              <a:solidFill>
                                <a:srgbClr val="EE0000"/>
                              </a:solidFill>
                            </a:ln>
                          </wps:spPr>
                          <wps:txbx>
                            <w:txbxContent>
                              <w:p w14:paraId="529758CD" w14:textId="6ED9066F" w:rsidR="00D66792" w:rsidRPr="00A5645B" w:rsidRDefault="00D66792">
                                <w:pPr>
                                  <w:rPr>
                                    <w:b/>
                                    <w:bCs/>
                                    <w:lang w:val="en-US"/>
                                  </w:rPr>
                                </w:pPr>
                                <w:r w:rsidRPr="00A5645B">
                                  <w:rPr>
                                    <w:b/>
                                    <w:bCs/>
                                    <w:lang w:val="en-US"/>
                                  </w:rPr>
                                  <w:t>PREV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696038" name="Text Box 77"/>
                          <wps:cNvSpPr txBox="1"/>
                          <wps:spPr>
                            <a:xfrm>
                              <a:off x="4067175" y="2686050"/>
                              <a:ext cx="561975" cy="361950"/>
                            </a:xfrm>
                            <a:prstGeom prst="rect">
                              <a:avLst/>
                            </a:prstGeom>
                            <a:solidFill>
                              <a:schemeClr val="accent2">
                                <a:lumMod val="75000"/>
                              </a:schemeClr>
                            </a:solidFill>
                            <a:ln w="6350">
                              <a:solidFill>
                                <a:srgbClr val="EE0000"/>
                              </a:solidFill>
                            </a:ln>
                          </wps:spPr>
                          <wps:txbx>
                            <w:txbxContent>
                              <w:p w14:paraId="222D856B" w14:textId="1B0A292A" w:rsidR="00D66792" w:rsidRPr="00A5645B" w:rsidRDefault="00D66792">
                                <w:pPr>
                                  <w:rPr>
                                    <w:b/>
                                    <w:bCs/>
                                    <w:lang w:val="en-US"/>
                                  </w:rPr>
                                </w:pPr>
                                <w:r w:rsidRPr="00A5645B">
                                  <w:rPr>
                                    <w:b/>
                                    <w:bCs/>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2758662" name="Text Box 1"/>
                        <wps:cNvSpPr txBox="1"/>
                        <wps:spPr>
                          <a:xfrm>
                            <a:off x="0" y="3152775"/>
                            <a:ext cx="4772025" cy="297815"/>
                          </a:xfrm>
                          <a:prstGeom prst="rect">
                            <a:avLst/>
                          </a:prstGeom>
                          <a:noFill/>
                          <a:ln>
                            <a:noFill/>
                          </a:ln>
                        </wps:spPr>
                        <wps:txbx>
                          <w:txbxContent>
                            <w:p w14:paraId="47DE16FC" w14:textId="17671EF6" w:rsidR="00C65BD0" w:rsidRPr="00C65BD0" w:rsidRDefault="00C65BD0" w:rsidP="00C65BD0">
                              <w:pPr>
                                <w:pStyle w:val="Caption"/>
                                <w:rPr>
                                  <w:rFonts w:ascii="Times New Roman" w:hAnsi="Times New Roman" w:cs="Times New Roman"/>
                                  <w:noProof/>
                                  <w:sz w:val="22"/>
                                  <w:szCs w:val="22"/>
                                </w:rPr>
                              </w:pPr>
                              <w:bookmarkStart w:id="41" w:name="_Toc200072461"/>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3</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Order Management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C51D30" id="Group 83" o:spid="_x0000_s1275" style="position:absolute;margin-left:-.45pt;margin-top:26.05pt;width:375.75pt;height:271.7pt;z-index:251727872" coordsize="47720,34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hlpYwcAADNEAAAOAAAAZHJzL2Uyb0RvYy54bWzsXG2PnDYQ/l6p/wHxvVlsgw2r7EXXSy6q&#10;lCZRkiqfOZZ9UVlMgbvd66/vYwNe9u1arneblqBIF8Dv43lmPDOefflqs0qsuzgvljKd2OSFY1tx&#10;GsnpMp1P7N++XP/k21ZRhuk0TGQaT+z7uLBfXfz4w8t1No6pXMhkGucWOkmL8Tqb2IuyzMajUREt&#10;4lVYvJBZnKJwJvNVWOI1n4+mebhG76tkRB2Hj9Yyn2a5jOKiwNfXVaF9ofufzeKo/DCbFXFpJRMb&#10;cyv131z/vVF/Rxcvw/E8D7PFMqqnET5iFqtwmWJQ09XrsAyt23x50NVqGeWykLPyRSRXIzmbLaNY&#10;rwGrIc7eat7m8jbTa5mP1/PMkAmk3aPTo7uN3t+9zbPP2ccclFhnc9BCv6m1bGb5Sv2PWVobTbJ7&#10;Q7J4U1oRPrpCUId6thWhjLme4wU1UaMFKH/QLlq8+ZuWo2bg0c50zEs1Tcz7Y24tpxM7oNR3PEGE&#10;baXhCiymqWYJX+2tavW0S3QCj2O9mm+6LXHb8uQSgYFiu83Fv9vmz4swizX3FIoGNbl8j7gO9wXA&#10;UJHrEzASpvMktrygIpmubliiGBfgjsfxw5Elh+MsL8q3sVxZ6mFi5xhfQye8e1eUoCuo01RRoxYy&#10;WU6vl0miX5RciK+S3LoLgegwiuK0dHXz5Hb1q5xW3yEZnJoN8Vnxoa7uN58xhJYwqic9YGsQsF2z&#10;ZP1U3iexGjpJP8UzcByYnuoBTQ/tuZCqaBFO4+oz8eqpHIypO1Q9z7A403fdwbF1ErU96Kaur5rG&#10;WsSZxs5DE6samxZ6ZJmWpvFqmcr8WAdJaUau6mMWLdKox3Jzs9FoJFTTXX27kdN7MF0uK6FbZNH1&#10;Ejv+LizKj2EOKQsWhOYoP+DPLJHriS3rJ9tayPzPY99VfaACpba1htSe2MUft2Ee21bySwq8BMR1&#10;lZjXL64H2WRbebvkpl2S3q6uJNiIQEdlkX5U9cukeZzlcvUVCuZSjYqiMI0w9sSOyrx5uSorbQIV&#10;FcWXl7oaRHsWlu/Sz1mkOleUVhz9ZfM1zLOa7UtI0PeywWg43uP+qq5qmcrL21LOlhoaW7rWewB5&#10;oaTcGQQH9RmnvvCMnP2idMDPcmNxs+UQM0puWOUG39XSwXNqcickCCGUBR7oCt1BXcHxiAbg6lpF&#10;oNQRolEunKi6FRc3qqkRFE8mSypot2WJOAngltBQ4sECB3OGKVa7pkRWNdkkbQCjBakiSAsvhkg9&#10;xkv53aHF831XOMzljZrdosVseFe0ODhsAQwAixZze2CB5HWgbOqTGGX+OcBSMfhDQNgpU3A1yvsm&#10;CaPfazy3akHBPQwY2kiVATA9Ui+uGzhUBD47BIzZ8K6AYS7TtskJxPDAY8Z06TFg2ACYHp7HiMOI&#10;4D49pmLMjndEDIUh7cJyOqVjfOZDy/RfxbgDYnqIGEqIcAkX/IiOMTveETGMEJc/cCoTjLlGxzDG&#10;UPXZLZhvcSjTy9pap720+r8/K4YIL2CCBlvn6taMMTveFTGB41Flp6hTmePCo6AQsTX6d05lZ0GM&#10;1pbKPdf2NO7Z8ztlT2LG8EHH9FDHuD5llLoE/F2517eAMRveETDQMKw+kxEG/2Zl128BIzz4zhon&#10;2VnMGK0szw4YMQCmh4CBDSM8n3A4kQ8QY3a8I2J8GPa1hjmKmNp9VsUsnxwx+fzG+Liur69a4Z+z&#10;6pc6/tnrOMx3eCLj1PFxZoK839cvZsM7ooX41EdkVB/IjsKFOJzrCjrGD21Uxb+hAJ4kDPMfwYsJ&#10;fg9u5R65lQnzqLqF4BwJxJgd7wgY2EOuilUqC4Ywxw2a+yBN3NKDWWOM/p7qF2aCvgNeeoWXIKAc&#10;KubQR4YrQzDUlY+nI14QhvFh8p/GCyGBoy5V9fpAxkzcdwBMnwATwD6nhPruwYlMmB3vCJi2xc9x&#10;9tp3kQkcApswTG39P5tTeXv5a8cF9tzuMWaCvgNa+oQW34HP13MoroXv2S/C7HhHtNROZH0aO4aW&#10;plxZL31Fiwn4DmjpEVo447i/wv1DY1+YDe8IFoIQvr70omwX7gnlJ9sJv+wY+7Wi6Z1yMdHeAS49&#10;ggt1OKxx/MN97n3lYna8I15ogGCOiq6cwkvb1u8rXEyod4BLj+AiPOYLIY4EXip741GWvocEgQYt&#10;rlBesF3tQgTRFfRhDM9VhadyJe9mzXwr08UEege49Agu4FXhMkGO2PlmwzsqF9wNY7SGC8W9F4WM&#10;HbggrRHZJ7VfDGH+50RLlUv3VPkvO86Coh3iefOmnYW3DYlCBjx475+ZaPAAqz7BCrH/gDvsiEPA&#10;bHhHWCG/FenAlRai3OfOvo3jIZVMlet45v8qrewZYGXCxgOszgOrbV772TI3oWR8zumBWfRYB3UV&#10;+2RKJe6rrJ0fBKCB8InWaY8/4aWyzqSs9INKiP2HqZXMBHi/BWuDRlUaMh6qFGQ8VOnHeHh06vH5&#10;rrwUmUo8vn4o8VizMn6ZQqel17+ioX76ov2uc1+3v/Vx8RcAAAD//wMAUEsDBBQABgAIAAAAIQDI&#10;b1sO3wAAAAgBAAAPAAAAZHJzL2Rvd25yZXYueG1sTI/BTsMwEETvSPyDtUjcWidFLjTEqaoKOFVI&#10;tEiI2zbeJlHjdRS7Sfr3mBMcZ2c08zZfT7YVA/W+cawhnScgiEtnGq40fB5eZ08gfEA22DomDVfy&#10;sC5ub3LMjBv5g4Z9qEQsYZ+hhjqELpPSlzVZ9HPXEUfv5HqLIcq+kqbHMZbbVi6SZCktNhwXauxo&#10;W1N53l+shrcRx81D+jLszqft9fug3r92KWl9fzdtnkEEmsJfGH7xIzoUkenoLmy8aDXMVjGoQS1S&#10;ENF+VMkSxDEeVkqBLHL5/4HiBwAA//8DAFBLAQItABQABgAIAAAAIQC2gziS/gAAAOEBAAATAAAA&#10;AAAAAAAAAAAAAAAAAABbQ29udGVudF9UeXBlc10ueG1sUEsBAi0AFAAGAAgAAAAhADj9If/WAAAA&#10;lAEAAAsAAAAAAAAAAAAAAAAALwEAAF9yZWxzLy5yZWxzUEsBAi0AFAAGAAgAAAAhAPqmGWljBwAA&#10;M0QAAA4AAAAAAAAAAAAAAAAALgIAAGRycy9lMm9Eb2MueG1sUEsBAi0AFAAGAAgAAAAhAMhvWw7f&#10;AAAACAEAAA8AAAAAAAAAAAAAAAAAvQkAAGRycy9kb3ducmV2LnhtbFBLBQYAAAAABAAEAPMAAADJ&#10;CgAAAAA=&#10;">
                <v:group id="Group 78" o:spid="_x0000_s1276" style="position:absolute;width:47720;height:30956" coordsize="47720,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PYywAAAOIAAAAPAAAAZHJzL2Rvd25yZXYueG1sRI9La8Mw&#10;EITvhf4HsYXcGtkOeblWQght6SEUmhRKbou1fhBrZSzVdv59VQjkOMzMN0y2HU0jeupcbVlBPI1A&#10;EOdW11wq+D69Pa9AOI+ssbFMCq7kYLt5fMgw1XbgL+qPvhQBwi5FBZX3bSqlyysy6Ka2JQ5eYTuD&#10;PsiulLrDIcBNI5MoWkiDNYeFClvaV5Rfjr9GwfuAw24Wv/aHS7G/nk/zz59DTEpNnsbdCwhPo7+H&#10;b+0PrWCdJKtovoyX8H8p3AG5+QMAAP//AwBQSwECLQAUAAYACAAAACEA2+H2y+4AAACFAQAAEwAA&#10;AAAAAAAAAAAAAAAAAAAAW0NvbnRlbnRfVHlwZXNdLnhtbFBLAQItABQABgAIAAAAIQBa9CxbvwAA&#10;ABUBAAALAAAAAAAAAAAAAAAAAB8BAABfcmVscy8ucmVsc1BLAQItABQABgAIAAAAIQBWcAPYywAA&#10;AOIAAAAPAAAAAAAAAAAAAAAAAAcCAABkcnMvZG93bnJldi54bWxQSwUGAAAAAAMAAwC3AAAA/wIA&#10;AAAA&#10;">
                  <v:rect id="Rectangle 59" o:spid="_x0000_s1277" style="position:absolute;width:47720;height:30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rHygAAAOIAAAAPAAAAZHJzL2Rvd25yZXYueG1sRI/LasJA&#10;FIb3hb7DcArd1Ym9aBIdJQSEShfiZaG7Q+aYBDNnQmbU6ds7i0KXP/+Nb74MphM3GlxrWcF4lIAg&#10;rqxuuVZw2K/eUhDOI2vsLJOCX3KwXDw/zTHX9s5buu18LeIIuxwVNN73uZSuasigG9meOHpnOxj0&#10;UQ611APe47jp5HuSTKTBluNDgz2VDVWX3dUouGTZehWKj5/99VjUp8yUod+USr2+hGIGwlPw/+G/&#10;9rdWkH6NP5NJOo0QESnigFw8AAAA//8DAFBLAQItABQABgAIAAAAIQDb4fbL7gAAAIUBAAATAAAA&#10;AAAAAAAAAAAAAAAAAABbQ29udGVudF9UeXBlc10ueG1sUEsBAi0AFAAGAAgAAAAhAFr0LFu/AAAA&#10;FQEAAAsAAAAAAAAAAAAAAAAAHwEAAF9yZWxzLy5yZWxzUEsBAi0AFAAGAAgAAAAhAMP1OsfKAAAA&#10;4gAAAA8AAAAAAAAAAAAAAAAABwIAAGRycy9kb3ducmV2LnhtbFBLBQYAAAAAAwADALcAAAD+AgAA&#10;AAA=&#10;" fillcolor="#fff2cc [663]" strokecolor="#09101d [484]" strokeweight="1pt">
                    <v:textbox>
                      <w:txbxContent>
                        <w:p w14:paraId="6078ED30" w14:textId="77777777" w:rsidR="00543D81" w:rsidRDefault="00543D81" w:rsidP="00543D81">
                          <w:pPr>
                            <w:jc w:val="center"/>
                          </w:pPr>
                        </w:p>
                      </w:txbxContent>
                    </v:textbox>
                  </v:rect>
                  <v:shape id="Text Box 60" o:spid="_x0000_s1278" type="#_x0000_t202" style="position:absolute;left:11239;top:2476;width:2390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HsaygAAAOIAAAAPAAAAZHJzL2Rvd25yZXYueG1sRI9Ra8Iw&#10;FIXfhf2HcAd703QVtXRGGbJBEYRNh7C3S3PXlDU3Jcm0/nsjDHw8nHO+w1muB9uJE/nQOlbwPMlA&#10;ENdOt9wo+Dq8jwsQISJr7ByTggsFWK8eRksstTvzJ532sREJwqFEBSbGvpQy1IYshonriZP347zF&#10;mKRvpPZ4TnDbyTzL5tJiy2nBYE8bQ/Xv/s8qOBztd/jw0+pta2ROerfpq2Or1NPj8PoCItIQ7+H/&#10;dqUV5MV0nheL2QJul9IdkKsrAAAA//8DAFBLAQItABQABgAIAAAAIQDb4fbL7gAAAIUBAAATAAAA&#10;AAAAAAAAAAAAAAAAAABbQ29udGVudF9UeXBlc10ueG1sUEsBAi0AFAAGAAgAAAAhAFr0LFu/AAAA&#10;FQEAAAsAAAAAAAAAAAAAAAAAHwEAAF9yZWxzLy5yZWxzUEsBAi0AFAAGAAgAAAAhAHzUexrKAAAA&#10;4gAAAA8AAAAAAAAAAAAAAAAABwIAAGRycy9kb3ducmV2LnhtbFBLBQYAAAAAAwADALcAAAD+AgAA&#10;AAA=&#10;" fillcolor="#c45911 [2405]" stroked="f" strokeweight=".5pt">
                    <v:textbox>
                      <w:txbxContent>
                        <w:p w14:paraId="029BCE38" w14:textId="1DDC50F5" w:rsidR="00200A55" w:rsidRPr="00A5645B" w:rsidRDefault="00314912" w:rsidP="00314912">
                          <w:pPr>
                            <w:jc w:val="center"/>
                            <w:rPr>
                              <w:b/>
                              <w:bCs/>
                              <w:lang w:val="en-US"/>
                            </w:rPr>
                          </w:pPr>
                          <w:r w:rsidRPr="00A5645B">
                            <w:rPr>
                              <w:b/>
                              <w:bCs/>
                              <w:lang w:val="en-US"/>
                            </w:rPr>
                            <w:t>ORDER MANAGEMENT</w:t>
                          </w:r>
                        </w:p>
                      </w:txbxContent>
                    </v:textbox>
                  </v:shape>
                  <v:shape id="Text Box 61" o:spid="_x0000_s1279" type="#_x0000_t202" style="position:absolute;left:1047;top:9144;width:1200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ySyQAAAOIAAAAPAAAAZHJzL2Rvd25yZXYueG1sRI/dagIx&#10;FITvC75DOELvatb602U1iisIpV6pfYDD5uwPbk7WJF23b98UBC+HmfmGWW8H04qenG8sK5hOEhDE&#10;hdUNVwq+L4e3FIQPyBpby6TglzxsN6OXNWba3vlE/TlUIkLYZ6igDqHLpPRFTQb9xHbE0SutMxii&#10;dJXUDu8Rblr5niRLabDhuFBjR/uaiuv5xygoy9vxWB1yl9/0qaWvS5/jolfqdTzsViACDeEZfrQ/&#10;tYJFms4/ktl8Cf+X4h2Qmz8AAAD//wMAUEsBAi0AFAAGAAgAAAAhANvh9svuAAAAhQEAABMAAAAA&#10;AAAAAAAAAAAAAAAAAFtDb250ZW50X1R5cGVzXS54bWxQSwECLQAUAAYACAAAACEAWvQsW78AAAAV&#10;AQAACwAAAAAAAAAAAAAAAAAfAQAAX3JlbHMvLnJlbHNQSwECLQAUAAYACAAAACEAIFqMkskAAADi&#10;AAAADwAAAAAAAAAAAAAAAAAHAgAAZHJzL2Rvd25yZXYueG1sUEsFBgAAAAADAAMAtwAAAP0CAAAA&#10;AA==&#10;" fillcolor="#ed7d31 [3205]" strokeweight=".5pt">
                    <v:textbox>
                      <w:txbxContent>
                        <w:p w14:paraId="24DB16FF" w14:textId="4E598A31" w:rsidR="00200A55" w:rsidRPr="00A5645B" w:rsidRDefault="00200A55" w:rsidP="00314912">
                          <w:pPr>
                            <w:jc w:val="center"/>
                            <w:rPr>
                              <w:b/>
                              <w:bCs/>
                              <w:lang w:val="en-US"/>
                            </w:rPr>
                          </w:pPr>
                          <w:r w:rsidRPr="00A5645B">
                            <w:rPr>
                              <w:b/>
                              <w:bCs/>
                              <w:lang w:val="en-US"/>
                            </w:rPr>
                            <w:t>NEW ORDER</w:t>
                          </w:r>
                        </w:p>
                      </w:txbxContent>
                    </v:textbox>
                  </v:shape>
                  <v:shape id="Text Box 62" o:spid="_x0000_s1280" type="#_x0000_t202" style="position:absolute;left:13430;top:9144;width:695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66yQAAAOIAAAAPAAAAZHJzL2Rvd25yZXYueG1sRI/dagIx&#10;FITvBd8hHKF3mtXaVlejdAuC1Ct/HuCwOfuDm5M1Sdft25tCwcthZr5h1tveNKIj52vLCqaTBARx&#10;bnXNpYLLeTdegPABWWNjmRT8koftZjhYY6rtnY/UnUIpIoR9igqqENpUSp9XZNBPbEscvcI6gyFK&#10;V0rt8B7hppGzJHmXBmuOCxW29FVRfj39GAVFcTscyl3msps+NvR97jJ865R6GfWfKxCB+vAM/7f3&#10;WsF8vkxmH8vFK/xdindAbh4AAAD//wMAUEsBAi0AFAAGAAgAAAAhANvh9svuAAAAhQEAABMAAAAA&#10;AAAAAAAAAAAAAAAAAFtDb250ZW50X1R5cGVzXS54bWxQSwECLQAUAAYACAAAACEAWvQsW78AAAAV&#10;AQAACwAAAAAAAAAAAAAAAAAfAQAAX3JlbHMvLnJlbHNQSwECLQAUAAYACAAAACEAUyYOuskAAADi&#10;AAAADwAAAAAAAAAAAAAAAAAHAgAAZHJzL2Rvd25yZXYueG1sUEsFBgAAAAADAAMAtwAAAP0CAAAA&#10;AA==&#10;" fillcolor="#ed7d31 [3205]" strokeweight=".5pt">
                    <v:textbox>
                      <w:txbxContent>
                        <w:p w14:paraId="7999ECBD" w14:textId="7E844730" w:rsidR="00200A55" w:rsidRPr="00A5645B" w:rsidRDefault="00200A55">
                          <w:pPr>
                            <w:rPr>
                              <w:b/>
                              <w:bCs/>
                              <w:lang w:val="en-US"/>
                            </w:rPr>
                          </w:pPr>
                          <w:r w:rsidRPr="00A5645B">
                            <w:rPr>
                              <w:b/>
                              <w:bCs/>
                              <w:lang w:val="en-US"/>
                            </w:rPr>
                            <w:t>EXPORT</w:t>
                          </w:r>
                        </w:p>
                      </w:txbxContent>
                    </v:textbox>
                  </v:shape>
                  <v:shape id="Text Box 63" o:spid="_x0000_s1281" type="#_x0000_t202" style="position:absolute;left:20574;top:9144;width:838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6CxgAAAOMAAAAPAAAAZHJzL2Rvd25yZXYueG1sRE/bagIx&#10;EH0v9B/CFHyrWa1dZTVKtyAUffLyAcNm9oKbyZqk6/r3jSD0cc59VpvBtKIn5xvLCibjBARxYXXD&#10;lYLzafu+AOEDssbWMim4k4fN+vVlhZm2Nz5QfwyViCHsM1RQh9BlUvqiJoN+bDviyJXWGQzxdJXU&#10;Dm8x3LRymiSpNNhwbKixo++aisvx1ygoy+t+X21zl1/1oaXdqc/xs1dq9DZ8LUEEGsK/+On+0XF+&#10;8jGZp4vpLIXHTxEAuf4DAAD//wMAUEsBAi0AFAAGAAgAAAAhANvh9svuAAAAhQEAABMAAAAAAAAA&#10;AAAAAAAAAAAAAFtDb250ZW50X1R5cGVzXS54bWxQSwECLQAUAAYACAAAACEAWvQsW78AAAAVAQAA&#10;CwAAAAAAAAAAAAAAAAAfAQAAX3JlbHMvLnJlbHNQSwECLQAUAAYACAAAACEA5IgugsYAAADjAAAA&#10;DwAAAAAAAAAAAAAAAAAHAgAAZHJzL2Rvd25yZXYueG1sUEsFBgAAAAADAAMAtwAAAPoCAAAAAA==&#10;" fillcolor="#ed7d31 [3205]" strokeweight=".5pt">
                    <v:textbox>
                      <w:txbxContent>
                        <w:p w14:paraId="65113D5C" w14:textId="0A46949C" w:rsidR="00200A55" w:rsidRDefault="00200A55">
                          <w:r w:rsidRPr="00A5645B">
                            <w:rPr>
                              <w:b/>
                              <w:bCs/>
                            </w:rPr>
                            <w:t xml:space="preserve">FILTER </w:t>
                          </w:r>
                          <w:r w:rsidRPr="00200A55">
                            <w:rPr>
                              <w:rFonts w:ascii="Arial" w:hAnsi="Arial" w:cs="Arial"/>
                            </w:rPr>
                            <w:t>▼</w:t>
                          </w:r>
                        </w:p>
                      </w:txbxContent>
                    </v:textbox>
                  </v:shape>
                  <v:shape id="Text Box 64" o:spid="_x0000_s1282" type="#_x0000_t202" style="position:absolute;left:31146;top:9144;width:733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NPZygAAAOMAAAAPAAAAZHJzL2Rvd25yZXYueG1sRI/NasMw&#10;EITvgb6D2EJviey0cYIbJdSFQGlOTvIAi7X+odbKkVTHffuqUMhxmJlvmO1+Mr0YyfnOsoJ0kYAg&#10;rqzuuFFwOR/mGxA+IGvsLZOCH/Kw3z3Mtphre+OSxlNoRISwz1FBG8KQS+mrlgz6hR2Io1dbZzBE&#10;6RqpHd4i3PRymSSZNNhxXGhxoPeWqq/Tt1FQ19fjsTkUrrjqsqfP81jgalTq6XF6ewURaAr38H/7&#10;QytYpun6Jc3W2TP8fYp/QO5+AQAA//8DAFBLAQItABQABgAIAAAAIQDb4fbL7gAAAIUBAAATAAAA&#10;AAAAAAAAAAAAAAAAAABbQ29udGVudF9UeXBlc10ueG1sUEsBAi0AFAAGAAgAAAAhAFr0LFu/AAAA&#10;FQEAAAsAAAAAAAAAAAAAAAAAHwEAAF9yZWxzLy5yZWxzUEsBAi0AFAAGAAgAAAAhAIec09nKAAAA&#10;4wAAAA8AAAAAAAAAAAAAAAAABwIAAGRycy9kb3ducmV2LnhtbFBLBQYAAAAAAwADALcAAAD+AgAA&#10;AAA=&#10;" fillcolor="#ed7d31 [3205]" strokeweight=".5pt">
                    <v:textbox>
                      <w:txbxContent>
                        <w:p w14:paraId="48282F11" w14:textId="11FE6A8A" w:rsidR="00200A55" w:rsidRPr="00A5645B" w:rsidRDefault="00200A55">
                          <w:pPr>
                            <w:rPr>
                              <w:b/>
                              <w:bCs/>
                              <w:lang w:val="en-US"/>
                            </w:rPr>
                          </w:pPr>
                          <w:r w:rsidRPr="00A5645B">
                            <w:rPr>
                              <w:b/>
                              <w:bCs/>
                              <w:lang w:val="en-US"/>
                            </w:rPr>
                            <w:t>Search</w:t>
                          </w:r>
                          <w:r w:rsidR="00A5645B">
                            <w:rPr>
                              <w:b/>
                              <w:bCs/>
                              <w:lang w:val="en-US"/>
                            </w:rPr>
                            <w:t>:</w:t>
                          </w:r>
                        </w:p>
                      </w:txbxContent>
                    </v:textbox>
                  </v:shape>
                  <v:shape id="Text Box 65" o:spid="_x0000_s1283" type="#_x0000_t202" style="position:absolute;left:39052;top:9048;width:695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FHxQAAAOMAAAAPAAAAZHJzL2Rvd25yZXYueG1sRE/NSgMx&#10;EL4LvkMYwZvNtqJrt02LKII3a/UBhmS6WbuZrMnYrj69EYQe5/uf5XoMvTpQyl1kA9NJBYrYRtdx&#10;a+D97enqDlQWZId9ZDLwTRnWq/OzJTYuHvmVDltpVQnh3KABLzI0WmfrKWCexIG4cLuYAko5U6td&#10;wmMJD72eVdWtDthxafA40IMnu99+BQMfNn/uN/jzaHPa9NJ5eeHaGXN5Md4vQAmNchL/u59dmV/f&#10;zK/r2Xxaw99PBQC9+gUAAP//AwBQSwECLQAUAAYACAAAACEA2+H2y+4AAACFAQAAEwAAAAAAAAAA&#10;AAAAAAAAAAAAW0NvbnRlbnRfVHlwZXNdLnhtbFBLAQItABQABgAIAAAAIQBa9CxbvwAAABUBAAAL&#10;AAAAAAAAAAAAAAAAAB8BAABfcmVscy8ucmVsc1BLAQItABQABgAIAAAAIQB/3UFHxQAAAOMAAAAP&#10;AAAAAAAAAAAAAAAAAAcCAABkcnMvZG93bnJldi54bWxQSwUGAAAAAAMAAwC3AAAA+QIAAAAA&#10;" fillcolor="#a5a5a5 [3206]" strokeweight=".5pt">
                    <v:textbox>
                      <w:txbxContent>
                        <w:p w14:paraId="702669C5" w14:textId="5D75F117" w:rsidR="00200A55" w:rsidRPr="00200A55" w:rsidRDefault="00200A55">
                          <w:pPr>
                            <w:rPr>
                              <w:lang w:val="en-US"/>
                            </w:rPr>
                          </w:pPr>
                          <w:r>
                            <w:rPr>
                              <w:lang w:val="en-US"/>
                            </w:rPr>
                            <w:t>___</w:t>
                          </w:r>
                        </w:p>
                      </w:txbxContent>
                    </v:textbox>
                  </v:shape>
                  <v:shape id="Text Box 66" o:spid="_x0000_s1284" type="#_x0000_t202" style="position:absolute;left:1143;top:13144;width:752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xyAAAAOIAAAAPAAAAZHJzL2Rvd25yZXYueG1sRI/fasIw&#10;FMbvhb1DOIPdyEztyiidUYag7M5Z9wCH5ph2NiehibXb05uLwS4/vn/8VpvJ9mKkIXSOFSwXGQji&#10;xumOjYKv0+65BBEissbeMSn4oQCb9cNshZV2Nz7SWEcj0giHChW0MfpKytC0ZDEsnCdO3tkNFmOS&#10;g5F6wFsat73Ms+xVWuw4PbToadtSc6mvVgEWV1Me/bfZ+8+5u9DvuOsOZ6WeHqf3NxCRpvgf/mt/&#10;aAVFmb/kebFMEAkp4YBc3wEAAP//AwBQSwECLQAUAAYACAAAACEA2+H2y+4AAACFAQAAEwAAAAAA&#10;AAAAAAAAAAAAAAAAW0NvbnRlbnRfVHlwZXNdLnhtbFBLAQItABQABgAIAAAAIQBa9CxbvwAAABUB&#10;AAALAAAAAAAAAAAAAAAAAB8BAABfcmVscy8ucmVsc1BLAQItABQABgAIAAAAIQD+QO2xyAAAAOIA&#10;AAAPAAAAAAAAAAAAAAAAAAcCAABkcnMvZG93bnJldi54bWxQSwUGAAAAAAMAAwC3AAAA/AIAAAAA&#10;" fillcolor="#ffc000 [3207]" strokeweight=".5pt">
                    <v:textbox>
                      <w:txbxContent>
                        <w:p w14:paraId="78851616" w14:textId="1060F9DA" w:rsidR="00314912" w:rsidRPr="00A5645B" w:rsidRDefault="00314912">
                          <w:pPr>
                            <w:rPr>
                              <w:b/>
                              <w:bCs/>
                              <w:lang w:val="en-US"/>
                            </w:rPr>
                          </w:pPr>
                          <w:r w:rsidRPr="00A5645B">
                            <w:rPr>
                              <w:b/>
                              <w:bCs/>
                              <w:lang w:val="en-US"/>
                            </w:rPr>
                            <w:t>Order ID</w:t>
                          </w:r>
                        </w:p>
                      </w:txbxContent>
                    </v:textbox>
                  </v:shape>
                  <v:shape id="Text Box 67" o:spid="_x0000_s1285" type="#_x0000_t202" style="position:absolute;left:8953;top:13144;width:914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FZywAAAOMAAAAPAAAAZHJzL2Rvd25yZXYueG1sRI9PT8Mw&#10;DMXvSHyHyEjcWFr+ZFO3bEIIJiS4sCGxo9WYtlrjlCbbwrfHB6QdbT+/936LVfa9OtIYu8AWykkB&#10;irgOruPGwuf25WYGKiZkh31gsvBLEVbLy4sFVi6c+IOOm9QoMeFYoYU2paHSOtYteYyTMBDL7TuM&#10;HpOMY6PdiCcx972+LQqjPXYsCS0O9NRSvd8cvIVd+bVd/6T3w/0+x2b9nM0b3qG111f5cQ4qUU5n&#10;8f/3q5P6UzN9mJXGCIUwyQL08g8AAP//AwBQSwECLQAUAAYACAAAACEA2+H2y+4AAACFAQAAEwAA&#10;AAAAAAAAAAAAAAAAAAAAW0NvbnRlbnRfVHlwZXNdLnhtbFBLAQItABQABgAIAAAAIQBa9CxbvwAA&#10;ABUBAAALAAAAAAAAAAAAAAAAAB8BAABfcmVscy8ucmVsc1BLAQItABQABgAIAAAAIQDRxPFZywAA&#10;AOMAAAAPAAAAAAAAAAAAAAAAAAcCAABkcnMvZG93bnJldi54bWxQSwUGAAAAAAMAAwC3AAAA/wIA&#10;AAAA&#10;" fillcolor="#ffc000" strokeweight=".5pt">
                    <v:textbox>
                      <w:txbxContent>
                        <w:p w14:paraId="671C0E6C" w14:textId="3EF8B4A7" w:rsidR="00314912" w:rsidRPr="00A5645B" w:rsidRDefault="00314912">
                          <w:pPr>
                            <w:rPr>
                              <w:b/>
                              <w:bCs/>
                              <w:lang w:val="en-US"/>
                            </w:rPr>
                          </w:pPr>
                          <w:r w:rsidRPr="00A5645B">
                            <w:rPr>
                              <w:b/>
                              <w:bCs/>
                              <w:lang w:val="en-US"/>
                            </w:rPr>
                            <w:t>Customer</w:t>
                          </w:r>
                        </w:p>
                      </w:txbxContent>
                    </v:textbox>
                  </v:shape>
                  <v:shape id="Text Box 68" o:spid="_x0000_s1286" type="#_x0000_t202" style="position:absolute;left:18288;top:13144;width:1066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G2xgAAAOIAAAAPAAAAZHJzL2Rvd25yZXYueG1sRE9ba8Iw&#10;FH4X/A/hCL5p6q0rnVFkTBnoy3SwPR6as7bYnNQmavbvl4Gwx4/vvlwH04gbda62rGAyTkAQF1bX&#10;XCr4OG1HGQjnkTU2lknBDzlYr/q9Jeba3vmdbkdfihjCLkcFlfdtLqUrKjLoxrYljty37Qz6CLtS&#10;6g7vMdw0cpokqTRYc2yosKWXiorz8WoUfE0+T7uLP1zn5+DK3WtI9zhDpYaDsHkG4Sn4f/HD/abj&#10;/HSaZNnTYgF/lyIGufoFAAD//wMAUEsBAi0AFAAGAAgAAAAhANvh9svuAAAAhQEAABMAAAAAAAAA&#10;AAAAAAAAAAAAAFtDb250ZW50X1R5cGVzXS54bWxQSwECLQAUAAYACAAAACEAWvQsW78AAAAVAQAA&#10;CwAAAAAAAAAAAAAAAAAfAQAAX3JlbHMvLnJlbHNQSwECLQAUAAYACAAAACEA7iiRtsYAAADiAAAA&#10;DwAAAAAAAAAAAAAAAAAHAgAAZHJzL2Rvd25yZXYueG1sUEsFBgAAAAADAAMAtwAAAPoCAAAAAA==&#10;" fillcolor="#ffc000" strokeweight=".5pt">
                    <v:textbox>
                      <w:txbxContent>
                        <w:p w14:paraId="2DFEA071" w14:textId="301E6936" w:rsidR="00314912" w:rsidRPr="00A5645B" w:rsidRDefault="00314912">
                          <w:pPr>
                            <w:rPr>
                              <w:b/>
                              <w:bCs/>
                              <w:lang w:val="en-US"/>
                            </w:rPr>
                          </w:pPr>
                          <w:r w:rsidRPr="00A5645B">
                            <w:rPr>
                              <w:b/>
                              <w:bCs/>
                              <w:lang w:val="en-US"/>
                            </w:rPr>
                            <w:t>Product</w:t>
                          </w:r>
                        </w:p>
                      </w:txbxContent>
                    </v:textbox>
                  </v:shape>
                  <v:shape id="Text Box 69" o:spid="_x0000_s1287" type="#_x0000_t202" style="position:absolute;left:29146;top:13049;width:5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LPyAAAAOMAAAAPAAAAZHJzL2Rvd25yZXYueG1sRE9LawIx&#10;EL4X+h/CCN5qotZFt0YpxUqhXnyAPQ6bcXdxM9luoqb/vikUPM73nvky2kZcqfO1Yw3DgQJBXDhT&#10;c6nhsH9/moLwAdlg45g0/JCH5eLxYY65cTfe0nUXSpFC2OeooQqhzaX0RUUW/cC1xIk7uc5iSGdX&#10;StPhLYXbRo6UyqTFmlNDhS29VVScdxer4Wt43K+/w+byfI6+XK9i9olj1Lrfi68vIALFcBf/uz9M&#10;mj+ejNRskqkM/n5KAMjFLwAAAP//AwBQSwECLQAUAAYACAAAACEA2+H2y+4AAACFAQAAEwAAAAAA&#10;AAAAAAAAAAAAAAAAW0NvbnRlbnRfVHlwZXNdLnhtbFBLAQItABQABgAIAAAAIQBa9CxbvwAAABUB&#10;AAALAAAAAAAAAAAAAAAAAB8BAABfcmVscy8ucmVsc1BLAQItABQABgAIAAAAIQCFqtLPyAAAAOMA&#10;AAAPAAAAAAAAAAAAAAAAAAcCAABkcnMvZG93bnJldi54bWxQSwUGAAAAAAMAAwC3AAAA/AIAAAAA&#10;" fillcolor="#ffc000" strokeweight=".5pt">
                    <v:textbox>
                      <w:txbxContent>
                        <w:p w14:paraId="4C61BEE9" w14:textId="6A71A4E9" w:rsidR="00314912" w:rsidRPr="00A5645B" w:rsidRDefault="00314912">
                          <w:pPr>
                            <w:rPr>
                              <w:b/>
                              <w:bCs/>
                              <w:lang w:val="en-US"/>
                            </w:rPr>
                          </w:pPr>
                          <w:r w:rsidRPr="00A5645B">
                            <w:rPr>
                              <w:b/>
                              <w:bCs/>
                              <w:lang w:val="en-US"/>
                            </w:rPr>
                            <w:t>Qty</w:t>
                          </w:r>
                        </w:p>
                      </w:txbxContent>
                    </v:textbox>
                  </v:shape>
                  <v:shape id="Text Box 70" o:spid="_x0000_s1288" type="#_x0000_t202" style="position:absolute;left:34385;top:13049;width:11906;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ayxwAAAOMAAAAPAAAAZHJzL2Rvd25yZXYueG1sRE9fa8Iw&#10;EH8X/A7hhL1pqh2lVqOMscnAvUwH+ng0Z1tsLl0TNfv2izDw8X7/b7kOphVX6l1jWcF0koAgLq1u&#10;uFLwvX8f5yCcR9bYWiYFv+RgvRoOllhoe+Mvuu58JWIIuwIV1N53hZSurMmgm9iOOHIn2xv08ewr&#10;qXu8xXDTylmSZNJgw7Ghxo5eayrPu4tRcJwe9psf/3l5PgdXbd5CtsUUlXoahZcFCE/BP8T/7g8d&#10;56fz+SxL8jyF+08RALn6AwAA//8DAFBLAQItABQABgAIAAAAIQDb4fbL7gAAAIUBAAATAAAAAAAA&#10;AAAAAAAAAAAAAABbQ29udGVudF9UeXBlc10ueG1sUEsBAi0AFAAGAAgAAAAhAFr0LFu/AAAAFQEA&#10;AAsAAAAAAAAAAAAAAAAAHwEAAF9yZWxzLy5yZWxzUEsBAi0AFAAGAAgAAAAhAAdxprLHAAAA4wAA&#10;AA8AAAAAAAAAAAAAAAAABwIAAGRycy9kb3ducmV2LnhtbFBLBQYAAAAAAwADALcAAAD7AgAAAAA=&#10;" fillcolor="#ffc000" strokeweight=".5pt">
                    <v:textbox>
                      <w:txbxContent>
                        <w:p w14:paraId="56CB26CD" w14:textId="7FE323E6" w:rsidR="00314912" w:rsidRPr="00A5645B" w:rsidRDefault="00314912">
                          <w:pPr>
                            <w:rPr>
                              <w:b/>
                              <w:bCs/>
                              <w:lang w:val="en-US"/>
                            </w:rPr>
                          </w:pPr>
                          <w:r w:rsidRPr="00A5645B">
                            <w:rPr>
                              <w:b/>
                              <w:bCs/>
                              <w:lang w:val="en-US"/>
                            </w:rPr>
                            <w:t>Status</w:t>
                          </w:r>
                        </w:p>
                      </w:txbxContent>
                    </v:textbox>
                  </v:shape>
                  <v:shape id="Text Box 71" o:spid="_x0000_s1289" type="#_x0000_t202" style="position:absolute;left:1143;top:16668;width:7620;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6ixQAAAOMAAAAPAAAAZHJzL2Rvd25yZXYueG1sRE9fS8Mw&#10;EH8X/A7hBr65tGVIV5eNKVMEn9zE56O5JcHmUpLY1W9vBMHH+/2/zW72g5goJhdYQb2sQBD3QTs2&#10;Ct5PT7ctiJSRNQ6BScE3Jdhtr6822Olw4TeajtmIEsKpQwU257GTMvWWPKZlGIkLdw7RYy5nNFJH&#10;vJRwP8imqu6kR8elweJIj5b6z+OXV3B4MGvTtxjtodXOTfPH+dU8K3WzmPf3IDLN+V/8537RZf66&#10;rldN3bQr+P2pACC3PwAAAP//AwBQSwECLQAUAAYACAAAACEA2+H2y+4AAACFAQAAEwAAAAAAAAAA&#10;AAAAAAAAAAAAW0NvbnRlbnRfVHlwZXNdLnhtbFBLAQItABQABgAIAAAAIQBa9CxbvwAAABUBAAAL&#10;AAAAAAAAAAAAAAAAAB8BAABfcmVscy8ucmVsc1BLAQItABQABgAIAAAAIQAAwq6ixQAAAOMAAAAP&#10;AAAAAAAAAAAAAAAAAAcCAABkcnMvZG93bnJldi54bWxQSwUGAAAAAAMAAwC3AAAA+QIAAAAA&#10;" fillcolor="white [3201]" strokeweight=".5pt">
                    <v:textbox>
                      <w:txbxContent>
                        <w:p w14:paraId="220BA621" w14:textId="6F9142F1" w:rsidR="00D66792" w:rsidRPr="00D66792" w:rsidRDefault="00D66792">
                          <w:pPr>
                            <w:rPr>
                              <w:lang w:val="en-US"/>
                            </w:rPr>
                          </w:pPr>
                          <w:r>
                            <w:rPr>
                              <w:lang w:val="en-US"/>
                            </w:rPr>
                            <w:t>ORD-001 ORD-002 ORD-003</w:t>
                          </w:r>
                        </w:p>
                      </w:txbxContent>
                    </v:textbox>
                  </v:shape>
                  <v:shape id="Text Box 72" o:spid="_x0000_s1290" type="#_x0000_t202" style="position:absolute;left:9048;top:16668;width:9049;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RzyAAAAOMAAAAPAAAAZHJzL2Rvd25yZXYueG1sRI9BSwMx&#10;EIXvQv9DmII3m1hUtmvT0koVwVOreB420yS4SZYkbtd/7xwEjzPvzXvfrLdT6MVIufgUNdwuFAiK&#10;XTI+Wg0f7883DYhSMRrsUyQNP1Rgu5ldrbE16RKPNJ6qFRwSS4saXK1DK2XpHAUsizRQZO2ccsDK&#10;Y7bSZLxweOjlUqkHGdBHbnA40JOj7uv0HTQc9nZluwazOzTG+3H6PL/ZF62v59PuEUSlqf6b/65f&#10;DeM3aqXu7tWSofknXoDc/AIAAP//AwBQSwECLQAUAAYACAAAACEA2+H2y+4AAACFAQAAEwAAAAAA&#10;AAAAAAAAAAAAAAAAW0NvbnRlbnRfVHlwZXNdLnhtbFBLAQItABQABgAIAAAAIQBa9CxbvwAAABUB&#10;AAALAAAAAAAAAAAAAAAAAB8BAABfcmVscy8ucmVsc1BLAQItABQABgAIAAAAIQBQE6RzyAAAAOMA&#10;AAAPAAAAAAAAAAAAAAAAAAcCAABkcnMvZG93bnJldi54bWxQSwUGAAAAAAMAAwC3AAAA/AIAAAAA&#10;" fillcolor="white [3201]" strokeweight=".5pt">
                    <v:textbox>
                      <w:txbxContent>
                        <w:p w14:paraId="082A53B8" w14:textId="6CA9C595" w:rsidR="00314912" w:rsidRPr="00D66792" w:rsidRDefault="00D66792">
                          <w:pPr>
                            <w:rPr>
                              <w:lang w:val="en-US"/>
                            </w:rPr>
                          </w:pPr>
                          <w:r>
                            <w:rPr>
                              <w:lang w:val="en-US"/>
                            </w:rPr>
                            <w:t>Mill Co. Baker Ltd Export AG</w:t>
                          </w:r>
                        </w:p>
                      </w:txbxContent>
                    </v:textbox>
                  </v:shape>
                  <v:shape id="Text Box 73" o:spid="_x0000_s1291" type="#_x0000_t202" style="position:absolute;left:18383;top:16573;width:10668;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HK5yAAAAOIAAAAPAAAAZHJzL2Rvd25yZXYueG1sRI9PSwMx&#10;FMTvgt8hPMGbzdrSZV2bFpUqgqf+wfNj85oENy9Lkm7Xb28EweMwM79hVpvJ92KkmFxgBfezCgRx&#10;F7Rjo+B4eL1rQKSMrLEPTAq+KcFmfX21wlaHC+9o3GcjCoRTiwpszkMrZeoseUyzMBAX7xSix1xk&#10;NFJHvBS47+W8qmrp0XFZsDjQi6Xua3/2CrbP5sF0DUa7bbRz4/R5+jBvSt3eTE+PIDJN+T/8137X&#10;CupFXc2XdbOE30vlDsj1DwAAAP//AwBQSwECLQAUAAYACAAAACEA2+H2y+4AAACFAQAAEwAAAAAA&#10;AAAAAAAAAAAAAAAAW0NvbnRlbnRfVHlwZXNdLnhtbFBLAQItABQABgAIAAAAIQBa9CxbvwAAABUB&#10;AAALAAAAAAAAAAAAAAAAAB8BAABfcmVscy8ucmVsc1BLAQItABQABgAIAAAAIQDBpHK5yAAAAOIA&#10;AAAPAAAAAAAAAAAAAAAAAAcCAABkcnMvZG93bnJldi54bWxQSwUGAAAAAAMAAwC3AAAA/AIAAAAA&#10;" fillcolor="white [3201]" strokeweight=".5pt">
                    <v:textbox>
                      <w:txbxContent>
                        <w:p w14:paraId="39B714B2" w14:textId="08DAFDE7" w:rsidR="00314912" w:rsidRPr="00D66792" w:rsidRDefault="00D66792">
                          <w:pPr>
                            <w:rPr>
                              <w:lang w:val="en-US"/>
                            </w:rPr>
                          </w:pPr>
                          <w:r>
                            <w:rPr>
                              <w:lang w:val="en-US"/>
                            </w:rPr>
                            <w:t>Hard Wheat Soft Wheat Premium</w:t>
                          </w:r>
                        </w:p>
                      </w:txbxContent>
                    </v:textbox>
                  </v:shape>
                  <v:shape id="Text Box 74" o:spid="_x0000_s1292" type="#_x0000_t202" style="position:absolute;left:29241;top:16573;width:5049;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NxQAAAOMAAAAPAAAAZHJzL2Rvd25yZXYueG1sRE9NSwMx&#10;FLwL/ofwBG82aZWybpsWlSqCp1bx/Ni8JqGblyWJ2/XfG0GQOQ3zxay3U+jFSCn7yBrmMwWCuIvG&#10;s9Xw8f5804DIBdlgH5k0fFOG7ebyYo2tiWfe03goVtQSzi1qcKUMrZS5cxQwz+JAXLVjTAFLpclK&#10;k/Bcy0MvF0otZUDPdcHhQE+OutPhK2jYPdp72zWY3K4x3o/T5/HNvmh9fTU9rEAUmsq/+S/9ajQs&#10;1PJW3VXM4fdT/QNy8wMAAP//AwBQSwECLQAUAAYACAAAACEA2+H2y+4AAACFAQAAEwAAAAAAAAAA&#10;AAAAAAAAAAAAW0NvbnRlbnRfVHlwZXNdLnhtbFBLAQItABQABgAIAAAAIQBa9CxbvwAAABUBAAAL&#10;AAAAAAAAAAAAAAAAAB8BAABfcmVscy8ucmVsc1BLAQItABQABgAIAAAAIQDXN+bNxQAAAOMAAAAP&#10;AAAAAAAAAAAAAAAAAAcCAABkcnMvZG93bnJldi54bWxQSwUGAAAAAAMAAwC3AAAA+QIAAAAA&#10;" fillcolor="white [3201]" strokeweight=".5pt">
                    <v:textbox>
                      <w:txbxContent>
                        <w:p w14:paraId="001A54DB" w14:textId="3A7B7E0A" w:rsidR="00D66792" w:rsidRPr="00D66792" w:rsidRDefault="00D66792">
                          <w:pPr>
                            <w:rPr>
                              <w:lang w:val="en-US"/>
                            </w:rPr>
                          </w:pPr>
                          <w:r>
                            <w:rPr>
                              <w:lang w:val="en-US"/>
                            </w:rPr>
                            <w:t>500 200 1000</w:t>
                          </w:r>
                        </w:p>
                      </w:txbxContent>
                    </v:textbox>
                  </v:shape>
                  <v:shape id="Text Box 75" o:spid="_x0000_s1293" type="#_x0000_t202" style="position:absolute;left:34575;top:16478;width:1171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LZuxwAAAOIAAAAPAAAAZHJzL2Rvd25yZXYueG1sRI/NSgMx&#10;FIX3Qt8h3II7m6liZzo2LVWqCK6s0vVlcpsEJzdDEqfj25uF4PJw/vg2u8n3YqSYXGAFy0UFgrgL&#10;2rFR8PnxfNOASBlZYx+YFPxQgt12drXBVocLv9N4zEaUEU4tKrA5D62UqbPkMS3CQFy8c4gec5HR&#10;SB3xUsZ9L2+raiU9Oi4PFgd6stR9Hb+9gsOjWZuuwWgPjXZunE7nN/Oi1PV82j+AyDTl//Bf+1Ur&#10;qO/vmrquVwWiIBUckNtfAAAA//8DAFBLAQItABQABgAIAAAAIQDb4fbL7gAAAIUBAAATAAAAAAAA&#10;AAAAAAAAAAAAAABbQ29udGVudF9UeXBlc10ueG1sUEsBAi0AFAAGAAgAAAAhAFr0LFu/AAAAFQEA&#10;AAsAAAAAAAAAAAAAAAAAHwEAAF9yZWxzLy5yZWxzUEsBAi0AFAAGAAgAAAAhALxMtm7HAAAA4gAA&#10;AA8AAAAAAAAAAAAAAAAABwIAAGRycy9kb3ducmV2LnhtbFBLBQYAAAAAAwADALcAAAD7AgAAAAA=&#10;" fillcolor="white [3201]" strokeweight=".5pt">
                    <v:textbox>
                      <w:txbxContent>
                        <w:p w14:paraId="3EB56CD5" w14:textId="161EE2E1" w:rsidR="00D66792" w:rsidRPr="00D66792" w:rsidRDefault="00D66792">
                          <w:pPr>
                            <w:rPr>
                              <w:lang w:val="en-US"/>
                            </w:rPr>
                          </w:pPr>
                          <w:r>
                            <w:rPr>
                              <w:lang w:val="en-US"/>
                            </w:rPr>
                            <w:t>Processing Shipped Confirmed</w:t>
                          </w:r>
                        </w:p>
                      </w:txbxContent>
                    </v:textbox>
                  </v:shape>
                  <v:shape id="Text Box 76" o:spid="_x0000_s1294" type="#_x0000_t202" style="position:absolute;left:33432;top:26955;width:5715;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UxwAAAOIAAAAPAAAAZHJzL2Rvd25yZXYueG1sRE/LasJA&#10;FN0X/IfhCt0UnSQ+iY4iloIbBW3d32auSTBzJ2SmJvbrnYLQ5eG8l+vOVOJGjSstK4iHEQjizOqS&#10;cwVfnx+DOQjnkTVWlknBnRysV72XJabatnyk28nnIoSwS1FB4X2dSumyggy6oa2JA3exjUEfYJNL&#10;3WAbwk0lkyiaSoMlh4YCa9oWlF1PP0bBbh8f9+3b+fuQvG/Ov9lEd27ulXrtd5sFCE+d/xc/3Tsd&#10;5k+S2Xg0i8fwdylgkKsHAAAA//8DAFBLAQItABQABgAIAAAAIQDb4fbL7gAAAIUBAAATAAAAAAAA&#10;AAAAAAAAAAAAAABbQ29udGVudF9UeXBlc10ueG1sUEsBAi0AFAAGAAgAAAAhAFr0LFu/AAAAFQEA&#10;AAsAAAAAAAAAAAAAAAAAHwEAAF9yZWxzLy5yZWxzUEsBAi0AFAAGAAgAAAAhAGkEf5THAAAA4gAA&#10;AA8AAAAAAAAAAAAAAAAABwIAAGRycy9kb3ducmV2LnhtbFBLBQYAAAAAAwADALcAAAD7AgAAAAA=&#10;" fillcolor="#c45911 [2405]" strokecolor="#e00" strokeweight=".5pt">
                    <v:textbox>
                      <w:txbxContent>
                        <w:p w14:paraId="529758CD" w14:textId="6ED9066F" w:rsidR="00D66792" w:rsidRPr="00A5645B" w:rsidRDefault="00D66792">
                          <w:pPr>
                            <w:rPr>
                              <w:b/>
                              <w:bCs/>
                              <w:lang w:val="en-US"/>
                            </w:rPr>
                          </w:pPr>
                          <w:r w:rsidRPr="00A5645B">
                            <w:rPr>
                              <w:b/>
                              <w:bCs/>
                              <w:lang w:val="en-US"/>
                            </w:rPr>
                            <w:t>PREV</w:t>
                          </w:r>
                        </w:p>
                      </w:txbxContent>
                    </v:textbox>
                  </v:shape>
                  <v:shape id="Text Box 77" o:spid="_x0000_s1295" type="#_x0000_t202" style="position:absolute;left:40671;top:26860;width:56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L0xwAAAOIAAAAPAAAAZHJzL2Rvd25yZXYueG1sRE9LS8NA&#10;EL4L/Q/LFLxIu0nFkMZuS1GEXir0dR+zYxLMzobs2kR/vXMQevz43qvN6Fp1pT40ng2k8wQUcelt&#10;w5WB8+ltloMKEdli65kM/FCAzXpyt8LC+oEPdD3GSkkIhwIN1DF2hdahrMlhmPuOWLhP3zuMAvtK&#10;2x4HCXetXiRJph02LA01dvRSU/l1/HYGdvv0sB8eLh/vi9ft5bd8smPIozH303H7DCrSGG/if/fO&#10;yvw8zZZZ8iib5ZJg0Os/AAAA//8DAFBLAQItABQABgAIAAAAIQDb4fbL7gAAAIUBAAATAAAAAAAA&#10;AAAAAAAAAAAAAABbQ29udGVudF9UeXBlc10ueG1sUEsBAi0AFAAGAAgAAAAhAFr0LFu/AAAAFQEA&#10;AAsAAAAAAAAAAAAAAAAAHwEAAF9yZWxzLy5yZWxzUEsBAi0AFAAGAAgAAAAhAK8sIvTHAAAA4gAA&#10;AA8AAAAAAAAAAAAAAAAABwIAAGRycy9kb3ducmV2LnhtbFBLBQYAAAAAAwADALcAAAD7AgAAAAA=&#10;" fillcolor="#c45911 [2405]" strokecolor="#e00" strokeweight=".5pt">
                    <v:textbox>
                      <w:txbxContent>
                        <w:p w14:paraId="222D856B" w14:textId="1B0A292A" w:rsidR="00D66792" w:rsidRPr="00A5645B" w:rsidRDefault="00D66792">
                          <w:pPr>
                            <w:rPr>
                              <w:b/>
                              <w:bCs/>
                              <w:lang w:val="en-US"/>
                            </w:rPr>
                          </w:pPr>
                          <w:r w:rsidRPr="00A5645B">
                            <w:rPr>
                              <w:b/>
                              <w:bCs/>
                              <w:lang w:val="en-US"/>
                            </w:rPr>
                            <w:t>NEXT</w:t>
                          </w:r>
                        </w:p>
                      </w:txbxContent>
                    </v:textbox>
                  </v:shape>
                </v:group>
                <v:shape id="Text Box 1" o:spid="_x0000_s1296" type="#_x0000_t202" style="position:absolute;top:31527;width:4772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SIyQAAAOIAAAAPAAAAZHJzL2Rvd25yZXYueG1sRI9Ba8JA&#10;FITvQv/D8gQvopssNI3RVUqxIL3V9tLbI/tMgtm3IbtNUn+9Wyj0OMzMN8zuMNlWDNT7xrGGdJ2A&#10;IC6dabjS8PnxuspB+IBssHVMGn7Iw2H/MNthYdzI7zScQyUihH2BGuoQukJKX9Zk0a9dRxy9i+st&#10;hij7Spoexwi3rVRJkkmLDceFGjt6qam8nr+thmw6dsu3DanxVrYDf93SNFCq9WI+PW9BBJrCf/iv&#10;fTIaVK6eHvMsU/B7Kd4Bub8DAAD//wMAUEsBAi0AFAAGAAgAAAAhANvh9svuAAAAhQEAABMAAAAA&#10;AAAAAAAAAAAAAAAAAFtDb250ZW50X1R5cGVzXS54bWxQSwECLQAUAAYACAAAACEAWvQsW78AAAAV&#10;AQAACwAAAAAAAAAAAAAAAAAfAQAAX3JlbHMvLnJlbHNQSwECLQAUAAYACAAAACEAJopUiMkAAADi&#10;AAAADwAAAAAAAAAAAAAAAAAHAgAAZHJzL2Rvd25yZXYueG1sUEsFBgAAAAADAAMAtwAAAP0CAAAA&#10;AA==&#10;" filled="f" stroked="f">
                  <v:textbox style="mso-fit-shape-to-text:t" inset="0,0,0,0">
                    <w:txbxContent>
                      <w:p w14:paraId="47DE16FC" w14:textId="17671EF6" w:rsidR="00C65BD0" w:rsidRPr="00C65BD0" w:rsidRDefault="00C65BD0" w:rsidP="00C65BD0">
                        <w:pPr>
                          <w:pStyle w:val="Caption"/>
                          <w:rPr>
                            <w:rFonts w:ascii="Times New Roman" w:hAnsi="Times New Roman" w:cs="Times New Roman"/>
                            <w:noProof/>
                            <w:sz w:val="22"/>
                            <w:szCs w:val="22"/>
                          </w:rPr>
                        </w:pPr>
                        <w:bookmarkStart w:id="42" w:name="_Toc200072461"/>
                        <w:r w:rsidRPr="00C65BD0">
                          <w:rPr>
                            <w:sz w:val="22"/>
                            <w:szCs w:val="22"/>
                          </w:rPr>
                          <w:t xml:space="preserve">Figure 6. </w:t>
                        </w:r>
                        <w:r w:rsidRPr="00C65BD0">
                          <w:rPr>
                            <w:sz w:val="22"/>
                            <w:szCs w:val="22"/>
                          </w:rPr>
                          <w:fldChar w:fldCharType="begin"/>
                        </w:r>
                        <w:r w:rsidRPr="00C65BD0">
                          <w:rPr>
                            <w:sz w:val="22"/>
                            <w:szCs w:val="22"/>
                          </w:rPr>
                          <w:instrText xml:space="preserve"> SEQ Figure_6. \* ARABIC </w:instrText>
                        </w:r>
                        <w:r w:rsidRPr="00C65BD0">
                          <w:rPr>
                            <w:sz w:val="22"/>
                            <w:szCs w:val="22"/>
                          </w:rPr>
                          <w:fldChar w:fldCharType="separate"/>
                        </w:r>
                        <w:r w:rsidR="0075238A">
                          <w:rPr>
                            <w:noProof/>
                            <w:sz w:val="22"/>
                            <w:szCs w:val="22"/>
                          </w:rPr>
                          <w:t>3</w:t>
                        </w:r>
                        <w:r w:rsidRPr="00C65BD0">
                          <w:rPr>
                            <w:sz w:val="22"/>
                            <w:szCs w:val="22"/>
                          </w:rPr>
                          <w:fldChar w:fldCharType="end"/>
                        </w:r>
                        <w:r w:rsidRPr="00C65BD0">
                          <w:rPr>
                            <w:sz w:val="22"/>
                            <w:szCs w:val="22"/>
                          </w:rPr>
                          <w:t xml:space="preserve">: </w:t>
                        </w:r>
                        <w:r w:rsidRPr="00685D2A">
                          <w:rPr>
                            <w:rFonts w:ascii="Times New Roman" w:hAnsi="Times New Roman" w:cs="Times New Roman"/>
                            <w:sz w:val="22"/>
                            <w:szCs w:val="22"/>
                          </w:rPr>
                          <w:t>Order Management Interface Mock</w:t>
                        </w:r>
                        <w:r w:rsidR="007358C1">
                          <w:rPr>
                            <w:rFonts w:ascii="Times New Roman" w:hAnsi="Times New Roman" w:cs="Times New Roman"/>
                            <w:sz w:val="22"/>
                            <w:szCs w:val="22"/>
                          </w:rPr>
                          <w:t xml:space="preserve"> </w:t>
                        </w:r>
                        <w:r w:rsidRPr="00685D2A">
                          <w:rPr>
                            <w:rFonts w:ascii="Times New Roman" w:hAnsi="Times New Roman" w:cs="Times New Roman"/>
                            <w:sz w:val="22"/>
                            <w:szCs w:val="22"/>
                          </w:rPr>
                          <w:t>up</w:t>
                        </w:r>
                        <w:bookmarkEnd w:id="42"/>
                      </w:p>
                    </w:txbxContent>
                  </v:textbox>
                </v:shape>
              </v:group>
            </w:pict>
          </mc:Fallback>
        </mc:AlternateContent>
      </w:r>
    </w:p>
    <w:p w14:paraId="339CF227" w14:textId="77777777" w:rsidR="00543D81" w:rsidRPr="00837E57" w:rsidRDefault="00543D81" w:rsidP="00837E57">
      <w:pPr>
        <w:spacing w:line="360" w:lineRule="auto"/>
        <w:rPr>
          <w:rFonts w:ascii="Times New Roman" w:hAnsi="Times New Roman" w:cs="Times New Roman"/>
          <w:b/>
          <w:bCs/>
        </w:rPr>
      </w:pPr>
    </w:p>
    <w:p w14:paraId="276D49D4" w14:textId="584FC4A9" w:rsidR="00543D81" w:rsidRPr="00837E57" w:rsidRDefault="00543D81" w:rsidP="00837E57">
      <w:pPr>
        <w:spacing w:line="360" w:lineRule="auto"/>
        <w:rPr>
          <w:rFonts w:ascii="Times New Roman" w:hAnsi="Times New Roman" w:cs="Times New Roman"/>
          <w:b/>
          <w:bCs/>
        </w:rPr>
      </w:pPr>
    </w:p>
    <w:p w14:paraId="2F51B65E" w14:textId="3AE1F5DB" w:rsidR="00543D81" w:rsidRPr="00837E57" w:rsidRDefault="00543D81" w:rsidP="00837E57">
      <w:pPr>
        <w:spacing w:line="360" w:lineRule="auto"/>
        <w:rPr>
          <w:rFonts w:ascii="Times New Roman" w:hAnsi="Times New Roman" w:cs="Times New Roman"/>
          <w:b/>
          <w:bCs/>
        </w:rPr>
      </w:pPr>
    </w:p>
    <w:p w14:paraId="37A25898" w14:textId="2260020E" w:rsidR="00543D81" w:rsidRPr="00837E57" w:rsidRDefault="00543D81" w:rsidP="00837E57">
      <w:pPr>
        <w:spacing w:line="360" w:lineRule="auto"/>
        <w:rPr>
          <w:rFonts w:ascii="Times New Roman" w:hAnsi="Times New Roman" w:cs="Times New Roman"/>
          <w:b/>
          <w:bCs/>
        </w:rPr>
      </w:pPr>
    </w:p>
    <w:p w14:paraId="6E6D5320" w14:textId="401140FC" w:rsidR="00543D81" w:rsidRPr="00837E57" w:rsidRDefault="00543D81" w:rsidP="00837E57">
      <w:pPr>
        <w:spacing w:line="360" w:lineRule="auto"/>
        <w:rPr>
          <w:rFonts w:ascii="Times New Roman" w:hAnsi="Times New Roman" w:cs="Times New Roman"/>
          <w:b/>
          <w:bCs/>
        </w:rPr>
      </w:pPr>
    </w:p>
    <w:p w14:paraId="6844EA67" w14:textId="11431680" w:rsidR="00543D81" w:rsidRPr="00837E57" w:rsidRDefault="00543D81" w:rsidP="00837E57">
      <w:pPr>
        <w:spacing w:line="360" w:lineRule="auto"/>
        <w:rPr>
          <w:rFonts w:ascii="Times New Roman" w:hAnsi="Times New Roman" w:cs="Times New Roman"/>
          <w:b/>
          <w:bCs/>
        </w:rPr>
      </w:pPr>
    </w:p>
    <w:p w14:paraId="00720237" w14:textId="77777777" w:rsidR="00543D81" w:rsidRPr="00837E57" w:rsidRDefault="00543D81" w:rsidP="00837E57">
      <w:pPr>
        <w:spacing w:line="360" w:lineRule="auto"/>
        <w:rPr>
          <w:rFonts w:ascii="Times New Roman" w:hAnsi="Times New Roman" w:cs="Times New Roman"/>
          <w:b/>
          <w:bCs/>
        </w:rPr>
      </w:pPr>
    </w:p>
    <w:p w14:paraId="110772F9" w14:textId="63BD8FDA" w:rsidR="00543D81" w:rsidRPr="00837E57" w:rsidRDefault="00543D81" w:rsidP="00837E57">
      <w:pPr>
        <w:spacing w:line="360" w:lineRule="auto"/>
        <w:rPr>
          <w:rFonts w:ascii="Times New Roman" w:hAnsi="Times New Roman" w:cs="Times New Roman"/>
          <w:b/>
          <w:bCs/>
        </w:rPr>
      </w:pPr>
    </w:p>
    <w:p w14:paraId="559242C4" w14:textId="77777777" w:rsidR="00543D81" w:rsidRPr="00837E57" w:rsidRDefault="00543D81" w:rsidP="00837E57">
      <w:pPr>
        <w:spacing w:line="360" w:lineRule="auto"/>
        <w:rPr>
          <w:rFonts w:ascii="Times New Roman" w:hAnsi="Times New Roman" w:cs="Times New Roman"/>
          <w:b/>
          <w:bCs/>
        </w:rPr>
      </w:pPr>
    </w:p>
    <w:p w14:paraId="72F30454" w14:textId="77777777" w:rsidR="00543D81" w:rsidRDefault="00543D81" w:rsidP="00837E57">
      <w:pPr>
        <w:spacing w:line="360" w:lineRule="auto"/>
        <w:rPr>
          <w:rFonts w:ascii="Times New Roman" w:hAnsi="Times New Roman" w:cs="Times New Roman"/>
          <w:b/>
          <w:bCs/>
        </w:rPr>
      </w:pPr>
    </w:p>
    <w:p w14:paraId="63575410" w14:textId="77777777" w:rsidR="00261BE2" w:rsidRPr="00837E57" w:rsidRDefault="00261BE2" w:rsidP="00837E57">
      <w:pPr>
        <w:spacing w:line="360" w:lineRule="auto"/>
        <w:rPr>
          <w:rFonts w:ascii="Times New Roman" w:hAnsi="Times New Roman" w:cs="Times New Roman"/>
          <w:b/>
          <w:bCs/>
        </w:rPr>
      </w:pPr>
    </w:p>
    <w:p w14:paraId="1FCF75D4" w14:textId="50D0BD17" w:rsidR="00685D2A" w:rsidRPr="00685D2A" w:rsidRDefault="00685D2A" w:rsidP="003622ED">
      <w:pPr>
        <w:pStyle w:val="Heading2"/>
      </w:pPr>
      <w:bookmarkStart w:id="43" w:name="_Toc200072408"/>
      <w:r w:rsidRPr="00685D2A">
        <w:t>6.3 Screen Objects and Actions</w:t>
      </w:r>
      <w:bookmarkEnd w:id="43"/>
    </w:p>
    <w:p w14:paraId="74E7F84A" w14:textId="77777777" w:rsidR="00685D2A" w:rsidRPr="003622ED" w:rsidRDefault="00685D2A" w:rsidP="003622ED">
      <w:pPr>
        <w:pStyle w:val="Heading3"/>
      </w:pPr>
      <w:bookmarkStart w:id="44" w:name="_Toc200072409"/>
      <w:r w:rsidRPr="003622ED">
        <w:t>Login Screen Objects:</w:t>
      </w:r>
      <w:bookmarkEnd w:id="44"/>
    </w:p>
    <w:p w14:paraId="022D2A85"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Username input field: Text entry for user identification</w:t>
      </w:r>
    </w:p>
    <w:p w14:paraId="19C4D8B5"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Password input field: Secure text entry with masking</w:t>
      </w:r>
    </w:p>
    <w:p w14:paraId="2FBA4790"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Role dropdown: Selection menu for user role specification</w:t>
      </w:r>
    </w:p>
    <w:p w14:paraId="18582573"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Login button: Submits authentication credentials</w:t>
      </w:r>
    </w:p>
    <w:p w14:paraId="08A160DB"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Forgot password link: Initiates password recovery process</w:t>
      </w:r>
    </w:p>
    <w:p w14:paraId="320D6E40" w14:textId="77777777" w:rsidR="00685D2A" w:rsidRPr="00685D2A" w:rsidRDefault="00685D2A" w:rsidP="00837E57">
      <w:pPr>
        <w:numPr>
          <w:ilvl w:val="0"/>
          <w:numId w:val="9"/>
        </w:numPr>
        <w:spacing w:line="360" w:lineRule="auto"/>
        <w:rPr>
          <w:rFonts w:ascii="Times New Roman" w:hAnsi="Times New Roman" w:cs="Times New Roman"/>
        </w:rPr>
      </w:pPr>
      <w:r w:rsidRPr="00685D2A">
        <w:rPr>
          <w:rFonts w:ascii="Times New Roman" w:hAnsi="Times New Roman" w:cs="Times New Roman"/>
        </w:rPr>
        <w:t>Register link: Redirects to new user registration</w:t>
      </w:r>
    </w:p>
    <w:p w14:paraId="484B6C09" w14:textId="77777777" w:rsidR="00685D2A" w:rsidRPr="00685D2A" w:rsidRDefault="00685D2A" w:rsidP="003622ED">
      <w:pPr>
        <w:pStyle w:val="Heading3"/>
      </w:pPr>
      <w:bookmarkStart w:id="45" w:name="_Toc200072410"/>
      <w:r w:rsidRPr="00685D2A">
        <w:t>Dashboard Screen Objects:</w:t>
      </w:r>
      <w:bookmarkEnd w:id="45"/>
    </w:p>
    <w:p w14:paraId="107C667F" w14:textId="77777777" w:rsidR="00685D2A" w:rsidRPr="00685D2A" w:rsidRDefault="00685D2A" w:rsidP="00837E57">
      <w:pPr>
        <w:numPr>
          <w:ilvl w:val="0"/>
          <w:numId w:val="10"/>
        </w:numPr>
        <w:spacing w:line="360" w:lineRule="auto"/>
        <w:rPr>
          <w:rFonts w:ascii="Times New Roman" w:hAnsi="Times New Roman" w:cs="Times New Roman"/>
        </w:rPr>
      </w:pPr>
      <w:r w:rsidRPr="00685D2A">
        <w:rPr>
          <w:rFonts w:ascii="Times New Roman" w:hAnsi="Times New Roman" w:cs="Times New Roman"/>
        </w:rPr>
        <w:t>Navigation menu: Provides access to all system modules</w:t>
      </w:r>
    </w:p>
    <w:p w14:paraId="0F74C5B8" w14:textId="77777777" w:rsidR="00685D2A" w:rsidRPr="00685D2A" w:rsidRDefault="00685D2A" w:rsidP="00837E57">
      <w:pPr>
        <w:numPr>
          <w:ilvl w:val="0"/>
          <w:numId w:val="10"/>
        </w:numPr>
        <w:spacing w:line="360" w:lineRule="auto"/>
        <w:rPr>
          <w:rFonts w:ascii="Times New Roman" w:hAnsi="Times New Roman" w:cs="Times New Roman"/>
        </w:rPr>
      </w:pPr>
      <w:r w:rsidRPr="00685D2A">
        <w:rPr>
          <w:rFonts w:ascii="Times New Roman" w:hAnsi="Times New Roman" w:cs="Times New Roman"/>
        </w:rPr>
        <w:t>Summary cards: Display key performance indicators and alerts</w:t>
      </w:r>
    </w:p>
    <w:p w14:paraId="0DD1E46F" w14:textId="77777777" w:rsidR="00685D2A" w:rsidRPr="00685D2A" w:rsidRDefault="00685D2A" w:rsidP="00837E57">
      <w:pPr>
        <w:numPr>
          <w:ilvl w:val="0"/>
          <w:numId w:val="10"/>
        </w:numPr>
        <w:spacing w:line="360" w:lineRule="auto"/>
        <w:rPr>
          <w:rFonts w:ascii="Times New Roman" w:hAnsi="Times New Roman" w:cs="Times New Roman"/>
        </w:rPr>
      </w:pPr>
      <w:r w:rsidRPr="00685D2A">
        <w:rPr>
          <w:rFonts w:ascii="Times New Roman" w:hAnsi="Times New Roman" w:cs="Times New Roman"/>
        </w:rPr>
        <w:t>Activity feed: Shows recent system events and notifications</w:t>
      </w:r>
    </w:p>
    <w:p w14:paraId="48353FD4" w14:textId="77777777" w:rsidR="00685D2A" w:rsidRPr="00685D2A" w:rsidRDefault="00685D2A" w:rsidP="00837E57">
      <w:pPr>
        <w:numPr>
          <w:ilvl w:val="0"/>
          <w:numId w:val="10"/>
        </w:numPr>
        <w:spacing w:line="360" w:lineRule="auto"/>
        <w:rPr>
          <w:rFonts w:ascii="Times New Roman" w:hAnsi="Times New Roman" w:cs="Times New Roman"/>
        </w:rPr>
      </w:pPr>
      <w:r w:rsidRPr="00685D2A">
        <w:rPr>
          <w:rFonts w:ascii="Times New Roman" w:hAnsi="Times New Roman" w:cs="Times New Roman"/>
        </w:rPr>
        <w:t>Quick action buttons: Enable rapid access to common functions</w:t>
      </w:r>
    </w:p>
    <w:p w14:paraId="3DDE8920" w14:textId="77777777" w:rsidR="00685D2A" w:rsidRPr="00685D2A" w:rsidRDefault="00685D2A" w:rsidP="00837E57">
      <w:pPr>
        <w:numPr>
          <w:ilvl w:val="0"/>
          <w:numId w:val="10"/>
        </w:numPr>
        <w:spacing w:line="360" w:lineRule="auto"/>
        <w:rPr>
          <w:rFonts w:ascii="Times New Roman" w:hAnsi="Times New Roman" w:cs="Times New Roman"/>
        </w:rPr>
      </w:pPr>
      <w:r w:rsidRPr="00685D2A">
        <w:rPr>
          <w:rFonts w:ascii="Times New Roman" w:hAnsi="Times New Roman" w:cs="Times New Roman"/>
        </w:rPr>
        <w:t>User profile dropdown: Provides access to account settings and logout</w:t>
      </w:r>
    </w:p>
    <w:p w14:paraId="210CC29B" w14:textId="23E01C80" w:rsidR="007358C1" w:rsidRPr="00685D2A" w:rsidRDefault="00685D2A" w:rsidP="003622ED">
      <w:pPr>
        <w:pStyle w:val="Heading3"/>
      </w:pPr>
      <w:bookmarkStart w:id="46" w:name="_Toc200072411"/>
      <w:r w:rsidRPr="00685D2A">
        <w:lastRenderedPageBreak/>
        <w:t>Order Management Screen Objects:</w:t>
      </w:r>
      <w:bookmarkEnd w:id="46"/>
    </w:p>
    <w:p w14:paraId="217A5038"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Order table: Displays order information in sortable columns</w:t>
      </w:r>
    </w:p>
    <w:p w14:paraId="6C64408B"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New order button: Opens order creation form</w:t>
      </w:r>
    </w:p>
    <w:p w14:paraId="5D0D0A48"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Filter dropdown: Enables order filtering by various criteria</w:t>
      </w:r>
    </w:p>
    <w:p w14:paraId="58505AAD"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Search field: Allows text-based order searching</w:t>
      </w:r>
    </w:p>
    <w:p w14:paraId="1DB3759E"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Export button: Generates order reports in various formats</w:t>
      </w:r>
    </w:p>
    <w:p w14:paraId="08B3EEEA" w14:textId="77777777" w:rsidR="00685D2A" w:rsidRP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Pagination controls: Navigate through multiple pages of orders</w:t>
      </w:r>
    </w:p>
    <w:p w14:paraId="79E1498A" w14:textId="77777777" w:rsidR="00685D2A" w:rsidRDefault="00685D2A" w:rsidP="00837E57">
      <w:pPr>
        <w:numPr>
          <w:ilvl w:val="0"/>
          <w:numId w:val="11"/>
        </w:numPr>
        <w:spacing w:line="360" w:lineRule="auto"/>
        <w:rPr>
          <w:rFonts w:ascii="Times New Roman" w:hAnsi="Times New Roman" w:cs="Times New Roman"/>
        </w:rPr>
      </w:pPr>
      <w:r w:rsidRPr="00685D2A">
        <w:rPr>
          <w:rFonts w:ascii="Times New Roman" w:hAnsi="Times New Roman" w:cs="Times New Roman"/>
        </w:rPr>
        <w:t>Status indicators: Visual representation of order progress</w:t>
      </w:r>
    </w:p>
    <w:p w14:paraId="7B19F7E6" w14:textId="77777777" w:rsidR="007358C1" w:rsidRPr="00685D2A" w:rsidRDefault="007358C1" w:rsidP="007358C1">
      <w:pPr>
        <w:spacing w:line="360" w:lineRule="auto"/>
        <w:ind w:left="720"/>
        <w:rPr>
          <w:rFonts w:ascii="Times New Roman" w:hAnsi="Times New Roman" w:cs="Times New Roman"/>
        </w:rPr>
      </w:pPr>
    </w:p>
    <w:p w14:paraId="69E36D55" w14:textId="54E6588E" w:rsidR="007358C1" w:rsidRPr="00685D2A" w:rsidRDefault="00685D2A" w:rsidP="003622ED">
      <w:pPr>
        <w:pStyle w:val="Heading3"/>
      </w:pPr>
      <w:bookmarkStart w:id="47" w:name="_Toc200072412"/>
      <w:r w:rsidRPr="00685D2A">
        <w:t>Actions and Interactions:</w:t>
      </w:r>
      <w:bookmarkEnd w:id="47"/>
    </w:p>
    <w:p w14:paraId="73A62854"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Click login button triggers authentication validation and role-based redirection</w:t>
      </w:r>
    </w:p>
    <w:p w14:paraId="486618A6"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Dashboard cards are clickable and expand to show detailed information</w:t>
      </w:r>
    </w:p>
    <w:p w14:paraId="0FCC7525"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Order table rows are selectable for bulk operations and detailed view access</w:t>
      </w:r>
    </w:p>
    <w:p w14:paraId="31B6C1F1"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Filter and search functions provide real-time results updating</w:t>
      </w:r>
    </w:p>
    <w:p w14:paraId="4B3B088D"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Chat interface enables real-time messaging with typing indicators and message status</w:t>
      </w:r>
    </w:p>
    <w:p w14:paraId="32C3E66F"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Report generation triggers background processing with progress indicators</w:t>
      </w:r>
    </w:p>
    <w:p w14:paraId="206C08AB" w14:textId="77777777" w:rsidR="00685D2A" w:rsidRPr="00685D2A" w:rsidRDefault="00685D2A" w:rsidP="00837E57">
      <w:pPr>
        <w:numPr>
          <w:ilvl w:val="0"/>
          <w:numId w:val="12"/>
        </w:numPr>
        <w:spacing w:line="360" w:lineRule="auto"/>
        <w:rPr>
          <w:rFonts w:ascii="Times New Roman" w:hAnsi="Times New Roman" w:cs="Times New Roman"/>
        </w:rPr>
      </w:pPr>
      <w:r w:rsidRPr="00685D2A">
        <w:rPr>
          <w:rFonts w:ascii="Times New Roman" w:hAnsi="Times New Roman" w:cs="Times New Roman"/>
        </w:rPr>
        <w:t>Inventory alerts provide one-click access to replenishment workflows</w:t>
      </w:r>
    </w:p>
    <w:p w14:paraId="5B8FA1F2" w14:textId="77777777" w:rsidR="00261BE2" w:rsidRDefault="00261BE2" w:rsidP="00837E57">
      <w:pPr>
        <w:spacing w:line="360" w:lineRule="auto"/>
        <w:rPr>
          <w:rFonts w:ascii="Times New Roman" w:hAnsi="Times New Roman" w:cs="Times New Roman"/>
          <w:b/>
          <w:bCs/>
        </w:rPr>
      </w:pPr>
    </w:p>
    <w:p w14:paraId="54927D08" w14:textId="77777777" w:rsidR="00261BE2" w:rsidRDefault="00261BE2" w:rsidP="00837E57">
      <w:pPr>
        <w:spacing w:line="360" w:lineRule="auto"/>
        <w:rPr>
          <w:rFonts w:ascii="Times New Roman" w:hAnsi="Times New Roman" w:cs="Times New Roman"/>
          <w:b/>
          <w:bCs/>
        </w:rPr>
      </w:pPr>
    </w:p>
    <w:p w14:paraId="57B776C5" w14:textId="77777777" w:rsidR="00261BE2" w:rsidRDefault="00261BE2" w:rsidP="00837E57">
      <w:pPr>
        <w:spacing w:line="360" w:lineRule="auto"/>
        <w:rPr>
          <w:rFonts w:ascii="Times New Roman" w:hAnsi="Times New Roman" w:cs="Times New Roman"/>
          <w:b/>
          <w:bCs/>
        </w:rPr>
      </w:pPr>
    </w:p>
    <w:p w14:paraId="209EDB1E" w14:textId="77777777" w:rsidR="00261BE2" w:rsidRDefault="00261BE2" w:rsidP="00837E57">
      <w:pPr>
        <w:spacing w:line="360" w:lineRule="auto"/>
        <w:rPr>
          <w:rFonts w:ascii="Times New Roman" w:hAnsi="Times New Roman" w:cs="Times New Roman"/>
          <w:b/>
          <w:bCs/>
        </w:rPr>
      </w:pPr>
    </w:p>
    <w:p w14:paraId="48B36016" w14:textId="77777777" w:rsidR="00261BE2" w:rsidRDefault="00261BE2" w:rsidP="00837E57">
      <w:pPr>
        <w:spacing w:line="360" w:lineRule="auto"/>
        <w:rPr>
          <w:rFonts w:ascii="Times New Roman" w:hAnsi="Times New Roman" w:cs="Times New Roman"/>
          <w:b/>
          <w:bCs/>
        </w:rPr>
      </w:pPr>
    </w:p>
    <w:p w14:paraId="7B0A4DD8" w14:textId="77777777" w:rsidR="00261BE2" w:rsidRDefault="00261BE2" w:rsidP="00837E57">
      <w:pPr>
        <w:spacing w:line="360" w:lineRule="auto"/>
        <w:rPr>
          <w:rFonts w:ascii="Times New Roman" w:hAnsi="Times New Roman" w:cs="Times New Roman"/>
          <w:b/>
          <w:bCs/>
        </w:rPr>
      </w:pPr>
    </w:p>
    <w:p w14:paraId="60E6C366" w14:textId="77777777" w:rsidR="00261BE2" w:rsidRDefault="00261BE2" w:rsidP="00837E57">
      <w:pPr>
        <w:spacing w:line="360" w:lineRule="auto"/>
        <w:rPr>
          <w:rFonts w:ascii="Times New Roman" w:hAnsi="Times New Roman" w:cs="Times New Roman"/>
          <w:b/>
          <w:bCs/>
        </w:rPr>
      </w:pPr>
    </w:p>
    <w:p w14:paraId="45FBF321" w14:textId="77777777" w:rsidR="003622ED" w:rsidRDefault="003622ED" w:rsidP="00837E57">
      <w:pPr>
        <w:spacing w:line="360" w:lineRule="auto"/>
        <w:rPr>
          <w:rFonts w:ascii="Times New Roman" w:hAnsi="Times New Roman" w:cs="Times New Roman"/>
          <w:b/>
          <w:bCs/>
        </w:rPr>
      </w:pPr>
    </w:p>
    <w:p w14:paraId="3627F1F9" w14:textId="357ABB0B" w:rsidR="007358C1" w:rsidRPr="00685D2A" w:rsidRDefault="00685D2A" w:rsidP="003622ED">
      <w:pPr>
        <w:pStyle w:val="Heading1"/>
      </w:pPr>
      <w:bookmarkStart w:id="48" w:name="_Toc200072413"/>
      <w:r w:rsidRPr="00685D2A">
        <w:lastRenderedPageBreak/>
        <w:t>7. MACHINE LEARNING MODEL</w:t>
      </w:r>
      <w:bookmarkEnd w:id="48"/>
    </w:p>
    <w:p w14:paraId="57FF440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system implements two primary machine learning models to support supply chain optimization: demand forecasting and customer segmentation.</w:t>
      </w:r>
    </w:p>
    <w:p w14:paraId="76E1FA70"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Demand Forecasting Model</w:t>
      </w:r>
      <w:r w:rsidRPr="00685D2A">
        <w:rPr>
          <w:rFonts w:ascii="Times New Roman" w:hAnsi="Times New Roman" w:cs="Times New Roman"/>
        </w:rPr>
        <w:t>: The demand prediction model utilizes a Long Short-Term Memory (LSTM) neural network to analyze temporal patterns in wheat sales data. The model incorporates multiple input features including historical sales volumes, seasonal variations, market prices, weather conditions, and economic indicators.</w:t>
      </w:r>
    </w:p>
    <w:p w14:paraId="56518D7A"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Data preprocessing involves normalization of numerical features and encoding of categorical variables. The model training uses three years of historical data with 80% allocated for training and 20% for validation. Feature engineering includes rolling averages, lag variables, and seasonal decomposition components.</w:t>
      </w:r>
    </w:p>
    <w:p w14:paraId="11AD65A7"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The LSTM architecture consists of two hidden layers with 50 neurons each, followed by a dense output layer. The model uses Adam optimizer with learning rate scheduling and early stopping to prevent overfitting. Cross-validation ensures model robustness across different time periods.</w:t>
      </w:r>
    </w:p>
    <w:p w14:paraId="44217376"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Model evaluation metrics include Mean Absolute Error (MAE), Root Mean Square Error (RMSE), and Mean Absolute Percentage Error (MAPE). The trained model achieves approximately 85% accuracy in demand prediction for one-month forecasts and 75% accuracy for three-month forecasts.</w:t>
      </w:r>
    </w:p>
    <w:p w14:paraId="52574DC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Customer Segmentation Model</w:t>
      </w:r>
      <w:r w:rsidRPr="00685D2A">
        <w:rPr>
          <w:rFonts w:ascii="Times New Roman" w:hAnsi="Times New Roman" w:cs="Times New Roman"/>
        </w:rPr>
        <w:t>: The customer segmentation implementation uses K-means clustering algorithm to group customers based on purchasing behavior patterns. Input features include purchase frequency, average order value, product preferences, seasonal buying patterns, and customer lifetime value.</w:t>
      </w:r>
    </w:p>
    <w:p w14:paraId="7A4EE7C9"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Feature scaling applies standardization to ensure equal weight for all clustering variables. The optimal number of clusters is determined using elbow method and silhouette analysis, resulting in five distinct customer segments: Premium Buyers, Bulk Purchasers, Seasonal Customers, Price-Sensitive Buyers, and Occasional Purchasers.</w:t>
      </w:r>
    </w:p>
    <w:p w14:paraId="401F01D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Each segment receives tailored recommendations for product offerings, pricing strategies, and communication preferences. The clustering model updates monthly to capture evolving customer behavior patterns and market dynamics.</w:t>
      </w:r>
    </w:p>
    <w:p w14:paraId="00960CF1"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Model validation includes cluster stability analysis and business interpretation alignment. The segmentation model demonstrates 78% classification accuracy when validated against known customer behavior patterns.</w:t>
      </w:r>
    </w:p>
    <w:p w14:paraId="177B34BF"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lastRenderedPageBreak/>
        <w:t>Implementation Architecture</w:t>
      </w:r>
      <w:r w:rsidRPr="00685D2A">
        <w:rPr>
          <w:rFonts w:ascii="Times New Roman" w:hAnsi="Times New Roman" w:cs="Times New Roman"/>
        </w:rPr>
        <w:t>: Both models operate as background services integrated with the main Laravel application through API endpoints. Model training occurs on scheduled intervals using Apache Airflow for workflow orchestration. Trained models are serialized and stored in dedicated model repository for versioning and rollback capabilities.</w:t>
      </w:r>
    </w:p>
    <w:p w14:paraId="6CA349E5"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rPr>
        <w:t>Real-time prediction requests are served through Flask microservices that load pre-trained models and return predictions via RESTful APIs. Model performance monitoring includes drift detection and automatic retraining triggers when prediction accuracy degrades below defined thresholds.</w:t>
      </w:r>
    </w:p>
    <w:p w14:paraId="6317FA6D" w14:textId="77777777" w:rsidR="00261BE2" w:rsidRDefault="00261BE2" w:rsidP="00837E57">
      <w:pPr>
        <w:spacing w:line="360" w:lineRule="auto"/>
        <w:rPr>
          <w:rFonts w:ascii="Times New Roman" w:hAnsi="Times New Roman" w:cs="Times New Roman"/>
          <w:b/>
          <w:bCs/>
        </w:rPr>
      </w:pPr>
    </w:p>
    <w:p w14:paraId="544D125F" w14:textId="77777777" w:rsidR="00261BE2" w:rsidRDefault="00261BE2" w:rsidP="00837E57">
      <w:pPr>
        <w:spacing w:line="360" w:lineRule="auto"/>
        <w:rPr>
          <w:rFonts w:ascii="Times New Roman" w:hAnsi="Times New Roman" w:cs="Times New Roman"/>
          <w:b/>
          <w:bCs/>
        </w:rPr>
      </w:pPr>
    </w:p>
    <w:p w14:paraId="7F895CC6" w14:textId="77777777" w:rsidR="00261BE2" w:rsidRDefault="00261BE2" w:rsidP="00837E57">
      <w:pPr>
        <w:spacing w:line="360" w:lineRule="auto"/>
        <w:rPr>
          <w:rFonts w:ascii="Times New Roman" w:hAnsi="Times New Roman" w:cs="Times New Roman"/>
          <w:b/>
          <w:bCs/>
        </w:rPr>
      </w:pPr>
    </w:p>
    <w:p w14:paraId="010D4903" w14:textId="77777777" w:rsidR="00261BE2" w:rsidRDefault="00261BE2" w:rsidP="00837E57">
      <w:pPr>
        <w:spacing w:line="360" w:lineRule="auto"/>
        <w:rPr>
          <w:rFonts w:ascii="Times New Roman" w:hAnsi="Times New Roman" w:cs="Times New Roman"/>
          <w:b/>
          <w:bCs/>
        </w:rPr>
      </w:pPr>
    </w:p>
    <w:p w14:paraId="7DC6757D" w14:textId="77777777" w:rsidR="00261BE2" w:rsidRDefault="00261BE2" w:rsidP="00837E57">
      <w:pPr>
        <w:spacing w:line="360" w:lineRule="auto"/>
        <w:rPr>
          <w:rFonts w:ascii="Times New Roman" w:hAnsi="Times New Roman" w:cs="Times New Roman"/>
          <w:b/>
          <w:bCs/>
        </w:rPr>
      </w:pPr>
    </w:p>
    <w:p w14:paraId="3C695BBB" w14:textId="77777777" w:rsidR="00261BE2" w:rsidRDefault="00261BE2" w:rsidP="00837E57">
      <w:pPr>
        <w:spacing w:line="360" w:lineRule="auto"/>
        <w:rPr>
          <w:rFonts w:ascii="Times New Roman" w:hAnsi="Times New Roman" w:cs="Times New Roman"/>
          <w:b/>
          <w:bCs/>
        </w:rPr>
      </w:pPr>
    </w:p>
    <w:p w14:paraId="24026AC1" w14:textId="77777777" w:rsidR="00261BE2" w:rsidRDefault="00261BE2" w:rsidP="00837E57">
      <w:pPr>
        <w:spacing w:line="360" w:lineRule="auto"/>
        <w:rPr>
          <w:rFonts w:ascii="Times New Roman" w:hAnsi="Times New Roman" w:cs="Times New Roman"/>
          <w:b/>
          <w:bCs/>
        </w:rPr>
      </w:pPr>
    </w:p>
    <w:p w14:paraId="4C42812C" w14:textId="77777777" w:rsidR="00261BE2" w:rsidRDefault="00261BE2" w:rsidP="00837E57">
      <w:pPr>
        <w:spacing w:line="360" w:lineRule="auto"/>
        <w:rPr>
          <w:rFonts w:ascii="Times New Roman" w:hAnsi="Times New Roman" w:cs="Times New Roman"/>
          <w:b/>
          <w:bCs/>
        </w:rPr>
      </w:pPr>
    </w:p>
    <w:p w14:paraId="0CD5A20F" w14:textId="77777777" w:rsidR="00261BE2" w:rsidRDefault="00261BE2" w:rsidP="00837E57">
      <w:pPr>
        <w:spacing w:line="360" w:lineRule="auto"/>
        <w:rPr>
          <w:rFonts w:ascii="Times New Roman" w:hAnsi="Times New Roman" w:cs="Times New Roman"/>
          <w:b/>
          <w:bCs/>
        </w:rPr>
      </w:pPr>
    </w:p>
    <w:p w14:paraId="546CF469" w14:textId="77777777" w:rsidR="00261BE2" w:rsidRDefault="00261BE2" w:rsidP="00837E57">
      <w:pPr>
        <w:spacing w:line="360" w:lineRule="auto"/>
        <w:rPr>
          <w:rFonts w:ascii="Times New Roman" w:hAnsi="Times New Roman" w:cs="Times New Roman"/>
          <w:b/>
          <w:bCs/>
        </w:rPr>
      </w:pPr>
    </w:p>
    <w:p w14:paraId="7BDD6220" w14:textId="77777777" w:rsidR="00261BE2" w:rsidRDefault="00261BE2" w:rsidP="00837E57">
      <w:pPr>
        <w:spacing w:line="360" w:lineRule="auto"/>
        <w:rPr>
          <w:rFonts w:ascii="Times New Roman" w:hAnsi="Times New Roman" w:cs="Times New Roman"/>
          <w:b/>
          <w:bCs/>
        </w:rPr>
      </w:pPr>
    </w:p>
    <w:p w14:paraId="63255C74" w14:textId="77777777" w:rsidR="00261BE2" w:rsidRDefault="00261BE2" w:rsidP="00837E57">
      <w:pPr>
        <w:spacing w:line="360" w:lineRule="auto"/>
        <w:rPr>
          <w:rFonts w:ascii="Times New Roman" w:hAnsi="Times New Roman" w:cs="Times New Roman"/>
          <w:b/>
          <w:bCs/>
        </w:rPr>
      </w:pPr>
    </w:p>
    <w:p w14:paraId="05420210" w14:textId="77777777" w:rsidR="00261BE2" w:rsidRDefault="00261BE2" w:rsidP="00837E57">
      <w:pPr>
        <w:spacing w:line="360" w:lineRule="auto"/>
        <w:rPr>
          <w:rFonts w:ascii="Times New Roman" w:hAnsi="Times New Roman" w:cs="Times New Roman"/>
          <w:b/>
          <w:bCs/>
        </w:rPr>
      </w:pPr>
    </w:p>
    <w:p w14:paraId="08DF40D1" w14:textId="77777777" w:rsidR="00261BE2" w:rsidRDefault="00261BE2" w:rsidP="00837E57">
      <w:pPr>
        <w:spacing w:line="360" w:lineRule="auto"/>
        <w:rPr>
          <w:rFonts w:ascii="Times New Roman" w:hAnsi="Times New Roman" w:cs="Times New Roman"/>
          <w:b/>
          <w:bCs/>
        </w:rPr>
      </w:pPr>
    </w:p>
    <w:p w14:paraId="0AE5E32A" w14:textId="77777777" w:rsidR="00261BE2" w:rsidRDefault="00261BE2" w:rsidP="00837E57">
      <w:pPr>
        <w:spacing w:line="360" w:lineRule="auto"/>
        <w:rPr>
          <w:rFonts w:ascii="Times New Roman" w:hAnsi="Times New Roman" w:cs="Times New Roman"/>
          <w:b/>
          <w:bCs/>
        </w:rPr>
      </w:pPr>
    </w:p>
    <w:p w14:paraId="23854DBC" w14:textId="77777777" w:rsidR="00261BE2" w:rsidRDefault="00261BE2" w:rsidP="00837E57">
      <w:pPr>
        <w:spacing w:line="360" w:lineRule="auto"/>
        <w:rPr>
          <w:rFonts w:ascii="Times New Roman" w:hAnsi="Times New Roman" w:cs="Times New Roman"/>
          <w:b/>
          <w:bCs/>
        </w:rPr>
      </w:pPr>
    </w:p>
    <w:p w14:paraId="67D67396" w14:textId="77777777" w:rsidR="00261BE2" w:rsidRDefault="00261BE2" w:rsidP="00565345">
      <w:pPr>
        <w:pStyle w:val="Heading3"/>
      </w:pPr>
    </w:p>
    <w:p w14:paraId="67863716" w14:textId="77777777" w:rsidR="00565345" w:rsidRPr="00565345" w:rsidRDefault="00565345" w:rsidP="00565345"/>
    <w:p w14:paraId="4F56B89C" w14:textId="30487C54" w:rsidR="00685D2A" w:rsidRPr="00685D2A" w:rsidRDefault="00685D2A" w:rsidP="003622ED">
      <w:pPr>
        <w:pStyle w:val="Heading1"/>
      </w:pPr>
      <w:bookmarkStart w:id="49" w:name="_Toc200072414"/>
      <w:r w:rsidRPr="00685D2A">
        <w:lastRenderedPageBreak/>
        <w:t>8. APPENDICES</w:t>
      </w:r>
      <w:bookmarkEnd w:id="49"/>
    </w:p>
    <w:p w14:paraId="4CF515CF"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A: Database Schema Diagrams</w:t>
      </w:r>
      <w:r w:rsidRPr="00685D2A">
        <w:rPr>
          <w:rFonts w:ascii="Times New Roman" w:hAnsi="Times New Roman" w:cs="Times New Roman"/>
        </w:rPr>
        <w:t xml:space="preserve"> Complete entity-relationship diagrams showing all table relationships, foreign key constraints, and indexing strategies for optimal query performance.</w:t>
      </w:r>
    </w:p>
    <w:p w14:paraId="7152779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B: API Documentation</w:t>
      </w:r>
      <w:r w:rsidRPr="00685D2A">
        <w:rPr>
          <w:rFonts w:ascii="Times New Roman" w:hAnsi="Times New Roman" w:cs="Times New Roman"/>
        </w:rPr>
        <w:t xml:space="preserve"> Detailed REST API specifications including endpoint descriptions, request/response formats, authentication requirements, and error handling procedures.</w:t>
      </w:r>
    </w:p>
    <w:p w14:paraId="03C1FFEC"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C: Machine Learning Model Specifications</w:t>
      </w:r>
      <w:r w:rsidRPr="00685D2A">
        <w:rPr>
          <w:rFonts w:ascii="Times New Roman" w:hAnsi="Times New Roman" w:cs="Times New Roman"/>
        </w:rPr>
        <w:t xml:space="preserve"> Technical specifications for neural network architectures, hyperparameter configurations, training procedures, and performance benchmarks.</w:t>
      </w:r>
    </w:p>
    <w:p w14:paraId="4483B928"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D: Security Requirements</w:t>
      </w:r>
      <w:r w:rsidRPr="00685D2A">
        <w:rPr>
          <w:rFonts w:ascii="Times New Roman" w:hAnsi="Times New Roman" w:cs="Times New Roman"/>
        </w:rPr>
        <w:t xml:space="preserve"> Comprehensive security measures including data encryption, access control policies, audit logging, and vulnerability assessment procedures.</w:t>
      </w:r>
    </w:p>
    <w:p w14:paraId="0C6304C2"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E: Deployment Guide</w:t>
      </w:r>
      <w:r w:rsidRPr="00685D2A">
        <w:rPr>
          <w:rFonts w:ascii="Times New Roman" w:hAnsi="Times New Roman" w:cs="Times New Roman"/>
        </w:rPr>
        <w:t xml:space="preserve"> Step-by-step deployment instructions for development, staging, and production environments including server configuration, database setup, and monitoring implementation.</w:t>
      </w:r>
    </w:p>
    <w:p w14:paraId="4DBA360E" w14:textId="77777777" w:rsidR="00685D2A" w:rsidRPr="00685D2A" w:rsidRDefault="00685D2A" w:rsidP="00837E57">
      <w:pPr>
        <w:spacing w:line="360" w:lineRule="auto"/>
        <w:rPr>
          <w:rFonts w:ascii="Times New Roman" w:hAnsi="Times New Roman" w:cs="Times New Roman"/>
        </w:rPr>
      </w:pPr>
      <w:r w:rsidRPr="00685D2A">
        <w:rPr>
          <w:rFonts w:ascii="Times New Roman" w:hAnsi="Times New Roman" w:cs="Times New Roman"/>
          <w:b/>
          <w:bCs/>
        </w:rPr>
        <w:t>Appendix F: Testing Strategy</w:t>
      </w:r>
      <w:r w:rsidRPr="00685D2A">
        <w:rPr>
          <w:rFonts w:ascii="Times New Roman" w:hAnsi="Times New Roman" w:cs="Times New Roman"/>
        </w:rPr>
        <w:t xml:space="preserve"> Complete testing framework including unit tests, integration tests, performance tests, and user acceptance testing procedures for quality assurance.</w:t>
      </w:r>
    </w:p>
    <w:p w14:paraId="7BB89E09" w14:textId="5FFFFCBA" w:rsidR="00685D2A" w:rsidRPr="00685D2A" w:rsidRDefault="00685D2A" w:rsidP="00837E57">
      <w:pPr>
        <w:spacing w:line="360" w:lineRule="auto"/>
        <w:rPr>
          <w:rFonts w:ascii="Times New Roman" w:hAnsi="Times New Roman" w:cs="Times New Roman"/>
        </w:rPr>
      </w:pPr>
    </w:p>
    <w:p w14:paraId="4F96F81C" w14:textId="77777777" w:rsidR="00685D2A" w:rsidRPr="00837E57" w:rsidRDefault="00685D2A" w:rsidP="00837E57">
      <w:pPr>
        <w:spacing w:line="360" w:lineRule="auto"/>
        <w:rPr>
          <w:rFonts w:ascii="Times New Roman" w:hAnsi="Times New Roman" w:cs="Times New Roman"/>
        </w:rPr>
      </w:pPr>
    </w:p>
    <w:sectPr w:rsidR="00685D2A" w:rsidRPr="00837E57" w:rsidSect="00565345">
      <w:type w:val="continuous"/>
      <w:pgSz w:w="11906" w:h="16838"/>
      <w:pgMar w:top="851" w:right="1134"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11A88" w14:textId="77777777" w:rsidR="008A3DC0" w:rsidRDefault="008A3DC0" w:rsidP="00CB0751">
      <w:pPr>
        <w:spacing w:after="0" w:line="240" w:lineRule="auto"/>
      </w:pPr>
      <w:r>
        <w:separator/>
      </w:r>
    </w:p>
  </w:endnote>
  <w:endnote w:type="continuationSeparator" w:id="0">
    <w:p w14:paraId="0400DE77" w14:textId="77777777" w:rsidR="008A3DC0" w:rsidRDefault="008A3DC0" w:rsidP="00CB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9074262"/>
      <w:docPartObj>
        <w:docPartGallery w:val="Page Numbers (Bottom of Page)"/>
        <w:docPartUnique/>
      </w:docPartObj>
    </w:sdtPr>
    <w:sdtEndPr>
      <w:rPr>
        <w:noProof/>
      </w:rPr>
    </w:sdtEndPr>
    <w:sdtContent>
      <w:p w14:paraId="0E4B0E30" w14:textId="6E1E93F5" w:rsidR="00565345" w:rsidRDefault="00565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51A2F" w14:textId="77777777" w:rsidR="00F6151D" w:rsidRDefault="00F61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010C9" w14:textId="77777777" w:rsidR="008A3DC0" w:rsidRDefault="008A3DC0" w:rsidP="00CB0751">
      <w:pPr>
        <w:spacing w:after="0" w:line="240" w:lineRule="auto"/>
      </w:pPr>
      <w:r>
        <w:separator/>
      </w:r>
    </w:p>
  </w:footnote>
  <w:footnote w:type="continuationSeparator" w:id="0">
    <w:p w14:paraId="1DFBCFEA" w14:textId="77777777" w:rsidR="008A3DC0" w:rsidRDefault="008A3DC0" w:rsidP="00CB0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5A9D"/>
    <w:multiLevelType w:val="multilevel"/>
    <w:tmpl w:val="18B2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114A1"/>
    <w:multiLevelType w:val="multilevel"/>
    <w:tmpl w:val="4AB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45E2"/>
    <w:multiLevelType w:val="multilevel"/>
    <w:tmpl w:val="58029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E5C86"/>
    <w:multiLevelType w:val="multilevel"/>
    <w:tmpl w:val="B260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57EC0"/>
    <w:multiLevelType w:val="multilevel"/>
    <w:tmpl w:val="A3E6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82879"/>
    <w:multiLevelType w:val="multilevel"/>
    <w:tmpl w:val="E2A8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9263E"/>
    <w:multiLevelType w:val="multilevel"/>
    <w:tmpl w:val="B108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E28CE"/>
    <w:multiLevelType w:val="multilevel"/>
    <w:tmpl w:val="30A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47803"/>
    <w:multiLevelType w:val="multilevel"/>
    <w:tmpl w:val="A17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65862"/>
    <w:multiLevelType w:val="hybridMultilevel"/>
    <w:tmpl w:val="78BADF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566409"/>
    <w:multiLevelType w:val="multilevel"/>
    <w:tmpl w:val="D5E8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B5773"/>
    <w:multiLevelType w:val="hybridMultilevel"/>
    <w:tmpl w:val="7D70B60E"/>
    <w:lvl w:ilvl="0" w:tplc="0D70FC44">
      <w:start w:val="6"/>
      <w:numFmt w:val="bullet"/>
      <w:lvlText w:val="-"/>
      <w:lvlJc w:val="left"/>
      <w:pPr>
        <w:ind w:left="420" w:hanging="360"/>
      </w:pPr>
      <w:rPr>
        <w:rFonts w:ascii="Calibri" w:eastAsiaTheme="minorHAnsi" w:hAnsi="Calibri" w:cs="Calibr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2" w15:restartNumberingAfterBreak="0">
    <w:nsid w:val="6EF62C91"/>
    <w:multiLevelType w:val="multilevel"/>
    <w:tmpl w:val="F4C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D66FE"/>
    <w:multiLevelType w:val="multilevel"/>
    <w:tmpl w:val="F4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79957">
    <w:abstractNumId w:val="2"/>
  </w:num>
  <w:num w:numId="2" w16cid:durableId="1711607494">
    <w:abstractNumId w:val="1"/>
  </w:num>
  <w:num w:numId="3" w16cid:durableId="91510038">
    <w:abstractNumId w:val="12"/>
  </w:num>
  <w:num w:numId="4" w16cid:durableId="1954047891">
    <w:abstractNumId w:val="7"/>
  </w:num>
  <w:num w:numId="5" w16cid:durableId="114063575">
    <w:abstractNumId w:val="6"/>
  </w:num>
  <w:num w:numId="6" w16cid:durableId="1170750965">
    <w:abstractNumId w:val="5"/>
  </w:num>
  <w:num w:numId="7" w16cid:durableId="789937820">
    <w:abstractNumId w:val="4"/>
  </w:num>
  <w:num w:numId="8" w16cid:durableId="688920157">
    <w:abstractNumId w:val="0"/>
  </w:num>
  <w:num w:numId="9" w16cid:durableId="2053843051">
    <w:abstractNumId w:val="13"/>
  </w:num>
  <w:num w:numId="10" w16cid:durableId="223028046">
    <w:abstractNumId w:val="8"/>
  </w:num>
  <w:num w:numId="11" w16cid:durableId="1951549109">
    <w:abstractNumId w:val="3"/>
  </w:num>
  <w:num w:numId="12" w16cid:durableId="1522663805">
    <w:abstractNumId w:val="10"/>
  </w:num>
  <w:num w:numId="13" w16cid:durableId="1446541111">
    <w:abstractNumId w:val="9"/>
  </w:num>
  <w:num w:numId="14" w16cid:durableId="6789713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2A"/>
    <w:rsid w:val="00013E9C"/>
    <w:rsid w:val="00020FA6"/>
    <w:rsid w:val="00072371"/>
    <w:rsid w:val="000B1B7A"/>
    <w:rsid w:val="000E10B3"/>
    <w:rsid w:val="000F2543"/>
    <w:rsid w:val="00123085"/>
    <w:rsid w:val="00176CAD"/>
    <w:rsid w:val="001B5199"/>
    <w:rsid w:val="001E5DDB"/>
    <w:rsid w:val="00200A55"/>
    <w:rsid w:val="00260783"/>
    <w:rsid w:val="00261BE2"/>
    <w:rsid w:val="0028162B"/>
    <w:rsid w:val="002A5919"/>
    <w:rsid w:val="002C2078"/>
    <w:rsid w:val="00314912"/>
    <w:rsid w:val="003425D1"/>
    <w:rsid w:val="003622ED"/>
    <w:rsid w:val="003B6B71"/>
    <w:rsid w:val="003C7AD8"/>
    <w:rsid w:val="003D23C8"/>
    <w:rsid w:val="003D792F"/>
    <w:rsid w:val="003E70EA"/>
    <w:rsid w:val="00415C0C"/>
    <w:rsid w:val="004B6D34"/>
    <w:rsid w:val="004C1606"/>
    <w:rsid w:val="00543D81"/>
    <w:rsid w:val="005529C6"/>
    <w:rsid w:val="00565345"/>
    <w:rsid w:val="0063444D"/>
    <w:rsid w:val="006724DE"/>
    <w:rsid w:val="00685D2A"/>
    <w:rsid w:val="00704FAF"/>
    <w:rsid w:val="007358C1"/>
    <w:rsid w:val="0075238A"/>
    <w:rsid w:val="00757DB5"/>
    <w:rsid w:val="00763D75"/>
    <w:rsid w:val="007A00A7"/>
    <w:rsid w:val="007E30F3"/>
    <w:rsid w:val="00837E57"/>
    <w:rsid w:val="008635F2"/>
    <w:rsid w:val="008A3DC0"/>
    <w:rsid w:val="008B0F54"/>
    <w:rsid w:val="009935D8"/>
    <w:rsid w:val="009A7AC0"/>
    <w:rsid w:val="009C00C8"/>
    <w:rsid w:val="009E3AD2"/>
    <w:rsid w:val="00A063DA"/>
    <w:rsid w:val="00A458C4"/>
    <w:rsid w:val="00A5645B"/>
    <w:rsid w:val="00A76FE8"/>
    <w:rsid w:val="00AC02D7"/>
    <w:rsid w:val="00B30485"/>
    <w:rsid w:val="00B467A3"/>
    <w:rsid w:val="00B61B4E"/>
    <w:rsid w:val="00BB3A2D"/>
    <w:rsid w:val="00C125CC"/>
    <w:rsid w:val="00C65BD0"/>
    <w:rsid w:val="00CB0751"/>
    <w:rsid w:val="00D362DA"/>
    <w:rsid w:val="00D6430D"/>
    <w:rsid w:val="00D650C4"/>
    <w:rsid w:val="00D66792"/>
    <w:rsid w:val="00DF3FBC"/>
    <w:rsid w:val="00E344E3"/>
    <w:rsid w:val="00E378CC"/>
    <w:rsid w:val="00E703AE"/>
    <w:rsid w:val="00E87A1C"/>
    <w:rsid w:val="00EB09AF"/>
    <w:rsid w:val="00EE28D0"/>
    <w:rsid w:val="00EF68BC"/>
    <w:rsid w:val="00F31FBE"/>
    <w:rsid w:val="00F53A52"/>
    <w:rsid w:val="00F6151D"/>
    <w:rsid w:val="00F76A0E"/>
    <w:rsid w:val="00FD0BA4"/>
    <w:rsid w:val="00FD2CC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8B8B5"/>
  <w15:chartTrackingRefBased/>
  <w15:docId w15:val="{16C74CC4-833D-4692-B449-740F7B97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00A7"/>
    <w:pPr>
      <w:keepNext/>
      <w:keepLines/>
      <w:spacing w:before="360" w:after="80"/>
      <w:outlineLvl w:val="0"/>
    </w:pPr>
    <w:rPr>
      <w:rFonts w:ascii="Times New Roman" w:eastAsiaTheme="majorEastAsia" w:hAnsi="Times New Roman"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3622ED"/>
    <w:pPr>
      <w:keepNext/>
      <w:keepLines/>
      <w:spacing w:before="160" w:after="80"/>
      <w:outlineLvl w:val="1"/>
    </w:pPr>
    <w:rPr>
      <w:rFonts w:ascii="Times New Roman" w:eastAsiaTheme="majorEastAsia" w:hAnsi="Times New Roman" w:cstheme="majorBidi"/>
      <w:b/>
      <w:color w:val="2F5496" w:themeColor="accent1" w:themeShade="BF"/>
      <w:sz w:val="32"/>
      <w:szCs w:val="32"/>
    </w:rPr>
  </w:style>
  <w:style w:type="paragraph" w:styleId="Heading3">
    <w:name w:val="heading 3"/>
    <w:basedOn w:val="Normal"/>
    <w:next w:val="Normal"/>
    <w:link w:val="Heading3Char"/>
    <w:autoRedefine/>
    <w:uiPriority w:val="9"/>
    <w:unhideWhenUsed/>
    <w:qFormat/>
    <w:rsid w:val="00565345"/>
    <w:pPr>
      <w:keepNext/>
      <w:keepLines/>
      <w:spacing w:before="160" w:after="80"/>
      <w:outlineLvl w:val="2"/>
    </w:pPr>
    <w:rPr>
      <w:rFonts w:ascii="Arial Black" w:eastAsiaTheme="majorEastAsia" w:hAnsi="Arial Black"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D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D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0A7"/>
    <w:rPr>
      <w:rFonts w:ascii="Times New Roman" w:eastAsiaTheme="majorEastAsia" w:hAnsi="Times New Roman" w:cstheme="majorBidi"/>
      <w:color w:val="2F5496" w:themeColor="accent1" w:themeShade="BF"/>
      <w:sz w:val="40"/>
      <w:szCs w:val="40"/>
    </w:rPr>
  </w:style>
  <w:style w:type="character" w:customStyle="1" w:styleId="Heading2Char">
    <w:name w:val="Heading 2 Char"/>
    <w:basedOn w:val="DefaultParagraphFont"/>
    <w:link w:val="Heading2"/>
    <w:uiPriority w:val="9"/>
    <w:rsid w:val="003622ED"/>
    <w:rPr>
      <w:rFonts w:ascii="Times New Roman" w:eastAsiaTheme="majorEastAsia" w:hAnsi="Times New Roman" w:cstheme="majorBidi"/>
      <w:b/>
      <w:color w:val="2F5496" w:themeColor="accent1" w:themeShade="BF"/>
      <w:sz w:val="32"/>
      <w:szCs w:val="32"/>
    </w:rPr>
  </w:style>
  <w:style w:type="character" w:customStyle="1" w:styleId="Heading3Char">
    <w:name w:val="Heading 3 Char"/>
    <w:basedOn w:val="DefaultParagraphFont"/>
    <w:link w:val="Heading3"/>
    <w:uiPriority w:val="9"/>
    <w:rsid w:val="00565345"/>
    <w:rPr>
      <w:rFonts w:ascii="Arial Black" w:eastAsiaTheme="majorEastAsia" w:hAnsi="Arial Black"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D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D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2A"/>
    <w:rPr>
      <w:rFonts w:eastAsiaTheme="majorEastAsia" w:cstheme="majorBidi"/>
      <w:color w:val="272727" w:themeColor="text1" w:themeTint="D8"/>
    </w:rPr>
  </w:style>
  <w:style w:type="paragraph" w:styleId="Title">
    <w:name w:val="Title"/>
    <w:basedOn w:val="Normal"/>
    <w:next w:val="Normal"/>
    <w:link w:val="TitleChar"/>
    <w:uiPriority w:val="10"/>
    <w:qFormat/>
    <w:rsid w:val="00685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2A"/>
    <w:pPr>
      <w:spacing w:before="160"/>
      <w:jc w:val="center"/>
    </w:pPr>
    <w:rPr>
      <w:i/>
      <w:iCs/>
      <w:color w:val="404040" w:themeColor="text1" w:themeTint="BF"/>
    </w:rPr>
  </w:style>
  <w:style w:type="character" w:customStyle="1" w:styleId="QuoteChar">
    <w:name w:val="Quote Char"/>
    <w:basedOn w:val="DefaultParagraphFont"/>
    <w:link w:val="Quote"/>
    <w:uiPriority w:val="29"/>
    <w:rsid w:val="00685D2A"/>
    <w:rPr>
      <w:i/>
      <w:iCs/>
      <w:color w:val="404040" w:themeColor="text1" w:themeTint="BF"/>
    </w:rPr>
  </w:style>
  <w:style w:type="paragraph" w:styleId="ListParagraph">
    <w:name w:val="List Paragraph"/>
    <w:basedOn w:val="Normal"/>
    <w:uiPriority w:val="34"/>
    <w:qFormat/>
    <w:rsid w:val="00685D2A"/>
    <w:pPr>
      <w:ind w:left="720"/>
      <w:contextualSpacing/>
    </w:pPr>
  </w:style>
  <w:style w:type="character" w:styleId="IntenseEmphasis">
    <w:name w:val="Intense Emphasis"/>
    <w:basedOn w:val="DefaultParagraphFont"/>
    <w:uiPriority w:val="21"/>
    <w:qFormat/>
    <w:rsid w:val="00685D2A"/>
    <w:rPr>
      <w:i/>
      <w:iCs/>
      <w:color w:val="2F5496" w:themeColor="accent1" w:themeShade="BF"/>
    </w:rPr>
  </w:style>
  <w:style w:type="paragraph" w:styleId="IntenseQuote">
    <w:name w:val="Intense Quote"/>
    <w:basedOn w:val="Normal"/>
    <w:next w:val="Normal"/>
    <w:link w:val="IntenseQuoteChar"/>
    <w:uiPriority w:val="30"/>
    <w:qFormat/>
    <w:rsid w:val="00685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D2A"/>
    <w:rPr>
      <w:i/>
      <w:iCs/>
      <w:color w:val="2F5496" w:themeColor="accent1" w:themeShade="BF"/>
    </w:rPr>
  </w:style>
  <w:style w:type="character" w:styleId="IntenseReference">
    <w:name w:val="Intense Reference"/>
    <w:basedOn w:val="DefaultParagraphFont"/>
    <w:uiPriority w:val="32"/>
    <w:qFormat/>
    <w:rsid w:val="00685D2A"/>
    <w:rPr>
      <w:b/>
      <w:bCs/>
      <w:smallCaps/>
      <w:color w:val="2F5496" w:themeColor="accent1" w:themeShade="BF"/>
      <w:spacing w:val="5"/>
    </w:rPr>
  </w:style>
  <w:style w:type="character" w:styleId="Hyperlink">
    <w:name w:val="Hyperlink"/>
    <w:basedOn w:val="DefaultParagraphFont"/>
    <w:uiPriority w:val="99"/>
    <w:unhideWhenUsed/>
    <w:rsid w:val="00685D2A"/>
    <w:rPr>
      <w:color w:val="0563C1" w:themeColor="hyperlink"/>
      <w:u w:val="single"/>
    </w:rPr>
  </w:style>
  <w:style w:type="character" w:styleId="UnresolvedMention">
    <w:name w:val="Unresolved Mention"/>
    <w:basedOn w:val="DefaultParagraphFont"/>
    <w:uiPriority w:val="99"/>
    <w:semiHidden/>
    <w:unhideWhenUsed/>
    <w:rsid w:val="00685D2A"/>
    <w:rPr>
      <w:color w:val="605E5C"/>
      <w:shd w:val="clear" w:color="auto" w:fill="E1DFDD"/>
    </w:rPr>
  </w:style>
  <w:style w:type="table" w:styleId="TableGrid">
    <w:name w:val="Table Grid"/>
    <w:basedOn w:val="TableNormal"/>
    <w:uiPriority w:val="39"/>
    <w:rsid w:val="00543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792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53A52"/>
    <w:pPr>
      <w:spacing w:before="240" w:after="0" w:line="259" w:lineRule="auto"/>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F53A52"/>
    <w:pPr>
      <w:spacing w:after="100"/>
    </w:pPr>
  </w:style>
  <w:style w:type="paragraph" w:styleId="TOC2">
    <w:name w:val="toc 2"/>
    <w:basedOn w:val="Normal"/>
    <w:next w:val="Normal"/>
    <w:autoRedefine/>
    <w:uiPriority w:val="39"/>
    <w:unhideWhenUsed/>
    <w:rsid w:val="00F53A52"/>
    <w:pPr>
      <w:spacing w:after="100"/>
      <w:ind w:left="240"/>
    </w:pPr>
  </w:style>
  <w:style w:type="paragraph" w:styleId="TOC3">
    <w:name w:val="toc 3"/>
    <w:basedOn w:val="Normal"/>
    <w:next w:val="Normal"/>
    <w:autoRedefine/>
    <w:uiPriority w:val="39"/>
    <w:unhideWhenUsed/>
    <w:rsid w:val="00F53A52"/>
    <w:pPr>
      <w:spacing w:after="100"/>
      <w:ind w:left="480"/>
    </w:pPr>
  </w:style>
  <w:style w:type="paragraph" w:styleId="TableofFigures">
    <w:name w:val="table of figures"/>
    <w:basedOn w:val="Normal"/>
    <w:next w:val="Normal"/>
    <w:uiPriority w:val="99"/>
    <w:unhideWhenUsed/>
    <w:rsid w:val="00F53A52"/>
    <w:pPr>
      <w:spacing w:after="0"/>
    </w:pPr>
  </w:style>
  <w:style w:type="paragraph" w:styleId="Header">
    <w:name w:val="header"/>
    <w:basedOn w:val="Normal"/>
    <w:link w:val="HeaderChar"/>
    <w:uiPriority w:val="99"/>
    <w:unhideWhenUsed/>
    <w:rsid w:val="00CB0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751"/>
  </w:style>
  <w:style w:type="paragraph" w:styleId="Footer">
    <w:name w:val="footer"/>
    <w:basedOn w:val="Normal"/>
    <w:link w:val="FooterChar"/>
    <w:uiPriority w:val="99"/>
    <w:unhideWhenUsed/>
    <w:rsid w:val="00CB0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9548">
      <w:bodyDiv w:val="1"/>
      <w:marLeft w:val="0"/>
      <w:marRight w:val="0"/>
      <w:marTop w:val="0"/>
      <w:marBottom w:val="0"/>
      <w:divBdr>
        <w:top w:val="none" w:sz="0" w:space="0" w:color="auto"/>
        <w:left w:val="none" w:sz="0" w:space="0" w:color="auto"/>
        <w:bottom w:val="none" w:sz="0" w:space="0" w:color="auto"/>
        <w:right w:val="none" w:sz="0" w:space="0" w:color="auto"/>
      </w:divBdr>
    </w:div>
    <w:div w:id="12073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0188C-E7B8-450A-935E-220D517E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28</Pages>
  <Words>4180</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Ojok Erick</dc:creator>
  <cp:keywords/>
  <dc:description/>
  <cp:lastModifiedBy>Ojok Erick</cp:lastModifiedBy>
  <cp:revision>22</cp:revision>
  <cp:lastPrinted>2025-06-05T19:41:00Z</cp:lastPrinted>
  <dcterms:created xsi:type="dcterms:W3CDTF">2025-06-05T15:48:00Z</dcterms:created>
  <dcterms:modified xsi:type="dcterms:W3CDTF">2025-06-06T00:21:00Z</dcterms:modified>
</cp:coreProperties>
</file>