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1C5F" w14:textId="0E15876D" w:rsidR="007D3AA5" w:rsidRPr="00AC49A9" w:rsidRDefault="00AC49A9">
      <w:pPr>
        <w:rPr>
          <w:lang w:val="en-US"/>
        </w:rPr>
      </w:pPr>
      <w:r>
        <w:rPr>
          <w:lang w:val="en-US"/>
        </w:rPr>
        <w:t xml:space="preserve">I am a Creative Technology student, currently studying at the University of Twente. </w:t>
      </w:r>
      <w:r w:rsidR="009E3ECD">
        <w:rPr>
          <w:lang w:val="en-US"/>
        </w:rPr>
        <w:t>I love to learn new skills</w:t>
      </w:r>
      <w:r w:rsidR="008A3CBE">
        <w:rPr>
          <w:lang w:val="en-US"/>
        </w:rPr>
        <w:t xml:space="preserve">, and would like to use them to contribute to society in an impactful way. </w:t>
      </w:r>
    </w:p>
    <w:sectPr w:rsidR="007D3AA5" w:rsidRPr="00AC4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A5"/>
    <w:rsid w:val="007D3AA5"/>
    <w:rsid w:val="008A3CBE"/>
    <w:rsid w:val="009E3ECD"/>
    <w:rsid w:val="00AC49A9"/>
    <w:rsid w:val="00EC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855F8"/>
  <w15:chartTrackingRefBased/>
  <w15:docId w15:val="{DE92AF26-98A2-4F86-9B17-B0E117F1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Kayleigh Steggink</dc:creator>
  <cp:keywords/>
  <dc:description/>
  <cp:lastModifiedBy>Kayleigh Steggink</cp:lastModifiedBy>
  <cp:revision>4</cp:revision>
  <dcterms:created xsi:type="dcterms:W3CDTF">2026-10-11T11:22:00Z</dcterms:created>
  <dcterms:modified xsi:type="dcterms:W3CDTF">2026-10-11T11:28:00Z</dcterms:modified>
</cp:coreProperties>
</file>