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28F" w:rsidRDefault="00B81C67" w:rsidP="00A11329">
      <w:pPr>
        <w:jc w:val="center"/>
        <w:rPr>
          <w:rFonts w:ascii="Segoe UI" w:hAnsi="Segoe UI" w:cs="Segoe UI"/>
          <w:b/>
          <w:color w:val="0F0F0F"/>
          <w:sz w:val="48"/>
          <w:szCs w:val="48"/>
        </w:rPr>
      </w:pPr>
      <w:r>
        <w:rPr>
          <w:rFonts w:ascii="Segoe UI" w:hAnsi="Segoe UI" w:cs="Segoe UI"/>
          <w:b/>
          <w:color w:val="0F0F0F"/>
          <w:sz w:val="48"/>
          <w:szCs w:val="48"/>
        </w:rPr>
        <w:t>Manipulação de Dados (DML)</w:t>
      </w:r>
    </w:p>
    <w:p w:rsidR="00A11329" w:rsidRDefault="00A11329" w:rsidP="00A1132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EXEMPLOS:</w:t>
      </w:r>
    </w:p>
    <w:p w:rsidR="00A11329" w:rsidRPr="00A11329" w:rsidRDefault="00794242" w:rsidP="00A11329">
      <w:pPr>
        <w:jc w:val="center"/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</w:pPr>
      <w:r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  <w:t>Inserção de Dados</w:t>
      </w:r>
      <w:r w:rsidR="00A11329" w:rsidRPr="00A11329"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  <w:t>:</w:t>
      </w:r>
    </w:p>
    <w:p w:rsidR="00A11329" w:rsidRDefault="00794242" w:rsidP="00A11329">
      <w:pPr>
        <w:jc w:val="center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66158B06" wp14:editId="04FAC5B0">
            <wp:extent cx="5400040" cy="7194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29" w:rsidRDefault="00794242" w:rsidP="00A11329">
      <w:pPr>
        <w:jc w:val="center"/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</w:pPr>
      <w:r w:rsidRPr="00794242"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  <w:t>Atualização de Dados:</w:t>
      </w:r>
    </w:p>
    <w:p w:rsidR="00794242" w:rsidRDefault="00794242" w:rsidP="00A11329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E662DAC" wp14:editId="26ACD545">
            <wp:extent cx="5400040" cy="9163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42" w:rsidRDefault="00794242" w:rsidP="00A11329">
      <w:pPr>
        <w:jc w:val="center"/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</w:pPr>
      <w:r w:rsidRPr="00794242"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  <w:t>Exclusão de Dados:</w:t>
      </w:r>
    </w:p>
    <w:p w:rsidR="00794242" w:rsidRDefault="00794242" w:rsidP="00A11329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3F72729" wp14:editId="3AF1AFCD">
            <wp:extent cx="5400040" cy="7054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42" w:rsidRDefault="00794242" w:rsidP="00A11329">
      <w:pPr>
        <w:jc w:val="center"/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</w:pPr>
      <w:r w:rsidRPr="00794242"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  <w:t>Consulta de Dados:</w:t>
      </w:r>
    </w:p>
    <w:p w:rsidR="00794242" w:rsidRDefault="00794242" w:rsidP="00A11329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28D3D0A" wp14:editId="280C7FF7">
            <wp:extent cx="5400040" cy="90932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42" w:rsidRDefault="00794242" w:rsidP="00A11329">
      <w:pPr>
        <w:jc w:val="center"/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</w:pPr>
      <w:r w:rsidRPr="00794242"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  <w:t>Transações:</w:t>
      </w:r>
    </w:p>
    <w:p w:rsidR="00794242" w:rsidRDefault="00794242" w:rsidP="00A11329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6F38469" wp14:editId="19A59672">
            <wp:extent cx="5400040" cy="113982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42" w:rsidRDefault="00794242" w:rsidP="00A11329">
      <w:pPr>
        <w:jc w:val="center"/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</w:pPr>
    </w:p>
    <w:p w:rsidR="00794242" w:rsidRDefault="00794242" w:rsidP="00A11329">
      <w:pPr>
        <w:jc w:val="center"/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</w:pPr>
      <w:proofErr w:type="spellStart"/>
      <w:r w:rsidRPr="00794242"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  <w:lastRenderedPageBreak/>
        <w:t>Subconsultas</w:t>
      </w:r>
      <w:proofErr w:type="spellEnd"/>
      <w:r w:rsidRPr="00794242"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  <w:t xml:space="preserve"> (</w:t>
      </w:r>
      <w:proofErr w:type="spellStart"/>
      <w:r w:rsidRPr="00794242"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  <w:t>Subqueries</w:t>
      </w:r>
      <w:proofErr w:type="spellEnd"/>
      <w:r w:rsidRPr="00794242"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  <w:t>):</w:t>
      </w:r>
    </w:p>
    <w:p w:rsidR="00794242" w:rsidRDefault="00794242" w:rsidP="00A11329">
      <w:pPr>
        <w:jc w:val="center"/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</w:pPr>
      <w:r>
        <w:rPr>
          <w:noProof/>
        </w:rPr>
        <w:drawing>
          <wp:inline distT="0" distB="0" distL="0" distR="0" wp14:anchorId="18F98ADF" wp14:editId="6BC07D8F">
            <wp:extent cx="5400040" cy="91186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4242" w:rsidRDefault="00794242" w:rsidP="00A11329">
      <w:pPr>
        <w:jc w:val="center"/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</w:pPr>
      <w:r w:rsidRPr="00794242"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  <w:t>Funções de Agregação:</w:t>
      </w:r>
    </w:p>
    <w:p w:rsidR="00794242" w:rsidRPr="00794242" w:rsidRDefault="00794242" w:rsidP="00A11329">
      <w:pPr>
        <w:jc w:val="center"/>
        <w:rPr>
          <w:rStyle w:val="Forte"/>
          <w:rFonts w:ascii="Segoe UI" w:hAnsi="Segoe UI" w:cs="Segoe UI"/>
          <w:sz w:val="36"/>
          <w:szCs w:val="36"/>
          <w:bdr w:val="single" w:sz="2" w:space="0" w:color="D9D9E3" w:frame="1"/>
        </w:rPr>
      </w:pPr>
      <w:r>
        <w:rPr>
          <w:noProof/>
        </w:rPr>
        <w:drawing>
          <wp:inline distT="0" distB="0" distL="0" distR="0" wp14:anchorId="6CA551A7" wp14:editId="50BFF744">
            <wp:extent cx="5400040" cy="9175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42" w:rsidRPr="00794242" w:rsidRDefault="00794242" w:rsidP="00A11329">
      <w:pPr>
        <w:jc w:val="center"/>
        <w:rPr>
          <w:b/>
          <w:sz w:val="36"/>
          <w:szCs w:val="36"/>
        </w:rPr>
      </w:pPr>
    </w:p>
    <w:sectPr w:rsidR="00794242" w:rsidRPr="00794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29"/>
    <w:rsid w:val="0022028F"/>
    <w:rsid w:val="00794242"/>
    <w:rsid w:val="00A11329"/>
    <w:rsid w:val="00B8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F4EB1"/>
  <w15:chartTrackingRefBased/>
  <w15:docId w15:val="{A2E3E8C7-0EE9-4CF8-989D-8EC81694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11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2023-12-07T12:45:00Z</dcterms:created>
  <dcterms:modified xsi:type="dcterms:W3CDTF">2023-12-07T12:45:00Z</dcterms:modified>
</cp:coreProperties>
</file>