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687E" w14:textId="77777777" w:rsidR="00CC6153" w:rsidRDefault="00CC6153" w:rsidP="00CC6153">
      <w:r>
        <w:t>cob_pagos..sp_helptext sp_tr_person_empresa, null,null,showsql</w:t>
      </w:r>
    </w:p>
    <w:p w14:paraId="74E57A12" w14:textId="14D08CD5" w:rsidR="00CC6153" w:rsidRDefault="00CC6153" w:rsidP="00CC6153">
      <w:r>
        <w:t>cob_pagos..sp_helptext sp_insert_costo, null,null,showsql --Opcion B</w:t>
      </w:r>
    </w:p>
    <w:p w14:paraId="1891562A" w14:textId="5B44AE74" w:rsidR="00FF4E8C" w:rsidRDefault="00CC6153">
      <w:r>
        <w:t>PERSON EMPRESA IVA</w:t>
      </w:r>
    </w:p>
    <w:p w14:paraId="77558986" w14:textId="2471DD6E" w:rsidR="00CC6153" w:rsidRDefault="00CC6153">
      <w:r w:rsidRPr="00CC6153">
        <w:rPr>
          <w:noProof/>
        </w:rPr>
        <w:drawing>
          <wp:inline distT="0" distB="0" distL="0" distR="0" wp14:anchorId="3F48949C" wp14:editId="753004E0">
            <wp:extent cx="5400040" cy="4486275"/>
            <wp:effectExtent l="0" t="0" r="0" b="9525"/>
            <wp:docPr id="1002538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38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0568" w14:textId="359AABAD" w:rsidR="00CC6153" w:rsidRDefault="00CC6153">
      <w:r>
        <w:t>Script</w:t>
      </w:r>
    </w:p>
    <w:p w14:paraId="60B28E10" w14:textId="1682ADB5" w:rsidR="00CC6153" w:rsidRDefault="00CC6153" w:rsidP="00CC6153">
      <w:r>
        <w:t xml:space="preserve">select * from cobis..cl_tabla t </w:t>
      </w:r>
    </w:p>
    <w:p w14:paraId="68E541BA" w14:textId="1F1D57F9" w:rsidR="00CC6153" w:rsidRDefault="00CC6153" w:rsidP="00CC6153">
      <w:r>
        <w:t>inner join cobis..cl_catalogo c on t.codigo = c.tabla</w:t>
      </w:r>
    </w:p>
    <w:p w14:paraId="26A320FF" w14:textId="3E1774FB" w:rsidR="00CC6153" w:rsidRDefault="00CC6153" w:rsidP="00CC6153">
      <w:r>
        <w:t>where t.tabla = 'sv_porc_impiva'</w:t>
      </w:r>
    </w:p>
    <w:p w14:paraId="6BEF0784" w14:textId="77777777" w:rsidR="00CC6153" w:rsidRDefault="00CC6153" w:rsidP="00CC6153"/>
    <w:p w14:paraId="1E35FD55" w14:textId="187645AB" w:rsidR="00CC6153" w:rsidRDefault="00CC6153" w:rsidP="00CC6153">
      <w:r w:rsidRPr="00CC6153">
        <w:rPr>
          <w:noProof/>
        </w:rPr>
        <w:drawing>
          <wp:inline distT="0" distB="0" distL="0" distR="0" wp14:anchorId="0C5B7CF4" wp14:editId="2CD54939">
            <wp:extent cx="3810532" cy="1047896"/>
            <wp:effectExtent l="0" t="0" r="0" b="0"/>
            <wp:docPr id="1660231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31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00CB" w14:textId="21DB5126" w:rsidR="00F04DB6" w:rsidRDefault="00F04DB6" w:rsidP="00CC6153">
      <w:r w:rsidRPr="00F04DB6">
        <w:t>cob_pagos..sp_helptext sp_insert_costo, null,null,showsql --Opcion B</w:t>
      </w:r>
    </w:p>
    <w:p w14:paraId="1A434AC5" w14:textId="36AB33FB" w:rsidR="00CC6153" w:rsidRDefault="00CC6153" w:rsidP="00CC6153">
      <w:r>
        <w:t>Script</w:t>
      </w:r>
    </w:p>
    <w:p w14:paraId="11E7B936" w14:textId="0EA9633F" w:rsidR="00CC6153" w:rsidRDefault="00CC6153" w:rsidP="00CC6153">
      <w:r>
        <w:lastRenderedPageBreak/>
        <w:t>select  'Empresa'= pg_empresa , b.pe_nombre,‘Canal' = pg_canal, 'Costo'    = pg_costo,'Cant..'      = pg_cant,'Total' =  pg_total</w:t>
      </w:r>
    </w:p>
    <w:p w14:paraId="56D6E1E4" w14:textId="77777777" w:rsidR="00CC6153" w:rsidRDefault="00CC6153" w:rsidP="00CC6153">
      <w:r>
        <w:t xml:space="preserve">from cob_pagos..pg_control_com_canal a inner join cob_pagos..pg_person_empresa b </w:t>
      </w:r>
    </w:p>
    <w:p w14:paraId="30B5B0DC" w14:textId="2333B4E4" w:rsidR="00CC6153" w:rsidRDefault="00CC6153" w:rsidP="00CC6153">
      <w:r>
        <w:t>on a.pg_empresa = b.pe_empresa</w:t>
      </w:r>
    </w:p>
    <w:p w14:paraId="454EA930" w14:textId="7D4718F4" w:rsidR="00CC6153" w:rsidRDefault="00CC6153" w:rsidP="00CC6153">
      <w:r>
        <w:t xml:space="preserve">where pg_empresa=1348 </w:t>
      </w:r>
    </w:p>
    <w:p w14:paraId="412FF1F9" w14:textId="75BD68EE" w:rsidR="00CC6153" w:rsidRDefault="00CC6153" w:rsidP="00CC6153">
      <w:r>
        <w:t>order by pg_empresa, pe_nombre,pg_canal</w:t>
      </w:r>
    </w:p>
    <w:p w14:paraId="4FB4A73D" w14:textId="77777777" w:rsidR="00CC6153" w:rsidRDefault="00CC6153" w:rsidP="00CC6153"/>
    <w:p w14:paraId="6080AF71" w14:textId="77777777" w:rsidR="00CC6153" w:rsidRDefault="00CC6153" w:rsidP="00CC6153">
      <w:r>
        <w:t>--COMISION LA ASUME LA EMPRESA</w:t>
      </w:r>
    </w:p>
    <w:p w14:paraId="43D76B8D" w14:textId="6165E75A" w:rsidR="00CC6153" w:rsidRDefault="00CC6153" w:rsidP="00CC6153">
      <w:r>
        <w:t>SELECT pe_porc_impiva ,pe_rubro,  * FROM cob_pagos..pg_person_empresa</w:t>
      </w:r>
    </w:p>
    <w:p w14:paraId="3A45D079" w14:textId="454BA4FB" w:rsidR="00CC6153" w:rsidRDefault="00CC6153" w:rsidP="00CC6153">
      <w:r>
        <w:t>WHERE pe_imdCostCanal = 'S'</w:t>
      </w:r>
      <w:r w:rsidR="00F04DB6">
        <w:t xml:space="preserve"> </w:t>
      </w:r>
      <w:r w:rsidR="00F04DB6" w:rsidRPr="00F04DB6">
        <w:t>and pe_impiva = 1</w:t>
      </w:r>
    </w:p>
    <w:p w14:paraId="235B7A0A" w14:textId="1A637933" w:rsidR="00CC6153" w:rsidRDefault="00CC6153" w:rsidP="00CC6153"/>
    <w:p w14:paraId="0765A16F" w14:textId="21645037" w:rsidR="00CC6153" w:rsidRDefault="00CC6153" w:rsidP="00CC6153">
      <w:r>
        <w:t>--COMISION LA ASUME EL CLIENTE</w:t>
      </w:r>
    </w:p>
    <w:p w14:paraId="60EEE3F5" w14:textId="1D35FE74" w:rsidR="00CC6153" w:rsidRDefault="00CC6153" w:rsidP="00CC6153">
      <w:r>
        <w:t>SELECT pe_porc_impiva ,pe_rubro,  * FROM cob_pagos..pg_person_empresa</w:t>
      </w:r>
    </w:p>
    <w:p w14:paraId="5DAEACB2" w14:textId="47AC1687" w:rsidR="00CC6153" w:rsidRDefault="00CC6153" w:rsidP="00CC6153">
      <w:r>
        <w:t>WHERE pe_imdCostCanal = NULL</w:t>
      </w:r>
    </w:p>
    <w:p w14:paraId="176BF455" w14:textId="7E0F2B1F" w:rsidR="00CC6153" w:rsidRDefault="00CC6153" w:rsidP="00CC6153"/>
    <w:p w14:paraId="1DC2400A" w14:textId="34333FBE" w:rsidR="00CC6153" w:rsidRDefault="00CC6153" w:rsidP="00CC6153">
      <w:r>
        <w:t>APLICATIVO PERSON</w:t>
      </w:r>
    </w:p>
    <w:p w14:paraId="1513825E" w14:textId="0205E404" w:rsidR="00CC6153" w:rsidRDefault="00CC6153" w:rsidP="00CC6153">
      <w:r>
        <w:rPr>
          <w:noProof/>
        </w:rPr>
        <w:drawing>
          <wp:inline distT="0" distB="0" distL="0" distR="0" wp14:anchorId="04C32A28" wp14:editId="76E29B50">
            <wp:extent cx="5400040" cy="3049270"/>
            <wp:effectExtent l="0" t="0" r="0" b="0"/>
            <wp:docPr id="84090242" name="Imagen 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0EDEF" w14:textId="2D2119B1" w:rsidR="00CC6153" w:rsidRDefault="00CC6153" w:rsidP="00CC6153">
      <w:r w:rsidRPr="00CC615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C53A94" wp14:editId="119EF036">
            <wp:simplePos x="0" y="0"/>
            <wp:positionH relativeFrom="margin">
              <wp:posOffset>9525</wp:posOffset>
            </wp:positionH>
            <wp:positionV relativeFrom="margin">
              <wp:posOffset>7181850</wp:posOffset>
            </wp:positionV>
            <wp:extent cx="2619375" cy="2286000"/>
            <wp:effectExtent l="0" t="0" r="9525" b="0"/>
            <wp:wrapSquare wrapText="bothSides"/>
            <wp:docPr id="1836106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067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6153">
        <w:t xml:space="preserve"> </w:t>
      </w:r>
      <w:r>
        <w:t>select *</w:t>
      </w:r>
    </w:p>
    <w:p w14:paraId="7C14A9CF" w14:textId="4C4599BA" w:rsidR="00CC6153" w:rsidRDefault="00CC6153" w:rsidP="00CC6153">
      <w:r>
        <w:t xml:space="preserve">from pe_mercado, pe_pro_final, pe_servicio_per, pe_costo, </w:t>
      </w:r>
    </w:p>
    <w:p w14:paraId="3FC36F0C" w14:textId="2328DB10" w:rsidR="00CC6153" w:rsidRDefault="00CC6153" w:rsidP="00CC6153">
      <w:r>
        <w:t>pe_tipo_rango, pe_rango, cobis..cl_tabla c, cobis.. cl_catalogo t,</w:t>
      </w:r>
    </w:p>
    <w:p w14:paraId="4787FB25" w14:textId="5976F4C0" w:rsidR="00CC6153" w:rsidRDefault="00CC6153" w:rsidP="00CC6153">
      <w:r>
        <w:t xml:space="preserve">re_ofic_ubicacion </w:t>
      </w:r>
    </w:p>
    <w:p w14:paraId="46BAA7D6" w14:textId="189A7E22" w:rsidR="00CC6153" w:rsidRDefault="00CC6153" w:rsidP="00CC6153">
      <w:r>
        <w:t>where me_tipo_ente = 'P'</w:t>
      </w:r>
    </w:p>
    <w:p w14:paraId="01C59E14" w14:textId="77777777" w:rsidR="00CC6153" w:rsidRDefault="00CC6153" w:rsidP="00CC6153">
      <w:r>
        <w:t xml:space="preserve">              and me_pro_bancario = 3</w:t>
      </w:r>
    </w:p>
    <w:p w14:paraId="154E16DF" w14:textId="3043C294" w:rsidR="00CC6153" w:rsidRDefault="00CC6153" w:rsidP="00CC6153">
      <w:r>
        <w:t xml:space="preserve">              and pf_moneda = 1</w:t>
      </w:r>
    </w:p>
    <w:p w14:paraId="6FD025EE" w14:textId="77777777" w:rsidR="00CC6153" w:rsidRDefault="00CC6153" w:rsidP="00CC6153">
      <w:r>
        <w:t xml:space="preserve">              and me_mercado = pf_mercado</w:t>
      </w:r>
    </w:p>
    <w:p w14:paraId="1F4BFFCB" w14:textId="77777777" w:rsidR="00CC6153" w:rsidRDefault="00CC6153" w:rsidP="00CC6153">
      <w:r>
        <w:t xml:space="preserve">              and sp_tipo = 'R'</w:t>
      </w:r>
    </w:p>
    <w:p w14:paraId="50C67462" w14:textId="77777777" w:rsidR="00CC6153" w:rsidRDefault="00CC6153" w:rsidP="00CC6153">
      <w:r>
        <w:t xml:space="preserve">              and sp_rubro = 'MRGB'</w:t>
      </w:r>
    </w:p>
    <w:p w14:paraId="686BA56C" w14:textId="77777777" w:rsidR="00CC6153" w:rsidRDefault="00CC6153" w:rsidP="00CC6153">
      <w:r>
        <w:t xml:space="preserve">              and pf_mercado = sp_mercado</w:t>
      </w:r>
    </w:p>
    <w:p w14:paraId="04B60790" w14:textId="77777777" w:rsidR="00CC6153" w:rsidRDefault="00CC6153" w:rsidP="00CC6153">
      <w:r>
        <w:t xml:space="preserve">              and pf_producto = sp_producto</w:t>
      </w:r>
    </w:p>
    <w:p w14:paraId="564CE54B" w14:textId="77777777" w:rsidR="00CC6153" w:rsidRDefault="00CC6153" w:rsidP="00CC6153">
      <w:r>
        <w:t xml:space="preserve">              and pf_moneda = sp_moneda</w:t>
      </w:r>
    </w:p>
    <w:p w14:paraId="5F05611C" w14:textId="77777777" w:rsidR="00CC6153" w:rsidRDefault="00CC6153" w:rsidP="00CC6153">
      <w:r>
        <w:t xml:space="preserve">              and sp_servicio_per = co_servicio_per</w:t>
      </w:r>
    </w:p>
    <w:p w14:paraId="6C6B5A78" w14:textId="77777777" w:rsidR="00CC6153" w:rsidRDefault="00CC6153" w:rsidP="00CC6153">
      <w:r>
        <w:t xml:space="preserve">              and sp_tipo_rango = co_tipo_rango</w:t>
      </w:r>
    </w:p>
    <w:p w14:paraId="6D7A8BA0" w14:textId="77777777" w:rsidR="00CC6153" w:rsidRDefault="00CC6153" w:rsidP="00CC6153">
      <w:r>
        <w:t xml:space="preserve">              and sp_grupo_rango = co_grupo_rango</w:t>
      </w:r>
    </w:p>
    <w:p w14:paraId="114B77D5" w14:textId="77777777" w:rsidR="00CC6153" w:rsidRDefault="00CC6153" w:rsidP="00CC6153">
      <w:r>
        <w:t xml:space="preserve">              and ra_tipo_rango = co_tipo_rango</w:t>
      </w:r>
    </w:p>
    <w:p w14:paraId="1740DFDA" w14:textId="77777777" w:rsidR="00CC6153" w:rsidRDefault="00CC6153" w:rsidP="00CC6153">
      <w:r>
        <w:t xml:space="preserve">              and ra_grupo_rango = co_grupo_rango</w:t>
      </w:r>
    </w:p>
    <w:p w14:paraId="2ED86DE3" w14:textId="77777777" w:rsidR="00CC6153" w:rsidRDefault="00CC6153" w:rsidP="00CC6153">
      <w:r>
        <w:t xml:space="preserve">              and ra_rango = co_rango</w:t>
      </w:r>
    </w:p>
    <w:p w14:paraId="3FFC6014" w14:textId="77777777" w:rsidR="00CC6153" w:rsidRDefault="00CC6153" w:rsidP="00CC6153">
      <w:r>
        <w:t xml:space="preserve">              and tr_tipo_rango = ra_tipo_rango</w:t>
      </w:r>
    </w:p>
    <w:p w14:paraId="4FFEA519" w14:textId="77777777" w:rsidR="00CC6153" w:rsidRDefault="00CC6153" w:rsidP="00CC6153">
      <w:r>
        <w:t xml:space="preserve">              and tr_tipo_rango = co_tipo_rango</w:t>
      </w:r>
    </w:p>
    <w:p w14:paraId="77109502" w14:textId="77777777" w:rsidR="00CC6153" w:rsidRDefault="00CC6153" w:rsidP="00CC6153">
      <w:r>
        <w:t xml:space="preserve">              and co_oficina  = 999</w:t>
      </w:r>
    </w:p>
    <w:p w14:paraId="52316144" w14:textId="77777777" w:rsidR="00CC6153" w:rsidRDefault="00CC6153" w:rsidP="00CC6153">
      <w:r>
        <w:t xml:space="preserve">              and co_oficina *= ou_oficina           </w:t>
      </w:r>
    </w:p>
    <w:p w14:paraId="4B6D4B23" w14:textId="77777777" w:rsidR="00CC6153" w:rsidRDefault="00CC6153" w:rsidP="00CC6153">
      <w:r>
        <w:t xml:space="preserve">              and co_ubicacion *= ou_ubicacion       </w:t>
      </w:r>
    </w:p>
    <w:p w14:paraId="015C32C4" w14:textId="77777777" w:rsidR="00CC6153" w:rsidRDefault="00CC6153" w:rsidP="00CC6153">
      <w:r>
        <w:t xml:space="preserve">              and c.tabla = 'pe_categoria'</w:t>
      </w:r>
    </w:p>
    <w:p w14:paraId="4914430C" w14:textId="77777777" w:rsidR="00CC6153" w:rsidRDefault="00CC6153" w:rsidP="00CC6153">
      <w:r>
        <w:t xml:space="preserve">              and c.codigo = t.tabla</w:t>
      </w:r>
    </w:p>
    <w:p w14:paraId="70B7DBA9" w14:textId="54F6910A" w:rsidR="00CC6153" w:rsidRDefault="00CC6153" w:rsidP="00CC6153">
      <w:r>
        <w:t xml:space="preserve">              and t.codigo = co_categoria              </w:t>
      </w:r>
    </w:p>
    <w:p w14:paraId="60C70BB9" w14:textId="5872C872" w:rsidR="00CC6153" w:rsidRDefault="00CC6153" w:rsidP="00CC6153">
      <w:r>
        <w:t xml:space="preserve">          order by co_canal, co_categoria</w:t>
      </w:r>
    </w:p>
    <w:p w14:paraId="3F81B642" w14:textId="77777777" w:rsidR="00F04DB6" w:rsidRDefault="00F04DB6" w:rsidP="00CC6153"/>
    <w:p w14:paraId="3AF246C6" w14:textId="77777777" w:rsidR="00F04DB6" w:rsidRDefault="00F04DB6" w:rsidP="00CC6153"/>
    <w:p w14:paraId="27D1AECB" w14:textId="47B58C3C" w:rsidR="00F04DB6" w:rsidRDefault="00F04DB6" w:rsidP="00CC6153">
      <w:r w:rsidRPr="00F04DB6">
        <w:lastRenderedPageBreak/>
        <w:t>select * from cobis..cl_parametro where pa_float = 0.12</w:t>
      </w:r>
    </w:p>
    <w:p w14:paraId="4B46E89A" w14:textId="77777777" w:rsidR="00647CFB" w:rsidRDefault="00647CFB" w:rsidP="00CC6153"/>
    <w:p w14:paraId="3AF3CACB" w14:textId="77777777" w:rsidR="00647CFB" w:rsidRDefault="00647CFB" w:rsidP="00647CFB"/>
    <w:p w14:paraId="660E551B" w14:textId="77777777" w:rsidR="00647CFB" w:rsidRDefault="00647CFB" w:rsidP="00647CFB">
      <w:r>
        <w:t>select *</w:t>
      </w:r>
      <w:r>
        <w:t xml:space="preserve"> </w:t>
      </w:r>
      <w:r>
        <w:t>from pe_costo</w:t>
      </w:r>
      <w:r>
        <w:t xml:space="preserve">  </w:t>
      </w:r>
    </w:p>
    <w:p w14:paraId="0578E62E" w14:textId="493CDD96" w:rsidR="00647CFB" w:rsidRDefault="00647CFB" w:rsidP="00647CFB">
      <w:r>
        <w:t>where    --co_grupo_rango  = 5</w:t>
      </w:r>
      <w:r>
        <w:t xml:space="preserve">  </w:t>
      </w:r>
      <w:r>
        <w:t>and co_servicio_per = 1593</w:t>
      </w:r>
      <w:r>
        <w:t xml:space="preserve">  </w:t>
      </w:r>
      <w:r>
        <w:t>and co_categoria    = 'N'</w:t>
      </w:r>
    </w:p>
    <w:p w14:paraId="56F5C1BA" w14:textId="1BA9D444" w:rsidR="00647CFB" w:rsidRDefault="00647CFB" w:rsidP="00647CFB">
      <w:r>
        <w:t>co_val_medio = 12.0</w:t>
      </w:r>
      <w:r>
        <w:t xml:space="preserve"> </w:t>
      </w:r>
      <w:r>
        <w:t>and co_canal in('IBK','VEN','SAT','WAP')</w:t>
      </w:r>
    </w:p>
    <w:sectPr w:rsidR="00647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53"/>
    <w:rsid w:val="001807A0"/>
    <w:rsid w:val="004E0BFA"/>
    <w:rsid w:val="00647CFB"/>
    <w:rsid w:val="00CC6153"/>
    <w:rsid w:val="00F04DB6"/>
    <w:rsid w:val="00F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C923B"/>
  <w15:chartTrackingRefBased/>
  <w15:docId w15:val="{6DC14993-D670-4ED7-B130-714E77B7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6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6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6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6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6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6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6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6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6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6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6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6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61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61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61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61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61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61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6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6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6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61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61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61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1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6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367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 BASTIDAS ZAVALA</dc:creator>
  <cp:keywords/>
  <dc:description/>
  <cp:lastModifiedBy>KEVIN ALEXANDER BASTIDAS ZAVALA</cp:lastModifiedBy>
  <cp:revision>3</cp:revision>
  <dcterms:created xsi:type="dcterms:W3CDTF">2024-03-08T15:57:00Z</dcterms:created>
  <dcterms:modified xsi:type="dcterms:W3CDTF">2024-03-08T15:57:00Z</dcterms:modified>
</cp:coreProperties>
</file>