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r w:rsidR="002C04B8">
        <w:rPr>
          <w:rFonts w:ascii="Segoe UI Symbol" w:hAnsi="Segoe UI Symbol" w:cs="Segoe UI Symbol" w:hint="eastAsia"/>
        </w:rPr>
        <w:t>作出相应的一组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E467D1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RouteConfig</w:t>
      </w:r>
      <w:r>
        <w:t xml:space="preserve">.cs </w:t>
      </w:r>
      <w:r>
        <w:t>文件是在</w:t>
      </w:r>
      <w:r>
        <w:rPr>
          <w:rFonts w:hint="eastAsia"/>
        </w:rPr>
        <w:t xml:space="preserve"> App_Start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RegisterRoutes </w:t>
      </w:r>
      <w:r>
        <w:rPr>
          <w:rFonts w:hint="eastAsia"/>
        </w:rPr>
        <w:t>是通过</w:t>
      </w:r>
      <w:r>
        <w:rPr>
          <w:rFonts w:hint="eastAsia"/>
        </w:rPr>
        <w:t xml:space="preserve"> Global.asax.cs</w:t>
      </w:r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r w:rsidRPr="004B488A">
        <w:rPr>
          <w:rFonts w:hint="eastAsia"/>
          <w:highlight w:val="lightGray"/>
        </w:rPr>
        <w:t>Global.asax.cs</w:t>
      </w:r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r w:rsidRPr="004B488A">
        <w:rPr>
          <w:highlight w:val="lightGray"/>
        </w:rPr>
        <w:t>Application_Start()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>&gt; RegisterRoutes()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public static void RegisterRoutes(RouteCollection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routes.IgnoreRoute("{resource}.axd/{*pathInfo}");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routes.MapRoute(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name: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url: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defaults: new { controller = "Home", action = "Index", id = UrlParameter.Optional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r>
        <w:rPr>
          <w:rFonts w:hint="eastAsia"/>
        </w:rPr>
        <w:t>Global.asax.cs</w:t>
      </w:r>
      <w:r>
        <w:rPr>
          <w:rFonts w:hint="eastAsia"/>
        </w:rPr>
        <w:t>中的</w:t>
      </w:r>
      <w:r w:rsidRPr="00672C3B">
        <w:t>Application_Start()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r w:rsidRPr="00E56FED">
        <w:rPr>
          <w:highlight w:val="lightGray"/>
        </w:rPr>
        <w:t>RouteConfig.RegisterRoutes(RouteTable.Routes);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RouteCollection</w:t>
      </w:r>
      <w:r w:rsidR="00C60339">
        <w:t xml:space="preserve"> </w:t>
      </w:r>
      <w:r w:rsidR="00C60339">
        <w:rPr>
          <w:rFonts w:hint="eastAsia"/>
        </w:rPr>
        <w:t>类所定义的</w:t>
      </w:r>
      <w:r w:rsidR="00C60339">
        <w:rPr>
          <w:rFonts w:hint="eastAsia"/>
        </w:rPr>
        <w:t>Map</w:t>
      </w:r>
      <w:r w:rsidR="00C60339">
        <w:t>Route</w:t>
      </w:r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routes.MapRoute("MyRoute",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 myRoute = new Route("{controller}/{action}", new MvcRouteHandler());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r w:rsidR="00B837D1" w:rsidRPr="00E56FED">
        <w:rPr>
          <w:highlight w:val="lightGray"/>
        </w:rPr>
        <w:t>routes.Add("MyRoute", myRoute);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r w:rsidRPr="00167D74">
        <w:rPr>
          <w:highlight w:val="lightGray"/>
        </w:rPr>
        <w:t>public class RouteConfig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public static void RegisterRoutes(RouteCollection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routes.IgnoreRoute("{resource}.axd/{*pathInfo}");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routes.MapRoute(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name: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url: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defaults: new { controller = "Home", action = "Index", id = UrlParameter.Optional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myRoute = new Route("{controller}/{action}", new MvcRouteHandler());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//routes.Add("MyRoute", myRoute);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RouteCollection </w:t>
      </w:r>
      <w:r w:rsidRPr="00167D74">
        <w:rPr>
          <w:highlight w:val="lightGray"/>
        </w:rPr>
        <w:t>类所定义的</w:t>
      </w:r>
      <w:r w:rsidRPr="00167D74">
        <w:rPr>
          <w:highlight w:val="lightGray"/>
        </w:rPr>
        <w:t>MapRoute</w:t>
      </w:r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便会使用默认值（片段数需要符合定义的路由片段数，太多时将不做匹配）。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routes.MapRoute("MyRoute",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r w:rsidRPr="000703B7">
        <w:rPr>
          <w:highlight w:val="lightGray"/>
        </w:rPr>
        <w:t>routes.MapRoute("",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MapRoute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RouteCollection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因此，路由系统是先匹配最前面定义的路由，如果不能匹配，则继续下一个，所以，最好先定义较具体的路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routes.MapRoute("",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r w:rsidRPr="006B18C6">
        <w:rPr>
          <w:highlight w:val="lightGray"/>
        </w:rPr>
        <w:t>routes.MapRoute("MyRoute", "{controller}/{action}", new { controller = "Home", action = "Index" });</w:t>
      </w:r>
    </w:p>
    <w:p w:rsidR="006B18C6" w:rsidRDefault="006B18C6" w:rsidP="006B18C6">
      <w:r w:rsidRPr="00E200A6">
        <w:rPr>
          <w:highlight w:val="lightGray"/>
        </w:rPr>
        <w:t>routes.MapRoute("",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r>
        <w:rPr>
          <w:rFonts w:hint="eastAsia"/>
        </w:rPr>
        <w:t>XHome</w:t>
      </w:r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controler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routes.MapRoute("ShopSchema",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r w:rsidR="00602C63" w:rsidRPr="00602C63">
        <w:rPr>
          <w:highlight w:val="lightGray"/>
        </w:rPr>
        <w:t>routes.MapRoute("ShopSchema2", "Shop/OldAction",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routes.MapRoute("MyRoute",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new { controller = "Home", action = "Index", </w:t>
      </w:r>
      <w:r w:rsidRPr="00C20B26">
        <w:rPr>
          <w:b/>
          <w:highlight w:val="lightGray"/>
        </w:rPr>
        <w:t xml:space="preserve">id = "DefaultId"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r>
        <w:rPr>
          <w:rFonts w:hint="eastAsia"/>
        </w:rPr>
        <w:t>R</w:t>
      </w:r>
      <w:r>
        <w:t>outeData.Values</w:t>
      </w:r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ViewBag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2D5E03" w:rsidRPr="002D5E03">
        <w:rPr>
          <w:highlight w:val="lightGray"/>
        </w:rPr>
        <w:t>public ActionResult CustomVariable()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ViewBag.Controller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ViewBag.Action = "CustomVariable";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ViewBag.CustomVariable = </w:t>
      </w:r>
      <w:r w:rsidRPr="00B620C9">
        <w:rPr>
          <w:b/>
          <w:highlight w:val="lightGray"/>
        </w:rPr>
        <w:t>RouteData.Values["id"]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return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r>
        <w:rPr>
          <w:rFonts w:hint="eastAsia"/>
        </w:rPr>
        <w:t>R</w:t>
      </w:r>
      <w:r>
        <w:t>outeData.Values</w:t>
      </w:r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&lt;param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自行做转换。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&lt;/param&gt;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r w:rsidR="004E6D3F" w:rsidRPr="004E1667">
        <w:rPr>
          <w:highlight w:val="lightGray"/>
        </w:rPr>
        <w:t>public ActionResult CustomVariable(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ViewBag.Controller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ViewBag.Action = "CustomVariable";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ViewBag.CustomVariable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return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r w:rsidR="00EB63CD" w:rsidRPr="00EB63CD">
        <w:rPr>
          <w:highlight w:val="yellow"/>
        </w:rPr>
        <w:t>UrlParameter.Optional</w:t>
      </w:r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变量才被添加到变量集合中，当未为可选片段变量提供值</w:t>
      </w:r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routes.MapRoute("MyRoute",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new { controller = "Home", action = "Index", id = </w:t>
      </w:r>
      <w:r w:rsidRPr="00EB63CD">
        <w:rPr>
          <w:b/>
          <w:highlight w:val="lightGray"/>
        </w:rPr>
        <w:t>UrlParameter.Optional</w:t>
      </w:r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public ActionResult CustomVariable(string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ViewBag.Controller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ViewBag.Action = "CustomVariable";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r w:rsidRPr="00136D5F">
        <w:rPr>
          <w:b/>
          <w:highlight w:val="lightGray"/>
        </w:rPr>
        <w:t>ViewBag.CustomVariable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>id == null ? "&lt;no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return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&lt;param name="id"&gt;&lt;/param&gt;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public ActionResult CustomVariable(</w:t>
      </w:r>
      <w:r w:rsidRPr="00EC7B93">
        <w:rPr>
          <w:b/>
          <w:highlight w:val="lightGray"/>
        </w:rPr>
        <w:t>string id = "DefaultId"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ViewBag.Controller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ViewBag.Action = "CustomVariable";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r w:rsidRPr="00EC7B93">
        <w:rPr>
          <w:b/>
          <w:highlight w:val="lightGray"/>
        </w:rPr>
        <w:t>ViewBag.CustomVariable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return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r w:rsidRPr="00CC1BC9">
        <w:t>UrlParameter.Optional</w:t>
      </w:r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r w:rsidR="00BD6E53" w:rsidRPr="00BD6E53">
        <w:t xml:space="preserve">routes.MapRoute("MyRoute", "{controller}/{action}/{id}",new { controller = "Home", action = "Index", </w:t>
      </w:r>
      <w:r w:rsidR="00BD6E53" w:rsidRPr="00BD6E53">
        <w:rPr>
          <w:b/>
        </w:rPr>
        <w:t>id = "DefaultId"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rFonts w:hint="eastAsia"/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routes.MapRoute("MyRoute",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pPr>
        <w:rPr>
          <w:rFonts w:hint="eastAsia"/>
        </w:rPr>
      </w:pPr>
      <w:r w:rsidRPr="009579BD">
        <w:rPr>
          <w:highlight w:val="lightGray"/>
        </w:rPr>
        <w:t xml:space="preserve">                new { controller = "Home", action = "Index", id = UrlParameter.Optional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bookmarkStart w:id="0" w:name="_GoBack"/>
      <w:bookmarkEnd w:id="0"/>
      <w:r>
        <w:rPr>
          <w:rFonts w:hint="eastAsia"/>
        </w:rPr>
        <w:t>。</w:t>
      </w:r>
    </w:p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9151AF" w:rsidRDefault="009151AF" w:rsidP="00E93EAC"/>
    <w:p w:rsidR="009151AF" w:rsidRPr="00946555" w:rsidRDefault="009151AF" w:rsidP="00E93EAC"/>
    <w:sectPr w:rsidR="009151AF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8D7734"/>
    <w:multiLevelType w:val="hybridMultilevel"/>
    <w:tmpl w:val="941E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26546"/>
    <w:rsid w:val="00047595"/>
    <w:rsid w:val="000478A1"/>
    <w:rsid w:val="000703B7"/>
    <w:rsid w:val="000872C9"/>
    <w:rsid w:val="00094538"/>
    <w:rsid w:val="000A07A8"/>
    <w:rsid w:val="000A3572"/>
    <w:rsid w:val="001315E6"/>
    <w:rsid w:val="00136D5F"/>
    <w:rsid w:val="0014524E"/>
    <w:rsid w:val="00147752"/>
    <w:rsid w:val="00167D74"/>
    <w:rsid w:val="001C0A89"/>
    <w:rsid w:val="001C4137"/>
    <w:rsid w:val="002021C0"/>
    <w:rsid w:val="0020265D"/>
    <w:rsid w:val="00223D8B"/>
    <w:rsid w:val="00224E10"/>
    <w:rsid w:val="00235BC1"/>
    <w:rsid w:val="0028708D"/>
    <w:rsid w:val="002C04B8"/>
    <w:rsid w:val="002C5C56"/>
    <w:rsid w:val="002D5E03"/>
    <w:rsid w:val="00370823"/>
    <w:rsid w:val="00375DF7"/>
    <w:rsid w:val="003D153F"/>
    <w:rsid w:val="00425236"/>
    <w:rsid w:val="00496C44"/>
    <w:rsid w:val="004B488A"/>
    <w:rsid w:val="004E1667"/>
    <w:rsid w:val="004E2A21"/>
    <w:rsid w:val="004E6D3F"/>
    <w:rsid w:val="005276ED"/>
    <w:rsid w:val="00543F8A"/>
    <w:rsid w:val="005960BF"/>
    <w:rsid w:val="005E33B5"/>
    <w:rsid w:val="005E56AD"/>
    <w:rsid w:val="00602C63"/>
    <w:rsid w:val="00614BDE"/>
    <w:rsid w:val="00641FC0"/>
    <w:rsid w:val="00672C3B"/>
    <w:rsid w:val="0068128D"/>
    <w:rsid w:val="006A1C0A"/>
    <w:rsid w:val="006B18C6"/>
    <w:rsid w:val="006B77B5"/>
    <w:rsid w:val="006C34DC"/>
    <w:rsid w:val="0077770F"/>
    <w:rsid w:val="007934AA"/>
    <w:rsid w:val="007A07D8"/>
    <w:rsid w:val="007D2294"/>
    <w:rsid w:val="0089052B"/>
    <w:rsid w:val="008A3581"/>
    <w:rsid w:val="008D4A31"/>
    <w:rsid w:val="00914851"/>
    <w:rsid w:val="009151AF"/>
    <w:rsid w:val="0092687C"/>
    <w:rsid w:val="009428D1"/>
    <w:rsid w:val="00943099"/>
    <w:rsid w:val="00946555"/>
    <w:rsid w:val="00952F6A"/>
    <w:rsid w:val="009579BD"/>
    <w:rsid w:val="00982F15"/>
    <w:rsid w:val="009926E9"/>
    <w:rsid w:val="009962A8"/>
    <w:rsid w:val="009C5728"/>
    <w:rsid w:val="009C79D8"/>
    <w:rsid w:val="009F3305"/>
    <w:rsid w:val="00A54407"/>
    <w:rsid w:val="00AA6736"/>
    <w:rsid w:val="00AC6E99"/>
    <w:rsid w:val="00B47501"/>
    <w:rsid w:val="00B54A5A"/>
    <w:rsid w:val="00B620C9"/>
    <w:rsid w:val="00B837D1"/>
    <w:rsid w:val="00BA7E87"/>
    <w:rsid w:val="00BC0B98"/>
    <w:rsid w:val="00BD6E53"/>
    <w:rsid w:val="00BF289F"/>
    <w:rsid w:val="00C07FC0"/>
    <w:rsid w:val="00C20B26"/>
    <w:rsid w:val="00C21BCB"/>
    <w:rsid w:val="00C35E9E"/>
    <w:rsid w:val="00C42912"/>
    <w:rsid w:val="00C4707A"/>
    <w:rsid w:val="00C60339"/>
    <w:rsid w:val="00C65097"/>
    <w:rsid w:val="00CB7143"/>
    <w:rsid w:val="00CC1BC9"/>
    <w:rsid w:val="00CC2869"/>
    <w:rsid w:val="00CE0E82"/>
    <w:rsid w:val="00D030D1"/>
    <w:rsid w:val="00D437F0"/>
    <w:rsid w:val="00D63319"/>
    <w:rsid w:val="00D91A00"/>
    <w:rsid w:val="00DA5F4F"/>
    <w:rsid w:val="00DB5B8B"/>
    <w:rsid w:val="00DB781B"/>
    <w:rsid w:val="00DC2CA7"/>
    <w:rsid w:val="00E070DC"/>
    <w:rsid w:val="00E200A6"/>
    <w:rsid w:val="00E20989"/>
    <w:rsid w:val="00E2505E"/>
    <w:rsid w:val="00E467D1"/>
    <w:rsid w:val="00E56FED"/>
    <w:rsid w:val="00E649CA"/>
    <w:rsid w:val="00E70049"/>
    <w:rsid w:val="00E84930"/>
    <w:rsid w:val="00E93EAC"/>
    <w:rsid w:val="00EB63CD"/>
    <w:rsid w:val="00EB711F"/>
    <w:rsid w:val="00EC7B93"/>
    <w:rsid w:val="00ED1704"/>
    <w:rsid w:val="00EF0884"/>
    <w:rsid w:val="00F42969"/>
    <w:rsid w:val="00F55D04"/>
    <w:rsid w:val="00F82A22"/>
    <w:rsid w:val="00F8547B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1157</Words>
  <Characters>6599</Characters>
  <Application>Microsoft Office Word</Application>
  <DocSecurity>0</DocSecurity>
  <Lines>54</Lines>
  <Paragraphs>15</Paragraphs>
  <ScaleCrop>false</ScaleCrop>
  <Company>mycomputer</Company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112</cp:revision>
  <dcterms:created xsi:type="dcterms:W3CDTF">2015-09-05T02:30:00Z</dcterms:created>
  <dcterms:modified xsi:type="dcterms:W3CDTF">2015-10-13T10:52:00Z</dcterms:modified>
</cp:coreProperties>
</file>