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463" w:right="736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657225</wp:posOffset>
                </wp:positionV>
                <wp:extent cx="6448425" cy="8801100"/>
                <wp:effectExtent l="6350" t="6350" r="22225" b="635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48425" cy="8801100"/>
                        </a:xfrm>
                        <a:custGeom>
                          <a:avLst/>
                          <a:gdLst>
                            <a:gd name="T0" fmla="+- 0 11438 1592"/>
                            <a:gd name="T1" fmla="*/ T0 w 9866"/>
                            <a:gd name="T2" fmla="+- 0 1109 1090"/>
                            <a:gd name="T3" fmla="*/ 1109 h 14540"/>
                            <a:gd name="T4" fmla="+- 0 11429 1592"/>
                            <a:gd name="T5" fmla="*/ T4 w 9866"/>
                            <a:gd name="T6" fmla="+- 0 1109 1090"/>
                            <a:gd name="T7" fmla="*/ 1109 h 14540"/>
                            <a:gd name="T8" fmla="+- 0 11429 1592"/>
                            <a:gd name="T9" fmla="*/ T8 w 9866"/>
                            <a:gd name="T10" fmla="+- 0 1109 1090"/>
                            <a:gd name="T11" fmla="*/ 1109 h 14540"/>
                            <a:gd name="T12" fmla="+- 0 11429 1592"/>
                            <a:gd name="T13" fmla="*/ T12 w 9866"/>
                            <a:gd name="T14" fmla="+- 0 1118 1090"/>
                            <a:gd name="T15" fmla="*/ 1118 h 14540"/>
                            <a:gd name="T16" fmla="+- 0 11429 1592"/>
                            <a:gd name="T17" fmla="*/ T16 w 9866"/>
                            <a:gd name="T18" fmla="+- 0 15600 1090"/>
                            <a:gd name="T19" fmla="*/ 15600 h 14540"/>
                            <a:gd name="T20" fmla="+- 0 1620 1592"/>
                            <a:gd name="T21" fmla="*/ T20 w 9866"/>
                            <a:gd name="T22" fmla="+- 0 15600 1090"/>
                            <a:gd name="T23" fmla="*/ 15600 h 14540"/>
                            <a:gd name="T24" fmla="+- 0 1620 1592"/>
                            <a:gd name="T25" fmla="*/ T24 w 9866"/>
                            <a:gd name="T26" fmla="+- 0 1118 1090"/>
                            <a:gd name="T27" fmla="*/ 1118 h 14540"/>
                            <a:gd name="T28" fmla="+- 0 11429 1592"/>
                            <a:gd name="T29" fmla="*/ T28 w 9866"/>
                            <a:gd name="T30" fmla="+- 0 1118 1090"/>
                            <a:gd name="T31" fmla="*/ 1118 h 14540"/>
                            <a:gd name="T32" fmla="+- 0 11429 1592"/>
                            <a:gd name="T33" fmla="*/ T32 w 9866"/>
                            <a:gd name="T34" fmla="+- 0 1109 1090"/>
                            <a:gd name="T35" fmla="*/ 1109 h 14540"/>
                            <a:gd name="T36" fmla="+- 0 1620 1592"/>
                            <a:gd name="T37" fmla="*/ T36 w 9866"/>
                            <a:gd name="T38" fmla="+- 0 1109 1090"/>
                            <a:gd name="T39" fmla="*/ 1109 h 14540"/>
                            <a:gd name="T40" fmla="+- 0 1611 1592"/>
                            <a:gd name="T41" fmla="*/ T40 w 9866"/>
                            <a:gd name="T42" fmla="+- 0 1109 1090"/>
                            <a:gd name="T43" fmla="*/ 1109 h 14540"/>
                            <a:gd name="T44" fmla="+- 0 1611 1592"/>
                            <a:gd name="T45" fmla="*/ T44 w 9866"/>
                            <a:gd name="T46" fmla="+- 0 15610 1090"/>
                            <a:gd name="T47" fmla="*/ 15610 h 14540"/>
                            <a:gd name="T48" fmla="+- 0 1620 1592"/>
                            <a:gd name="T49" fmla="*/ T48 w 9866"/>
                            <a:gd name="T50" fmla="+- 0 15610 1090"/>
                            <a:gd name="T51" fmla="*/ 15610 h 14540"/>
                            <a:gd name="T52" fmla="+- 0 11429 1592"/>
                            <a:gd name="T53" fmla="*/ T52 w 9866"/>
                            <a:gd name="T54" fmla="+- 0 15610 1090"/>
                            <a:gd name="T55" fmla="*/ 15610 h 14540"/>
                            <a:gd name="T56" fmla="+- 0 11429 1592"/>
                            <a:gd name="T57" fmla="*/ T56 w 9866"/>
                            <a:gd name="T58" fmla="+- 0 15610 1090"/>
                            <a:gd name="T59" fmla="*/ 15610 h 14540"/>
                            <a:gd name="T60" fmla="+- 0 11438 1592"/>
                            <a:gd name="T61" fmla="*/ T60 w 9866"/>
                            <a:gd name="T62" fmla="+- 0 15610 1090"/>
                            <a:gd name="T63" fmla="*/ 15610 h 14540"/>
                            <a:gd name="T64" fmla="+- 0 11438 1592"/>
                            <a:gd name="T65" fmla="*/ T64 w 9866"/>
                            <a:gd name="T66" fmla="+- 0 1109 1090"/>
                            <a:gd name="T67" fmla="*/ 1109 h 14540"/>
                            <a:gd name="T68" fmla="+- 0 11458 1592"/>
                            <a:gd name="T69" fmla="*/ T68 w 9866"/>
                            <a:gd name="T70" fmla="+- 0 1090 1090"/>
                            <a:gd name="T71" fmla="*/ 1090 h 14540"/>
                            <a:gd name="T72" fmla="+- 0 11458 1592"/>
                            <a:gd name="T73" fmla="*/ T72 w 9866"/>
                            <a:gd name="T74" fmla="+- 0 1090 1090"/>
                            <a:gd name="T75" fmla="*/ 1090 h 14540"/>
                            <a:gd name="T76" fmla="+- 0 11448 1592"/>
                            <a:gd name="T77" fmla="*/ T76 w 9866"/>
                            <a:gd name="T78" fmla="+- 0 1090 1090"/>
                            <a:gd name="T79" fmla="*/ 1090 h 14540"/>
                            <a:gd name="T80" fmla="+- 0 11448 1592"/>
                            <a:gd name="T81" fmla="*/ T80 w 9866"/>
                            <a:gd name="T82" fmla="+- 0 1099 1090"/>
                            <a:gd name="T83" fmla="*/ 1099 h 14540"/>
                            <a:gd name="T84" fmla="+- 0 11448 1592"/>
                            <a:gd name="T85" fmla="*/ T84 w 9866"/>
                            <a:gd name="T86" fmla="+- 0 15619 1090"/>
                            <a:gd name="T87" fmla="*/ 15619 h 14540"/>
                            <a:gd name="T88" fmla="+- 0 11429 1592"/>
                            <a:gd name="T89" fmla="*/ T88 w 9866"/>
                            <a:gd name="T90" fmla="+- 0 15619 1090"/>
                            <a:gd name="T91" fmla="*/ 15619 h 14540"/>
                            <a:gd name="T92" fmla="+- 0 11429 1592"/>
                            <a:gd name="T93" fmla="*/ T92 w 9866"/>
                            <a:gd name="T94" fmla="+- 0 15619 1090"/>
                            <a:gd name="T95" fmla="*/ 15619 h 14540"/>
                            <a:gd name="T96" fmla="+- 0 1620 1592"/>
                            <a:gd name="T97" fmla="*/ T96 w 9866"/>
                            <a:gd name="T98" fmla="+- 0 15619 1090"/>
                            <a:gd name="T99" fmla="*/ 15619 h 14540"/>
                            <a:gd name="T100" fmla="+- 0 1601 1592"/>
                            <a:gd name="T101" fmla="*/ T100 w 9866"/>
                            <a:gd name="T102" fmla="+- 0 15619 1090"/>
                            <a:gd name="T103" fmla="*/ 15619 h 14540"/>
                            <a:gd name="T104" fmla="+- 0 1601 1592"/>
                            <a:gd name="T105" fmla="*/ T104 w 9866"/>
                            <a:gd name="T106" fmla="+- 0 1099 1090"/>
                            <a:gd name="T107" fmla="*/ 1099 h 14540"/>
                            <a:gd name="T108" fmla="+- 0 1620 1592"/>
                            <a:gd name="T109" fmla="*/ T108 w 9866"/>
                            <a:gd name="T110" fmla="+- 0 1099 1090"/>
                            <a:gd name="T111" fmla="*/ 1099 h 14540"/>
                            <a:gd name="T112" fmla="+- 0 11429 1592"/>
                            <a:gd name="T113" fmla="*/ T112 w 9866"/>
                            <a:gd name="T114" fmla="+- 0 1099 1090"/>
                            <a:gd name="T115" fmla="*/ 1099 h 14540"/>
                            <a:gd name="T116" fmla="+- 0 11429 1592"/>
                            <a:gd name="T117" fmla="*/ T116 w 9866"/>
                            <a:gd name="T118" fmla="+- 0 1099 1090"/>
                            <a:gd name="T119" fmla="*/ 1099 h 14540"/>
                            <a:gd name="T120" fmla="+- 0 11448 1592"/>
                            <a:gd name="T121" fmla="*/ T120 w 9866"/>
                            <a:gd name="T122" fmla="+- 0 1099 1090"/>
                            <a:gd name="T123" fmla="*/ 1099 h 14540"/>
                            <a:gd name="T124" fmla="+- 0 11448 1592"/>
                            <a:gd name="T125" fmla="*/ T124 w 9866"/>
                            <a:gd name="T126" fmla="+- 0 1090 1090"/>
                            <a:gd name="T127" fmla="*/ 1090 h 14540"/>
                            <a:gd name="T128" fmla="+- 0 11429 1592"/>
                            <a:gd name="T129" fmla="*/ T128 w 9866"/>
                            <a:gd name="T130" fmla="+- 0 1090 1090"/>
                            <a:gd name="T131" fmla="*/ 1090 h 14540"/>
                            <a:gd name="T132" fmla="+- 0 11429 1592"/>
                            <a:gd name="T133" fmla="*/ T132 w 9866"/>
                            <a:gd name="T134" fmla="+- 0 1090 1090"/>
                            <a:gd name="T135" fmla="*/ 1090 h 14540"/>
                            <a:gd name="T136" fmla="+- 0 1620 1592"/>
                            <a:gd name="T137" fmla="*/ T136 w 9866"/>
                            <a:gd name="T138" fmla="+- 0 1090 1090"/>
                            <a:gd name="T139" fmla="*/ 1090 h 14540"/>
                            <a:gd name="T140" fmla="+- 0 1601 1592"/>
                            <a:gd name="T141" fmla="*/ T140 w 9866"/>
                            <a:gd name="T142" fmla="+- 0 1090 1090"/>
                            <a:gd name="T143" fmla="*/ 1090 h 14540"/>
                            <a:gd name="T144" fmla="+- 0 1592 1592"/>
                            <a:gd name="T145" fmla="*/ T144 w 9866"/>
                            <a:gd name="T146" fmla="+- 0 1090 1090"/>
                            <a:gd name="T147" fmla="*/ 1090 h 14540"/>
                            <a:gd name="T148" fmla="+- 0 1592 1592"/>
                            <a:gd name="T149" fmla="*/ T148 w 9866"/>
                            <a:gd name="T150" fmla="+- 0 1099 1090"/>
                            <a:gd name="T151" fmla="*/ 1099 h 14540"/>
                            <a:gd name="T152" fmla="+- 0 1592 1592"/>
                            <a:gd name="T153" fmla="*/ T152 w 9866"/>
                            <a:gd name="T154" fmla="+- 0 15619 1090"/>
                            <a:gd name="T155" fmla="*/ 15619 h 14540"/>
                            <a:gd name="T156" fmla="+- 0 1592 1592"/>
                            <a:gd name="T157" fmla="*/ T156 w 9866"/>
                            <a:gd name="T158" fmla="+- 0 15629 1090"/>
                            <a:gd name="T159" fmla="*/ 15629 h 14540"/>
                            <a:gd name="T160" fmla="+- 0 1601 1592"/>
                            <a:gd name="T161" fmla="*/ T160 w 9866"/>
                            <a:gd name="T162" fmla="+- 0 15629 1090"/>
                            <a:gd name="T163" fmla="*/ 15629 h 14540"/>
                            <a:gd name="T164" fmla="+- 0 1620 1592"/>
                            <a:gd name="T165" fmla="*/ T164 w 9866"/>
                            <a:gd name="T166" fmla="+- 0 15629 1090"/>
                            <a:gd name="T167" fmla="*/ 15629 h 14540"/>
                            <a:gd name="T168" fmla="+- 0 11429 1592"/>
                            <a:gd name="T169" fmla="*/ T168 w 9866"/>
                            <a:gd name="T170" fmla="+- 0 15629 1090"/>
                            <a:gd name="T171" fmla="*/ 15629 h 14540"/>
                            <a:gd name="T172" fmla="+- 0 11429 1592"/>
                            <a:gd name="T173" fmla="*/ T172 w 9866"/>
                            <a:gd name="T174" fmla="+- 0 15629 1090"/>
                            <a:gd name="T175" fmla="*/ 15629 h 14540"/>
                            <a:gd name="T176" fmla="+- 0 11448 1592"/>
                            <a:gd name="T177" fmla="*/ T176 w 9866"/>
                            <a:gd name="T178" fmla="+- 0 15629 1090"/>
                            <a:gd name="T179" fmla="*/ 15629 h 14540"/>
                            <a:gd name="T180" fmla="+- 0 11458 1592"/>
                            <a:gd name="T181" fmla="*/ T180 w 9866"/>
                            <a:gd name="T182" fmla="+- 0 15629 1090"/>
                            <a:gd name="T183" fmla="*/ 15629 h 14540"/>
                            <a:gd name="T184" fmla="+- 0 11458 1592"/>
                            <a:gd name="T185" fmla="*/ T184 w 9866"/>
                            <a:gd name="T186" fmla="+- 0 15629 1090"/>
                            <a:gd name="T187" fmla="*/ 15629 h 14540"/>
                            <a:gd name="T188" fmla="+- 0 11458 1592"/>
                            <a:gd name="T189" fmla="*/ T188 w 9866"/>
                            <a:gd name="T190" fmla="+- 0 15619 1090"/>
                            <a:gd name="T191" fmla="*/ 15619 h 14540"/>
                            <a:gd name="T192" fmla="+- 0 11458 1592"/>
                            <a:gd name="T193" fmla="*/ T192 w 9866"/>
                            <a:gd name="T194" fmla="+- 0 15619 1090"/>
                            <a:gd name="T195" fmla="*/ 15619 h 14540"/>
                            <a:gd name="T196" fmla="+- 0 11458 1592"/>
                            <a:gd name="T197" fmla="*/ T196 w 9866"/>
                            <a:gd name="T198" fmla="+- 0 1099 1090"/>
                            <a:gd name="T199" fmla="*/ 1099 h 14540"/>
                            <a:gd name="T200" fmla="+- 0 11458 1592"/>
                            <a:gd name="T201" fmla="*/ T200 w 9866"/>
                            <a:gd name="T202" fmla="+- 0 1099 1090"/>
                            <a:gd name="T203" fmla="*/ 1099 h 14540"/>
                            <a:gd name="T204" fmla="+- 0 11458 1592"/>
                            <a:gd name="T205" fmla="*/ T204 w 9866"/>
                            <a:gd name="T206" fmla="+- 0 1090 1090"/>
                            <a:gd name="T207" fmla="*/ 1090 h 14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866" h="14540">
                              <a:moveTo>
                                <a:pt x="9846" y="19"/>
                              </a:moveTo>
                              <a:lnTo>
                                <a:pt x="9837" y="19"/>
                              </a:lnTo>
                              <a:lnTo>
                                <a:pt x="9837" y="28"/>
                              </a:lnTo>
                              <a:lnTo>
                                <a:pt x="9837" y="14510"/>
                              </a:lnTo>
                              <a:lnTo>
                                <a:pt x="28" y="14510"/>
                              </a:lnTo>
                              <a:lnTo>
                                <a:pt x="28" y="28"/>
                              </a:lnTo>
                              <a:lnTo>
                                <a:pt x="9837" y="28"/>
                              </a:lnTo>
                              <a:lnTo>
                                <a:pt x="9837" y="19"/>
                              </a:lnTo>
                              <a:lnTo>
                                <a:pt x="28" y="19"/>
                              </a:lnTo>
                              <a:lnTo>
                                <a:pt x="19" y="19"/>
                              </a:lnTo>
                              <a:lnTo>
                                <a:pt x="19" y="14520"/>
                              </a:lnTo>
                              <a:lnTo>
                                <a:pt x="28" y="14520"/>
                              </a:lnTo>
                              <a:lnTo>
                                <a:pt x="9837" y="14520"/>
                              </a:lnTo>
                              <a:lnTo>
                                <a:pt x="9846" y="14520"/>
                              </a:lnTo>
                              <a:lnTo>
                                <a:pt x="9846" y="19"/>
                              </a:lnTo>
                              <a:close/>
                              <a:moveTo>
                                <a:pt x="9866" y="0"/>
                              </a:moveTo>
                              <a:lnTo>
                                <a:pt x="9866" y="0"/>
                              </a:lnTo>
                              <a:lnTo>
                                <a:pt x="9856" y="0"/>
                              </a:lnTo>
                              <a:lnTo>
                                <a:pt x="9856" y="9"/>
                              </a:lnTo>
                              <a:lnTo>
                                <a:pt x="9856" y="14529"/>
                              </a:lnTo>
                              <a:lnTo>
                                <a:pt x="9837" y="14529"/>
                              </a:lnTo>
                              <a:lnTo>
                                <a:pt x="28" y="14529"/>
                              </a:lnTo>
                              <a:lnTo>
                                <a:pt x="9" y="14529"/>
                              </a:lnTo>
                              <a:lnTo>
                                <a:pt x="9" y="9"/>
                              </a:lnTo>
                              <a:lnTo>
                                <a:pt x="28" y="9"/>
                              </a:lnTo>
                              <a:lnTo>
                                <a:pt x="9837" y="9"/>
                              </a:lnTo>
                              <a:lnTo>
                                <a:pt x="9856" y="9"/>
                              </a:lnTo>
                              <a:lnTo>
                                <a:pt x="9856" y="0"/>
                              </a:lnTo>
                              <a:lnTo>
                                <a:pt x="9837" y="0"/>
                              </a:lnTo>
                              <a:lnTo>
                                <a:pt x="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529"/>
                              </a:lnTo>
                              <a:lnTo>
                                <a:pt x="0" y="14539"/>
                              </a:lnTo>
                              <a:lnTo>
                                <a:pt x="9" y="14539"/>
                              </a:lnTo>
                              <a:lnTo>
                                <a:pt x="28" y="14539"/>
                              </a:lnTo>
                              <a:lnTo>
                                <a:pt x="9837" y="14539"/>
                              </a:lnTo>
                              <a:lnTo>
                                <a:pt x="9856" y="14539"/>
                              </a:lnTo>
                              <a:lnTo>
                                <a:pt x="9866" y="14539"/>
                              </a:lnTo>
                              <a:lnTo>
                                <a:pt x="9866" y="14529"/>
                              </a:lnTo>
                              <a:lnTo>
                                <a:pt x="9866" y="9"/>
                              </a:lnTo>
                              <a:lnTo>
                                <a:pt x="9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2.5pt;margin-top:51.75pt;height:693pt;width:507.75pt;mso-position-horizontal-relative:page;mso-position-vertical-relative:page;z-index:-251646976;mso-width-relative:page;mso-height-relative:page;" fillcolor="#000000" filled="t" stroked="t" coordsize="9866,14540" o:gfxdata="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FgAAAGRycy9QSwECFAAUAAAACACHTuJAHRvtcdkAAAANAQAADwAAAAAAAAABACAAAAA4AAAAZHJz&#10;L2Rvd25yZXYueG1sUEsBAhQAFAAAAAgAh07iQDlNoR24CQAAQDYAAA4AAAAAAAAAAQAgAAAAPgEA&#10;AGRycy9lMm9Eb2MueG1sUEsFBgAAAAAGAAYAWQEAAGgNAAAAAA==&#10;" path="m9846,19l9837,19,9837,28,9837,14510,28,14510,28,28,9837,28,9837,19,28,19,19,19,19,14520,28,14520,9837,14520,9846,14520,9846,19xm9866,0l9866,0,9856,0,9856,9,9856,14529,9837,14529,28,14529,9,14529,9,9,28,9,9837,9,9856,9,9856,0,9837,0,28,0,9,0,0,0,0,9,0,14529,0,14539,9,14539,28,14539,9837,14539,9856,14539,9866,14539,9866,14529,9866,9,9866,0xe">
                <v:path o:connectlocs="6435352,671280;6429470,671280;6429470,671280;6429470,676728;6429470,9442720;18300,9442720;18300,676728;6429470,676728;6429470,671280;18300,671280;12418,671280;12418,9448773;18300,9448773;6429470,9448773;6429470,9448773;6435352,9448773;6435352,671280;6448425,659779;6448425,659779;6441888,659779;6441888,665227;6441888,9454221;6429470,9454221;6429470,9454221;18300,9454221;5882,9454221;5882,665227;18300,665227;6429470,665227;6429470,665227;6441888,665227;6441888,659779;6429470,659779;6429470,659779;18300,659779;5882,659779;0,659779;0,665227;0,9454221;0,9460274;5882,9460274;18300,9460274;6429470,9460274;6429470,9460274;6441888,9460274;6448425,9460274;6448425,9460274;6448425,9454221;6448425,9454221;6448425,665227;6448425,665227;6448425,659779" o:connectangles="0,0,0,0,0,0,0,0,0,0,0,0,0,0,0,0,0,0,0,0,0,0,0,0,0,0,0,0,0,0,0,0,0,0,0,0,0,0,0,0,0,0,0,0,0,0,0,0,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4"/>
          <w:szCs w:val="34"/>
        </w:rPr>
        <w:t>HỌC VIỆN KỸ THUẬT QUÂN SỰ</w:t>
      </w:r>
    </w:p>
    <w:p>
      <w:pPr>
        <w:spacing w:after="0" w:line="240" w:lineRule="auto"/>
        <w:ind w:left="463" w:right="73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ind w:left="463" w:right="736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line="240" w:lineRule="auto"/>
        <w:ind w:left="463" w:right="736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HỒ SƠ PHÂN TÍCH NGHIỆP VỤ</w:t>
      </w:r>
    </w:p>
    <w:p>
      <w:pPr>
        <w:spacing w:after="0" w:line="240" w:lineRule="auto"/>
        <w:ind w:left="90" w:righ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Xây dựng phần mềm hỗ trợ quản lý Khoa học quân sự</w:t>
      </w:r>
    </w:p>
    <w:p>
      <w:pPr>
        <w:spacing w:after="0" w:line="240" w:lineRule="auto"/>
        <w:ind w:left="463" w:right="73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của Tổng cục kỹ thuật</w:t>
      </w: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spacing w:line="360" w:lineRule="auto"/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Giảng viên hướng dẫn:  </w:t>
      </w:r>
      <w:r>
        <w:rPr>
          <w:sz w:val="30"/>
          <w:szCs w:val="30"/>
          <w:lang w:val="en-US"/>
        </w:rPr>
        <w:t>Nguyễn Hoài Anh</w:t>
      </w:r>
    </w:p>
    <w:p>
      <w:pPr>
        <w:pStyle w:val="2"/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Sinh viên thực hiện:     </w:t>
      </w:r>
      <w:r>
        <w:rPr>
          <w:sz w:val="30"/>
          <w:szCs w:val="30"/>
          <w:lang w:val="en-US"/>
        </w:rPr>
        <w:t>Đỗ Thành</w:t>
      </w: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rPr>
          <w:b/>
          <w:sz w:val="30"/>
        </w:rPr>
      </w:pPr>
    </w:p>
    <w:p>
      <w:pPr>
        <w:pStyle w:val="2"/>
        <w:spacing w:before="1"/>
        <w:rPr>
          <w:b/>
          <w:sz w:val="32"/>
        </w:rPr>
      </w:pPr>
    </w:p>
    <w:p>
      <w:pPr>
        <w:pStyle w:val="2"/>
        <w:spacing w:before="1"/>
        <w:rPr>
          <w:b/>
          <w:sz w:val="32"/>
        </w:rPr>
      </w:pPr>
    </w:p>
    <w:p>
      <w:pPr>
        <w:pStyle w:val="2"/>
        <w:spacing w:before="1"/>
        <w:rPr>
          <w:b/>
          <w:sz w:val="32"/>
        </w:rPr>
      </w:pPr>
    </w:p>
    <w:p>
      <w:pPr>
        <w:pStyle w:val="2"/>
        <w:spacing w:before="1"/>
        <w:rPr>
          <w:b/>
          <w:sz w:val="32"/>
        </w:rPr>
      </w:pPr>
    </w:p>
    <w:p>
      <w:pPr>
        <w:pStyle w:val="2"/>
        <w:spacing w:before="1"/>
        <w:rPr>
          <w:b/>
          <w:sz w:val="32"/>
        </w:rPr>
      </w:pPr>
    </w:p>
    <w:p>
      <w:pPr>
        <w:pStyle w:val="2"/>
        <w:spacing w:before="1"/>
        <w:rPr>
          <w:b/>
          <w:sz w:val="32"/>
        </w:rPr>
      </w:pPr>
    </w:p>
    <w:p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Hà Nội, tháng 7/2021</w:t>
      </w:r>
    </w:p>
    <w:p>
      <w:pPr>
        <w:pStyle w:val="7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77791602"/>
      <w:r>
        <w:rPr>
          <w:rFonts w:ascii="Times New Roman" w:hAnsi="Times New Roman" w:cs="Times New Roman"/>
          <w:b/>
          <w:sz w:val="28"/>
          <w:szCs w:val="28"/>
        </w:rPr>
        <w:t>Usecase quản lý kinh phí</w:t>
      </w:r>
      <w:bookmarkEnd w:id="0"/>
    </w:p>
    <w:p>
      <w:pPr>
        <w:pStyle w:val="7"/>
        <w:numPr>
          <w:ilvl w:val="1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_Toc77791603"/>
      <w:r>
        <w:rPr>
          <w:rFonts w:ascii="Times New Roman" w:hAnsi="Times New Roman" w:cs="Times New Roman"/>
          <w:b/>
          <w:sz w:val="28"/>
          <w:szCs w:val="28"/>
        </w:rPr>
        <w:t>Khảo sát nghiệp vụ</w:t>
      </w:r>
      <w:bookmarkEnd w:id="1"/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Biểu đồ hoạt động</w:t>
      </w:r>
    </w:p>
    <w:p>
      <w:pPr>
        <w:pStyle w:val="7"/>
        <w:numPr>
          <w:numId w:val="0"/>
        </w:numPr>
        <w:spacing w:after="16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>
      <w:pPr>
        <w:pStyle w:val="7"/>
        <w:numPr>
          <w:numId w:val="0"/>
        </w:numPr>
        <w:spacing w:after="16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  <w:r>
        <w:drawing>
          <wp:inline distT="0" distB="0" distL="114300" distR="114300">
            <wp:extent cx="4927600" cy="5016500"/>
            <wp:effectExtent l="0" t="0" r="0" b="12700"/>
            <wp:docPr id="46" name="Picture 46" descr="Screen Shot 2021-07-21 at 5.51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 Shot 2021-07-21 at 5.51.2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</w:pPr>
    </w:p>
    <w:p>
      <w:pPr>
        <w:pStyle w:val="7"/>
        <w:numPr>
          <w:ilvl w:val="1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Phân tích nghiệp vụ</w:t>
      </w:r>
    </w:p>
    <w:p>
      <w:pPr>
        <w:tabs>
          <w:tab w:val="left" w:pos="81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kịch bản use-case: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4495"/>
      </w:tblGrid>
      <w:tr>
        <w:trPr>
          <w:trHeight w:val="467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Tên use-case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Quản lý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kinh phí</w:t>
            </w:r>
          </w:p>
        </w:tc>
      </w:tr>
      <w:tr>
        <w:trPr>
          <w:trHeight w:val="440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>
        <w:trPr>
          <w:trHeight w:val="440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 đăng nhập hệ thống</w:t>
            </w:r>
          </w:p>
        </w:tc>
      </w:tr>
      <w:t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yêu cầu thao tác quản lý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 phí</w:t>
            </w:r>
          </w:p>
        </w:tc>
      </w:tr>
      <w:tr>
        <w:trPr>
          <w:trHeight w:val="440" w:hRule="atLeast"/>
        </w:trPr>
        <w:tc>
          <w:tcPr>
            <w:tcW w:w="89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Kịch bản chính</w:t>
            </w:r>
          </w:p>
        </w:tc>
      </w:tr>
      <w:t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động tác nhân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ind w:left="33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chọn chức năng quản lý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kinh phí</w:t>
            </w:r>
          </w:p>
        </w:tc>
        <w:tc>
          <w:tcPr>
            <w:tcW w:w="4495" w:type="dxa"/>
          </w:tcPr>
          <w:p>
            <w:pPr>
              <w:pStyle w:val="8"/>
              <w:numPr>
                <w:ilvl w:val="1"/>
                <w:numId w:val="3"/>
              </w:numPr>
              <w:tabs>
                <w:tab w:val="left" w:pos="810"/>
              </w:tabs>
              <w:spacing w:after="0" w:line="360" w:lineRule="auto"/>
              <w:ind w:left="436" w:hanging="4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lựa chọn: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đề tài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Click đề tài muốn thao tác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95" w:type="dxa"/>
          </w:tcPr>
          <w:p>
            <w:pPr>
              <w:pStyle w:val="8"/>
              <w:numPr>
                <w:ilvl w:val="1"/>
                <w:numId w:val="3"/>
              </w:numPr>
              <w:tabs>
                <w:tab w:val="left" w:pos="810"/>
              </w:tabs>
              <w:spacing w:after="0" w:line="360" w:lineRule="auto"/>
              <w:ind w:left="34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thông tin đề tài lên màn hình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button thêm mới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.2. Nhập hoặc chọn thông tin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phí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các trường tương ứng</w:t>
            </w:r>
          </w:p>
          <w:p>
            <w:pPr>
              <w:pStyle w:val="8"/>
              <w:numPr>
                <w:numId w:val="0"/>
              </w:numPr>
              <w:spacing w:after="0" w:line="360" w:lineRule="auto"/>
              <w:ind w:left="60" w:leftChars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.3. Click button Lưu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(R-1)</w:t>
            </w:r>
          </w:p>
          <w:p>
            <w:pPr>
              <w:pStyle w:val="8"/>
              <w:numPr>
                <w:numId w:val="0"/>
              </w:num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95" w:type="dxa"/>
          </w:tcPr>
          <w:p>
            <w:pPr>
              <w:pStyle w:val="8"/>
              <w:numPr>
                <w:ilvl w:val="1"/>
                <w:numId w:val="3"/>
              </w:numPr>
              <w:tabs>
                <w:tab w:val="left" w:pos="810"/>
              </w:tabs>
              <w:spacing w:after="0" w:line="360" w:lineRule="auto"/>
              <w:ind w:left="34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trường cần điền lên màn hình</w:t>
            </w:r>
          </w:p>
          <w:p>
            <w:pPr>
              <w:tabs>
                <w:tab w:val="left" w:pos="810"/>
              </w:tabs>
              <w:spacing w:after="0" w:line="360" w:lineRule="auto"/>
              <w:ind w:left="34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.4. Kiểm tra định dạng dữ liệu nhập vào và đầy đủ các trường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(R-4)</w:t>
            </w:r>
          </w:p>
          <w:p>
            <w:pPr>
              <w:pStyle w:val="8"/>
              <w:numPr>
                <w:numId w:val="0"/>
              </w:numPr>
              <w:tabs>
                <w:tab w:val="left" w:pos="810"/>
              </w:tabs>
              <w:spacing w:after="0" w:line="360" w:lineRule="auto"/>
              <w:ind w:firstLine="280" w:firstLineChars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.5. Thêm thành công</w:t>
            </w:r>
          </w:p>
          <w:p>
            <w:pPr>
              <w:pStyle w:val="8"/>
              <w:numPr>
                <w:numId w:val="0"/>
              </w:numPr>
              <w:tabs>
                <w:tab w:val="left" w:pos="810"/>
              </w:tabs>
              <w:spacing w:after="0" w:line="360" w:lineRule="auto"/>
              <w:ind w:left="256" w:leftChars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3"/>
              </w:numPr>
              <w:spacing w:after="0" w:line="360" w:lineRule="auto"/>
              <w:ind w:left="24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Click button Sửa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phí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tương ứng của từng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phí</w:t>
            </w:r>
          </w:p>
          <w:p>
            <w:pPr>
              <w:spacing w:after="0" w:line="360" w:lineRule="auto"/>
              <w:ind w:left="24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Nhập hoặc chọn thông tin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phí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cần sửa ở các trường tương ứng</w:t>
            </w:r>
          </w:p>
          <w:p>
            <w:pPr>
              <w:spacing w:after="0" w:line="360" w:lineRule="auto"/>
              <w:ind w:left="24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.3 Click button Lưu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(R-2)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Hiển thị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phí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sửa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3.4. Kiểm tra định dạng dữ liệu nhập vào và đầy đủ các trường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(R-4)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3.5. Sửa thành công, hiển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3"/>
              </w:numPr>
              <w:spacing w:after="0" w:line="360" w:lineRule="auto"/>
              <w:ind w:left="33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button Xóa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phí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tương ứng của từng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đề tài</w:t>
            </w:r>
          </w:p>
          <w:p>
            <w:pPr>
              <w:spacing w:after="0" w:line="360" w:lineRule="auto"/>
              <w:ind w:left="33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.2. Click button Xóa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(R-3)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.1. Hệ thống hiển thị thông báo hỏi “Bạn có chắc chắn muốn xóa?” 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.3. Xóa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0" w:type="dxa"/>
            <w:gridSpan w:val="2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Kịch bản khả dĩ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-  Người dùng không muốn thêm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phí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-&gt; Click button Đóng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 tin nhập vào sai định dạng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không thành công, 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R-2: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Người dùng không muốn sửa -&gt; Click button Đóng 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không thành công, 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 Người dùng không xác nhận xóa -&gt; Click button Đóng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không thành công, 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 Hệ thống kiểm tra định dạng dữ liệu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lỗi, yêu cầu thao tác lại</w:t>
            </w:r>
          </w:p>
        </w:tc>
      </w:tr>
    </w:tbl>
    <w:p>
      <w:pPr>
        <w:pStyle w:val="8"/>
        <w:numPr>
          <w:numId w:val="0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ind w:firstLine="420" w:firstLineChars="0"/>
        <w:contextualSpacing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/>
    <w:p/>
    <w:p/>
    <w:p/>
    <w:p/>
    <w:p/>
    <w:p/>
    <w:p/>
    <w:p/>
    <w:p/>
    <w:p/>
    <w:p>
      <w:pPr>
        <w:pStyle w:val="7"/>
        <w:numPr>
          <w:ilvl w:val="0"/>
          <w:numId w:val="5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77791604"/>
      <w:r>
        <w:rPr>
          <w:rFonts w:ascii="Times New Roman" w:hAnsi="Times New Roman" w:cs="Times New Roman"/>
          <w:b/>
          <w:sz w:val="28"/>
          <w:szCs w:val="28"/>
        </w:rPr>
        <w:t>Usecase nghiệm thu đề tài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7"/>
        <w:numPr>
          <w:ilvl w:val="1"/>
          <w:numId w:val="5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77791605"/>
      <w:r>
        <w:rPr>
          <w:rFonts w:ascii="Times New Roman" w:hAnsi="Times New Roman" w:cs="Times New Roman"/>
          <w:b/>
          <w:sz w:val="28"/>
          <w:szCs w:val="28"/>
        </w:rPr>
        <w:t>Khảo sát nghiệp vụ</w:t>
      </w:r>
      <w:bookmarkEnd w:id="3"/>
    </w:p>
    <w:p>
      <w:pPr>
        <w:pStyle w:val="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Biểu đồ hoạt động</w:t>
      </w:r>
    </w:p>
    <w:p>
      <w:pPr>
        <w:pStyle w:val="7"/>
        <w:numPr>
          <w:numId w:val="0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5445760"/>
            <wp:effectExtent l="0" t="0" r="635" b="15240"/>
            <wp:docPr id="1" name="Picture 1" descr="Screen Shot 2021-07-25 at 10.26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7-25 at 10.26.0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1"/>
          <w:numId w:val="5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Phân tích nghiệp vụ</w:t>
      </w:r>
    </w:p>
    <w:p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Mô tả kịch bản use-case:</w:t>
      </w:r>
      <w:bookmarkStart w:id="4" w:name="_GoBack"/>
      <w:bookmarkEnd w:id="4"/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7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Tên use-case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Nghiệm thu đề tài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viên 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</w:tc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yêu cầu thao tác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 thu đề tài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89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Kịch bản chính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động tác nhân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Phản hồi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numId w:val="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chọn chức năng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nghiệm thu đề tài</w:t>
            </w:r>
          </w:p>
        </w:tc>
        <w:tc>
          <w:tcPr>
            <w:tcW w:w="4495" w:type="dxa"/>
          </w:tcPr>
          <w:p>
            <w:pPr>
              <w:pStyle w:val="8"/>
              <w:numPr>
                <w:numId w:val="0"/>
              </w:numPr>
              <w:tabs>
                <w:tab w:val="left" w:pos="810"/>
              </w:tabs>
              <w:spacing w:after="0" w:line="360" w:lineRule="auto"/>
              <w:ind w:firstLine="140" w:firstLineChars="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danh sách đề tài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9" w:hRule="atLeast"/>
        </w:trPr>
        <w:tc>
          <w:tcPr>
            <w:tcW w:w="4495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 chọn đề tài muốn nghiệm thu</w:t>
            </w:r>
          </w:p>
        </w:tc>
        <w:tc>
          <w:tcPr>
            <w:tcW w:w="4495" w:type="dxa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810"/>
              </w:tabs>
              <w:spacing w:after="0" w:line="360" w:lineRule="auto"/>
              <w:ind w:firstLine="140" w:firstLineChars="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2.1.Hiển thị các thông tin đề tài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9" w:hRule="atLeast"/>
        </w:trPr>
        <w:tc>
          <w:tcPr>
            <w:tcW w:w="4495" w:type="dxa"/>
            <w:vAlign w:val="top"/>
          </w:tcPr>
          <w:p>
            <w:pPr>
              <w:pStyle w:val="8"/>
              <w:numPr>
                <w:numId w:val="0"/>
              </w:numPr>
              <w:spacing w:after="0" w:line="360" w:lineRule="auto"/>
              <w:ind w:left="60" w:leftChars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Click button thêm mới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 quả nghiệm thu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3.2. Nhập hoặc chọn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 quả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các trường tương ứng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360" w:lineRule="auto"/>
              <w:ind w:left="60" w:leftChars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3.3. Click button Lưu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(R-1)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95" w:type="dxa"/>
            <w:vAlign w:val="top"/>
          </w:tcPr>
          <w:p>
            <w:pPr>
              <w:pStyle w:val="8"/>
              <w:numPr>
                <w:numId w:val="0"/>
              </w:numPr>
              <w:tabs>
                <w:tab w:val="left" w:pos="810"/>
              </w:tabs>
              <w:spacing w:after="0" w:line="360" w:lineRule="auto"/>
              <w:ind w:left="256" w:leftChars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các trường cần điền lên màn hình</w:t>
            </w:r>
          </w:p>
          <w:p>
            <w:pPr>
              <w:tabs>
                <w:tab w:val="left" w:pos="810"/>
              </w:tabs>
              <w:spacing w:after="0" w:line="360" w:lineRule="auto"/>
              <w:ind w:left="34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3.4. Kiểm tra định dạng dữ liệu nhập vào và đầy đủ các trường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810"/>
              </w:tabs>
              <w:spacing w:after="0" w:line="360" w:lineRule="auto"/>
              <w:ind w:firstLine="280" w:firstLineChars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 Thêm thành công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810"/>
              </w:tabs>
              <w:spacing w:after="0" w:line="360" w:lineRule="auto"/>
              <w:ind w:left="256" w:leftChars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pStyle w:val="8"/>
              <w:numPr>
                <w:ilvl w:val="0"/>
                <w:numId w:val="0"/>
              </w:numPr>
              <w:spacing w:after="0" w:line="360" w:lineRule="auto"/>
              <w:ind w:left="60" w:leftChars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.Click button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cập nhật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kết quả nghiệm thu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.2. Nhập hoặc chọn kết quả ở các trường tương ứng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360" w:lineRule="auto"/>
              <w:ind w:left="60" w:leftChars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.3. Click button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cập nhật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>
            <w:pPr>
              <w:spacing w:after="0" w:line="360" w:lineRule="auto"/>
              <w:ind w:left="240" w:hanging="27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.1. Hiển thị các trường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cập nhât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lên màn hình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.4. Kiểm tra định dạng dữ liệu nhập vào và đầy đủ các trường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0" w:type="dxa"/>
            <w:gridSpan w:val="2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Kịch bản khả dĩ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-  Người dùng không muốn thêm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 quả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-&gt; Click button Đóng</w:t>
            </w:r>
          </w:p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 tin nhập vào sai định dạng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không thành công, 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R-2: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Người dùng không muốn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cập nhật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-&gt; Click button Đóng 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thành công, 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 Hệ thống kiểm tra định dạng dữ liệu</w:t>
            </w:r>
          </w:p>
        </w:tc>
        <w:tc>
          <w:tcPr>
            <w:tcW w:w="4495" w:type="dxa"/>
          </w:tcPr>
          <w:p>
            <w:pPr>
              <w:tabs>
                <w:tab w:val="left" w:pos="81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lỗi, yêu cầu thao tác lại</w:t>
            </w:r>
          </w:p>
        </w:tc>
      </w:tr>
    </w:tbl>
    <w:p>
      <w:pPr>
        <w:pStyle w:val="8"/>
        <w:numPr>
          <w:numId w:val="0"/>
        </w:num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42376117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4AB"/>
    <w:multiLevelType w:val="multilevel"/>
    <w:tmpl w:val="088174A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5F38EB"/>
    <w:multiLevelType w:val="multilevel"/>
    <w:tmpl w:val="0C5F38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7376FC5"/>
    <w:multiLevelType w:val="multilevel"/>
    <w:tmpl w:val="37376FC5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41B206DE"/>
    <w:multiLevelType w:val="multilevel"/>
    <w:tmpl w:val="41B206D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9A504B6"/>
    <w:multiLevelType w:val="multilevel"/>
    <w:tmpl w:val="49A504B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D4051"/>
    <w:multiLevelType w:val="multilevel"/>
    <w:tmpl w:val="4EDD4051"/>
    <w:lvl w:ilvl="0" w:tentative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1E16E20"/>
    <w:multiLevelType w:val="multilevel"/>
    <w:tmpl w:val="51E16E2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7C074"/>
    <w:rsid w:val="0E97C074"/>
    <w:rsid w:val="E3C503F9"/>
    <w:rsid w:val="EBB5FC62"/>
    <w:rsid w:val="FDB7A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vi"/>
    </w:rPr>
  </w:style>
  <w:style w:type="paragraph" w:styleId="3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2021-07-24T23:44:00Z</dcterms:created>
  <dc:creator>thanhdo</dc:creator>
  <cp:lastModifiedBy>thanhdo</cp:lastModifiedBy>
  <dcterms:modified xsi:type="dcterms:W3CDTF">2021-07-25T22:27:47Z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