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6C144" w14:textId="01A03FF7" w:rsidR="00151129" w:rsidRDefault="0038017B">
      <w:r>
        <w:rPr>
          <w:noProof/>
        </w:rPr>
        <w:drawing>
          <wp:inline distT="0" distB="0" distL="0" distR="0" wp14:anchorId="16112E42" wp14:editId="0E417E8A">
            <wp:extent cx="5273040" cy="702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7AC3" w14:textId="60C00D9A" w:rsidR="0019609A" w:rsidRPr="000E4917" w:rsidRDefault="0019609A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控制流图如如上图</w:t>
      </w:r>
    </w:p>
    <w:p w14:paraId="42D6BC10" w14:textId="3A8AAA1C" w:rsidR="0019609A" w:rsidRDefault="0019609A"/>
    <w:p w14:paraId="74ACB6A1" w14:textId="77777777" w:rsidR="000E4917" w:rsidRDefault="000E4917"/>
    <w:p w14:paraId="09301AF6" w14:textId="5B38B475" w:rsidR="0038017B" w:rsidRPr="000E4917" w:rsidRDefault="0038017B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程序功能说明</w:t>
      </w:r>
    </w:p>
    <w:p w14:paraId="296FDC86" w14:textId="5F3A2276" w:rsidR="0038017B" w:rsidRDefault="0038017B">
      <w:r>
        <w:tab/>
      </w:r>
      <w:r>
        <w:rPr>
          <w:rFonts w:hint="eastAsia"/>
        </w:rPr>
        <w:t>用于计算任意多项的一元多项式加减运算，将项抽象为数对表示。</w:t>
      </w:r>
    </w:p>
    <w:p w14:paraId="5448F54A" w14:textId="24115FD9" w:rsidR="0038017B" w:rsidRDefault="0038017B"/>
    <w:p w14:paraId="4996D588" w14:textId="77777777" w:rsidR="000E4917" w:rsidRDefault="000E4917"/>
    <w:p w14:paraId="54AFC2DF" w14:textId="7184E57F" w:rsidR="0038017B" w:rsidRPr="000E4917" w:rsidRDefault="0038017B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程序运行环境说明</w:t>
      </w:r>
    </w:p>
    <w:p w14:paraId="12653512" w14:textId="3DAE62A9" w:rsidR="0038017B" w:rsidRPr="00E10111" w:rsidRDefault="0038017B" w:rsidP="00E10111">
      <w:r>
        <w:tab/>
      </w:r>
      <w:r>
        <w:rPr>
          <w:rFonts w:hint="eastAsia"/>
        </w:rPr>
        <w:t>请</w:t>
      </w:r>
      <w:r w:rsidR="00322300">
        <w:rPr>
          <w:rFonts w:hint="eastAsia"/>
        </w:rPr>
        <w:t>使在搭载windows10系统的非MAC系列电脑上JDK版本</w:t>
      </w:r>
      <w:r w:rsidR="00322300">
        <w:t>jdk-8u16</w:t>
      </w:r>
      <w:r w:rsidR="00322300">
        <w:rPr>
          <w:rFonts w:hint="eastAsia"/>
        </w:rPr>
        <w:t>1</w:t>
      </w:r>
      <w:r w:rsidR="00322300" w:rsidRPr="00B34871">
        <w:t>-windows-x64</w:t>
      </w:r>
      <w:r w:rsidR="00322300">
        <w:rPr>
          <w:rFonts w:hint="eastAsia"/>
        </w:rPr>
        <w:t>环境中，</w:t>
      </w:r>
      <w:r>
        <w:rPr>
          <w:rFonts w:hint="eastAsia"/>
        </w:rPr>
        <w:t>使用</w:t>
      </w:r>
      <w:r w:rsidRPr="0038017B">
        <w:t>eclipse-java-oxygen-2-win32-x86_64</w:t>
      </w:r>
      <w:r>
        <w:rPr>
          <w:rFonts w:hint="eastAsia"/>
        </w:rPr>
        <w:t>运行该程序，run之后在Console中</w:t>
      </w:r>
      <w:r w:rsidR="00977902">
        <w:rPr>
          <w:rFonts w:hint="eastAsia"/>
        </w:rPr>
        <w:t>直接</w:t>
      </w:r>
      <w:r>
        <w:rPr>
          <w:rFonts w:hint="eastAsia"/>
        </w:rPr>
        <w:t>输入待计算式子</w:t>
      </w:r>
      <w:r w:rsidR="00977902">
        <w:rPr>
          <w:rFonts w:hint="eastAsia"/>
        </w:rPr>
        <w:t>(输入标准后面说明)</w:t>
      </w:r>
      <w:r>
        <w:rPr>
          <w:rFonts w:hint="eastAsia"/>
        </w:rPr>
        <w:t>，</w:t>
      </w:r>
      <w:r w:rsidR="000E4917">
        <w:rPr>
          <w:rFonts w:hint="eastAsia"/>
        </w:rPr>
        <w:t>键入</w:t>
      </w:r>
      <w:r w:rsidR="00977902">
        <w:rPr>
          <w:rFonts w:hint="eastAsia"/>
        </w:rPr>
        <w:t>回车后在后面输出结果（输出结果后面说明）</w:t>
      </w:r>
      <w:r w:rsidR="00B34871">
        <w:rPr>
          <w:rFonts w:hint="eastAsia"/>
        </w:rPr>
        <w:t>。</w:t>
      </w:r>
      <w:r w:rsidR="00322300">
        <w:rPr>
          <w:rFonts w:hint="eastAsia"/>
        </w:rPr>
        <w:t>如果以上要求不满足，</w:t>
      </w:r>
      <w:r w:rsidR="0075469B">
        <w:rPr>
          <w:rFonts w:hint="eastAsia"/>
        </w:rPr>
        <w:t>运行时</w:t>
      </w:r>
      <w:r w:rsidR="00322300">
        <w:rPr>
          <w:rFonts w:hint="eastAsia"/>
        </w:rPr>
        <w:t>有可能出现未知错误。注：</w:t>
      </w:r>
      <w:r w:rsidR="00E10111">
        <w:rPr>
          <w:rFonts w:hint="eastAsia"/>
        </w:rPr>
        <w:t>不支持</w:t>
      </w:r>
      <w:r w:rsidR="00E10111" w:rsidRPr="00E10111">
        <w:rPr>
          <w:rFonts w:hint="eastAsia"/>
        </w:rPr>
        <w:t>使用文件输入。</w:t>
      </w:r>
    </w:p>
    <w:p w14:paraId="4455107D" w14:textId="5ECE6575" w:rsidR="0038017B" w:rsidRDefault="0038017B"/>
    <w:p w14:paraId="2F171870" w14:textId="77777777" w:rsidR="000E4917" w:rsidRDefault="000E4917"/>
    <w:p w14:paraId="1713AA2E" w14:textId="44D5BD57" w:rsidR="00E87864" w:rsidRPr="000E4917" w:rsidRDefault="00E87864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输入格式及标准</w:t>
      </w:r>
    </w:p>
    <w:p w14:paraId="45F01335" w14:textId="42F999F7" w:rsidR="00A5633F" w:rsidRDefault="00E87864" w:rsidP="00A56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单行输入</w:t>
      </w:r>
      <w:r w:rsidR="0019609A">
        <w:rPr>
          <w:rFonts w:hint="eastAsia"/>
        </w:rPr>
        <w:t>，</w:t>
      </w:r>
      <w:r w:rsidRPr="00E87864">
        <w:rPr>
          <w:rFonts w:hint="eastAsia"/>
        </w:rPr>
        <w:t>键入回车键确认输入结束</w:t>
      </w:r>
    </w:p>
    <w:p w14:paraId="096FA6EB" w14:textId="3F5AF536" w:rsidR="0019609A" w:rsidRDefault="0019609A" w:rsidP="00196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组成全部多项式的字符串中可以存在空格，</w:t>
      </w:r>
      <w:r w:rsidRPr="0019609A">
        <w:rPr>
          <w:rFonts w:hint="eastAsia"/>
        </w:rPr>
        <w:t>所有空格直接忽略。</w:t>
      </w:r>
    </w:p>
    <w:p w14:paraId="1F7DDCE1" w14:textId="50D285FF" w:rsidR="0019609A" w:rsidRDefault="0019609A" w:rsidP="00196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输入仅包含数字</w:t>
      </w:r>
      <w:r w:rsidR="00E544F3">
        <w:t>0</w:t>
      </w:r>
      <w:r w:rsidR="00E544F3">
        <w:rPr>
          <w:rFonts w:hint="eastAsia"/>
        </w:rPr>
        <w:t>-</w:t>
      </w:r>
      <w:r w:rsidRPr="0019609A">
        <w:t>9+</w:t>
      </w:r>
      <w:r w:rsidR="00E544F3">
        <w:rPr>
          <w:rFonts w:hint="eastAsia"/>
        </w:rPr>
        <w:t>-</w:t>
      </w:r>
      <w:r w:rsidRPr="0019609A">
        <w:t>,(){}</w:t>
      </w:r>
      <w:r>
        <w:rPr>
          <w:rFonts w:hint="eastAsia"/>
        </w:rPr>
        <w:t>以及“空格”几种符号（请注意区分-的不同）</w:t>
      </w:r>
      <w:r w:rsidR="00E544F3">
        <w:rPr>
          <w:rFonts w:hint="eastAsia"/>
        </w:rPr>
        <w:t>。</w:t>
      </w:r>
    </w:p>
    <w:p w14:paraId="14CD5410" w14:textId="31B1259D" w:rsidR="0019609A" w:rsidRDefault="0019609A" w:rsidP="00196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标准的输入由多组代表多项式的符号集合组成，形式如下“</w:t>
      </w:r>
      <w:r w:rsidR="00F37962">
        <w:rPr>
          <w:rFonts w:hint="eastAsia"/>
        </w:rPr>
        <w:t>+</w:t>
      </w:r>
      <w:r>
        <w:t>{多项式1}+{多项</w:t>
      </w:r>
      <w:r>
        <w:rPr>
          <w:rFonts w:hint="eastAsia"/>
        </w:rPr>
        <w:t>式</w:t>
      </w:r>
      <w:r>
        <w:t>2}-……+{多项式n}”</w:t>
      </w:r>
      <w:r w:rsidR="00F37962">
        <w:rPr>
          <w:rFonts w:hint="eastAsia"/>
        </w:rPr>
        <w:t>(前面引号中的+仅代表符号</w:t>
      </w:r>
      <w:r w:rsidR="00071D8C">
        <w:rPr>
          <w:rFonts w:hint="eastAsia"/>
        </w:rPr>
        <w:t>位</w:t>
      </w:r>
      <w:r w:rsidR="00F37962">
        <w:rPr>
          <w:rFonts w:hint="eastAsia"/>
        </w:rPr>
        <w:t>，对于第一个</w:t>
      </w:r>
      <w:r w:rsidR="00071D8C">
        <w:rPr>
          <w:rFonts w:hint="eastAsia"/>
        </w:rPr>
        <w:t>多项式前面的</w:t>
      </w:r>
      <w:r w:rsidR="00F37962">
        <w:rPr>
          <w:rFonts w:hint="eastAsia"/>
        </w:rPr>
        <w:t>符号可能为</w:t>
      </w:r>
      <w:r w:rsidR="00E544F3">
        <w:rPr>
          <w:rFonts w:hint="eastAsia"/>
        </w:rPr>
        <w:t>+-</w:t>
      </w:r>
      <w:r w:rsidR="00F37962">
        <w:rPr>
          <w:rFonts w:hint="eastAsia"/>
        </w:rPr>
        <w:t>或无，对于之后的多项式前面为+-)。</w:t>
      </w:r>
      <w:r>
        <w:t>每组花括号内为一个多项式字符串，所有花括弧前通过</w:t>
      </w:r>
      <w:r>
        <w:rPr>
          <w:rFonts w:hint="eastAsia"/>
        </w:rPr>
        <w:t>‘</w:t>
      </w:r>
      <w:r>
        <w:t>+’或‘-’代表多项式之间的加减关系，若第一组花括号前没有则默认为‘+’</w:t>
      </w:r>
      <w:r w:rsidR="00CE3646">
        <w:rPr>
          <w:rFonts w:hint="eastAsia"/>
        </w:rPr>
        <w:t>，</w:t>
      </w:r>
      <w:r>
        <w:t>。</w:t>
      </w:r>
    </w:p>
    <w:p w14:paraId="56D22510" w14:textId="3467E9AE" w:rsidR="0019609A" w:rsidRDefault="0019609A" w:rsidP="00196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花括号内的多项式由数对</w:t>
      </w:r>
      <w:r>
        <w:t>(</w:t>
      </w:r>
      <w:proofErr w:type="spellStart"/>
      <w:r>
        <w:t>c,n</w:t>
      </w:r>
      <w:proofErr w:type="spellEnd"/>
      <w:r>
        <w:t>)组成，其中c为系数，n代表次数。一个多项</w:t>
      </w:r>
      <w:r>
        <w:rPr>
          <w:rFonts w:hint="eastAsia"/>
        </w:rPr>
        <w:t>式的标准格式为：</w:t>
      </w:r>
      <w:r>
        <w:t>{(c</w:t>
      </w:r>
      <w:proofErr w:type="gramStart"/>
      <w:r>
        <w:t>1,n</w:t>
      </w:r>
      <w:proofErr w:type="gramEnd"/>
      <w:r>
        <w:t>1),(c2,n2),…,(</w:t>
      </w:r>
      <w:proofErr w:type="spellStart"/>
      <w:r>
        <w:t>cm,nm</w:t>
      </w:r>
      <w:proofErr w:type="spellEnd"/>
      <w:r>
        <w:t>)}，最外端由花括号与其它多项式区分开，</w:t>
      </w:r>
      <w:r>
        <w:rPr>
          <w:rFonts w:hint="eastAsia"/>
        </w:rPr>
        <w:t>内部是若干由括号包含的数对组成，括号之间由一个逗号‘</w:t>
      </w:r>
      <w:r>
        <w:t>,’分隔，两个数之间</w:t>
      </w:r>
      <w:r>
        <w:rPr>
          <w:rFonts w:hint="eastAsia"/>
        </w:rPr>
        <w:t>也由一个‘</w:t>
      </w:r>
      <w:r>
        <w:t>,’分隔。一个多项式内的数对中的n都不相同</w:t>
      </w:r>
      <w:r>
        <w:rPr>
          <w:rFonts w:hint="eastAsia"/>
        </w:rPr>
        <w:t>。</w:t>
      </w:r>
    </w:p>
    <w:p w14:paraId="77AC82FE" w14:textId="672FAF80" w:rsidR="0019609A" w:rsidRDefault="0019609A" w:rsidP="00CE3646">
      <w:pPr>
        <w:pStyle w:val="a3"/>
        <w:numPr>
          <w:ilvl w:val="0"/>
          <w:numId w:val="1"/>
        </w:numPr>
        <w:ind w:firstLineChars="0"/>
      </w:pPr>
      <w:r w:rsidRPr="0019609A">
        <w:rPr>
          <w:rFonts w:hint="eastAsia"/>
        </w:rPr>
        <w:t>对于数对</w:t>
      </w:r>
      <w:r w:rsidRPr="0019609A">
        <w:t>(</w:t>
      </w:r>
      <w:proofErr w:type="spellStart"/>
      <w:r w:rsidRPr="0019609A">
        <w:t>c,n</w:t>
      </w:r>
      <w:proofErr w:type="spellEnd"/>
      <w:r w:rsidRPr="0019609A">
        <w:t>)</w:t>
      </w:r>
      <w:r w:rsidR="00CE3646">
        <w:rPr>
          <w:rFonts w:hint="eastAsia"/>
        </w:rPr>
        <w:t>，</w:t>
      </w:r>
      <w:r w:rsidR="00CE3646">
        <w:t>c</w:t>
      </w:r>
      <w:r>
        <w:t>为系数，为十进制整数，取值范围为-999999&lt;=c&lt;=999999</w:t>
      </w:r>
      <w:r w:rsidR="00CE3646">
        <w:rPr>
          <w:rFonts w:hint="eastAsia"/>
        </w:rPr>
        <w:t>（</w:t>
      </w:r>
      <w:r>
        <w:t>即c前面可以有‘-’</w:t>
      </w:r>
      <w:r w:rsidR="000730E7">
        <w:rPr>
          <w:rFonts w:hint="eastAsia"/>
        </w:rPr>
        <w:t>或</w:t>
      </w:r>
      <w:proofErr w:type="gramStart"/>
      <w:r w:rsidR="000730E7">
        <w:rPr>
          <w:rFonts w:hint="eastAsia"/>
        </w:rPr>
        <w:t>‘</w:t>
      </w:r>
      <w:proofErr w:type="gramEnd"/>
      <w:r w:rsidR="000730E7">
        <w:rPr>
          <w:rFonts w:hint="eastAsia"/>
        </w:rPr>
        <w:t>+</w:t>
      </w:r>
      <w:proofErr w:type="gramStart"/>
      <w:r w:rsidR="000730E7">
        <w:rPr>
          <w:rFonts w:hint="eastAsia"/>
        </w:rPr>
        <w:t>‘</w:t>
      </w:r>
      <w:proofErr w:type="gramEnd"/>
      <w:r>
        <w:t>）；</w:t>
      </w:r>
      <w:r w:rsidR="00CE3646">
        <w:t>n</w:t>
      </w:r>
      <w:r>
        <w:t>为该项的</w:t>
      </w:r>
      <w:proofErr w:type="gramStart"/>
      <w:r>
        <w:t>幂</w:t>
      </w:r>
      <w:proofErr w:type="gramEnd"/>
      <w:r>
        <w:t>，为十进制整数，</w:t>
      </w:r>
      <w:r>
        <w:rPr>
          <w:rFonts w:hint="eastAsia"/>
        </w:rPr>
        <w:t>有</w:t>
      </w:r>
      <w:r w:rsidR="00CE3646">
        <w:t>0&lt;=n</w:t>
      </w:r>
      <w:r>
        <w:t>&lt;=999999</w:t>
      </w:r>
      <w:r w:rsidR="000E283C">
        <w:rPr>
          <w:rFonts w:hint="eastAsia"/>
        </w:rPr>
        <w:t>，0可以支持+0</w:t>
      </w:r>
      <w:r w:rsidR="000730E7">
        <w:rPr>
          <w:rFonts w:hint="eastAsia"/>
        </w:rPr>
        <w:t xml:space="preserve">和 </w:t>
      </w:r>
      <w:r w:rsidR="000E283C">
        <w:rPr>
          <w:rFonts w:hint="eastAsia"/>
        </w:rPr>
        <w:t>-</w:t>
      </w:r>
      <w:r w:rsidR="000730E7">
        <w:rPr>
          <w:rFonts w:hint="eastAsia"/>
        </w:rPr>
        <w:t>0</w:t>
      </w:r>
      <w:r>
        <w:t>。所有数均可能出现前导0，但</w:t>
      </w:r>
      <w:r w:rsidR="00CE3646">
        <w:t>c</w:t>
      </w:r>
      <w:r>
        <w:t>和</w:t>
      </w:r>
      <w:r w:rsidR="00CE3646">
        <w:t>n</w:t>
      </w:r>
      <w:r>
        <w:t>除去符号位之外的长度</w:t>
      </w:r>
      <w:r>
        <w:rPr>
          <w:rFonts w:hint="eastAsia"/>
        </w:rPr>
        <w:t>分别不超过</w:t>
      </w:r>
      <w:r w:rsidR="00CE3646">
        <w:t>6</w:t>
      </w:r>
      <w:r>
        <w:t>和6。</w:t>
      </w:r>
    </w:p>
    <w:p w14:paraId="297698EE" w14:textId="510E4A22" w:rsidR="00CE3646" w:rsidRDefault="00CE3646" w:rsidP="00CE3646">
      <w:pPr>
        <w:pStyle w:val="a3"/>
        <w:numPr>
          <w:ilvl w:val="0"/>
          <w:numId w:val="1"/>
        </w:numPr>
        <w:ind w:firstLineChars="0"/>
      </w:pPr>
      <w:r w:rsidRPr="00CE3646">
        <w:rPr>
          <w:rFonts w:hint="eastAsia"/>
        </w:rPr>
        <w:t>输入时，每个多项式限制为最多</w:t>
      </w:r>
      <w:r w:rsidRPr="00CE3646">
        <w:t>50个数对，多项式的个数限制为最多20个。</w:t>
      </w:r>
    </w:p>
    <w:p w14:paraId="2C3EE23E" w14:textId="3505001C" w:rsidR="00D85DA9" w:rsidRDefault="00D85DA9" w:rsidP="00CE3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什么也不输入直接回车时，或者直接输入{}就回车，</w:t>
      </w:r>
      <w:r w:rsidR="000E4917">
        <w:rPr>
          <w:rFonts w:hint="eastAsia"/>
        </w:rPr>
        <w:t>均</w:t>
      </w:r>
      <w:r>
        <w:rPr>
          <w:rFonts w:hint="eastAsia"/>
        </w:rPr>
        <w:t>算作非法输入。</w:t>
      </w:r>
    </w:p>
    <w:p w14:paraId="35E00091" w14:textId="388A6C07" w:rsidR="00D85DA9" w:rsidRDefault="00D85DA9" w:rsidP="00D85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数对中</w:t>
      </w:r>
      <w:r w:rsidR="000E4917">
        <w:rPr>
          <w:rFonts w:hint="eastAsia"/>
        </w:rPr>
        <w:t>不允许出现算式，比如</w:t>
      </w:r>
      <w:r>
        <w:t>(2</w:t>
      </w:r>
      <w:r w:rsidRPr="00D85DA9">
        <w:t>,1-7)</w:t>
      </w:r>
      <w:r w:rsidR="000E4917">
        <w:rPr>
          <w:rFonts w:hint="eastAsia"/>
        </w:rPr>
        <w:t>中，“1-7”为非法输入。</w:t>
      </w:r>
    </w:p>
    <w:p w14:paraId="3A156127" w14:textId="1CBF06FC" w:rsidR="00E544F3" w:rsidRDefault="00E10111" w:rsidP="00E544F3">
      <w:r>
        <w:rPr>
          <w:rFonts w:hint="eastAsia"/>
        </w:rPr>
        <w:t>合法输入</w:t>
      </w:r>
      <w:r w:rsidR="000E4917">
        <w:rPr>
          <w:rFonts w:hint="eastAsia"/>
        </w:rPr>
        <w:t>示例：</w:t>
      </w:r>
    </w:p>
    <w:p w14:paraId="20C69A72" w14:textId="7EB817E9" w:rsidR="000E4917" w:rsidRPr="000E4917" w:rsidRDefault="000E4917" w:rsidP="000E4917">
      <w:r w:rsidRPr="000E4917">
        <w:t>-</w:t>
      </w:r>
      <w:r w:rsidR="00E10111">
        <w:t xml:space="preserve"> </w:t>
      </w:r>
      <w:proofErr w:type="gramStart"/>
      <w:r w:rsidRPr="000E4917">
        <w:t>{</w:t>
      </w:r>
      <w:r w:rsidR="00E10111">
        <w:t xml:space="preserve"> </w:t>
      </w:r>
      <w:r w:rsidRPr="000E4917">
        <w:t>(</w:t>
      </w:r>
      <w:proofErr w:type="gramEnd"/>
      <w:r w:rsidRPr="000E4917">
        <w:t>3,0), (2,</w:t>
      </w:r>
      <w:r w:rsidR="00E10111">
        <w:t xml:space="preserve"> </w:t>
      </w:r>
      <w:r w:rsidRPr="000E4917">
        <w:t>2</w:t>
      </w:r>
      <w:r w:rsidR="00E10111">
        <w:t xml:space="preserve"> </w:t>
      </w:r>
      <w:r w:rsidRPr="000E4917">
        <w:t xml:space="preserve">), </w:t>
      </w:r>
      <w:r w:rsidR="00E10111">
        <w:t xml:space="preserve"> </w:t>
      </w:r>
      <w:r w:rsidRPr="000E4917">
        <w:t>(12,3)</w:t>
      </w:r>
      <w:r w:rsidR="00E10111">
        <w:t xml:space="preserve"> </w:t>
      </w:r>
      <w:r w:rsidRPr="000E4917">
        <w:t>} + {(3,1), (-5,3)} -</w:t>
      </w:r>
      <w:r w:rsidR="00E10111">
        <w:t xml:space="preserve"> </w:t>
      </w:r>
      <w:r w:rsidRPr="000E4917">
        <w:t xml:space="preserve"> {(-</w:t>
      </w:r>
      <w:r w:rsidR="00E10111">
        <w:t xml:space="preserve"> </w:t>
      </w:r>
      <w:r w:rsidRPr="000E4917">
        <w:t>199</w:t>
      </w:r>
      <w:r w:rsidR="00E10111">
        <w:t xml:space="preserve">  </w:t>
      </w:r>
      <w:r w:rsidRPr="000E4917">
        <w:t>,2), (29,3),(10,7)}</w:t>
      </w:r>
    </w:p>
    <w:p w14:paraId="1DC9BA7E" w14:textId="77777777" w:rsidR="000E4917" w:rsidRDefault="000E4917" w:rsidP="00E544F3"/>
    <w:p w14:paraId="0FD612C6" w14:textId="77777777" w:rsidR="000E4917" w:rsidRDefault="000E4917" w:rsidP="00E544F3"/>
    <w:p w14:paraId="1E56B251" w14:textId="3920CAEB" w:rsidR="00E544F3" w:rsidRPr="000E4917" w:rsidRDefault="00E544F3" w:rsidP="00E544F3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输出格式标准</w:t>
      </w:r>
    </w:p>
    <w:p w14:paraId="3EC964BB" w14:textId="58F1C58F" w:rsidR="00E544F3" w:rsidRDefault="00E544F3" w:rsidP="00E544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输出为</w:t>
      </w:r>
      <w:r w:rsidRPr="00E544F3">
        <w:rPr>
          <w:rFonts w:hint="eastAsia"/>
        </w:rPr>
        <w:t>一个标准的多项式表达式字符串</w:t>
      </w:r>
      <w:r>
        <w:rPr>
          <w:rFonts w:hint="eastAsia"/>
        </w:rPr>
        <w:t>。</w:t>
      </w:r>
      <w:r w:rsidR="00977902">
        <w:rPr>
          <w:rFonts w:hint="eastAsia"/>
        </w:rPr>
        <w:t>其语义解释方法与输入的式子的单个多项式相同。</w:t>
      </w:r>
    </w:p>
    <w:p w14:paraId="4045296A" w14:textId="4E243101" w:rsidR="00E544F3" w:rsidRDefault="0075469B" w:rsidP="00E544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结果多项式</w:t>
      </w:r>
      <w:r w:rsidR="00E544F3" w:rsidRPr="00E544F3">
        <w:rPr>
          <w:rFonts w:hint="eastAsia"/>
        </w:rPr>
        <w:t>按照多项式内的单项式次数进行升序排序。</w:t>
      </w:r>
    </w:p>
    <w:p w14:paraId="6BA1E37F" w14:textId="423B255C" w:rsidR="00071D8C" w:rsidRDefault="00071D8C" w:rsidP="00E544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系数为0的</w:t>
      </w:r>
      <w:proofErr w:type="gramStart"/>
      <w:r>
        <w:rPr>
          <w:rFonts w:hint="eastAsia"/>
        </w:rPr>
        <w:t>项不会</w:t>
      </w:r>
      <w:proofErr w:type="gramEnd"/>
      <w:r>
        <w:rPr>
          <w:rFonts w:hint="eastAsia"/>
        </w:rPr>
        <w:t>输出。</w:t>
      </w:r>
    </w:p>
    <w:p w14:paraId="72151EF9" w14:textId="1C5DD768" w:rsidR="00071D8C" w:rsidRDefault="00071D8C" w:rsidP="00E544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如果计算结果的多项式为空</w:t>
      </w:r>
      <w:r w:rsidR="00EC6FAE">
        <w:rPr>
          <w:rFonts w:hint="eastAsia"/>
        </w:rPr>
        <w:t>（即每个项系数都是零）</w:t>
      </w:r>
      <w:r>
        <w:rPr>
          <w:rFonts w:hint="eastAsia"/>
        </w:rPr>
        <w:t>，</w:t>
      </w:r>
      <w:r w:rsidR="00EC6FAE">
        <w:rPr>
          <w:rFonts w:hint="eastAsia"/>
        </w:rPr>
        <w:t>直接</w:t>
      </w:r>
      <w:r>
        <w:rPr>
          <w:rFonts w:hint="eastAsia"/>
        </w:rPr>
        <w:t>输出0</w:t>
      </w:r>
    </w:p>
    <w:p w14:paraId="16B461E3" w14:textId="4B01940D" w:rsidR="0038017B" w:rsidRDefault="0038017B" w:rsidP="003801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任何非负数字之前不得有加号，如</w:t>
      </w:r>
      <w:r>
        <w:t>+3 或者+0 是被认为错误输出</w:t>
      </w:r>
      <w:r>
        <w:rPr>
          <w:rFonts w:hint="eastAsia"/>
        </w:rPr>
        <w:t>，</w:t>
      </w:r>
      <w:r>
        <w:t>-0 也是错</w:t>
      </w:r>
      <w:r>
        <w:rPr>
          <w:rFonts w:hint="eastAsia"/>
        </w:rPr>
        <w:t>误输出</w:t>
      </w:r>
    </w:p>
    <w:p w14:paraId="16999F40" w14:textId="2C331A42" w:rsidR="003F522C" w:rsidRDefault="003F522C" w:rsidP="003801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输入满足要求时，输出仅为单行，行末没有回车</w:t>
      </w:r>
    </w:p>
    <w:p w14:paraId="422C7128" w14:textId="3A64E067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在输出时</w:t>
      </w:r>
      <w:r w:rsidR="003F522C">
        <w:rPr>
          <w:rFonts w:hint="eastAsia"/>
        </w:rPr>
        <w:t>如不满足要求，</w:t>
      </w:r>
      <w:r>
        <w:rPr>
          <w:rFonts w:hint="eastAsia"/>
        </w:rPr>
        <w:t>将有说明性信息（具体如下）格式如下</w:t>
      </w:r>
    </w:p>
    <w:p w14:paraId="7C5B1B7D" w14:textId="77777777" w:rsidR="00071D8C" w:rsidRDefault="00071D8C" w:rsidP="00071D8C">
      <w:r>
        <w:t xml:space="preserve">ERROR </w:t>
      </w:r>
    </w:p>
    <w:p w14:paraId="4E3A96C0" w14:textId="778E5606" w:rsidR="00071D8C" w:rsidRDefault="00071D8C" w:rsidP="00071D8C">
      <w:r>
        <w:t>#</w:t>
      </w:r>
      <w:r>
        <w:rPr>
          <w:rFonts w:hint="eastAsia"/>
        </w:rPr>
        <w:t>解释</w:t>
      </w:r>
    </w:p>
    <w:p w14:paraId="59560D20" w14:textId="331ADFE2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如果不满足多项式式子的格式</w:t>
      </w:r>
      <w:r w:rsidR="000E4917">
        <w:rPr>
          <w:rFonts w:hint="eastAsia"/>
        </w:rPr>
        <w:t>（包括多项式间缺少符号，出现非法字符</w:t>
      </w:r>
      <w:r w:rsidR="00B80E94">
        <w:rPr>
          <w:rFonts w:hint="eastAsia"/>
        </w:rPr>
        <w:t>，括号嵌套</w:t>
      </w:r>
      <w:r w:rsidR="000E4917">
        <w:rPr>
          <w:rFonts w:hint="eastAsia"/>
        </w:rPr>
        <w:t>等等各种奇怪的非法输入</w:t>
      </w:r>
      <w:r w:rsidR="0038017B">
        <w:rPr>
          <w:rFonts w:hint="eastAsia"/>
        </w:rPr>
        <w:t>。</w:t>
      </w:r>
    </w:p>
    <w:p w14:paraId="3801E5C3" w14:textId="08F8558E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Pr="00071D8C">
        <w:t>Illegal input</w:t>
      </w:r>
    </w:p>
    <w:p w14:paraId="0760BD82" w14:textId="24FEF83A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如果无法读入</w:t>
      </w:r>
    </w:p>
    <w:p w14:paraId="2552E0FF" w14:textId="781B98E9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Pr="00071D8C">
        <w:t>Can't read in</w:t>
      </w:r>
    </w:p>
    <w:p w14:paraId="55C61BF4" w14:textId="459BA772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如果满足多项式格式但是多项式过多</w:t>
      </w:r>
    </w:p>
    <w:p w14:paraId="58B67CB8" w14:textId="49E03F39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Pr="00071D8C">
        <w:t>Too many polynomials</w:t>
      </w:r>
    </w:p>
    <w:p w14:paraId="7F5E979C" w14:textId="2F530954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如果满足多项式格式，多项式&lt;=20，但项过多</w:t>
      </w:r>
    </w:p>
    <w:p w14:paraId="6AEB3D39" w14:textId="45D3E1AC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Pr="00071D8C">
        <w:t>Too many polynomial Terms</w:t>
      </w:r>
    </w:p>
    <w:p w14:paraId="3600B2DE" w14:textId="535B8AAF" w:rsidR="00071D8C" w:rsidRDefault="00071D8C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如果满足多项式格式，多项式&lt;=20，</w:t>
      </w:r>
      <w:r w:rsidR="0038017B">
        <w:rPr>
          <w:rFonts w:hint="eastAsia"/>
        </w:rPr>
        <w:t>项&lt;=50，但是数字过大</w:t>
      </w:r>
      <w:r w:rsidR="000701E4">
        <w:rPr>
          <w:rFonts w:hint="eastAsia"/>
        </w:rPr>
        <w:t>，无符号数字超过6位</w:t>
      </w:r>
    </w:p>
    <w:p w14:paraId="53DAB741" w14:textId="1C55F853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="006E6389">
        <w:t>The number is too l</w:t>
      </w:r>
      <w:r w:rsidR="006E6389">
        <w:rPr>
          <w:rFonts w:hint="eastAsia"/>
        </w:rPr>
        <w:t>ong</w:t>
      </w:r>
    </w:p>
    <w:p w14:paraId="70802518" w14:textId="0453270D" w:rsidR="006E6389" w:rsidRDefault="006E6389" w:rsidP="006E63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如果以上没有问题，但是某项指数&lt;0</w:t>
      </w:r>
    </w:p>
    <w:p w14:paraId="29244BE4" w14:textId="2B0B1BE3" w:rsidR="006E6389" w:rsidRDefault="006E6389" w:rsidP="006E6389">
      <w:pPr>
        <w:pStyle w:val="a3"/>
        <w:ind w:left="360" w:firstLineChars="0" w:firstLine="0"/>
      </w:pPr>
      <w:r>
        <w:rPr>
          <w:rFonts w:hint="eastAsia"/>
        </w:rPr>
        <w:t>解释为：</w:t>
      </w:r>
      <w:r w:rsidRPr="006E6389">
        <w:t xml:space="preserve">The degree should be larger than </w:t>
      </w:r>
      <w:r w:rsidR="00633224">
        <w:rPr>
          <w:rFonts w:hint="eastAsia"/>
        </w:rPr>
        <w:t>or</w:t>
      </w:r>
      <w:r w:rsidR="00633224">
        <w:t xml:space="preserve"> </w:t>
      </w:r>
      <w:r w:rsidR="00633224">
        <w:rPr>
          <w:rFonts w:hint="eastAsia"/>
        </w:rPr>
        <w:t>equal</w:t>
      </w:r>
      <w:r w:rsidR="00633224">
        <w:t xml:space="preserve"> </w:t>
      </w:r>
      <w:r w:rsidR="00633224">
        <w:rPr>
          <w:rFonts w:hint="eastAsia"/>
        </w:rPr>
        <w:t>to</w:t>
      </w:r>
      <w:r w:rsidR="00633224">
        <w:t xml:space="preserve"> </w:t>
      </w:r>
      <w:bookmarkStart w:id="0" w:name="_GoBack"/>
      <w:bookmarkEnd w:id="0"/>
      <w:r w:rsidRPr="006E6389">
        <w:t>0</w:t>
      </w:r>
    </w:p>
    <w:p w14:paraId="0A8BBF69" w14:textId="7811B73E" w:rsidR="00071D8C" w:rsidRDefault="00B80E94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如果以上没有问题</w:t>
      </w:r>
      <w:r w:rsidR="000701E4">
        <w:rPr>
          <w:rFonts w:hint="eastAsia"/>
        </w:rPr>
        <w:t>，但同一多项式中出现两个或多个的相同指数的项</w:t>
      </w:r>
    </w:p>
    <w:p w14:paraId="2E3AC8E2" w14:textId="5E6F8982" w:rsidR="00071D8C" w:rsidRDefault="00071D8C" w:rsidP="00071D8C">
      <w:pPr>
        <w:pStyle w:val="a3"/>
        <w:ind w:left="360" w:firstLineChars="0" w:firstLine="0"/>
      </w:pPr>
      <w:r>
        <w:rPr>
          <w:rFonts w:hint="eastAsia"/>
        </w:rPr>
        <w:t>解释为：</w:t>
      </w:r>
      <w:r w:rsidR="0038017B" w:rsidRPr="0038017B">
        <w:t>Polynomials with items of the same degree</w:t>
      </w:r>
    </w:p>
    <w:p w14:paraId="3AE6418D" w14:textId="7258D75D" w:rsidR="00071D8C" w:rsidRDefault="0038017B" w:rsidP="00071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其余</w:t>
      </w:r>
      <w:r w:rsidR="00B47A00">
        <w:rPr>
          <w:rFonts w:hint="eastAsia"/>
        </w:rPr>
        <w:t>奇怪的</w:t>
      </w:r>
      <w:r>
        <w:rPr>
          <w:rFonts w:hint="eastAsia"/>
        </w:rPr>
        <w:t>错误</w:t>
      </w:r>
      <w:r w:rsidR="00D85DA9">
        <w:rPr>
          <w:rFonts w:hint="eastAsia"/>
        </w:rPr>
        <w:t>也进行了处理，其</w:t>
      </w:r>
      <w:r w:rsidR="003F522C">
        <w:rPr>
          <w:rFonts w:hint="eastAsia"/>
        </w:rPr>
        <w:t>解释请自行探索（或直接查看代码</w:t>
      </w:r>
    </w:p>
    <w:p w14:paraId="23C02D1F" w14:textId="77777777" w:rsidR="00ED60BA" w:rsidRDefault="000E4917" w:rsidP="0075617A">
      <w:r>
        <w:rPr>
          <w:rFonts w:hint="eastAsia"/>
        </w:rPr>
        <w:t>合法输入后的输出示例：</w:t>
      </w:r>
    </w:p>
    <w:p w14:paraId="63796CEC" w14:textId="05799119" w:rsidR="000E4917" w:rsidRDefault="000E4917" w:rsidP="0075617A">
      <w:r w:rsidRPr="000E4917">
        <w:t>{(-3,0</w:t>
      </w:r>
      <w:proofErr w:type="gramStart"/>
      <w:r w:rsidRPr="000E4917">
        <w:t>),(</w:t>
      </w:r>
      <w:proofErr w:type="gramEnd"/>
      <w:r w:rsidRPr="000E4917">
        <w:t>3,1),(197,2),(-46,3),(-10,7)}</w:t>
      </w:r>
    </w:p>
    <w:p w14:paraId="2D9F9972" w14:textId="77A58575" w:rsidR="000E4917" w:rsidRDefault="000E4917" w:rsidP="0075617A"/>
    <w:p w14:paraId="23FDD969" w14:textId="77777777" w:rsidR="00E33A36" w:rsidRDefault="00E33A36" w:rsidP="0075617A"/>
    <w:p w14:paraId="7AEA91A5" w14:textId="0753810D" w:rsidR="000E4917" w:rsidRPr="000E4917" w:rsidRDefault="000E4917" w:rsidP="0075617A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注意事项</w:t>
      </w:r>
    </w:p>
    <w:p w14:paraId="298A81B4" w14:textId="1FD3B849" w:rsidR="000E4917" w:rsidRPr="00071D8C" w:rsidRDefault="000E4917" w:rsidP="007546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针对正则表达式爆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，本人已进行优化，只要不超过20*50的规定，不会出问题。如输入过长</w:t>
      </w:r>
      <w:r w:rsidR="00322300">
        <w:rPr>
          <w:rFonts w:hint="eastAsia"/>
        </w:rPr>
        <w:t>（超过20*50）</w:t>
      </w:r>
      <w:r>
        <w:rPr>
          <w:rFonts w:hint="eastAsia"/>
        </w:rPr>
        <w:t>仍有可能正则爆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，此时即使满足多项式的格式，</w:t>
      </w:r>
      <w:r w:rsidR="0075469B" w:rsidRPr="0075469B">
        <w:rPr>
          <w:rFonts w:hint="eastAsia"/>
        </w:rPr>
        <w:t>超过</w:t>
      </w:r>
      <w:r w:rsidR="0075469B" w:rsidRPr="0075469B">
        <w:t>20*50</w:t>
      </w:r>
      <w:r w:rsidR="0075469B">
        <w:rPr>
          <w:rFonts w:hint="eastAsia"/>
        </w:rPr>
        <w:t>后</w:t>
      </w:r>
      <w:r>
        <w:rPr>
          <w:rFonts w:hint="eastAsia"/>
        </w:rPr>
        <w:t>也会直接被判为爆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sectPr w:rsidR="000E4917" w:rsidRPr="0007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4D2"/>
    <w:multiLevelType w:val="hybridMultilevel"/>
    <w:tmpl w:val="C3FE9280"/>
    <w:lvl w:ilvl="0" w:tplc="9EC0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20F16"/>
    <w:multiLevelType w:val="hybridMultilevel"/>
    <w:tmpl w:val="22C8D8CC"/>
    <w:lvl w:ilvl="0" w:tplc="2B9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C75AD"/>
    <w:multiLevelType w:val="hybridMultilevel"/>
    <w:tmpl w:val="F7620CCA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BA"/>
    <w:rsid w:val="000701E4"/>
    <w:rsid w:val="00071D8C"/>
    <w:rsid w:val="000730E7"/>
    <w:rsid w:val="000E283C"/>
    <w:rsid w:val="000E4917"/>
    <w:rsid w:val="001025BA"/>
    <w:rsid w:val="00151129"/>
    <w:rsid w:val="0019609A"/>
    <w:rsid w:val="002F7828"/>
    <w:rsid w:val="00322300"/>
    <w:rsid w:val="0038017B"/>
    <w:rsid w:val="003F522C"/>
    <w:rsid w:val="00633224"/>
    <w:rsid w:val="006E6389"/>
    <w:rsid w:val="0075469B"/>
    <w:rsid w:val="0075617A"/>
    <w:rsid w:val="00977902"/>
    <w:rsid w:val="00A5633F"/>
    <w:rsid w:val="00B34871"/>
    <w:rsid w:val="00B47A00"/>
    <w:rsid w:val="00B80E94"/>
    <w:rsid w:val="00C14395"/>
    <w:rsid w:val="00CE3646"/>
    <w:rsid w:val="00D40AC2"/>
    <w:rsid w:val="00D85DA9"/>
    <w:rsid w:val="00E10111"/>
    <w:rsid w:val="00E33A36"/>
    <w:rsid w:val="00E544F3"/>
    <w:rsid w:val="00E87864"/>
    <w:rsid w:val="00EC6FAE"/>
    <w:rsid w:val="00ED60BA"/>
    <w:rsid w:val="00F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0AD"/>
  <w15:chartTrackingRefBased/>
  <w15:docId w15:val="{5E48928B-8EC8-4280-904F-AD487EC5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268</Words>
  <Characters>1534</Characters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2018-03-13T14:08:00Z</dcterms:created>
  <dcterms:modified xsi:type="dcterms:W3CDTF">2018-03-14T10:37:00Z</dcterms:modified>
</cp:coreProperties>
</file>