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hdcyng15hp6" w:id="0"/>
      <w:bookmarkEnd w:id="0"/>
      <w:r w:rsidDel="00000000" w:rsidR="00000000" w:rsidRPr="00000000">
        <w:rPr>
          <w:rFonts w:ascii="Arial Unicode MS" w:cs="Arial Unicode MS" w:eastAsia="Arial Unicode MS" w:hAnsi="Arial Unicode MS"/>
          <w:rtl w:val="0"/>
        </w:rPr>
        <w:t xml:space="preserve">要件定義書：ニーズ把握型サービス提案AI（仮称）</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チーム：team analysis ／ 練習お題：Renewal of the world</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v0.3（ドラフト）　2026-10-24</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6"/>
        </w:numPr>
        <w:ind w:left="720" w:hanging="360"/>
      </w:pPr>
      <w:r w:rsidDel="00000000" w:rsidR="00000000" w:rsidRPr="00000000">
        <w:rPr>
          <w:rFonts w:ascii="Arial Unicode MS" w:cs="Arial Unicode MS" w:eastAsia="Arial Unicode MS" w:hAnsi="Arial Unicode MS"/>
          <w:rtl w:val="0"/>
        </w:rPr>
        <w:t xml:space="preserve">この版はドラフトである。関係者レビューを経て v1.0 を確定し、確定後はこの文書を正本とする。</w:t>
      </w:r>
    </w:p>
    <w:p w:rsidR="00000000" w:rsidDel="00000000" w:rsidP="00000000" w:rsidRDefault="00000000" w:rsidRPr="00000000" w14:paraId="00000007">
      <w:pPr>
        <w:numPr>
          <w:ilvl w:val="0"/>
          <w:numId w:val="6"/>
        </w:numPr>
        <w:ind w:left="720" w:hanging="360"/>
      </w:pPr>
      <w:r w:rsidDel="00000000" w:rsidR="00000000" w:rsidRPr="00000000">
        <w:rPr>
          <w:rFonts w:ascii="Arial Unicode MS" w:cs="Arial Unicode MS" w:eastAsia="Arial Unicode MS" w:hAnsi="Arial Unicode MS"/>
          <w:rtl w:val="0"/>
        </w:rPr>
        <w:t xml:space="preserve">本文書は社内向け（チーム内の合意用）として作成し、メンバーはニックネームで記載する。</w:t>
      </w:r>
    </w:p>
    <w:p w:rsidR="00000000" w:rsidDel="00000000" w:rsidP="00000000" w:rsidRDefault="00000000" w:rsidRPr="00000000" w14:paraId="00000008">
      <w:pPr>
        <w:pStyle w:val="Heading2"/>
        <w:rPr/>
      </w:pPr>
      <w:bookmarkStart w:colFirst="0" w:colLast="0" w:name="_gyvg52en5ikk" w:id="1"/>
      <w:bookmarkEnd w:id="1"/>
      <w:r w:rsidDel="00000000" w:rsidR="00000000" w:rsidRPr="00000000">
        <w:rPr>
          <w:rFonts w:ascii="Arial Unicode MS" w:cs="Arial Unicode MS" w:eastAsia="Arial Unicode MS" w:hAnsi="Arial Unicode MS"/>
          <w:rtl w:val="0"/>
        </w:rPr>
        <w:t xml:space="preserve">1. プロジェクト概要</w:t>
      </w:r>
    </w:p>
    <w:p w:rsidR="00000000" w:rsidDel="00000000" w:rsidP="00000000" w:rsidRDefault="00000000" w:rsidRPr="00000000" w14:paraId="00000009">
      <w:pPr>
        <w:pStyle w:val="Heading3"/>
        <w:rPr/>
      </w:pPr>
      <w:bookmarkStart w:colFirst="0" w:colLast="0" w:name="_e6xk3um5red4" w:id="2"/>
      <w:bookmarkEnd w:id="2"/>
      <w:r w:rsidDel="00000000" w:rsidR="00000000" w:rsidRPr="00000000">
        <w:rPr>
          <w:rFonts w:ascii="Arial Unicode MS" w:cs="Arial Unicode MS" w:eastAsia="Arial Unicode MS" w:hAnsi="Arial Unicode MS"/>
          <w:rtl w:val="0"/>
        </w:rPr>
        <w:t xml:space="preserve">1.1 目的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2026年10月25日までに、ユーザーの目標・状況をAIとの対話で把握し、その人に合うWebサービスをおすすめの理由とともに提案し、目標・状況が変化したときに提案を更新するWebアプリが、動作する状態にあること。</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開発は2026年10月24日（土）・25日（日）の2日間で行う。発表日、発表スライド、発表のリハーサルは今回の対象に含めない（1.5節 項目10）。</w:t>
      </w:r>
    </w:p>
    <w:p w:rsidR="00000000" w:rsidDel="00000000" w:rsidP="00000000" w:rsidRDefault="00000000" w:rsidRPr="00000000" w14:paraId="0000000D">
      <w:pPr>
        <w:pStyle w:val="Heading3"/>
        <w:rPr/>
      </w:pPr>
      <w:bookmarkStart w:colFirst="0" w:colLast="0" w:name="_4g4zrcvsz2q3" w:id="3"/>
      <w:bookmarkEnd w:id="3"/>
      <w:r w:rsidDel="00000000" w:rsidR="00000000" w:rsidRPr="00000000">
        <w:rPr>
          <w:rFonts w:ascii="Arial Unicode MS" w:cs="Arial Unicode MS" w:eastAsia="Arial Unicode MS" w:hAnsi="Arial Unicode MS"/>
          <w:rtl w:val="0"/>
        </w:rPr>
        <w:t xml:space="preserve">1.2 背景</w:t>
      </w:r>
    </w:p>
    <w:p w:rsidR="00000000" w:rsidDel="00000000" w:rsidP="00000000" w:rsidRDefault="00000000" w:rsidRPr="00000000" w14:paraId="0000000E">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現状の事実</w:t>
      </w:r>
      <w:r w:rsidDel="00000000" w:rsidR="00000000" w:rsidRPr="00000000">
        <w:rPr>
          <w:rFonts w:ascii="Arial Unicode MS" w:cs="Arial Unicode MS" w:eastAsia="Arial Unicode MS" w:hAnsi="Arial Unicode MS"/>
          <w:rtl w:val="0"/>
        </w:rPr>
        <w:t xml:space="preserve">：インターネット上にWebサービスは多数存在し、各サービスは想定した固定的なニーズに向けて機能・情報・導線を設計している。サービス側はユーザー個々の目標を把握していない。</w:t>
      </w:r>
    </w:p>
    <w:p w:rsidR="00000000" w:rsidDel="00000000" w:rsidP="00000000" w:rsidRDefault="00000000" w:rsidRPr="00000000" w14:paraId="0000000F">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それで何が困るか（課題）</w:t>
      </w:r>
      <w:r w:rsidDel="00000000" w:rsidR="00000000" w:rsidRPr="00000000">
        <w:rPr>
          <w:rFonts w:ascii="Arial Unicode MS" w:cs="Arial Unicode MS" w:eastAsia="Arial Unicode MS" w:hAnsi="Arial Unicode MS"/>
          <w:rtl w:val="0"/>
        </w:rPr>
        <w:t xml:space="preserve">：ユーザーは多数のWebサービスの中から自分の目標や状況に合うものを自力で探し、比較して判断する必要があり、探すのに時間と手間がかかる。さらに、目標や状況が変化してもサービス側はそれを把握しないため提案は更新されず、ユーザーが再び自力で探し直すことになる。</w:t>
      </w:r>
    </w:p>
    <w:p w:rsidR="00000000" w:rsidDel="00000000" w:rsidP="00000000" w:rsidRDefault="00000000" w:rsidRPr="00000000" w14:paraId="00000010">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ありたい状態</w:t>
      </w:r>
      <w:r w:rsidDel="00000000" w:rsidR="00000000" w:rsidRPr="00000000">
        <w:rPr>
          <w:rFonts w:ascii="Arial Unicode MS" w:cs="Arial Unicode MS" w:eastAsia="Arial Unicode MS" w:hAnsi="Arial Unicode MS"/>
          <w:rtl w:val="0"/>
        </w:rPr>
        <w:t xml:space="preserve">：AIがユーザーの目標や状況を把握し、その人に合ったサービスを提案する。ユーザーは自分に合ったサービスを効率よく見つけられ、探す時間や手間が減る。目標や状況が変化した際にも、それに合わせたサービスを継続的に提案してもらえる。</w:t>
      </w:r>
    </w:p>
    <w:p w:rsidR="00000000" w:rsidDel="00000000" w:rsidP="00000000" w:rsidRDefault="00000000" w:rsidRPr="00000000" w14:paraId="00000011">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必要な変更</w:t>
      </w:r>
      <w:r w:rsidDel="00000000" w:rsidR="00000000" w:rsidRPr="00000000">
        <w:rPr>
          <w:rFonts w:ascii="Arial Unicode MS" w:cs="Arial Unicode MS" w:eastAsia="Arial Unicode MS" w:hAnsi="Arial Unicode MS"/>
          <w:rtl w:val="0"/>
        </w:rPr>
        <w:t xml:space="preserve">：個々のユーザーの目標・状況を継続的に把握し、それに基づいてWebサービスを検索・比較し、提案を生成・更新する仕組みを新規に作る。</w:t>
      </w:r>
    </w:p>
    <w:p w:rsidR="00000000" w:rsidDel="00000000" w:rsidP="00000000" w:rsidRDefault="00000000" w:rsidRPr="00000000" w14:paraId="00000012">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実際に触る場所</w:t>
      </w:r>
      <w:r w:rsidDel="00000000" w:rsidR="00000000" w:rsidRPr="00000000">
        <w:rPr>
          <w:rFonts w:ascii="Arial Unicode MS" w:cs="Arial Unicode MS" w:eastAsia="Arial Unicode MS" w:hAnsi="Arial Unicode MS"/>
          <w:rtl w:val="0"/>
        </w:rPr>
        <w:t xml:space="preserve">：新規に作成するWebアプリ。対話画面、ニーズの保存領域、Webサービス候補データ、提案生成処理、提案更新処理。</w:t>
      </w:r>
    </w:p>
    <w:p w:rsidR="00000000" w:rsidDel="00000000" w:rsidP="00000000" w:rsidRDefault="00000000" w:rsidRPr="00000000" w14:paraId="00000013">
      <w:pPr>
        <w:pStyle w:val="Heading3"/>
        <w:rPr/>
      </w:pPr>
      <w:bookmarkStart w:colFirst="0" w:colLast="0" w:name="_e98y082osuob" w:id="4"/>
      <w:bookmarkEnd w:id="4"/>
      <w:r w:rsidDel="00000000" w:rsidR="00000000" w:rsidRPr="00000000">
        <w:rPr>
          <w:rFonts w:ascii="Arial Unicode MS" w:cs="Arial Unicode MS" w:eastAsia="Arial Unicode MS" w:hAnsi="Arial Unicode MS"/>
          <w:rtl w:val="0"/>
        </w:rPr>
        <w:t xml:space="preserve">1.3 ギャップ（解く対象）</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rFonts w:ascii="Yu Gothic" w:hAnsi="Yu Gothic"/>
                <w:b w:val="1"/>
                <w:bCs w:val="1"/>
                <w:sz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rFonts w:ascii="Yu Gothic" w:cs="Arial Unicode MS" w:eastAsia="Arial Unicode MS" w:hAnsi="Yu Gothic"/>
                <w:b w:val="1"/>
                <w:bCs w:val="1"/>
                <w:sz w:val="18"/>
                <w:rtl w:val="0"/>
              </w:rPr>
              <w:t xml:space="preserve">ギャップ</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rFonts w:ascii="Yu Gothic" w:cs="Arial Unicode MS" w:eastAsia="Arial Unicode MS" w:hAnsi="Yu Gothic"/>
                <w:b w:val="1"/>
                <w:bCs w:val="1"/>
                <w:sz w:val="18"/>
                <w:rtl w:val="0"/>
              </w:rPr>
              <w:t xml:space="preserve">対応する機能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Yu Gothic" w:hAnsi="Yu Gothic"/>
                <w:sz w:val="18"/>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Yu Gothic" w:cs="Arial Unicode MS" w:eastAsia="Arial Unicode MS" w:hAnsi="Yu Gothic"/>
                <w:sz w:val="18"/>
                <w:rtl w:val="0"/>
              </w:rPr>
              <w:t xml:space="preserve">AIがユーザーの目標を把握できず、その人に合ったサービスを見つける仕組みがない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Yu Gothic" w:cs="Arial Unicode MS" w:eastAsia="Arial Unicode MS" w:hAnsi="Yu Gothic"/>
                <w:sz w:val="18"/>
                <w:rtl w:val="0"/>
              </w:rPr>
              <w:t xml:space="preserve">F-1、F-2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Yu Gothic" w:hAnsi="Yu Gothic"/>
                <w:sz w:val="18"/>
                <w:rtl w:val="0"/>
              </w:rPr>
              <w:t xml:space="preserv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Yu Gothic" w:cs="Arial Unicode MS" w:eastAsia="Arial Unicode MS" w:hAnsi="Yu Gothic"/>
                <w:sz w:val="18"/>
                <w:rtl w:val="0"/>
              </w:rPr>
              <w:t xml:space="preserve">多数のWebサービスの中から、自分の目標や状況に合ったサービスを自分で探す必要があり、時間と手間がかかる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Yu Gothic" w:cs="Arial Unicode MS" w:eastAsia="Arial Unicode MS" w:hAnsi="Yu Gothic"/>
                <w:sz w:val="18"/>
                <w:rtl w:val="0"/>
              </w:rPr>
              <w:t xml:space="preserve">F-3、F-4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Yu Gothic" w:hAnsi="Yu Gothic"/>
                <w:sz w:val="18"/>
                <w:rtl w:val="0"/>
              </w:rPr>
              <w:t xml:space="preserve">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Yu Gothic" w:cs="Arial Unicode MS" w:eastAsia="Arial Unicode MS" w:hAnsi="Yu Gothic"/>
                <w:sz w:val="18"/>
                <w:rtl w:val="0"/>
              </w:rPr>
              <w:t xml:space="preserve">ユーザーの目標や状況が変化したときに、それに合わせたサービスを継続的に提案できる仕組みがない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Yu Gothic" w:hAnsi="Yu Gothic"/>
                <w:sz w:val="18"/>
                <w:rtl w:val="0"/>
              </w:rPr>
              <w:t xml:space="preserve">F-5</w:t>
            </w:r>
          </w:p>
        </w:tc>
      </w:tr>
    </w:tbl>
    <w:p w:rsidR="00000000" w:rsidDel="00000000" w:rsidP="00000000" w:rsidRDefault="00000000" w:rsidRPr="00000000" w14:paraId="00000020">
      <w:pPr>
        <w:pStyle w:val="Heading3"/>
        <w:rPr/>
      </w:pPr>
      <w:bookmarkStart w:colFirst="0" w:colLast="0" w:name="_vetd47bmtn84" w:id="5"/>
      <w:bookmarkEnd w:id="5"/>
      <w:r w:rsidDel="00000000" w:rsidR="00000000" w:rsidRPr="00000000">
        <w:rPr>
          <w:rFonts w:ascii="Arial Unicode MS" w:cs="Arial Unicode MS" w:eastAsia="Arial Unicode MS" w:hAnsi="Arial Unicode MS"/>
          <w:rtl w:val="0"/>
        </w:rPr>
        <w:t xml:space="preserve">1.4 スコープ</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rFonts w:ascii="Yu Gothic" w:cs="Arial Unicode MS" w:eastAsia="Arial Unicode MS" w:hAnsi="Yu Gothic"/>
                <w:b w:val="1"/>
                <w:bCs w:val="1"/>
                <w:sz w:val="18"/>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rFonts w:ascii="Yu Gothic" w:cs="Arial Unicode MS" w:eastAsia="Arial Unicode MS" w:hAnsi="Yu Gothic"/>
                <w:b w:val="1"/>
                <w:bCs w:val="1"/>
                <w:sz w:val="18"/>
                <w:rtl w:val="0"/>
              </w:rPr>
              <w:t xml:space="preserve">タスク概要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rFonts w:ascii="Yu Gothic" w:cs="Arial Unicode MS" w:eastAsia="Arial Unicode MS" w:hAnsi="Yu Gothic"/>
                <w:b w:val="1"/>
                <w:bCs w:val="1"/>
                <w:sz w:val="18"/>
                <w:rtl w:val="0"/>
              </w:rPr>
              <w:t xml:space="preserve">期待効果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Yu Gothic" w:cs="Arial Unicode MS" w:eastAsia="Arial Unicode MS" w:hAnsi="Yu Gothic"/>
                <w:sz w:val="18"/>
                <w:rtl w:val="0"/>
              </w:rPr>
              <w:t xml:space="preserve">F-1 ニーズ把握の対話</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Yu Gothic" w:cs="Arial Unicode MS" w:eastAsia="Arial Unicode MS" w:hAnsi="Yu Gothic"/>
                <w:sz w:val="18"/>
                <w:rtl w:val="0"/>
              </w:rPr>
              <w:t xml:space="preserve">AIがユーザーと対話し、目標・状況・興味・悩みを聞き出す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Yu Gothic" w:cs="Arial Unicode MS" w:eastAsia="Arial Unicode MS" w:hAnsi="Yu Gothic"/>
                <w:sz w:val="18"/>
                <w:rtl w:val="0"/>
              </w:rPr>
              <w:t xml:space="preserve">ユーザーの目標がAI側に入力される（G-1）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Yu Gothic" w:cs="Arial Unicode MS" w:eastAsia="Arial Unicode MS" w:hAnsi="Yu Gothic"/>
                <w:sz w:val="18"/>
                <w:rtl w:val="0"/>
              </w:rPr>
              <w:t xml:space="preserve">F-2 ニーズの整理と保存</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Yu Gothic" w:cs="Arial Unicode MS" w:eastAsia="Arial Unicode MS" w:hAnsi="Yu Gothic"/>
                <w:sz w:val="18"/>
                <w:rtl w:val="0"/>
              </w:rPr>
              <w:t xml:space="preserve">聞き出した内容を項目に整理して提示し、ユーザーの確認を経て保存する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Yu Gothic" w:cs="Arial Unicode MS" w:eastAsia="Arial Unicode MS" w:hAnsi="Yu Gothic"/>
                <w:sz w:val="18"/>
                <w:rtl w:val="0"/>
              </w:rPr>
              <w:t xml:space="preserve">整理されたニーズを提案の入力として再利用でき、変化の比較基準になる（G-1、G-3）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Yu Gothic" w:cs="Arial Unicode MS" w:eastAsia="Arial Unicode MS" w:hAnsi="Yu Gothic"/>
                <w:sz w:val="18"/>
                <w:rtl w:val="0"/>
              </w:rPr>
              <w:t xml:space="preserve">F-3 サービスの検索・比較</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Yu Gothic" w:cs="Arial Unicode MS" w:eastAsia="Arial Unicode MS" w:hAnsi="Yu Gothic"/>
                <w:sz w:val="18"/>
                <w:rtl w:val="0"/>
              </w:rPr>
              <w:t xml:space="preserve">保存したニーズをもとにWebサービス候補を検索し、比較する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Yu Gothic" w:cs="Arial Unicode MS" w:eastAsia="Arial Unicode MS" w:hAnsi="Yu Gothic"/>
                <w:sz w:val="18"/>
                <w:rtl w:val="0"/>
              </w:rPr>
              <w:t xml:space="preserve">ユーザーが自分で探して比較する手間がなくなる（G-2）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Yu Gothic" w:cs="Arial Unicode MS" w:eastAsia="Arial Unicode MS" w:hAnsi="Yu Gothic"/>
                <w:sz w:val="18"/>
                <w:rtl w:val="0"/>
              </w:rPr>
              <w:t xml:space="preserve">F-4 提案の生成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Yu Gothic" w:cs="Arial Unicode MS" w:eastAsia="Arial Unicode MS" w:hAnsi="Yu Gothic"/>
                <w:sz w:val="18"/>
                <w:rtl w:val="0"/>
              </w:rPr>
              <w:t xml:space="preserve">比較結果から候補を絞り、おすすめの理由とともに提示する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Yu Gothic" w:cs="Arial Unicode MS" w:eastAsia="Arial Unicode MS" w:hAnsi="Yu Gothic"/>
                <w:sz w:val="18"/>
                <w:rtl w:val="0"/>
              </w:rPr>
              <w:t xml:space="preserve">ユーザーが納得して選べる。探す時間が減る（G-2）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Yu Gothic" w:cs="Arial Unicode MS" w:eastAsia="Arial Unicode MS" w:hAnsi="Yu Gothic"/>
                <w:sz w:val="18"/>
                <w:rtl w:val="0"/>
              </w:rPr>
              <w:t xml:space="preserve">F-5 提案の更新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Yu Gothic" w:cs="Arial Unicode MS" w:eastAsia="Arial Unicode MS" w:hAnsi="Yu Gothic"/>
                <w:sz w:val="18"/>
                <w:rtl w:val="0"/>
              </w:rPr>
              <w:t xml:space="preserve">ニーズが変化した際に以前の提案を見直し、その時点で必要なサービスを再提案する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Yu Gothic" w:cs="Arial Unicode MS" w:eastAsia="Arial Unicode MS" w:hAnsi="Yu Gothic"/>
                <w:sz w:val="18"/>
                <w:rtl w:val="0"/>
              </w:rPr>
              <w:t xml:space="preserve">変化後も自力で探し直さずに済む（G-3）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Yu Gothic" w:cs="Arial Unicode MS" w:eastAsia="Arial Unicode MS" w:hAnsi="Yu Gothic"/>
                <w:sz w:val="18"/>
                <w:rtl w:val="0"/>
              </w:rPr>
              <w:t xml:space="preserve">F-6 提案履歴の閲覧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Yu Gothic" w:cs="Arial Unicode MS" w:eastAsia="Arial Unicode MS" w:hAnsi="Yu Gothic"/>
                <w:sz w:val="18"/>
                <w:rtl w:val="0"/>
              </w:rPr>
              <w:t xml:space="preserve">過去の提案と、その時点のニーズを一覧で見られる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Yu Gothic" w:cs="Arial Unicode MS" w:eastAsia="Arial Unicode MS" w:hAnsi="Yu Gothic"/>
                <w:sz w:val="18"/>
                <w:rtl w:val="0"/>
              </w:rPr>
              <w:t xml:space="preserve">以前の提案と今回の提案の差が分かり、F-5の根拠になる</w:t>
            </w:r>
          </w:p>
        </w:tc>
      </w:tr>
    </w:tbl>
    <w:p w:rsidR="00000000" w:rsidDel="00000000" w:rsidP="00000000" w:rsidRDefault="00000000" w:rsidRPr="00000000" w14:paraId="00000036">
      <w:pPr>
        <w:pStyle w:val="Heading3"/>
        <w:rPr/>
      </w:pPr>
      <w:bookmarkStart w:colFirst="0" w:colLast="0" w:name="_bpvbkalk6xuy" w:id="6"/>
      <w:bookmarkEnd w:id="6"/>
      <w:r w:rsidDel="00000000" w:rsidR="00000000" w:rsidRPr="00000000">
        <w:rPr>
          <w:rFonts w:ascii="Arial Unicode MS" w:cs="Arial Unicode MS" w:eastAsia="Arial Unicode MS" w:hAnsi="Arial Unicode MS"/>
          <w:rtl w:val="0"/>
        </w:rPr>
        <w:t xml:space="preserve">1.5 対象外</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次の項目は本プロジェクトの対象外とする。ここに書かれていないものが自動的に対象外になるのではなく、対象外と書いたものだけを対象外として扱う。</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rFonts w:ascii="Arial Unicode MS" w:cs="Arial Unicode MS" w:eastAsia="Arial Unicode MS" w:hAnsi="Arial Unicode MS"/>
          <w:rtl w:val="0"/>
        </w:rPr>
        <w:t xml:space="preserve">提案したWebサービスへの登録・ログイン・代理操作。提案までで終わり、使い始めるのはユーザー自身とする。</w:t>
      </w:r>
    </w:p>
    <w:p w:rsidR="00000000" w:rsidDel="00000000" w:rsidP="00000000" w:rsidRDefault="00000000" w:rsidRPr="00000000" w14:paraId="0000003A">
      <w:pPr>
        <w:numPr>
          <w:ilvl w:val="0"/>
          <w:numId w:val="2"/>
        </w:numPr>
        <w:ind w:left="720" w:hanging="360"/>
      </w:pPr>
      <w:r w:rsidDel="00000000" w:rsidR="00000000" w:rsidRPr="00000000">
        <w:rPr>
          <w:rFonts w:ascii="Arial Unicode MS" w:cs="Arial Unicode MS" w:eastAsia="Arial Unicode MS" w:hAnsi="Arial Unicode MS"/>
          <w:rtl w:val="0"/>
        </w:rPr>
        <w:t xml:space="preserve">提案先のWebサービスとのAPI連携・アカウント連携。</w:t>
      </w:r>
    </w:p>
    <w:p w:rsidR="00000000" w:rsidDel="00000000" w:rsidP="00000000" w:rsidRDefault="00000000" w:rsidRPr="00000000" w14:paraId="0000003B">
      <w:pPr>
        <w:numPr>
          <w:ilvl w:val="0"/>
          <w:numId w:val="2"/>
        </w:numPr>
        <w:ind w:left="720" w:hanging="360"/>
      </w:pPr>
      <w:r w:rsidDel="00000000" w:rsidR="00000000" w:rsidRPr="00000000">
        <w:rPr>
          <w:rFonts w:ascii="Arial Unicode MS" w:cs="Arial Unicode MS" w:eastAsia="Arial Unicode MS" w:hAnsi="Arial Unicode MS"/>
          <w:rtl w:val="0"/>
        </w:rPr>
        <w:t xml:space="preserve">複数のサービスを一つの窓口からまとめて操作する構想（ジャービス型、GDGoCタブ3の案）。本プロジェクトは提案に限定する。</w:t>
      </w:r>
    </w:p>
    <w:p w:rsidR="00000000" w:rsidDel="00000000" w:rsidP="00000000" w:rsidRDefault="00000000" w:rsidRPr="00000000" w14:paraId="0000003C">
      <w:pPr>
        <w:numPr>
          <w:ilvl w:val="0"/>
          <w:numId w:val="2"/>
        </w:numPr>
        <w:ind w:left="720" w:hanging="360"/>
      </w:pPr>
      <w:r w:rsidDel="00000000" w:rsidR="00000000" w:rsidRPr="00000000">
        <w:rPr>
          <w:rFonts w:ascii="Arial Unicode MS" w:cs="Arial Unicode MS" w:eastAsia="Arial Unicode MS" w:hAnsi="Arial Unicode MS"/>
          <w:rtl w:val="0"/>
        </w:rPr>
        <w:t xml:space="preserve">提案したサービスの品質・料金・安全性・継続提供の保証。</w:t>
      </w:r>
    </w:p>
    <w:p w:rsidR="00000000" w:rsidDel="00000000" w:rsidP="00000000" w:rsidRDefault="00000000" w:rsidRPr="00000000" w14:paraId="0000003D">
      <w:pPr>
        <w:numPr>
          <w:ilvl w:val="0"/>
          <w:numId w:val="2"/>
        </w:numPr>
        <w:ind w:left="720" w:hanging="360"/>
      </w:pPr>
      <w:r w:rsidDel="00000000" w:rsidR="00000000" w:rsidRPr="00000000">
        <w:rPr>
          <w:rFonts w:ascii="Arial Unicode MS" w:cs="Arial Unicode MS" w:eastAsia="Arial Unicode MS" w:hAnsi="Arial Unicode MS"/>
          <w:rtl w:val="0"/>
        </w:rPr>
        <w:t xml:space="preserve">ユーザーの行動履歴や端末の利用状況を自動収集してニーズの変化を検知すること（10章 項目4）。</w:t>
      </w:r>
    </w:p>
    <w:p w:rsidR="00000000" w:rsidDel="00000000" w:rsidP="00000000" w:rsidRDefault="00000000" w:rsidRPr="00000000" w14:paraId="0000003E">
      <w:pPr>
        <w:numPr>
          <w:ilvl w:val="0"/>
          <w:numId w:val="2"/>
        </w:numPr>
        <w:ind w:left="720" w:hanging="360"/>
      </w:pPr>
      <w:r w:rsidDel="00000000" w:rsidR="00000000" w:rsidRPr="00000000">
        <w:rPr>
          <w:rFonts w:ascii="Arial Unicode MS" w:cs="Arial Unicode MS" w:eastAsia="Arial Unicode MS" w:hAnsi="Arial Unicode MS"/>
          <w:rtl w:val="0"/>
        </w:rPr>
        <w:t xml:space="preserve">本番リリース後の運用・保守、および実行課金の負担。</w:t>
      </w:r>
    </w:p>
    <w:p w:rsidR="00000000" w:rsidDel="00000000" w:rsidP="00000000" w:rsidRDefault="00000000" w:rsidRPr="00000000" w14:paraId="0000003F">
      <w:pPr>
        <w:numPr>
          <w:ilvl w:val="0"/>
          <w:numId w:val="2"/>
        </w:numPr>
        <w:ind w:left="720" w:hanging="360"/>
      </w:pPr>
      <w:r w:rsidDel="00000000" w:rsidR="00000000" w:rsidRPr="00000000">
        <w:rPr>
          <w:rFonts w:ascii="Arial Unicode MS" w:cs="Arial Unicode MS" w:eastAsia="Arial Unicode MS" w:hAnsi="Arial Unicode MS"/>
          <w:rtl w:val="0"/>
        </w:rPr>
        <w:t xml:space="preserve">セキュリティ要件定義。準拠する規程名は未確定（10章 項目8）。</w:t>
      </w:r>
    </w:p>
    <w:p w:rsidR="00000000" w:rsidDel="00000000" w:rsidP="00000000" w:rsidRDefault="00000000" w:rsidRPr="00000000" w14:paraId="00000040">
      <w:pPr>
        <w:numPr>
          <w:ilvl w:val="0"/>
          <w:numId w:val="2"/>
        </w:numPr>
        <w:ind w:left="720" w:hanging="360"/>
      </w:pPr>
      <w:r w:rsidDel="00000000" w:rsidR="00000000" w:rsidRPr="00000000">
        <w:rPr>
          <w:rFonts w:ascii="Arial Unicode MS" w:cs="Arial Unicode MS" w:eastAsia="Arial Unicode MS" w:hAnsi="Arial Unicode MS"/>
          <w:rtl w:val="0"/>
        </w:rPr>
        <w:t xml:space="preserve">日本語以外の言語への対応。</w:t>
      </w:r>
    </w:p>
    <w:p w:rsidR="00000000" w:rsidDel="00000000" w:rsidP="00000000" w:rsidRDefault="00000000" w:rsidRPr="00000000" w14:paraId="00000041">
      <w:pPr>
        <w:numPr>
          <w:ilvl w:val="0"/>
          <w:numId w:val="2"/>
        </w:numPr>
        <w:ind w:left="720" w:hanging="360"/>
      </w:pPr>
      <w:r w:rsidDel="00000000" w:rsidR="00000000" w:rsidRPr="00000000">
        <w:rPr>
          <w:rFonts w:ascii="Arial Unicode MS" w:cs="Arial Unicode MS" w:eastAsia="Arial Unicode MS" w:hAnsi="Arial Unicode MS"/>
          <w:rtl w:val="0"/>
        </w:rPr>
        <w:t xml:space="preserve">複数ユーザー間での提案の共有、ソーシャル機能。</w:t>
      </w:r>
    </w:p>
    <w:p w:rsidR="00000000" w:rsidDel="00000000" w:rsidP="00000000" w:rsidRDefault="00000000" w:rsidRPr="00000000" w14:paraId="00000042">
      <w:pPr>
        <w:numPr>
          <w:ilvl w:val="0"/>
          <w:numId w:val="2"/>
        </w:numPr>
        <w:ind w:left="720" w:hanging="360"/>
      </w:pPr>
      <w:r w:rsidDel="00000000" w:rsidR="00000000" w:rsidRPr="00000000">
        <w:rPr>
          <w:rFonts w:ascii="Arial Unicode MS" w:cs="Arial Unicode MS" w:eastAsia="Arial Unicode MS" w:hAnsi="Arial Unicode MS"/>
          <w:rtl w:val="0"/>
        </w:rPr>
        <w:t xml:space="preserve">発表スライドの作成、発表のリハーサル、発表日に向けた準備。今回は動くものの完成までを対象とする。</w:t>
      </w:r>
    </w:p>
    <w:p w:rsidR="00000000" w:rsidDel="00000000" w:rsidP="00000000" w:rsidRDefault="00000000" w:rsidRPr="00000000" w14:paraId="00000043">
      <w:pPr>
        <w:pStyle w:val="Heading2"/>
        <w:rPr/>
      </w:pPr>
      <w:bookmarkStart w:colFirst="0" w:colLast="0" w:name="_mt2me610g9u3" w:id="7"/>
      <w:bookmarkEnd w:id="7"/>
      <w:r w:rsidDel="00000000" w:rsidR="00000000" w:rsidRPr="00000000">
        <w:rPr>
          <w:rFonts w:ascii="Arial Unicode MS" w:cs="Arial Unicode MS" w:eastAsia="Arial Unicode MS" w:hAnsi="Arial Unicode MS"/>
          <w:rtl w:val="0"/>
        </w:rPr>
        <w:t xml:space="preserve">2. 前提条件</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rFonts w:ascii="Yu Gothic" w:hAnsi="Yu Gothic"/>
                <w:b w:val="1"/>
                <w:bCs w:val="1"/>
                <w:sz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rFonts w:ascii="Yu Gothic" w:cs="Arial Unicode MS" w:eastAsia="Arial Unicode MS" w:hAnsi="Yu Gothic"/>
                <w:b w:val="1"/>
                <w:bCs w:val="1"/>
                <w:sz w:val="18"/>
                <w:rtl w:val="0"/>
              </w:rPr>
              <w:t xml:space="preserve">前提</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rFonts w:ascii="Yu Gothic" w:cs="Arial Unicode MS" w:eastAsia="Arial Unicode MS" w:hAnsi="Yu Gothic"/>
                <w:b w:val="1"/>
                <w:bCs w:val="1"/>
                <w:sz w:val="18"/>
                <w:rtl w:val="0"/>
              </w:rPr>
              <w:t xml:space="preserve">崩れた場合に起きること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Yu Gothic" w:hAnsi="Yu Gothic"/>
                <w:sz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Yu Gothic" w:cs="Arial Unicode MS" w:eastAsia="Arial Unicode MS" w:hAnsi="Yu Gothic"/>
                <w:sz w:val="18"/>
                <w:rtl w:val="0"/>
              </w:rPr>
              <w:t xml:space="preserve">採点基準に「Google技術の活用」があるため、Gemini および Google Cloud を使用する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Yu Gothic" w:cs="Arial Unicode MS" w:eastAsia="Arial Unicode MS" w:hAnsi="Yu Gothic"/>
                <w:sz w:val="18"/>
                <w:rtl w:val="0"/>
              </w:rPr>
              <w:t xml:space="preserve">採点基準を満たせない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Yu Gothic" w:hAnsi="Yu Gothic"/>
                <w:sz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Yu Gothic" w:cs="Arial Unicode MS" w:eastAsia="Arial Unicode MS" w:hAnsi="Yu Gothic"/>
                <w:sz w:val="18"/>
                <w:rtl w:val="0"/>
              </w:rPr>
              <w:t xml:space="preserve">開発と動作確認で費用が発生しない範囲で作る（各サービスの無料枠内）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Yu Gothic" w:cs="Arial Unicode MS" w:eastAsia="Arial Unicode MS" w:hAnsi="Yu Gothic"/>
                <w:sz w:val="18"/>
                <w:rtl w:val="0"/>
              </w:rPr>
              <w:t xml:space="preserve">費用の負担者を決める必要が生じ、2日間での完成が止まる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Yu Gothic" w:hAnsi="Yu Gothic"/>
                <w:sz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Yu Gothic" w:cs="Arial Unicode MS" w:eastAsia="Arial Unicode MS" w:hAnsi="Yu Gothic"/>
                <w:sz w:val="18"/>
                <w:rtl w:val="0"/>
              </w:rPr>
              <w:t xml:space="preserve">既存資産の流用はない。新規開発とする。ジャービス設計メモ（ローカル作業ファイル jarvis-design.md）は参考資料として扱い、本プロジェクトの要件には含めない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Yu Gothic" w:cs="Arial Unicode MS" w:eastAsia="Arial Unicode MS" w:hAnsi="Yu Gothic"/>
                <w:sz w:val="18"/>
                <w:rtl w:val="0"/>
              </w:rPr>
              <w:t xml:space="preserve">要件の出典が混ざる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Yu Gothic" w:hAnsi="Yu Gothic"/>
                <w:sz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Yu Gothic" w:cs="Arial Unicode MS" w:eastAsia="Arial Unicode MS" w:hAnsi="Yu Gothic"/>
                <w:sz w:val="18"/>
                <w:rtl w:val="0"/>
              </w:rPr>
              <w:t xml:space="preserve">対象範囲はWebサービスに限定する（チーム決定 2026-10-18、「世界」の定義）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Yu Gothic" w:cs="Arial Unicode MS" w:eastAsia="Arial Unicode MS" w:hAnsi="Yu Gothic"/>
                <w:sz w:val="18"/>
                <w:rtl w:val="0"/>
              </w:rPr>
              <w:t xml:space="preserve">定義と実装がずれる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Yu Gothic" w:hAnsi="Yu Gothic"/>
                <w:sz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Yu Gothic" w:cs="Arial Unicode MS" w:eastAsia="Arial Unicode MS" w:hAnsi="Yu Gothic"/>
                <w:sz w:val="18"/>
                <w:rtl w:val="0"/>
              </w:rPr>
              <w:t xml:space="preserve">メンバーの稼働制約：ゆうきは土曜・日曜が不可、けーたは土曜が不可、まさいは未申告</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Yu Gothic" w:cs="Arial Unicode MS" w:eastAsia="Arial Unicode MS" w:hAnsi="Yu Gothic"/>
                <w:sz w:val="18"/>
                <w:rtl w:val="0"/>
              </w:rPr>
              <w:t xml:space="preserve">工程の割り当てが破綻する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Yu Gothic" w:hAnsi="Yu Gothic"/>
                <w:sz w:val="1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Yu Gothic" w:cs="Arial Unicode MS" w:eastAsia="Arial Unicode MS" w:hAnsi="Yu Gothic"/>
                <w:sz w:val="18"/>
                <w:rtl w:val="0"/>
              </w:rPr>
              <w:t xml:space="preserve">デモで扱うユーザーは架空のプロフィールとし、実在の個人情報は使用しない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Yu Gothic" w:cs="Arial Unicode MS" w:eastAsia="Arial Unicode MS" w:hAnsi="Yu Gothic"/>
                <w:sz w:val="18"/>
                <w:rtl w:val="0"/>
              </w:rPr>
              <w:t xml:space="preserve">個人情報に触れる経路が残る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Yu Gothic" w:hAnsi="Yu Gothic"/>
                <w:sz w:val="18"/>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Yu Gothic" w:cs="Arial Unicode MS" w:eastAsia="Arial Unicode MS" w:hAnsi="Yu Gothic"/>
                <w:sz w:val="18"/>
                <w:rtl w:val="0"/>
              </w:rPr>
              <w:t xml:space="preserve">要件定義書の確定と役割分担の承認は、チーム3名の合意で行う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Yu Gothic" w:cs="Arial Unicode MS" w:eastAsia="Arial Unicode MS" w:hAnsi="Yu Gothic"/>
                <w:sz w:val="18"/>
                <w:rtl w:val="0"/>
              </w:rPr>
              <w:t xml:space="preserve">決定者が不在になる</w:t>
            </w:r>
          </w:p>
        </w:tc>
      </w:tr>
    </w:tbl>
    <w:p w:rsidR="00000000" w:rsidDel="00000000" w:rsidP="00000000" w:rsidRDefault="00000000" w:rsidRPr="00000000" w14:paraId="0000005C">
      <w:pPr>
        <w:pStyle w:val="Heading2"/>
        <w:rPr/>
      </w:pPr>
      <w:bookmarkStart w:colFirst="0" w:colLast="0" w:name="_dw0j90qemnwg" w:id="8"/>
      <w:bookmarkEnd w:id="8"/>
      <w:r w:rsidDel="00000000" w:rsidR="00000000" w:rsidRPr="00000000">
        <w:rPr>
          <w:rFonts w:ascii="Arial Unicode MS" w:cs="Arial Unicode MS" w:eastAsia="Arial Unicode MS" w:hAnsi="Arial Unicode MS"/>
          <w:rtl w:val="0"/>
        </w:rPr>
        <w:t xml:space="preserve">3. 対象データ</w:t>
      </w:r>
    </w:p>
    <w:p w:rsidR="00000000" w:rsidDel="00000000" w:rsidP="00000000" w:rsidRDefault="00000000" w:rsidRPr="00000000" w14:paraId="0000005D">
      <w:pPr>
        <w:pStyle w:val="Heading3"/>
        <w:rPr/>
      </w:pPr>
      <w:bookmarkStart w:colFirst="0" w:colLast="0" w:name="_qmpm2hj6f82d" w:id="9"/>
      <w:bookmarkEnd w:id="9"/>
      <w:r w:rsidDel="00000000" w:rsidR="00000000" w:rsidRPr="00000000">
        <w:rPr>
          <w:rFonts w:ascii="Arial Unicode MS" w:cs="Arial Unicode MS" w:eastAsia="Arial Unicode MS" w:hAnsi="Arial Unicode MS"/>
          <w:rtl w:val="0"/>
        </w:rPr>
        <w:t xml:space="preserve">3.1 データソース一覧</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rFonts w:ascii="Yu Gothic" w:cs="Arial Unicode MS" w:eastAsia="Arial Unicode MS" w:hAnsi="Yu Gothic"/>
                <w:b w:val="1"/>
                <w:bCs w:val="1"/>
                <w:sz w:val="18"/>
                <w:rtl w:val="0"/>
              </w:rPr>
              <w:t xml:space="preserve">データ名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rFonts w:ascii="Yu Gothic" w:cs="Arial Unicode MS" w:eastAsia="Arial Unicode MS" w:hAnsi="Yu Gothic"/>
                <w:b w:val="1"/>
                <w:bCs w:val="1"/>
                <w:sz w:val="18"/>
                <w:rtl w:val="0"/>
              </w:rPr>
              <w:t xml:space="preserve">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rFonts w:ascii="Yu Gothic" w:cs="Arial Unicode MS" w:eastAsia="Arial Unicode MS" w:hAnsi="Yu Gothic"/>
                <w:b w:val="1"/>
                <w:bCs w:val="1"/>
                <w:sz w:val="18"/>
                <w:rtl w:val="0"/>
              </w:rPr>
              <w:t xml:space="preserve">件数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rFonts w:ascii="Yu Gothic" w:cs="Arial Unicode MS" w:eastAsia="Arial Unicode MS" w:hAnsi="Yu Gothic"/>
                <w:b w:val="1"/>
                <w:bCs w:val="1"/>
                <w:sz w:val="18"/>
                <w:rtl w:val="0"/>
              </w:rPr>
              <w:t xml:space="preserve">更新頻度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rFonts w:ascii="Yu Gothic" w:cs="Arial Unicode MS" w:eastAsia="Arial Unicode MS" w:hAnsi="Yu Gothic"/>
                <w:b w:val="1"/>
                <w:bCs w:val="1"/>
                <w:sz w:val="18"/>
                <w:rtl w:val="0"/>
              </w:rPr>
              <w:t xml:space="preserve">取得元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rFonts w:ascii="Yu Gothic" w:cs="Arial Unicode MS" w:eastAsia="Arial Unicode MS" w:hAnsi="Yu Gothic"/>
                <w:b w:val="1"/>
                <w:bCs w:val="1"/>
                <w:sz w:val="18"/>
                <w:rtl w:val="0"/>
              </w:rPr>
              <w:t xml:space="preserve">アクセス権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Yu Gothic" w:cs="Arial Unicode MS" w:eastAsia="Arial Unicode MS" w:hAnsi="Yu Gothic"/>
                <w:sz w:val="18"/>
                <w:rtl w:val="0"/>
              </w:rPr>
              <w:t xml:space="preserve">ユーザープロフィール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Yu Gothic" w:cs="Arial Unicode MS" w:eastAsia="Arial Unicode MS" w:hAnsi="Yu Gothic"/>
                <w:sz w:val="18"/>
                <w:rtl w:val="0"/>
              </w:rPr>
              <w:t xml:space="preserve">目標・状況・興味・悩みを整理した項目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Yu Gothic" w:cs="Arial Unicode MS" w:eastAsia="Arial Unicode MS" w:hAnsi="Yu Gothic"/>
                <w:sz w:val="18"/>
                <w:rtl w:val="0"/>
              </w:rPr>
              <w:t xml:space="preserve">デモ用3名（想定）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Yu Gothic" w:cs="Arial Unicode MS" w:eastAsia="Arial Unicode MS" w:hAnsi="Yu Gothic"/>
                <w:sz w:val="18"/>
                <w:rtl w:val="0"/>
              </w:rPr>
              <w:t xml:space="preserve">対話のたび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Yu Gothic" w:cs="Arial Unicode MS" w:eastAsia="Arial Unicode MS" w:hAnsi="Yu Gothic"/>
                <w:sz w:val="18"/>
                <w:rtl w:val="0"/>
              </w:rPr>
              <w:t xml:space="preserve">F-1の対話から生成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Yu Gothic" w:cs="Arial Unicode MS" w:eastAsia="Arial Unicode MS" w:hAnsi="Yu Gothic"/>
                <w:sz w:val="18"/>
                <w:rtl w:val="0"/>
              </w:rPr>
              <w:t xml:space="preserve">本人のみ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Yu Gothic" w:cs="Arial Unicode MS" w:eastAsia="Arial Unicode MS" w:hAnsi="Yu Gothic"/>
                <w:sz w:val="18"/>
                <w:rtl w:val="0"/>
              </w:rPr>
              <w:t xml:space="preserve">対話ログ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Yu Gothic" w:cs="Arial Unicode MS" w:eastAsia="Arial Unicode MS" w:hAnsi="Yu Gothic"/>
                <w:sz w:val="18"/>
                <w:rtl w:val="0"/>
              </w:rPr>
              <w:t xml:space="preserve">ユーザーとAIのやり取り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Yu Gothic" w:cs="Arial Unicode MS" w:eastAsia="Arial Unicode MS" w:hAnsi="Yu Gothic"/>
                <w:sz w:val="18"/>
                <w:rtl w:val="0"/>
              </w:rPr>
              <w:t xml:space="preserve">1名あたり未確定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Yu Gothic" w:cs="Arial Unicode MS" w:eastAsia="Arial Unicode MS" w:hAnsi="Yu Gothic"/>
                <w:sz w:val="18"/>
                <w:rtl w:val="0"/>
              </w:rPr>
              <w:t xml:space="preserve">対話のたび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Yu Gothic" w:cs="Arial Unicode MS" w:eastAsia="Arial Unicode MS" w:hAnsi="Yu Gothic"/>
                <w:sz w:val="18"/>
                <w:rtl w:val="0"/>
              </w:rPr>
              <w:t xml:space="preserve">アプリ内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Yu Gothic" w:cs="Arial Unicode MS" w:eastAsia="Arial Unicode MS" w:hAnsi="Yu Gothic"/>
                <w:sz w:val="18"/>
                <w:rtl w:val="0"/>
              </w:rPr>
              <w:t xml:space="preserve">本人のみ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Yu Gothic" w:cs="Arial Unicode MS" w:eastAsia="Arial Unicode MS" w:hAnsi="Yu Gothic"/>
                <w:sz w:val="18"/>
                <w:rtl w:val="0"/>
              </w:rPr>
              <w:t xml:space="preserve">提案履歴</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Yu Gothic" w:cs="Arial Unicode MS" w:eastAsia="Arial Unicode MS" w:hAnsi="Yu Gothic"/>
                <w:sz w:val="18"/>
                <w:rtl w:val="0"/>
              </w:rPr>
              <w:t xml:space="preserve">提案したサービス、理由、提案日時、その時点のニーズ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Yu Gothic" w:cs="Arial Unicode MS" w:eastAsia="Arial Unicode MS" w:hAnsi="Yu Gothic"/>
                <w:sz w:val="18"/>
                <w:rtl w:val="0"/>
              </w:rPr>
              <w:t xml:space="preserve">1名あたり未確定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Yu Gothic" w:cs="Arial Unicode MS" w:eastAsia="Arial Unicode MS" w:hAnsi="Yu Gothic"/>
                <w:sz w:val="18"/>
                <w:rtl w:val="0"/>
              </w:rPr>
              <w:t xml:space="preserve">提案のたび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Yu Gothic" w:cs="Arial Unicode MS" w:eastAsia="Arial Unicode MS" w:hAnsi="Yu Gothic"/>
                <w:sz w:val="18"/>
                <w:rtl w:val="0"/>
              </w:rPr>
              <w:t xml:space="preserve">アプリ内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Yu Gothic" w:cs="Arial Unicode MS" w:eastAsia="Arial Unicode MS" w:hAnsi="Yu Gothic"/>
                <w:sz w:val="18"/>
                <w:rtl w:val="0"/>
              </w:rPr>
              <w:t xml:space="preserve">本人のみ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Yu Gothic" w:cs="Arial Unicode MS" w:eastAsia="Arial Unicode MS" w:hAnsi="Yu Gothic"/>
                <w:sz w:val="18"/>
                <w:rtl w:val="0"/>
              </w:rPr>
              <w:t xml:space="preserve">Webサービス候補データ</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Yu Gothic" w:cs="Arial Unicode MS" w:eastAsia="Arial Unicode MS" w:hAnsi="Yu Gothic"/>
                <w:sz w:val="18"/>
                <w:rtl w:val="0"/>
              </w:rPr>
              <w:t xml:space="preserve">提案対象となるWebサービスの名称、用途、対象者、料金区分、URL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Yu Gothic" w:cs="Arial Unicode MS" w:eastAsia="Arial Unicode MS" w:hAnsi="Yu Gothic"/>
                <w:sz w:val="18"/>
                <w:rtl w:val="0"/>
              </w:rPr>
              <w:t xml:space="preserve">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Yu Gothic" w:cs="Arial Unicode MS" w:eastAsia="Arial Unicode MS" w:hAnsi="Yu Gothic"/>
                <w:sz w:val="18"/>
                <w:rtl w:val="0"/>
              </w:rPr>
              <w:t xml:space="preserve">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Yu Gothic" w:cs="Arial Unicode MS" w:eastAsia="Arial Unicode MS" w:hAnsi="Yu Gothic"/>
                <w:sz w:val="18"/>
                <w:rtl w:val="0"/>
              </w:rPr>
              <w:t xml:space="preserve">未確定（10章 項目3）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Yu Gothic" w:cs="Arial Unicode MS" w:eastAsia="Arial Unicode MS" w:hAnsi="Yu Gothic"/>
                <w:sz w:val="18"/>
                <w:rtl w:val="0"/>
              </w:rPr>
              <w:t xml:space="preserve">全ユーザー共通（読み取りのみ）</w:t>
            </w:r>
          </w:p>
        </w:tc>
      </w:tr>
    </w:tbl>
    <w:p w:rsidR="00000000" w:rsidDel="00000000" w:rsidP="00000000" w:rsidRDefault="00000000" w:rsidRPr="00000000" w14:paraId="0000007C">
      <w:pPr>
        <w:pStyle w:val="Heading3"/>
        <w:rPr/>
      </w:pPr>
      <w:bookmarkStart w:colFirst="0" w:colLast="0" w:name="_o1bigwxqdobs" w:id="10"/>
      <w:bookmarkEnd w:id="10"/>
      <w:r w:rsidDel="00000000" w:rsidR="00000000" w:rsidRPr="00000000">
        <w:rPr>
          <w:rFonts w:ascii="Arial Unicode MS" w:cs="Arial Unicode MS" w:eastAsia="Arial Unicode MS" w:hAnsi="Arial Unicode MS"/>
          <w:rtl w:val="0"/>
        </w:rPr>
        <w:t xml:space="preserve">3.2 触らないデータ</w:t>
      </w:r>
    </w:p>
    <w:p w:rsidR="00000000" w:rsidDel="00000000" w:rsidP="00000000" w:rsidRDefault="00000000" w:rsidRPr="00000000" w14:paraId="0000007D">
      <w:pPr>
        <w:numPr>
          <w:ilvl w:val="0"/>
          <w:numId w:val="5"/>
        </w:numPr>
        <w:ind w:left="720" w:hanging="360"/>
      </w:pPr>
      <w:r w:rsidDel="00000000" w:rsidR="00000000" w:rsidRPr="00000000">
        <w:rPr>
          <w:rFonts w:ascii="Arial Unicode MS" w:cs="Arial Unicode MS" w:eastAsia="Arial Unicode MS" w:hAnsi="Arial Unicode MS"/>
          <w:rtl w:val="0"/>
        </w:rPr>
        <w:t xml:space="preserve">提案先Webサービスのユーザーアカウント、認証情報、Cookieには一切アクセスしない。</w:t>
      </w:r>
    </w:p>
    <w:p w:rsidR="00000000" w:rsidDel="00000000" w:rsidP="00000000" w:rsidRDefault="00000000" w:rsidRPr="00000000" w14:paraId="0000007E">
      <w:pPr>
        <w:numPr>
          <w:ilvl w:val="0"/>
          <w:numId w:val="5"/>
        </w:numPr>
        <w:ind w:left="720" w:hanging="360"/>
      </w:pPr>
      <w:r w:rsidDel="00000000" w:rsidR="00000000" w:rsidRPr="00000000">
        <w:rPr>
          <w:rFonts w:ascii="Arial Unicode MS" w:cs="Arial Unicode MS" w:eastAsia="Arial Unicode MS" w:hAnsi="Arial Unicode MS"/>
          <w:rtl w:val="0"/>
        </w:rPr>
        <w:t xml:space="preserve">実在の個人を特定できる情報（氏名、連絡先、住所、位置情報）は保存しない。デモは架空のプロフィールで行う。</w:t>
      </w:r>
    </w:p>
    <w:p w:rsidR="00000000" w:rsidDel="00000000" w:rsidP="00000000" w:rsidRDefault="00000000" w:rsidRPr="00000000" w14:paraId="0000007F">
      <w:pPr>
        <w:numPr>
          <w:ilvl w:val="0"/>
          <w:numId w:val="5"/>
        </w:numPr>
        <w:ind w:left="720" w:hanging="360"/>
      </w:pPr>
      <w:r w:rsidDel="00000000" w:rsidR="00000000" w:rsidRPr="00000000">
        <w:rPr>
          <w:rFonts w:ascii="Arial Unicode MS" w:cs="Arial Unicode MS" w:eastAsia="Arial Unicode MS" w:hAnsi="Arial Unicode MS"/>
          <w:rtl w:val="0"/>
        </w:rPr>
        <w:t xml:space="preserve">あるユーザーのユーザープロフィールを、他ユーザーの提案生成に使用しない。</w:t>
      </w:r>
    </w:p>
    <w:p w:rsidR="00000000" w:rsidDel="00000000" w:rsidP="00000000" w:rsidRDefault="00000000" w:rsidRPr="00000000" w14:paraId="00000080">
      <w:pPr>
        <w:numPr>
          <w:ilvl w:val="0"/>
          <w:numId w:val="5"/>
        </w:numPr>
        <w:ind w:left="720" w:hanging="360"/>
      </w:pPr>
      <w:r w:rsidDel="00000000" w:rsidR="00000000" w:rsidRPr="00000000">
        <w:rPr>
          <w:rFonts w:ascii="Arial Unicode MS" w:cs="Arial Unicode MS" w:eastAsia="Arial Unicode MS" w:hAnsi="Arial Unicode MS"/>
          <w:rtl w:val="0"/>
        </w:rPr>
        <w:t xml:space="preserve">健康状態や信条などの要配慮個人情報を「悩み」として保存するかは未確定（10章 項目8）。確定するまで保存しない。</w:t>
      </w:r>
    </w:p>
    <w:p w:rsidR="00000000" w:rsidDel="00000000" w:rsidP="00000000" w:rsidRDefault="00000000" w:rsidRPr="00000000" w14:paraId="00000081">
      <w:pPr>
        <w:pStyle w:val="Heading2"/>
        <w:rPr/>
      </w:pPr>
      <w:bookmarkStart w:colFirst="0" w:colLast="0" w:name="_uw24wux30dyj" w:id="11"/>
      <w:bookmarkEnd w:id="11"/>
      <w:r w:rsidDel="00000000" w:rsidR="00000000" w:rsidRPr="00000000">
        <w:rPr>
          <w:rFonts w:ascii="Arial Unicode MS" w:cs="Arial Unicode MS" w:eastAsia="Arial Unicode MS" w:hAnsi="Arial Unicode MS"/>
          <w:rtl w:val="0"/>
        </w:rPr>
        <w:t xml:space="preserve">4. 機能要件</w:t>
      </w:r>
    </w:p>
    <w:p w:rsidR="00000000" w:rsidDel="00000000" w:rsidP="00000000" w:rsidRDefault="00000000" w:rsidRPr="00000000" w14:paraId="00000082">
      <w:pPr>
        <w:pStyle w:val="Heading3"/>
        <w:rPr/>
      </w:pPr>
      <w:bookmarkStart w:colFirst="0" w:colLast="0" w:name="_128qirugzgsa" w:id="12"/>
      <w:bookmarkEnd w:id="12"/>
      <w:r w:rsidDel="00000000" w:rsidR="00000000" w:rsidRPr="00000000">
        <w:rPr>
          <w:rFonts w:ascii="Arial Unicode MS" w:cs="Arial Unicode MS" w:eastAsia="Arial Unicode MS" w:hAnsi="Arial Unicode MS"/>
          <w:rtl w:val="0"/>
        </w:rPr>
        <w:t xml:space="preserve">4.1 機能ごとの入力・処理・出力</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実施主体の列で「ユーザー」と書いた作業は、チーム側では実施できない。</w:t>
      </w:r>
    </w:p>
    <w:p w:rsidR="00000000" w:rsidDel="00000000" w:rsidP="00000000" w:rsidRDefault="00000000" w:rsidRPr="00000000" w14:paraId="00000084">
      <w:pPr>
        <w:spacing w:after="0" w:before="0" w:lineRule="auto"/>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rFonts w:ascii="Yu Gothic" w:cs="Arial Unicode MS" w:eastAsia="Arial Unicode MS" w:hAnsi="Yu Gothic"/>
                <w:b w:val="1"/>
                <w:bCs w:val="1"/>
                <w:sz w:val="18"/>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rFonts w:ascii="Yu Gothic" w:cs="Arial Unicode MS" w:eastAsia="Arial Unicode MS" w:hAnsi="Yu Gothic"/>
                <w:b w:val="1"/>
                <w:bCs w:val="1"/>
                <w:sz w:val="18"/>
                <w:rtl w:val="0"/>
              </w:rPr>
              <w:t xml:space="preserve">入力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rFonts w:ascii="Yu Gothic" w:cs="Arial Unicode MS" w:eastAsia="Arial Unicode MS" w:hAnsi="Yu Gothic"/>
                <w:b w:val="1"/>
                <w:bCs w:val="1"/>
                <w:sz w:val="18"/>
                <w:rtl w:val="0"/>
              </w:rPr>
              <w:t xml:space="preserve">処理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rFonts w:ascii="Yu Gothic" w:cs="Arial Unicode MS" w:eastAsia="Arial Unicode MS" w:hAnsi="Yu Gothic"/>
                <w:b w:val="1"/>
                <w:bCs w:val="1"/>
                <w:sz w:val="18"/>
                <w:rtl w:val="0"/>
              </w:rPr>
              <w:t xml:space="preserve">出力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rFonts w:ascii="Yu Gothic" w:cs="Arial Unicode MS" w:eastAsia="Arial Unicode MS" w:hAnsi="Yu Gothic"/>
                <w:b w:val="1"/>
                <w:bCs w:val="1"/>
                <w:sz w:val="18"/>
                <w:rtl w:val="0"/>
              </w:rPr>
              <w:t xml:space="preserve">実施主体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Yu Gothic" w:cs="Arial Unicode MS" w:eastAsia="Arial Unicode MS" w:hAnsi="Yu Gothic"/>
                <w:sz w:val="18"/>
                <w:rtl w:val="0"/>
              </w:rPr>
              <w:t xml:space="preserve">F-1 ニーズ把握の対話</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Yu Gothic" w:cs="Arial Unicode MS" w:eastAsia="Arial Unicode MS" w:hAnsi="Yu Gothic"/>
                <w:sz w:val="18"/>
                <w:rtl w:val="0"/>
              </w:rPr>
              <w:t xml:space="preserve">ユーザーの自由入力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Yu Gothic" w:cs="Arial Unicode MS" w:eastAsia="Arial Unicode MS" w:hAnsi="Yu Gothic"/>
                <w:sz w:val="18"/>
                <w:rtl w:val="0"/>
              </w:rPr>
              <w:t xml:space="preserve">目標・状況・興味・悩みを聞く質問を生成し、回答を受け取る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Yu Gothic" w:cs="Arial Unicode MS" w:eastAsia="Arial Unicode MS" w:hAnsi="Yu Gothic"/>
                <w:sz w:val="18"/>
                <w:rtl w:val="0"/>
              </w:rPr>
              <w:t xml:space="preserve">対話ログ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Yu Gothic" w:cs="Arial Unicode MS" w:eastAsia="Arial Unicode MS" w:hAnsi="Yu Gothic"/>
                <w:sz w:val="18"/>
                <w:rtl w:val="0"/>
              </w:rPr>
              <w:t xml:space="preserve">F-2 ニーズの整理と保存</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Yu Gothic" w:cs="Arial Unicode MS" w:eastAsia="Arial Unicode MS" w:hAnsi="Yu Gothic"/>
                <w:sz w:val="18"/>
                <w:rtl w:val="0"/>
              </w:rPr>
              <w:t xml:space="preserve">対話ログ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Yu Gothic" w:cs="Arial Unicode MS" w:eastAsia="Arial Unicode MS" w:hAnsi="Yu Gothic"/>
                <w:sz w:val="18"/>
                <w:rtl w:val="0"/>
              </w:rPr>
              <w:t xml:space="preserve">回答を項目に整理して確認用に提示し、ユーザーの修正を反映して保存する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Yu Gothic" w:cs="Arial Unicode MS" w:eastAsia="Arial Unicode MS" w:hAnsi="Yu Gothic"/>
                <w:sz w:val="18"/>
                <w:rtl w:val="0"/>
              </w:rPr>
              <w:t xml:space="preserve">ユーザープロフィール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Yu Gothic" w:cs="Arial Unicode MS" w:eastAsia="Arial Unicode MS" w:hAnsi="Yu Gothic"/>
                <w:sz w:val="18"/>
                <w:rtl w:val="0"/>
              </w:rPr>
              <w:t xml:space="preserve">整理と提示はAI、確認と修正はユーザー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Yu Gothic" w:cs="Arial Unicode MS" w:eastAsia="Arial Unicode MS" w:hAnsi="Yu Gothic"/>
                <w:sz w:val="18"/>
                <w:rtl w:val="0"/>
              </w:rPr>
              <w:t xml:space="preserve">F-3 サービスの検索・比較</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Yu Gothic" w:cs="Arial Unicode MS" w:eastAsia="Arial Unicode MS" w:hAnsi="Yu Gothic"/>
                <w:sz w:val="18"/>
                <w:rtl w:val="0"/>
              </w:rPr>
              <w:t xml:space="preserve">ユーザープロフィール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Yu Gothic" w:cs="Arial Unicode MS" w:eastAsia="Arial Unicode MS" w:hAnsi="Yu Gothic"/>
                <w:sz w:val="18"/>
                <w:rtl w:val="0"/>
              </w:rPr>
              <w:t xml:space="preserve">候補データを検索し、ニーズとの適合を比較する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Yu Gothic" w:cs="Arial Unicode MS" w:eastAsia="Arial Unicode MS" w:hAnsi="Yu Gothic"/>
                <w:sz w:val="18"/>
                <w:rtl w:val="0"/>
              </w:rPr>
              <w:t xml:space="preserve">候補一覧（順位付き）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Yu Gothic" w:cs="Arial Unicode MS" w:eastAsia="Arial Unicode MS" w:hAnsi="Yu Gothic"/>
                <w:sz w:val="18"/>
                <w:rtl w:val="0"/>
              </w:rPr>
              <w:t xml:space="preserve">F-4 提案の生成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Yu Gothic" w:cs="Arial Unicode MS" w:eastAsia="Arial Unicode MS" w:hAnsi="Yu Gothic"/>
                <w:sz w:val="18"/>
                <w:rtl w:val="0"/>
              </w:rPr>
              <w:t xml:space="preserve">候補一覧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Yu Gothic" w:cs="Arial Unicode MS" w:eastAsia="Arial Unicode MS" w:hAnsi="Yu Gothic"/>
                <w:sz w:val="18"/>
                <w:rtl w:val="0"/>
              </w:rPr>
              <w:t xml:space="preserve">候補を絞り、おすすめの理由を生成する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Yu Gothic" w:cs="Arial Unicode MS" w:eastAsia="Arial Unicode MS" w:hAnsi="Yu Gothic"/>
                <w:sz w:val="18"/>
                <w:rtl w:val="0"/>
              </w:rPr>
              <w:t xml:space="preserve">提案（サービス名・理由・URL）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Yu Gothic" w:cs="Arial Unicode MS" w:eastAsia="Arial Unicode MS" w:hAnsi="Yu Gothic"/>
                <w:sz w:val="18"/>
                <w:rtl w:val="0"/>
              </w:rPr>
              <w:t xml:space="preserve">F-5 提案の更新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Yu Gothic" w:cs="Arial Unicode MS" w:eastAsia="Arial Unicode MS" w:hAnsi="Yu Gothic"/>
                <w:sz w:val="18"/>
                <w:rtl w:val="0"/>
              </w:rPr>
              <w:t xml:space="preserve">更新後のユーザープロフィール、提案履歴</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Yu Gothic" w:cs="Arial Unicode MS" w:eastAsia="Arial Unicode MS" w:hAnsi="Yu Gothic"/>
                <w:sz w:val="18"/>
                <w:rtl w:val="0"/>
              </w:rPr>
              <w:t xml:space="preserve">以前の提案を見直し、変化に合う候補を再検索して再提案する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Yu Gothic" w:cs="Arial Unicode MS" w:eastAsia="Arial Unicode MS" w:hAnsi="Yu Gothic"/>
                <w:sz w:val="18"/>
                <w:rtl w:val="0"/>
              </w:rPr>
              <w:t xml:space="preserve">更新後の提案と前回との差分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Yu Gothic" w:cs="Arial Unicode MS" w:eastAsia="Arial Unicode MS" w:hAnsi="Yu Gothic"/>
                <w:sz w:val="18"/>
                <w:rtl w:val="0"/>
              </w:rPr>
              <w:t xml:space="preserve">AI。変化の申告はユーザー（10章 項目4）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Yu Gothic" w:cs="Arial Unicode MS" w:eastAsia="Arial Unicode MS" w:hAnsi="Yu Gothic"/>
                <w:sz w:val="18"/>
                <w:rtl w:val="0"/>
              </w:rPr>
              <w:t xml:space="preserve">F-6 提案履歴の閲覧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Yu Gothic" w:cs="Arial Unicode MS" w:eastAsia="Arial Unicode MS" w:hAnsi="Yu Gothic"/>
                <w:sz w:val="18"/>
                <w:rtl w:val="0"/>
              </w:rPr>
              <w:t xml:space="preserve">提案履歴</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Yu Gothic" w:cs="Arial Unicode MS" w:eastAsia="Arial Unicode MS" w:hAnsi="Yu Gothic"/>
                <w:sz w:val="18"/>
                <w:rtl w:val="0"/>
              </w:rPr>
              <w:t xml:space="preserve">時系列で一覧表示する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Yu Gothic" w:cs="Arial Unicode MS" w:eastAsia="Arial Unicode MS" w:hAnsi="Yu Gothic"/>
                <w:sz w:val="18"/>
                <w:rtl w:val="0"/>
              </w:rPr>
              <w:t xml:space="preserve">履歴画面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Yu Gothic" w:cs="Arial Unicode MS" w:eastAsia="Arial Unicode MS" w:hAnsi="Yu Gothic"/>
                <w:sz w:val="18"/>
                <w:rtl w:val="0"/>
              </w:rPr>
              <w:t xml:space="preserve">ユーザー</w:t>
            </w:r>
          </w:p>
        </w:tc>
      </w:tr>
    </w:tbl>
    <w:p w:rsidR="00000000" w:rsidDel="00000000" w:rsidP="00000000" w:rsidRDefault="00000000" w:rsidRPr="00000000" w14:paraId="000000A8">
      <w:pPr>
        <w:pStyle w:val="Heading3"/>
        <w:rPr/>
      </w:pPr>
      <w:bookmarkStart w:colFirst="0" w:colLast="0" w:name="_vgqg26va2oe1" w:id="13"/>
      <w:bookmarkEnd w:id="13"/>
      <w:r w:rsidDel="00000000" w:rsidR="00000000" w:rsidRPr="00000000">
        <w:rPr>
          <w:rFonts w:ascii="Arial Unicode MS" w:cs="Arial Unicode MS" w:eastAsia="Arial Unicode MS" w:hAnsi="Arial Unicode MS"/>
          <w:rtl w:val="0"/>
        </w:rPr>
        <w:t xml:space="preserve">4.2 中心となる流れ</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rFonts w:ascii="Yu Gothic" w:cs="Arial Unicode MS" w:eastAsia="Arial Unicode MS" w:hAnsi="Yu Gothic"/>
                <w:b w:val="1"/>
                <w:bCs w:val="1"/>
                <w:sz w:val="18"/>
                <w:rtl w:val="0"/>
              </w:rPr>
              <w:t xml:space="preserve">ステップ</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rFonts w:ascii="Yu Gothic" w:cs="Arial Unicode MS" w:eastAsia="Arial Unicode MS" w:hAnsi="Yu Gothic"/>
                <w:b w:val="1"/>
                <w:bCs w:val="1"/>
                <w:sz w:val="18"/>
                <w:rtl w:val="0"/>
              </w:rPr>
              <w:t xml:space="preserve">処理内容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Fonts w:ascii="Yu Gothic" w:cs="Arial Unicode MS" w:eastAsia="Arial Unicode MS" w:hAnsi="Yu Gothic"/>
                <w:b w:val="1"/>
                <w:bCs w:val="1"/>
                <w:sz w:val="18"/>
                <w:rtl w:val="0"/>
              </w:rPr>
              <w:t xml:space="preserve">実施主体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Yu Gothic" w:hAnsi="Yu Gothic"/>
                <w:sz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Yu Gothic" w:cs="Arial Unicode MS" w:eastAsia="Arial Unicode MS" w:hAnsi="Yu Gothic"/>
                <w:sz w:val="18"/>
                <w:rtl w:val="0"/>
              </w:rPr>
              <w:t xml:space="preserve">対話を開始し、目標・状況・興味・悩みを聞く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Yu Gothic" w:hAnsi="Yu Gothic"/>
                <w:sz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Yu Gothic" w:cs="Arial Unicode MS" w:eastAsia="Arial Unicode MS" w:hAnsi="Yu Gothic"/>
                <w:sz w:val="18"/>
                <w:rtl w:val="0"/>
              </w:rPr>
              <w:t xml:space="preserve">質問に回答する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Yu Gothic" w:cs="Arial Unicode MS" w:eastAsia="Arial Unicode MS" w:hAnsi="Yu Gothic"/>
                <w:sz w:val="18"/>
                <w:rtl w:val="0"/>
              </w:rPr>
              <w:t xml:space="preserve">ユーザー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Yu Gothic" w:hAnsi="Yu Gothic"/>
                <w:sz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Yu Gothic" w:cs="Arial Unicode MS" w:eastAsia="Arial Unicode MS" w:hAnsi="Yu Gothic"/>
                <w:sz w:val="18"/>
                <w:rtl w:val="0"/>
              </w:rPr>
              <w:t xml:space="preserve">回答を整理して提示する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Yu Gothic" w:hAnsi="Yu Gothic"/>
                <w:sz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Yu Gothic" w:cs="Arial Unicode MS" w:eastAsia="Arial Unicode MS" w:hAnsi="Yu Gothic"/>
                <w:sz w:val="18"/>
                <w:rtl w:val="0"/>
              </w:rPr>
              <w:t xml:space="preserve">整理内容を確認し、誤りがあれば修正する（承認ステップ）</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Yu Gothic" w:cs="Arial Unicode MS" w:eastAsia="Arial Unicode MS" w:hAnsi="Yu Gothic"/>
                <w:sz w:val="18"/>
                <w:rtl w:val="0"/>
              </w:rPr>
              <w:t xml:space="preserve">ユーザー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Yu Gothic" w:hAnsi="Yu Gothic"/>
                <w:sz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Yu Gothic" w:cs="Arial Unicode MS" w:eastAsia="Arial Unicode MS" w:hAnsi="Yu Gothic"/>
                <w:sz w:val="18"/>
                <w:rtl w:val="0"/>
              </w:rPr>
              <w:t xml:space="preserve">候補データを検索し、ニーズとの適合を比較する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Yu Gothic" w:hAnsi="Yu Gothic"/>
                <w:sz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Yu Gothic" w:cs="Arial Unicode MS" w:eastAsia="Arial Unicode MS" w:hAnsi="Yu Gothic"/>
                <w:sz w:val="18"/>
                <w:rtl w:val="0"/>
              </w:rPr>
              <w:t xml:space="preserve">提案とおすすめの理由を提示する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Yu Gothic" w:hAnsi="Yu Gothic"/>
                <w:sz w:val="18"/>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Yu Gothic" w:hAnsi="Yu Gothic"/>
                <w:sz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Yu Gothic" w:cs="Arial Unicode MS" w:eastAsia="Arial Unicode MS" w:hAnsi="Yu Gothic"/>
                <w:sz w:val="18"/>
                <w:rtl w:val="0"/>
              </w:rPr>
              <w:t xml:space="preserve">提案を見て、使う・使わないを選ぶ</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Yu Gothic" w:cs="Arial Unicode MS" w:eastAsia="Arial Unicode MS" w:hAnsi="Yu Gothic"/>
                <w:sz w:val="18"/>
                <w:rtl w:val="0"/>
              </w:rPr>
              <w:t xml:space="preserve">ユーザー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Yu Gothic" w:hAnsi="Yu Gothic"/>
                <w:sz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Yu Gothic" w:cs="Arial Unicode MS" w:eastAsia="Arial Unicode MS" w:hAnsi="Yu Gothic"/>
                <w:sz w:val="18"/>
                <w:rtl w:val="0"/>
              </w:rPr>
              <w:t xml:space="preserve">目標や状況が変わったことを伝える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Yu Gothic" w:cs="Arial Unicode MS" w:eastAsia="Arial Unicode MS" w:hAnsi="Yu Gothic"/>
                <w:sz w:val="18"/>
                <w:rtl w:val="0"/>
              </w:rPr>
              <w:t xml:space="preserve">ユーザー（10章 項目4）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Yu Gothic" w:hAnsi="Yu Gothic"/>
                <w:sz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Yu Gothic" w:cs="Arial Unicode MS" w:eastAsia="Arial Unicode MS" w:hAnsi="Yu Gothic"/>
                <w:sz w:val="18"/>
                <w:rtl w:val="0"/>
              </w:rPr>
              <w:t xml:space="preserve">以前の提案を見直し、再提案する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Yu Gothic" w:hAnsi="Yu Gothic"/>
                <w:sz w:val="18"/>
                <w:rtl w:val="0"/>
              </w:rPr>
              <w:t xml:space="preserve">AI</w:t>
            </w:r>
          </w:p>
        </w:tc>
      </w:tr>
    </w:tbl>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ステップ4とステップ7はユーザー側の作業であり、ここで止まると後続は進まない。</w:t>
      </w:r>
    </w:p>
    <w:p w:rsidR="00000000" w:rsidDel="00000000" w:rsidP="00000000" w:rsidRDefault="00000000" w:rsidRPr="00000000" w14:paraId="000000C9">
      <w:pPr>
        <w:pStyle w:val="Heading2"/>
        <w:rPr/>
      </w:pPr>
      <w:bookmarkStart w:colFirst="0" w:colLast="0" w:name="_3ghry7e5dlxz" w:id="14"/>
      <w:bookmarkEnd w:id="14"/>
      <w:r w:rsidDel="00000000" w:rsidR="00000000" w:rsidRPr="00000000">
        <w:rPr>
          <w:rFonts w:ascii="Arial Unicode MS" w:cs="Arial Unicode MS" w:eastAsia="Arial Unicode MS" w:hAnsi="Arial Unicode MS"/>
          <w:rtl w:val="0"/>
        </w:rPr>
        <w:t xml:space="preserve">5. 非機能要件・制約条件</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rFonts w:ascii="Yu Gothic" w:cs="Arial Unicode MS" w:eastAsia="Arial Unicode MS" w:hAnsi="Yu Gothic"/>
                <w:b w:val="1"/>
                <w:bCs w:val="1"/>
                <w:sz w:val="18"/>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rFonts w:ascii="Yu Gothic" w:cs="Arial Unicode MS" w:eastAsia="Arial Unicode MS" w:hAnsi="Yu Gothic"/>
                <w:b w:val="1"/>
                <w:bCs w:val="1"/>
                <w:sz w:val="18"/>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Yu Gothic" w:cs="Arial Unicode MS" w:eastAsia="Arial Unicode MS" w:hAnsi="Yu Gothic"/>
                <w:sz w:val="18"/>
                <w:rtl w:val="0"/>
              </w:rPr>
              <w:t xml:space="preserve">実行環境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Yu Gothic" w:cs="Arial Unicode MS" w:eastAsia="Arial Unicode MS" w:hAnsi="Yu Gothic"/>
                <w:sz w:val="18"/>
                <w:rtl w:val="0"/>
              </w:rPr>
              <w:t xml:space="preserve">Webブラウザ。スマートフォンとPCの両方で表示できること。対応端末とブラウザの具体は未確定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Yu Gothic" w:cs="Arial Unicode MS" w:eastAsia="Arial Unicode MS" w:hAnsi="Yu Gothic"/>
                <w:sz w:val="18"/>
                <w:rtl w:val="0"/>
              </w:rPr>
              <w:t xml:space="preserve">使用するGoogle技術</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Yu Gothic" w:cs="Arial Unicode MS" w:eastAsia="Arial Unicode MS" w:hAnsi="Yu Gothic"/>
                <w:sz w:val="18"/>
                <w:rtl w:val="0"/>
              </w:rPr>
              <w:t xml:space="preserve">提案生成に Gemini を使用する。実行基盤の選定は未確定（10章 項目5）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Yu Gothic" w:cs="Arial Unicode MS" w:eastAsia="Arial Unicode MS" w:hAnsi="Yu Gothic"/>
                <w:sz w:val="18"/>
                <w:rtl w:val="0"/>
              </w:rPr>
              <w:t xml:space="preserve">ロケーション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Yu Gothic" w:cs="Arial Unicode MS" w:eastAsia="Arial Unicode MS" w:hAnsi="Yu Gothic"/>
                <w:sz w:val="18"/>
                <w:rtl w:val="0"/>
              </w:rPr>
              <w:t xml:space="preserve">未確定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Yu Gothic" w:cs="Arial Unicode MS" w:eastAsia="Arial Unicode MS" w:hAnsi="Yu Gothic"/>
                <w:sz w:val="18"/>
                <w:rtl w:val="0"/>
              </w:rPr>
              <w:t xml:space="preserve">応答時間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Yu Gothic" w:cs="Arial Unicode MS" w:eastAsia="Arial Unicode MS" w:hAnsi="Yu Gothic"/>
                <w:sz w:val="18"/>
                <w:rtl w:val="0"/>
              </w:rPr>
              <w:t xml:space="preserve">対話の1往復と提案の生成それぞれの目標応答時間は未確定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Yu Gothic" w:cs="Arial Unicode MS" w:eastAsia="Arial Unicode MS" w:hAnsi="Yu Gothic"/>
                <w:sz w:val="18"/>
                <w:rtl w:val="0"/>
              </w:rPr>
              <w:t xml:space="preserve">同時利用者数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Yu Gothic" w:cs="Arial Unicode MS" w:eastAsia="Arial Unicode MS" w:hAnsi="Yu Gothic"/>
                <w:sz w:val="18"/>
                <w:rtl w:val="0"/>
              </w:rPr>
              <w:t xml:space="preserve">動作確認を想定し、同時1名で成立すればよい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Yu Gothic" w:cs="Arial Unicode MS" w:eastAsia="Arial Unicode MS" w:hAnsi="Yu Gothic"/>
                <w:sz w:val="18"/>
                <w:rtl w:val="0"/>
              </w:rPr>
              <w:t xml:space="preserve">提案件数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Yu Gothic" w:cs="Arial Unicode MS" w:eastAsia="Arial Unicode MS" w:hAnsi="Yu Gothic"/>
                <w:sz w:val="18"/>
                <w:rtl w:val="0"/>
              </w:rPr>
              <w:t xml:space="preserve">1回の提案で提示する候補は3件以内（画面で一度に読める範囲とするため）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Yu Gothic" w:cs="Arial Unicode MS" w:eastAsia="Arial Unicode MS" w:hAnsi="Yu Gothic"/>
                <w:sz w:val="18"/>
                <w:rtl w:val="0"/>
              </w:rPr>
              <w:t xml:space="preserve">コスト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Yu Gothic" w:cs="Arial Unicode MS" w:eastAsia="Arial Unicode MS" w:hAnsi="Yu Gothic"/>
                <w:sz w:val="18"/>
                <w:rtl w:val="0"/>
              </w:rPr>
              <w:t xml:space="preserve">開発と動作確認で費用が発生しない範囲とする。各サービスの無料枠を超える構成は採用しない（前提2-2）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Yu Gothic" w:cs="Arial Unicode MS" w:eastAsia="Arial Unicode MS" w:hAnsi="Yu Gothic"/>
                <w:sz w:val="18"/>
                <w:rtl w:val="0"/>
              </w:rPr>
              <w:t xml:space="preserve">データの更新頻度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Yu Gothic" w:cs="Arial Unicode MS" w:eastAsia="Arial Unicode MS" w:hAnsi="Yu Gothic"/>
                <w:sz w:val="18"/>
                <w:rtl w:val="0"/>
              </w:rPr>
              <w:t xml:space="preserve">ユーザープロフィールと提案履歴は操作のたびに更新。Webサービス候補データの更新頻度は未確定</w:t>
            </w:r>
          </w:p>
        </w:tc>
      </w:tr>
    </w:tbl>
    <w:p w:rsidR="00000000" w:rsidDel="00000000" w:rsidP="00000000" w:rsidRDefault="00000000" w:rsidRPr="00000000" w14:paraId="000000DC">
      <w:pPr>
        <w:pStyle w:val="Heading2"/>
        <w:rPr/>
      </w:pPr>
      <w:bookmarkStart w:colFirst="0" w:colLast="0" w:name="_ne6ye84rgc8s" w:id="15"/>
      <w:bookmarkEnd w:id="15"/>
      <w:r w:rsidDel="00000000" w:rsidR="00000000" w:rsidRPr="00000000">
        <w:rPr>
          <w:rFonts w:ascii="Arial Unicode MS" w:cs="Arial Unicode MS" w:eastAsia="Arial Unicode MS" w:hAnsi="Arial Unicode MS"/>
          <w:rtl w:val="0"/>
        </w:rPr>
        <w:t xml:space="preserve">6. 生成AI関連要件</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rFonts w:ascii="Yu Gothic" w:cs="Arial Unicode MS" w:eastAsia="Arial Unicode MS" w:hAnsi="Yu Gothic"/>
                <w:b w:val="1"/>
                <w:bCs w:val="1"/>
                <w:sz w:val="18"/>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rFonts w:ascii="Yu Gothic" w:cs="Arial Unicode MS" w:eastAsia="Arial Unicode MS" w:hAnsi="Yu Gothic"/>
                <w:b w:val="1"/>
                <w:bCs w:val="1"/>
                <w:sz w:val="18"/>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Yu Gothic" w:cs="Arial Unicode MS" w:eastAsia="Arial Unicode MS" w:hAnsi="Yu Gothic"/>
                <w:sz w:val="18"/>
                <w:rtl w:val="0"/>
              </w:rPr>
              <w:t xml:space="preserve">正解の定義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Yu Gothic" w:cs="Arial Unicode MS" w:eastAsia="Arial Unicode MS" w:hAnsi="Yu Gothic"/>
                <w:sz w:val="18"/>
                <w:rtl w:val="0"/>
              </w:rPr>
              <w:t xml:space="preserve">提示した3件以内の候補のうち1件以上が、そのユーザープロフィールの目標に対して妥当であること（ヒット方式）。時間が許す場合は、3件それぞれを妥当・不当で判定する妥当率方式を追加する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Yu Gothic" w:cs="Arial Unicode MS" w:eastAsia="Arial Unicode MS" w:hAnsi="Yu Gothic"/>
                <w:sz w:val="18"/>
                <w:rtl w:val="0"/>
              </w:rPr>
              <w:t xml:space="preserve">評価方法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Yu Gothic" w:cs="Arial Unicode MS" w:eastAsia="Arial Unicode MS" w:hAnsi="Yu Gothic"/>
                <w:sz w:val="18"/>
                <w:rtl w:val="0"/>
              </w:rPr>
              <w:t xml:space="preserve">チームによるサンプリング評価。2026年10月25日は、実装者以外（けーた）が判定する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Yu Gothic" w:cs="Arial Unicode MS" w:eastAsia="Arial Unicode MS" w:hAnsi="Yu Gothic"/>
                <w:sz w:val="18"/>
                <w:rtl w:val="0"/>
              </w:rPr>
              <w:t xml:space="preserve">サンプル数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Yu Gothic" w:cs="Arial Unicode MS" w:eastAsia="Arial Unicode MS" w:hAnsi="Yu Gothic"/>
                <w:sz w:val="18"/>
                <w:rtl w:val="0"/>
              </w:rPr>
              <w:t xml:space="preserve">3件（架空のユーザープロフィール3名 × 目標1件）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Yu Gothic" w:cs="Arial Unicode MS" w:eastAsia="Arial Unicode MS" w:hAnsi="Yu Gothic"/>
                <w:sz w:val="18"/>
                <w:rtl w:val="0"/>
              </w:rPr>
              <w:t xml:space="preserve">目標水準</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Yu Gothic" w:cs="Arial Unicode MS" w:eastAsia="Arial Unicode MS" w:hAnsi="Yu Gothic"/>
                <w:sz w:val="18"/>
                <w:rtl w:val="0"/>
              </w:rPr>
              <w:t xml:space="preserve">3件すべてでヒットすること。正解率を無条件に保証するとは書かない。上記の評価方法で到達を確認する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Yu Gothic" w:cs="Arial Unicode MS" w:eastAsia="Arial Unicode MS" w:hAnsi="Yu Gothic"/>
                <w:sz w:val="18"/>
                <w:rtl w:val="0"/>
              </w:rPr>
              <w:t xml:space="preserve">人手修正の前提</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Yu Gothic" w:cs="Arial Unicode MS" w:eastAsia="Arial Unicode MS" w:hAnsi="Yu Gothic"/>
                <w:sz w:val="18"/>
                <w:rtl w:val="0"/>
              </w:rPr>
              <w:t xml:space="preserve">提案理由の文面とWebサービス候補データの記載内容には人手修正が発生する前提とする。担当はけーた（7章）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Yu Gothic" w:cs="Arial Unicode MS" w:eastAsia="Arial Unicode MS" w:hAnsi="Yu Gothic"/>
                <w:sz w:val="18"/>
                <w:rtl w:val="0"/>
              </w:rPr>
              <w:t xml:space="preserve">プロンプトとモデルの管理責任者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Yu Gothic" w:cs="Arial Unicode MS" w:eastAsia="Arial Unicode MS" w:hAnsi="Yu Gothic"/>
                <w:sz w:val="18"/>
                <w:rtl w:val="0"/>
              </w:rPr>
              <w:t xml:space="preserve">まさい（7章）。プロンプト本文とモデル選定、パラメータは設計書に記載する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Yu Gothic" w:cs="Arial Unicode MS" w:eastAsia="Arial Unicode MS" w:hAnsi="Yu Gothic"/>
                <w:sz w:val="18"/>
                <w:rtl w:val="0"/>
              </w:rPr>
              <w:t xml:space="preserve">出力が確率的である旨</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Yu Gothic" w:cs="Arial Unicode MS" w:eastAsia="Arial Unicode MS" w:hAnsi="Yu Gothic"/>
                <w:sz w:val="18"/>
                <w:rtl w:val="0"/>
              </w:rPr>
              <w:t xml:space="preserve">同じユーザープロフィールでも、再実行により提案の順序、理由の文面、候補の一部が変わる。これは仕様であり不具合として扱わない</w:t>
            </w:r>
          </w:p>
        </w:tc>
      </w:tr>
    </w:tbl>
    <w:p w:rsidR="00000000" w:rsidDel="00000000" w:rsidP="00000000" w:rsidRDefault="00000000" w:rsidRPr="00000000" w14:paraId="000000ED">
      <w:pPr>
        <w:pStyle w:val="Heading2"/>
        <w:rPr/>
      </w:pPr>
      <w:bookmarkStart w:colFirst="0" w:colLast="0" w:name="_2ie87rbs3ee8" w:id="16"/>
      <w:bookmarkEnd w:id="16"/>
      <w:r w:rsidDel="00000000" w:rsidR="00000000" w:rsidRPr="00000000">
        <w:rPr>
          <w:rFonts w:ascii="Arial Unicode MS" w:cs="Arial Unicode MS" w:eastAsia="Arial Unicode MS" w:hAnsi="Arial Unicode MS"/>
          <w:rtl w:val="0"/>
        </w:rPr>
        <w:t xml:space="preserve">7. 役割分担</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rFonts w:ascii="Yu Gothic" w:cs="Arial Unicode MS" w:eastAsia="Arial Unicode MS" w:hAnsi="Yu Gothic"/>
                <w:b w:val="1"/>
                <w:bCs w:val="1"/>
                <w:sz w:val="18"/>
                <w:rtl w:val="0"/>
              </w:rPr>
              <w:t xml:space="preserve">担当</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rFonts w:ascii="Yu Gothic" w:cs="Arial Unicode MS" w:eastAsia="Arial Unicode MS" w:hAnsi="Yu Gothic"/>
                <w:b w:val="1"/>
                <w:bCs w:val="1"/>
                <w:sz w:val="18"/>
                <w:rtl w:val="0"/>
              </w:rPr>
              <w:t xml:space="preserve">作業</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rFonts w:ascii="Yu Gothic" w:cs="Arial Unicode MS" w:eastAsia="Arial Unicode MS" w:hAnsi="Yu Gothic"/>
                <w:b w:val="1"/>
                <w:bCs w:val="1"/>
                <w:sz w:val="18"/>
                <w:rtl w:val="0"/>
              </w:rPr>
              <w:t xml:space="preserve">承認権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Yu Gothic" w:cs="Arial Unicode MS" w:eastAsia="Arial Unicode MS" w:hAnsi="Yu Gothic"/>
                <w:sz w:val="18"/>
                <w:rtl w:val="0"/>
              </w:rPr>
              <w:t xml:space="preserve">まさい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Yu Gothic" w:cs="Arial Unicode MS" w:eastAsia="Arial Unicode MS" w:hAnsi="Yu Gothic"/>
                <w:sz w:val="18"/>
                <w:rtl w:val="0"/>
              </w:rPr>
              <w:t xml:space="preserve">実装全体（F-1〜F-6）、Webサービス候補データの作成、2026年10月24日の設計判断（10章 項目4・6）、プロンプトとモデルの管理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Yu Gothic" w:hAnsi="Yu Gothic"/>
                <w:sz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Yu Gothic" w:cs="Arial Unicode MS" w:eastAsia="Arial Unicode MS" w:hAnsi="Yu Gothic"/>
                <w:sz w:val="18"/>
                <w:rtl w:val="0"/>
              </w:rPr>
              <w:t xml:space="preserve">けーた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Yu Gothic" w:cs="Arial Unicode MS" w:eastAsia="Arial Unicode MS" w:hAnsi="Yu Gothic"/>
                <w:sz w:val="18"/>
                <w:rtl w:val="0"/>
              </w:rPr>
              <w:t xml:space="preserve">2026年10月25日：提案の妥当性判定（6章の評価者）、通しの動作確認、提案理由の文面の人手修正</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Yu Gothic" w:hAnsi="Yu Gothic"/>
                <w:sz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Yu Gothic" w:cs="Arial Unicode MS" w:eastAsia="Arial Unicode MS" w:hAnsi="Yu Gothic"/>
                <w:sz w:val="18"/>
                <w:rtl w:val="0"/>
              </w:rPr>
              <w:t xml:space="preserve">ゆうき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Yu Gothic" w:cs="Arial Unicode MS" w:eastAsia="Arial Unicode MS" w:hAnsi="Yu Gothic"/>
                <w:sz w:val="18"/>
                <w:rtl w:val="0"/>
              </w:rPr>
              <w:t xml:space="preserve">2026年10月24日・25日は稼働不可。本文書 v1.0 のレビューと合意まで</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Yu Gothic" w:hAnsi="Yu Gothic"/>
                <w:sz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Yu Gothic" w:cs="Arial Unicode MS" w:eastAsia="Arial Unicode MS" w:hAnsi="Yu Gothic"/>
                <w:sz w:val="18"/>
                <w:rtl w:val="0"/>
              </w:rPr>
              <w:t xml:space="preserve">チーム3名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Yu Gothic" w:hAnsi="Yu Gothic"/>
                <w:sz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Yu Gothic" w:cs="Arial Unicode MS" w:eastAsia="Arial Unicode MS" w:hAnsi="Yu Gothic"/>
                <w:sz w:val="18"/>
                <w:rtl w:val="0"/>
              </w:rPr>
              <w:t xml:space="preserve">要件定義書の確定、10章 項目2・3・5・7</w:t>
            </w:r>
          </w:p>
        </w:tc>
      </w:tr>
    </w:tbl>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この割り当ては2026-10-24にまさいが決めた。チーム3名の合意は未確認（10章 項目2）。</w:t>
      </w:r>
    </w:p>
    <w:p w:rsidR="00000000" w:rsidDel="00000000" w:rsidP="00000000" w:rsidRDefault="00000000" w:rsidRPr="00000000" w14:paraId="000000FF">
      <w:pPr>
        <w:pStyle w:val="Heading2"/>
        <w:rPr/>
      </w:pPr>
      <w:bookmarkStart w:colFirst="0" w:colLast="0" w:name="_wzv9wlx7wolh" w:id="17"/>
      <w:bookmarkEnd w:id="17"/>
      <w:r w:rsidDel="00000000" w:rsidR="00000000" w:rsidRPr="00000000">
        <w:rPr>
          <w:rFonts w:ascii="Arial Unicode MS" w:cs="Arial Unicode MS" w:eastAsia="Arial Unicode MS" w:hAnsi="Arial Unicode MS"/>
          <w:rtl w:val="0"/>
        </w:rPr>
        <w:t xml:space="preserve">8. 完了基準・検収条件</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次のすべてを満たした時点で完了とする。判定は第三者が画面と記録で確認できる形で行う。</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numPr>
          <w:ilvl w:val="0"/>
          <w:numId w:val="3"/>
        </w:numPr>
        <w:ind w:left="720" w:hanging="360"/>
      </w:pPr>
      <w:r w:rsidDel="00000000" w:rsidR="00000000" w:rsidRPr="00000000">
        <w:rPr>
          <w:rFonts w:ascii="Arial Unicode MS" w:cs="Arial Unicode MS" w:eastAsia="Arial Unicode MS" w:hAnsi="Arial Unicode MS"/>
          <w:rtl w:val="0"/>
        </w:rPr>
        <w:t xml:space="preserve">架空のユーザープロフィール3名について、F-1からF-4までが通しで動作し、各プロフィールに対して理由付きの提案が1件以上出力される。</w:t>
      </w:r>
    </w:p>
    <w:p w:rsidR="00000000" w:rsidDel="00000000" w:rsidP="00000000" w:rsidRDefault="00000000" w:rsidRPr="00000000" w14:paraId="00000103">
      <w:pPr>
        <w:numPr>
          <w:ilvl w:val="0"/>
          <w:numId w:val="3"/>
        </w:numPr>
        <w:ind w:left="720" w:hanging="360"/>
      </w:pPr>
      <w:r w:rsidDel="00000000" w:rsidR="00000000" w:rsidRPr="00000000">
        <w:rPr>
          <w:rFonts w:ascii="Arial Unicode MS" w:cs="Arial Unicode MS" w:eastAsia="Arial Unicode MS" w:hAnsi="Arial Unicode MS"/>
          <w:rtl w:val="0"/>
        </w:rPr>
        <w:t xml:space="preserve">1名のプロフィールの目標を1項目変更したとき、F-5により提案内容が変わり、前回との差分が画面で確認できる。</w:t>
      </w:r>
    </w:p>
    <w:p w:rsidR="00000000" w:rsidDel="00000000" w:rsidP="00000000" w:rsidRDefault="00000000" w:rsidRPr="00000000" w14:paraId="00000104">
      <w:pPr>
        <w:numPr>
          <w:ilvl w:val="0"/>
          <w:numId w:val="3"/>
        </w:numPr>
        <w:ind w:left="720" w:hanging="360"/>
      </w:pPr>
      <w:r w:rsidDel="00000000" w:rsidR="00000000" w:rsidRPr="00000000">
        <w:rPr>
          <w:rFonts w:ascii="Arial Unicode MS" w:cs="Arial Unicode MS" w:eastAsia="Arial Unicode MS" w:hAnsi="Arial Unicode MS"/>
          <w:rtl w:val="0"/>
        </w:rPr>
        <w:t xml:space="preserve">提案履歴（F-6）に、過去の提案とその時点のニーズが残っている。</w:t>
      </w:r>
    </w:p>
    <w:p w:rsidR="00000000" w:rsidDel="00000000" w:rsidP="00000000" w:rsidRDefault="00000000" w:rsidRPr="00000000" w14:paraId="00000105">
      <w:pPr>
        <w:numPr>
          <w:ilvl w:val="0"/>
          <w:numId w:val="3"/>
        </w:numPr>
        <w:ind w:left="720" w:hanging="360"/>
      </w:pPr>
      <w:r w:rsidDel="00000000" w:rsidR="00000000" w:rsidRPr="00000000">
        <w:rPr>
          <w:rFonts w:ascii="Arial Unicode MS" w:cs="Arial Unicode MS" w:eastAsia="Arial Unicode MS" w:hAnsi="Arial Unicode MS"/>
          <w:rtl w:val="0"/>
        </w:rPr>
        <w:t xml:space="preserve">6章の評価方法により、架空のユーザープロフィール3名の3件すべてでヒットすることを確認している。</w:t>
      </w:r>
    </w:p>
    <w:p w:rsidR="00000000" w:rsidDel="00000000" w:rsidP="00000000" w:rsidRDefault="00000000" w:rsidRPr="00000000" w14:paraId="00000106">
      <w:pPr>
        <w:numPr>
          <w:ilvl w:val="0"/>
          <w:numId w:val="3"/>
        </w:numPr>
        <w:ind w:left="720" w:hanging="360"/>
      </w:pPr>
      <w:r w:rsidDel="00000000" w:rsidR="00000000" w:rsidRPr="00000000">
        <w:rPr>
          <w:rFonts w:ascii="Arial Unicode MS" w:cs="Arial Unicode MS" w:eastAsia="Arial Unicode MS" w:hAnsi="Arial Unicode MS"/>
          <w:rtl w:val="0"/>
        </w:rPr>
        <w:t xml:space="preserve">対象外（1.5節）に挙げた項目が実装されていない。</w:t>
      </w:r>
    </w:p>
    <w:p w:rsidR="00000000" w:rsidDel="00000000" w:rsidP="00000000" w:rsidRDefault="00000000" w:rsidRPr="00000000" w14:paraId="00000107">
      <w:pPr>
        <w:pStyle w:val="Heading2"/>
        <w:rPr/>
      </w:pPr>
      <w:bookmarkStart w:colFirst="0" w:colLast="0" w:name="_mz9zhnrlylfp" w:id="18"/>
      <w:bookmarkEnd w:id="18"/>
      <w:r w:rsidDel="00000000" w:rsidR="00000000" w:rsidRPr="00000000">
        <w:rPr>
          <w:rFonts w:ascii="Arial Unicode MS" w:cs="Arial Unicode MS" w:eastAsia="Arial Unicode MS" w:hAnsi="Arial Unicode MS"/>
          <w:rtl w:val="0"/>
        </w:rPr>
        <w:t xml:space="preserve">9. スケジュール</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全工程を2026年10月24日・25日の2日間で行う。この章では順序のみを示し、時刻の割り当ては行わない。</w:t>
      </w:r>
    </w:p>
    <w:p w:rsidR="00000000" w:rsidDel="00000000" w:rsidP="00000000" w:rsidRDefault="00000000" w:rsidRPr="00000000" w14:paraId="00000109">
      <w:pPr>
        <w:spacing w:after="0" w:before="0" w:lineRule="auto"/>
        <w:ind w:left="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rFonts w:ascii="Yu Gothic" w:cs="Arial Unicode MS" w:eastAsia="Arial Unicode MS" w:hAnsi="Yu Gothic"/>
                <w:b w:val="1"/>
                <w:bCs w:val="1"/>
                <w:sz w:val="18"/>
                <w:rtl w:val="0"/>
              </w:rPr>
              <w:t xml:space="preserve">順</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rFonts w:ascii="Yu Gothic" w:cs="Arial Unicode MS" w:eastAsia="Arial Unicode MS" w:hAnsi="Yu Gothic"/>
                <w:b w:val="1"/>
                <w:bCs w:val="1"/>
                <w:sz w:val="18"/>
                <w:rtl w:val="0"/>
              </w:rPr>
              <w:t xml:space="preserve">工程</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rFonts w:ascii="Yu Gothic" w:cs="Arial Unicode MS" w:eastAsia="Arial Unicode MS" w:hAnsi="Yu Gothic"/>
                <w:b w:val="1"/>
                <w:bCs w:val="1"/>
                <w:sz w:val="18"/>
                <w:rtl w:val="0"/>
              </w:rPr>
              <w:t xml:space="preserve">前提となる工程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Yu Gothic" w:hAnsi="Yu Gothic"/>
                <w:sz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Yu Gothic" w:cs="Arial Unicode MS" w:eastAsia="Arial Unicode MS" w:hAnsi="Yu Gothic"/>
                <w:sz w:val="18"/>
                <w:rtl w:val="0"/>
              </w:rPr>
              <w:t xml:space="preserve">本要件定義書をv1.0として確定し、役割分担を決める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Yu Gothic" w:hAnsi="Yu Gothic"/>
                <w:sz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Yu Gothic" w:hAnsi="Yu Gothic"/>
                <w:sz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Yu Gothic" w:cs="Arial Unicode MS" w:eastAsia="Arial Unicode MS" w:hAnsi="Yu Gothic"/>
                <w:sz w:val="18"/>
                <w:rtl w:val="0"/>
              </w:rPr>
              <w:t xml:space="preserve">対話で聞く項目と画面の流れを決める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Yu Gothic" w:hAnsi="Yu Gothic"/>
                <w:sz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Yu Gothic" w:hAnsi="Yu Gothic"/>
                <w:sz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Yu Gothic" w:cs="Arial Unicode MS" w:eastAsia="Arial Unicode MS" w:hAnsi="Yu Gothic"/>
                <w:sz w:val="18"/>
                <w:rtl w:val="0"/>
              </w:rPr>
              <w:t xml:space="preserve">Webサービス候補データの取得元を決め、データを用意する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Yu Gothic" w:hAnsi="Yu Gothic"/>
                <w:sz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Yu Gothic" w:hAnsi="Yu Gothic"/>
                <w:sz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Yu Gothic" w:cs="Arial Unicode MS" w:eastAsia="Arial Unicode MS" w:hAnsi="Yu Gothic"/>
                <w:sz w:val="18"/>
                <w:rtl w:val="0"/>
              </w:rPr>
              <w:t xml:space="preserve">F-1からF-4を実装し、評価方法で妥当性を確認する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Yu Gothic" w:cs="Arial Unicode MS" w:eastAsia="Arial Unicode MS" w:hAnsi="Yu Gothic"/>
                <w:sz w:val="18"/>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Yu Gothic" w:hAnsi="Yu Gothic"/>
                <w:sz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Yu Gothic" w:cs="Arial Unicode MS" w:eastAsia="Arial Unicode MS" w:hAnsi="Yu Gothic"/>
                <w:sz w:val="18"/>
                <w:rtl w:val="0"/>
              </w:rPr>
              <w:t xml:space="preserve">F-5、F-6を実装する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Yu Gothic" w:hAnsi="Yu Gothic"/>
                <w:sz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Yu Gothic" w:hAnsi="Yu Gothic"/>
                <w:sz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Yu Gothic" w:cs="Arial Unicode MS" w:eastAsia="Arial Unicode MS" w:hAnsi="Yu Gothic"/>
                <w:sz w:val="18"/>
                <w:rtl w:val="0"/>
              </w:rPr>
              <w:t xml:space="preserve">動作確認で使う利用者像と場面を1つに絞り、通しで動作確認する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Yu Gothic" w:hAnsi="Yu Gothic"/>
                <w:sz w:val="18"/>
                <w:rtl w:val="0"/>
              </w:rPr>
              <w:t xml:space="preserve">5</w:t>
            </w:r>
          </w:p>
        </w:tc>
      </w:tr>
    </w:tbl>
    <w:p w:rsidR="00000000" w:rsidDel="00000000" w:rsidP="00000000" w:rsidRDefault="00000000" w:rsidRPr="00000000" w14:paraId="0000011F">
      <w:pPr>
        <w:pStyle w:val="Heading2"/>
        <w:rPr/>
      </w:pPr>
      <w:bookmarkStart w:colFirst="0" w:colLast="0" w:name="_qpuvb8slpy12" w:id="19"/>
      <w:bookmarkEnd w:id="19"/>
      <w:r w:rsidDel="00000000" w:rsidR="00000000" w:rsidRPr="00000000">
        <w:rPr>
          <w:rFonts w:ascii="Arial Unicode MS" w:cs="Arial Unicode MS" w:eastAsia="Arial Unicode MS" w:hAnsi="Arial Unicode MS"/>
          <w:rtl w:val="0"/>
        </w:rPr>
        <w:t xml:space="preserve">10. 未確定事項</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rFonts w:ascii="Yu Gothic" w:hAnsi="Yu Gothic"/>
                <w:b w:val="1"/>
                <w:bCs w:val="1"/>
                <w:sz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rFonts w:ascii="Yu Gothic" w:cs="Arial Unicode MS" w:eastAsia="Arial Unicode MS" w:hAnsi="Yu Gothic"/>
                <w:b w:val="1"/>
                <w:bCs w:val="1"/>
                <w:sz w:val="18"/>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rFonts w:ascii="Yu Gothic" w:cs="Arial Unicode MS" w:eastAsia="Arial Unicode MS" w:hAnsi="Yu Gothic"/>
                <w:b w:val="1"/>
                <w:bCs w:val="1"/>
                <w:sz w:val="18"/>
                <w:rtl w:val="0"/>
              </w:rPr>
              <w:t xml:space="preserve">なぜ決まっていないか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rFonts w:ascii="Yu Gothic" w:cs="Arial Unicode MS" w:eastAsia="Arial Unicode MS" w:hAnsi="Yu Gothic"/>
                <w:b w:val="1"/>
                <w:bCs w:val="1"/>
                <w:sz w:val="18"/>
                <w:rtl w:val="0"/>
              </w:rPr>
              <w:t xml:space="preserve">いつまでに</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rFonts w:ascii="Yu Gothic" w:cs="Arial Unicode MS" w:eastAsia="Arial Unicode MS" w:hAnsi="Yu Gothic"/>
                <w:b w:val="1"/>
                <w:bCs w:val="1"/>
                <w:sz w:val="18"/>
                <w:rtl w:val="0"/>
              </w:rPr>
              <w:t xml:space="preserve">誰が決めるか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Yu Gothic" w:hAnsi="Yu Gothic"/>
                <w:sz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Yu Gothic" w:cs="Arial Unicode MS" w:eastAsia="Arial Unicode MS" w:hAnsi="Yu Gothic"/>
                <w:sz w:val="18"/>
                <w:rtl w:val="0"/>
              </w:rPr>
              <w:t xml:space="preserve">2026年10月24日・25日に稼働できるメンバー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Yu Gothic" w:cs="Arial Unicode MS" w:eastAsia="Arial Unicode MS" w:hAnsi="Yu Gothic"/>
                <w:sz w:val="18"/>
                <w:rtl w:val="0"/>
              </w:rPr>
              <w:t xml:space="preserve">前提2-5の稼働制約（ゆうきは土曜・日曜が不可、けーたは土曜が不可）と、24日・25日での完成が両立しない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Yu Gothic" w:cs="Arial Unicode MS" w:eastAsia="Arial Unicode MS" w:hAnsi="Yu Gothic"/>
                <w:sz w:val="18"/>
                <w:rtl w:val="0"/>
              </w:rPr>
              <w:t xml:space="preserve">2026-10-23中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Yu Gothic" w:cs="Arial Unicode MS" w:eastAsia="Arial Unicode MS" w:hAnsi="Yu Gothic"/>
                <w:sz w:val="18"/>
                <w:rtl w:val="0"/>
              </w:rPr>
              <w:t xml:space="preserve">チーム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Yu Gothic" w:hAnsi="Yu Gothic"/>
                <w:sz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Yu Gothic" w:cs="Arial Unicode MS" w:eastAsia="Arial Unicode MS" w:hAnsi="Yu Gothic"/>
                <w:sz w:val="18"/>
                <w:rtl w:val="0"/>
              </w:rPr>
              <w:t xml:space="preserve">本文書の内容をチーム3名の合意とするか（解決策の方向、GDGoCタブ3の「大サービス（ジャービス型）」案との関係、6章と7章の内容を含む）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Yu Gothic" w:cs="Arial Unicode MS" w:eastAsia="Arial Unicode MS" w:hAnsi="Yu Gothic"/>
                <w:sz w:val="18"/>
                <w:rtl w:val="0"/>
              </w:rPr>
              <w:t xml:space="preserve">2026-10-23の会議は解決策を決めるゴールだったが、結論が会議メモに残っていない。6章と7章は2026-10-24にまさいが決めたもので、合意は未確認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Yu Gothic" w:cs="Arial Unicode MS" w:eastAsia="Arial Unicode MS" w:hAnsi="Yu Gothic"/>
                <w:sz w:val="18"/>
                <w:rtl w:val="0"/>
              </w:rPr>
              <w:t xml:space="preserve">実装着手前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Yu Gothic" w:cs="Arial Unicode MS" w:eastAsia="Arial Unicode MS" w:hAnsi="Yu Gothic"/>
                <w:sz w:val="18"/>
                <w:rtl w:val="0"/>
              </w:rPr>
              <w:t xml:space="preserve">チーム3名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Yu Gothic" w:hAnsi="Yu Gothic"/>
                <w:sz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Yu Gothic" w:cs="Arial Unicode MS" w:eastAsia="Arial Unicode MS" w:hAnsi="Yu Gothic"/>
                <w:sz w:val="18"/>
                <w:rtl w:val="0"/>
              </w:rPr>
              <w:t xml:space="preserve">Webサービス候補データの取得元（手作業で作るカタログ／検索API／Geminiの知識のみ）</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Yu Gothic" w:cs="Arial Unicode MS" w:eastAsia="Arial Unicode MS" w:hAnsi="Yu Gothic"/>
                <w:sz w:val="18"/>
                <w:rtl w:val="0"/>
              </w:rPr>
              <w:t xml:space="preserve">未検討。提案の品質と実装量の両方を左右する。無料枠で使える手段に限る（前提2-2）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Yu Gothic" w:cs="Arial Unicode MS" w:eastAsia="Arial Unicode MS" w:hAnsi="Yu Gothic"/>
                <w:sz w:val="18"/>
                <w:rtl w:val="0"/>
              </w:rPr>
              <w:t xml:space="preserve">工程3の開始前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Yu Gothic" w:cs="Arial Unicode MS" w:eastAsia="Arial Unicode MS" w:hAnsi="Yu Gothic"/>
                <w:sz w:val="18"/>
                <w:rtl w:val="0"/>
              </w:rPr>
              <w:t xml:space="preserve">チーム3名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Yu Gothic" w:hAnsi="Yu Gothic"/>
                <w:sz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Yu Gothic" w:cs="Arial Unicode MS" w:eastAsia="Arial Unicode MS" w:hAnsi="Yu Gothic"/>
                <w:sz w:val="18"/>
                <w:rtl w:val="0"/>
              </w:rPr>
              <w:t xml:space="preserve">ニーズの変化をどう検知するか（ユーザーの申告のみ／定期的な問いかけ）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Yu Gothic" w:cs="Arial Unicode MS" w:eastAsia="Arial Unicode MS" w:hAnsi="Yu Gothic"/>
                <w:sz w:val="18"/>
                <w:rtl w:val="0"/>
              </w:rPr>
              <w:t xml:space="preserve">未検討。本文書ではユーザーの申告を前提とし、行動履歴は対象外としている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Yu Gothic" w:cs="Arial Unicode MS" w:eastAsia="Arial Unicode MS" w:hAnsi="Yu Gothic"/>
                <w:sz w:val="18"/>
                <w:rtl w:val="0"/>
              </w:rPr>
              <w:t xml:space="preserve">2026-10-24 午前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Yu Gothic" w:cs="Arial Unicode MS" w:eastAsia="Arial Unicode MS" w:hAnsi="Yu Gothic"/>
                <w:sz w:val="18"/>
                <w:rtl w:val="0"/>
              </w:rPr>
              <w:t xml:space="preserve">まさい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Yu Gothic" w:hAnsi="Yu Gothic"/>
                <w:sz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Yu Gothic" w:cs="Arial Unicode MS" w:eastAsia="Arial Unicode MS" w:hAnsi="Yu Gothic"/>
                <w:sz w:val="18"/>
                <w:rtl w:val="0"/>
              </w:rPr>
              <w:t xml:space="preserve">実行基盤として使うGoogle Cloudのサービス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Yu Gothic" w:cs="Arial Unicode MS" w:eastAsia="Arial Unicode MS" w:hAnsi="Yu Gothic"/>
                <w:sz w:val="18"/>
                <w:rtl w:val="0"/>
              </w:rPr>
              <w:t xml:space="preserve">未検討。無料枠で動く構成に限る（前提2-2）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Yu Gothic" w:cs="Arial Unicode MS" w:eastAsia="Arial Unicode MS" w:hAnsi="Yu Gothic"/>
                <w:sz w:val="18"/>
                <w:rtl w:val="0"/>
              </w:rPr>
              <w:t xml:space="preserve">工程4の開始前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Yu Gothic" w:cs="Arial Unicode MS" w:eastAsia="Arial Unicode MS" w:hAnsi="Yu Gothic"/>
                <w:sz w:val="18"/>
                <w:rtl w:val="0"/>
              </w:rPr>
              <w:t xml:space="preserve">チーム3名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Yu Gothic" w:hAnsi="Yu Gothic"/>
                <w:sz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Yu Gothic" w:cs="Arial Unicode MS" w:eastAsia="Arial Unicode MS" w:hAnsi="Yu Gothic"/>
                <w:sz w:val="18"/>
                <w:rtl w:val="0"/>
              </w:rPr>
              <w:t xml:space="preserve">対話で聞く項目の具体と、ユーザープロフィールの保存形式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Yu Gothic" w:cs="Arial Unicode MS" w:eastAsia="Arial Unicode MS" w:hAnsi="Yu Gothic"/>
                <w:sz w:val="18"/>
                <w:rtl w:val="0"/>
              </w:rPr>
              <w:t xml:space="preserve">未検討</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Yu Gothic" w:cs="Arial Unicode MS" w:eastAsia="Arial Unicode MS" w:hAnsi="Yu Gothic"/>
                <w:sz w:val="18"/>
                <w:rtl w:val="0"/>
              </w:rPr>
              <w:t xml:space="preserve">2026-10-24 午前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Yu Gothic" w:cs="Arial Unicode MS" w:eastAsia="Arial Unicode MS" w:hAnsi="Yu Gothic"/>
                <w:sz w:val="18"/>
                <w:rtl w:val="0"/>
              </w:rPr>
              <w:t xml:space="preserve">まさい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Yu Gothic" w:hAnsi="Yu Gothic"/>
                <w:sz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Yu Gothic" w:cs="Arial Unicode MS" w:eastAsia="Arial Unicode MS" w:hAnsi="Yu Gothic"/>
                <w:sz w:val="18"/>
                <w:rtl w:val="0"/>
              </w:rPr>
              <w:t xml:space="preserve">動作確認で扱う利用者像と場面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Yu Gothic" w:cs="Arial Unicode MS" w:eastAsia="Arial Unicode MS" w:hAnsi="Yu Gothic"/>
                <w:sz w:val="18"/>
                <w:rtl w:val="0"/>
              </w:rPr>
              <w:t xml:space="preserve">未検討。完了基準1と2の判定に直結する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Yu Gothic" w:cs="Arial Unicode MS" w:eastAsia="Arial Unicode MS" w:hAnsi="Yu Gothic"/>
                <w:sz w:val="18"/>
                <w:rtl w:val="0"/>
              </w:rPr>
              <w:t xml:space="preserve">工程6の開始前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Yu Gothic" w:cs="Arial Unicode MS" w:eastAsia="Arial Unicode MS" w:hAnsi="Yu Gothic"/>
                <w:sz w:val="18"/>
                <w:rtl w:val="0"/>
              </w:rPr>
              <w:t xml:space="preserve">チーム3名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Yu Gothic" w:hAnsi="Yu Gothic"/>
                <w:sz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Yu Gothic" w:cs="Arial Unicode MS" w:eastAsia="Arial Unicode MS" w:hAnsi="Yu Gothic"/>
                <w:sz w:val="18"/>
                <w:rtl w:val="0"/>
              </w:rPr>
              <w:t xml:space="preserve">要配慮個人情報を「悩み」として保存するか。セキュリティ要件で準拠する規程名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Yu Gothic" w:cs="Arial Unicode MS" w:eastAsia="Arial Unicode MS" w:hAnsi="Yu Gothic"/>
                <w:sz w:val="18"/>
                <w:rtl w:val="0"/>
              </w:rPr>
              <w:t xml:space="preserve">未検討。確定するまで保存しない方針</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Yu Gothic" w:cs="Arial Unicode MS" w:eastAsia="Arial Unicode MS" w:hAnsi="Yu Gothic"/>
                <w:sz w:val="18"/>
                <w:rtl w:val="0"/>
              </w:rPr>
              <w:t xml:space="preserve">工程2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Yu Gothic" w:cs="Arial Unicode MS" w:eastAsia="Arial Unicode MS" w:hAnsi="Yu Gothic"/>
                <w:sz w:val="18"/>
                <w:rtl w:val="0"/>
              </w:rPr>
              <w:t xml:space="preserve">チーム3名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Yu Gothic" w:hAnsi="Yu Gothic"/>
                <w:sz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Yu Gothic" w:cs="Arial Unicode MS" w:eastAsia="Arial Unicode MS" w:hAnsi="Yu Gothic"/>
                <w:sz w:val="18"/>
                <w:rtl w:val="0"/>
              </w:rPr>
              <w:t xml:space="preserve">本文書の正本の保管場所。本ドキュメントとローカルの requirements.md のどちらを正本とするか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Yu Gothic" w:cs="Arial Unicode MS" w:eastAsia="Arial Unicode MS" w:hAnsi="Yu Gothic"/>
                <w:sz w:val="18"/>
                <w:rtl w:val="0"/>
              </w:rPr>
              <w:t xml:space="preserve">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Yu Gothic" w:cs="Arial Unicode MS" w:eastAsia="Arial Unicode MS" w:hAnsi="Yu Gothic"/>
                <w:sz w:val="18"/>
                <w:rtl w:val="0"/>
              </w:rPr>
              <w:t xml:space="preserve">v1.0の確定時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Yu Gothic" w:cs="Arial Unicode MS" w:eastAsia="Arial Unicode MS" w:hAnsi="Yu Gothic"/>
                <w:sz w:val="18"/>
                <w:rtl w:val="0"/>
              </w:rPr>
              <w:t xml:space="preserve">チーム3名</w:t>
            </w:r>
          </w:p>
        </w:tc>
      </w:tr>
    </w:tbl>
    <w:p w:rsidR="00000000" w:rsidDel="00000000" w:rsidP="00000000" w:rsidRDefault="00000000" w:rsidRPr="00000000" w14:paraId="00000152">
      <w:pPr>
        <w:pStyle w:val="Heading2"/>
        <w:rPr/>
      </w:pPr>
      <w:bookmarkStart w:colFirst="0" w:colLast="0" w:name="_1o1e8pyjfmbs" w:id="20"/>
      <w:bookmarkEnd w:id="20"/>
      <w:r w:rsidDel="00000000" w:rsidR="00000000" w:rsidRPr="00000000">
        <w:rPr>
          <w:rFonts w:ascii="Arial Unicode MS" w:cs="Arial Unicode MS" w:eastAsia="Arial Unicode MS" w:hAnsi="Arial Unicode MS"/>
          <w:rtl w:val="0"/>
        </w:rPr>
        <w:t xml:space="preserve">11. 用語定義</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rFonts w:ascii="Yu Gothic" w:cs="Arial Unicode MS" w:eastAsia="Arial Unicode MS" w:hAnsi="Yu Gothic"/>
                <w:b w:val="1"/>
                <w:bCs w:val="1"/>
                <w:sz w:val="18"/>
                <w:rtl w:val="0"/>
              </w:rPr>
              <w:t xml:space="preserve">用語</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rFonts w:ascii="Yu Gothic" w:cs="Arial Unicode MS" w:eastAsia="Arial Unicode MS" w:hAnsi="Yu Gothic"/>
                <w:b w:val="1"/>
                <w:bCs w:val="1"/>
                <w:sz w:val="18"/>
                <w:rtl w:val="0"/>
              </w:rPr>
              <w:t xml:space="preserve">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Yu Gothic" w:cs="Arial Unicode MS" w:eastAsia="Arial Unicode MS" w:hAnsi="Yu Gothic"/>
                <w:sz w:val="18"/>
                <w:rtl w:val="0"/>
              </w:rPr>
              <w:t xml:space="preserve">ニーズ</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Yu Gothic" w:cs="Arial Unicode MS" w:eastAsia="Arial Unicode MS" w:hAnsi="Yu Gothic"/>
                <w:sz w:val="18"/>
                <w:rtl w:val="0"/>
              </w:rPr>
              <w:t xml:space="preserve">現状の不満や欠乏感と、あるべき理想の状態との間にあるギャップ（チーム定義 2026-10-19）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Yu Gothic" w:cs="Arial Unicode MS" w:eastAsia="Arial Unicode MS" w:hAnsi="Yu Gothic"/>
                <w:sz w:val="18"/>
                <w:rtl w:val="0"/>
              </w:rPr>
              <w:t xml:space="preserve">Webサービス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Yu Gothic" w:cs="Arial Unicode MS" w:eastAsia="Arial Unicode MS" w:hAnsi="Yu Gothic"/>
                <w:sz w:val="18"/>
                <w:rtl w:val="0"/>
              </w:rPr>
              <w:t xml:space="preserve">インターネットを通じてブラウザやアプリ経由で提供されるソフトウェアや機能の総称（チーム定義 2026-10-19）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Yu Gothic" w:cs="Arial Unicode MS" w:eastAsia="Arial Unicode MS" w:hAnsi="Yu Gothic"/>
                <w:sz w:val="18"/>
                <w:rtl w:val="0"/>
              </w:rPr>
              <w:t xml:space="preserve">世界</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Yu Gothic" w:cs="Arial Unicode MS" w:eastAsia="Arial Unicode MS" w:hAnsi="Yu Gothic"/>
                <w:sz w:val="18"/>
                <w:rtl w:val="0"/>
              </w:rPr>
              <w:t xml:space="preserve">インターネット上に存在するすべてのWebサービス（チーム定義 2026-10-18）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Yu Gothic" w:cs="Arial Unicode MS" w:eastAsia="Arial Unicode MS" w:hAnsi="Yu Gothic"/>
                <w:sz w:val="18"/>
                <w:rtl w:val="0"/>
              </w:rPr>
              <w:t xml:space="preserve">刷新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Yu Gothic" w:cs="Arial Unicode MS" w:eastAsia="Arial Unicode MS" w:hAnsi="Yu Gothic"/>
                <w:sz w:val="18"/>
                <w:rtl w:val="0"/>
              </w:rPr>
              <w:t xml:space="preserve">既存のWebサービスでは満たされていないニーズに対し、新たな価値を生み出すこと（チーム定義 2026-10-18）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Yu Gothic" w:cs="Arial Unicode MS" w:eastAsia="Arial Unicode MS" w:hAnsi="Yu Gothic"/>
                <w:sz w:val="18"/>
                <w:rtl w:val="0"/>
              </w:rPr>
              <w:t xml:space="preserve">ユーザープロフィール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Yu Gothic" w:cs="Arial Unicode MS" w:eastAsia="Arial Unicode MS" w:hAnsi="Yu Gothic"/>
                <w:sz w:val="18"/>
                <w:rtl w:val="0"/>
              </w:rPr>
              <w:t xml:space="preserve">F-2で整理・保存される、1ユーザーの目標・状況・興味・悩みの集合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Yu Gothic" w:cs="Arial Unicode MS" w:eastAsia="Arial Unicode MS" w:hAnsi="Yu Gothic"/>
                <w:sz w:val="18"/>
                <w:rtl w:val="0"/>
              </w:rPr>
              <w:t xml:space="preserve">提案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Yu Gothic" w:cs="Arial Unicode MS" w:eastAsia="Arial Unicode MS" w:hAnsi="Yu Gothic"/>
                <w:sz w:val="18"/>
                <w:rtl w:val="0"/>
              </w:rPr>
              <w:t xml:space="preserve">サービス名、おすすめの理由、URLを1組とした出力。1回の提案で3件以内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Yu Gothic" w:cs="Arial Unicode MS" w:eastAsia="Arial Unicode MS" w:hAnsi="Yu Gothic"/>
                <w:sz w:val="18"/>
                <w:rtl w:val="0"/>
              </w:rPr>
              <w:t xml:space="preserve">ニーズの変化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Yu Gothic" w:cs="Arial Unicode MS" w:eastAsia="Arial Unicode MS" w:hAnsi="Yu Gothic"/>
                <w:sz w:val="18"/>
                <w:rtl w:val="0"/>
              </w:rPr>
              <w:t xml:space="preserve">ユーザープロフィールのいずれかの項目が、前回の提案時点と異なる状態になること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Yu Gothic" w:cs="Arial Unicode MS" w:eastAsia="Arial Unicode MS" w:hAnsi="Yu Gothic"/>
                <w:sz w:val="18"/>
                <w:rtl w:val="0"/>
              </w:rPr>
              <w:t xml:space="preserve">ジャービス型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Yu Gothic" w:cs="Arial Unicode MS" w:eastAsia="Arial Unicode MS" w:hAnsi="Yu Gothic"/>
                <w:sz w:val="18"/>
                <w:rtl w:val="0"/>
              </w:rPr>
              <w:t xml:space="preserve">複数のサービスを一つの窓口からまとめて操作する構想。本プロジェクトでは対象外（1.5節 項目3）</w:t>
            </w:r>
          </w:p>
        </w:tc>
      </w:tr>
    </w:tbl>
    <w:p w:rsidR="00000000" w:rsidDel="00000000" w:rsidP="00000000" w:rsidRDefault="00000000" w:rsidRPr="00000000" w14:paraId="00000165">
      <w:pPr>
        <w:pStyle w:val="Heading2"/>
        <w:rPr/>
      </w:pPr>
      <w:bookmarkStart w:colFirst="0" w:colLast="0" w:name="_7hd7khn6p31r" w:id="21"/>
      <w:bookmarkEnd w:id="21"/>
      <w:r w:rsidDel="00000000" w:rsidR="00000000" w:rsidRPr="00000000">
        <w:rPr>
          <w:rFonts w:ascii="Arial Unicode MS" w:cs="Arial Unicode MS" w:eastAsia="Arial Unicode MS" w:hAnsi="Arial Unicode MS"/>
          <w:rtl w:val="0"/>
        </w:rPr>
        <w:t xml:space="preserve">12. 改訂履歴</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rFonts w:ascii="Yu Gothic" w:cs="Arial Unicode MS" w:eastAsia="Arial Unicode MS" w:hAnsi="Yu Gothic"/>
                <w:b w:val="1"/>
                <w:bCs w:val="1"/>
                <w:sz w:val="18"/>
                <w:rtl w:val="0"/>
              </w:rPr>
              <w:t xml:space="preserve">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rFonts w:ascii="Yu Gothic" w:cs="Arial Unicode MS" w:eastAsia="Arial Unicode MS" w:hAnsi="Yu Gothic"/>
                <w:b w:val="1"/>
                <w:bCs w:val="1"/>
                <w:sz w:val="18"/>
                <w:rtl w:val="0"/>
              </w:rPr>
              <w:t xml:space="preserve">日付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rFonts w:ascii="Yu Gothic" w:cs="Arial Unicode MS" w:eastAsia="Arial Unicode MS" w:hAnsi="Yu Gothic"/>
                <w:b w:val="1"/>
                <w:bCs w:val="1"/>
                <w:sz w:val="18"/>
                <w:rtl w:val="0"/>
              </w:rPr>
              <w:t xml:space="preserve">変更点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rFonts w:ascii="Yu Gothic" w:cs="Arial Unicode MS" w:eastAsia="Arial Unicode MS" w:hAnsi="Yu Gothic"/>
                <w:b w:val="1"/>
                <w:bCs w:val="1"/>
                <w:sz w:val="18"/>
                <w:rtl w:val="0"/>
              </w:rPr>
              <w:t xml:space="preserve">作成・変更者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Yu Gothic" w:hAnsi="Yu Gothic"/>
                <w:sz w:val="18"/>
                <w:rtl w:val="0"/>
              </w:rPr>
              <w:t xml:space="preserv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Yu Gothic" w:hAnsi="Yu Gothic"/>
                <w:sz w:val="18"/>
                <w:rtl w:val="0"/>
              </w:rPr>
              <w:t xml:space="preserve">2026-10-23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Yu Gothic" w:cs="Arial Unicode MS" w:eastAsia="Arial Unicode MS" w:hAnsi="Yu Gothic"/>
                <w:sz w:val="18"/>
                <w:rtl w:val="0"/>
              </w:rPr>
              <w:t xml:space="preserve">初版ドラフト。2026-10-23時点のGDGoCタブ1の整理（ToBe／AsIs／Gap／Solution）を要件に落とし込んだ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Yu Gothic" w:cs="Arial Unicode MS" w:eastAsia="Arial Unicode MS" w:hAnsi="Yu Gothic"/>
                <w:sz w:val="18"/>
                <w:rtl w:val="0"/>
              </w:rPr>
              <w:t xml:space="preserve">まさい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Yu Gothic" w:hAnsi="Yu Gothic"/>
                <w:sz w:val="18"/>
                <w:rtl w:val="0"/>
              </w:rPr>
              <w:t xml:space="preserve">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Yu Gothic" w:hAnsi="Yu Gothic"/>
                <w:sz w:val="18"/>
                <w:rtl w:val="0"/>
              </w:rPr>
              <w:t xml:space="preserve">2026-10-23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Yu Gothic" w:cs="Arial Unicode MS" w:eastAsia="Arial Unicode MS" w:hAnsi="Yu Gothic"/>
                <w:sz w:val="18"/>
                <w:rtl w:val="0"/>
              </w:rPr>
              <w:t xml:space="preserve">達成期限を2026年10月25日に確定（目的）。発表スライドとリハーサルを対象外に追加（1.5節 項目10）し、前提2-2「発表時間4分」を削除して「費用が発生しない範囲で作る」に差し替え。完了基準から発表の実演を削除。9章を2日間の工程に変更し、発表スライドの工程を削除。未確定事項から発表日とコスト負担者を削除し、「24日・25日に稼働できるメンバー」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Yu Gothic" w:cs="Arial Unicode MS" w:eastAsia="Arial Unicode MS" w:hAnsi="Yu Gothic"/>
                <w:sz w:val="18"/>
                <w:rtl w:val="0"/>
              </w:rPr>
              <w:t xml:space="preserve">まさい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Yu Gothic" w:hAnsi="Yu Gothic"/>
                <w:sz w:val="18"/>
                <w:rtl w:val="0"/>
              </w:rPr>
              <w:t xml:space="preserve">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Yu Gothic" w:hAnsi="Yu Gothic"/>
                <w:sz w:val="18"/>
                <w:rtl w:val="0"/>
              </w:rPr>
              <w:t xml:space="preserve">2026-10-24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Yu Gothic" w:cs="Arial Unicode MS" w:eastAsia="Arial Unicode MS" w:hAnsi="Yu Gothic"/>
                <w:sz w:val="18"/>
                <w:rtl w:val="0"/>
              </w:rPr>
              <w:t xml:space="preserve">6章の正解の定義・評価方法・サンプル数・目標水準を確定（ヒット方式、チーム評価、3件すべてヒット）。人手修正の担当とプロンプト管理責任者を確定。7章の役割分担を記入。完了基準4を数字で記述。未確定事項から評価方法と役割分担を削除し、担当未定だった4件に決定者を割り当て（11件から9件へ）</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Yu Gothic" w:cs="Arial Unicode MS" w:eastAsia="Arial Unicode MS" w:hAnsi="Yu Gothic"/>
                <w:sz w:val="18"/>
                <w:rtl w:val="0"/>
              </w:rPr>
              <w:t xml:space="preserve">まさい</w:t>
            </w:r>
          </w:p>
        </w:tc>
      </w:tr>
    </w:tbl>
    <w:p w:rsidR="00000000" w:rsidDel="00000000" w:rsidP="00000000" w:rsidRDefault="00000000" w:rsidRPr="00000000" w14:paraId="00000176">
      <w:pPr>
        <w:pStyle w:val="Heading2"/>
        <w:rPr/>
      </w:pPr>
      <w:bookmarkStart w:colFirst="0" w:colLast="0" w:name="_n0njciv95hoh" w:id="22"/>
      <w:bookmarkEnd w:id="22"/>
      <w:r w:rsidDel="00000000" w:rsidR="00000000" w:rsidRPr="00000000">
        <w:rPr>
          <w:rFonts w:ascii="Arial Unicode MS" w:cs="Arial Unicode MS" w:eastAsia="Arial Unicode MS" w:hAnsi="Arial Unicode MS"/>
          <w:rtl w:val="0"/>
        </w:rPr>
        <w:t xml:space="preserve">付録：参考にした資料</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rFonts w:ascii="Yu Gothic" w:cs="Arial Unicode MS" w:eastAsia="Arial Unicode MS" w:hAnsi="Yu Gothic"/>
                <w:b w:val="1"/>
                <w:bCs w:val="1"/>
                <w:sz w:val="18"/>
                <w:rtl w:val="0"/>
              </w:rPr>
              <w:t xml:space="preserve">資料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rFonts w:ascii="Yu Gothic" w:cs="Arial Unicode MS" w:eastAsia="Arial Unicode MS" w:hAnsi="Yu Gothic"/>
                <w:b w:val="1"/>
                <w:bCs w:val="1"/>
                <w:sz w:val="18"/>
                <w:rtl w:val="0"/>
              </w:rPr>
              <w:t xml:space="preserve">参考にした点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Yu Gothic" w:cs="Arial Unicode MS" w:eastAsia="Arial Unicode MS" w:hAnsi="Yu Gothic"/>
                <w:sz w:val="18"/>
                <w:rtl w:val="0"/>
              </w:rPr>
              <w:t xml:space="preserve">Google Docs：GDGoC（チームの会議メモ）</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Yu Gothic" w:cs="Arial Unicode MS" w:eastAsia="Arial Unicode MS" w:hAnsi="Yu Gothic"/>
                <w:sz w:val="18"/>
                <w:rtl w:val="0"/>
              </w:rPr>
              <w:t xml:space="preserve">ToBe／AsIs／Gap／Solution、定義、採点基準、稼働制約</w:t>
            </w:r>
          </w:p>
        </w:tc>
      </w:tr>
    </w:tbl>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参照先の原本URL：</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numPr>
          <w:ilvl w:val="0"/>
          <w:numId w:val="1"/>
        </w:numPr>
        <w:ind w:left="720" w:hanging="360"/>
      </w:pPr>
      <w:r w:rsidDel="00000000" w:rsidR="00000000" w:rsidRPr="00000000">
        <w:rPr>
          <w:rFonts w:ascii="Arial Unicode MS" w:cs="Arial Unicode MS" w:eastAsia="Arial Unicode MS" w:hAnsi="Arial Unicode MS"/>
          <w:rtl w:val="0"/>
        </w:rPr>
        <w:t xml:space="preserve">Google Docs：GDGoC：</w:t>
      </w:r>
      <w:hyperlink r:id="rId6">
        <w:r w:rsidDel="00000000" w:rsidR="00000000" w:rsidRPr="00000000">
          <w:rPr>
            <w:color w:val="1155cc"/>
            <w:u w:val="single"/>
            <w:rtl w:val="0"/>
          </w:rPr>
          <w:t xml:space="preserve">https://docs.google.com/document/d/1xJzfuAIrAA8uy1SaWRZ3A0a2baqvdmjKXGMwGPIX1mI/edit</w:t>
        </w:r>
      </w:hyperlink>
      <w:r w:rsidDel="00000000" w:rsidR="00000000" w:rsidRPr="00000000">
        <w:rPr>
          <w:rtl w:val="0"/>
        </w:rPr>
      </w:r>
    </w:p>
    <w:p>
      <w:r>
        <w:br w:type="page"/>
      </w:r>
    </w:p>
    <w:p>
      <w:pPr>
        <w:jc w:val="center"/>
      </w:pPr>
      <w:r>
        <w:rPr>
          <w:b/>
          <w:sz w:val="36"/>
        </w:rPr>
        <w:t>補足資料：サービス内容の具体化</w:t>
      </w:r>
    </w:p>
    <w:p>
      <w:r>
        <w:t>位置づけ：アップロードされたv0.3文書をメイン文書として維持し、先ほど作成した要件定義案からサービスの具体像や利用者視点の説明を補足する。元資料に記載された要件・制約・未確定事項を置き換えない。</w:t>
      </w:r>
    </w:p>
    <w:p>
      <w:pPr>
        <w:pStyle w:val="Heading1"/>
      </w:pPr>
      <w:r>
        <w:t>A. 何を作るのか</w:t>
      </w:r>
    </w:p>
    <w:p>
      <w:r>
        <w:t>作成するものは、AIとの対話を通じてユーザーの目標・状況・興味・悩みを把握し、その人に合うWebサービスをおすすめの理由とURLとともに最大3件提示するWebアプリである。ユーザーの目標や状況が変わった場合は、ニーズを更新し、以前の提案との差分が分かる形で再提案する。</w:t>
      </w:r>
    </w:p>
    <w:p>
      <w:r>
        <w:t>このアプリは他サービスの登録・ログイン・代理操作を行わず、ユーザーが選択するためのサービス提案に範囲を限定する。</w:t>
      </w:r>
    </w:p>
    <w:p>
      <w:pPr>
        <w:pStyle w:val="Heading1"/>
      </w:pPr>
      <w:r>
        <w:t>B. 解決したい問題と提供価値</w:t>
      </w:r>
    </w:p>
    <w:tbl>
      <w:tblPr>
        <w:tblW w:type="auto" w:w="0"/>
        <w:tblLook w:firstColumn="1" w:firstRow="1" w:lastColumn="0" w:lastRow="0" w:noHBand="0" w:noVBand="1" w:val="04A0"/>
      </w:tblPr>
      <w:tblGrid>
        <w:gridCol w:w="3120"/>
        <w:gridCol w:w="3120"/>
        <w:gridCol w:w="3120"/>
      </w:tblGrid>
      <w:tr>
        <w:tc>
          <w:tcPr>
            <w:tcW w:type="dxa" w:w="3120"/>
          </w:tcPr>
          <w:p>
            <w:r>
              <w:rPr>
                <w:rFonts w:ascii="Yu Gothic" w:hAnsi="Yu Gothic"/>
                <w:sz w:val="18"/>
              </w:rPr>
              <w:t>現状の問題</w:t>
            </w:r>
          </w:p>
        </w:tc>
        <w:tc>
          <w:tcPr>
            <w:tcW w:type="dxa" w:w="3120"/>
          </w:tcPr>
          <w:p>
            <w:r>
              <w:rPr>
                <w:rFonts w:ascii="Yu Gothic" w:hAnsi="Yu Gothic"/>
                <w:sz w:val="18"/>
              </w:rPr>
              <w:t>本サービスで行うこと</w:t>
            </w:r>
          </w:p>
        </w:tc>
        <w:tc>
          <w:tcPr>
            <w:tcW w:type="dxa" w:w="3120"/>
          </w:tcPr>
          <w:p>
            <w:r>
              <w:rPr>
                <w:rFonts w:ascii="Yu Gothic" w:hAnsi="Yu Gothic"/>
                <w:sz w:val="18"/>
              </w:rPr>
              <w:t>期待する効果</w:t>
            </w:r>
          </w:p>
        </w:tc>
      </w:tr>
      <w:tr>
        <w:tc>
          <w:tcPr>
            <w:tcW w:type="dxa" w:w="3120"/>
          </w:tcPr>
          <w:p>
            <w:r>
              <w:rPr>
                <w:rFonts w:ascii="Yu Gothic" w:hAnsi="Yu Gothic"/>
                <w:sz w:val="18"/>
              </w:rPr>
              <w:t>自分の目標に合うWebサービスを自力で探し、比較する必要がある</w:t>
            </w:r>
          </w:p>
        </w:tc>
        <w:tc>
          <w:tcPr>
            <w:tcW w:type="dxa" w:w="3120"/>
          </w:tcPr>
          <w:p>
            <w:r>
              <w:rPr>
                <w:rFonts w:ascii="Yu Gothic" w:hAnsi="Yu Gothic"/>
                <w:sz w:val="18"/>
              </w:rPr>
              <w:t>AIがニーズを聞き取り、候補を検索・比較する</w:t>
            </w:r>
          </w:p>
        </w:tc>
        <w:tc>
          <w:tcPr>
            <w:tcW w:type="dxa" w:w="3120"/>
          </w:tcPr>
          <w:p>
            <w:r>
              <w:rPr>
                <w:rFonts w:ascii="Yu Gothic" w:hAnsi="Yu Gothic"/>
                <w:sz w:val="18"/>
              </w:rPr>
              <w:t>探す時間と手間を減らす</w:t>
            </w:r>
          </w:p>
        </w:tc>
      </w:tr>
      <w:tr>
        <w:tc>
          <w:tcPr>
            <w:tcW w:type="dxa" w:w="3120"/>
          </w:tcPr>
          <w:p>
            <w:r>
              <w:rPr>
                <w:rFonts w:ascii="Yu Gothic" w:hAnsi="Yu Gothic"/>
                <w:sz w:val="18"/>
              </w:rPr>
              <w:t>目標や状況が変わっても、以前の提案が更新されない</w:t>
            </w:r>
          </w:p>
        </w:tc>
        <w:tc>
          <w:tcPr>
            <w:tcW w:type="dxa" w:w="3120"/>
          </w:tcPr>
          <w:p>
            <w:r>
              <w:rPr>
                <w:rFonts w:ascii="Yu Gothic" w:hAnsi="Yu Gothic"/>
                <w:sz w:val="18"/>
              </w:rPr>
              <w:t>ニーズの変更を受けて候補を再検索・再提案する</w:t>
            </w:r>
          </w:p>
        </w:tc>
        <w:tc>
          <w:tcPr>
            <w:tcW w:type="dxa" w:w="3120"/>
          </w:tcPr>
          <w:p>
            <w:r>
              <w:rPr>
                <w:rFonts w:ascii="Yu Gothic" w:hAnsi="Yu Gothic"/>
                <w:sz w:val="18"/>
              </w:rPr>
              <w:t>変化後も自分に合う候補を見つけやすくする</w:t>
            </w:r>
          </w:p>
        </w:tc>
      </w:tr>
      <w:tr>
        <w:tc>
          <w:tcPr>
            <w:tcW w:type="dxa" w:w="3120"/>
          </w:tcPr>
          <w:p>
            <w:r>
              <w:rPr>
                <w:rFonts w:ascii="Yu Gothic" w:hAnsi="Yu Gothic"/>
                <w:sz w:val="18"/>
              </w:rPr>
              <w:t>提案された理由が分からず、判断が難しい</w:t>
            </w:r>
          </w:p>
        </w:tc>
        <w:tc>
          <w:tcPr>
            <w:tcW w:type="dxa" w:w="3120"/>
          </w:tcPr>
          <w:p>
            <w:r>
              <w:rPr>
                <w:rFonts w:ascii="Yu Gothic" w:hAnsi="Yu Gothic"/>
                <w:sz w:val="18"/>
              </w:rPr>
              <w:t>サービス名・おすすめ理由・URLをセットで提示する</w:t>
            </w:r>
          </w:p>
        </w:tc>
        <w:tc>
          <w:tcPr>
            <w:tcW w:type="dxa" w:w="3120"/>
          </w:tcPr>
          <w:p>
            <w:r>
              <w:rPr>
                <w:rFonts w:ascii="Yu Gothic" w:hAnsi="Yu Gothic"/>
                <w:sz w:val="18"/>
              </w:rPr>
              <w:t>理由を見て選択できる</w:t>
            </w:r>
          </w:p>
        </w:tc>
      </w:tr>
    </w:tbl>
    <w:p>
      <w:pPr>
        <w:pStyle w:val="Heading1"/>
      </w:pPr>
      <w:r>
        <w:t>C. 利用イメージ</w:t>
      </w:r>
    </w:p>
    <w:p>
      <w:r>
        <w:t>1. ユーザーがアプリを開き、AIとの対話を始める。</w:t>
      </w:r>
    </w:p>
    <w:p>
      <w:r>
        <w:t>2. AIが目標・状況・興味・悩みについて質問し、回答を受け取る。</w:t>
      </w:r>
    </w:p>
    <w:p>
      <w:r>
        <w:t>3. AIが回答を整理したユーザープロフィールを提示し、ユーザーが確認・修正する。</w:t>
      </w:r>
    </w:p>
    <w:p>
      <w:r>
        <w:t>4. AIがサービス候補を検索・比較し、最大3件を理由とURLとともに提示する。</w:t>
      </w:r>
    </w:p>
    <w:p>
      <w:r>
        <w:t>5. ユーザー自身が提案を確認し、利用するかを決める。</w:t>
      </w:r>
    </w:p>
    <w:p>
      <w:r>
        <w:t>6. 目標や状況が変わったら、ユーザーがその変化を伝える。AIは更新後の候補と前回との差分を提示する。</w:t>
      </w:r>
    </w:p>
    <w:p>
      <w:r>
        <w:t>7. ユーザーは提案履歴を確認し、以前のニーズと提案内容を振り返る。</w:t>
      </w:r>
    </w:p>
    <w:p>
      <w:pPr>
        <w:pStyle w:val="Heading1"/>
      </w:pPr>
      <w:r>
        <w:t>D. 初期版で実現する機能</w:t>
      </w:r>
    </w:p>
    <w:tbl>
      <w:tblPr>
        <w:tblW w:type="auto" w:w="0"/>
        <w:tblLook w:firstColumn="1" w:firstRow="1" w:lastColumn="0" w:lastRow="0" w:noHBand="0" w:noVBand="1" w:val="04A0"/>
      </w:tblPr>
      <w:tblGrid>
        <w:gridCol w:w="3120"/>
        <w:gridCol w:w="3120"/>
        <w:gridCol w:w="3120"/>
      </w:tblGrid>
      <w:tr>
        <w:tc>
          <w:tcPr>
            <w:tcW w:type="dxa" w:w="3120"/>
          </w:tcPr>
          <w:p>
            <w:r>
              <w:rPr>
                <w:rFonts w:ascii="Yu Gothic" w:hAnsi="Yu Gothic"/>
                <w:sz w:val="18"/>
              </w:rPr>
              <w:t>機能</w:t>
            </w:r>
          </w:p>
        </w:tc>
        <w:tc>
          <w:tcPr>
            <w:tcW w:type="dxa" w:w="3120"/>
          </w:tcPr>
          <w:p>
            <w:r>
              <w:rPr>
                <w:rFonts w:ascii="Yu Gothic" w:hAnsi="Yu Gothic"/>
                <w:sz w:val="18"/>
              </w:rPr>
              <w:t>ユーザーから見た動き</w:t>
            </w:r>
          </w:p>
        </w:tc>
        <w:tc>
          <w:tcPr>
            <w:tcW w:type="dxa" w:w="3120"/>
          </w:tcPr>
          <w:p>
            <w:r>
              <w:rPr>
                <w:rFonts w:ascii="Yu Gothic" w:hAnsi="Yu Gothic"/>
                <w:sz w:val="18"/>
              </w:rPr>
              <w:t>元資料との対応</w:t>
            </w:r>
          </w:p>
        </w:tc>
      </w:tr>
      <w:tr>
        <w:tc>
          <w:tcPr>
            <w:tcW w:type="dxa" w:w="3120"/>
          </w:tcPr>
          <w:p>
            <w:r>
              <w:rPr>
                <w:rFonts w:ascii="Yu Gothic" w:hAnsi="Yu Gothic"/>
                <w:sz w:val="18"/>
              </w:rPr>
              <w:t>ニーズ把握の対話</w:t>
            </w:r>
          </w:p>
        </w:tc>
        <w:tc>
          <w:tcPr>
            <w:tcW w:type="dxa" w:w="3120"/>
          </w:tcPr>
          <w:p>
            <w:r>
              <w:rPr>
                <w:rFonts w:ascii="Yu Gothic" w:hAnsi="Yu Gothic"/>
                <w:sz w:val="18"/>
              </w:rPr>
              <w:t>AIの質問に答えて目標・状況などを伝える</w:t>
            </w:r>
          </w:p>
        </w:tc>
        <w:tc>
          <w:tcPr>
            <w:tcW w:type="dxa" w:w="3120"/>
          </w:tcPr>
          <w:p>
            <w:r>
              <w:rPr>
                <w:rFonts w:ascii="Yu Gothic" w:hAnsi="Yu Gothic"/>
                <w:sz w:val="18"/>
              </w:rPr>
              <w:t>F-1</w:t>
            </w:r>
          </w:p>
        </w:tc>
      </w:tr>
      <w:tr>
        <w:tc>
          <w:tcPr>
            <w:tcW w:type="dxa" w:w="3120"/>
          </w:tcPr>
          <w:p>
            <w:r>
              <w:rPr>
                <w:rFonts w:ascii="Yu Gothic" w:hAnsi="Yu Gothic"/>
                <w:sz w:val="18"/>
              </w:rPr>
              <w:t>ニーズの整理と保存</w:t>
            </w:r>
          </w:p>
        </w:tc>
        <w:tc>
          <w:tcPr>
            <w:tcW w:type="dxa" w:w="3120"/>
          </w:tcPr>
          <w:p>
            <w:r>
              <w:rPr>
                <w:rFonts w:ascii="Yu Gothic" w:hAnsi="Yu Gothic"/>
                <w:sz w:val="18"/>
              </w:rPr>
              <w:t>整理内容を確認・修正して保存する</w:t>
            </w:r>
          </w:p>
        </w:tc>
        <w:tc>
          <w:tcPr>
            <w:tcW w:type="dxa" w:w="3120"/>
          </w:tcPr>
          <w:p>
            <w:r>
              <w:rPr>
                <w:rFonts w:ascii="Yu Gothic" w:hAnsi="Yu Gothic"/>
                <w:sz w:val="18"/>
              </w:rPr>
              <w:t>F-2</w:t>
            </w:r>
          </w:p>
        </w:tc>
      </w:tr>
      <w:tr>
        <w:tc>
          <w:tcPr>
            <w:tcW w:type="dxa" w:w="3120"/>
          </w:tcPr>
          <w:p>
            <w:r>
              <w:rPr>
                <w:rFonts w:ascii="Yu Gothic" w:hAnsi="Yu Gothic"/>
                <w:sz w:val="18"/>
              </w:rPr>
              <w:t>サービス検索・比較</w:t>
            </w:r>
          </w:p>
        </w:tc>
        <w:tc>
          <w:tcPr>
            <w:tcW w:type="dxa" w:w="3120"/>
          </w:tcPr>
          <w:p>
            <w:r>
              <w:rPr>
                <w:rFonts w:ascii="Yu Gothic" w:hAnsi="Yu Gothic"/>
                <w:sz w:val="18"/>
              </w:rPr>
              <w:t>ニーズに合う候補を比較する</w:t>
            </w:r>
          </w:p>
        </w:tc>
        <w:tc>
          <w:tcPr>
            <w:tcW w:type="dxa" w:w="3120"/>
          </w:tcPr>
          <w:p>
            <w:r>
              <w:rPr>
                <w:rFonts w:ascii="Yu Gothic" w:hAnsi="Yu Gothic"/>
                <w:sz w:val="18"/>
              </w:rPr>
              <w:t>F-3</w:t>
            </w:r>
          </w:p>
        </w:tc>
      </w:tr>
      <w:tr>
        <w:tc>
          <w:tcPr>
            <w:tcW w:type="dxa" w:w="3120"/>
          </w:tcPr>
          <w:p>
            <w:r>
              <w:rPr>
                <w:rFonts w:ascii="Yu Gothic" w:hAnsi="Yu Gothic"/>
                <w:sz w:val="18"/>
              </w:rPr>
              <w:t>理由付き提案</w:t>
            </w:r>
          </w:p>
        </w:tc>
        <w:tc>
          <w:tcPr>
            <w:tcW w:type="dxa" w:w="3120"/>
          </w:tcPr>
          <w:p>
            <w:r>
              <w:rPr>
                <w:rFonts w:ascii="Yu Gothic" w:hAnsi="Yu Gothic"/>
                <w:sz w:val="18"/>
              </w:rPr>
              <w:t>サービス名・おすすめ理由・URLを確認する</w:t>
            </w:r>
          </w:p>
        </w:tc>
        <w:tc>
          <w:tcPr>
            <w:tcW w:type="dxa" w:w="3120"/>
          </w:tcPr>
          <w:p>
            <w:r>
              <w:rPr>
                <w:rFonts w:ascii="Yu Gothic" w:hAnsi="Yu Gothic"/>
                <w:sz w:val="18"/>
              </w:rPr>
              <w:t>F-4</w:t>
            </w:r>
          </w:p>
        </w:tc>
      </w:tr>
      <w:tr>
        <w:tc>
          <w:tcPr>
            <w:tcW w:type="dxa" w:w="3120"/>
          </w:tcPr>
          <w:p>
            <w:r>
              <w:rPr>
                <w:rFonts w:ascii="Yu Gothic" w:hAnsi="Yu Gothic"/>
                <w:sz w:val="18"/>
              </w:rPr>
              <w:t>提案の更新</w:t>
            </w:r>
          </w:p>
        </w:tc>
        <w:tc>
          <w:tcPr>
            <w:tcW w:type="dxa" w:w="3120"/>
          </w:tcPr>
          <w:p>
            <w:r>
              <w:rPr>
                <w:rFonts w:ascii="Yu Gothic" w:hAnsi="Yu Gothic"/>
                <w:sz w:val="18"/>
              </w:rPr>
              <w:t>変化したニーズに応じた候補と前回との差分を見る</w:t>
            </w:r>
          </w:p>
        </w:tc>
        <w:tc>
          <w:tcPr>
            <w:tcW w:type="dxa" w:w="3120"/>
          </w:tcPr>
          <w:p>
            <w:r>
              <w:rPr>
                <w:rFonts w:ascii="Yu Gothic" w:hAnsi="Yu Gothic"/>
                <w:sz w:val="18"/>
              </w:rPr>
              <w:t>F-5</w:t>
            </w:r>
          </w:p>
        </w:tc>
      </w:tr>
      <w:tr>
        <w:tc>
          <w:tcPr>
            <w:tcW w:type="dxa" w:w="3120"/>
          </w:tcPr>
          <w:p>
            <w:r>
              <w:rPr>
                <w:rFonts w:ascii="Yu Gothic" w:hAnsi="Yu Gothic"/>
                <w:sz w:val="18"/>
              </w:rPr>
              <w:t>提案履歴</w:t>
            </w:r>
          </w:p>
        </w:tc>
        <w:tc>
          <w:tcPr>
            <w:tcW w:type="dxa" w:w="3120"/>
          </w:tcPr>
          <w:p>
            <w:r>
              <w:rPr>
                <w:rFonts w:ascii="Yu Gothic" w:hAnsi="Yu Gothic"/>
                <w:sz w:val="18"/>
              </w:rPr>
              <w:t>過去の提案と当時のニーズを見る</w:t>
            </w:r>
          </w:p>
        </w:tc>
        <w:tc>
          <w:tcPr>
            <w:tcW w:type="dxa" w:w="3120"/>
          </w:tcPr>
          <w:p>
            <w:r>
              <w:rPr>
                <w:rFonts w:ascii="Yu Gothic" w:hAnsi="Yu Gothic"/>
                <w:sz w:val="18"/>
              </w:rPr>
              <w:t>F-6</w:t>
            </w:r>
          </w:p>
        </w:tc>
      </w:tr>
    </w:tbl>
    <w:p>
      <w:pPr>
        <w:pStyle w:val="Heading1"/>
      </w:pPr>
      <w:r>
        <w:t>E. 画面の構成案</w:t>
      </w:r>
    </w:p>
    <w:p>
      <w:r>
        <w:t>・対話画面：AIの質問とユーザーの回答を表示する。</w:t>
      </w:r>
    </w:p>
    <w:p>
      <w:r>
        <w:t>・ニーズ確認画面：整理された目標・状況・興味・悩みを表示し、ユーザーが修正・承認する。</w:t>
      </w:r>
    </w:p>
    <w:p>
      <w:r>
        <w:t>・提案結果画面：最大3件のサービス名、おすすめ理由、URLを表示する。</w:t>
      </w:r>
    </w:p>
    <w:p>
      <w:r>
        <w:t>・提案更新画面：更新後の提案と前回から変わった点を表示する。</w:t>
      </w:r>
    </w:p>
    <w:p>
      <w:r>
        <w:t>・提案履歴画面：過去のニーズと提案を時系列で表示する。</w:t>
      </w:r>
    </w:p>
    <w:p>
      <w:pPr>
        <w:pStyle w:val="Heading1"/>
      </w:pPr>
      <w:r>
        <w:t>F. 作成時に守る範囲・制約</w:t>
      </w:r>
    </w:p>
    <w:p>
      <w:r>
        <w:t>・元資料のスコープ、対象外、前提条件、役割分担、スケジュール、完了基準を優先する。</w:t>
      </w:r>
    </w:p>
    <w:p>
      <w:r>
        <w:t>・提案先サービスへの登録・ログイン・代理操作や、外部サービスとのAPI・アカウント連携は対象外とする。</w:t>
      </w:r>
    </w:p>
    <w:p>
      <w:r>
        <w:t>・行動履歴や端末利用状況を自動収集してニーズ変化を検知しない。変化はユーザーの申告を前提とする。</w:t>
      </w:r>
    </w:p>
    <w:p>
      <w:r>
        <w:t>・デモでは架空のプロフィールを使用し、実在個人を特定できる情報を保存しない。</w:t>
      </w:r>
    </w:p>
    <w:p>
      <w:r>
        <w:t>・Google技術の活用、無料枠内での開発、最大3件の候補提示など、元資料の制約を維持する。</w:t>
      </w:r>
    </w:p>
    <w:p>
      <w:r>
        <w:t>・取得元、実行基盤、対話項目など、元資料で未確定の事項は決定済みとして扱わない。</w:t>
      </w:r>
    </w:p>
    <w:p>
      <w:pPr>
        <w:pStyle w:val="Heading1"/>
      </w:pPr>
      <w:r>
        <w:t>G. 統合にあたっての扱い</w:t>
      </w:r>
    </w:p>
    <w:p>
      <w:r>
        <w:t>本統合版では、アップロードされたv0.3文書を本文の中心として残し、補足資料を末尾に追加した。先に作成した案の一般的な機能（通知設定、独立した評価機能など）は元資料の正式要件として追加していない。元資料のF-1〜F-6、対象外、前提条件、完了基準と矛盾しない範囲で、サービスの説明・利用イメージ・画面構成を具体化した。</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xJzfuAIrAA8uy1SaWRZ3A0a2baqvdmjKXGMwGPIX1m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