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Антонов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Петраков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Ефремов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Бровкин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Сергеева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Серегина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Захарченко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Самойлов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Коротина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Федоров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Брытков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Фисун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Егоров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Бражникова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Гассиев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Шашко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Семес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Дмитренко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Кычакова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Киселев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Хмель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Губин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Копаев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Ханукаев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Поздняков</w:t>
      </w:r>
    </w:p>
    <w:p w:rsidR="00A77018" w:rsidRP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Шипулин</w:t>
      </w:r>
    </w:p>
    <w:p w:rsidR="00A77018" w:rsidRDefault="00A77018" w:rsidP="00A77018">
      <w:pPr>
        <w:pStyle w:val="a3"/>
        <w:numPr>
          <w:ilvl w:val="0"/>
          <w:numId w:val="1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Ахмедзянова</w:t>
      </w:r>
      <w:proofErr w:type="spellEnd"/>
    </w:p>
    <w:p w:rsidR="00A77018" w:rsidRPr="00A77018" w:rsidRDefault="00A77018" w:rsidP="00A77018">
      <w:pPr>
        <w:pStyle w:val="a3"/>
        <w:spacing w:after="120" w:line="276" w:lineRule="auto"/>
        <w:ind w:left="851"/>
        <w:rPr>
          <w:sz w:val="26"/>
          <w:szCs w:val="26"/>
        </w:rPr>
      </w:pP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rPr>
          <w:sz w:val="26"/>
          <w:szCs w:val="26"/>
        </w:rPr>
      </w:pPr>
      <w:bookmarkStart w:id="0" w:name="_GoBack"/>
      <w:bookmarkEnd w:id="0"/>
      <w:r w:rsidRPr="00A77018">
        <w:rPr>
          <w:sz w:val="26"/>
          <w:szCs w:val="26"/>
        </w:rPr>
        <w:t>Антонов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Петраков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Ефремов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Бровкин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Сергеева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Серегина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Захарченко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Самойлов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Коротина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Федоров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Брытков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Фисун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Егоров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Бражникова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Гассиев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Шашко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Семес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Дмитренко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Кычакова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Киселев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Хмель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Губин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Копаев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Ханукаев</w:t>
      </w:r>
      <w:proofErr w:type="spellEnd"/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Поздняков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r w:rsidRPr="00A77018">
        <w:rPr>
          <w:sz w:val="26"/>
          <w:szCs w:val="26"/>
        </w:rPr>
        <w:t>Шипулин</w:t>
      </w:r>
    </w:p>
    <w:p w:rsidR="00A77018" w:rsidRPr="00A77018" w:rsidRDefault="00A77018" w:rsidP="00A77018">
      <w:pPr>
        <w:pStyle w:val="a3"/>
        <w:numPr>
          <w:ilvl w:val="0"/>
          <w:numId w:val="2"/>
        </w:numPr>
        <w:spacing w:after="120" w:line="276" w:lineRule="auto"/>
        <w:ind w:left="851" w:hanging="491"/>
        <w:rPr>
          <w:sz w:val="26"/>
          <w:szCs w:val="26"/>
        </w:rPr>
      </w:pPr>
      <w:proofErr w:type="spellStart"/>
      <w:r w:rsidRPr="00A77018">
        <w:rPr>
          <w:sz w:val="26"/>
          <w:szCs w:val="26"/>
        </w:rPr>
        <w:t>Ахмедзянова</w:t>
      </w:r>
      <w:proofErr w:type="spellEnd"/>
    </w:p>
    <w:p w:rsidR="00A77018" w:rsidRPr="00A77018" w:rsidRDefault="00A77018" w:rsidP="00A77018"/>
    <w:sectPr w:rsidR="00A77018" w:rsidRPr="00A77018" w:rsidSect="00A77018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40BF5"/>
    <w:multiLevelType w:val="hybridMultilevel"/>
    <w:tmpl w:val="E8022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6591A"/>
    <w:multiLevelType w:val="hybridMultilevel"/>
    <w:tmpl w:val="0EB0D5A8"/>
    <w:lvl w:ilvl="0" w:tplc="1B12C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18"/>
    <w:rsid w:val="00A77018"/>
    <w:rsid w:val="00BA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9897"/>
  <w15:chartTrackingRefBased/>
  <w15:docId w15:val="{B293E0E3-D871-4476-90B4-99E9996D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2020-02-27T08:55:00Z</cp:lastPrinted>
  <dcterms:created xsi:type="dcterms:W3CDTF">2020-02-27T08:51:00Z</dcterms:created>
  <dcterms:modified xsi:type="dcterms:W3CDTF">2020-02-27T08:55:00Z</dcterms:modified>
</cp:coreProperties>
</file>