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color w:val="ff0000"/>
          <w:sz w:val="24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color w:val="0000ff"/>
          <w:sz w:val="20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rFonts w:ascii="verdana" w:hAnsi="verdana" w:cs="verdana" w:eastAsia="verdana"/>
          <w:color w:val="008000"/>
        </w:rPr>
        <w:t>This is some text!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