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 w:rsidR="6D3046BFEEFB4715AB4584198E2616E5">
        <w:fldChar w:fldCharType="begin"/>
      </w:r>
      <w:r w:rsidR="6D3046BFEEFB4715AB4584198E2616E5">
        <w:instrText xml:space="preserve"> REF bookmark1 \h </w:instrText>
      </w:r>
      <w:r w:rsidR="6D3046BFEEFB4715AB4584198E2616E5">
        <w:fldChar w:fldCharType="separate"/>
      </w:r>
      <w:r w:rsidR="6D3046BFEEFB4715AB4584198E2616E5">
        <w:rPr>
          <w:b w:val="true"/>
          <w:noProof/>
        </w:rPr>
        <w:t>a reference to bookmark1</w:t>
      </w:r>
      <w:r w:rsidR="6D3046BFEEFB4715AB4584198E2616E5">
        <w:fldChar w:fldCharType="end"/>
      </w:r>
    </w:p>
    <w:p w:rsidR="00C31A62" w:rsidRDefault="00C31A62" w:rsidP="00C31A62">
      <w:pPr>
        <w:tabs>
          <w:tab w:val="left" w:pos="3119"/>
        </w:tabs>
      </w:pPr>
      <w:r>
        <w:t xml:space="preserve">Test bookmark : </w:t>
      </w:r>
      <w:bookmarkStart w:name="bookmark1" w:id="66562542061402091346773148662587293296"/>
      <w:r>
        <w:t>bookmarked content</w:t>
      </w:r>
      <w:bookmarkEnd w:id="66562542061402091346773148662587293296"/>
    </w:p>
    <w:p w:rsidR="00C31A62" w:rsidRDefault="00C31A62" w:rsidP="00C31A62">
      <w:pPr>
        <w:tabs>
          <w:tab w:val="left" w:pos="3119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R="00E02A2B" w:rsidRDefault="00E02A2B" w:rsidP="00E02A2B">
      <w:pPr>
        <w:tabs>
          <w:tab w:val="left" w:pos="3119"/>
        </w:tabs>
      </w:pPr>
      <w:bookmarkStart w:id="0" w:name="_GoBack"/>
      <w:bookmarkEnd w:id="0"/>
      <w:r>
        <w:t xml:space="preserve">Test link after bookmark : </w:t>
      </w:r>
      <w:r w:rsidR="6D3046BFEEFB4715AB4584198E2616E5">
        <w:fldChar w:fldCharType="begin"/>
      </w:r>
      <w:r w:rsidR="6D3046BFEEFB4715AB4584198E2616E5">
        <w:instrText xml:space="preserve"> REF bookmark1 \h </w:instrText>
      </w:r>
      <w:r w:rsidR="6D3046BFEEFB4715AB4584198E2616E5">
        <w:fldChar w:fldCharType="separate"/>
      </w:r>
      <w:r w:rsidR="6D3046BFEEFB4715AB4584198E2616E5">
        <w:rPr>
          <w:b w:val="true"/>
          <w:noProof/>
        </w:rPr>
        <w:t>a reference to bookmark1</w:t>
      </w:r>
      <w:r w:rsidR="6D3046BFEEFB4715AB4584198E2616E5"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