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 while parsing m:elseif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