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R="006E189B" w:rsidRDefault="00B6779C">
      <w:bookmarkStart w:id="0" w:name="_GoBack"/>
      <w:bookmarkEnd w:id="0"/>
      <w:r>
        <w:t>Some text in a first paragraph</w:t>
      </w:r>
    </w:p>
    <w:p w:rsidR="006E189B" w:rsidRDefault="00B6779C">
      <w:bookmarkStart w:id="0" w:name="_GoBack"/>
      <w:bookmarkEnd w:id="0"/>
      <w:r>
        <w:t>Some text in a second paragraph</w:t>
      </w:r>
    </w:p>
    <w:p w:rsidP="000C6445" w:rsidR="000C6445" w:rsidRDefault="00791A6F" w:rsidRPr="000C6445">
      <w:proofErr w:type="spellStart"/>
      <w:proofErr w:type="spellEnd"/>
      <w:r>
        <w:t xml:space="preserve">End of </w:t>
      </w:r>
      <w:r>
        <w:t>demonstration</w:t>
      </w:r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