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[org.obeonetwork.m2doc.element.impl.MParagraphImpl@5261ec9, 1, 9] failed:
	maximum level for numbering with ID 1 is 8, 9 is too high.
java.lang.IllegalArgumentException: maximum level for numbering with ID 1 is 8, 9 is too high.
	at org.obeonetwork.m2doc.services.PaginationServices.setNumbering(PaginationServices.java:410)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