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fldChar w:fldCharType="begin"/>
      </w:r>
      <w:r w:rsidRPr="00E953C3">
        <w:instrText xml:space="preserve"> m: '</w:instrText>
      </w:r>
      <w:r>
        <w:instrText xml:space="preserve">-&gt; </w:instrText>
      </w:r>
      <w:r w:rsidRPr="00E953C3">
        <w:instrText>'</w:instrText>
      </w:r>
      <w:r>
        <w:instrText xml:space="preserve"> +</w:instrText>
      </w:r>
      <w:r>
        <w:instrText>v</w:instrText>
      </w:r>
      <w:r>
        <w:instrText>.name</w:instrText>
      </w:r>
      <w:r w:rsidRPr="00E953C3">
        <w:instrText xml:space="preserve"> </w:instrText>
      </w:r>
      <w:r w:rsidRPr="00E953C3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3708C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gendeCS">
    <w:name w:val="Légende_CS"/>
    <w:basedOn w:val="Normal"/>
    <w:next w:val="Normal"/>
    <w:autoRedefine/>
    <w:rsid w:val="0063708C"/>
    <w:pPr>
      <w:spacing w:before="120" w:after="120" w:line="240" w:lineRule="auto"/>
      <w:jc w:val="center"/>
    </w:pPr>
    <w:rPr>
      <w:rFonts w:ascii="Tahoma" w:eastAsia="Times New Roman" w:hAnsi="Tahoma" w:cs="Times New Roman"/>
      <w:b/>
      <w:i/>
      <w:color w:val="5096AA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2020-02-12T08:47:00Z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