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7318" w14:textId="74ABD39F" w:rsidR="00CE717E" w:rsidRDefault="00960737">
      <w:r>
        <w:t>Introducción: Debido a la pandemia que se viene dando desde hace un año en el mundo es necesario crear herramientas tecnológicas que ayuden a la prevención y control de dicho virus en bien de la humanidad.</w:t>
      </w:r>
    </w:p>
    <w:p w14:paraId="34E92681" w14:textId="1CAC6A5E" w:rsidR="00CE717E" w:rsidRDefault="00CE717E">
      <w:r>
        <w:t xml:space="preserve">Objetivo: combatir la propagación del virus a través de una aplicación que detecte el contagio de </w:t>
      </w:r>
      <w:proofErr w:type="spellStart"/>
      <w:r>
        <w:t>covid</w:t>
      </w:r>
      <w:proofErr w:type="spellEnd"/>
      <w:r>
        <w:t xml:space="preserve"> 19 </w:t>
      </w:r>
    </w:p>
    <w:p w14:paraId="5DDC7F92" w14:textId="7E29A532" w:rsidR="00B677F3" w:rsidRDefault="00CE717E">
      <w:r>
        <w:t xml:space="preserve">Propuesta: </w:t>
      </w:r>
      <w:r w:rsidR="00960737">
        <w:t xml:space="preserve">Crear una aplicación que detecte a dos metros de distancia la persona contagiada de </w:t>
      </w:r>
      <w:proofErr w:type="spellStart"/>
      <w:r w:rsidR="00960737">
        <w:t>covid</w:t>
      </w:r>
      <w:proofErr w:type="spellEnd"/>
      <w:r w:rsidR="00960737">
        <w:t xml:space="preserve"> </w:t>
      </w:r>
      <w:proofErr w:type="gramStart"/>
      <w:r w:rsidR="00960737">
        <w:t>19 ,</w:t>
      </w:r>
      <w:proofErr w:type="gramEnd"/>
      <w:r w:rsidR="00960737">
        <w:t xml:space="preserve"> dando así una alerta de peligro de contagio a quien utilice dicha aplicación.</w:t>
      </w:r>
    </w:p>
    <w:p w14:paraId="0A8E7384" w14:textId="1D79676A" w:rsidR="00960737" w:rsidRDefault="00960737">
      <w:r>
        <w:t>Para dar esta alerta</w:t>
      </w:r>
      <w:r w:rsidR="00CE717E">
        <w:t>,</w:t>
      </w:r>
      <w:r>
        <w:t xml:space="preserve"> la aplicación contara con un detector de estado pulmonar el cual avisara si </w:t>
      </w:r>
      <w:r w:rsidR="00CE717E">
        <w:t>estos contienen</w:t>
      </w:r>
      <w:r>
        <w:t xml:space="preserve"> coronas de virus</w:t>
      </w:r>
      <w:r w:rsidR="00CE717E">
        <w:t xml:space="preserve">. </w:t>
      </w:r>
    </w:p>
    <w:p w14:paraId="55811ED7" w14:textId="75FB847D" w:rsidR="00CE717E" w:rsidRDefault="00CE717E">
      <w:r>
        <w:t>Con esta aplicación se puede contribuir de forma mas generalizada a detectar situaciones de contagio, y así lograr una prevención a tiempo.</w:t>
      </w:r>
    </w:p>
    <w:p w14:paraId="41FF4A74" w14:textId="77777777" w:rsidR="00960737" w:rsidRDefault="00960737"/>
    <w:p w14:paraId="5EDA14E0" w14:textId="77777777" w:rsidR="00B677F3" w:rsidRDefault="00B677F3"/>
    <w:p w14:paraId="48FEF28B" w14:textId="77777777" w:rsidR="00B677F3" w:rsidRDefault="00B677F3"/>
    <w:p w14:paraId="1887F388" w14:textId="77777777" w:rsidR="00960737" w:rsidRDefault="00960737"/>
    <w:p w14:paraId="51CD8B0B" w14:textId="77777777" w:rsidR="00960737" w:rsidRDefault="00960737"/>
    <w:p w14:paraId="31E23CAF" w14:textId="329679DB" w:rsidR="00E33F5B" w:rsidRDefault="004A6A8C">
      <w:r>
        <w:t>Estas apps podrían serlo si los fines que declaran no son tan altruistas como los que promueven o las prisas conducen a desarrollos sin garantías para la privacidad. No olvidemos que lo que se está cediendo a los servidores en Internet son datos de salud y localizaciones precisas. Si la cantidad y calidad de estos datos fuera la suficiente, gracias a un número significativo de usuarios, se dispondrían de conclusiones como barrios con alto nivel de infección o zonas tóxicas, con el estigma social que eso puede acarrear para sus habitantes o sus negocios10. Es decir, es necesario disponer de una muestra significativa y que nadie, de forma maliciosa, esté proporcionando información falsa o manipulada para beneficiar o perjudicar al conjunto</w:t>
      </w:r>
    </w:p>
    <w:p w14:paraId="3D7ED63A" w14:textId="45ED551F" w:rsidR="004A6A8C" w:rsidRDefault="004A6A8C"/>
    <w:p w14:paraId="3CE76F3D" w14:textId="30F18802" w:rsidR="004A6A8C" w:rsidRDefault="004A6A8C">
      <w:r>
        <w:t>En esta categoría estarían algunas aplicaciones móviles que han surgido de forma casi instantánea, en algunos casos de iniciativas ciudadanas</w:t>
      </w:r>
      <w:proofErr w:type="gramStart"/>
      <w:r>
        <w:t>8 ,</w:t>
      </w:r>
      <w:proofErr w:type="gramEnd"/>
      <w:r>
        <w:t xml:space="preserve"> y que pretenden hacer sus propios mapas y estadísticas de propagación de la COVID-19 a partir de datos proporcionados voluntariamente por los usuarios. En un entorno muy abierto y transparente se apela a la colaboración desinteresada para descargarse estas aplicaciones y subir datos de localización y datos de su posible infección, contribuyendo así a hacer mapas y cuadros de mando con una información que teóricamente no está filtrada por las autoridades9</w:t>
      </w:r>
    </w:p>
    <w:sectPr w:rsidR="004A6A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C"/>
    <w:rsid w:val="004A6A8C"/>
    <w:rsid w:val="00960737"/>
    <w:rsid w:val="00B677F3"/>
    <w:rsid w:val="00B70923"/>
    <w:rsid w:val="00CE717E"/>
    <w:rsid w:val="00E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1265"/>
  <w15:chartTrackingRefBased/>
  <w15:docId w15:val="{38BDF551-8F04-4E1F-A020-4506B9A0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Gutierrez Diaz</dc:creator>
  <cp:keywords/>
  <dc:description/>
  <cp:lastModifiedBy>Kelly Gutierrez Diaz</cp:lastModifiedBy>
  <cp:revision>1</cp:revision>
  <dcterms:created xsi:type="dcterms:W3CDTF">2021-02-09T01:23:00Z</dcterms:created>
  <dcterms:modified xsi:type="dcterms:W3CDTF">2021-02-09T02:21:00Z</dcterms:modified>
</cp:coreProperties>
</file>