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6FAA8B75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C</w:t>
      </w:r>
    </w:p>
    <w:p w14:paraId="2E3AB7B4" w14:textId="670AC153" w:rsidR="00556B81" w:rsidRPr="00556B81" w:rsidRDefault="00424DBE" w:rsidP="00556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76D67" w:rsidRPr="00A76D67">
        <w:rPr>
          <w:rFonts w:ascii="Times New Roman" w:hAnsi="Times New Roman" w:cs="Times New Roman" w:hint="eastAsia"/>
        </w:rPr>
        <w:t>以</w:t>
      </w:r>
      <w:r w:rsidR="00A76D67" w:rsidRPr="00A76D67">
        <w:rPr>
          <w:rFonts w:ascii="Times New Roman" w:hAnsi="Times New Roman" w:cs="Times New Roman" w:hint="eastAsia"/>
        </w:rPr>
        <w:t>indirect methods</w:t>
      </w:r>
      <w:r w:rsidR="00A76D67" w:rsidRPr="00A76D67">
        <w:rPr>
          <w:rFonts w:ascii="Times New Roman" w:hAnsi="Times New Roman" w:cs="Times New Roman" w:hint="eastAsia"/>
        </w:rPr>
        <w:t>做关键词定位至第二句，提到用间接方法来观察婴儿能看到什么听到什么</w:t>
      </w:r>
      <w:r w:rsidR="00E759F2">
        <w:rPr>
          <w:rFonts w:ascii="Times New Roman" w:hAnsi="Times New Roman" w:cs="Times New Roman" w:hint="eastAsia"/>
        </w:rPr>
        <w:t>等等</w:t>
      </w:r>
      <w:r w:rsidR="00A76D67" w:rsidRPr="00A76D67">
        <w:rPr>
          <w:rFonts w:ascii="Times New Roman" w:hAnsi="Times New Roman" w:cs="Times New Roman" w:hint="eastAsia"/>
        </w:rPr>
        <w:t>，接下来又说</w:t>
      </w:r>
      <w:r w:rsidR="00F94D25">
        <w:rPr>
          <w:rFonts w:ascii="Times New Roman" w:hAnsi="Times New Roman" w:cs="Times New Roman" w:hint="eastAsia"/>
        </w:rPr>
        <w:t>这些方法比较了先前</w:t>
      </w:r>
      <w:r w:rsidR="00F94D25">
        <w:rPr>
          <w:rFonts w:ascii="Times New Roman" w:hAnsi="Times New Roman" w:cs="Times New Roman" w:hint="eastAsia"/>
        </w:rPr>
        <w:t>stimulus</w:t>
      </w:r>
      <w:r w:rsidR="00F94D25">
        <w:rPr>
          <w:rFonts w:ascii="Times New Roman" w:hAnsi="Times New Roman" w:cs="Times New Roman" w:hint="eastAsia"/>
        </w:rPr>
        <w:t>引入后，婴儿的状态（</w:t>
      </w:r>
      <w:r w:rsidR="001672A7">
        <w:rPr>
          <w:rFonts w:ascii="Times New Roman" w:hAnsi="Times New Roman" w:cs="Times New Roman" w:hint="eastAsia"/>
        </w:rPr>
        <w:t>在</w:t>
      </w:r>
      <w:r w:rsidR="001672A7">
        <w:rPr>
          <w:rFonts w:ascii="Times New Roman" w:hAnsi="Times New Roman" w:cs="Times New Roman" w:hint="eastAsia"/>
        </w:rPr>
        <w:t xml:space="preserve">stimulus </w:t>
      </w:r>
      <w:r w:rsidR="001672A7">
        <w:rPr>
          <w:rFonts w:ascii="Times New Roman" w:hAnsi="Times New Roman" w:cs="Times New Roman" w:hint="eastAsia"/>
        </w:rPr>
        <w:t>引入期间和随后的状态</w:t>
      </w:r>
      <w:r w:rsidR="00F94D25">
        <w:rPr>
          <w:rFonts w:ascii="Times New Roman" w:hAnsi="Times New Roman" w:cs="Times New Roman" w:hint="eastAsia"/>
        </w:rPr>
        <w:t>）</w:t>
      </w:r>
      <w:r w:rsidR="00A76D67" w:rsidRPr="00A76D67">
        <w:rPr>
          <w:rFonts w:ascii="Times New Roman" w:hAnsi="Times New Roman" w:cs="Times New Roman" w:hint="eastAsia"/>
        </w:rPr>
        <w:t>，所以答案是</w:t>
      </w:r>
      <w:r w:rsidR="00A76D67" w:rsidRPr="00A76D67">
        <w:rPr>
          <w:rFonts w:ascii="Times New Roman" w:hAnsi="Times New Roman" w:cs="Times New Roman" w:hint="eastAsia"/>
        </w:rPr>
        <w:t>C</w:t>
      </w:r>
      <w:r w:rsidR="00A76D67" w:rsidRPr="00A76D67">
        <w:rPr>
          <w:rFonts w:ascii="Times New Roman" w:hAnsi="Times New Roman" w:cs="Times New Roman" w:hint="eastAsia"/>
        </w:rPr>
        <w:t>，不管是</w:t>
      </w:r>
      <w:r w:rsidR="00A76D67" w:rsidRPr="00A76D67">
        <w:rPr>
          <w:rFonts w:ascii="Times New Roman" w:hAnsi="Times New Roman" w:cs="Times New Roman" w:hint="eastAsia"/>
        </w:rPr>
        <w:t>hear</w:t>
      </w:r>
      <w:r w:rsidR="00A76D67" w:rsidRPr="00A76D67">
        <w:rPr>
          <w:rFonts w:ascii="Times New Roman" w:hAnsi="Times New Roman" w:cs="Times New Roman" w:hint="eastAsia"/>
        </w:rPr>
        <w:t>还是</w:t>
      </w:r>
      <w:r w:rsidR="00A76D67" w:rsidRPr="00A76D67">
        <w:rPr>
          <w:rFonts w:ascii="Times New Roman" w:hAnsi="Times New Roman" w:cs="Times New Roman" w:hint="eastAsia"/>
        </w:rPr>
        <w:t>see</w:t>
      </w:r>
      <w:r w:rsidR="00A76D67" w:rsidRPr="00A76D67">
        <w:rPr>
          <w:rFonts w:ascii="Times New Roman" w:hAnsi="Times New Roman" w:cs="Times New Roman" w:hint="eastAsia"/>
        </w:rPr>
        <w:t>都是婴儿的</w:t>
      </w:r>
      <w:r w:rsidR="00A76D67" w:rsidRPr="00A76D67">
        <w:rPr>
          <w:rFonts w:ascii="Times New Roman" w:hAnsi="Times New Roman" w:cs="Times New Roman" w:hint="eastAsia"/>
        </w:rPr>
        <w:t>state</w:t>
      </w:r>
      <w:r w:rsidR="00A76D67" w:rsidRPr="00A76D67">
        <w:rPr>
          <w:rFonts w:ascii="Times New Roman" w:hAnsi="Times New Roman" w:cs="Times New Roman" w:hint="eastAsia"/>
        </w:rPr>
        <w:t>，而且只有引入之后的</w:t>
      </w:r>
      <w:r w:rsidR="00A76D67" w:rsidRPr="00A76D67">
        <w:rPr>
          <w:rFonts w:ascii="Times New Roman" w:hAnsi="Times New Roman" w:cs="Times New Roman" w:hint="eastAsia"/>
        </w:rPr>
        <w:t>state</w:t>
      </w:r>
      <w:r w:rsidR="00A76D67" w:rsidRPr="00A76D67">
        <w:rPr>
          <w:rFonts w:ascii="Times New Roman" w:hAnsi="Times New Roman" w:cs="Times New Roman" w:hint="eastAsia"/>
        </w:rPr>
        <w:t>才能与之前的</w:t>
      </w:r>
      <w:r w:rsidR="00A76D67" w:rsidRPr="00A76D67">
        <w:rPr>
          <w:rFonts w:ascii="Times New Roman" w:hAnsi="Times New Roman" w:cs="Times New Roman" w:hint="eastAsia"/>
        </w:rPr>
        <w:t>state</w:t>
      </w:r>
      <w:r w:rsidR="00A76D67" w:rsidRPr="00A76D67">
        <w:rPr>
          <w:rFonts w:ascii="Times New Roman" w:hAnsi="Times New Roman" w:cs="Times New Roman" w:hint="eastAsia"/>
        </w:rPr>
        <w:t>对比得出变化。</w:t>
      </w:r>
    </w:p>
    <w:p w14:paraId="6FC9E37D" w14:textId="1C7AB494" w:rsidR="00424DBE" w:rsidRPr="00556B81" w:rsidRDefault="00126A77">
      <w:pPr>
        <w:rPr>
          <w:rFonts w:ascii="Times New Roman" w:hAnsi="Times New Roman" w:cs="Times New Roman"/>
          <w:lang w:val="zh-TW"/>
        </w:rPr>
      </w:pPr>
      <w:r w:rsidRPr="00870687">
        <w:rPr>
          <w:rFonts w:ascii="Times New Roman" w:hAnsi="Times New Roman" w:cs="Times New Roman"/>
          <w:lang w:val="zh-TW"/>
        </w:rPr>
        <w:t xml:space="preserve"> </w:t>
      </w: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61830303" w:rsidR="009C11F8" w:rsidRDefault="009C11F8" w:rsidP="00F94D25">
      <w:pPr>
        <w:tabs>
          <w:tab w:val="left" w:pos="3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C</w:t>
      </w:r>
      <w:r w:rsidR="00F94D25">
        <w:rPr>
          <w:rFonts w:ascii="Times New Roman" w:hAnsi="Times New Roman" w:cs="Times New Roman"/>
        </w:rPr>
        <w:tab/>
      </w:r>
    </w:p>
    <w:p w14:paraId="32FF2E01" w14:textId="219DA26B" w:rsidR="004F1D72" w:rsidRPr="004F1D72" w:rsidRDefault="009C11F8" w:rsidP="004F1D72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597C60" w:rsidRPr="00597C60">
        <w:rPr>
          <w:rFonts w:ascii="Times New Roman" w:hAnsi="Times New Roman" w:cs="Times New Roman" w:hint="eastAsia"/>
        </w:rPr>
        <w:t>uniformly</w:t>
      </w:r>
      <w:r w:rsidR="00597C60" w:rsidRPr="00597C60">
        <w:rPr>
          <w:rFonts w:ascii="Times New Roman" w:hAnsi="Times New Roman" w:cs="Times New Roman" w:hint="eastAsia"/>
        </w:rPr>
        <w:t>“统一地，一致地，持续地”，所以答案</w:t>
      </w:r>
      <w:r w:rsidR="00597C60" w:rsidRPr="00597C60">
        <w:rPr>
          <w:rFonts w:ascii="Times New Roman" w:hAnsi="Times New Roman" w:cs="Times New Roman" w:hint="eastAsia"/>
        </w:rPr>
        <w:t>C</w:t>
      </w:r>
      <w:r w:rsidR="00597C60" w:rsidRPr="00597C60">
        <w:rPr>
          <w:rFonts w:ascii="Times New Roman" w:hAnsi="Times New Roman" w:cs="Times New Roman" w:hint="eastAsia"/>
        </w:rPr>
        <w:t>的</w:t>
      </w:r>
      <w:r w:rsidR="00597C60" w:rsidRPr="00597C60">
        <w:rPr>
          <w:rFonts w:ascii="Times New Roman" w:hAnsi="Times New Roman" w:cs="Times New Roman" w:hint="eastAsia"/>
        </w:rPr>
        <w:t>consistently</w:t>
      </w:r>
      <w:r w:rsidR="00597C60" w:rsidRPr="00597C60">
        <w:rPr>
          <w:rFonts w:ascii="Times New Roman" w:hAnsi="Times New Roman" w:cs="Times New Roman" w:hint="eastAsia"/>
        </w:rPr>
        <w:t>正确。原句说如果在新生儿的视野范围内发生怎样的移动，那么他们的眼睛会反复跟着移动，婴儿的眼睛会反复动，当然移动的</w:t>
      </w:r>
      <w:r w:rsidR="00597C60" w:rsidRPr="00597C60">
        <w:rPr>
          <w:rFonts w:ascii="Times New Roman" w:hAnsi="Times New Roman" w:cs="Times New Roman" w:hint="eastAsia"/>
        </w:rPr>
        <w:t>pattern</w:t>
      </w:r>
      <w:r w:rsidR="00597C60" w:rsidRPr="00597C60">
        <w:rPr>
          <w:rFonts w:ascii="Times New Roman" w:hAnsi="Times New Roman" w:cs="Times New Roman" w:hint="eastAsia"/>
        </w:rPr>
        <w:t>也是“反复或者持续的”，</w:t>
      </w:r>
      <w:r w:rsidR="00597C60" w:rsidRPr="00597C60">
        <w:rPr>
          <w:rFonts w:ascii="Times New Roman" w:hAnsi="Times New Roman" w:cs="Times New Roman" w:hint="eastAsia"/>
        </w:rPr>
        <w:t>C</w:t>
      </w:r>
      <w:r w:rsidR="00597C60" w:rsidRPr="00597C60">
        <w:rPr>
          <w:rFonts w:ascii="Times New Roman" w:hAnsi="Times New Roman" w:cs="Times New Roman" w:hint="eastAsia"/>
        </w:rPr>
        <w:t>正确。</w:t>
      </w:r>
      <w:r w:rsidR="00392DD9" w:rsidRPr="004F1D72">
        <w:rPr>
          <w:rFonts w:ascii="Times New Roman" w:hAnsi="Times New Roman" w:cs="Times New Roman"/>
          <w:lang w:val="zh-TW"/>
        </w:rPr>
        <w:t xml:space="preserve"> </w:t>
      </w:r>
    </w:p>
    <w:p w14:paraId="46480201" w14:textId="04C27495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43B6ED63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A</w:t>
      </w:r>
    </w:p>
    <w:p w14:paraId="1E22D454" w14:textId="7BED7155" w:rsidR="002D0631" w:rsidRPr="002D0631" w:rsidRDefault="009A5CF3" w:rsidP="002D063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C707E0">
        <w:rPr>
          <w:rFonts w:ascii="Times New Roman" w:hAnsi="Times New Roman" w:cs="Times New Roman" w:hint="eastAsia"/>
        </w:rPr>
        <w:t>这个题目和上一题的词汇题关系比较紧密</w:t>
      </w:r>
      <w:r w:rsidR="00385F8D">
        <w:rPr>
          <w:rFonts w:ascii="Times New Roman" w:hAnsi="Times New Roman" w:cs="Times New Roman" w:hint="eastAsia"/>
        </w:rPr>
        <w:t>。根据定位信息，看</w:t>
      </w:r>
      <w:r w:rsidR="00385F8D">
        <w:rPr>
          <w:rFonts w:ascii="Times New Roman" w:hAnsi="Times New Roman" w:cs="Times New Roman" w:hint="eastAsia"/>
        </w:rPr>
        <w:t>for example</w:t>
      </w:r>
      <w:r w:rsidR="00385F8D">
        <w:rPr>
          <w:rFonts w:ascii="Times New Roman" w:hAnsi="Times New Roman" w:cs="Times New Roman" w:hint="eastAsia"/>
        </w:rPr>
        <w:t>这一句定位句和之前的</w:t>
      </w:r>
      <w:r w:rsidR="006440A8">
        <w:rPr>
          <w:rFonts w:ascii="Times New Roman" w:hAnsi="Times New Roman" w:cs="Times New Roman" w:hint="eastAsia"/>
        </w:rPr>
        <w:t>句子，</w:t>
      </w:r>
      <w:r w:rsidR="00247BAA">
        <w:rPr>
          <w:rFonts w:ascii="Times New Roman" w:hAnsi="Times New Roman" w:cs="Times New Roman" w:hint="eastAsia"/>
        </w:rPr>
        <w:t>说到两种方法的区别</w:t>
      </w:r>
      <w:r w:rsidR="003A450D">
        <w:rPr>
          <w:rFonts w:ascii="Times New Roman" w:hAnsi="Times New Roman" w:cs="Times New Roman" w:hint="eastAsia"/>
        </w:rPr>
        <w:t>给研究者</w:t>
      </w:r>
      <w:r w:rsidR="00247BAA">
        <w:rPr>
          <w:rFonts w:ascii="Times New Roman" w:hAnsi="Times New Roman" w:cs="Times New Roman" w:hint="eastAsia"/>
        </w:rPr>
        <w:t>提供了</w:t>
      </w:r>
      <w:r w:rsidR="003A450D">
        <w:rPr>
          <w:rFonts w:ascii="Times New Roman" w:hAnsi="Times New Roman" w:cs="Times New Roman" w:hint="eastAsia"/>
          <w:lang w:val="zh-TW"/>
        </w:rPr>
        <w:t>新生儿对</w:t>
      </w:r>
      <w:r w:rsidR="00A233EF">
        <w:rPr>
          <w:rFonts w:ascii="Times New Roman" w:hAnsi="Times New Roman" w:cs="Times New Roman" w:hint="eastAsia"/>
          <w:lang w:val="zh-TW"/>
        </w:rPr>
        <w:t>刺激</w:t>
      </w:r>
      <w:r w:rsidR="00AA4C57">
        <w:rPr>
          <w:rFonts w:ascii="Times New Roman" w:hAnsi="Times New Roman" w:cs="Times New Roman" w:hint="eastAsia"/>
          <w:lang w:val="zh-TW"/>
        </w:rPr>
        <w:t>后</w:t>
      </w:r>
      <w:r w:rsidR="00A233EF">
        <w:rPr>
          <w:rFonts w:ascii="Times New Roman" w:hAnsi="Times New Roman" w:cs="Times New Roman" w:hint="eastAsia"/>
          <w:lang w:val="zh-TW"/>
        </w:rPr>
        <w:t>反应</w:t>
      </w:r>
      <w:r w:rsidR="001138D1">
        <w:rPr>
          <w:rFonts w:ascii="Times New Roman" w:hAnsi="Times New Roman" w:cs="Times New Roman" w:hint="eastAsia"/>
          <w:lang w:val="zh-TW"/>
        </w:rPr>
        <w:t>的</w:t>
      </w:r>
      <w:r w:rsidR="008F7ACC">
        <w:rPr>
          <w:rFonts w:ascii="Times New Roman" w:hAnsi="Times New Roman" w:cs="Times New Roman" w:hint="eastAsia"/>
          <w:lang w:val="zh-TW"/>
        </w:rPr>
        <w:t>程度和忍受时长</w:t>
      </w:r>
      <w:r w:rsidR="00602E27">
        <w:rPr>
          <w:rFonts w:ascii="Times New Roman" w:hAnsi="Times New Roman" w:cs="Times New Roman" w:hint="eastAsia"/>
          <w:lang w:val="zh-TW"/>
        </w:rPr>
        <w:t>的参考指数，然后列举了一个例子说明，所以综上所述，选择</w:t>
      </w:r>
      <w:r w:rsidR="00602E27">
        <w:rPr>
          <w:rFonts w:ascii="Times New Roman" w:hAnsi="Times New Roman" w:cs="Times New Roman" w:hint="eastAsia"/>
          <w:lang w:val="zh-TW"/>
        </w:rPr>
        <w:t>A</w:t>
      </w:r>
      <w:r w:rsidR="00602E27">
        <w:rPr>
          <w:rFonts w:ascii="Times New Roman" w:hAnsi="Times New Roman" w:cs="Times New Roman" w:hint="eastAsia"/>
          <w:lang w:val="zh-TW"/>
        </w:rPr>
        <w:t>选项。</w:t>
      </w:r>
    </w:p>
    <w:p w14:paraId="7D287DAE" w14:textId="08E396F4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5BBDC043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C</w:t>
      </w:r>
    </w:p>
    <w:p w14:paraId="72257AFD" w14:textId="78CA1E3E" w:rsidR="00C16E8D" w:rsidRDefault="004E7D4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041B03">
        <w:rPr>
          <w:rFonts w:ascii="宋体" w:hAnsi="宋体" w:hint="eastAsia"/>
        </w:rPr>
        <w:t>本题用排除法，原文中非常清楚地写到第一、第二、第三，一共三</w:t>
      </w:r>
      <w:r w:rsidR="00D064F2">
        <w:rPr>
          <w:rFonts w:ascii="宋体" w:hAnsi="宋体" w:hint="eastAsia"/>
        </w:rPr>
        <w:t>个局限性，也就是三个正确答案，</w:t>
      </w:r>
      <w:r w:rsidR="00041B03">
        <w:rPr>
          <w:rFonts w:ascii="宋体" w:hAnsi="宋体" w:hint="eastAsia"/>
        </w:rPr>
        <w:t>第一</w:t>
      </w:r>
      <w:r w:rsidR="00D064F2">
        <w:rPr>
          <w:rFonts w:ascii="宋体" w:hAnsi="宋体" w:hint="eastAsia"/>
        </w:rPr>
        <w:t>点</w:t>
      </w:r>
      <w:r w:rsidR="00041B03">
        <w:rPr>
          <w:rFonts w:ascii="宋体" w:hAnsi="宋体" w:hint="eastAsia"/>
        </w:rPr>
        <w:t>对应</w:t>
      </w:r>
      <w:r w:rsidR="00041B03" w:rsidRPr="00D064F2">
        <w:rPr>
          <w:rFonts w:ascii="Times New Roman" w:hAnsi="Times New Roman"/>
        </w:rPr>
        <w:t>D</w:t>
      </w:r>
      <w:r w:rsidR="00D064F2">
        <w:rPr>
          <w:rFonts w:ascii="Times New Roman" w:hAnsi="Times New Roman" w:hint="eastAsia"/>
        </w:rPr>
        <w:t>选项</w:t>
      </w:r>
      <w:r w:rsidR="00041B03">
        <w:rPr>
          <w:rFonts w:ascii="宋体" w:hAnsi="宋体" w:hint="eastAsia"/>
        </w:rPr>
        <w:t>，正确，不选；第二</w:t>
      </w:r>
      <w:r w:rsidR="00393D35">
        <w:rPr>
          <w:rFonts w:ascii="宋体" w:hAnsi="宋体" w:hint="eastAsia"/>
        </w:rPr>
        <w:t>点</w:t>
      </w:r>
      <w:r w:rsidR="00041B03">
        <w:rPr>
          <w:rFonts w:ascii="宋体" w:hAnsi="宋体" w:hint="eastAsia"/>
        </w:rPr>
        <w:t>对应</w:t>
      </w:r>
      <w:r w:rsidR="00041B03" w:rsidRPr="001331AD">
        <w:rPr>
          <w:rFonts w:ascii="Times New Roman" w:hAnsi="Times New Roman"/>
        </w:rPr>
        <w:t>B</w:t>
      </w:r>
      <w:r w:rsidR="0070415E">
        <w:rPr>
          <w:rFonts w:ascii="Times New Roman" w:hAnsi="Times New Roman" w:hint="eastAsia"/>
        </w:rPr>
        <w:t>选项</w:t>
      </w:r>
      <w:r w:rsidR="00041B03">
        <w:rPr>
          <w:rFonts w:ascii="宋体" w:hAnsi="宋体" w:hint="eastAsia"/>
        </w:rPr>
        <w:t>，正确，不选；第三</w:t>
      </w:r>
      <w:r w:rsidR="00393D35">
        <w:rPr>
          <w:rFonts w:ascii="宋体" w:hAnsi="宋体" w:hint="eastAsia"/>
        </w:rPr>
        <w:t>点</w:t>
      </w:r>
      <w:r w:rsidR="00041B03">
        <w:rPr>
          <w:rFonts w:ascii="宋体" w:hAnsi="宋体" w:hint="eastAsia"/>
        </w:rPr>
        <w:t>对应</w:t>
      </w:r>
      <w:r w:rsidR="00041B03" w:rsidRPr="00D064F2">
        <w:rPr>
          <w:rFonts w:ascii="Times New Roman" w:hAnsi="Times New Roman"/>
        </w:rPr>
        <w:t>A</w:t>
      </w:r>
      <w:r w:rsidR="00393D35">
        <w:rPr>
          <w:rFonts w:ascii="Times New Roman" w:hAnsi="Times New Roman" w:hint="eastAsia"/>
        </w:rPr>
        <w:t>选项</w:t>
      </w:r>
      <w:r w:rsidR="00041B03">
        <w:rPr>
          <w:rFonts w:ascii="宋体" w:hAnsi="宋体" w:hint="eastAsia"/>
        </w:rPr>
        <w:t>，正确，不选；所以</w:t>
      </w:r>
      <w:r w:rsidR="00041B03" w:rsidRPr="00D064F2">
        <w:rPr>
          <w:rFonts w:ascii="Times New Roman" w:hAnsi="Times New Roman"/>
        </w:rPr>
        <w:t>C</w:t>
      </w:r>
      <w:r w:rsidR="00041B03">
        <w:rPr>
          <w:rFonts w:ascii="宋体" w:hAnsi="宋体" w:hint="eastAsia"/>
        </w:rPr>
        <w:t>错误，选。</w:t>
      </w:r>
    </w:p>
    <w:p w14:paraId="7BE11C8E" w14:textId="77777777" w:rsidR="003429E3" w:rsidRPr="003429E3" w:rsidRDefault="003429E3">
      <w:pPr>
        <w:rPr>
          <w:rFonts w:ascii="Times New Roman" w:hAnsi="Times New Roman" w:cs="Times New Roman"/>
          <w:lang w:val="zh-TW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1985A741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B</w:t>
      </w:r>
    </w:p>
    <w:p w14:paraId="14609362" w14:textId="71785108" w:rsidR="00FD5B24" w:rsidRPr="00FD5B24" w:rsidRDefault="00F23908" w:rsidP="00FD5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96DB0" w:rsidRPr="00596DB0">
        <w:rPr>
          <w:rFonts w:ascii="Times New Roman" w:hAnsi="Times New Roman" w:cs="Times New Roman" w:hint="eastAsia"/>
        </w:rPr>
        <w:t>potent</w:t>
      </w:r>
      <w:r w:rsidR="00596DB0" w:rsidRPr="00596DB0">
        <w:rPr>
          <w:rFonts w:ascii="Times New Roman" w:hAnsi="Times New Roman" w:cs="Times New Roman" w:hint="eastAsia"/>
        </w:rPr>
        <w:t>“有力的，有效的”，所以</w:t>
      </w:r>
      <w:r w:rsidR="00596DB0" w:rsidRPr="00596DB0">
        <w:rPr>
          <w:rFonts w:ascii="Times New Roman" w:hAnsi="Times New Roman" w:cs="Times New Roman" w:hint="eastAsia"/>
        </w:rPr>
        <w:t>B</w:t>
      </w:r>
      <w:r w:rsidR="00596DB0" w:rsidRPr="00596DB0">
        <w:rPr>
          <w:rFonts w:ascii="Times New Roman" w:hAnsi="Times New Roman" w:cs="Times New Roman" w:hint="eastAsia"/>
        </w:rPr>
        <w:t>的</w:t>
      </w:r>
      <w:r w:rsidR="00596DB0" w:rsidRPr="00596DB0">
        <w:rPr>
          <w:rFonts w:ascii="Times New Roman" w:hAnsi="Times New Roman" w:cs="Times New Roman" w:hint="eastAsia"/>
        </w:rPr>
        <w:t>powerful</w:t>
      </w:r>
      <w:r w:rsidR="00596DB0" w:rsidRPr="00596DB0">
        <w:rPr>
          <w:rFonts w:ascii="Times New Roman" w:hAnsi="Times New Roman" w:cs="Times New Roman" w:hint="eastAsia"/>
        </w:rPr>
        <w:t>正确。从单词本身看，</w:t>
      </w:r>
      <w:r w:rsidR="00596DB0" w:rsidRPr="00596DB0">
        <w:rPr>
          <w:rFonts w:ascii="Times New Roman" w:hAnsi="Times New Roman" w:cs="Times New Roman" w:hint="eastAsia"/>
        </w:rPr>
        <w:t>potential</w:t>
      </w:r>
      <w:r w:rsidR="00596DB0" w:rsidRPr="00596DB0">
        <w:rPr>
          <w:rFonts w:ascii="Times New Roman" w:hAnsi="Times New Roman" w:cs="Times New Roman" w:hint="eastAsia"/>
        </w:rPr>
        <w:t>叫做“有潜力的，有可能的”，所以</w:t>
      </w:r>
      <w:r w:rsidR="00596DB0" w:rsidRPr="00596DB0">
        <w:rPr>
          <w:rFonts w:ascii="Times New Roman" w:hAnsi="Times New Roman" w:cs="Times New Roman" w:hint="eastAsia"/>
        </w:rPr>
        <w:t>potent</w:t>
      </w:r>
      <w:r w:rsidR="00596DB0" w:rsidRPr="00596DB0">
        <w:rPr>
          <w:rFonts w:ascii="Times New Roman" w:hAnsi="Times New Roman" w:cs="Times New Roman" w:hint="eastAsia"/>
        </w:rPr>
        <w:t>肯定跟力量或者可能性有关</w:t>
      </w:r>
      <w:r w:rsidR="00945291">
        <w:rPr>
          <w:rFonts w:ascii="Times New Roman" w:hAnsi="Times New Roman" w:cs="Times New Roman" w:hint="eastAsia"/>
        </w:rPr>
        <w:t>。</w:t>
      </w:r>
      <w:r w:rsidR="00657B1B" w:rsidRPr="00FD5B24">
        <w:rPr>
          <w:rFonts w:ascii="Times New Roman" w:hAnsi="Times New Roman" w:cs="Times New Roman"/>
        </w:rPr>
        <w:t xml:space="preserve"> </w:t>
      </w:r>
    </w:p>
    <w:p w14:paraId="52905EC1" w14:textId="77777777" w:rsidR="001B3F83" w:rsidRDefault="001B3F83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376E2515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23A9C">
        <w:rPr>
          <w:rFonts w:ascii="Times New Roman" w:hAnsi="Times New Roman" w:cs="Times New Roman" w:hint="eastAsia"/>
        </w:rPr>
        <w:t>A</w:t>
      </w:r>
    </w:p>
    <w:p w14:paraId="1941D2E2" w14:textId="28F82CBA" w:rsidR="001A70CE" w:rsidRPr="001A70CE" w:rsidRDefault="00F944C3" w:rsidP="001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058E3">
        <w:rPr>
          <w:rFonts w:ascii="Times New Roman" w:hAnsi="Times New Roman" w:cs="Times New Roman" w:hint="eastAsia"/>
        </w:rPr>
        <w:t>高亮句中</w:t>
      </w:r>
      <w:r w:rsidR="0006088B">
        <w:rPr>
          <w:rFonts w:ascii="Times New Roman" w:hAnsi="Times New Roman" w:cs="Times New Roman" w:hint="eastAsia"/>
        </w:rPr>
        <w:t>有许多</w:t>
      </w:r>
      <w:r w:rsidR="008711D2">
        <w:rPr>
          <w:rFonts w:ascii="Times New Roman" w:hAnsi="Times New Roman" w:cs="Times New Roman" w:hint="eastAsia"/>
        </w:rPr>
        <w:t>被动部分，所以原句换一下</w:t>
      </w:r>
      <w:r w:rsidR="00C8058F">
        <w:rPr>
          <w:rFonts w:ascii="Times New Roman" w:hAnsi="Times New Roman" w:cs="Times New Roman" w:hint="eastAsia"/>
        </w:rPr>
        <w:t>主被动的表达</w:t>
      </w:r>
      <w:r w:rsidR="008711D2">
        <w:rPr>
          <w:rFonts w:ascii="Times New Roman" w:hAnsi="Times New Roman" w:cs="Times New Roman" w:hint="eastAsia"/>
        </w:rPr>
        <w:t>方法，</w:t>
      </w:r>
      <w:r w:rsidR="00C8058F">
        <w:rPr>
          <w:rFonts w:ascii="Times New Roman" w:hAnsi="Times New Roman" w:cs="Times New Roman" w:hint="eastAsia"/>
        </w:rPr>
        <w:t>用我们最熟悉的形式，</w:t>
      </w:r>
      <w:r w:rsidR="008711D2">
        <w:rPr>
          <w:rFonts w:ascii="Times New Roman" w:hAnsi="Times New Roman" w:cs="Times New Roman" w:hint="eastAsia"/>
        </w:rPr>
        <w:t>应该是</w:t>
      </w:r>
      <w:r w:rsidR="00C62CAD">
        <w:rPr>
          <w:rFonts w:ascii="Times New Roman" w:hAnsi="Times New Roman" w:cs="Times New Roman" w:hint="eastAsia"/>
        </w:rPr>
        <w:t xml:space="preserve">we must take care not to be </w:t>
      </w:r>
      <w:r w:rsidR="00C62CAD" w:rsidRPr="00C62CAD">
        <w:rPr>
          <w:rFonts w:ascii="Times New Roman" w:hAnsi="Times New Roman" w:cs="Times New Roman"/>
        </w:rPr>
        <w:t>overgeneralize from the data or to rely on one or two studies as conclusive evidence of a particular p</w:t>
      </w:r>
      <w:r w:rsidR="00C62CAD">
        <w:rPr>
          <w:rFonts w:ascii="Times New Roman" w:hAnsi="Times New Roman" w:cs="Times New Roman"/>
        </w:rPr>
        <w:t>erceptual ability of the infant</w:t>
      </w:r>
      <w:r w:rsidR="00C62CAD">
        <w:rPr>
          <w:rFonts w:ascii="Times New Roman" w:hAnsi="Times New Roman" w:cs="Times New Roman" w:hint="eastAsia"/>
        </w:rPr>
        <w:t xml:space="preserve"> when we use</w:t>
      </w:r>
      <w:r w:rsidR="00C62CAD" w:rsidRPr="00C62CAD">
        <w:rPr>
          <w:rFonts w:ascii="Times New Roman" w:hAnsi="Times New Roman" w:cs="Times New Roman" w:hint="eastAsia"/>
        </w:rPr>
        <w:t xml:space="preserve"> </w:t>
      </w:r>
      <w:r w:rsidR="00C62CAD" w:rsidRPr="00C62CAD">
        <w:rPr>
          <w:rFonts w:ascii="Times New Roman" w:hAnsi="Times New Roman" w:cs="Times New Roman"/>
        </w:rPr>
        <w:t>observational assessment</w:t>
      </w:r>
      <w:r w:rsidR="00BE1563">
        <w:rPr>
          <w:rFonts w:ascii="Times New Roman" w:hAnsi="Times New Roman" w:cs="Times New Roman" w:hint="eastAsia"/>
        </w:rPr>
        <w:t xml:space="preserve"> </w:t>
      </w:r>
      <w:r w:rsidR="00BE1563" w:rsidRPr="00BE1563">
        <w:rPr>
          <w:rFonts w:ascii="Times New Roman" w:hAnsi="Times New Roman" w:cs="Times New Roman"/>
        </w:rPr>
        <w:t>as a technique for studying infant perceptual abilities</w:t>
      </w:r>
      <w:r w:rsidR="00BE1563">
        <w:rPr>
          <w:rFonts w:ascii="Times New Roman" w:hAnsi="Times New Roman" w:cs="Times New Roman" w:hint="eastAsia"/>
        </w:rPr>
        <w:t>.</w:t>
      </w:r>
      <w:r w:rsidR="00C8058F">
        <w:rPr>
          <w:rFonts w:ascii="Times New Roman" w:hAnsi="Times New Roman" w:cs="Times New Roman" w:hint="eastAsia"/>
        </w:rPr>
        <w:t xml:space="preserve"> </w:t>
      </w:r>
      <w:r w:rsidR="00C8058F">
        <w:rPr>
          <w:rFonts w:ascii="Times New Roman" w:hAnsi="Times New Roman" w:cs="Times New Roman" w:hint="eastAsia"/>
        </w:rPr>
        <w:t>这样只有</w:t>
      </w:r>
      <w:r w:rsidR="00C8058F">
        <w:rPr>
          <w:rFonts w:ascii="Times New Roman" w:hAnsi="Times New Roman" w:cs="Times New Roman" w:hint="eastAsia"/>
        </w:rPr>
        <w:t>A</w:t>
      </w:r>
      <w:r w:rsidR="00C8058F">
        <w:rPr>
          <w:rFonts w:ascii="Times New Roman" w:hAnsi="Times New Roman" w:cs="Times New Roman" w:hint="eastAsia"/>
        </w:rPr>
        <w:t>选项最符合。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7B344CA" w14:textId="697E3711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F004B">
        <w:rPr>
          <w:rFonts w:ascii="Times New Roman" w:hAnsi="Times New Roman" w:cs="Times New Roman" w:hint="eastAsia"/>
        </w:rPr>
        <w:t>B</w:t>
      </w:r>
    </w:p>
    <w:p w14:paraId="102F6DCE" w14:textId="253D2A35" w:rsidR="00493872" w:rsidRPr="00493872" w:rsidRDefault="009D4701" w:rsidP="0049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96C87">
        <w:rPr>
          <w:rFonts w:ascii="Times New Roman" w:hAnsi="Times New Roman" w:cs="Times New Roman" w:hint="eastAsia"/>
        </w:rPr>
        <w:t>看一下第三段的内容和结构，</w:t>
      </w:r>
      <w:r w:rsidR="0004276B">
        <w:rPr>
          <w:rFonts w:ascii="Times New Roman" w:hAnsi="Times New Roman" w:cs="Times New Roman" w:hint="eastAsia"/>
        </w:rPr>
        <w:t>第一句说突破上文所述的限制，</w:t>
      </w:r>
      <w:r w:rsidR="00F75C86" w:rsidRPr="00F75C86">
        <w:rPr>
          <w:rFonts w:ascii="Times New Roman" w:hAnsi="Times New Roman" w:cs="Times New Roman"/>
        </w:rPr>
        <w:t xml:space="preserve">Observational </w:t>
      </w:r>
      <w:r w:rsidR="00F75C86" w:rsidRPr="00F75C86">
        <w:rPr>
          <w:rFonts w:ascii="Times New Roman" w:hAnsi="Times New Roman" w:cs="Times New Roman"/>
        </w:rPr>
        <w:lastRenderedPageBreak/>
        <w:t>assessment techniques</w:t>
      </w:r>
      <w:r w:rsidR="00F75C86">
        <w:rPr>
          <w:rFonts w:ascii="Times New Roman" w:hAnsi="Times New Roman" w:cs="Times New Roman" w:hint="eastAsia"/>
        </w:rPr>
        <w:t>变得越来越复杂了</w:t>
      </w:r>
      <w:r w:rsidR="00C61FAA">
        <w:rPr>
          <w:rFonts w:ascii="Times New Roman" w:hAnsi="Times New Roman" w:cs="Times New Roman" w:hint="eastAsia"/>
        </w:rPr>
        <w:t>。然后接着介绍了</w:t>
      </w:r>
      <w:r w:rsidR="00C22CBC">
        <w:rPr>
          <w:rFonts w:ascii="Times New Roman" w:hAnsi="Times New Roman" w:cs="Times New Roman" w:hint="eastAsia"/>
        </w:rPr>
        <w:t>film analysis</w:t>
      </w:r>
      <w:r w:rsidR="00E10D3E">
        <w:rPr>
          <w:rFonts w:ascii="Times New Roman" w:hAnsi="Times New Roman" w:cs="Times New Roman" w:hint="eastAsia"/>
        </w:rPr>
        <w:t>，</w:t>
      </w:r>
      <w:r w:rsidR="00105543" w:rsidRPr="00105543">
        <w:rPr>
          <w:rFonts w:ascii="Times New Roman" w:hAnsi="Times New Roman" w:cs="Times New Roman" w:hint="eastAsia"/>
        </w:rPr>
        <w:t>提到通过越来越先进的技术可以减少上文中提到的局限性</w:t>
      </w:r>
      <w:r w:rsidR="00105543">
        <w:rPr>
          <w:rFonts w:ascii="Times New Roman" w:hAnsi="Times New Roman" w:cs="Times New Roman" w:hint="eastAsia"/>
        </w:rPr>
        <w:t>，所以选择</w:t>
      </w:r>
      <w:r w:rsidR="00105543">
        <w:rPr>
          <w:rFonts w:ascii="Times New Roman" w:hAnsi="Times New Roman" w:cs="Times New Roman" w:hint="eastAsia"/>
        </w:rPr>
        <w:t>B</w:t>
      </w:r>
      <w:r w:rsidR="00105543">
        <w:rPr>
          <w:rFonts w:ascii="Times New Roman" w:hAnsi="Times New Roman" w:cs="Times New Roman" w:hint="eastAsia"/>
        </w:rPr>
        <w:t>选项。</w:t>
      </w:r>
    </w:p>
    <w:p w14:paraId="711C85C6" w14:textId="2EF53643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156C84F1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008A3">
        <w:rPr>
          <w:rFonts w:ascii="Times New Roman" w:hAnsi="Times New Roman" w:cs="Times New Roman" w:hint="eastAsia"/>
        </w:rPr>
        <w:t>D</w:t>
      </w:r>
    </w:p>
    <w:p w14:paraId="051F1D95" w14:textId="48B4C879" w:rsidR="004E55B0" w:rsidRDefault="00F85B6D" w:rsidP="0065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657B1B">
        <w:rPr>
          <w:rFonts w:ascii="Times New Roman" w:hAnsi="Times New Roman" w:cs="Times New Roman"/>
        </w:rPr>
        <w:t xml:space="preserve"> </w:t>
      </w:r>
      <w:r w:rsidR="00FB07B8" w:rsidRPr="00FB07B8">
        <w:rPr>
          <w:rFonts w:ascii="Times New Roman" w:hAnsi="Times New Roman" w:cs="Times New Roman" w:hint="eastAsia"/>
        </w:rPr>
        <w:t>quantifiable</w:t>
      </w:r>
      <w:r w:rsidR="00FB07B8" w:rsidRPr="00FB07B8">
        <w:rPr>
          <w:rFonts w:ascii="Times New Roman" w:hAnsi="Times New Roman" w:cs="Times New Roman" w:hint="eastAsia"/>
        </w:rPr>
        <w:t>“可计数的，可测量的”，所以</w:t>
      </w:r>
      <w:r w:rsidR="00FB07B8" w:rsidRPr="00FB07B8">
        <w:rPr>
          <w:rFonts w:ascii="Times New Roman" w:hAnsi="Times New Roman" w:cs="Times New Roman" w:hint="eastAsia"/>
        </w:rPr>
        <w:t>D</w:t>
      </w:r>
      <w:r w:rsidR="00FB07B8" w:rsidRPr="00FB07B8">
        <w:rPr>
          <w:rFonts w:ascii="Times New Roman" w:hAnsi="Times New Roman" w:cs="Times New Roman" w:hint="eastAsia"/>
        </w:rPr>
        <w:t>的</w:t>
      </w:r>
      <w:r w:rsidR="00FB07B8" w:rsidRPr="00FB07B8">
        <w:rPr>
          <w:rFonts w:ascii="Times New Roman" w:hAnsi="Times New Roman" w:cs="Times New Roman" w:hint="eastAsia"/>
        </w:rPr>
        <w:t>measurable</w:t>
      </w:r>
      <w:r w:rsidR="00FB07B8" w:rsidRPr="00FB07B8">
        <w:rPr>
          <w:rFonts w:ascii="Times New Roman" w:hAnsi="Times New Roman" w:cs="Times New Roman" w:hint="eastAsia"/>
        </w:rPr>
        <w:t>正确。首先看单词本身，</w:t>
      </w:r>
      <w:r w:rsidR="00FB07B8" w:rsidRPr="00FB07B8">
        <w:rPr>
          <w:rFonts w:ascii="Times New Roman" w:hAnsi="Times New Roman" w:cs="Times New Roman" w:hint="eastAsia"/>
        </w:rPr>
        <w:t>quantifiable</w:t>
      </w:r>
      <w:r w:rsidR="00FB07B8" w:rsidRPr="00FB07B8">
        <w:rPr>
          <w:rFonts w:ascii="Times New Roman" w:hAnsi="Times New Roman" w:cs="Times New Roman" w:hint="eastAsia"/>
        </w:rPr>
        <w:t>“想到”</w:t>
      </w:r>
      <w:r w:rsidR="00FB07B8" w:rsidRPr="00FB07B8">
        <w:rPr>
          <w:rFonts w:ascii="Times New Roman" w:hAnsi="Times New Roman" w:cs="Times New Roman" w:hint="eastAsia"/>
        </w:rPr>
        <w:t>quantity</w:t>
      </w:r>
      <w:r w:rsidR="00FB07B8" w:rsidRPr="00FB07B8">
        <w:rPr>
          <w:rFonts w:ascii="Times New Roman" w:hAnsi="Times New Roman" w:cs="Times New Roman" w:hint="eastAsia"/>
        </w:rPr>
        <w:t>“数量”，所以这个词一定和数字有关，答案中与数字有关的只有</w:t>
      </w:r>
      <w:r w:rsidR="00FB07B8" w:rsidRPr="00FB07B8">
        <w:rPr>
          <w:rFonts w:ascii="Times New Roman" w:hAnsi="Times New Roman" w:cs="Times New Roman" w:hint="eastAsia"/>
        </w:rPr>
        <w:t>measurable</w:t>
      </w:r>
      <w:r w:rsidR="00FB07B8" w:rsidRPr="00FB07B8">
        <w:rPr>
          <w:rFonts w:ascii="Times New Roman" w:hAnsi="Times New Roman" w:cs="Times New Roman" w:hint="eastAsia"/>
        </w:rPr>
        <w:t>“测量的”。原句说数值的增加可以作为什么样的指标，上段说局限性的时候第二个局限性就是难以计量</w:t>
      </w:r>
      <w:r w:rsidR="00FB07B8" w:rsidRPr="00FB07B8">
        <w:rPr>
          <w:rFonts w:ascii="Times New Roman" w:hAnsi="Times New Roman" w:cs="Times New Roman" w:hint="eastAsia"/>
        </w:rPr>
        <w:t>(</w:t>
      </w:r>
      <w:r w:rsidR="00FB07B8" w:rsidRPr="00FB07B8">
        <w:rPr>
          <w:rFonts w:ascii="Times New Roman" w:hAnsi="Times New Roman" w:cs="Times New Roman" w:hint="eastAsia"/>
        </w:rPr>
        <w:t>见第四题</w:t>
      </w:r>
      <w:r w:rsidR="00FB07B8" w:rsidRPr="00FB07B8">
        <w:rPr>
          <w:rFonts w:ascii="Times New Roman" w:hAnsi="Times New Roman" w:cs="Times New Roman" w:hint="eastAsia"/>
        </w:rPr>
        <w:t>)</w:t>
      </w:r>
      <w:r w:rsidR="00FB07B8" w:rsidRPr="00FB07B8">
        <w:rPr>
          <w:rFonts w:ascii="Times New Roman" w:hAnsi="Times New Roman" w:cs="Times New Roman" w:hint="eastAsia"/>
        </w:rPr>
        <w:t>，而这段又说技术进步可以克服局限性，所以这个进步就是克服难以计数这个局限性的。</w:t>
      </w:r>
    </w:p>
    <w:p w14:paraId="666B447F" w14:textId="77777777" w:rsidR="00D8700D" w:rsidRDefault="00D8700D">
      <w:pPr>
        <w:rPr>
          <w:rFonts w:ascii="Times New Roman" w:hAnsi="Times New Roman" w:cs="Times New Roman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0DCA5C9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D</w:t>
      </w:r>
    </w:p>
    <w:p w14:paraId="5EBDB53F" w14:textId="6E545D9A" w:rsidR="00735A05" w:rsidRPr="00735A05" w:rsidRDefault="004E55B0" w:rsidP="00735A05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19510D" w:rsidRPr="0019510D">
        <w:rPr>
          <w:rFonts w:ascii="Times New Roman" w:hAnsi="Times New Roman" w:cs="Times New Roman" w:hint="eastAsia"/>
        </w:rPr>
        <w:t>排除法。</w:t>
      </w:r>
      <w:r w:rsidR="0019510D" w:rsidRPr="0019510D">
        <w:rPr>
          <w:rFonts w:ascii="Times New Roman" w:hAnsi="Times New Roman" w:cs="Times New Roman" w:hint="eastAsia"/>
        </w:rPr>
        <w:t>A</w:t>
      </w:r>
      <w:r w:rsidR="0019510D" w:rsidRPr="0019510D">
        <w:rPr>
          <w:rFonts w:ascii="Times New Roman" w:hAnsi="Times New Roman" w:cs="Times New Roman" w:hint="eastAsia"/>
        </w:rPr>
        <w:t>的</w:t>
      </w:r>
      <w:r w:rsidR="0019510D" w:rsidRPr="0019510D">
        <w:rPr>
          <w:rFonts w:ascii="Times New Roman" w:hAnsi="Times New Roman" w:cs="Times New Roman" w:hint="eastAsia"/>
        </w:rPr>
        <w:t>sucking</w:t>
      </w:r>
      <w:r w:rsidR="00123437">
        <w:rPr>
          <w:rFonts w:ascii="Times New Roman" w:hAnsi="Times New Roman" w:cs="Times New Roman" w:hint="eastAsia"/>
        </w:rPr>
        <w:t xml:space="preserve"> behavior</w:t>
      </w:r>
      <w:r w:rsidR="0019510D" w:rsidRPr="0019510D">
        <w:rPr>
          <w:rFonts w:ascii="Times New Roman" w:hAnsi="Times New Roman" w:cs="Times New Roman" w:hint="eastAsia"/>
        </w:rPr>
        <w:t>做关键词定位至最后两句，正确，不选；</w:t>
      </w:r>
      <w:r w:rsidR="0019510D" w:rsidRPr="0019510D">
        <w:rPr>
          <w:rFonts w:ascii="Times New Roman" w:hAnsi="Times New Roman" w:cs="Times New Roman" w:hint="eastAsia"/>
        </w:rPr>
        <w:t>B</w:t>
      </w:r>
      <w:r w:rsidR="0019510D" w:rsidRPr="0019510D">
        <w:rPr>
          <w:rFonts w:ascii="Times New Roman" w:hAnsi="Times New Roman" w:cs="Times New Roman" w:hint="eastAsia"/>
        </w:rPr>
        <w:t>的</w:t>
      </w:r>
      <w:r w:rsidR="0019510D" w:rsidRPr="0019510D">
        <w:rPr>
          <w:rFonts w:ascii="Times New Roman" w:hAnsi="Times New Roman" w:cs="Times New Roman" w:hint="eastAsia"/>
        </w:rPr>
        <w:t>heart rate</w:t>
      </w:r>
      <w:r w:rsidR="0019510D" w:rsidRPr="0019510D">
        <w:rPr>
          <w:rFonts w:ascii="Times New Roman" w:hAnsi="Times New Roman" w:cs="Times New Roman" w:hint="eastAsia"/>
        </w:rPr>
        <w:t>和</w:t>
      </w:r>
      <w:r w:rsidR="0019510D" w:rsidRPr="0019510D">
        <w:rPr>
          <w:rFonts w:ascii="Times New Roman" w:hAnsi="Times New Roman" w:cs="Times New Roman" w:hint="eastAsia"/>
        </w:rPr>
        <w:t>C</w:t>
      </w:r>
      <w:r w:rsidR="0019510D" w:rsidRPr="0019510D">
        <w:rPr>
          <w:rFonts w:ascii="Times New Roman" w:hAnsi="Times New Roman" w:cs="Times New Roman" w:hint="eastAsia"/>
        </w:rPr>
        <w:t>的</w:t>
      </w:r>
      <w:r w:rsidR="0019510D" w:rsidRPr="0019510D">
        <w:rPr>
          <w:rFonts w:ascii="Times New Roman" w:hAnsi="Times New Roman" w:cs="Times New Roman" w:hint="eastAsia"/>
        </w:rPr>
        <w:t>breaths</w:t>
      </w:r>
      <w:r w:rsidR="0019510D" w:rsidRPr="0019510D">
        <w:rPr>
          <w:rFonts w:ascii="Times New Roman" w:hAnsi="Times New Roman" w:cs="Times New Roman" w:hint="eastAsia"/>
        </w:rPr>
        <w:t>做关键词定位至第五句，都正确，不选，所以</w:t>
      </w:r>
      <w:r w:rsidR="0019510D" w:rsidRPr="0019510D">
        <w:rPr>
          <w:rFonts w:ascii="Times New Roman" w:hAnsi="Times New Roman" w:cs="Times New Roman" w:hint="eastAsia"/>
        </w:rPr>
        <w:t>D</w:t>
      </w:r>
      <w:r w:rsidR="0019510D" w:rsidRPr="0019510D">
        <w:rPr>
          <w:rFonts w:ascii="Times New Roman" w:hAnsi="Times New Roman" w:cs="Times New Roman" w:hint="eastAsia"/>
        </w:rPr>
        <w:t>是答案。</w:t>
      </w:r>
    </w:p>
    <w:p w14:paraId="5DC4B496" w14:textId="11B819AD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274E363D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A</w:t>
      </w:r>
    </w:p>
    <w:p w14:paraId="6DB56B47" w14:textId="16A9159D" w:rsidR="00637B77" w:rsidRDefault="00446AC9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C54B2">
        <w:rPr>
          <w:rFonts w:ascii="Times New Roman" w:hAnsi="Times New Roman" w:cs="Times New Roman" w:hint="eastAsia"/>
        </w:rPr>
        <w:t>段落说到有两种研究</w:t>
      </w:r>
      <w:r w:rsidR="00DC54B2" w:rsidRPr="00DC54B2">
        <w:rPr>
          <w:rFonts w:ascii="Times New Roman" w:hAnsi="Times New Roman" w:cs="Times New Roman"/>
        </w:rPr>
        <w:t>infant perception</w:t>
      </w:r>
      <w:r w:rsidR="0069660C">
        <w:rPr>
          <w:rFonts w:ascii="Times New Roman" w:hAnsi="Times New Roman" w:cs="Times New Roman" w:hint="eastAsia"/>
        </w:rPr>
        <w:t>的方法开始流行，</w:t>
      </w:r>
      <w:r w:rsidR="00F93377">
        <w:rPr>
          <w:rFonts w:ascii="Times New Roman" w:hAnsi="Times New Roman" w:cs="Times New Roman" w:hint="eastAsia"/>
        </w:rPr>
        <w:t>第一种是</w:t>
      </w:r>
      <w:r w:rsidR="00F93377" w:rsidRPr="00F93377">
        <w:rPr>
          <w:rFonts w:ascii="Times New Roman" w:hAnsi="Times New Roman" w:cs="Times New Roman"/>
        </w:rPr>
        <w:t>habituation-</w:t>
      </w:r>
      <w:proofErr w:type="spellStart"/>
      <w:r w:rsidR="00F93377" w:rsidRPr="00F93377">
        <w:rPr>
          <w:rFonts w:ascii="Times New Roman" w:hAnsi="Times New Roman" w:cs="Times New Roman"/>
        </w:rPr>
        <w:t>dishabituation</w:t>
      </w:r>
      <w:proofErr w:type="spellEnd"/>
      <w:r w:rsidR="00F93377" w:rsidRPr="00F93377">
        <w:rPr>
          <w:rFonts w:ascii="Times New Roman" w:hAnsi="Times New Roman" w:cs="Times New Roman"/>
        </w:rPr>
        <w:t xml:space="preserve"> technique</w:t>
      </w:r>
      <w:r w:rsidR="005A051E">
        <w:rPr>
          <w:rFonts w:ascii="Times New Roman" w:hAnsi="Times New Roman" w:cs="Times New Roman" w:hint="eastAsia"/>
        </w:rPr>
        <w:t>，第二种</w:t>
      </w:r>
      <w:r w:rsidR="00EC6FDD">
        <w:rPr>
          <w:rFonts w:ascii="Times New Roman" w:hAnsi="Times New Roman" w:cs="Times New Roman" w:hint="eastAsia"/>
        </w:rPr>
        <w:t>是</w:t>
      </w:r>
      <w:r w:rsidR="00EC6FDD" w:rsidRPr="00EC6FDD">
        <w:rPr>
          <w:rFonts w:ascii="Times New Roman" w:hAnsi="Times New Roman" w:cs="Times New Roman"/>
        </w:rPr>
        <w:t>evoked potentials</w:t>
      </w:r>
      <w:r w:rsidR="00F00C16">
        <w:rPr>
          <w:rFonts w:ascii="Times New Roman" w:hAnsi="Times New Roman" w:cs="Times New Roman" w:hint="eastAsia"/>
        </w:rPr>
        <w:t>；在说到</w:t>
      </w:r>
      <w:proofErr w:type="spellStart"/>
      <w:r w:rsidR="00F00C16" w:rsidRPr="00F00C16">
        <w:rPr>
          <w:rFonts w:ascii="Times New Roman" w:hAnsi="Times New Roman" w:cs="Times New Roman"/>
        </w:rPr>
        <w:t>dishabituation</w:t>
      </w:r>
      <w:proofErr w:type="spellEnd"/>
      <w:r w:rsidR="00F00C16">
        <w:rPr>
          <w:rFonts w:ascii="Times New Roman" w:hAnsi="Times New Roman" w:cs="Times New Roman" w:hint="eastAsia"/>
        </w:rPr>
        <w:t>的时候，第四句说到，</w:t>
      </w:r>
      <w:r w:rsidR="006C18A7" w:rsidRPr="006C18A7">
        <w:rPr>
          <w:rFonts w:ascii="Times New Roman" w:hAnsi="Times New Roman" w:cs="Times New Roman" w:hint="eastAsia"/>
        </w:rPr>
        <w:t>如果婴儿没有显出对新刺激的不适应而继续表现出适应性，就说明他们不能区分，所以答案是</w:t>
      </w:r>
      <w:r w:rsidR="006C18A7" w:rsidRPr="006C18A7">
        <w:rPr>
          <w:rFonts w:ascii="Times New Roman" w:hAnsi="Times New Roman" w:cs="Times New Roman" w:hint="eastAsia"/>
        </w:rPr>
        <w:t>A</w:t>
      </w:r>
      <w:r w:rsidR="006C18A7" w:rsidRPr="006C18A7">
        <w:rPr>
          <w:rFonts w:ascii="Times New Roman" w:hAnsi="Times New Roman" w:cs="Times New Roman" w:hint="eastAsia"/>
        </w:rPr>
        <w:t>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7E839CE5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C</w:t>
      </w:r>
    </w:p>
    <w:p w14:paraId="631DCE63" w14:textId="5188F797" w:rsidR="00D2136B" w:rsidRPr="00D2136B" w:rsidRDefault="00A30969" w:rsidP="00D21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05464" w:rsidRPr="00F05464">
        <w:rPr>
          <w:rFonts w:ascii="Times New Roman" w:hAnsi="Times New Roman" w:cs="Times New Roman" w:hint="eastAsia"/>
        </w:rPr>
        <w:t>以</w:t>
      </w:r>
      <w:r w:rsidR="00F05464" w:rsidRPr="00F05464">
        <w:rPr>
          <w:rFonts w:ascii="Times New Roman" w:hAnsi="Times New Roman" w:cs="Times New Roman" w:hint="eastAsia"/>
        </w:rPr>
        <w:t>brain</w:t>
      </w:r>
      <w:r w:rsidR="00F05464" w:rsidRPr="00F05464">
        <w:rPr>
          <w:rFonts w:ascii="Times New Roman" w:hAnsi="Times New Roman" w:cs="Times New Roman" w:hint="eastAsia"/>
        </w:rPr>
        <w:t>做关键词定位至倒数第二句，说</w:t>
      </w:r>
      <w:r w:rsidR="00D21682" w:rsidRPr="00D21682">
        <w:rPr>
          <w:rFonts w:ascii="Times New Roman" w:hAnsi="Times New Roman" w:cs="Times New Roman" w:hint="eastAsia"/>
        </w:rPr>
        <w:t>第二种是</w:t>
      </w:r>
      <w:r w:rsidR="00D21682" w:rsidRPr="00D21682">
        <w:rPr>
          <w:rFonts w:ascii="Times New Roman" w:hAnsi="Times New Roman" w:cs="Times New Roman" w:hint="eastAsia"/>
        </w:rPr>
        <w:t>evoked potential</w:t>
      </w:r>
      <w:r w:rsidR="00432918">
        <w:rPr>
          <w:rFonts w:ascii="Times New Roman" w:hAnsi="Times New Roman" w:cs="Times New Roman" w:hint="eastAsia"/>
        </w:rPr>
        <w:t>指的是和特定刺激相关的</w:t>
      </w:r>
      <w:r w:rsidR="006048C1">
        <w:rPr>
          <w:rFonts w:ascii="Times New Roman" w:hAnsi="Times New Roman" w:cs="Times New Roman" w:hint="eastAsia"/>
        </w:rPr>
        <w:t>脑电刺激反应，</w:t>
      </w:r>
      <w:r w:rsidR="00F05464" w:rsidRPr="00F05464">
        <w:rPr>
          <w:rFonts w:ascii="Times New Roman" w:hAnsi="Times New Roman" w:cs="Times New Roman" w:hint="eastAsia"/>
        </w:rPr>
        <w:t>注意从句</w:t>
      </w:r>
      <w:r w:rsidR="00F05464" w:rsidRPr="00F05464">
        <w:rPr>
          <w:rFonts w:ascii="Times New Roman" w:hAnsi="Times New Roman" w:cs="Times New Roman" w:hint="eastAsia"/>
        </w:rPr>
        <w:t>where they originate</w:t>
      </w:r>
      <w:r w:rsidR="00F05464" w:rsidRPr="00F05464">
        <w:rPr>
          <w:rFonts w:ascii="Times New Roman" w:hAnsi="Times New Roman" w:cs="Times New Roman" w:hint="eastAsia"/>
        </w:rPr>
        <w:t>指的是大脑的反应产生的地方，所以答案是</w:t>
      </w:r>
      <w:r w:rsidR="00F05464" w:rsidRPr="00F05464">
        <w:rPr>
          <w:rFonts w:ascii="Times New Roman" w:hAnsi="Times New Roman" w:cs="Times New Roman" w:hint="eastAsia"/>
        </w:rPr>
        <w:t>C</w:t>
      </w:r>
      <w:r w:rsidR="00F05464" w:rsidRPr="00F05464">
        <w:rPr>
          <w:rFonts w:ascii="Times New Roman" w:hAnsi="Times New Roman" w:cs="Times New Roman" w:hint="eastAsia"/>
        </w:rPr>
        <w:t>，不同区域对不同刺激有反应。</w:t>
      </w:r>
    </w:p>
    <w:p w14:paraId="50686179" w14:textId="32251E26" w:rsidR="00F35A8A" w:rsidRDefault="00F35A8A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1A26FC1F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D</w:t>
      </w:r>
    </w:p>
    <w:p w14:paraId="289973FE" w14:textId="7CBFF700" w:rsidR="002A4DDF" w:rsidRPr="002A4DDF" w:rsidRDefault="003A47C5" w:rsidP="002A4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8F255C" w:rsidRPr="008F255C">
        <w:rPr>
          <w:rFonts w:ascii="Times New Roman" w:hAnsi="Times New Roman" w:cs="Times New Roman" w:hint="eastAsia"/>
        </w:rPr>
        <w:t>问题问得出什么结论，本段第二句提到，</w:t>
      </w:r>
      <w:r w:rsidR="00511EB9">
        <w:rPr>
          <w:rFonts w:ascii="Times New Roman" w:hAnsi="Times New Roman" w:cs="Times New Roman" w:hint="eastAsia"/>
        </w:rPr>
        <w:t>通过这些技术手段，</w:t>
      </w:r>
      <w:r w:rsidR="008F255C" w:rsidRPr="008F255C">
        <w:rPr>
          <w:rFonts w:ascii="Times New Roman" w:hAnsi="Times New Roman" w:cs="Times New Roman" w:hint="eastAsia"/>
        </w:rPr>
        <w:t>我们发现仅仅出生几天的新生儿比我们以前认为的更</w:t>
      </w:r>
      <w:r w:rsidR="00511EB9">
        <w:rPr>
          <w:rFonts w:ascii="Times New Roman" w:hAnsi="Times New Roman" w:cs="Times New Roman" w:hint="eastAsia"/>
        </w:rPr>
        <w:t>有感知力</w:t>
      </w:r>
      <w:r w:rsidR="008F255C" w:rsidRPr="008F255C">
        <w:rPr>
          <w:rFonts w:ascii="Times New Roman" w:hAnsi="Times New Roman" w:cs="Times New Roman" w:hint="eastAsia"/>
        </w:rPr>
        <w:t>，也就是能感受到更多东西，所以答案是</w:t>
      </w:r>
      <w:r w:rsidR="00511EB9">
        <w:rPr>
          <w:rFonts w:ascii="Times New Roman" w:hAnsi="Times New Roman" w:cs="Times New Roman" w:hint="eastAsia"/>
        </w:rPr>
        <w:t>D</w:t>
      </w:r>
      <w:r w:rsidR="008F255C" w:rsidRPr="008F255C">
        <w:rPr>
          <w:rFonts w:ascii="Times New Roman" w:hAnsi="Times New Roman" w:cs="Times New Roman" w:hint="eastAsia"/>
        </w:rPr>
        <w:t>。</w:t>
      </w:r>
      <w:r w:rsidR="00657B1B" w:rsidRPr="002A4DDF">
        <w:rPr>
          <w:rFonts w:ascii="Times New Roman" w:hAnsi="Times New Roman" w:cs="Times New Roman"/>
        </w:rPr>
        <w:t xml:space="preserve"> </w:t>
      </w: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6137FF01" w14:textId="64A2FFB6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B</w:t>
      </w:r>
    </w:p>
    <w:p w14:paraId="5A185E7B" w14:textId="3D7871F1" w:rsidR="00BB69B0" w:rsidRDefault="00CE3BCD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D326E">
        <w:rPr>
          <w:rFonts w:ascii="Times New Roman" w:hAnsi="Times New Roman" w:cs="Times New Roman" w:hint="eastAsia"/>
        </w:rPr>
        <w:t>注意插入句的主语</w:t>
      </w:r>
      <w:r w:rsidR="001D326E">
        <w:rPr>
          <w:rFonts w:ascii="Times New Roman" w:hAnsi="Times New Roman" w:cs="Times New Roman" w:hint="eastAsia"/>
        </w:rPr>
        <w:t xml:space="preserve"> The repetition</w:t>
      </w:r>
      <w:r w:rsidR="002F1597">
        <w:rPr>
          <w:rFonts w:ascii="Times New Roman" w:hAnsi="Times New Roman" w:cs="Times New Roman" w:hint="eastAsia"/>
        </w:rPr>
        <w:t>，而</w:t>
      </w:r>
      <w:r w:rsidR="002F1597">
        <w:rPr>
          <w:rFonts w:ascii="Times New Roman" w:hAnsi="Times New Roman" w:cs="Times New Roman" w:hint="eastAsia"/>
        </w:rPr>
        <w:t>B</w:t>
      </w:r>
      <w:r w:rsidR="002F1597">
        <w:rPr>
          <w:rFonts w:ascii="Times New Roman" w:hAnsi="Times New Roman" w:cs="Times New Roman" w:hint="eastAsia"/>
        </w:rPr>
        <w:t>处之前的</w:t>
      </w:r>
      <w:r w:rsidR="002F1597" w:rsidRPr="002F1597">
        <w:rPr>
          <w:rFonts w:ascii="Times New Roman" w:hAnsi="Times New Roman" w:cs="Times New Roman"/>
        </w:rPr>
        <w:t>o</w:t>
      </w:r>
      <w:r w:rsidR="002F1597">
        <w:rPr>
          <w:rFonts w:ascii="Times New Roman" w:hAnsi="Times New Roman" w:cs="Times New Roman"/>
        </w:rPr>
        <w:t>ver and over and in slow motion</w:t>
      </w:r>
      <w:r w:rsidR="002F1597">
        <w:rPr>
          <w:rFonts w:ascii="Times New Roman" w:hAnsi="Times New Roman" w:cs="Times New Roman" w:hint="eastAsia"/>
        </w:rPr>
        <w:t>正好和</w:t>
      </w:r>
      <w:r w:rsidR="002F1597">
        <w:rPr>
          <w:rFonts w:ascii="Times New Roman" w:hAnsi="Times New Roman" w:cs="Times New Roman" w:hint="eastAsia"/>
        </w:rPr>
        <w:t>repetition</w:t>
      </w:r>
      <w:r w:rsidR="002F1597">
        <w:rPr>
          <w:rFonts w:ascii="Times New Roman" w:hAnsi="Times New Roman" w:cs="Times New Roman" w:hint="eastAsia"/>
        </w:rPr>
        <w:t>联系紧密。</w:t>
      </w:r>
      <w:r w:rsidR="00657B1B" w:rsidRPr="00BB69B0">
        <w:rPr>
          <w:rFonts w:ascii="Times New Roman" w:hAnsi="Times New Roman" w:cs="Times New Roman"/>
        </w:rPr>
        <w:t xml:space="preserve"> </w:t>
      </w:r>
    </w:p>
    <w:p w14:paraId="7DA6FF05" w14:textId="77777777" w:rsidR="00657B1B" w:rsidRDefault="00657B1B" w:rsidP="00BB69B0">
      <w:pPr>
        <w:rPr>
          <w:rFonts w:ascii="Times New Roman" w:hAnsi="Times New Roman" w:cs="Times New Roman"/>
        </w:rPr>
      </w:pPr>
    </w:p>
    <w:p w14:paraId="0A926D4A" w14:textId="055AFE7B" w:rsidR="00657B1B" w:rsidRDefault="00657B1B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EE16A56" w14:textId="5C38C9C6" w:rsidR="00657B1B" w:rsidRDefault="00657B1B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1205">
        <w:rPr>
          <w:rFonts w:ascii="Times New Roman" w:hAnsi="Times New Roman" w:cs="Times New Roman" w:hint="eastAsia"/>
        </w:rPr>
        <w:t>ABF</w:t>
      </w:r>
    </w:p>
    <w:p w14:paraId="7C99F5A5" w14:textId="64574ED9" w:rsidR="00775697" w:rsidRPr="00775697" w:rsidRDefault="00657B1B" w:rsidP="007756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775697" w:rsidRPr="00775697">
        <w:rPr>
          <w:rFonts w:ascii="Times New Roman" w:hAnsi="Times New Roman" w:cs="Times New Roman" w:hint="eastAsia"/>
        </w:rPr>
        <w:t>data</w:t>
      </w:r>
      <w:r w:rsidR="003A6614">
        <w:rPr>
          <w:rFonts w:ascii="Times New Roman" w:hAnsi="Times New Roman" w:cs="Times New Roman" w:hint="eastAsia"/>
        </w:rPr>
        <w:t>选项对应原文第二段内容</w:t>
      </w:r>
      <w:r w:rsidR="00775697" w:rsidRPr="00775697">
        <w:rPr>
          <w:rFonts w:ascii="Times New Roman" w:hAnsi="Times New Roman" w:cs="Times New Roman" w:hint="eastAsia"/>
        </w:rPr>
        <w:t>，正确；</w:t>
      </w:r>
      <w:r w:rsidR="00775697" w:rsidRPr="00775697">
        <w:rPr>
          <w:rFonts w:ascii="Times New Roman" w:hAnsi="Times New Roman" w:cs="Times New Roman" w:hint="eastAsia"/>
        </w:rPr>
        <w:t>new</w:t>
      </w:r>
      <w:r w:rsidR="0000779E">
        <w:rPr>
          <w:rFonts w:ascii="Times New Roman" w:hAnsi="Times New Roman" w:cs="Times New Roman" w:hint="eastAsia"/>
        </w:rPr>
        <w:t>选项对应原文第三段内容</w:t>
      </w:r>
      <w:r w:rsidR="00775697" w:rsidRPr="00775697">
        <w:rPr>
          <w:rFonts w:ascii="Times New Roman" w:hAnsi="Times New Roman" w:cs="Times New Roman" w:hint="eastAsia"/>
        </w:rPr>
        <w:t>，正确；</w:t>
      </w:r>
      <w:r w:rsidR="00775697" w:rsidRPr="00775697">
        <w:rPr>
          <w:rFonts w:ascii="Times New Roman" w:hAnsi="Times New Roman" w:cs="Times New Roman" w:hint="eastAsia"/>
        </w:rPr>
        <w:t>sophisticated</w:t>
      </w:r>
      <w:r w:rsidR="00E677F7">
        <w:rPr>
          <w:rFonts w:ascii="Times New Roman" w:hAnsi="Times New Roman" w:cs="Times New Roman" w:hint="eastAsia"/>
        </w:rPr>
        <w:t>选项对应原文最后一段内容</w:t>
      </w:r>
      <w:r w:rsidR="00775697" w:rsidRPr="00775697">
        <w:rPr>
          <w:rFonts w:ascii="Times New Roman" w:hAnsi="Times New Roman" w:cs="Times New Roman" w:hint="eastAsia"/>
        </w:rPr>
        <w:t>，正确。</w:t>
      </w:r>
      <w:bookmarkStart w:id="0" w:name="_GoBack"/>
      <w:bookmarkEnd w:id="0"/>
    </w:p>
    <w:p w14:paraId="2920FCB0" w14:textId="73FD5306" w:rsidR="00657B1B" w:rsidRPr="00BB69B0" w:rsidRDefault="00657B1B" w:rsidP="00BB69B0">
      <w:pPr>
        <w:rPr>
          <w:rFonts w:ascii="Times New Roman" w:hAnsi="Times New Roman" w:cs="Times New Roman"/>
        </w:rPr>
      </w:pPr>
    </w:p>
    <w:p w14:paraId="413CF7B5" w14:textId="76C40C4A" w:rsidR="00CB649A" w:rsidRDefault="00CB649A" w:rsidP="005C009F">
      <w:pPr>
        <w:rPr>
          <w:rFonts w:ascii="Times New Roman" w:hAnsi="Times New Roman" w:cs="Times New Roman"/>
        </w:rPr>
      </w:pPr>
    </w:p>
    <w:p w14:paraId="51C2370F" w14:textId="1E4D52C2" w:rsidR="00185135" w:rsidRPr="00185135" w:rsidRDefault="00185135" w:rsidP="00185135">
      <w:pPr>
        <w:rPr>
          <w:rFonts w:ascii="Times New Roman" w:hAnsi="Times New Roman" w:cs="Times New Roman"/>
          <w:lang w:val="zh-TW"/>
        </w:rPr>
      </w:pPr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03E22"/>
    <w:rsid w:val="0000779E"/>
    <w:rsid w:val="00011F0E"/>
    <w:rsid w:val="00017039"/>
    <w:rsid w:val="00020A79"/>
    <w:rsid w:val="00040141"/>
    <w:rsid w:val="00041B03"/>
    <w:rsid w:val="0004203C"/>
    <w:rsid w:val="0004276B"/>
    <w:rsid w:val="00047CCD"/>
    <w:rsid w:val="0005360C"/>
    <w:rsid w:val="0006088B"/>
    <w:rsid w:val="00060DC4"/>
    <w:rsid w:val="000711C4"/>
    <w:rsid w:val="00077118"/>
    <w:rsid w:val="00081041"/>
    <w:rsid w:val="00085429"/>
    <w:rsid w:val="000A1156"/>
    <w:rsid w:val="000A3695"/>
    <w:rsid w:val="000A6021"/>
    <w:rsid w:val="000A6A5A"/>
    <w:rsid w:val="000B33E1"/>
    <w:rsid w:val="000B48DB"/>
    <w:rsid w:val="000B5A5C"/>
    <w:rsid w:val="000B709C"/>
    <w:rsid w:val="000D2CD1"/>
    <w:rsid w:val="000D41DB"/>
    <w:rsid w:val="000E44AD"/>
    <w:rsid w:val="00105543"/>
    <w:rsid w:val="0011200E"/>
    <w:rsid w:val="001131A2"/>
    <w:rsid w:val="001138D1"/>
    <w:rsid w:val="00115A84"/>
    <w:rsid w:val="00116D9F"/>
    <w:rsid w:val="00123437"/>
    <w:rsid w:val="0012689F"/>
    <w:rsid w:val="00126A77"/>
    <w:rsid w:val="001331AD"/>
    <w:rsid w:val="001336E2"/>
    <w:rsid w:val="00134743"/>
    <w:rsid w:val="00135471"/>
    <w:rsid w:val="00135638"/>
    <w:rsid w:val="0015590B"/>
    <w:rsid w:val="00161067"/>
    <w:rsid w:val="00163C1B"/>
    <w:rsid w:val="001655ED"/>
    <w:rsid w:val="00166C92"/>
    <w:rsid w:val="001672A7"/>
    <w:rsid w:val="00172C85"/>
    <w:rsid w:val="00173A2A"/>
    <w:rsid w:val="00175CAC"/>
    <w:rsid w:val="001813A3"/>
    <w:rsid w:val="00182105"/>
    <w:rsid w:val="00185135"/>
    <w:rsid w:val="0019510D"/>
    <w:rsid w:val="001A1584"/>
    <w:rsid w:val="001A18B5"/>
    <w:rsid w:val="001A317A"/>
    <w:rsid w:val="001A5AFC"/>
    <w:rsid w:val="001A604A"/>
    <w:rsid w:val="001A70CE"/>
    <w:rsid w:val="001B3EAA"/>
    <w:rsid w:val="001B3F83"/>
    <w:rsid w:val="001B56A8"/>
    <w:rsid w:val="001C5CD7"/>
    <w:rsid w:val="001C6F2E"/>
    <w:rsid w:val="001D326E"/>
    <w:rsid w:val="001D33D2"/>
    <w:rsid w:val="001D62DF"/>
    <w:rsid w:val="001E09C6"/>
    <w:rsid w:val="001F3306"/>
    <w:rsid w:val="002064DE"/>
    <w:rsid w:val="00211DB2"/>
    <w:rsid w:val="002128C2"/>
    <w:rsid w:val="002158E8"/>
    <w:rsid w:val="00223A9C"/>
    <w:rsid w:val="00224812"/>
    <w:rsid w:val="00227443"/>
    <w:rsid w:val="00231D0B"/>
    <w:rsid w:val="00247BAA"/>
    <w:rsid w:val="00251F6A"/>
    <w:rsid w:val="00262044"/>
    <w:rsid w:val="00275BBD"/>
    <w:rsid w:val="0028267E"/>
    <w:rsid w:val="00283C23"/>
    <w:rsid w:val="002901DD"/>
    <w:rsid w:val="002A40A6"/>
    <w:rsid w:val="002A4DDF"/>
    <w:rsid w:val="002B25AE"/>
    <w:rsid w:val="002B3FD1"/>
    <w:rsid w:val="002B5BE2"/>
    <w:rsid w:val="002C41ED"/>
    <w:rsid w:val="002C50B1"/>
    <w:rsid w:val="002C6463"/>
    <w:rsid w:val="002D0631"/>
    <w:rsid w:val="002D5B8C"/>
    <w:rsid w:val="002D7210"/>
    <w:rsid w:val="002E364A"/>
    <w:rsid w:val="002E4184"/>
    <w:rsid w:val="002F1597"/>
    <w:rsid w:val="00300AEF"/>
    <w:rsid w:val="003013D2"/>
    <w:rsid w:val="00305B77"/>
    <w:rsid w:val="00306A22"/>
    <w:rsid w:val="00306E2B"/>
    <w:rsid w:val="00322B64"/>
    <w:rsid w:val="003303F2"/>
    <w:rsid w:val="00336B42"/>
    <w:rsid w:val="00340ACE"/>
    <w:rsid w:val="003429E3"/>
    <w:rsid w:val="003446E8"/>
    <w:rsid w:val="00350410"/>
    <w:rsid w:val="003604A7"/>
    <w:rsid w:val="00364466"/>
    <w:rsid w:val="00385F8D"/>
    <w:rsid w:val="00392DD9"/>
    <w:rsid w:val="00393D35"/>
    <w:rsid w:val="00394FA7"/>
    <w:rsid w:val="003A004F"/>
    <w:rsid w:val="003A0702"/>
    <w:rsid w:val="003A101A"/>
    <w:rsid w:val="003A450D"/>
    <w:rsid w:val="003A47C5"/>
    <w:rsid w:val="003A5AF3"/>
    <w:rsid w:val="003A6614"/>
    <w:rsid w:val="003B30E0"/>
    <w:rsid w:val="003B34A9"/>
    <w:rsid w:val="003B741C"/>
    <w:rsid w:val="003C2E0A"/>
    <w:rsid w:val="003C437B"/>
    <w:rsid w:val="003C548B"/>
    <w:rsid w:val="003D498A"/>
    <w:rsid w:val="003D53A6"/>
    <w:rsid w:val="00400325"/>
    <w:rsid w:val="00406DE4"/>
    <w:rsid w:val="004071BC"/>
    <w:rsid w:val="00421292"/>
    <w:rsid w:val="00424DBE"/>
    <w:rsid w:val="00427FB1"/>
    <w:rsid w:val="00432918"/>
    <w:rsid w:val="00432D2E"/>
    <w:rsid w:val="004331AE"/>
    <w:rsid w:val="0044203F"/>
    <w:rsid w:val="00445324"/>
    <w:rsid w:val="00446AC9"/>
    <w:rsid w:val="00447635"/>
    <w:rsid w:val="00451D58"/>
    <w:rsid w:val="00453598"/>
    <w:rsid w:val="00461135"/>
    <w:rsid w:val="00465B99"/>
    <w:rsid w:val="0047121A"/>
    <w:rsid w:val="004807E5"/>
    <w:rsid w:val="004810C2"/>
    <w:rsid w:val="00483C4F"/>
    <w:rsid w:val="00485C1B"/>
    <w:rsid w:val="00493872"/>
    <w:rsid w:val="004A55C9"/>
    <w:rsid w:val="004C7C84"/>
    <w:rsid w:val="004D3DBF"/>
    <w:rsid w:val="004D77E8"/>
    <w:rsid w:val="004E1414"/>
    <w:rsid w:val="004E55B0"/>
    <w:rsid w:val="004E6CB6"/>
    <w:rsid w:val="004E749B"/>
    <w:rsid w:val="004E7D41"/>
    <w:rsid w:val="004F01C3"/>
    <w:rsid w:val="004F1B07"/>
    <w:rsid w:val="004F1D72"/>
    <w:rsid w:val="004F4779"/>
    <w:rsid w:val="004F5E85"/>
    <w:rsid w:val="00500140"/>
    <w:rsid w:val="00511EB9"/>
    <w:rsid w:val="00513D96"/>
    <w:rsid w:val="0051456D"/>
    <w:rsid w:val="00530239"/>
    <w:rsid w:val="005317A9"/>
    <w:rsid w:val="0053648E"/>
    <w:rsid w:val="0055024C"/>
    <w:rsid w:val="00556B81"/>
    <w:rsid w:val="00563720"/>
    <w:rsid w:val="00565D04"/>
    <w:rsid w:val="00566B50"/>
    <w:rsid w:val="00577D86"/>
    <w:rsid w:val="00587522"/>
    <w:rsid w:val="00590184"/>
    <w:rsid w:val="00592D79"/>
    <w:rsid w:val="005937DC"/>
    <w:rsid w:val="00596DB0"/>
    <w:rsid w:val="00597C60"/>
    <w:rsid w:val="005A051E"/>
    <w:rsid w:val="005A4026"/>
    <w:rsid w:val="005B1A7D"/>
    <w:rsid w:val="005B277F"/>
    <w:rsid w:val="005B5024"/>
    <w:rsid w:val="005C009F"/>
    <w:rsid w:val="005C5769"/>
    <w:rsid w:val="005E0F98"/>
    <w:rsid w:val="005E676E"/>
    <w:rsid w:val="005F0F6B"/>
    <w:rsid w:val="005F1EF4"/>
    <w:rsid w:val="00602246"/>
    <w:rsid w:val="00602E27"/>
    <w:rsid w:val="006048C1"/>
    <w:rsid w:val="006156AF"/>
    <w:rsid w:val="0062468F"/>
    <w:rsid w:val="00626EEC"/>
    <w:rsid w:val="00633018"/>
    <w:rsid w:val="0063641D"/>
    <w:rsid w:val="00637B77"/>
    <w:rsid w:val="00642957"/>
    <w:rsid w:val="006440A8"/>
    <w:rsid w:val="0064563B"/>
    <w:rsid w:val="0065266F"/>
    <w:rsid w:val="0065439F"/>
    <w:rsid w:val="006544FD"/>
    <w:rsid w:val="00654A8B"/>
    <w:rsid w:val="00656360"/>
    <w:rsid w:val="00657B1B"/>
    <w:rsid w:val="006725AE"/>
    <w:rsid w:val="00674F70"/>
    <w:rsid w:val="00686D28"/>
    <w:rsid w:val="00687637"/>
    <w:rsid w:val="00694512"/>
    <w:rsid w:val="0069660C"/>
    <w:rsid w:val="006A429F"/>
    <w:rsid w:val="006A5016"/>
    <w:rsid w:val="006A7272"/>
    <w:rsid w:val="006C18A7"/>
    <w:rsid w:val="006C5E25"/>
    <w:rsid w:val="006D1EAA"/>
    <w:rsid w:val="006D2057"/>
    <w:rsid w:val="006D20FF"/>
    <w:rsid w:val="006D2E04"/>
    <w:rsid w:val="006E1CA6"/>
    <w:rsid w:val="006E47A2"/>
    <w:rsid w:val="006F025D"/>
    <w:rsid w:val="006F7628"/>
    <w:rsid w:val="007009BC"/>
    <w:rsid w:val="0070415E"/>
    <w:rsid w:val="0071275D"/>
    <w:rsid w:val="007135EB"/>
    <w:rsid w:val="007241C9"/>
    <w:rsid w:val="00732A89"/>
    <w:rsid w:val="007343E8"/>
    <w:rsid w:val="00735A05"/>
    <w:rsid w:val="0074406C"/>
    <w:rsid w:val="00750A86"/>
    <w:rsid w:val="007673B2"/>
    <w:rsid w:val="00774CBB"/>
    <w:rsid w:val="00775697"/>
    <w:rsid w:val="00780584"/>
    <w:rsid w:val="00781BE0"/>
    <w:rsid w:val="007834F1"/>
    <w:rsid w:val="0079568C"/>
    <w:rsid w:val="00796C87"/>
    <w:rsid w:val="007B342B"/>
    <w:rsid w:val="007C1501"/>
    <w:rsid w:val="007C588B"/>
    <w:rsid w:val="007E0116"/>
    <w:rsid w:val="007E28F8"/>
    <w:rsid w:val="007E3A18"/>
    <w:rsid w:val="007F298B"/>
    <w:rsid w:val="007F3B7C"/>
    <w:rsid w:val="007F6791"/>
    <w:rsid w:val="008275A1"/>
    <w:rsid w:val="008328DF"/>
    <w:rsid w:val="00835683"/>
    <w:rsid w:val="00835AA1"/>
    <w:rsid w:val="00840C47"/>
    <w:rsid w:val="008470BB"/>
    <w:rsid w:val="008509FD"/>
    <w:rsid w:val="008515EC"/>
    <w:rsid w:val="00852F50"/>
    <w:rsid w:val="00854865"/>
    <w:rsid w:val="008555F0"/>
    <w:rsid w:val="00856CCD"/>
    <w:rsid w:val="008677FD"/>
    <w:rsid w:val="00870687"/>
    <w:rsid w:val="008711D2"/>
    <w:rsid w:val="00881D37"/>
    <w:rsid w:val="00882353"/>
    <w:rsid w:val="0089535B"/>
    <w:rsid w:val="008962AC"/>
    <w:rsid w:val="008A007C"/>
    <w:rsid w:val="008A22C5"/>
    <w:rsid w:val="008A3AF7"/>
    <w:rsid w:val="008A611A"/>
    <w:rsid w:val="008B17FE"/>
    <w:rsid w:val="008C2918"/>
    <w:rsid w:val="008C7DAA"/>
    <w:rsid w:val="008D40B0"/>
    <w:rsid w:val="008D4291"/>
    <w:rsid w:val="008E6259"/>
    <w:rsid w:val="008E6730"/>
    <w:rsid w:val="008F255C"/>
    <w:rsid w:val="008F5AB2"/>
    <w:rsid w:val="008F7ACC"/>
    <w:rsid w:val="009053F0"/>
    <w:rsid w:val="00905A74"/>
    <w:rsid w:val="00906287"/>
    <w:rsid w:val="00907414"/>
    <w:rsid w:val="009118F5"/>
    <w:rsid w:val="009144EA"/>
    <w:rsid w:val="0092412C"/>
    <w:rsid w:val="009254A8"/>
    <w:rsid w:val="00937BF0"/>
    <w:rsid w:val="00942DED"/>
    <w:rsid w:val="00945291"/>
    <w:rsid w:val="00947746"/>
    <w:rsid w:val="0095202C"/>
    <w:rsid w:val="0095722E"/>
    <w:rsid w:val="00963BD7"/>
    <w:rsid w:val="00971A17"/>
    <w:rsid w:val="00972E49"/>
    <w:rsid w:val="009800C5"/>
    <w:rsid w:val="009840EF"/>
    <w:rsid w:val="009A09C5"/>
    <w:rsid w:val="009A2BC4"/>
    <w:rsid w:val="009A45FB"/>
    <w:rsid w:val="009A5CF3"/>
    <w:rsid w:val="009A6C7B"/>
    <w:rsid w:val="009B067F"/>
    <w:rsid w:val="009B297D"/>
    <w:rsid w:val="009C11F8"/>
    <w:rsid w:val="009C1DCD"/>
    <w:rsid w:val="009D1AC9"/>
    <w:rsid w:val="009D1DCA"/>
    <w:rsid w:val="009D3310"/>
    <w:rsid w:val="009D4103"/>
    <w:rsid w:val="009D4701"/>
    <w:rsid w:val="009F1BB4"/>
    <w:rsid w:val="009F5289"/>
    <w:rsid w:val="00A058E3"/>
    <w:rsid w:val="00A05B5C"/>
    <w:rsid w:val="00A1328D"/>
    <w:rsid w:val="00A1617D"/>
    <w:rsid w:val="00A22B74"/>
    <w:rsid w:val="00A233EF"/>
    <w:rsid w:val="00A26113"/>
    <w:rsid w:val="00A30969"/>
    <w:rsid w:val="00A31094"/>
    <w:rsid w:val="00A32AB8"/>
    <w:rsid w:val="00A54124"/>
    <w:rsid w:val="00A56D32"/>
    <w:rsid w:val="00A62F9A"/>
    <w:rsid w:val="00A76D67"/>
    <w:rsid w:val="00A830EA"/>
    <w:rsid w:val="00A91494"/>
    <w:rsid w:val="00A92623"/>
    <w:rsid w:val="00A94803"/>
    <w:rsid w:val="00A9500F"/>
    <w:rsid w:val="00AA4C57"/>
    <w:rsid w:val="00AA53CE"/>
    <w:rsid w:val="00AA5785"/>
    <w:rsid w:val="00AA6371"/>
    <w:rsid w:val="00AA7E07"/>
    <w:rsid w:val="00AB4BF7"/>
    <w:rsid w:val="00AC5E60"/>
    <w:rsid w:val="00AC6D4E"/>
    <w:rsid w:val="00AC7ABA"/>
    <w:rsid w:val="00AD5498"/>
    <w:rsid w:val="00AD72AA"/>
    <w:rsid w:val="00AE0BCE"/>
    <w:rsid w:val="00AE7321"/>
    <w:rsid w:val="00AF25F1"/>
    <w:rsid w:val="00AF41E9"/>
    <w:rsid w:val="00AF44B1"/>
    <w:rsid w:val="00B008A3"/>
    <w:rsid w:val="00B139A3"/>
    <w:rsid w:val="00B23681"/>
    <w:rsid w:val="00B25E62"/>
    <w:rsid w:val="00B3664F"/>
    <w:rsid w:val="00B36A63"/>
    <w:rsid w:val="00B36E93"/>
    <w:rsid w:val="00B41A97"/>
    <w:rsid w:val="00B42D3A"/>
    <w:rsid w:val="00B43D93"/>
    <w:rsid w:val="00B50BA4"/>
    <w:rsid w:val="00B7038D"/>
    <w:rsid w:val="00B718A7"/>
    <w:rsid w:val="00B764C4"/>
    <w:rsid w:val="00B80A00"/>
    <w:rsid w:val="00B83950"/>
    <w:rsid w:val="00B84F3B"/>
    <w:rsid w:val="00B91205"/>
    <w:rsid w:val="00B92B35"/>
    <w:rsid w:val="00BA05F0"/>
    <w:rsid w:val="00BA43D6"/>
    <w:rsid w:val="00BB48CD"/>
    <w:rsid w:val="00BB69B0"/>
    <w:rsid w:val="00BC4A46"/>
    <w:rsid w:val="00BC7899"/>
    <w:rsid w:val="00BE1563"/>
    <w:rsid w:val="00BE2D00"/>
    <w:rsid w:val="00BE5291"/>
    <w:rsid w:val="00C00F0F"/>
    <w:rsid w:val="00C01EE7"/>
    <w:rsid w:val="00C025D5"/>
    <w:rsid w:val="00C13C8C"/>
    <w:rsid w:val="00C16E8D"/>
    <w:rsid w:val="00C22CBC"/>
    <w:rsid w:val="00C25869"/>
    <w:rsid w:val="00C263E6"/>
    <w:rsid w:val="00C330C0"/>
    <w:rsid w:val="00C33AED"/>
    <w:rsid w:val="00C372BA"/>
    <w:rsid w:val="00C42960"/>
    <w:rsid w:val="00C44B42"/>
    <w:rsid w:val="00C44F09"/>
    <w:rsid w:val="00C4603B"/>
    <w:rsid w:val="00C50E93"/>
    <w:rsid w:val="00C51C0E"/>
    <w:rsid w:val="00C55B98"/>
    <w:rsid w:val="00C55D2E"/>
    <w:rsid w:val="00C605A0"/>
    <w:rsid w:val="00C61FAA"/>
    <w:rsid w:val="00C62CAD"/>
    <w:rsid w:val="00C645C1"/>
    <w:rsid w:val="00C65295"/>
    <w:rsid w:val="00C65C3A"/>
    <w:rsid w:val="00C666EF"/>
    <w:rsid w:val="00C66C5A"/>
    <w:rsid w:val="00C707E0"/>
    <w:rsid w:val="00C712F7"/>
    <w:rsid w:val="00C72594"/>
    <w:rsid w:val="00C75CE4"/>
    <w:rsid w:val="00C8058F"/>
    <w:rsid w:val="00C942E6"/>
    <w:rsid w:val="00C96DA9"/>
    <w:rsid w:val="00CA0843"/>
    <w:rsid w:val="00CA22F9"/>
    <w:rsid w:val="00CA2A4C"/>
    <w:rsid w:val="00CB00A7"/>
    <w:rsid w:val="00CB649A"/>
    <w:rsid w:val="00CB7E5B"/>
    <w:rsid w:val="00CC4F4B"/>
    <w:rsid w:val="00CD1E64"/>
    <w:rsid w:val="00CD20CC"/>
    <w:rsid w:val="00CD3061"/>
    <w:rsid w:val="00CD4EA0"/>
    <w:rsid w:val="00CE3BCD"/>
    <w:rsid w:val="00CE6D9F"/>
    <w:rsid w:val="00CF3B2E"/>
    <w:rsid w:val="00D00BC5"/>
    <w:rsid w:val="00D063AE"/>
    <w:rsid w:val="00D064F2"/>
    <w:rsid w:val="00D07591"/>
    <w:rsid w:val="00D120C3"/>
    <w:rsid w:val="00D13592"/>
    <w:rsid w:val="00D17FBF"/>
    <w:rsid w:val="00D2047D"/>
    <w:rsid w:val="00D2136B"/>
    <w:rsid w:val="00D21682"/>
    <w:rsid w:val="00D35B2A"/>
    <w:rsid w:val="00D40E32"/>
    <w:rsid w:val="00D51328"/>
    <w:rsid w:val="00D66C0E"/>
    <w:rsid w:val="00D83C42"/>
    <w:rsid w:val="00D85F1C"/>
    <w:rsid w:val="00D8700D"/>
    <w:rsid w:val="00D87BF5"/>
    <w:rsid w:val="00D92ACB"/>
    <w:rsid w:val="00DA012A"/>
    <w:rsid w:val="00DA09AC"/>
    <w:rsid w:val="00DA1A42"/>
    <w:rsid w:val="00DB466D"/>
    <w:rsid w:val="00DB52F3"/>
    <w:rsid w:val="00DC54B2"/>
    <w:rsid w:val="00DC57D1"/>
    <w:rsid w:val="00DD7076"/>
    <w:rsid w:val="00E004DE"/>
    <w:rsid w:val="00E026AF"/>
    <w:rsid w:val="00E02F08"/>
    <w:rsid w:val="00E10D3E"/>
    <w:rsid w:val="00E178C7"/>
    <w:rsid w:val="00E25166"/>
    <w:rsid w:val="00E27DDB"/>
    <w:rsid w:val="00E37241"/>
    <w:rsid w:val="00E45199"/>
    <w:rsid w:val="00E5587A"/>
    <w:rsid w:val="00E57EFB"/>
    <w:rsid w:val="00E60F1F"/>
    <w:rsid w:val="00E62E69"/>
    <w:rsid w:val="00E64F97"/>
    <w:rsid w:val="00E66A47"/>
    <w:rsid w:val="00E677F7"/>
    <w:rsid w:val="00E70400"/>
    <w:rsid w:val="00E72544"/>
    <w:rsid w:val="00E757E8"/>
    <w:rsid w:val="00E759F2"/>
    <w:rsid w:val="00E86EE8"/>
    <w:rsid w:val="00E87AD2"/>
    <w:rsid w:val="00EA01BB"/>
    <w:rsid w:val="00EA0F36"/>
    <w:rsid w:val="00EA68ED"/>
    <w:rsid w:val="00EB4E68"/>
    <w:rsid w:val="00EB502F"/>
    <w:rsid w:val="00EC6FDD"/>
    <w:rsid w:val="00ED2A38"/>
    <w:rsid w:val="00ED2A5E"/>
    <w:rsid w:val="00EF757C"/>
    <w:rsid w:val="00F00C16"/>
    <w:rsid w:val="00F03066"/>
    <w:rsid w:val="00F04F54"/>
    <w:rsid w:val="00F05464"/>
    <w:rsid w:val="00F06E13"/>
    <w:rsid w:val="00F12D6A"/>
    <w:rsid w:val="00F222FC"/>
    <w:rsid w:val="00F23908"/>
    <w:rsid w:val="00F24764"/>
    <w:rsid w:val="00F30418"/>
    <w:rsid w:val="00F32B7C"/>
    <w:rsid w:val="00F33665"/>
    <w:rsid w:val="00F35A8A"/>
    <w:rsid w:val="00F436DD"/>
    <w:rsid w:val="00F529E0"/>
    <w:rsid w:val="00F53507"/>
    <w:rsid w:val="00F53798"/>
    <w:rsid w:val="00F54B60"/>
    <w:rsid w:val="00F5592D"/>
    <w:rsid w:val="00F62354"/>
    <w:rsid w:val="00F64D45"/>
    <w:rsid w:val="00F75C86"/>
    <w:rsid w:val="00F80253"/>
    <w:rsid w:val="00F824B2"/>
    <w:rsid w:val="00F833B3"/>
    <w:rsid w:val="00F85B6D"/>
    <w:rsid w:val="00F93377"/>
    <w:rsid w:val="00F944C3"/>
    <w:rsid w:val="00F94D25"/>
    <w:rsid w:val="00FA0935"/>
    <w:rsid w:val="00FA0E57"/>
    <w:rsid w:val="00FA5F94"/>
    <w:rsid w:val="00FB0036"/>
    <w:rsid w:val="00FB07B8"/>
    <w:rsid w:val="00FB6FF9"/>
    <w:rsid w:val="00FC798A"/>
    <w:rsid w:val="00FD5B24"/>
    <w:rsid w:val="00FE4E35"/>
    <w:rsid w:val="00FE4E63"/>
    <w:rsid w:val="00FF004B"/>
    <w:rsid w:val="00FF1DEC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545</cp:revision>
  <dcterms:created xsi:type="dcterms:W3CDTF">2016-02-20T05:48:00Z</dcterms:created>
  <dcterms:modified xsi:type="dcterms:W3CDTF">2016-10-29T07:10:00Z</dcterms:modified>
  <cp:category/>
</cp:coreProperties>
</file>