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FA6D1" w14:textId="7C71909D" w:rsidR="00FC3BDF" w:rsidRDefault="00FC3BDF" w:rsidP="00322122">
      <w:pPr>
        <w:rPr>
          <w:rFonts w:hint="eastAsia"/>
        </w:rPr>
      </w:pPr>
      <w:r>
        <w:rPr>
          <w:rFonts w:hint="eastAsia"/>
        </w:rPr>
        <w:t>参考译文</w:t>
      </w:r>
    </w:p>
    <w:p w14:paraId="16ACE1C1" w14:textId="77777777" w:rsidR="00895CF5" w:rsidRDefault="00895CF5" w:rsidP="00322122">
      <w:pPr>
        <w:rPr>
          <w:rFonts w:hint="eastAsia"/>
        </w:rPr>
      </w:pPr>
    </w:p>
    <w:p w14:paraId="015D7339" w14:textId="53D813F7" w:rsidR="00895CF5" w:rsidRPr="00D34FDF" w:rsidRDefault="00895CF5" w:rsidP="00895CF5">
      <w:pPr>
        <w:jc w:val="center"/>
        <w:rPr>
          <w:rFonts w:hint="eastAsia"/>
          <w:b/>
          <w:sz w:val="32"/>
          <w:szCs w:val="32"/>
        </w:rPr>
      </w:pPr>
      <w:r w:rsidRPr="00D34FDF">
        <w:rPr>
          <w:rFonts w:hint="eastAsia"/>
          <w:b/>
          <w:sz w:val="32"/>
          <w:szCs w:val="32"/>
        </w:rPr>
        <w:t>金星</w:t>
      </w:r>
      <w:r w:rsidR="00B33793" w:rsidRPr="00D34FDF">
        <w:rPr>
          <w:rFonts w:hint="eastAsia"/>
          <w:b/>
          <w:sz w:val="32"/>
          <w:szCs w:val="32"/>
        </w:rPr>
        <w:t>的</w:t>
      </w:r>
      <w:r w:rsidRPr="00D34FDF">
        <w:rPr>
          <w:rFonts w:hint="eastAsia"/>
          <w:b/>
          <w:sz w:val="32"/>
          <w:szCs w:val="32"/>
        </w:rPr>
        <w:t>气候</w:t>
      </w:r>
    </w:p>
    <w:p w14:paraId="2BC5D36B" w14:textId="77777777" w:rsidR="00FC3BDF" w:rsidRDefault="00FC3BDF" w:rsidP="00322122">
      <w:pPr>
        <w:rPr>
          <w:rFonts w:hint="eastAsia"/>
        </w:rPr>
      </w:pPr>
    </w:p>
    <w:p w14:paraId="61DDCBB2" w14:textId="3CE162EA" w:rsidR="00322122" w:rsidRDefault="00322122" w:rsidP="00322122">
      <w:pPr>
        <w:rPr>
          <w:rFonts w:hint="eastAsia"/>
        </w:rPr>
      </w:pPr>
      <w:r>
        <w:rPr>
          <w:rFonts w:hint="eastAsia"/>
        </w:rPr>
        <w:t>地球的海洋中有大量的水，但是在相对稀薄的大气中二氧化碳量较少。相比较而言，金星非常干燥，浓厚的大</w:t>
      </w:r>
      <w:r w:rsidR="001E6758">
        <w:rPr>
          <w:rFonts w:hint="eastAsia"/>
        </w:rPr>
        <w:t>气中几乎都是二氧化碳。金星和地球最开始的大气至少有一部分</w:t>
      </w:r>
      <w:r>
        <w:rPr>
          <w:rFonts w:hint="eastAsia"/>
        </w:rPr>
        <w:t>来自于火山喷出或排出的气体。现今，从地球的火山里喷出的气体，比如圣海伦斯火山，主要都是水蒸气、</w:t>
      </w:r>
      <w:r>
        <w:rPr>
          <w:rFonts w:hint="eastAsia"/>
        </w:rPr>
        <w:t xml:space="preserve"> </w:t>
      </w:r>
      <w:r>
        <w:rPr>
          <w:rFonts w:hint="eastAsia"/>
        </w:rPr>
        <w:t>二氧化碳和二氧化硫。所以，这些气体可能是金星和地球最原始的大气的重要成分。这两个星球上的很多水分同样被认为来自于彗星（在外太阳系形成的冰冷星体）的撞击。</w:t>
      </w:r>
    </w:p>
    <w:p w14:paraId="5ED6B5E0" w14:textId="77777777" w:rsidR="00423F3E" w:rsidRDefault="00423F3E" w:rsidP="00322122"/>
    <w:p w14:paraId="14DC626E" w14:textId="4D74AAD7" w:rsidR="00322122" w:rsidRDefault="00322122" w:rsidP="00322122">
      <w:pPr>
        <w:rPr>
          <w:rFonts w:hint="eastAsia"/>
        </w:rPr>
      </w:pPr>
      <w:r>
        <w:rPr>
          <w:rFonts w:hint="eastAsia"/>
        </w:rPr>
        <w:t>事实上，水可能曾经在金星大气中的主要物质。金星和地球的体积和质量接近，所以金星的火山释放的水蒸气可能和地球上的释放量接近，并且两个星球被彗星撞击的数量也相近。对于星球变化的研究指出，早期的太阳只有现在亮度的</w:t>
      </w:r>
      <w:r>
        <w:rPr>
          <w:rFonts w:hint="eastAsia"/>
        </w:rPr>
        <w:t>70%</w:t>
      </w:r>
      <w:r>
        <w:rPr>
          <w:rFonts w:hint="eastAsia"/>
        </w:rPr>
        <w:t>，所以金星早期大气的温度一定比现在更低。所以，水蒸气可能液化，并且形成金星上的海洋。但是，如果水蒸气和二氧化碳曾经在地球和金星的大气中如此常见，那么地球的二氧化碳发生了什么？金星上的水又发生了什么？</w:t>
      </w:r>
    </w:p>
    <w:p w14:paraId="46B9D34D" w14:textId="77777777" w:rsidR="00311FB6" w:rsidRDefault="00311FB6" w:rsidP="00322122"/>
    <w:p w14:paraId="65B8C59D" w14:textId="47AC34DE" w:rsidR="00322122" w:rsidRDefault="00322122" w:rsidP="00322122">
      <w:pPr>
        <w:rPr>
          <w:rFonts w:hint="eastAsia"/>
        </w:rPr>
      </w:pPr>
      <w:r>
        <w:rPr>
          <w:rFonts w:hint="eastAsia"/>
        </w:rPr>
        <w:t>第一个问题的答案就是，地球上的二氧化碳的量仍然很大，但现在，这些二氧化碳并不是以气态的形式存在，而是溶解在海水中，或者通过化学变化而容纳在了碳酸盐石头中，比如海洋中的石灰岩和大理石。如果地球变</w:t>
      </w:r>
      <w:r w:rsidR="00AE1DDD">
        <w:rPr>
          <w:rFonts w:hint="eastAsia"/>
        </w:rPr>
        <w:t>得和金星一样热，其中很多二氧化碳可能会从海洋和地壳中蒸发</w:t>
      </w:r>
      <w:r>
        <w:rPr>
          <w:rFonts w:hint="eastAsia"/>
        </w:rPr>
        <w:t>出来。我们的星球很快会产生像金星那样</w:t>
      </w:r>
      <w:r w:rsidR="00AE1DDD">
        <w:rPr>
          <w:rFonts w:hint="eastAsia"/>
        </w:rPr>
        <w:t>，有一个</w:t>
      </w:r>
      <w:r>
        <w:rPr>
          <w:rFonts w:hint="eastAsia"/>
        </w:rPr>
        <w:t>浓厚、</w:t>
      </w:r>
      <w:r>
        <w:rPr>
          <w:rFonts w:hint="eastAsia"/>
        </w:rPr>
        <w:t xml:space="preserve"> </w:t>
      </w:r>
      <w:r>
        <w:rPr>
          <w:rFonts w:hint="eastAsia"/>
        </w:rPr>
        <w:t>闷热、充满二氧化碳的大气</w:t>
      </w:r>
      <w:r w:rsidR="00AE1DDD">
        <w:rPr>
          <w:rFonts w:hint="eastAsia"/>
        </w:rPr>
        <w:t>层了</w:t>
      </w:r>
      <w:r>
        <w:rPr>
          <w:rFonts w:hint="eastAsia"/>
        </w:rPr>
        <w:t>。</w:t>
      </w:r>
    </w:p>
    <w:p w14:paraId="34751286" w14:textId="77777777" w:rsidR="00AE1DDD" w:rsidRDefault="00AE1DDD" w:rsidP="00322122"/>
    <w:p w14:paraId="7C8205F4" w14:textId="3E5B5C50" w:rsidR="00322122" w:rsidRDefault="00322122" w:rsidP="00322122">
      <w:pPr>
        <w:rPr>
          <w:rFonts w:hint="eastAsia"/>
        </w:rPr>
      </w:pPr>
      <w:r>
        <w:rPr>
          <w:rFonts w:hint="eastAsia"/>
        </w:rPr>
        <w:t>为了回答金星缺水的问题，我们必须回顾它的早期历史。就像在今天的地球上一样，通过将二氧化碳溶解在海水里，或者束缚在碳酸盐石头中，海洋限制了大气中的二氧化碳量。但是金星比地球更接近太阳，上面的水会蒸发，足够形成一层厚厚的水汽云。因为水汽属于温室气体，这些湿润的大气</w:t>
      </w:r>
      <w:r w:rsidR="00126901">
        <w:rPr>
          <w:rFonts w:hint="eastAsia"/>
        </w:rPr>
        <w:t>——</w:t>
      </w:r>
      <w:r>
        <w:rPr>
          <w:rFonts w:hint="eastAsia"/>
        </w:rPr>
        <w:t>可能要比今天地球的大气更厚，但比今天金星的大气更薄</w:t>
      </w:r>
      <w:r w:rsidR="00677E60">
        <w:rPr>
          <w:rFonts w:hint="eastAsia"/>
        </w:rPr>
        <w:t>——</w:t>
      </w:r>
      <w:r w:rsidR="000D7D0B">
        <w:rPr>
          <w:rFonts w:hint="eastAsia"/>
        </w:rPr>
        <w:t>可能有效地</w:t>
      </w:r>
      <w:r>
        <w:rPr>
          <w:rFonts w:hint="eastAsia"/>
        </w:rPr>
        <w:t>将来自太阳的热量储存起来。最开始，这种情况可能对金星上的海洋几乎没什么影响。虽然温度可能会升到</w:t>
      </w:r>
      <w:r>
        <w:rPr>
          <w:rFonts w:hint="eastAsia"/>
        </w:rPr>
        <w:t>100</w:t>
      </w:r>
      <w:r>
        <w:rPr>
          <w:rFonts w:hint="eastAsia"/>
        </w:rPr>
        <w:t>摄氏度</w:t>
      </w:r>
      <w:r w:rsidR="00BE2A3B">
        <w:rPr>
          <w:rFonts w:hint="eastAsia"/>
        </w:rPr>
        <w:t>以上，即地球海平面位置的沸点，但来自于水汽的增加的</w:t>
      </w:r>
      <w:r>
        <w:rPr>
          <w:rFonts w:hint="eastAsia"/>
        </w:rPr>
        <w:t>大气压可能使得金星的海水保持在液态。</w:t>
      </w:r>
    </w:p>
    <w:p w14:paraId="51F12E85" w14:textId="77777777" w:rsidR="00BE2A3B" w:rsidRDefault="00BE2A3B" w:rsidP="00322122"/>
    <w:p w14:paraId="232B4D64" w14:textId="48AB0529" w:rsidR="00322122" w:rsidRDefault="00322122" w:rsidP="00322122">
      <w:pPr>
        <w:rPr>
          <w:rFonts w:hint="eastAsia"/>
        </w:rPr>
      </w:pPr>
      <w:r>
        <w:rPr>
          <w:rFonts w:hint="eastAsia"/>
        </w:rPr>
        <w:t>这种又热又潮湿的状态可能维持几亿年。但是，随着太阳产出的能量缓慢增加，金星表面的温度可能最终上升到</w:t>
      </w:r>
      <w:r>
        <w:rPr>
          <w:rFonts w:hint="eastAsia"/>
        </w:rPr>
        <w:t>374</w:t>
      </w:r>
      <w:r>
        <w:rPr>
          <w:rFonts w:hint="eastAsia"/>
        </w:rPr>
        <w:t>摄氏度以上。在这个温度下，无论大气压有多大，金星的海水都开始蒸发，而在大气中增加的水汽可能加大了温室效应的影响。这就使得温度更高，并且导</w:t>
      </w:r>
      <w:r w:rsidR="00C22840">
        <w:rPr>
          <w:rFonts w:hint="eastAsia"/>
        </w:rPr>
        <w:t>致海洋蒸发的更快，从而有造成更多的水汽。反过来，</w:t>
      </w:r>
      <w:r>
        <w:rPr>
          <w:rFonts w:hint="eastAsia"/>
        </w:rPr>
        <w:t>又会导致温室效应进一步加剧，温度持续升高。</w:t>
      </w:r>
    </w:p>
    <w:p w14:paraId="5FD396B1" w14:textId="77777777" w:rsidR="00B43837" w:rsidRDefault="00B43837" w:rsidP="00322122"/>
    <w:p w14:paraId="4F44B099" w14:textId="75B1E815" w:rsidR="00322122" w:rsidRDefault="00322122" w:rsidP="00322122">
      <w:pPr>
        <w:rPr>
          <w:rFonts w:hint="eastAsia"/>
        </w:rPr>
      </w:pPr>
      <w:r>
        <w:rPr>
          <w:rFonts w:hint="eastAsia"/>
        </w:rPr>
        <w:t>一旦金星的海</w:t>
      </w:r>
      <w:r w:rsidR="00990FD6">
        <w:rPr>
          <w:rFonts w:hint="eastAsia"/>
        </w:rPr>
        <w:t>洋消失殆尽，减少大气中二氧化碳的机制也会消失。没有海水去溶解</w:t>
      </w:r>
      <w:r>
        <w:rPr>
          <w:rFonts w:hint="eastAsia"/>
        </w:rPr>
        <w:t>，喷出的二氧化碳开始在大气中积累，进一步加剧温室效应。温度最终升的如</w:t>
      </w:r>
      <w:r>
        <w:rPr>
          <w:rFonts w:hint="eastAsia"/>
        </w:rPr>
        <w:t xml:space="preserve"> </w:t>
      </w:r>
      <w:r>
        <w:rPr>
          <w:rFonts w:hint="eastAsia"/>
        </w:rPr>
        <w:t>此之高，以至于束缚在碳酸盐石头中的二氧化碳全部被</w:t>
      </w:r>
      <w:r>
        <w:rPr>
          <w:rFonts w:hint="eastAsia"/>
        </w:rPr>
        <w:t xml:space="preserve"> "</w:t>
      </w:r>
      <w:r>
        <w:rPr>
          <w:rFonts w:hint="eastAsia"/>
        </w:rPr>
        <w:t>烤出来</w:t>
      </w:r>
      <w:r>
        <w:rPr>
          <w:rFonts w:hint="eastAsia"/>
        </w:rPr>
        <w:t>"</w:t>
      </w:r>
      <w:r>
        <w:rPr>
          <w:rFonts w:hint="eastAsia"/>
        </w:rPr>
        <w:t>。这些被释放出来的二氧化碳形成了一层厚厚的大气，也就是今天金星的大气。</w:t>
      </w:r>
      <w:r w:rsidR="00DC1E51">
        <w:rPr>
          <w:rFonts w:hint="eastAsia"/>
        </w:rPr>
        <w:t>随着时间的推</w:t>
      </w:r>
      <w:r w:rsidR="00DC1E51">
        <w:rPr>
          <w:rFonts w:hint="eastAsia"/>
        </w:rPr>
        <w:lastRenderedPageBreak/>
        <w:t>移，</w:t>
      </w:r>
      <w:r>
        <w:rPr>
          <w:rFonts w:hint="eastAsia"/>
        </w:rPr>
        <w:t>升高的温度逐渐趋向于稳定，紫外线辐射将水汽分子破坏，分解成氢和氧。</w:t>
      </w:r>
      <w:r>
        <w:rPr>
          <w:rFonts w:hint="eastAsia"/>
        </w:rPr>
        <w:t xml:space="preserve"> </w:t>
      </w:r>
      <w:r>
        <w:rPr>
          <w:rFonts w:hint="eastAsia"/>
        </w:rPr>
        <w:t>当所有的水汽消失，温室效应也不会再加剧了。</w:t>
      </w:r>
      <w:r>
        <w:rPr>
          <w:rFonts w:hint="eastAsia"/>
        </w:rPr>
        <w:t xml:space="preserve">  </w:t>
      </w:r>
    </w:p>
    <w:p w14:paraId="69BDF42A" w14:textId="77777777" w:rsidR="00193414" w:rsidRDefault="00193414">
      <w:pPr>
        <w:rPr>
          <w:rFonts w:hint="eastAsia"/>
        </w:rPr>
      </w:pPr>
      <w:bookmarkStart w:id="0" w:name="_GoBack"/>
      <w:bookmarkEnd w:id="0"/>
    </w:p>
    <w:sectPr w:rsidR="00193414" w:rsidSect="008461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A9"/>
    <w:rsid w:val="00065C0A"/>
    <w:rsid w:val="000860D9"/>
    <w:rsid w:val="000C79F1"/>
    <w:rsid w:val="000D699C"/>
    <w:rsid w:val="000D7D0B"/>
    <w:rsid w:val="00121B27"/>
    <w:rsid w:val="00126901"/>
    <w:rsid w:val="0015319A"/>
    <w:rsid w:val="00193414"/>
    <w:rsid w:val="00193E78"/>
    <w:rsid w:val="001E41AA"/>
    <w:rsid w:val="001E6758"/>
    <w:rsid w:val="002A529C"/>
    <w:rsid w:val="002E0724"/>
    <w:rsid w:val="00311FB6"/>
    <w:rsid w:val="00322122"/>
    <w:rsid w:val="00351F41"/>
    <w:rsid w:val="003951A9"/>
    <w:rsid w:val="0041706D"/>
    <w:rsid w:val="00423F3E"/>
    <w:rsid w:val="00435640"/>
    <w:rsid w:val="004B2393"/>
    <w:rsid w:val="004E3AD9"/>
    <w:rsid w:val="005463A8"/>
    <w:rsid w:val="005A7205"/>
    <w:rsid w:val="00677E60"/>
    <w:rsid w:val="006C18D4"/>
    <w:rsid w:val="00700D9D"/>
    <w:rsid w:val="00733534"/>
    <w:rsid w:val="007705B1"/>
    <w:rsid w:val="007B0EFB"/>
    <w:rsid w:val="00806CCD"/>
    <w:rsid w:val="00846119"/>
    <w:rsid w:val="00895CF5"/>
    <w:rsid w:val="00921EE1"/>
    <w:rsid w:val="00964E83"/>
    <w:rsid w:val="00990FD6"/>
    <w:rsid w:val="009E6DBC"/>
    <w:rsid w:val="009F50B5"/>
    <w:rsid w:val="00AC10D0"/>
    <w:rsid w:val="00AE1DDD"/>
    <w:rsid w:val="00B0325D"/>
    <w:rsid w:val="00B26F2E"/>
    <w:rsid w:val="00B33793"/>
    <w:rsid w:val="00B418A7"/>
    <w:rsid w:val="00B43837"/>
    <w:rsid w:val="00B76BEB"/>
    <w:rsid w:val="00BD404A"/>
    <w:rsid w:val="00BE2A3B"/>
    <w:rsid w:val="00BF71CA"/>
    <w:rsid w:val="00C22840"/>
    <w:rsid w:val="00D02587"/>
    <w:rsid w:val="00D34FDF"/>
    <w:rsid w:val="00DC1E51"/>
    <w:rsid w:val="00E5269E"/>
    <w:rsid w:val="00E6031B"/>
    <w:rsid w:val="00ED720C"/>
    <w:rsid w:val="00F52CD8"/>
    <w:rsid w:val="00FC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47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欣鑫 徐</dc:creator>
  <cp:keywords/>
  <dc:description/>
  <cp:lastModifiedBy>欣鑫 徐</cp:lastModifiedBy>
  <cp:revision>84</cp:revision>
  <dcterms:created xsi:type="dcterms:W3CDTF">2016-08-02T10:09:00Z</dcterms:created>
  <dcterms:modified xsi:type="dcterms:W3CDTF">2016-08-03T10:02:00Z</dcterms:modified>
</cp:coreProperties>
</file>