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26F8" w14:textId="77777777" w:rsidR="007A6C9B" w:rsidRPr="007A6C9B" w:rsidRDefault="007A6C9B" w:rsidP="009765A7">
      <w:pPr>
        <w:jc w:val="both"/>
        <w:rPr>
          <w:b/>
          <w:bCs/>
        </w:rPr>
      </w:pPr>
      <w:r w:rsidRPr="007A6C9B">
        <w:rPr>
          <w:b/>
          <w:bCs/>
        </w:rPr>
        <w:t>Understanding Your Dataset with Pandas – Structured Summary</w:t>
      </w:r>
    </w:p>
    <w:p w14:paraId="2CFAE411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1. How Big is the Data?</w:t>
      </w:r>
    </w:p>
    <w:p w14:paraId="300C3047" w14:textId="77777777" w:rsidR="007A6C9B" w:rsidRPr="007A6C9B" w:rsidRDefault="007A6C9B" w:rsidP="007A6C9B">
      <w:pPr>
        <w:numPr>
          <w:ilvl w:val="0"/>
          <w:numId w:val="2"/>
        </w:numPr>
      </w:pPr>
      <w:r w:rsidRPr="007A6C9B">
        <w:t xml:space="preserve">Check the number of rows and columns. </w:t>
      </w:r>
    </w:p>
    <w:p w14:paraId="5EA4CDF0" w14:textId="77777777" w:rsidR="007A6C9B" w:rsidRPr="007A6C9B" w:rsidRDefault="007A6C9B" w:rsidP="007A6C9B">
      <w:pPr>
        <w:numPr>
          <w:ilvl w:val="0"/>
          <w:numId w:val="2"/>
        </w:numPr>
      </w:pPr>
      <w:r w:rsidRPr="007A6C9B">
        <w:t xml:space="preserve">Helps understand the dataset size. </w:t>
      </w:r>
    </w:p>
    <w:p w14:paraId="737D483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848C352" w14:textId="77777777" w:rsidR="007A6C9B" w:rsidRPr="007A6C9B" w:rsidRDefault="007A6C9B" w:rsidP="007A6C9B">
      <w:proofErr w:type="spellStart"/>
      <w:proofErr w:type="gramStart"/>
      <w:r w:rsidRPr="007A6C9B">
        <w:t>df.shape</w:t>
      </w:r>
      <w:proofErr w:type="spellEnd"/>
      <w:proofErr w:type="gramEnd"/>
    </w:p>
    <w:p w14:paraId="0A79EA26" w14:textId="77777777" w:rsidR="007A6C9B" w:rsidRPr="007A6C9B" w:rsidRDefault="00000000" w:rsidP="007A6C9B">
      <w:r>
        <w:pict w14:anchorId="0B6FB09C">
          <v:rect id="_x0000_i1025" style="width:0;height:1.5pt" o:hralign="center" o:hrstd="t" o:hr="t" fillcolor="#a0a0a0" stroked="f"/>
        </w:pict>
      </w:r>
    </w:p>
    <w:p w14:paraId="0218609E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2. How Does the Data Look?</w:t>
      </w:r>
    </w:p>
    <w:p w14:paraId="7C3F3256" w14:textId="77777777" w:rsidR="007A6C9B" w:rsidRPr="007A6C9B" w:rsidRDefault="007A6C9B" w:rsidP="007A6C9B">
      <w:pPr>
        <w:numPr>
          <w:ilvl w:val="0"/>
          <w:numId w:val="3"/>
        </w:numPr>
      </w:pPr>
      <w:r w:rsidRPr="007A6C9B">
        <w:t xml:space="preserve">View the first few records or random samples. </w:t>
      </w:r>
    </w:p>
    <w:p w14:paraId="1F7AFC24" w14:textId="77777777" w:rsidR="007A6C9B" w:rsidRPr="007A6C9B" w:rsidRDefault="007A6C9B" w:rsidP="007A6C9B">
      <w:pPr>
        <w:numPr>
          <w:ilvl w:val="0"/>
          <w:numId w:val="3"/>
        </w:numPr>
      </w:pPr>
      <w:proofErr w:type="gramStart"/>
      <w:r w:rsidRPr="007A6C9B">
        <w:t>sample(</w:t>
      </w:r>
      <w:proofErr w:type="gramEnd"/>
      <w:r w:rsidRPr="007A6C9B">
        <w:t xml:space="preserve">) is preferred because it avoids bias if the data is sorted. </w:t>
      </w:r>
    </w:p>
    <w:p w14:paraId="4C27B50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A5910CF" w14:textId="77777777" w:rsidR="007A6C9B" w:rsidRPr="007A6C9B" w:rsidRDefault="007A6C9B" w:rsidP="007A6C9B">
      <w:proofErr w:type="spellStart"/>
      <w:proofErr w:type="gramStart"/>
      <w:r w:rsidRPr="007A6C9B">
        <w:t>df.head</w:t>
      </w:r>
      <w:proofErr w:type="spellEnd"/>
      <w:proofErr w:type="gramEnd"/>
      <w:r w:rsidRPr="007A6C9B">
        <w:t>()</w:t>
      </w:r>
    </w:p>
    <w:p w14:paraId="35E69650" w14:textId="77777777" w:rsidR="007A6C9B" w:rsidRPr="007A6C9B" w:rsidRDefault="007A6C9B" w:rsidP="007A6C9B">
      <w:proofErr w:type="spellStart"/>
      <w:r w:rsidRPr="007A6C9B">
        <w:t>df.</w:t>
      </w:r>
      <w:proofErr w:type="gramStart"/>
      <w:r w:rsidRPr="007A6C9B">
        <w:t>sample</w:t>
      </w:r>
      <w:proofErr w:type="spellEnd"/>
      <w:r w:rsidRPr="007A6C9B">
        <w:t>(</w:t>
      </w:r>
      <w:proofErr w:type="gramEnd"/>
      <w:r w:rsidRPr="007A6C9B">
        <w:t>5)</w:t>
      </w:r>
    </w:p>
    <w:p w14:paraId="6A214EFB" w14:textId="77777777" w:rsidR="007A6C9B" w:rsidRPr="007A6C9B" w:rsidRDefault="00000000" w:rsidP="007A6C9B">
      <w:r>
        <w:pict w14:anchorId="56D70F50">
          <v:rect id="_x0000_i1026" style="width:0;height:1.5pt" o:hralign="center" o:hrstd="t" o:hr="t" fillcolor="#a0a0a0" stroked="f"/>
        </w:pict>
      </w:r>
    </w:p>
    <w:p w14:paraId="1ADFDDCF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3. What are the Data Types?</w:t>
      </w:r>
    </w:p>
    <w:p w14:paraId="194D13E3" w14:textId="77777777" w:rsidR="007A6C9B" w:rsidRPr="007A6C9B" w:rsidRDefault="007A6C9B" w:rsidP="007A6C9B">
      <w:pPr>
        <w:numPr>
          <w:ilvl w:val="0"/>
          <w:numId w:val="4"/>
        </w:numPr>
      </w:pPr>
      <w:r w:rsidRPr="007A6C9B">
        <w:t xml:space="preserve">Check the data type of each column. </w:t>
      </w:r>
    </w:p>
    <w:p w14:paraId="3D009C18" w14:textId="77777777" w:rsidR="007A6C9B" w:rsidRPr="007A6C9B" w:rsidRDefault="007A6C9B" w:rsidP="007A6C9B">
      <w:pPr>
        <w:numPr>
          <w:ilvl w:val="0"/>
          <w:numId w:val="4"/>
        </w:numPr>
      </w:pPr>
      <w:r w:rsidRPr="007A6C9B">
        <w:t xml:space="preserve">Shows memory usage and missing values. </w:t>
      </w:r>
    </w:p>
    <w:p w14:paraId="5B711A23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1D048D41" w14:textId="77777777" w:rsidR="007A6C9B" w:rsidRPr="007A6C9B" w:rsidRDefault="007A6C9B" w:rsidP="007A6C9B">
      <w:proofErr w:type="gramStart"/>
      <w:r w:rsidRPr="007A6C9B">
        <w:t>df.info(</w:t>
      </w:r>
      <w:proofErr w:type="gramEnd"/>
      <w:r w:rsidRPr="007A6C9B">
        <w:t>)</w:t>
      </w:r>
    </w:p>
    <w:p w14:paraId="52ABB69A" w14:textId="77777777" w:rsidR="007A6C9B" w:rsidRPr="007A6C9B" w:rsidRDefault="00000000" w:rsidP="007A6C9B">
      <w:r>
        <w:pict w14:anchorId="13734436">
          <v:rect id="_x0000_i1027" style="width:0;height:1.5pt" o:hralign="center" o:hrstd="t" o:hr="t" fillcolor="#a0a0a0" stroked="f"/>
        </w:pict>
      </w:r>
    </w:p>
    <w:p w14:paraId="2089106F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4. Are There Missing Values?</w:t>
      </w:r>
    </w:p>
    <w:p w14:paraId="454827AC" w14:textId="77777777" w:rsidR="007A6C9B" w:rsidRPr="007A6C9B" w:rsidRDefault="007A6C9B" w:rsidP="007A6C9B">
      <w:pPr>
        <w:numPr>
          <w:ilvl w:val="0"/>
          <w:numId w:val="5"/>
        </w:numPr>
      </w:pPr>
      <w:r w:rsidRPr="007A6C9B">
        <w:t xml:space="preserve">Count missing values in each column. </w:t>
      </w:r>
    </w:p>
    <w:p w14:paraId="7C26D7E8" w14:textId="77777777" w:rsidR="007A6C9B" w:rsidRPr="007A6C9B" w:rsidRDefault="007A6C9B" w:rsidP="007A6C9B">
      <w:pPr>
        <w:numPr>
          <w:ilvl w:val="0"/>
          <w:numId w:val="5"/>
        </w:numPr>
      </w:pPr>
      <w:r w:rsidRPr="007A6C9B">
        <w:t xml:space="preserve">Helps decide whether to remove or fill missing data. </w:t>
      </w:r>
    </w:p>
    <w:p w14:paraId="7935EB18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488F5D3" w14:textId="77777777" w:rsidR="007A6C9B" w:rsidRPr="007A6C9B" w:rsidRDefault="007A6C9B" w:rsidP="007A6C9B">
      <w:proofErr w:type="spellStart"/>
      <w:proofErr w:type="gramStart"/>
      <w:r w:rsidRPr="007A6C9B">
        <w:t>df.isnull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>()</w:t>
      </w:r>
    </w:p>
    <w:p w14:paraId="354B6E1A" w14:textId="77777777" w:rsidR="007A6C9B" w:rsidRPr="007A6C9B" w:rsidRDefault="00000000" w:rsidP="007A6C9B">
      <w:r>
        <w:pict w14:anchorId="480C7E6B">
          <v:rect id="_x0000_i1028" style="width:0;height:1.5pt" o:hralign="center" o:hrstd="t" o:hr="t" fillcolor="#a0a0a0" stroked="f"/>
        </w:pict>
      </w:r>
    </w:p>
    <w:p w14:paraId="29CBBC1B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5. How Does the Data Look Mathematically?</w:t>
      </w:r>
    </w:p>
    <w:p w14:paraId="07FC176D" w14:textId="77777777" w:rsidR="007A6C9B" w:rsidRPr="007A6C9B" w:rsidRDefault="007A6C9B" w:rsidP="007A6C9B">
      <w:pPr>
        <w:numPr>
          <w:ilvl w:val="0"/>
          <w:numId w:val="6"/>
        </w:numPr>
      </w:pPr>
      <w:r w:rsidRPr="007A6C9B">
        <w:t xml:space="preserve">Generates statistical summary for numerical columns. </w:t>
      </w:r>
    </w:p>
    <w:p w14:paraId="6D1B6C3D" w14:textId="77777777" w:rsidR="007A6C9B" w:rsidRPr="007A6C9B" w:rsidRDefault="007A6C9B" w:rsidP="007A6C9B">
      <w:pPr>
        <w:numPr>
          <w:ilvl w:val="0"/>
          <w:numId w:val="6"/>
        </w:numPr>
      </w:pPr>
      <w:r w:rsidRPr="007A6C9B">
        <w:t xml:space="preserve">Shows count, mean, standard deviation, minimum, maximum, and percentiles. </w:t>
      </w:r>
    </w:p>
    <w:p w14:paraId="5014507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36603CF3" w14:textId="77777777" w:rsidR="007A6C9B" w:rsidRPr="007A6C9B" w:rsidRDefault="007A6C9B" w:rsidP="007A6C9B">
      <w:proofErr w:type="spellStart"/>
      <w:proofErr w:type="gramStart"/>
      <w:r w:rsidRPr="007A6C9B">
        <w:t>df.describe</w:t>
      </w:r>
      <w:proofErr w:type="spellEnd"/>
      <w:proofErr w:type="gramEnd"/>
      <w:r w:rsidRPr="007A6C9B">
        <w:t>()</w:t>
      </w:r>
    </w:p>
    <w:p w14:paraId="250F0DF2" w14:textId="77777777" w:rsidR="007A6C9B" w:rsidRPr="007A6C9B" w:rsidRDefault="00000000" w:rsidP="007A6C9B">
      <w:r>
        <w:lastRenderedPageBreak/>
        <w:pict w14:anchorId="225AAE8F">
          <v:rect id="_x0000_i1029" style="width:0;height:1.5pt" o:hralign="center" o:hrstd="t" o:hr="t" fillcolor="#a0a0a0" stroked="f"/>
        </w:pict>
      </w:r>
    </w:p>
    <w:p w14:paraId="4D96C452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6. Are There Duplicate Values?</w:t>
      </w:r>
    </w:p>
    <w:p w14:paraId="2BF65B9A" w14:textId="77777777" w:rsidR="007A6C9B" w:rsidRPr="007A6C9B" w:rsidRDefault="007A6C9B" w:rsidP="007A6C9B">
      <w:pPr>
        <w:numPr>
          <w:ilvl w:val="0"/>
          <w:numId w:val="7"/>
        </w:numPr>
      </w:pPr>
      <w:r w:rsidRPr="007A6C9B">
        <w:t xml:space="preserve">Counts duplicate records in the dataset. </w:t>
      </w:r>
    </w:p>
    <w:p w14:paraId="2524E64F" w14:textId="77777777" w:rsidR="007A6C9B" w:rsidRPr="007A6C9B" w:rsidRDefault="007A6C9B" w:rsidP="007A6C9B">
      <w:pPr>
        <w:numPr>
          <w:ilvl w:val="0"/>
          <w:numId w:val="7"/>
        </w:numPr>
      </w:pPr>
      <w:r w:rsidRPr="007A6C9B">
        <w:t xml:space="preserve">Duplicate data can affect model performance. </w:t>
      </w:r>
    </w:p>
    <w:p w14:paraId="13A4237E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1AF2547E" w14:textId="77777777" w:rsidR="007A6C9B" w:rsidRPr="007A6C9B" w:rsidRDefault="007A6C9B" w:rsidP="007A6C9B">
      <w:proofErr w:type="spellStart"/>
      <w:proofErr w:type="gramStart"/>
      <w:r w:rsidRPr="007A6C9B">
        <w:t>df.duplicated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>()</w:t>
      </w:r>
    </w:p>
    <w:p w14:paraId="5DA036B2" w14:textId="77777777" w:rsidR="007A6C9B" w:rsidRPr="007A6C9B" w:rsidRDefault="00000000" w:rsidP="007A6C9B">
      <w:r>
        <w:pict w14:anchorId="0BE755B5">
          <v:rect id="_x0000_i1030" style="width:0;height:1.5pt" o:hralign="center" o:hrstd="t" o:hr="t" fillcolor="#a0a0a0" stroked="f"/>
        </w:pict>
      </w:r>
    </w:p>
    <w:p w14:paraId="665F2B18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7. What is the Correlation Between Columns?</w:t>
      </w:r>
    </w:p>
    <w:p w14:paraId="6C052F27" w14:textId="77777777" w:rsidR="007A6C9B" w:rsidRPr="007A6C9B" w:rsidRDefault="007A6C9B" w:rsidP="007A6C9B">
      <w:pPr>
        <w:numPr>
          <w:ilvl w:val="0"/>
          <w:numId w:val="8"/>
        </w:numPr>
      </w:pPr>
      <w:r w:rsidRPr="007A6C9B">
        <w:t xml:space="preserve">Measures the relationship between numerical columns. </w:t>
      </w:r>
    </w:p>
    <w:p w14:paraId="1DEED98A" w14:textId="77777777" w:rsidR="007A6C9B" w:rsidRPr="007A6C9B" w:rsidRDefault="007A6C9B" w:rsidP="007A6C9B">
      <w:pPr>
        <w:numPr>
          <w:ilvl w:val="0"/>
          <w:numId w:val="8"/>
        </w:numPr>
      </w:pPr>
      <w:r w:rsidRPr="007A6C9B">
        <w:t xml:space="preserve">Helps identify important features for prediction. </w:t>
      </w:r>
    </w:p>
    <w:p w14:paraId="6F1C4C09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B9DEB5C" w14:textId="77777777" w:rsidR="007A6C9B" w:rsidRPr="007A6C9B" w:rsidRDefault="007A6C9B" w:rsidP="007A6C9B">
      <w:proofErr w:type="spellStart"/>
      <w:proofErr w:type="gramStart"/>
      <w:r w:rsidRPr="007A6C9B">
        <w:t>df.corr</w:t>
      </w:r>
      <w:proofErr w:type="spellEnd"/>
      <w:proofErr w:type="gramEnd"/>
      <w:r w:rsidRPr="007A6C9B">
        <w:t>()</w:t>
      </w:r>
    </w:p>
    <w:p w14:paraId="645AE616" w14:textId="77777777" w:rsidR="007A6C9B" w:rsidRPr="007A6C9B" w:rsidRDefault="00000000" w:rsidP="007A6C9B">
      <w:r>
        <w:pict w14:anchorId="44CFA53E">
          <v:rect id="_x0000_i1031" style="width:0;height:1.5pt" o:hralign="center" o:hrstd="t" o:hr="t" fillcolor="#a0a0a0" stroked="f"/>
        </w:pict>
      </w:r>
    </w:p>
    <w:p w14:paraId="0E39C6A4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Common Pandas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783"/>
      </w:tblGrid>
      <w:tr w:rsidR="007A6C9B" w:rsidRPr="007A6C9B" w14:paraId="222DC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4397" w14:textId="77777777" w:rsidR="007A6C9B" w:rsidRPr="007A6C9B" w:rsidRDefault="007A6C9B" w:rsidP="007A6C9B">
            <w:pPr>
              <w:rPr>
                <w:b/>
                <w:bCs/>
              </w:rPr>
            </w:pPr>
            <w:r w:rsidRPr="007A6C9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DBD2AC" w14:textId="77777777" w:rsidR="007A6C9B" w:rsidRPr="007A6C9B" w:rsidRDefault="007A6C9B" w:rsidP="007A6C9B">
            <w:pPr>
              <w:rPr>
                <w:b/>
                <w:bCs/>
              </w:rPr>
            </w:pPr>
            <w:r w:rsidRPr="007A6C9B">
              <w:rPr>
                <w:b/>
                <w:bCs/>
              </w:rPr>
              <w:t>Purpose</w:t>
            </w:r>
          </w:p>
        </w:tc>
      </w:tr>
      <w:tr w:rsidR="007A6C9B" w:rsidRPr="007A6C9B" w14:paraId="4894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C36" w14:textId="77777777" w:rsidR="007A6C9B" w:rsidRPr="007A6C9B" w:rsidRDefault="007A6C9B" w:rsidP="007A6C9B">
            <w:proofErr w:type="spellStart"/>
            <w:proofErr w:type="gramStart"/>
            <w:r w:rsidRPr="007A6C9B">
              <w:t>df.shape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E176B7" w14:textId="77777777" w:rsidR="007A6C9B" w:rsidRPr="007A6C9B" w:rsidRDefault="007A6C9B" w:rsidP="007A6C9B">
            <w:r w:rsidRPr="007A6C9B">
              <w:t>Number of rows and columns</w:t>
            </w:r>
          </w:p>
        </w:tc>
      </w:tr>
      <w:tr w:rsidR="007A6C9B" w:rsidRPr="007A6C9B" w14:paraId="127A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3493" w14:textId="77777777" w:rsidR="007A6C9B" w:rsidRPr="007A6C9B" w:rsidRDefault="007A6C9B" w:rsidP="007A6C9B">
            <w:proofErr w:type="spellStart"/>
            <w:proofErr w:type="gramStart"/>
            <w:r w:rsidRPr="007A6C9B">
              <w:t>df.head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4332E4A3" w14:textId="77777777" w:rsidR="007A6C9B" w:rsidRPr="007A6C9B" w:rsidRDefault="007A6C9B" w:rsidP="007A6C9B">
            <w:r w:rsidRPr="007A6C9B">
              <w:t>First 5 rows</w:t>
            </w:r>
          </w:p>
        </w:tc>
      </w:tr>
      <w:tr w:rsidR="007A6C9B" w:rsidRPr="007A6C9B" w14:paraId="60BC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407B" w14:textId="77777777" w:rsidR="007A6C9B" w:rsidRPr="007A6C9B" w:rsidRDefault="007A6C9B" w:rsidP="007A6C9B">
            <w:proofErr w:type="spellStart"/>
            <w:r w:rsidRPr="007A6C9B">
              <w:t>df.</w:t>
            </w:r>
            <w:proofErr w:type="gramStart"/>
            <w:r w:rsidRPr="007A6C9B">
              <w:t>sample</w:t>
            </w:r>
            <w:proofErr w:type="spellEnd"/>
            <w:r w:rsidRPr="007A6C9B">
              <w:t>(</w:t>
            </w:r>
            <w:proofErr w:type="gramEnd"/>
            <w:r w:rsidRPr="007A6C9B">
              <w:t>5)</w:t>
            </w:r>
          </w:p>
        </w:tc>
        <w:tc>
          <w:tcPr>
            <w:tcW w:w="0" w:type="auto"/>
            <w:vAlign w:val="center"/>
            <w:hideMark/>
          </w:tcPr>
          <w:p w14:paraId="0CD19E8E" w14:textId="77777777" w:rsidR="007A6C9B" w:rsidRPr="007A6C9B" w:rsidRDefault="007A6C9B" w:rsidP="007A6C9B">
            <w:r w:rsidRPr="007A6C9B">
              <w:t>Random 5 rows</w:t>
            </w:r>
          </w:p>
        </w:tc>
      </w:tr>
      <w:tr w:rsidR="007A6C9B" w:rsidRPr="007A6C9B" w14:paraId="6916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27D0" w14:textId="77777777" w:rsidR="007A6C9B" w:rsidRPr="007A6C9B" w:rsidRDefault="007A6C9B" w:rsidP="007A6C9B">
            <w:proofErr w:type="gramStart"/>
            <w:r w:rsidRPr="007A6C9B">
              <w:t>df.info(</w:t>
            </w:r>
            <w:proofErr w:type="gramEnd"/>
            <w:r w:rsidRPr="007A6C9B">
              <w:t>)</w:t>
            </w:r>
          </w:p>
        </w:tc>
        <w:tc>
          <w:tcPr>
            <w:tcW w:w="0" w:type="auto"/>
            <w:vAlign w:val="center"/>
            <w:hideMark/>
          </w:tcPr>
          <w:p w14:paraId="4F4A1BB9" w14:textId="77777777" w:rsidR="007A6C9B" w:rsidRPr="007A6C9B" w:rsidRDefault="007A6C9B" w:rsidP="007A6C9B">
            <w:r w:rsidRPr="007A6C9B">
              <w:t>Data types and memory usage</w:t>
            </w:r>
          </w:p>
        </w:tc>
      </w:tr>
      <w:tr w:rsidR="007A6C9B" w:rsidRPr="007A6C9B" w14:paraId="7857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6EED" w14:textId="77777777" w:rsidR="007A6C9B" w:rsidRPr="007A6C9B" w:rsidRDefault="007A6C9B" w:rsidP="007A6C9B">
            <w:proofErr w:type="spellStart"/>
            <w:proofErr w:type="gramStart"/>
            <w:r w:rsidRPr="007A6C9B">
              <w:t>df.isnull</w:t>
            </w:r>
            <w:proofErr w:type="spellEnd"/>
            <w:proofErr w:type="gramEnd"/>
            <w:r w:rsidRPr="007A6C9B">
              <w:t>(</w:t>
            </w:r>
            <w:proofErr w:type="gramStart"/>
            <w:r w:rsidRPr="007A6C9B">
              <w:t>).sum</w:t>
            </w:r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030F2DA7" w14:textId="77777777" w:rsidR="007A6C9B" w:rsidRPr="007A6C9B" w:rsidRDefault="007A6C9B" w:rsidP="007A6C9B">
            <w:r w:rsidRPr="007A6C9B">
              <w:t>Missing values count</w:t>
            </w:r>
          </w:p>
        </w:tc>
      </w:tr>
      <w:tr w:rsidR="007A6C9B" w:rsidRPr="007A6C9B" w14:paraId="0904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462F" w14:textId="77777777" w:rsidR="007A6C9B" w:rsidRPr="007A6C9B" w:rsidRDefault="007A6C9B" w:rsidP="007A6C9B">
            <w:proofErr w:type="spellStart"/>
            <w:proofErr w:type="gramStart"/>
            <w:r w:rsidRPr="007A6C9B">
              <w:t>df.describe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38895EC1" w14:textId="77777777" w:rsidR="007A6C9B" w:rsidRPr="007A6C9B" w:rsidRDefault="007A6C9B" w:rsidP="007A6C9B">
            <w:r w:rsidRPr="007A6C9B">
              <w:t>Statistical summary</w:t>
            </w:r>
          </w:p>
        </w:tc>
      </w:tr>
      <w:tr w:rsidR="007A6C9B" w:rsidRPr="007A6C9B" w14:paraId="6252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C354" w14:textId="77777777" w:rsidR="007A6C9B" w:rsidRPr="007A6C9B" w:rsidRDefault="007A6C9B" w:rsidP="007A6C9B">
            <w:proofErr w:type="spellStart"/>
            <w:proofErr w:type="gramStart"/>
            <w:r w:rsidRPr="007A6C9B">
              <w:t>df.duplicated</w:t>
            </w:r>
            <w:proofErr w:type="spellEnd"/>
            <w:proofErr w:type="gramEnd"/>
            <w:r w:rsidRPr="007A6C9B">
              <w:t>(</w:t>
            </w:r>
            <w:proofErr w:type="gramStart"/>
            <w:r w:rsidRPr="007A6C9B">
              <w:t>).sum</w:t>
            </w:r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119A2A36" w14:textId="77777777" w:rsidR="007A6C9B" w:rsidRPr="007A6C9B" w:rsidRDefault="007A6C9B" w:rsidP="007A6C9B">
            <w:r w:rsidRPr="007A6C9B">
              <w:t>Duplicate rows count</w:t>
            </w:r>
          </w:p>
        </w:tc>
      </w:tr>
      <w:tr w:rsidR="007A6C9B" w:rsidRPr="007A6C9B" w14:paraId="2076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ADC" w14:textId="77777777" w:rsidR="007A6C9B" w:rsidRPr="007A6C9B" w:rsidRDefault="007A6C9B" w:rsidP="007A6C9B">
            <w:proofErr w:type="spellStart"/>
            <w:proofErr w:type="gramStart"/>
            <w:r w:rsidRPr="007A6C9B">
              <w:t>df.corr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46FAD980" w14:textId="77777777" w:rsidR="007A6C9B" w:rsidRPr="007A6C9B" w:rsidRDefault="007A6C9B" w:rsidP="007A6C9B">
            <w:r w:rsidRPr="007A6C9B">
              <w:t>Correlation between columns</w:t>
            </w:r>
          </w:p>
        </w:tc>
      </w:tr>
    </w:tbl>
    <w:p w14:paraId="0D0D391D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Key Takeaways</w:t>
      </w:r>
    </w:p>
    <w:p w14:paraId="4F54C043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df.shape</w:t>
      </w:r>
      <w:proofErr w:type="spellEnd"/>
      <w:proofErr w:type="gramEnd"/>
      <w:r w:rsidRPr="007A6C9B">
        <w:t xml:space="preserve"> → Check dataset size. </w:t>
      </w:r>
    </w:p>
    <w:p w14:paraId="0160A30F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df.head</w:t>
      </w:r>
      <w:proofErr w:type="spellEnd"/>
      <w:proofErr w:type="gramEnd"/>
      <w:r w:rsidRPr="007A6C9B">
        <w:t xml:space="preserve">() / </w:t>
      </w:r>
      <w:proofErr w:type="spellStart"/>
      <w:r w:rsidRPr="007A6C9B">
        <w:t>df.</w:t>
      </w:r>
      <w:proofErr w:type="gramStart"/>
      <w:r w:rsidRPr="007A6C9B">
        <w:t>sample</w:t>
      </w:r>
      <w:proofErr w:type="spellEnd"/>
      <w:r w:rsidRPr="007A6C9B">
        <w:t>(</w:t>
      </w:r>
      <w:proofErr w:type="gramEnd"/>
      <w:r w:rsidRPr="007A6C9B">
        <w:t xml:space="preserve">) → Preview data. </w:t>
      </w:r>
    </w:p>
    <w:p w14:paraId="735C2C52" w14:textId="77777777" w:rsidR="007A6C9B" w:rsidRPr="007A6C9B" w:rsidRDefault="007A6C9B" w:rsidP="007A6C9B">
      <w:pPr>
        <w:numPr>
          <w:ilvl w:val="0"/>
          <w:numId w:val="9"/>
        </w:numPr>
      </w:pPr>
      <w:proofErr w:type="gramStart"/>
      <w:r w:rsidRPr="007A6C9B">
        <w:t>df.info(</w:t>
      </w:r>
      <w:proofErr w:type="gramEnd"/>
      <w:r w:rsidRPr="007A6C9B">
        <w:t xml:space="preserve">) → View data types and memory usage. </w:t>
      </w:r>
    </w:p>
    <w:p w14:paraId="321D36A2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df.isnull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 xml:space="preserve">() → Find missing values. </w:t>
      </w:r>
    </w:p>
    <w:p w14:paraId="25C5B8FF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df.describe</w:t>
      </w:r>
      <w:proofErr w:type="spellEnd"/>
      <w:proofErr w:type="gramEnd"/>
      <w:r w:rsidRPr="007A6C9B">
        <w:t xml:space="preserve">() → Get statistical summary. </w:t>
      </w:r>
    </w:p>
    <w:p w14:paraId="2D56E7CE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df.duplicated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 xml:space="preserve">() → Detect duplicate records. </w:t>
      </w:r>
    </w:p>
    <w:p w14:paraId="7A078327" w14:textId="77777777" w:rsidR="007A6C9B" w:rsidRPr="007A6C9B" w:rsidRDefault="007A6C9B" w:rsidP="007A6C9B">
      <w:pPr>
        <w:numPr>
          <w:ilvl w:val="0"/>
          <w:numId w:val="9"/>
        </w:numPr>
        <w:pBdr>
          <w:bottom w:val="single" w:sz="6" w:space="1" w:color="auto"/>
        </w:pBdr>
      </w:pPr>
      <w:proofErr w:type="spellStart"/>
      <w:proofErr w:type="gramStart"/>
      <w:r w:rsidRPr="007A6C9B">
        <w:lastRenderedPageBreak/>
        <w:t>df.corr</w:t>
      </w:r>
      <w:proofErr w:type="spellEnd"/>
      <w:proofErr w:type="gramEnd"/>
      <w:r w:rsidRPr="007A6C9B">
        <w:t xml:space="preserve">() → </w:t>
      </w:r>
      <w:proofErr w:type="spellStart"/>
      <w:r w:rsidRPr="007A6C9B">
        <w:t>Analyze</w:t>
      </w:r>
      <w:proofErr w:type="spellEnd"/>
      <w:r w:rsidRPr="007A6C9B">
        <w:t xml:space="preserve"> relationships between numerical features.</w:t>
      </w:r>
    </w:p>
    <w:p w14:paraId="4B1F4475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Exploratory Data Analysis (EDA) – Univariate Analysis (Structured Summary)</w:t>
      </w:r>
    </w:p>
    <w:p w14:paraId="099226C2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1. What is Univariate Analysis?</w:t>
      </w:r>
    </w:p>
    <w:p w14:paraId="46E58351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Univariate Analysis is a part of </w:t>
      </w:r>
      <w:r w:rsidRPr="00665718">
        <w:rPr>
          <w:b/>
          <w:bCs/>
        </w:rPr>
        <w:t>Exploratory Data Analysis (EDA)</w:t>
      </w:r>
      <w:r w:rsidRPr="00665718">
        <w:t xml:space="preserve">. </w:t>
      </w:r>
    </w:p>
    <w:p w14:paraId="6DEBA605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It </w:t>
      </w:r>
      <w:proofErr w:type="spellStart"/>
      <w:r w:rsidRPr="00665718">
        <w:t>analyzes</w:t>
      </w:r>
      <w:proofErr w:type="spellEnd"/>
      <w:r w:rsidRPr="00665718">
        <w:t xml:space="preserve"> </w:t>
      </w:r>
      <w:r w:rsidRPr="00665718">
        <w:rPr>
          <w:b/>
          <w:bCs/>
        </w:rPr>
        <w:t>one variable (one column) at a time</w:t>
      </w:r>
      <w:r w:rsidRPr="00665718">
        <w:t xml:space="preserve">. </w:t>
      </w:r>
    </w:p>
    <w:p w14:paraId="044D07BB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Helps understand the distribution, trends, and characteristics of individual features. </w:t>
      </w:r>
    </w:p>
    <w:p w14:paraId="1A2E326E" w14:textId="77777777" w:rsidR="00665718" w:rsidRPr="00665718" w:rsidRDefault="00000000" w:rsidP="00665718">
      <w:r>
        <w:pict w14:anchorId="1CB0D37C">
          <v:rect id="_x0000_i1032" style="width:0;height:1.5pt" o:hralign="center" o:hrstd="t" o:hr="t" fillcolor="#a0a0a0" stroked="f"/>
        </w:pict>
      </w:r>
    </w:p>
    <w:p w14:paraId="795160DA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2. Types of Data</w:t>
      </w:r>
    </w:p>
    <w:p w14:paraId="41FD828E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Numerical Data</w:t>
      </w:r>
    </w:p>
    <w:p w14:paraId="35866910" w14:textId="77777777" w:rsidR="00665718" w:rsidRPr="00665718" w:rsidRDefault="00665718" w:rsidP="00665718">
      <w:pPr>
        <w:numPr>
          <w:ilvl w:val="0"/>
          <w:numId w:val="11"/>
        </w:numPr>
      </w:pPr>
      <w:r w:rsidRPr="00665718">
        <w:t xml:space="preserve">Contains quantitative values. </w:t>
      </w:r>
    </w:p>
    <w:p w14:paraId="00795EBD" w14:textId="77777777" w:rsidR="00665718" w:rsidRPr="00665718" w:rsidRDefault="00665718" w:rsidP="00665718">
      <w:pPr>
        <w:numPr>
          <w:ilvl w:val="0"/>
          <w:numId w:val="11"/>
        </w:numPr>
      </w:pPr>
      <w:r w:rsidRPr="00665718">
        <w:t xml:space="preserve">Examples: Age, Height, Weight, Salary, Price. </w:t>
      </w:r>
    </w:p>
    <w:p w14:paraId="4B34168E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Categorical Data</w:t>
      </w:r>
    </w:p>
    <w:p w14:paraId="285231A3" w14:textId="77777777" w:rsidR="00665718" w:rsidRPr="00665718" w:rsidRDefault="00665718" w:rsidP="00665718">
      <w:pPr>
        <w:numPr>
          <w:ilvl w:val="0"/>
          <w:numId w:val="12"/>
        </w:numPr>
      </w:pPr>
      <w:r w:rsidRPr="00665718">
        <w:t xml:space="preserve">Contains qualitative values or categories. </w:t>
      </w:r>
    </w:p>
    <w:p w14:paraId="7446F64E" w14:textId="77777777" w:rsidR="00665718" w:rsidRPr="00665718" w:rsidRDefault="00665718" w:rsidP="00665718">
      <w:pPr>
        <w:numPr>
          <w:ilvl w:val="0"/>
          <w:numId w:val="12"/>
        </w:numPr>
      </w:pPr>
      <w:r w:rsidRPr="00665718">
        <w:t xml:space="preserve">Examples: Gender, Country, Class, Department. </w:t>
      </w:r>
    </w:p>
    <w:p w14:paraId="61640219" w14:textId="77777777" w:rsidR="00665718" w:rsidRPr="00665718" w:rsidRDefault="00000000" w:rsidP="00665718">
      <w:r>
        <w:pict w14:anchorId="46AE0A32">
          <v:rect id="_x0000_i1033" style="width:0;height:1.5pt" o:hralign="center" o:hrstd="t" o:hr="t" fillcolor="#a0a0a0" stroked="f"/>
        </w:pict>
      </w:r>
    </w:p>
    <w:p w14:paraId="54B16B59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 xml:space="preserve">3. </w:t>
      </w:r>
      <w:proofErr w:type="spellStart"/>
      <w:r w:rsidRPr="00665718">
        <w:rPr>
          <w:b/>
          <w:bCs/>
        </w:rPr>
        <w:t>Analyzing</w:t>
      </w:r>
      <w:proofErr w:type="spellEnd"/>
      <w:r w:rsidRPr="00665718">
        <w:rPr>
          <w:b/>
          <w:bCs/>
        </w:rPr>
        <w:t xml:space="preserve"> Categorical Data</w:t>
      </w:r>
    </w:p>
    <w:p w14:paraId="35700F3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Count Plot</w:t>
      </w:r>
    </w:p>
    <w:p w14:paraId="2705BC87" w14:textId="77777777" w:rsidR="00665718" w:rsidRPr="00665718" w:rsidRDefault="00665718" w:rsidP="00665718">
      <w:pPr>
        <w:numPr>
          <w:ilvl w:val="0"/>
          <w:numId w:val="13"/>
        </w:numPr>
      </w:pPr>
      <w:r w:rsidRPr="00665718">
        <w:t xml:space="preserve">Shows the frequency of each category. </w:t>
      </w:r>
    </w:p>
    <w:p w14:paraId="221E5C50" w14:textId="77777777" w:rsidR="00665718" w:rsidRPr="00665718" w:rsidRDefault="00665718" w:rsidP="00665718">
      <w:pPr>
        <w:numPr>
          <w:ilvl w:val="0"/>
          <w:numId w:val="13"/>
        </w:numPr>
      </w:pPr>
      <w:r w:rsidRPr="00665718">
        <w:t xml:space="preserve">Best for comparing category counts. </w:t>
      </w:r>
    </w:p>
    <w:p w14:paraId="01C837AB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790C3CFC" w14:textId="77777777" w:rsidR="00665718" w:rsidRPr="00665718" w:rsidRDefault="00665718" w:rsidP="00665718">
      <w:r w:rsidRPr="00665718">
        <w:t xml:space="preserve">import seaborn as </w:t>
      </w:r>
      <w:proofErr w:type="spellStart"/>
      <w:r w:rsidRPr="00665718">
        <w:t>sns</w:t>
      </w:r>
      <w:proofErr w:type="spellEnd"/>
    </w:p>
    <w:p w14:paraId="658C93A5" w14:textId="77777777" w:rsidR="00665718" w:rsidRPr="00665718" w:rsidRDefault="00665718" w:rsidP="00665718"/>
    <w:p w14:paraId="5D091AB3" w14:textId="77777777" w:rsidR="00665718" w:rsidRPr="00665718" w:rsidRDefault="00665718" w:rsidP="00665718">
      <w:proofErr w:type="spellStart"/>
      <w:proofErr w:type="gramStart"/>
      <w:r w:rsidRPr="00665718">
        <w:t>sns.countplot</w:t>
      </w:r>
      <w:proofErr w:type="spellEnd"/>
      <w:proofErr w:type="gramEnd"/>
      <w:r w:rsidRPr="00665718">
        <w:t>(x='</w:t>
      </w:r>
      <w:proofErr w:type="spellStart"/>
      <w:r w:rsidRPr="00665718">
        <w:t>column_name</w:t>
      </w:r>
      <w:proofErr w:type="spellEnd"/>
      <w:r w:rsidRPr="00665718">
        <w:t>', data=</w:t>
      </w:r>
      <w:proofErr w:type="spellStart"/>
      <w:r w:rsidRPr="00665718">
        <w:t>df</w:t>
      </w:r>
      <w:proofErr w:type="spellEnd"/>
      <w:r w:rsidRPr="00665718">
        <w:t>)</w:t>
      </w:r>
    </w:p>
    <w:p w14:paraId="4152253C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Pie Chart</w:t>
      </w:r>
    </w:p>
    <w:p w14:paraId="076B5155" w14:textId="77777777" w:rsidR="00665718" w:rsidRPr="00665718" w:rsidRDefault="00665718" w:rsidP="00665718">
      <w:pPr>
        <w:numPr>
          <w:ilvl w:val="0"/>
          <w:numId w:val="14"/>
        </w:numPr>
      </w:pPr>
      <w:r w:rsidRPr="00665718">
        <w:t xml:space="preserve">Shows the percentage distribution of categories. </w:t>
      </w:r>
    </w:p>
    <w:p w14:paraId="3B1BD7E3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3635E72C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'].</w:t>
      </w:r>
      <w:proofErr w:type="spellStart"/>
      <w:r w:rsidRPr="00665718">
        <w:t>value_</w:t>
      </w:r>
      <w:proofErr w:type="gramStart"/>
      <w:r w:rsidRPr="00665718">
        <w:t>counts</w:t>
      </w:r>
      <w:proofErr w:type="spellEnd"/>
      <w:r w:rsidRPr="00665718">
        <w:t>().plot</w:t>
      </w:r>
      <w:proofErr w:type="gramEnd"/>
      <w:r w:rsidRPr="00665718">
        <w:t xml:space="preserve">(kind='pie', </w:t>
      </w:r>
      <w:proofErr w:type="spellStart"/>
      <w:r w:rsidRPr="00665718">
        <w:t>autopct</w:t>
      </w:r>
      <w:proofErr w:type="spellEnd"/>
      <w:r w:rsidRPr="00665718">
        <w:t>='%1.1f%%')</w:t>
      </w:r>
    </w:p>
    <w:p w14:paraId="4CF2564E" w14:textId="77777777" w:rsidR="00665718" w:rsidRPr="00665718" w:rsidRDefault="00000000" w:rsidP="00665718">
      <w:r>
        <w:pict w14:anchorId="1DCA0B50">
          <v:rect id="_x0000_i1034" style="width:0;height:1.5pt" o:hralign="center" o:hrstd="t" o:hr="t" fillcolor="#a0a0a0" stroked="f"/>
        </w:pict>
      </w:r>
    </w:p>
    <w:p w14:paraId="07E5C794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 xml:space="preserve">4. </w:t>
      </w:r>
      <w:proofErr w:type="spellStart"/>
      <w:r w:rsidRPr="00665718">
        <w:rPr>
          <w:b/>
          <w:bCs/>
        </w:rPr>
        <w:t>Analyzing</w:t>
      </w:r>
      <w:proofErr w:type="spellEnd"/>
      <w:r w:rsidRPr="00665718">
        <w:rPr>
          <w:b/>
          <w:bCs/>
        </w:rPr>
        <w:t xml:space="preserve"> Numerical Data</w:t>
      </w:r>
    </w:p>
    <w:p w14:paraId="1526390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Histogram</w:t>
      </w:r>
    </w:p>
    <w:p w14:paraId="7667A214" w14:textId="77777777" w:rsidR="00665718" w:rsidRPr="00665718" w:rsidRDefault="00665718" w:rsidP="00665718">
      <w:pPr>
        <w:numPr>
          <w:ilvl w:val="0"/>
          <w:numId w:val="15"/>
        </w:numPr>
      </w:pPr>
      <w:r w:rsidRPr="00665718">
        <w:t xml:space="preserve">Shows the distribution of numerical values using bins. </w:t>
      </w:r>
    </w:p>
    <w:p w14:paraId="00C1CADC" w14:textId="77777777" w:rsidR="00665718" w:rsidRPr="00665718" w:rsidRDefault="00665718" w:rsidP="00665718">
      <w:r w:rsidRPr="00665718">
        <w:rPr>
          <w:b/>
          <w:bCs/>
        </w:rPr>
        <w:lastRenderedPageBreak/>
        <w:t>Syntax:</w:t>
      </w:r>
    </w:p>
    <w:p w14:paraId="25901B7C" w14:textId="77777777" w:rsidR="00665718" w:rsidRPr="00665718" w:rsidRDefault="00665718" w:rsidP="00665718">
      <w:r w:rsidRPr="00665718">
        <w:t xml:space="preserve">import </w:t>
      </w:r>
      <w:proofErr w:type="spellStart"/>
      <w:proofErr w:type="gramStart"/>
      <w:r w:rsidRPr="00665718">
        <w:t>matplotlib.pyplot</w:t>
      </w:r>
      <w:proofErr w:type="spellEnd"/>
      <w:proofErr w:type="gramEnd"/>
      <w:r w:rsidRPr="00665718">
        <w:t xml:space="preserve"> as </w:t>
      </w:r>
      <w:proofErr w:type="spellStart"/>
      <w:r w:rsidRPr="00665718">
        <w:t>plt</w:t>
      </w:r>
      <w:proofErr w:type="spellEnd"/>
    </w:p>
    <w:p w14:paraId="247B3B6B" w14:textId="77777777" w:rsidR="00665718" w:rsidRPr="00665718" w:rsidRDefault="00665718" w:rsidP="00665718"/>
    <w:p w14:paraId="26A32EE8" w14:textId="77777777" w:rsidR="00665718" w:rsidRPr="00665718" w:rsidRDefault="00665718" w:rsidP="00665718">
      <w:proofErr w:type="spellStart"/>
      <w:proofErr w:type="gramStart"/>
      <w:r w:rsidRPr="00665718">
        <w:t>plt.hist</w:t>
      </w:r>
      <w:proofErr w:type="spellEnd"/>
      <w:proofErr w:type="gramEnd"/>
      <w:r w:rsidRPr="00665718">
        <w:t>(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'], bins=10)</w:t>
      </w:r>
    </w:p>
    <w:p w14:paraId="5D4B50DC" w14:textId="77777777" w:rsidR="00665718" w:rsidRPr="00665718" w:rsidRDefault="00665718" w:rsidP="00665718">
      <w:proofErr w:type="spellStart"/>
      <w:proofErr w:type="gramStart"/>
      <w:r w:rsidRPr="00665718">
        <w:t>plt.show</w:t>
      </w:r>
      <w:proofErr w:type="spellEnd"/>
      <w:proofErr w:type="gramEnd"/>
      <w:r w:rsidRPr="00665718">
        <w:t>()</w:t>
      </w:r>
    </w:p>
    <w:p w14:paraId="2D69F090" w14:textId="77777777" w:rsidR="00665718" w:rsidRPr="00665718" w:rsidRDefault="00665718" w:rsidP="00665718">
      <w:pPr>
        <w:rPr>
          <w:b/>
          <w:bCs/>
        </w:rPr>
      </w:pPr>
      <w:proofErr w:type="spellStart"/>
      <w:r w:rsidRPr="00665718">
        <w:rPr>
          <w:b/>
          <w:bCs/>
        </w:rPr>
        <w:t>Distplot</w:t>
      </w:r>
      <w:proofErr w:type="spellEnd"/>
      <w:r w:rsidRPr="00665718">
        <w:rPr>
          <w:b/>
          <w:bCs/>
        </w:rPr>
        <w:t xml:space="preserve"> / KDE Plot</w:t>
      </w:r>
    </w:p>
    <w:p w14:paraId="543E7E02" w14:textId="77777777" w:rsidR="00665718" w:rsidRPr="00665718" w:rsidRDefault="00665718" w:rsidP="00665718">
      <w:pPr>
        <w:numPr>
          <w:ilvl w:val="0"/>
          <w:numId w:val="16"/>
        </w:numPr>
      </w:pPr>
      <w:r w:rsidRPr="00665718">
        <w:t xml:space="preserve">Displays the data distribution with a smooth probability density curve. </w:t>
      </w:r>
    </w:p>
    <w:p w14:paraId="7C74E751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2BDB1167" w14:textId="77777777" w:rsidR="00665718" w:rsidRPr="00665718" w:rsidRDefault="00665718" w:rsidP="00665718">
      <w:proofErr w:type="spellStart"/>
      <w:proofErr w:type="gramStart"/>
      <w:r w:rsidRPr="00665718">
        <w:t>sns.histplot</w:t>
      </w:r>
      <w:proofErr w:type="spellEnd"/>
      <w:proofErr w:type="gramEnd"/>
      <w:r w:rsidRPr="00665718">
        <w:t>(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 xml:space="preserve">'], </w:t>
      </w:r>
      <w:proofErr w:type="spellStart"/>
      <w:r w:rsidRPr="00665718">
        <w:t>kde</w:t>
      </w:r>
      <w:proofErr w:type="spellEnd"/>
      <w:r w:rsidRPr="00665718">
        <w:t>=True)</w:t>
      </w:r>
    </w:p>
    <w:p w14:paraId="0E376361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Box Plot</w:t>
      </w:r>
    </w:p>
    <w:p w14:paraId="7DEC343C" w14:textId="77777777" w:rsidR="00665718" w:rsidRPr="00665718" w:rsidRDefault="00665718" w:rsidP="00665718">
      <w:pPr>
        <w:numPr>
          <w:ilvl w:val="0"/>
          <w:numId w:val="17"/>
        </w:numPr>
      </w:pPr>
      <w:r w:rsidRPr="00665718">
        <w:t xml:space="preserve">Displays the five-number summary: </w:t>
      </w:r>
    </w:p>
    <w:p w14:paraId="699CE43F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Minimum </w:t>
      </w:r>
    </w:p>
    <w:p w14:paraId="42ED27DE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First Quartile (Q1) </w:t>
      </w:r>
    </w:p>
    <w:p w14:paraId="1F1F4777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Median </w:t>
      </w:r>
    </w:p>
    <w:p w14:paraId="0E057594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Third Quartile (Q3) </w:t>
      </w:r>
    </w:p>
    <w:p w14:paraId="027C5DF9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Maximum </w:t>
      </w:r>
    </w:p>
    <w:p w14:paraId="782DDD90" w14:textId="77777777" w:rsidR="00665718" w:rsidRPr="00665718" w:rsidRDefault="00665718" w:rsidP="00665718">
      <w:pPr>
        <w:numPr>
          <w:ilvl w:val="0"/>
          <w:numId w:val="17"/>
        </w:numPr>
      </w:pPr>
      <w:r w:rsidRPr="00665718">
        <w:t xml:space="preserve">Helps identify outliers. </w:t>
      </w:r>
    </w:p>
    <w:p w14:paraId="1299E1CB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3477D255" w14:textId="77777777" w:rsidR="00665718" w:rsidRPr="00665718" w:rsidRDefault="00665718" w:rsidP="00665718">
      <w:proofErr w:type="spellStart"/>
      <w:proofErr w:type="gramStart"/>
      <w:r w:rsidRPr="00665718">
        <w:t>sns.boxplot</w:t>
      </w:r>
      <w:proofErr w:type="spellEnd"/>
      <w:proofErr w:type="gramEnd"/>
      <w:r w:rsidRPr="00665718">
        <w:t>(x=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'])</w:t>
      </w:r>
    </w:p>
    <w:p w14:paraId="73CCD972" w14:textId="77777777" w:rsidR="00665718" w:rsidRPr="00665718" w:rsidRDefault="00000000" w:rsidP="00665718">
      <w:r>
        <w:pict w14:anchorId="6B20CC29">
          <v:rect id="_x0000_i1035" style="width:0;height:1.5pt" o:hralign="center" o:hrstd="t" o:hr="t" fillcolor="#a0a0a0" stroked="f"/>
        </w:pict>
      </w:r>
    </w:p>
    <w:p w14:paraId="14BEF110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5. Statistical Summary</w:t>
      </w:r>
    </w:p>
    <w:p w14:paraId="7C32B605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Mean</w:t>
      </w:r>
    </w:p>
    <w:p w14:paraId="407DDB66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].mean</w:t>
      </w:r>
      <w:proofErr w:type="gramEnd"/>
      <w:r w:rsidRPr="00665718">
        <w:t>()</w:t>
      </w:r>
    </w:p>
    <w:p w14:paraId="37569C04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Maximum</w:t>
      </w:r>
    </w:p>
    <w:p w14:paraId="10AC15A1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'].</w:t>
      </w:r>
      <w:proofErr w:type="gramStart"/>
      <w:r w:rsidRPr="00665718">
        <w:t>max(</w:t>
      </w:r>
      <w:proofErr w:type="gramEnd"/>
      <w:r w:rsidRPr="00665718">
        <w:t>)</w:t>
      </w:r>
    </w:p>
    <w:p w14:paraId="34C6829A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Minimum</w:t>
      </w:r>
    </w:p>
    <w:p w14:paraId="3E8D21DE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].min</w:t>
      </w:r>
      <w:proofErr w:type="gramEnd"/>
      <w:r w:rsidRPr="00665718">
        <w:t>()</w:t>
      </w:r>
    </w:p>
    <w:p w14:paraId="475905E8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Median</w:t>
      </w:r>
    </w:p>
    <w:p w14:paraId="3D448154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].median</w:t>
      </w:r>
      <w:proofErr w:type="gramEnd"/>
      <w:r w:rsidRPr="00665718">
        <w:t>()</w:t>
      </w:r>
    </w:p>
    <w:p w14:paraId="08224A83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Skewness</w:t>
      </w:r>
    </w:p>
    <w:p w14:paraId="269132A6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].skew</w:t>
      </w:r>
      <w:proofErr w:type="gramEnd"/>
      <w:r w:rsidRPr="00665718">
        <w:t>()</w:t>
      </w:r>
    </w:p>
    <w:p w14:paraId="2B50C07B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lastRenderedPageBreak/>
        <w:t>Complete Statistical Summary</w:t>
      </w:r>
    </w:p>
    <w:p w14:paraId="53F4EEAC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].describe</w:t>
      </w:r>
      <w:proofErr w:type="gramEnd"/>
      <w:r w:rsidRPr="00665718">
        <w:t>()</w:t>
      </w:r>
    </w:p>
    <w:p w14:paraId="76751AF7" w14:textId="77777777" w:rsidR="00665718" w:rsidRPr="00665718" w:rsidRDefault="00000000" w:rsidP="00665718">
      <w:r>
        <w:pict w14:anchorId="64452166">
          <v:rect id="_x0000_i1036" style="width:0;height:1.5pt" o:hralign="center" o:hrstd="t" o:hr="t" fillcolor="#a0a0a0" stroked="f"/>
        </w:pict>
      </w:r>
    </w:p>
    <w:p w14:paraId="059877C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Common Visualization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825"/>
      </w:tblGrid>
      <w:tr w:rsidR="00665718" w:rsidRPr="00665718" w14:paraId="48BB1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0043" w14:textId="77777777" w:rsidR="00665718" w:rsidRPr="00665718" w:rsidRDefault="00665718" w:rsidP="00665718">
            <w:pPr>
              <w:rPr>
                <w:b/>
                <w:bCs/>
              </w:rPr>
            </w:pPr>
            <w:r w:rsidRPr="0066571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6CBEFCB" w14:textId="77777777" w:rsidR="00665718" w:rsidRPr="00665718" w:rsidRDefault="00665718" w:rsidP="00665718">
            <w:pPr>
              <w:rPr>
                <w:b/>
                <w:bCs/>
              </w:rPr>
            </w:pPr>
            <w:r w:rsidRPr="00665718">
              <w:rPr>
                <w:b/>
                <w:bCs/>
              </w:rPr>
              <w:t>Used For</w:t>
            </w:r>
          </w:p>
        </w:tc>
      </w:tr>
      <w:tr w:rsidR="00665718" w:rsidRPr="00665718" w14:paraId="55BA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80B" w14:textId="77777777" w:rsidR="00665718" w:rsidRPr="00665718" w:rsidRDefault="00665718" w:rsidP="00665718">
            <w:r w:rsidRPr="00665718">
              <w:t>Count Plot</w:t>
            </w:r>
          </w:p>
        </w:tc>
        <w:tc>
          <w:tcPr>
            <w:tcW w:w="0" w:type="auto"/>
            <w:vAlign w:val="center"/>
            <w:hideMark/>
          </w:tcPr>
          <w:p w14:paraId="6B8B2FED" w14:textId="77777777" w:rsidR="00665718" w:rsidRPr="00665718" w:rsidRDefault="00665718" w:rsidP="00665718">
            <w:r w:rsidRPr="00665718">
              <w:t>Frequency of categories</w:t>
            </w:r>
          </w:p>
        </w:tc>
      </w:tr>
      <w:tr w:rsidR="00665718" w:rsidRPr="00665718" w14:paraId="081E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7E3C" w14:textId="77777777" w:rsidR="00665718" w:rsidRPr="00665718" w:rsidRDefault="00665718" w:rsidP="00665718">
            <w:r w:rsidRPr="00665718">
              <w:t>Pie Chart</w:t>
            </w:r>
          </w:p>
        </w:tc>
        <w:tc>
          <w:tcPr>
            <w:tcW w:w="0" w:type="auto"/>
            <w:vAlign w:val="center"/>
            <w:hideMark/>
          </w:tcPr>
          <w:p w14:paraId="689DC86B" w14:textId="77777777" w:rsidR="00665718" w:rsidRPr="00665718" w:rsidRDefault="00665718" w:rsidP="00665718">
            <w:r w:rsidRPr="00665718">
              <w:t>Percentage distribution</w:t>
            </w:r>
          </w:p>
        </w:tc>
      </w:tr>
      <w:tr w:rsidR="00665718" w:rsidRPr="00665718" w14:paraId="10A7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982B" w14:textId="77777777" w:rsidR="00665718" w:rsidRPr="00665718" w:rsidRDefault="00665718" w:rsidP="00665718">
            <w:r w:rsidRPr="00665718">
              <w:t>Histogram</w:t>
            </w:r>
          </w:p>
        </w:tc>
        <w:tc>
          <w:tcPr>
            <w:tcW w:w="0" w:type="auto"/>
            <w:vAlign w:val="center"/>
            <w:hideMark/>
          </w:tcPr>
          <w:p w14:paraId="4D855F58" w14:textId="77777777" w:rsidR="00665718" w:rsidRPr="00665718" w:rsidRDefault="00665718" w:rsidP="00665718">
            <w:r w:rsidRPr="00665718">
              <w:t>Distribution of numerical data</w:t>
            </w:r>
          </w:p>
        </w:tc>
      </w:tr>
      <w:tr w:rsidR="00665718" w:rsidRPr="00665718" w14:paraId="61239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33A" w14:textId="77777777" w:rsidR="00665718" w:rsidRPr="00665718" w:rsidRDefault="00665718" w:rsidP="00665718">
            <w:r w:rsidRPr="00665718">
              <w:t>KDE Plot</w:t>
            </w:r>
          </w:p>
        </w:tc>
        <w:tc>
          <w:tcPr>
            <w:tcW w:w="0" w:type="auto"/>
            <w:vAlign w:val="center"/>
            <w:hideMark/>
          </w:tcPr>
          <w:p w14:paraId="550FFB2C" w14:textId="77777777" w:rsidR="00665718" w:rsidRPr="00665718" w:rsidRDefault="00665718" w:rsidP="00665718">
            <w:r w:rsidRPr="00665718">
              <w:t>Probability density distribution</w:t>
            </w:r>
          </w:p>
        </w:tc>
      </w:tr>
      <w:tr w:rsidR="00665718" w:rsidRPr="00665718" w14:paraId="36F1C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5858" w14:textId="77777777" w:rsidR="00665718" w:rsidRPr="00665718" w:rsidRDefault="00665718" w:rsidP="00665718">
            <w:r w:rsidRPr="00665718">
              <w:t>Box Plot</w:t>
            </w:r>
          </w:p>
        </w:tc>
        <w:tc>
          <w:tcPr>
            <w:tcW w:w="0" w:type="auto"/>
            <w:vAlign w:val="center"/>
            <w:hideMark/>
          </w:tcPr>
          <w:p w14:paraId="4FE8F452" w14:textId="77777777" w:rsidR="00665718" w:rsidRPr="00665718" w:rsidRDefault="00665718" w:rsidP="00665718">
            <w:r w:rsidRPr="00665718">
              <w:t>Detecting outliers and spread</w:t>
            </w:r>
          </w:p>
        </w:tc>
      </w:tr>
    </w:tbl>
    <w:p w14:paraId="62232C5F" w14:textId="02E57827" w:rsidR="007F24D8" w:rsidRDefault="007F24D8">
      <w:r>
        <w:br/>
        <w:t>------------------------------------------------------------------------------------------------------------------------</w:t>
      </w:r>
    </w:p>
    <w:p w14:paraId="2E08C063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Exploratory Data Analysis (EDA) – Bivariate &amp; Multivariate Analysis</w:t>
      </w:r>
    </w:p>
    <w:p w14:paraId="20C9725B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1. Bivariate Analysis</w:t>
      </w:r>
    </w:p>
    <w:p w14:paraId="6B34BF1C" w14:textId="77777777" w:rsidR="007F24D8" w:rsidRPr="007F24D8" w:rsidRDefault="007F24D8" w:rsidP="007F24D8">
      <w:pPr>
        <w:numPr>
          <w:ilvl w:val="0"/>
          <w:numId w:val="18"/>
        </w:numPr>
      </w:pPr>
      <w:r w:rsidRPr="007F24D8">
        <w:t xml:space="preserve">Studies the relationship between </w:t>
      </w:r>
      <w:r w:rsidRPr="007F24D8">
        <w:rPr>
          <w:b/>
          <w:bCs/>
        </w:rPr>
        <w:t>two variables</w:t>
      </w:r>
      <w:r w:rsidRPr="007F24D8">
        <w:t xml:space="preserve">. </w:t>
      </w:r>
    </w:p>
    <w:p w14:paraId="61947BE6" w14:textId="77777777" w:rsidR="007F24D8" w:rsidRPr="007F24D8" w:rsidRDefault="007F24D8" w:rsidP="007F24D8">
      <w:pPr>
        <w:numPr>
          <w:ilvl w:val="0"/>
          <w:numId w:val="18"/>
        </w:numPr>
      </w:pPr>
      <w:r w:rsidRPr="007F24D8">
        <w:t xml:space="preserve">Example: Relationship between </w:t>
      </w:r>
      <w:r w:rsidRPr="007F24D8">
        <w:rPr>
          <w:b/>
          <w:bCs/>
        </w:rPr>
        <w:t>Age</w:t>
      </w:r>
      <w:r w:rsidRPr="007F24D8">
        <w:t xml:space="preserve"> and </w:t>
      </w:r>
      <w:r w:rsidRPr="007F24D8">
        <w:rPr>
          <w:b/>
          <w:bCs/>
        </w:rPr>
        <w:t>Salary</w:t>
      </w:r>
      <w:r w:rsidRPr="007F24D8">
        <w:t xml:space="preserve">. </w:t>
      </w:r>
    </w:p>
    <w:p w14:paraId="1862019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2. Multivariate Analysis</w:t>
      </w:r>
    </w:p>
    <w:p w14:paraId="02E3F24C" w14:textId="77777777" w:rsidR="007F24D8" w:rsidRPr="007F24D8" w:rsidRDefault="007F24D8" w:rsidP="007F24D8">
      <w:pPr>
        <w:numPr>
          <w:ilvl w:val="0"/>
          <w:numId w:val="19"/>
        </w:numPr>
      </w:pPr>
      <w:r w:rsidRPr="007F24D8">
        <w:t xml:space="preserve">Studies the relationship between </w:t>
      </w:r>
      <w:r w:rsidRPr="007F24D8">
        <w:rPr>
          <w:b/>
          <w:bCs/>
        </w:rPr>
        <w:t>three or more variables</w:t>
      </w:r>
      <w:r w:rsidRPr="007F24D8">
        <w:t xml:space="preserve">. </w:t>
      </w:r>
    </w:p>
    <w:p w14:paraId="7DD30B6C" w14:textId="77777777" w:rsidR="007F24D8" w:rsidRPr="007F24D8" w:rsidRDefault="007F24D8" w:rsidP="007F24D8">
      <w:pPr>
        <w:numPr>
          <w:ilvl w:val="0"/>
          <w:numId w:val="19"/>
        </w:numPr>
      </w:pPr>
      <w:r w:rsidRPr="007F24D8">
        <w:t xml:space="preserve">Example: Relationship between </w:t>
      </w:r>
      <w:r w:rsidRPr="007F24D8">
        <w:rPr>
          <w:b/>
          <w:bCs/>
        </w:rPr>
        <w:t>Age</w:t>
      </w:r>
      <w:r w:rsidRPr="007F24D8">
        <w:t xml:space="preserve">, </w:t>
      </w:r>
      <w:r w:rsidRPr="007F24D8">
        <w:rPr>
          <w:b/>
          <w:bCs/>
        </w:rPr>
        <w:t>Salary</w:t>
      </w:r>
      <w:r w:rsidRPr="007F24D8">
        <w:t xml:space="preserve">, and </w:t>
      </w:r>
      <w:r w:rsidRPr="007F24D8">
        <w:rPr>
          <w:b/>
          <w:bCs/>
        </w:rPr>
        <w:t>Department</w:t>
      </w:r>
      <w:r w:rsidRPr="007F24D8">
        <w:t xml:space="preserve">. </w:t>
      </w:r>
    </w:p>
    <w:p w14:paraId="246A28D2" w14:textId="77777777" w:rsidR="007F24D8" w:rsidRPr="007F24D8" w:rsidRDefault="00000000" w:rsidP="007F24D8">
      <w:r>
        <w:pict w14:anchorId="5EFD4DBD">
          <v:rect id="_x0000_i1037" style="width:0;height:1.5pt" o:hralign="center" o:hrstd="t" o:hr="t" fillcolor="#a0a0a0" stroked="f"/>
        </w:pict>
      </w:r>
    </w:p>
    <w:p w14:paraId="17ACD12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1. Numerical vs Numerical Analysis</w:t>
      </w:r>
    </w:p>
    <w:p w14:paraId="5BE0052E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Scatter Plot</w:t>
      </w:r>
    </w:p>
    <w:p w14:paraId="3C338AE8" w14:textId="77777777" w:rsidR="007F24D8" w:rsidRPr="007F24D8" w:rsidRDefault="007F24D8" w:rsidP="007F24D8">
      <w:pPr>
        <w:numPr>
          <w:ilvl w:val="0"/>
          <w:numId w:val="20"/>
        </w:numPr>
      </w:pPr>
      <w:r w:rsidRPr="007F24D8">
        <w:t xml:space="preserve">Used to find the relationship between two numerical variables. </w:t>
      </w:r>
    </w:p>
    <w:p w14:paraId="2064ADE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Relationship between </w:t>
      </w:r>
      <w:r w:rsidRPr="007F24D8">
        <w:rPr>
          <w:b/>
          <w:bCs/>
        </w:rPr>
        <w:t>Age</w:t>
      </w:r>
      <w:r w:rsidRPr="007F24D8">
        <w:t xml:space="preserve"> and </w:t>
      </w:r>
      <w:r w:rsidRPr="007F24D8">
        <w:rPr>
          <w:b/>
          <w:bCs/>
        </w:rPr>
        <w:t>Salary</w:t>
      </w:r>
      <w:r w:rsidRPr="007F24D8">
        <w:t>.</w:t>
      </w:r>
    </w:p>
    <w:p w14:paraId="5170B65C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6C10C4C8" w14:textId="77777777" w:rsidR="007F24D8" w:rsidRPr="007F24D8" w:rsidRDefault="007F24D8" w:rsidP="007F24D8">
      <w:r w:rsidRPr="007F24D8">
        <w:t xml:space="preserve">import seaborn as </w:t>
      </w:r>
      <w:proofErr w:type="spellStart"/>
      <w:r w:rsidRPr="007F24D8">
        <w:t>sns</w:t>
      </w:r>
      <w:proofErr w:type="spellEnd"/>
    </w:p>
    <w:p w14:paraId="5A5A12EF" w14:textId="77777777" w:rsidR="007F24D8" w:rsidRPr="007F24D8" w:rsidRDefault="007F24D8" w:rsidP="007F24D8">
      <w:r w:rsidRPr="007F24D8">
        <w:t xml:space="preserve">import </w:t>
      </w:r>
      <w:proofErr w:type="spellStart"/>
      <w:proofErr w:type="gramStart"/>
      <w:r w:rsidRPr="007F24D8">
        <w:t>matplotlib.pyplot</w:t>
      </w:r>
      <w:proofErr w:type="spellEnd"/>
      <w:proofErr w:type="gramEnd"/>
      <w:r w:rsidRPr="007F24D8">
        <w:t xml:space="preserve"> as </w:t>
      </w:r>
      <w:proofErr w:type="spellStart"/>
      <w:r w:rsidRPr="007F24D8">
        <w:t>plt</w:t>
      </w:r>
      <w:proofErr w:type="spellEnd"/>
    </w:p>
    <w:p w14:paraId="4C95326A" w14:textId="77777777" w:rsidR="007F24D8" w:rsidRPr="007F24D8" w:rsidRDefault="007F24D8" w:rsidP="007F24D8"/>
    <w:p w14:paraId="12BBF350" w14:textId="77777777" w:rsidR="007F24D8" w:rsidRPr="007F24D8" w:rsidRDefault="007F24D8" w:rsidP="007F24D8">
      <w:proofErr w:type="spellStart"/>
      <w:proofErr w:type="gramStart"/>
      <w:r w:rsidRPr="007F24D8">
        <w:t>sns.scatterplot</w:t>
      </w:r>
      <w:proofErr w:type="spellEnd"/>
      <w:proofErr w:type="gramEnd"/>
      <w:r w:rsidRPr="007F24D8">
        <w:t>(x='Age',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4F71FFA1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6368ACD6" w14:textId="77777777" w:rsidR="007F24D8" w:rsidRPr="007F24D8" w:rsidRDefault="007F24D8" w:rsidP="007F24D8">
      <w:r w:rsidRPr="007F24D8">
        <w:rPr>
          <w:b/>
          <w:bCs/>
        </w:rPr>
        <w:lastRenderedPageBreak/>
        <w:t>With Third Variable (Multivariate)</w:t>
      </w:r>
    </w:p>
    <w:p w14:paraId="41BB766B" w14:textId="77777777" w:rsidR="007F24D8" w:rsidRPr="007F24D8" w:rsidRDefault="007F24D8" w:rsidP="007F24D8">
      <w:pPr>
        <w:numPr>
          <w:ilvl w:val="0"/>
          <w:numId w:val="21"/>
        </w:numPr>
      </w:pPr>
      <w:proofErr w:type="spellStart"/>
      <w:r w:rsidRPr="007F24D8">
        <w:t>Color</w:t>
      </w:r>
      <w:proofErr w:type="spellEnd"/>
      <w:r w:rsidRPr="007F24D8">
        <w:t xml:space="preserve"> points based on Gender. </w:t>
      </w:r>
    </w:p>
    <w:p w14:paraId="4FBAB732" w14:textId="77777777" w:rsidR="007F24D8" w:rsidRPr="007F24D8" w:rsidRDefault="007F24D8" w:rsidP="007F24D8">
      <w:proofErr w:type="spellStart"/>
      <w:proofErr w:type="gramStart"/>
      <w:r w:rsidRPr="007F24D8">
        <w:t>sns.scatterplot</w:t>
      </w:r>
      <w:proofErr w:type="spellEnd"/>
      <w:proofErr w:type="gramEnd"/>
      <w:r w:rsidRPr="007F24D8">
        <w:t>(x='Age', y='Salary', hue='Gender', data=</w:t>
      </w:r>
      <w:proofErr w:type="spellStart"/>
      <w:r w:rsidRPr="007F24D8">
        <w:t>df</w:t>
      </w:r>
      <w:proofErr w:type="spellEnd"/>
      <w:r w:rsidRPr="007F24D8">
        <w:t>)</w:t>
      </w:r>
    </w:p>
    <w:p w14:paraId="4912C837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7097B1A8" w14:textId="77777777" w:rsidR="007F24D8" w:rsidRPr="007F24D8" w:rsidRDefault="00000000" w:rsidP="007F24D8">
      <w:r>
        <w:pict w14:anchorId="369C3649">
          <v:rect id="_x0000_i1038" style="width:0;height:1.5pt" o:hralign="center" o:hrstd="t" o:hr="t" fillcolor="#a0a0a0" stroked="f"/>
        </w:pict>
      </w:r>
    </w:p>
    <w:p w14:paraId="0687656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Line Plot</w:t>
      </w:r>
    </w:p>
    <w:p w14:paraId="134A0580" w14:textId="77777777" w:rsidR="007F24D8" w:rsidRPr="007F24D8" w:rsidRDefault="007F24D8" w:rsidP="007F24D8">
      <w:pPr>
        <w:numPr>
          <w:ilvl w:val="0"/>
          <w:numId w:val="22"/>
        </w:numPr>
      </w:pPr>
      <w:r w:rsidRPr="007F24D8">
        <w:t xml:space="preserve">Used to show trends over time. </w:t>
      </w:r>
    </w:p>
    <w:p w14:paraId="19C1B441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Monthly Sales.</w:t>
      </w:r>
    </w:p>
    <w:p w14:paraId="372CD04B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3FAD4E" w14:textId="77777777" w:rsidR="007F24D8" w:rsidRPr="007F24D8" w:rsidRDefault="007F24D8" w:rsidP="007F24D8">
      <w:proofErr w:type="spellStart"/>
      <w:proofErr w:type="gramStart"/>
      <w:r w:rsidRPr="007F24D8">
        <w:t>sns.lineplot</w:t>
      </w:r>
      <w:proofErr w:type="spellEnd"/>
      <w:proofErr w:type="gramEnd"/>
      <w:r w:rsidRPr="007F24D8">
        <w:t>(x='Month', y='Sales', data=</w:t>
      </w:r>
      <w:proofErr w:type="spellStart"/>
      <w:r w:rsidRPr="007F24D8">
        <w:t>df</w:t>
      </w:r>
      <w:proofErr w:type="spellEnd"/>
      <w:r w:rsidRPr="007F24D8">
        <w:t>)</w:t>
      </w:r>
    </w:p>
    <w:p w14:paraId="1EE85DEF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3685012" w14:textId="77777777" w:rsidR="007F24D8" w:rsidRPr="007F24D8" w:rsidRDefault="00000000" w:rsidP="007F24D8">
      <w:r>
        <w:pict w14:anchorId="21DB5434">
          <v:rect id="_x0000_i1039" style="width:0;height:1.5pt" o:hralign="center" o:hrstd="t" o:hr="t" fillcolor="#a0a0a0" stroked="f"/>
        </w:pict>
      </w:r>
    </w:p>
    <w:p w14:paraId="63D4AFDC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2. Numerical vs Categorical Analysis</w:t>
      </w:r>
    </w:p>
    <w:p w14:paraId="716B654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Bar Plot</w:t>
      </w:r>
    </w:p>
    <w:p w14:paraId="40197D9B" w14:textId="77777777" w:rsidR="007F24D8" w:rsidRPr="007F24D8" w:rsidRDefault="007F24D8" w:rsidP="007F24D8">
      <w:pPr>
        <w:numPr>
          <w:ilvl w:val="0"/>
          <w:numId w:val="23"/>
        </w:numPr>
      </w:pPr>
      <w:r w:rsidRPr="007F24D8">
        <w:t xml:space="preserve">Compares average numerical values across categories. </w:t>
      </w:r>
    </w:p>
    <w:p w14:paraId="2CF4864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Average Salary in each Department.</w:t>
      </w:r>
    </w:p>
    <w:p w14:paraId="3BD09CB3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18545F" w14:textId="77777777" w:rsidR="007F24D8" w:rsidRPr="007F24D8" w:rsidRDefault="007F24D8" w:rsidP="007F24D8">
      <w:proofErr w:type="spellStart"/>
      <w:proofErr w:type="gramStart"/>
      <w:r w:rsidRPr="007F24D8">
        <w:t>sns.barplot</w:t>
      </w:r>
      <w:proofErr w:type="spellEnd"/>
      <w:proofErr w:type="gramEnd"/>
      <w:r w:rsidRPr="007F24D8">
        <w:t>(x='Department',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39699615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22AF67BE" w14:textId="77777777" w:rsidR="007F24D8" w:rsidRPr="007F24D8" w:rsidRDefault="00000000" w:rsidP="007F24D8">
      <w:r>
        <w:pict w14:anchorId="763A25E1">
          <v:rect id="_x0000_i1040" style="width:0;height:1.5pt" o:hralign="center" o:hrstd="t" o:hr="t" fillcolor="#a0a0a0" stroked="f"/>
        </w:pict>
      </w:r>
    </w:p>
    <w:p w14:paraId="3E2B9BC5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Box Plot</w:t>
      </w:r>
    </w:p>
    <w:p w14:paraId="2A03B3CD" w14:textId="77777777" w:rsidR="007F24D8" w:rsidRPr="007F24D8" w:rsidRDefault="007F24D8" w:rsidP="007F24D8">
      <w:pPr>
        <w:numPr>
          <w:ilvl w:val="0"/>
          <w:numId w:val="24"/>
        </w:numPr>
      </w:pPr>
      <w:r w:rsidRPr="007F24D8">
        <w:t xml:space="preserve">Shows distribution and detects outliers. </w:t>
      </w:r>
    </w:p>
    <w:p w14:paraId="6B159424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Salary distribution by Department.</w:t>
      </w:r>
    </w:p>
    <w:p w14:paraId="35E10CA9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15AF724F" w14:textId="77777777" w:rsidR="007F24D8" w:rsidRPr="007F24D8" w:rsidRDefault="007F24D8" w:rsidP="007F24D8">
      <w:proofErr w:type="spellStart"/>
      <w:proofErr w:type="gramStart"/>
      <w:r w:rsidRPr="007F24D8">
        <w:t>sns.boxplot</w:t>
      </w:r>
      <w:proofErr w:type="spellEnd"/>
      <w:proofErr w:type="gramEnd"/>
      <w:r w:rsidRPr="007F24D8">
        <w:t>(x='Department',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06C0FC0C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34920671" w14:textId="77777777" w:rsidR="007F24D8" w:rsidRPr="007F24D8" w:rsidRDefault="00000000" w:rsidP="007F24D8">
      <w:r>
        <w:pict w14:anchorId="2FCC2485">
          <v:rect id="_x0000_i1041" style="width:0;height:1.5pt" o:hralign="center" o:hrstd="t" o:hr="t" fillcolor="#a0a0a0" stroked="f"/>
        </w:pict>
      </w:r>
    </w:p>
    <w:p w14:paraId="610DEBB9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Distribution Plot (Histogram + KDE)</w:t>
      </w:r>
    </w:p>
    <w:p w14:paraId="6E190DC4" w14:textId="77777777" w:rsidR="007F24D8" w:rsidRPr="007F24D8" w:rsidRDefault="007F24D8" w:rsidP="007F24D8">
      <w:pPr>
        <w:numPr>
          <w:ilvl w:val="0"/>
          <w:numId w:val="25"/>
        </w:numPr>
      </w:pPr>
      <w:r w:rsidRPr="007F24D8">
        <w:t xml:space="preserve">Compares distribution of numerical values. </w:t>
      </w:r>
    </w:p>
    <w:p w14:paraId="5232182E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Age distribution by Gender.</w:t>
      </w:r>
    </w:p>
    <w:p w14:paraId="66D67FD7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F340DC" w14:textId="77777777" w:rsidR="007F24D8" w:rsidRPr="007F24D8" w:rsidRDefault="007F24D8" w:rsidP="007F24D8">
      <w:proofErr w:type="spellStart"/>
      <w:proofErr w:type="gramStart"/>
      <w:r w:rsidRPr="007F24D8">
        <w:lastRenderedPageBreak/>
        <w:t>sns.histplot</w:t>
      </w:r>
      <w:proofErr w:type="spellEnd"/>
      <w:proofErr w:type="gramEnd"/>
      <w:r w:rsidRPr="007F24D8">
        <w:t>(data=</w:t>
      </w:r>
      <w:proofErr w:type="spellStart"/>
      <w:r w:rsidRPr="007F24D8">
        <w:t>df</w:t>
      </w:r>
      <w:proofErr w:type="spellEnd"/>
      <w:r w:rsidRPr="007F24D8">
        <w:t xml:space="preserve">, x='Age', hue='Gender', </w:t>
      </w:r>
      <w:proofErr w:type="spellStart"/>
      <w:r w:rsidRPr="007F24D8">
        <w:t>kde</w:t>
      </w:r>
      <w:proofErr w:type="spellEnd"/>
      <w:r w:rsidRPr="007F24D8">
        <w:t>=True)</w:t>
      </w:r>
    </w:p>
    <w:p w14:paraId="080C0507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0298D7F" w14:textId="77777777" w:rsidR="007F24D8" w:rsidRPr="007F24D8" w:rsidRDefault="00000000" w:rsidP="007F24D8">
      <w:r>
        <w:pict w14:anchorId="45A1DEDA">
          <v:rect id="_x0000_i1042" style="width:0;height:1.5pt" o:hralign="center" o:hrstd="t" o:hr="t" fillcolor="#a0a0a0" stroked="f"/>
        </w:pict>
      </w:r>
    </w:p>
    <w:p w14:paraId="6526249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3. Categorical vs Categorical Analysis</w:t>
      </w:r>
    </w:p>
    <w:p w14:paraId="0355A9F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Heatmap</w:t>
      </w:r>
    </w:p>
    <w:p w14:paraId="08653F2C" w14:textId="77777777" w:rsidR="007F24D8" w:rsidRPr="007F24D8" w:rsidRDefault="007F24D8" w:rsidP="007F24D8">
      <w:pPr>
        <w:numPr>
          <w:ilvl w:val="0"/>
          <w:numId w:val="26"/>
        </w:numPr>
      </w:pPr>
      <w:r w:rsidRPr="007F24D8">
        <w:t xml:space="preserve">Shows relationship between two categorical variables. </w:t>
      </w:r>
    </w:p>
    <w:p w14:paraId="2F352C70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Gender vs Department.</w:t>
      </w:r>
    </w:p>
    <w:p w14:paraId="25F69A08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007FFA7B" w14:textId="77777777" w:rsidR="007F24D8" w:rsidRPr="007F24D8" w:rsidRDefault="007F24D8" w:rsidP="007F24D8">
      <w:r w:rsidRPr="007F24D8">
        <w:t>import pandas as pd</w:t>
      </w:r>
    </w:p>
    <w:p w14:paraId="48B8DE6E" w14:textId="77777777" w:rsidR="007F24D8" w:rsidRPr="007F24D8" w:rsidRDefault="007F24D8" w:rsidP="007F24D8"/>
    <w:p w14:paraId="773A0012" w14:textId="77777777" w:rsidR="007F24D8" w:rsidRPr="007F24D8" w:rsidRDefault="007F24D8" w:rsidP="007F24D8">
      <w:r w:rsidRPr="007F24D8">
        <w:t xml:space="preserve">table = </w:t>
      </w:r>
      <w:proofErr w:type="spellStart"/>
      <w:proofErr w:type="gramStart"/>
      <w:r w:rsidRPr="007F24D8">
        <w:t>pd.crosstab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 xml:space="preserve">['Gender'], </w:t>
      </w:r>
      <w:proofErr w:type="spellStart"/>
      <w:r w:rsidRPr="007F24D8">
        <w:t>df</w:t>
      </w:r>
      <w:proofErr w:type="spellEnd"/>
      <w:r w:rsidRPr="007F24D8">
        <w:t>['Department'])</w:t>
      </w:r>
    </w:p>
    <w:p w14:paraId="07219D3E" w14:textId="77777777" w:rsidR="007F24D8" w:rsidRPr="007F24D8" w:rsidRDefault="007F24D8" w:rsidP="007F24D8"/>
    <w:p w14:paraId="2F99F9D0" w14:textId="77777777" w:rsidR="007F24D8" w:rsidRPr="007F24D8" w:rsidRDefault="007F24D8" w:rsidP="007F24D8">
      <w:proofErr w:type="spellStart"/>
      <w:proofErr w:type="gramStart"/>
      <w:r w:rsidRPr="007F24D8">
        <w:t>sns.heatmap</w:t>
      </w:r>
      <w:proofErr w:type="spellEnd"/>
      <w:proofErr w:type="gramEnd"/>
      <w:r w:rsidRPr="007F24D8">
        <w:t xml:space="preserve">(table, </w:t>
      </w:r>
      <w:proofErr w:type="spellStart"/>
      <w:r w:rsidRPr="007F24D8">
        <w:t>annot</w:t>
      </w:r>
      <w:proofErr w:type="spellEnd"/>
      <w:r w:rsidRPr="007F24D8">
        <w:t xml:space="preserve">=True, </w:t>
      </w:r>
      <w:proofErr w:type="spellStart"/>
      <w:r w:rsidRPr="007F24D8">
        <w:t>cmap</w:t>
      </w:r>
      <w:proofErr w:type="spellEnd"/>
      <w:r w:rsidRPr="007F24D8">
        <w:t>='Blues')</w:t>
      </w:r>
    </w:p>
    <w:p w14:paraId="4111736F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5863F1E" w14:textId="77777777" w:rsidR="007F24D8" w:rsidRPr="007F24D8" w:rsidRDefault="00000000" w:rsidP="007F24D8">
      <w:r>
        <w:pict w14:anchorId="6DEF378B">
          <v:rect id="_x0000_i1043" style="width:0;height:1.5pt" o:hralign="center" o:hrstd="t" o:hr="t" fillcolor="#a0a0a0" stroked="f"/>
        </w:pict>
      </w:r>
    </w:p>
    <w:p w14:paraId="1A303AEA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Cluster Map</w:t>
      </w:r>
    </w:p>
    <w:p w14:paraId="4750F4C1" w14:textId="77777777" w:rsidR="007F24D8" w:rsidRPr="007F24D8" w:rsidRDefault="007F24D8" w:rsidP="007F24D8">
      <w:pPr>
        <w:numPr>
          <w:ilvl w:val="0"/>
          <w:numId w:val="27"/>
        </w:numPr>
      </w:pPr>
      <w:r w:rsidRPr="007F24D8">
        <w:t xml:space="preserve">Groups similar categories. </w:t>
      </w:r>
    </w:p>
    <w:p w14:paraId="07CA707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Gender vs Department.</w:t>
      </w:r>
    </w:p>
    <w:p w14:paraId="7C499C0F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2EF4DDF1" w14:textId="77777777" w:rsidR="007F24D8" w:rsidRPr="007F24D8" w:rsidRDefault="007F24D8" w:rsidP="007F24D8">
      <w:r w:rsidRPr="007F24D8">
        <w:t xml:space="preserve">table = </w:t>
      </w:r>
      <w:proofErr w:type="spellStart"/>
      <w:proofErr w:type="gramStart"/>
      <w:r w:rsidRPr="007F24D8">
        <w:t>pd.crosstab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 xml:space="preserve">['Gender'], </w:t>
      </w:r>
      <w:proofErr w:type="spellStart"/>
      <w:r w:rsidRPr="007F24D8">
        <w:t>df</w:t>
      </w:r>
      <w:proofErr w:type="spellEnd"/>
      <w:r w:rsidRPr="007F24D8">
        <w:t>['Department'])</w:t>
      </w:r>
    </w:p>
    <w:p w14:paraId="02F32F03" w14:textId="77777777" w:rsidR="007F24D8" w:rsidRPr="007F24D8" w:rsidRDefault="007F24D8" w:rsidP="007F24D8"/>
    <w:p w14:paraId="465F2C01" w14:textId="77777777" w:rsidR="007F24D8" w:rsidRPr="007F24D8" w:rsidRDefault="007F24D8" w:rsidP="007F24D8">
      <w:proofErr w:type="spellStart"/>
      <w:proofErr w:type="gramStart"/>
      <w:r w:rsidRPr="007F24D8">
        <w:t>sns.clustermap</w:t>
      </w:r>
      <w:proofErr w:type="spellEnd"/>
      <w:proofErr w:type="gramEnd"/>
      <w:r w:rsidRPr="007F24D8">
        <w:t>(table)</w:t>
      </w:r>
    </w:p>
    <w:p w14:paraId="4C27F8C2" w14:textId="77777777" w:rsidR="007F24D8" w:rsidRPr="007F24D8" w:rsidRDefault="00000000" w:rsidP="007F24D8">
      <w:r>
        <w:pict w14:anchorId="0D32D459">
          <v:rect id="_x0000_i1044" style="width:0;height:1.5pt" o:hralign="center" o:hrstd="t" o:hr="t" fillcolor="#a0a0a0" stroked="f"/>
        </w:pict>
      </w:r>
    </w:p>
    <w:p w14:paraId="347F058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4. Multivariate Analysis</w:t>
      </w:r>
    </w:p>
    <w:p w14:paraId="0803670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Pair Plot</w:t>
      </w:r>
    </w:p>
    <w:p w14:paraId="05945BBA" w14:textId="77777777" w:rsidR="007F24D8" w:rsidRPr="007F24D8" w:rsidRDefault="007F24D8" w:rsidP="007F24D8">
      <w:pPr>
        <w:numPr>
          <w:ilvl w:val="0"/>
          <w:numId w:val="28"/>
        </w:numPr>
      </w:pPr>
      <w:r w:rsidRPr="007F24D8">
        <w:t xml:space="preserve">Shows relationships between all numerical columns. </w:t>
      </w:r>
    </w:p>
    <w:p w14:paraId="278F9C6E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Age, Salary, Experience.</w:t>
      </w:r>
    </w:p>
    <w:p w14:paraId="4B70E1BB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4909E7F" w14:textId="77777777" w:rsidR="007F24D8" w:rsidRPr="007F24D8" w:rsidRDefault="007F24D8" w:rsidP="007F24D8">
      <w:proofErr w:type="spellStart"/>
      <w:proofErr w:type="gramStart"/>
      <w:r w:rsidRPr="007F24D8">
        <w:t>sns.pairplot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>)</w:t>
      </w:r>
    </w:p>
    <w:p w14:paraId="7B1D46A0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2D2B55D2" w14:textId="77777777" w:rsidR="007F24D8" w:rsidRPr="007F24D8" w:rsidRDefault="007F24D8" w:rsidP="007F24D8">
      <w:r w:rsidRPr="007F24D8">
        <w:rPr>
          <w:b/>
          <w:bCs/>
        </w:rPr>
        <w:t>With Category</w:t>
      </w:r>
    </w:p>
    <w:p w14:paraId="72883021" w14:textId="77777777" w:rsidR="007F24D8" w:rsidRPr="007F24D8" w:rsidRDefault="007F24D8" w:rsidP="007F24D8">
      <w:proofErr w:type="spellStart"/>
      <w:proofErr w:type="gramStart"/>
      <w:r w:rsidRPr="007F24D8">
        <w:lastRenderedPageBreak/>
        <w:t>sns.pairplot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>, hue='Department')</w:t>
      </w:r>
    </w:p>
    <w:p w14:paraId="6DAB4FD5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6022834E" w14:textId="77777777" w:rsidR="007F24D8" w:rsidRPr="007F24D8" w:rsidRDefault="00000000" w:rsidP="007F24D8">
      <w:r>
        <w:pict w14:anchorId="72090FC1">
          <v:rect id="_x0000_i1045" style="width:0;height:1.5pt" o:hralign="center" o:hrstd="t" o:hr="t" fillcolor="#a0a0a0" stroked="f"/>
        </w:pict>
      </w:r>
    </w:p>
    <w:p w14:paraId="27143AF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Examples</w:t>
      </w:r>
    </w:p>
    <w:p w14:paraId="4E26608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Scatter Plot</w:t>
      </w:r>
    </w:p>
    <w:p w14:paraId="31521C98" w14:textId="77777777" w:rsidR="007F24D8" w:rsidRPr="007F24D8" w:rsidRDefault="007F24D8" w:rsidP="007F24D8">
      <w:proofErr w:type="gramStart"/>
      <w:r w:rsidRPr="007F24D8">
        <w:t>Age  ------------</w:t>
      </w:r>
      <w:proofErr w:type="gramEnd"/>
      <w:r w:rsidRPr="007F24D8">
        <w:t>&gt; Salary</w:t>
      </w:r>
    </w:p>
    <w:p w14:paraId="361FCF3B" w14:textId="77777777" w:rsidR="007F24D8" w:rsidRPr="007F24D8" w:rsidRDefault="007F24D8" w:rsidP="007F24D8">
      <w:r w:rsidRPr="007F24D8">
        <w:t>25                 30000</w:t>
      </w:r>
    </w:p>
    <w:p w14:paraId="7D5DE65E" w14:textId="77777777" w:rsidR="007F24D8" w:rsidRPr="007F24D8" w:rsidRDefault="007F24D8" w:rsidP="007F24D8">
      <w:r w:rsidRPr="007F24D8">
        <w:t>30                 45000</w:t>
      </w:r>
    </w:p>
    <w:p w14:paraId="165B9F7C" w14:textId="77777777" w:rsidR="007F24D8" w:rsidRPr="007F24D8" w:rsidRDefault="007F24D8" w:rsidP="007F24D8">
      <w:r w:rsidRPr="007F24D8">
        <w:t>35                 60000</w:t>
      </w:r>
    </w:p>
    <w:p w14:paraId="54020AEC" w14:textId="77777777" w:rsidR="007F24D8" w:rsidRPr="007F24D8" w:rsidRDefault="007F24D8" w:rsidP="007F24D8">
      <w:r w:rsidRPr="007F24D8">
        <w:t>Shows whether salary increases with age.</w:t>
      </w:r>
    </w:p>
    <w:p w14:paraId="6D69E662" w14:textId="77777777" w:rsidR="007F24D8" w:rsidRPr="007F24D8" w:rsidRDefault="00000000" w:rsidP="007F24D8">
      <w:r>
        <w:pict w14:anchorId="60AE4C82">
          <v:rect id="_x0000_i1046" style="width:0;height:1.5pt" o:hralign="center" o:hrstd="t" o:hr="t" fillcolor="#a0a0a0" stroked="f"/>
        </w:pict>
      </w:r>
    </w:p>
    <w:p w14:paraId="12B837F6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Line Plot</w:t>
      </w:r>
    </w:p>
    <w:p w14:paraId="4047A3AC" w14:textId="77777777" w:rsidR="007F24D8" w:rsidRPr="007F24D8" w:rsidRDefault="007F24D8" w:rsidP="007F24D8">
      <w:r w:rsidRPr="007F24D8">
        <w:t>Month → Jan Feb Mar Apr</w:t>
      </w:r>
    </w:p>
    <w:p w14:paraId="175EC605" w14:textId="77777777" w:rsidR="007F24D8" w:rsidRPr="007F24D8" w:rsidRDefault="007F24D8" w:rsidP="007F24D8">
      <w:r w:rsidRPr="007F24D8">
        <w:t>Sales → 100 150 220 300</w:t>
      </w:r>
    </w:p>
    <w:p w14:paraId="29DF5AB3" w14:textId="77777777" w:rsidR="007F24D8" w:rsidRPr="007F24D8" w:rsidRDefault="007F24D8" w:rsidP="007F24D8">
      <w:r w:rsidRPr="007F24D8">
        <w:t>Shows sales trend over time.</w:t>
      </w:r>
    </w:p>
    <w:p w14:paraId="78A7574C" w14:textId="77777777" w:rsidR="007F24D8" w:rsidRPr="007F24D8" w:rsidRDefault="00000000" w:rsidP="007F24D8">
      <w:r>
        <w:pict w14:anchorId="19B9F890">
          <v:rect id="_x0000_i1047" style="width:0;height:1.5pt" o:hralign="center" o:hrstd="t" o:hr="t" fillcolor="#a0a0a0" stroked="f"/>
        </w:pict>
      </w:r>
    </w:p>
    <w:p w14:paraId="46CCE962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Bar Plot</w:t>
      </w:r>
    </w:p>
    <w:p w14:paraId="3E22284C" w14:textId="77777777" w:rsidR="007F24D8" w:rsidRPr="007F24D8" w:rsidRDefault="007F24D8" w:rsidP="007F24D8">
      <w:r w:rsidRPr="007F24D8">
        <w:t>Department</w:t>
      </w:r>
    </w:p>
    <w:p w14:paraId="3F70C154" w14:textId="77777777" w:rsidR="007F24D8" w:rsidRPr="007F24D8" w:rsidRDefault="007F24D8" w:rsidP="007F24D8">
      <w:r w:rsidRPr="007F24D8">
        <w:t xml:space="preserve">IT        </w:t>
      </w:r>
      <w:r w:rsidRPr="007F24D8">
        <w:rPr>
          <w:rFonts w:ascii="Arial" w:hAnsi="Arial" w:cs="Arial"/>
        </w:rPr>
        <w:t>█████████</w:t>
      </w:r>
      <w:r w:rsidRPr="007F24D8">
        <w:t xml:space="preserve"> 70000</w:t>
      </w:r>
    </w:p>
    <w:p w14:paraId="63B5858F" w14:textId="77777777" w:rsidR="007F24D8" w:rsidRPr="007F24D8" w:rsidRDefault="007F24D8" w:rsidP="007F24D8">
      <w:r w:rsidRPr="007F24D8">
        <w:t xml:space="preserve">HR        </w:t>
      </w:r>
      <w:r w:rsidRPr="007F24D8">
        <w:rPr>
          <w:rFonts w:ascii="Arial" w:hAnsi="Arial" w:cs="Arial"/>
        </w:rPr>
        <w:t>█████</w:t>
      </w:r>
      <w:r w:rsidRPr="007F24D8">
        <w:t xml:space="preserve"> 50000</w:t>
      </w:r>
    </w:p>
    <w:p w14:paraId="45D1BB2E" w14:textId="77777777" w:rsidR="007F24D8" w:rsidRPr="007F24D8" w:rsidRDefault="007F24D8" w:rsidP="007F24D8">
      <w:r w:rsidRPr="007F24D8">
        <w:t xml:space="preserve">Sales     </w:t>
      </w:r>
      <w:r w:rsidRPr="007F24D8">
        <w:rPr>
          <w:rFonts w:ascii="Arial" w:hAnsi="Arial" w:cs="Arial"/>
        </w:rPr>
        <w:t>███████</w:t>
      </w:r>
      <w:r w:rsidRPr="007F24D8">
        <w:t xml:space="preserve"> 60000</w:t>
      </w:r>
    </w:p>
    <w:p w14:paraId="1A06B3B2" w14:textId="77777777" w:rsidR="007F24D8" w:rsidRPr="007F24D8" w:rsidRDefault="007F24D8" w:rsidP="007F24D8">
      <w:r w:rsidRPr="007F24D8">
        <w:t>Compares average salaries.</w:t>
      </w:r>
    </w:p>
    <w:p w14:paraId="0E28814B" w14:textId="77777777" w:rsidR="007F24D8" w:rsidRPr="007F24D8" w:rsidRDefault="00000000" w:rsidP="007F24D8">
      <w:r>
        <w:pict w14:anchorId="0E815DEB">
          <v:rect id="_x0000_i1048" style="width:0;height:1.5pt" o:hralign="center" o:hrstd="t" o:hr="t" fillcolor="#a0a0a0" stroked="f"/>
        </w:pict>
      </w:r>
    </w:p>
    <w:p w14:paraId="42F4D49E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Box Plot</w:t>
      </w:r>
    </w:p>
    <w:p w14:paraId="458D77FB" w14:textId="77777777" w:rsidR="007F24D8" w:rsidRPr="007F24D8" w:rsidRDefault="007F24D8" w:rsidP="007F24D8">
      <w:r w:rsidRPr="007F24D8">
        <w:t>IT Department Salary</w:t>
      </w:r>
    </w:p>
    <w:p w14:paraId="5F40B611" w14:textId="77777777" w:rsidR="007F24D8" w:rsidRPr="007F24D8" w:rsidRDefault="007F24D8" w:rsidP="007F24D8"/>
    <w:p w14:paraId="50959ADE" w14:textId="77777777" w:rsidR="007F24D8" w:rsidRPr="007F24D8" w:rsidRDefault="007F24D8" w:rsidP="007F24D8">
      <w:r w:rsidRPr="007F24D8">
        <w:t>|----|====|====|----|</w:t>
      </w:r>
    </w:p>
    <w:p w14:paraId="166317AF" w14:textId="77777777" w:rsidR="007F24D8" w:rsidRPr="007F24D8" w:rsidRDefault="007F24D8" w:rsidP="007F24D8">
      <w:r w:rsidRPr="007F24D8">
        <w:t xml:space="preserve">      ↑</w:t>
      </w:r>
    </w:p>
    <w:p w14:paraId="729050AA" w14:textId="77777777" w:rsidR="007F24D8" w:rsidRPr="007F24D8" w:rsidRDefault="007F24D8" w:rsidP="007F24D8">
      <w:r w:rsidRPr="007F24D8">
        <w:t xml:space="preserve">   Median</w:t>
      </w:r>
    </w:p>
    <w:p w14:paraId="25737D86" w14:textId="77777777" w:rsidR="007F24D8" w:rsidRPr="007F24D8" w:rsidRDefault="007F24D8" w:rsidP="007F24D8"/>
    <w:p w14:paraId="5AA34995" w14:textId="77777777" w:rsidR="007F24D8" w:rsidRPr="007F24D8" w:rsidRDefault="007F24D8" w:rsidP="007F24D8">
      <w:r w:rsidRPr="007F24D8">
        <w:t>• = Outlier</w:t>
      </w:r>
    </w:p>
    <w:p w14:paraId="454AB30B" w14:textId="77777777" w:rsidR="007F24D8" w:rsidRPr="007F24D8" w:rsidRDefault="007F24D8" w:rsidP="007F24D8">
      <w:r w:rsidRPr="007F24D8">
        <w:lastRenderedPageBreak/>
        <w:t>Shows median, quartiles, and outliers.</w:t>
      </w:r>
    </w:p>
    <w:p w14:paraId="5DC385A3" w14:textId="77777777" w:rsidR="007F24D8" w:rsidRPr="007F24D8" w:rsidRDefault="00000000" w:rsidP="007F24D8">
      <w:r>
        <w:pict w14:anchorId="13FCBD4A">
          <v:rect id="_x0000_i1049" style="width:0;height:1.5pt" o:hralign="center" o:hrstd="t" o:hr="t" fillcolor="#a0a0a0" stroked="f"/>
        </w:pict>
      </w:r>
    </w:p>
    <w:p w14:paraId="30EA937C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Heatmap</w:t>
      </w:r>
    </w:p>
    <w:p w14:paraId="3228CAA6" w14:textId="77777777" w:rsidR="007F24D8" w:rsidRPr="007F24D8" w:rsidRDefault="007F24D8" w:rsidP="007F24D8">
      <w:r w:rsidRPr="007F24D8">
        <w:t xml:space="preserve">           IT   HR</w:t>
      </w:r>
    </w:p>
    <w:p w14:paraId="61F30A89" w14:textId="77777777" w:rsidR="007F24D8" w:rsidRPr="007F24D8" w:rsidRDefault="007F24D8" w:rsidP="007F24D8">
      <w:r w:rsidRPr="007F24D8">
        <w:t>Male       40   15</w:t>
      </w:r>
    </w:p>
    <w:p w14:paraId="43E80781" w14:textId="77777777" w:rsidR="007F24D8" w:rsidRPr="007F24D8" w:rsidRDefault="007F24D8" w:rsidP="007F24D8">
      <w:r w:rsidRPr="007F24D8">
        <w:t>Female     20   30</w:t>
      </w:r>
    </w:p>
    <w:p w14:paraId="3774C29F" w14:textId="77777777" w:rsidR="007F24D8" w:rsidRPr="007F24D8" w:rsidRDefault="007F24D8" w:rsidP="007F24D8">
      <w:r w:rsidRPr="007F24D8">
        <w:t xml:space="preserve">Darker </w:t>
      </w:r>
      <w:proofErr w:type="spellStart"/>
      <w:r w:rsidRPr="007F24D8">
        <w:t>colors</w:t>
      </w:r>
      <w:proofErr w:type="spellEnd"/>
      <w:r w:rsidRPr="007F24D8">
        <w:t xml:space="preserve"> represent higher counts.</w:t>
      </w:r>
    </w:p>
    <w:p w14:paraId="155B10AD" w14:textId="77777777" w:rsidR="007F24D8" w:rsidRPr="007F24D8" w:rsidRDefault="00000000" w:rsidP="007F24D8">
      <w:r>
        <w:pict w14:anchorId="61F68D35">
          <v:rect id="_x0000_i1050" style="width:0;height:1.5pt" o:hralign="center" o:hrstd="t" o:hr="t" fillcolor="#a0a0a0" stroked="f"/>
        </w:pict>
      </w:r>
    </w:p>
    <w:p w14:paraId="619B7830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Pair Plot</w:t>
      </w:r>
    </w:p>
    <w:p w14:paraId="245EC43F" w14:textId="77777777" w:rsidR="007F24D8" w:rsidRPr="007F24D8" w:rsidRDefault="007F24D8" w:rsidP="007F24D8">
      <w:r w:rsidRPr="007F24D8">
        <w:t>Age ↔ Salary</w:t>
      </w:r>
    </w:p>
    <w:p w14:paraId="629B738F" w14:textId="77777777" w:rsidR="007F24D8" w:rsidRPr="007F24D8" w:rsidRDefault="007F24D8" w:rsidP="007F24D8">
      <w:r w:rsidRPr="007F24D8">
        <w:t>Age ↔ Experience</w:t>
      </w:r>
    </w:p>
    <w:p w14:paraId="00AD2A84" w14:textId="77777777" w:rsidR="007F24D8" w:rsidRPr="007F24D8" w:rsidRDefault="007F24D8" w:rsidP="007F24D8">
      <w:r w:rsidRPr="007F24D8">
        <w:t>Salary ↔ Experience</w:t>
      </w:r>
    </w:p>
    <w:p w14:paraId="0E44BD35" w14:textId="77777777" w:rsidR="007F24D8" w:rsidRPr="007F24D8" w:rsidRDefault="007F24D8" w:rsidP="007F24D8">
      <w:r w:rsidRPr="007F24D8">
        <w:t>Displays relationships among all numerical variables.</w:t>
      </w:r>
    </w:p>
    <w:p w14:paraId="7E1B5705" w14:textId="77777777" w:rsidR="007F24D8" w:rsidRPr="007F24D8" w:rsidRDefault="00000000" w:rsidP="007F24D8">
      <w:r>
        <w:pict w14:anchorId="4A94157A">
          <v:rect id="_x0000_i1051" style="width:0;height:1.5pt" o:hralign="center" o:hrstd="t" o:hr="t" fillcolor="#a0a0a0" stroked="f"/>
        </w:pict>
      </w:r>
    </w:p>
    <w:p w14:paraId="79E64C1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052"/>
        <w:gridCol w:w="3640"/>
        <w:gridCol w:w="1901"/>
      </w:tblGrid>
      <w:tr w:rsidR="007F24D8" w:rsidRPr="007F24D8" w14:paraId="1FC77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2A54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2EC19FA0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5157F10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B85CA9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Example</w:t>
            </w:r>
          </w:p>
        </w:tc>
      </w:tr>
      <w:tr w:rsidR="007F24D8" w:rsidRPr="007F24D8" w14:paraId="0043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5BE" w14:textId="77777777" w:rsidR="007F24D8" w:rsidRPr="007F24D8" w:rsidRDefault="007F24D8" w:rsidP="007F24D8">
            <w:r w:rsidRPr="007F24D8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6A590A5" w14:textId="77777777" w:rsidR="007F24D8" w:rsidRPr="007F24D8" w:rsidRDefault="007F24D8" w:rsidP="007F24D8">
            <w:r w:rsidRPr="007F24D8"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18AABC85" w14:textId="77777777" w:rsidR="007F24D8" w:rsidRPr="007F24D8" w:rsidRDefault="007F24D8" w:rsidP="007F24D8">
            <w:r w:rsidRPr="007F24D8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90F0518" w14:textId="77777777" w:rsidR="007F24D8" w:rsidRPr="007F24D8" w:rsidRDefault="007F24D8" w:rsidP="007F24D8">
            <w:r w:rsidRPr="007F24D8">
              <w:t>Age vs Salary</w:t>
            </w:r>
          </w:p>
        </w:tc>
      </w:tr>
      <w:tr w:rsidR="007F24D8" w:rsidRPr="007F24D8" w14:paraId="18F9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C442" w14:textId="77777777" w:rsidR="007F24D8" w:rsidRPr="007F24D8" w:rsidRDefault="007F24D8" w:rsidP="007F24D8">
            <w:r w:rsidRPr="007F24D8">
              <w:t>Line Plot</w:t>
            </w:r>
          </w:p>
        </w:tc>
        <w:tc>
          <w:tcPr>
            <w:tcW w:w="0" w:type="auto"/>
            <w:vAlign w:val="center"/>
            <w:hideMark/>
          </w:tcPr>
          <w:p w14:paraId="1144E7A1" w14:textId="77777777" w:rsidR="007F24D8" w:rsidRPr="007F24D8" w:rsidRDefault="007F24D8" w:rsidP="007F24D8">
            <w:r w:rsidRPr="007F24D8"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1B76D093" w14:textId="77777777" w:rsidR="007F24D8" w:rsidRPr="007F24D8" w:rsidRDefault="007F24D8" w:rsidP="007F24D8">
            <w:r w:rsidRPr="007F24D8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382C5D03" w14:textId="77777777" w:rsidR="007F24D8" w:rsidRPr="007F24D8" w:rsidRDefault="007F24D8" w:rsidP="007F24D8">
            <w:r w:rsidRPr="007F24D8">
              <w:t>Month vs Sales</w:t>
            </w:r>
          </w:p>
        </w:tc>
      </w:tr>
      <w:tr w:rsidR="007F24D8" w:rsidRPr="007F24D8" w14:paraId="3182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8E14" w14:textId="77777777" w:rsidR="007F24D8" w:rsidRPr="007F24D8" w:rsidRDefault="007F24D8" w:rsidP="007F24D8">
            <w:r w:rsidRPr="007F24D8">
              <w:t>Bar Plot</w:t>
            </w:r>
          </w:p>
        </w:tc>
        <w:tc>
          <w:tcPr>
            <w:tcW w:w="0" w:type="auto"/>
            <w:vAlign w:val="center"/>
            <w:hideMark/>
          </w:tcPr>
          <w:p w14:paraId="6B214B10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77498EAF" w14:textId="77777777" w:rsidR="007F24D8" w:rsidRPr="007F24D8" w:rsidRDefault="007F24D8" w:rsidP="007F24D8">
            <w:r w:rsidRPr="007F24D8">
              <w:t>Compare averages</w:t>
            </w:r>
          </w:p>
        </w:tc>
        <w:tc>
          <w:tcPr>
            <w:tcW w:w="0" w:type="auto"/>
            <w:vAlign w:val="center"/>
            <w:hideMark/>
          </w:tcPr>
          <w:p w14:paraId="5BF3C2BD" w14:textId="77777777" w:rsidR="007F24D8" w:rsidRPr="007F24D8" w:rsidRDefault="007F24D8" w:rsidP="007F24D8">
            <w:r w:rsidRPr="007F24D8">
              <w:t>Department vs Salary</w:t>
            </w:r>
          </w:p>
        </w:tc>
      </w:tr>
      <w:tr w:rsidR="007F24D8" w:rsidRPr="007F24D8" w14:paraId="5469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8203" w14:textId="77777777" w:rsidR="007F24D8" w:rsidRPr="007F24D8" w:rsidRDefault="007F24D8" w:rsidP="007F24D8">
            <w:r w:rsidRPr="007F24D8">
              <w:t>Box Plot</w:t>
            </w:r>
          </w:p>
        </w:tc>
        <w:tc>
          <w:tcPr>
            <w:tcW w:w="0" w:type="auto"/>
            <w:vAlign w:val="center"/>
            <w:hideMark/>
          </w:tcPr>
          <w:p w14:paraId="61B0A918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5153EF3C" w14:textId="77777777" w:rsidR="007F24D8" w:rsidRPr="007F24D8" w:rsidRDefault="007F24D8" w:rsidP="007F24D8">
            <w:r w:rsidRPr="007F24D8">
              <w:t>Distribution &amp; Outliers</w:t>
            </w:r>
          </w:p>
        </w:tc>
        <w:tc>
          <w:tcPr>
            <w:tcW w:w="0" w:type="auto"/>
            <w:vAlign w:val="center"/>
            <w:hideMark/>
          </w:tcPr>
          <w:p w14:paraId="1C0DB1C2" w14:textId="77777777" w:rsidR="007F24D8" w:rsidRPr="007F24D8" w:rsidRDefault="007F24D8" w:rsidP="007F24D8">
            <w:r w:rsidRPr="007F24D8">
              <w:t>Department vs Salary</w:t>
            </w:r>
          </w:p>
        </w:tc>
      </w:tr>
      <w:tr w:rsidR="007F24D8" w:rsidRPr="007F24D8" w14:paraId="3B2F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2977" w14:textId="77777777" w:rsidR="007F24D8" w:rsidRPr="007F24D8" w:rsidRDefault="007F24D8" w:rsidP="007F24D8">
            <w:r w:rsidRPr="007F24D8">
              <w:t>Histogram/KDE</w:t>
            </w:r>
          </w:p>
        </w:tc>
        <w:tc>
          <w:tcPr>
            <w:tcW w:w="0" w:type="auto"/>
            <w:vAlign w:val="center"/>
            <w:hideMark/>
          </w:tcPr>
          <w:p w14:paraId="116BAC0D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6AB41ED3" w14:textId="77777777" w:rsidR="007F24D8" w:rsidRPr="007F24D8" w:rsidRDefault="007F24D8" w:rsidP="007F24D8">
            <w:r w:rsidRPr="007F24D8">
              <w:t>Compare distributions</w:t>
            </w:r>
          </w:p>
        </w:tc>
        <w:tc>
          <w:tcPr>
            <w:tcW w:w="0" w:type="auto"/>
            <w:vAlign w:val="center"/>
            <w:hideMark/>
          </w:tcPr>
          <w:p w14:paraId="1B0F7605" w14:textId="77777777" w:rsidR="007F24D8" w:rsidRPr="007F24D8" w:rsidRDefault="007F24D8" w:rsidP="007F24D8">
            <w:r w:rsidRPr="007F24D8">
              <w:t>Age by Gender</w:t>
            </w:r>
          </w:p>
        </w:tc>
      </w:tr>
      <w:tr w:rsidR="007F24D8" w:rsidRPr="007F24D8" w14:paraId="4403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A579" w14:textId="77777777" w:rsidR="007F24D8" w:rsidRPr="007F24D8" w:rsidRDefault="007F24D8" w:rsidP="007F24D8">
            <w:r w:rsidRPr="007F24D8">
              <w:t>Heatmap</w:t>
            </w:r>
          </w:p>
        </w:tc>
        <w:tc>
          <w:tcPr>
            <w:tcW w:w="0" w:type="auto"/>
            <w:vAlign w:val="center"/>
            <w:hideMark/>
          </w:tcPr>
          <w:p w14:paraId="34C0E3BB" w14:textId="77777777" w:rsidR="007F24D8" w:rsidRPr="007F24D8" w:rsidRDefault="007F24D8" w:rsidP="007F24D8">
            <w:r w:rsidRPr="007F24D8"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66ED4F6D" w14:textId="77777777" w:rsidR="007F24D8" w:rsidRPr="007F24D8" w:rsidRDefault="007F24D8" w:rsidP="007F24D8">
            <w:r w:rsidRPr="007F24D8">
              <w:t>Relationship between categories</w:t>
            </w:r>
          </w:p>
        </w:tc>
        <w:tc>
          <w:tcPr>
            <w:tcW w:w="0" w:type="auto"/>
            <w:vAlign w:val="center"/>
            <w:hideMark/>
          </w:tcPr>
          <w:p w14:paraId="390D0847" w14:textId="77777777" w:rsidR="007F24D8" w:rsidRPr="007F24D8" w:rsidRDefault="007F24D8" w:rsidP="007F24D8">
            <w:r w:rsidRPr="007F24D8">
              <w:t>Gender vs Department</w:t>
            </w:r>
          </w:p>
        </w:tc>
      </w:tr>
      <w:tr w:rsidR="007F24D8" w:rsidRPr="007F24D8" w14:paraId="662F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E998" w14:textId="77777777" w:rsidR="007F24D8" w:rsidRPr="007F24D8" w:rsidRDefault="007F24D8" w:rsidP="007F24D8">
            <w:r w:rsidRPr="007F24D8">
              <w:t>Cluster Map</w:t>
            </w:r>
          </w:p>
        </w:tc>
        <w:tc>
          <w:tcPr>
            <w:tcW w:w="0" w:type="auto"/>
            <w:vAlign w:val="center"/>
            <w:hideMark/>
          </w:tcPr>
          <w:p w14:paraId="682F5E2F" w14:textId="77777777" w:rsidR="007F24D8" w:rsidRPr="007F24D8" w:rsidRDefault="007F24D8" w:rsidP="007F24D8">
            <w:r w:rsidRPr="007F24D8"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7C3D157A" w14:textId="77777777" w:rsidR="007F24D8" w:rsidRPr="007F24D8" w:rsidRDefault="007F24D8" w:rsidP="007F24D8">
            <w:r w:rsidRPr="007F24D8">
              <w:t>Group similar categories</w:t>
            </w:r>
          </w:p>
        </w:tc>
        <w:tc>
          <w:tcPr>
            <w:tcW w:w="0" w:type="auto"/>
            <w:vAlign w:val="center"/>
            <w:hideMark/>
          </w:tcPr>
          <w:p w14:paraId="4E6DD272" w14:textId="77777777" w:rsidR="007F24D8" w:rsidRPr="007F24D8" w:rsidRDefault="007F24D8" w:rsidP="007F24D8">
            <w:r w:rsidRPr="007F24D8">
              <w:t>Gender vs Department</w:t>
            </w:r>
          </w:p>
        </w:tc>
      </w:tr>
      <w:tr w:rsidR="007F24D8" w:rsidRPr="007F24D8" w14:paraId="7058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4EA2" w14:textId="77777777" w:rsidR="007F24D8" w:rsidRPr="007F24D8" w:rsidRDefault="007F24D8" w:rsidP="007F24D8">
            <w:r w:rsidRPr="007F24D8">
              <w:t>Pair Plot</w:t>
            </w:r>
          </w:p>
        </w:tc>
        <w:tc>
          <w:tcPr>
            <w:tcW w:w="0" w:type="auto"/>
            <w:vAlign w:val="center"/>
            <w:hideMark/>
          </w:tcPr>
          <w:p w14:paraId="74AB66A7" w14:textId="77777777" w:rsidR="007F24D8" w:rsidRPr="007F24D8" w:rsidRDefault="007F24D8" w:rsidP="007F24D8">
            <w:r w:rsidRPr="007F24D8">
              <w:t>Multivariate</w:t>
            </w:r>
          </w:p>
        </w:tc>
        <w:tc>
          <w:tcPr>
            <w:tcW w:w="0" w:type="auto"/>
            <w:vAlign w:val="center"/>
            <w:hideMark/>
          </w:tcPr>
          <w:p w14:paraId="6E8E11A5" w14:textId="77777777" w:rsidR="007F24D8" w:rsidRPr="007F24D8" w:rsidRDefault="007F24D8" w:rsidP="007F24D8">
            <w:r w:rsidRPr="007F24D8">
              <w:t>Relationship among multiple numerical variables</w:t>
            </w:r>
          </w:p>
        </w:tc>
        <w:tc>
          <w:tcPr>
            <w:tcW w:w="0" w:type="auto"/>
            <w:vAlign w:val="center"/>
            <w:hideMark/>
          </w:tcPr>
          <w:p w14:paraId="5B47E63E" w14:textId="77777777" w:rsidR="007F24D8" w:rsidRPr="007F24D8" w:rsidRDefault="007F24D8" w:rsidP="007F24D8">
            <w:r w:rsidRPr="007F24D8">
              <w:t>Age, Salary, Experience</w:t>
            </w:r>
          </w:p>
        </w:tc>
      </w:tr>
    </w:tbl>
    <w:p w14:paraId="39001995" w14:textId="77777777" w:rsidR="003F3B4D" w:rsidRPr="003F3B4D" w:rsidRDefault="003F3B4D" w:rsidP="003F3B4D">
      <w:pPr>
        <w:rPr>
          <w:b/>
          <w:bCs/>
        </w:rPr>
      </w:pPr>
      <w:r>
        <w:lastRenderedPageBreak/>
        <w:br/>
      </w:r>
      <w:r w:rsidRPr="003F3B4D">
        <w:rPr>
          <w:b/>
          <w:bCs/>
        </w:rPr>
        <w:t>Feature Scaling – Standardization (Structured Summary)</w:t>
      </w:r>
    </w:p>
    <w:p w14:paraId="53E246F0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1. What is Feature Scaling?</w:t>
      </w:r>
    </w:p>
    <w:p w14:paraId="2AC84EEA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Feature Scaling is the process of bringing numerical features to a </w:t>
      </w:r>
      <w:r w:rsidRPr="003F3B4D">
        <w:rPr>
          <w:b/>
          <w:bCs/>
        </w:rPr>
        <w:t>similar scale</w:t>
      </w:r>
      <w:r w:rsidRPr="003F3B4D">
        <w:t xml:space="preserve">. </w:t>
      </w:r>
    </w:p>
    <w:p w14:paraId="618825CC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It prevents features with large values from dominating those with smaller values. </w:t>
      </w:r>
    </w:p>
    <w:p w14:paraId="3F1EE531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Improves the performance of many machine learning algorithms. </w:t>
      </w:r>
    </w:p>
    <w:p w14:paraId="1F4B59BA" w14:textId="77777777" w:rsidR="003F3B4D" w:rsidRPr="003F3B4D" w:rsidRDefault="003F3B4D" w:rsidP="003F3B4D">
      <w:r w:rsidRPr="003F3B4D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88"/>
      </w:tblGrid>
      <w:tr w:rsidR="003F3B4D" w:rsidRPr="003F3B4D" w14:paraId="4C690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DEEA4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78DAA7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32E3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5AD" w14:textId="77777777" w:rsidR="003F3B4D" w:rsidRPr="003F3B4D" w:rsidRDefault="003F3B4D" w:rsidP="003F3B4D">
            <w:r w:rsidRPr="003F3B4D">
              <w:t>25</w:t>
            </w:r>
          </w:p>
        </w:tc>
        <w:tc>
          <w:tcPr>
            <w:tcW w:w="0" w:type="auto"/>
            <w:vAlign w:val="center"/>
            <w:hideMark/>
          </w:tcPr>
          <w:p w14:paraId="3A859CF8" w14:textId="77777777" w:rsidR="003F3B4D" w:rsidRPr="003F3B4D" w:rsidRDefault="003F3B4D" w:rsidP="003F3B4D">
            <w:r w:rsidRPr="003F3B4D">
              <w:t>50,000</w:t>
            </w:r>
          </w:p>
        </w:tc>
      </w:tr>
      <w:tr w:rsidR="003F3B4D" w:rsidRPr="003F3B4D" w14:paraId="4CAB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5EE1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9C9C583" w14:textId="77777777" w:rsidR="003F3B4D" w:rsidRPr="003F3B4D" w:rsidRDefault="003F3B4D" w:rsidP="003F3B4D">
            <w:r w:rsidRPr="003F3B4D">
              <w:t>80,000</w:t>
            </w:r>
          </w:p>
        </w:tc>
      </w:tr>
    </w:tbl>
    <w:p w14:paraId="5C52E3BD" w14:textId="77777777" w:rsidR="003F3B4D" w:rsidRPr="003F3B4D" w:rsidRDefault="003F3B4D" w:rsidP="003F3B4D">
      <w:r w:rsidRPr="003F3B4D">
        <w:t xml:space="preserve">Here, </w:t>
      </w:r>
      <w:r w:rsidRPr="003F3B4D">
        <w:rPr>
          <w:b/>
          <w:bCs/>
        </w:rPr>
        <w:t>Salary</w:t>
      </w:r>
      <w:r w:rsidRPr="003F3B4D">
        <w:t xml:space="preserve"> has much larger values than </w:t>
      </w:r>
      <w:r w:rsidRPr="003F3B4D">
        <w:rPr>
          <w:b/>
          <w:bCs/>
        </w:rPr>
        <w:t>Age</w:t>
      </w:r>
      <w:r w:rsidRPr="003F3B4D">
        <w:t>, so scaling is needed.</w:t>
      </w:r>
    </w:p>
    <w:p w14:paraId="72F7B734" w14:textId="77777777" w:rsidR="003F3B4D" w:rsidRPr="003F3B4D" w:rsidRDefault="00000000" w:rsidP="003F3B4D">
      <w:r>
        <w:pict w14:anchorId="38EA2ED4">
          <v:rect id="_x0000_i1052" style="width:0;height:1.5pt" o:hralign="center" o:hrstd="t" o:hr="t" fillcolor="#a0a0a0" stroked="f"/>
        </w:pict>
      </w:r>
    </w:p>
    <w:p w14:paraId="243C352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2. What is Standardization?</w:t>
      </w:r>
    </w:p>
    <w:p w14:paraId="34D035B2" w14:textId="77777777" w:rsidR="003F3B4D" w:rsidRPr="003F3B4D" w:rsidRDefault="003F3B4D" w:rsidP="003F3B4D">
      <w:pPr>
        <w:numPr>
          <w:ilvl w:val="0"/>
          <w:numId w:val="30"/>
        </w:numPr>
      </w:pPr>
      <w:r w:rsidRPr="003F3B4D">
        <w:t xml:space="preserve">Standardization transforms data so that: </w:t>
      </w:r>
    </w:p>
    <w:p w14:paraId="32A8B24D" w14:textId="77777777" w:rsidR="003F3B4D" w:rsidRPr="003F3B4D" w:rsidRDefault="003F3B4D" w:rsidP="003F3B4D">
      <w:pPr>
        <w:numPr>
          <w:ilvl w:val="1"/>
          <w:numId w:val="30"/>
        </w:numPr>
      </w:pPr>
      <w:r w:rsidRPr="003F3B4D">
        <w:rPr>
          <w:b/>
          <w:bCs/>
        </w:rPr>
        <w:t>Mean = 0</w:t>
      </w:r>
      <w:r w:rsidRPr="003F3B4D">
        <w:t xml:space="preserve"> </w:t>
      </w:r>
    </w:p>
    <w:p w14:paraId="0CCCF623" w14:textId="77777777" w:rsidR="003F3B4D" w:rsidRPr="003F3B4D" w:rsidRDefault="003F3B4D" w:rsidP="003F3B4D">
      <w:pPr>
        <w:numPr>
          <w:ilvl w:val="1"/>
          <w:numId w:val="30"/>
        </w:numPr>
      </w:pPr>
      <w:r w:rsidRPr="003F3B4D">
        <w:rPr>
          <w:b/>
          <w:bCs/>
        </w:rPr>
        <w:t>Standard Deviation = 1</w:t>
      </w:r>
      <w:r w:rsidRPr="003F3B4D">
        <w:t xml:space="preserve"> </w:t>
      </w:r>
    </w:p>
    <w:p w14:paraId="2E0B5F1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054C3FBE" w14:textId="6AE52608" w:rsidR="003F3B4D" w:rsidRPr="003F3B4D" w:rsidRDefault="003F3B4D" w:rsidP="003F3B4D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59360096" w14:textId="77777777" w:rsidR="003F3B4D" w:rsidRPr="003F3B4D" w:rsidRDefault="003F3B4D" w:rsidP="003F3B4D">
      <w:r w:rsidRPr="003F3B4D">
        <w:t>Where:</w:t>
      </w:r>
    </w:p>
    <w:p w14:paraId="07C16CE9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X</w:t>
      </w:r>
      <w:r w:rsidRPr="003F3B4D">
        <w:t xml:space="preserve"> = Original value </w:t>
      </w:r>
    </w:p>
    <w:p w14:paraId="227BE822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μ</w:t>
      </w:r>
      <w:r w:rsidRPr="003F3B4D">
        <w:t xml:space="preserve"> = Mean </w:t>
      </w:r>
    </w:p>
    <w:p w14:paraId="068530C1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σ</w:t>
      </w:r>
      <w:r w:rsidRPr="003F3B4D">
        <w:t xml:space="preserve"> = Standard deviation </w:t>
      </w:r>
    </w:p>
    <w:p w14:paraId="3EAC0BC5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Z</w:t>
      </w:r>
      <w:r w:rsidRPr="003F3B4D">
        <w:t xml:space="preserve"> = Standardized value </w:t>
      </w:r>
    </w:p>
    <w:p w14:paraId="694C4C1F" w14:textId="77777777" w:rsidR="003F3B4D" w:rsidRPr="003F3B4D" w:rsidRDefault="00000000" w:rsidP="003F3B4D">
      <w:r>
        <w:pict w14:anchorId="0B134B44">
          <v:rect id="_x0000_i1053" style="width:0;height:1.5pt" o:hralign="center" o:hrstd="t" o:hr="t" fillcolor="#a0a0a0" stroked="f"/>
        </w:pict>
      </w:r>
    </w:p>
    <w:p w14:paraId="2F112D0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3. How Standardization Works</w:t>
      </w:r>
    </w:p>
    <w:p w14:paraId="40F8873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 xml:space="preserve">Mean </w:t>
      </w:r>
      <w:proofErr w:type="spellStart"/>
      <w:r w:rsidRPr="003F3B4D">
        <w:rPr>
          <w:b/>
          <w:bCs/>
        </w:rPr>
        <w:t>Centering</w:t>
      </w:r>
      <w:proofErr w:type="spellEnd"/>
    </w:p>
    <w:p w14:paraId="1967E229" w14:textId="77777777" w:rsidR="003F3B4D" w:rsidRPr="003F3B4D" w:rsidRDefault="003F3B4D" w:rsidP="003F3B4D">
      <w:pPr>
        <w:numPr>
          <w:ilvl w:val="0"/>
          <w:numId w:val="32"/>
        </w:numPr>
      </w:pPr>
      <w:r w:rsidRPr="003F3B4D">
        <w:t xml:space="preserve">Shifts data so that the mean becomes </w:t>
      </w:r>
      <w:r w:rsidRPr="003F3B4D">
        <w:rPr>
          <w:b/>
          <w:bCs/>
        </w:rPr>
        <w:t>0</w:t>
      </w:r>
      <w:r w:rsidRPr="003F3B4D">
        <w:t xml:space="preserve">. </w:t>
      </w:r>
    </w:p>
    <w:p w14:paraId="415BF392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Scaling</w:t>
      </w:r>
    </w:p>
    <w:p w14:paraId="7F9BF61C" w14:textId="77777777" w:rsidR="003F3B4D" w:rsidRPr="003F3B4D" w:rsidRDefault="003F3B4D" w:rsidP="003F3B4D">
      <w:pPr>
        <w:numPr>
          <w:ilvl w:val="0"/>
          <w:numId w:val="33"/>
        </w:numPr>
      </w:pPr>
      <w:r w:rsidRPr="003F3B4D">
        <w:t xml:space="preserve">Divides each value by the standard deviation. </w:t>
      </w:r>
    </w:p>
    <w:p w14:paraId="1D3D9AB7" w14:textId="77777777" w:rsidR="003F3B4D" w:rsidRPr="003F3B4D" w:rsidRDefault="003F3B4D" w:rsidP="003F3B4D">
      <w:pPr>
        <w:numPr>
          <w:ilvl w:val="0"/>
          <w:numId w:val="33"/>
        </w:numPr>
      </w:pPr>
      <w:r w:rsidRPr="003F3B4D">
        <w:t xml:space="preserve">Makes all features have similar variance. </w:t>
      </w:r>
    </w:p>
    <w:p w14:paraId="5F6532C6" w14:textId="77777777" w:rsidR="003F3B4D" w:rsidRPr="003F3B4D" w:rsidRDefault="00000000" w:rsidP="003F3B4D">
      <w:r>
        <w:lastRenderedPageBreak/>
        <w:pict w14:anchorId="7E3B37C8">
          <v:rect id="_x0000_i1054" style="width:0;height:1.5pt" o:hralign="center" o:hrstd="t" o:hr="t" fillcolor="#a0a0a0" stroked="f"/>
        </w:pict>
      </w:r>
    </w:p>
    <w:p w14:paraId="4859BD0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4. Effect of Outliers</w:t>
      </w:r>
    </w:p>
    <w:p w14:paraId="35B5B359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Standardization </w:t>
      </w:r>
      <w:r w:rsidRPr="003F3B4D">
        <w:rPr>
          <w:b/>
          <w:bCs/>
        </w:rPr>
        <w:t>does not remove outliers</w:t>
      </w:r>
      <w:r w:rsidRPr="003F3B4D">
        <w:t xml:space="preserve">. </w:t>
      </w:r>
    </w:p>
    <w:p w14:paraId="16AE3633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Outliers still affect the mean and standard deviation. </w:t>
      </w:r>
    </w:p>
    <w:p w14:paraId="34620657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Handle outliers before or separately from scaling. </w:t>
      </w:r>
    </w:p>
    <w:p w14:paraId="2F99F9D8" w14:textId="77777777" w:rsidR="003F3B4D" w:rsidRPr="003F3B4D" w:rsidRDefault="00000000" w:rsidP="003F3B4D">
      <w:r>
        <w:pict w14:anchorId="40D7E9D2">
          <v:rect id="_x0000_i1055" style="width:0;height:1.5pt" o:hralign="center" o:hrstd="t" o:hr="t" fillcolor="#a0a0a0" stroked="f"/>
        </w:pict>
      </w:r>
    </w:p>
    <w:p w14:paraId="41129CD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5. Implementation using Scikit-Learn</w:t>
      </w:r>
    </w:p>
    <w:p w14:paraId="02171DD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Import</w:t>
      </w:r>
    </w:p>
    <w:p w14:paraId="4BDFF2F4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StandardScaler</w:t>
      </w:r>
      <w:proofErr w:type="spellEnd"/>
    </w:p>
    <w:p w14:paraId="6978698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Create Scaler</w:t>
      </w:r>
    </w:p>
    <w:p w14:paraId="4B759704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StandardScaler</w:t>
      </w:r>
      <w:proofErr w:type="spellEnd"/>
      <w:r w:rsidRPr="003F3B4D">
        <w:t>(</w:t>
      </w:r>
      <w:proofErr w:type="gramEnd"/>
      <w:r w:rsidRPr="003F3B4D">
        <w:t>)</w:t>
      </w:r>
    </w:p>
    <w:p w14:paraId="792F640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Fit and Transform Training Data</w:t>
      </w:r>
    </w:p>
    <w:p w14:paraId="2A1CFF6A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357F590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Transform Test Data</w:t>
      </w:r>
    </w:p>
    <w:p w14:paraId="718835DD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11875FF1" w14:textId="77777777" w:rsidR="003F3B4D" w:rsidRPr="003F3B4D" w:rsidRDefault="003F3B4D" w:rsidP="003F3B4D">
      <w:r w:rsidRPr="003F3B4D">
        <w:rPr>
          <w:b/>
          <w:bCs/>
        </w:rPr>
        <w:t>Best Practice:</w:t>
      </w:r>
      <w:r w:rsidRPr="003F3B4D">
        <w:t xml:space="preserve"> Use </w:t>
      </w:r>
      <w:proofErr w:type="spellStart"/>
      <w:r w:rsidRPr="003F3B4D">
        <w:t>fit_</w:t>
      </w:r>
      <w:proofErr w:type="gramStart"/>
      <w:r w:rsidRPr="003F3B4D">
        <w:t>transform</w:t>
      </w:r>
      <w:proofErr w:type="spellEnd"/>
      <w:r w:rsidRPr="003F3B4D">
        <w:t>(</w:t>
      </w:r>
      <w:proofErr w:type="gramEnd"/>
      <w:r w:rsidRPr="003F3B4D">
        <w:t xml:space="preserve">) only on the training data. Use </w:t>
      </w:r>
      <w:proofErr w:type="gramStart"/>
      <w:r w:rsidRPr="003F3B4D">
        <w:t>transform(</w:t>
      </w:r>
      <w:proofErr w:type="gramEnd"/>
      <w:r w:rsidRPr="003F3B4D">
        <w:t>) on the test data to avoid data leakage.</w:t>
      </w:r>
    </w:p>
    <w:p w14:paraId="11784F62" w14:textId="77777777" w:rsidR="003F3B4D" w:rsidRPr="003F3B4D" w:rsidRDefault="00000000" w:rsidP="003F3B4D">
      <w:r>
        <w:pict w14:anchorId="3631E200">
          <v:rect id="_x0000_i1056" style="width:0;height:1.5pt" o:hralign="center" o:hrstd="t" o:hr="t" fillcolor="#a0a0a0" stroked="f"/>
        </w:pict>
      </w:r>
    </w:p>
    <w:p w14:paraId="4F8A2A3B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6. Example</w:t>
      </w:r>
    </w:p>
    <w:p w14:paraId="02830C2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Before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34"/>
      </w:tblGrid>
      <w:tr w:rsidR="003F3B4D" w:rsidRPr="003F3B4D" w14:paraId="4274C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5EB2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ECB908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0F11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DBA7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1DE2562F" w14:textId="77777777" w:rsidR="003F3B4D" w:rsidRPr="003F3B4D" w:rsidRDefault="003F3B4D" w:rsidP="003F3B4D">
            <w:r w:rsidRPr="003F3B4D">
              <w:t>30000</w:t>
            </w:r>
          </w:p>
        </w:tc>
      </w:tr>
      <w:tr w:rsidR="003F3B4D" w:rsidRPr="003F3B4D" w14:paraId="41F2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44E7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81B149A" w14:textId="77777777" w:rsidR="003F3B4D" w:rsidRPr="003F3B4D" w:rsidRDefault="003F3B4D" w:rsidP="003F3B4D">
            <w:r w:rsidRPr="003F3B4D">
              <w:t>60000</w:t>
            </w:r>
          </w:p>
        </w:tc>
      </w:tr>
      <w:tr w:rsidR="003F3B4D" w:rsidRPr="003F3B4D" w14:paraId="14808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520F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16B0B79C" w14:textId="77777777" w:rsidR="003F3B4D" w:rsidRPr="003F3B4D" w:rsidRDefault="003F3B4D" w:rsidP="003F3B4D">
            <w:r w:rsidRPr="003F3B4D">
              <w:t>90000</w:t>
            </w:r>
          </w:p>
        </w:tc>
      </w:tr>
    </w:tbl>
    <w:p w14:paraId="225F7DB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After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634"/>
      </w:tblGrid>
      <w:tr w:rsidR="003F3B4D" w:rsidRPr="003F3B4D" w14:paraId="2B725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D5D5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262BFD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723A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C06C" w14:textId="77777777" w:rsidR="003F3B4D" w:rsidRPr="003F3B4D" w:rsidRDefault="003F3B4D" w:rsidP="003F3B4D">
            <w:r w:rsidRPr="003F3B4D">
              <w:t>-1.22</w:t>
            </w:r>
          </w:p>
        </w:tc>
        <w:tc>
          <w:tcPr>
            <w:tcW w:w="0" w:type="auto"/>
            <w:vAlign w:val="center"/>
            <w:hideMark/>
          </w:tcPr>
          <w:p w14:paraId="5AE3DA4E" w14:textId="77777777" w:rsidR="003F3B4D" w:rsidRPr="003F3B4D" w:rsidRDefault="003F3B4D" w:rsidP="003F3B4D">
            <w:r w:rsidRPr="003F3B4D">
              <w:t>-1.22</w:t>
            </w:r>
          </w:p>
        </w:tc>
      </w:tr>
      <w:tr w:rsidR="003F3B4D" w:rsidRPr="003F3B4D" w14:paraId="6296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96A5" w14:textId="77777777" w:rsidR="003F3B4D" w:rsidRPr="003F3B4D" w:rsidRDefault="003F3B4D" w:rsidP="003F3B4D">
            <w:r w:rsidRPr="003F3B4D">
              <w:t>0.00</w:t>
            </w:r>
          </w:p>
        </w:tc>
        <w:tc>
          <w:tcPr>
            <w:tcW w:w="0" w:type="auto"/>
            <w:vAlign w:val="center"/>
            <w:hideMark/>
          </w:tcPr>
          <w:p w14:paraId="26F00FAF" w14:textId="77777777" w:rsidR="003F3B4D" w:rsidRPr="003F3B4D" w:rsidRDefault="003F3B4D" w:rsidP="003F3B4D">
            <w:r w:rsidRPr="003F3B4D">
              <w:t>0.00</w:t>
            </w:r>
          </w:p>
        </w:tc>
      </w:tr>
      <w:tr w:rsidR="003F3B4D" w:rsidRPr="003F3B4D" w14:paraId="24E2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95F7" w14:textId="77777777" w:rsidR="003F3B4D" w:rsidRPr="003F3B4D" w:rsidRDefault="003F3B4D" w:rsidP="003F3B4D">
            <w:r w:rsidRPr="003F3B4D">
              <w:t>1.22</w:t>
            </w:r>
          </w:p>
        </w:tc>
        <w:tc>
          <w:tcPr>
            <w:tcW w:w="0" w:type="auto"/>
            <w:vAlign w:val="center"/>
            <w:hideMark/>
          </w:tcPr>
          <w:p w14:paraId="52410ED4" w14:textId="77777777" w:rsidR="003F3B4D" w:rsidRPr="003F3B4D" w:rsidRDefault="003F3B4D" w:rsidP="003F3B4D">
            <w:r w:rsidRPr="003F3B4D">
              <w:t>1.22</w:t>
            </w:r>
          </w:p>
        </w:tc>
      </w:tr>
    </w:tbl>
    <w:p w14:paraId="296BF9C8" w14:textId="77777777" w:rsidR="003F3B4D" w:rsidRPr="003F3B4D" w:rsidRDefault="00000000" w:rsidP="003F3B4D">
      <w:r>
        <w:pict w14:anchorId="32B7E322">
          <v:rect id="_x0000_i1057" style="width:0;height:1.5pt" o:hralign="center" o:hrstd="t" o:hr="t" fillcolor="#a0a0a0" stroked="f"/>
        </w:pict>
      </w:r>
    </w:p>
    <w:p w14:paraId="2E5A407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lastRenderedPageBreak/>
        <w:t>7. When to Use Standardization</w:t>
      </w:r>
    </w:p>
    <w:p w14:paraId="576770F7" w14:textId="77777777" w:rsidR="003F3B4D" w:rsidRPr="003F3B4D" w:rsidRDefault="003F3B4D" w:rsidP="003F3B4D">
      <w:r w:rsidRPr="003F3B4D">
        <w:t>Use Standardization for:</w:t>
      </w:r>
    </w:p>
    <w:p w14:paraId="366590DE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 xml:space="preserve">K-Nearest </w:t>
      </w:r>
      <w:proofErr w:type="spellStart"/>
      <w:r w:rsidRPr="003F3B4D">
        <w:rPr>
          <w:b/>
          <w:bCs/>
        </w:rPr>
        <w:t>Neighbors</w:t>
      </w:r>
      <w:proofErr w:type="spellEnd"/>
      <w:r w:rsidRPr="003F3B4D">
        <w:rPr>
          <w:b/>
          <w:bCs/>
        </w:rPr>
        <w:t xml:space="preserve"> (KNN)</w:t>
      </w:r>
      <w:r w:rsidRPr="003F3B4D">
        <w:t xml:space="preserve"> </w:t>
      </w:r>
    </w:p>
    <w:p w14:paraId="71736605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K-Means Clustering</w:t>
      </w:r>
      <w:r w:rsidRPr="003F3B4D">
        <w:t xml:space="preserve"> </w:t>
      </w:r>
    </w:p>
    <w:p w14:paraId="731DB1B1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Principal Component Analysis (PCA)</w:t>
      </w:r>
      <w:r w:rsidRPr="003F3B4D">
        <w:t xml:space="preserve"> </w:t>
      </w:r>
    </w:p>
    <w:p w14:paraId="5536D873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Logistic Regression</w:t>
      </w:r>
      <w:r w:rsidRPr="003F3B4D">
        <w:t xml:space="preserve"> </w:t>
      </w:r>
    </w:p>
    <w:p w14:paraId="341A8513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Linear Regression (Gradient Descent)</w:t>
      </w:r>
      <w:r w:rsidRPr="003F3B4D">
        <w:t xml:space="preserve"> </w:t>
      </w:r>
    </w:p>
    <w:p w14:paraId="787006CF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Support Vector Machine (SVM)</w:t>
      </w:r>
      <w:r w:rsidRPr="003F3B4D">
        <w:t xml:space="preserve"> </w:t>
      </w:r>
    </w:p>
    <w:p w14:paraId="7CC23C64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Neural Networks</w:t>
      </w:r>
      <w:r w:rsidRPr="003F3B4D">
        <w:t xml:space="preserve"> </w:t>
      </w:r>
    </w:p>
    <w:p w14:paraId="4293B8A5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Deep Learning Models</w:t>
      </w:r>
      <w:r w:rsidRPr="003F3B4D">
        <w:t xml:space="preserve"> </w:t>
      </w:r>
    </w:p>
    <w:p w14:paraId="381F7692" w14:textId="77777777" w:rsidR="003F3B4D" w:rsidRPr="003F3B4D" w:rsidRDefault="00000000" w:rsidP="003F3B4D">
      <w:r>
        <w:pict w14:anchorId="53914D9E">
          <v:rect id="_x0000_i1058" style="width:0;height:1.5pt" o:hralign="center" o:hrstd="t" o:hr="t" fillcolor="#a0a0a0" stroked="f"/>
        </w:pict>
      </w:r>
    </w:p>
    <w:p w14:paraId="2A1496B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8. When Standardization is NOT Required</w:t>
      </w:r>
    </w:p>
    <w:p w14:paraId="72E66528" w14:textId="77777777" w:rsidR="003F3B4D" w:rsidRPr="003F3B4D" w:rsidRDefault="003F3B4D" w:rsidP="003F3B4D">
      <w:r w:rsidRPr="003F3B4D">
        <w:t xml:space="preserve">Standardization is generally </w:t>
      </w:r>
      <w:r w:rsidRPr="003F3B4D">
        <w:rPr>
          <w:b/>
          <w:bCs/>
        </w:rPr>
        <w:t>not needed</w:t>
      </w:r>
      <w:r w:rsidRPr="003F3B4D">
        <w:t xml:space="preserve"> for tree-based algorithms because they split data based on feature values rather than distances.</w:t>
      </w:r>
    </w:p>
    <w:p w14:paraId="0BC3B3B5" w14:textId="77777777" w:rsidR="003F3B4D" w:rsidRPr="003F3B4D" w:rsidRDefault="003F3B4D" w:rsidP="003F3B4D">
      <w:r w:rsidRPr="003F3B4D">
        <w:t>Examples:</w:t>
      </w:r>
    </w:p>
    <w:p w14:paraId="6DD1EA1D" w14:textId="77777777" w:rsidR="003F3B4D" w:rsidRPr="003F3B4D" w:rsidRDefault="003F3B4D" w:rsidP="003F3B4D">
      <w:pPr>
        <w:numPr>
          <w:ilvl w:val="0"/>
          <w:numId w:val="36"/>
        </w:numPr>
      </w:pPr>
      <w:r w:rsidRPr="003F3B4D">
        <w:rPr>
          <w:b/>
          <w:bCs/>
        </w:rPr>
        <w:t>Decision Tree</w:t>
      </w:r>
      <w:r w:rsidRPr="003F3B4D">
        <w:t xml:space="preserve"> </w:t>
      </w:r>
    </w:p>
    <w:p w14:paraId="290F3FB1" w14:textId="77777777" w:rsidR="003F3B4D" w:rsidRPr="003F3B4D" w:rsidRDefault="003F3B4D" w:rsidP="003F3B4D">
      <w:pPr>
        <w:numPr>
          <w:ilvl w:val="0"/>
          <w:numId w:val="36"/>
        </w:numPr>
      </w:pPr>
      <w:r w:rsidRPr="003F3B4D">
        <w:rPr>
          <w:b/>
          <w:bCs/>
        </w:rPr>
        <w:t>Random Forest</w:t>
      </w:r>
      <w:r w:rsidRPr="003F3B4D">
        <w:t xml:space="preserve"> </w:t>
      </w:r>
    </w:p>
    <w:p w14:paraId="490B252B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XGBoost</w:t>
      </w:r>
      <w:proofErr w:type="spellEnd"/>
      <w:r w:rsidRPr="003F3B4D">
        <w:t xml:space="preserve"> </w:t>
      </w:r>
    </w:p>
    <w:p w14:paraId="4B9DC17B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LightGBM</w:t>
      </w:r>
      <w:proofErr w:type="spellEnd"/>
      <w:r w:rsidRPr="003F3B4D">
        <w:t xml:space="preserve"> </w:t>
      </w:r>
    </w:p>
    <w:p w14:paraId="7E1463DF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CatBoost</w:t>
      </w:r>
      <w:proofErr w:type="spellEnd"/>
      <w:r w:rsidRPr="003F3B4D">
        <w:t xml:space="preserve"> </w:t>
      </w:r>
    </w:p>
    <w:p w14:paraId="6F485A32" w14:textId="77777777" w:rsidR="003F3B4D" w:rsidRPr="003F3B4D" w:rsidRDefault="00000000" w:rsidP="003F3B4D">
      <w:r>
        <w:pict w14:anchorId="085B7E11">
          <v:rect id="_x0000_i1059" style="width:0;height:1.5pt" o:hralign="center" o:hrstd="t" o:hr="t" fillcolor="#a0a0a0" stroked="f"/>
        </w:pict>
      </w:r>
    </w:p>
    <w:p w14:paraId="45B9177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730"/>
      </w:tblGrid>
      <w:tr w:rsidR="003F3B4D" w:rsidRPr="003F3B4D" w14:paraId="4D5D0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02D4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5C478D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Description</w:t>
            </w:r>
          </w:p>
        </w:tc>
      </w:tr>
      <w:tr w:rsidR="003F3B4D" w:rsidRPr="003F3B4D" w14:paraId="2488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F24" w14:textId="77777777" w:rsidR="003F3B4D" w:rsidRPr="003F3B4D" w:rsidRDefault="003F3B4D" w:rsidP="003F3B4D">
            <w:r w:rsidRPr="003F3B4D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4938D675" w14:textId="77777777" w:rsidR="003F3B4D" w:rsidRPr="003F3B4D" w:rsidRDefault="003F3B4D" w:rsidP="003F3B4D">
            <w:r w:rsidRPr="003F3B4D">
              <w:t>Brings features to a similar scale</w:t>
            </w:r>
          </w:p>
        </w:tc>
      </w:tr>
      <w:tr w:rsidR="003F3B4D" w:rsidRPr="003F3B4D" w14:paraId="0E1C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A4CE" w14:textId="77777777" w:rsidR="003F3B4D" w:rsidRPr="003F3B4D" w:rsidRDefault="003F3B4D" w:rsidP="003F3B4D">
            <w:r w:rsidRPr="003F3B4D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6D952795" w14:textId="77777777" w:rsidR="003F3B4D" w:rsidRPr="003F3B4D" w:rsidRDefault="003F3B4D" w:rsidP="003F3B4D">
            <w:r w:rsidRPr="003F3B4D">
              <w:t>Mean = 0, Standard Deviation = 1</w:t>
            </w:r>
          </w:p>
        </w:tc>
      </w:tr>
      <w:tr w:rsidR="003F3B4D" w:rsidRPr="003F3B4D" w14:paraId="6A77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B9E6" w14:textId="77777777" w:rsidR="003F3B4D" w:rsidRPr="003F3B4D" w:rsidRDefault="003F3B4D" w:rsidP="003F3B4D">
            <w:r w:rsidRPr="003F3B4D">
              <w:t>Formula</w:t>
            </w:r>
          </w:p>
        </w:tc>
        <w:tc>
          <w:tcPr>
            <w:tcW w:w="0" w:type="auto"/>
            <w:vAlign w:val="center"/>
            <w:hideMark/>
          </w:tcPr>
          <w:p w14:paraId="0C09AE7C" w14:textId="057A98EC" w:rsidR="003F3B4D" w:rsidRPr="003F3B4D" w:rsidRDefault="003F3B4D" w:rsidP="003F3B4D"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</m:den>
                </m:f>
              </m:oMath>
            </m:oMathPara>
          </w:p>
        </w:tc>
      </w:tr>
      <w:tr w:rsidR="003F3B4D" w:rsidRPr="003F3B4D" w14:paraId="2108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AE6D" w14:textId="77777777" w:rsidR="003F3B4D" w:rsidRPr="003F3B4D" w:rsidRDefault="003F3B4D" w:rsidP="003F3B4D">
            <w:r w:rsidRPr="003F3B4D">
              <w:t>Removes Outliers?</w:t>
            </w:r>
          </w:p>
        </w:tc>
        <w:tc>
          <w:tcPr>
            <w:tcW w:w="0" w:type="auto"/>
            <w:vAlign w:val="center"/>
            <w:hideMark/>
          </w:tcPr>
          <w:p w14:paraId="45A333D6" w14:textId="77777777" w:rsidR="003F3B4D" w:rsidRPr="003F3B4D" w:rsidRDefault="003F3B4D" w:rsidP="003F3B4D">
            <w:r w:rsidRPr="003F3B4D">
              <w:rPr>
                <w:rFonts w:ascii="Segoe UI Emoji" w:hAnsi="Segoe UI Emoji" w:cs="Segoe UI Emoji"/>
              </w:rPr>
              <w:t>❌</w:t>
            </w:r>
            <w:r w:rsidRPr="003F3B4D">
              <w:t xml:space="preserve"> No</w:t>
            </w:r>
          </w:p>
        </w:tc>
      </w:tr>
      <w:tr w:rsidR="003F3B4D" w:rsidRPr="003F3B4D" w14:paraId="7A9D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0E31" w14:textId="77777777" w:rsidR="003F3B4D" w:rsidRPr="003F3B4D" w:rsidRDefault="003F3B4D" w:rsidP="003F3B4D">
            <w:r w:rsidRPr="003F3B4D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D96508F" w14:textId="77777777" w:rsidR="003F3B4D" w:rsidRPr="003F3B4D" w:rsidRDefault="003F3B4D" w:rsidP="003F3B4D">
            <w:r w:rsidRPr="003F3B4D">
              <w:t>Fit on training data, transform both training and test data</w:t>
            </w:r>
          </w:p>
        </w:tc>
      </w:tr>
      <w:tr w:rsidR="003F3B4D" w:rsidRPr="003F3B4D" w14:paraId="0A1B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19A0" w14:textId="77777777" w:rsidR="003F3B4D" w:rsidRPr="003F3B4D" w:rsidRDefault="003F3B4D" w:rsidP="003F3B4D">
            <w:r w:rsidRPr="003F3B4D">
              <w:t>Used For</w:t>
            </w:r>
          </w:p>
        </w:tc>
        <w:tc>
          <w:tcPr>
            <w:tcW w:w="0" w:type="auto"/>
            <w:vAlign w:val="center"/>
            <w:hideMark/>
          </w:tcPr>
          <w:p w14:paraId="66BA09EE" w14:textId="77777777" w:rsidR="003F3B4D" w:rsidRPr="003F3B4D" w:rsidRDefault="003F3B4D" w:rsidP="003F3B4D">
            <w:r w:rsidRPr="003F3B4D">
              <w:t>KNN, K-Means, PCA, Logistic Regression, SVM, Neural Networks</w:t>
            </w:r>
          </w:p>
        </w:tc>
      </w:tr>
      <w:tr w:rsidR="003F3B4D" w:rsidRPr="003F3B4D" w14:paraId="74F5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B191" w14:textId="77777777" w:rsidR="003F3B4D" w:rsidRPr="003F3B4D" w:rsidRDefault="003F3B4D" w:rsidP="003F3B4D">
            <w:r w:rsidRPr="003F3B4D">
              <w:lastRenderedPageBreak/>
              <w:t>Not Required For</w:t>
            </w:r>
          </w:p>
        </w:tc>
        <w:tc>
          <w:tcPr>
            <w:tcW w:w="0" w:type="auto"/>
            <w:vAlign w:val="center"/>
            <w:hideMark/>
          </w:tcPr>
          <w:p w14:paraId="46D50388" w14:textId="77777777" w:rsidR="003F3B4D" w:rsidRPr="003F3B4D" w:rsidRDefault="003F3B4D" w:rsidP="003F3B4D">
            <w:r w:rsidRPr="003F3B4D">
              <w:t xml:space="preserve">Decision Tree, Random Forest, </w:t>
            </w:r>
            <w:proofErr w:type="spellStart"/>
            <w:r w:rsidRPr="003F3B4D">
              <w:t>XGBoost</w:t>
            </w:r>
            <w:proofErr w:type="spellEnd"/>
            <w:r w:rsidRPr="003F3B4D">
              <w:t xml:space="preserve">, </w:t>
            </w:r>
            <w:proofErr w:type="spellStart"/>
            <w:r w:rsidRPr="003F3B4D">
              <w:t>LightGBM</w:t>
            </w:r>
            <w:proofErr w:type="spellEnd"/>
            <w:r w:rsidRPr="003F3B4D">
              <w:t xml:space="preserve">, </w:t>
            </w:r>
            <w:proofErr w:type="spellStart"/>
            <w:r w:rsidRPr="003F3B4D">
              <w:t>CatBoost</w:t>
            </w:r>
            <w:proofErr w:type="spellEnd"/>
          </w:p>
        </w:tc>
      </w:tr>
    </w:tbl>
    <w:p w14:paraId="69CE5C89" w14:textId="469D74D1" w:rsidR="007F24D8" w:rsidRDefault="007F24D8">
      <w:pPr>
        <w:pBdr>
          <w:bottom w:val="single" w:sz="6" w:space="1" w:color="auto"/>
        </w:pBdr>
      </w:pPr>
    </w:p>
    <w:p w14:paraId="5DD0719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Feature Scaling – Normalization (Structured Summary)</w:t>
      </w:r>
    </w:p>
    <w:p w14:paraId="20A3791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1. What is Normalization?</w:t>
      </w:r>
    </w:p>
    <w:p w14:paraId="3A6A28A6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Normalization is a feature scaling technique that transforms numerical values into a </w:t>
      </w:r>
      <w:r w:rsidRPr="003F3B4D">
        <w:rPr>
          <w:b/>
          <w:bCs/>
        </w:rPr>
        <w:t>fixed range</w:t>
      </w:r>
      <w:r w:rsidRPr="003F3B4D">
        <w:t xml:space="preserve">. </w:t>
      </w:r>
    </w:p>
    <w:p w14:paraId="15A63D5A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It prevents features with larger values from dominating smaller ones. </w:t>
      </w:r>
    </w:p>
    <w:p w14:paraId="258C5F64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Commonly used for </w:t>
      </w:r>
      <w:r w:rsidRPr="003F3B4D">
        <w:rPr>
          <w:b/>
          <w:bCs/>
        </w:rPr>
        <w:t>distance-based algorithms</w:t>
      </w:r>
      <w:r w:rsidRPr="003F3B4D">
        <w:t xml:space="preserve"> and </w:t>
      </w:r>
      <w:r w:rsidRPr="003F3B4D">
        <w:rPr>
          <w:b/>
          <w:bCs/>
        </w:rPr>
        <w:t>image processing</w:t>
      </w:r>
      <w:r w:rsidRPr="003F3B4D">
        <w:t xml:space="preserve">. </w:t>
      </w:r>
    </w:p>
    <w:p w14:paraId="153453ED" w14:textId="77777777" w:rsidR="003F3B4D" w:rsidRPr="003F3B4D" w:rsidRDefault="003F3B4D" w:rsidP="003F3B4D">
      <w:r w:rsidRPr="003F3B4D">
        <w:rPr>
          <w:b/>
          <w:bCs/>
        </w:rPr>
        <w:t>Example (Before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34"/>
      </w:tblGrid>
      <w:tr w:rsidR="003F3B4D" w:rsidRPr="003F3B4D" w14:paraId="416FA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4615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8975A4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360D2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83F9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2A91CA5D" w14:textId="77777777" w:rsidR="003F3B4D" w:rsidRPr="003F3B4D" w:rsidRDefault="003F3B4D" w:rsidP="003F3B4D">
            <w:r w:rsidRPr="003F3B4D">
              <w:t>30000</w:t>
            </w:r>
          </w:p>
        </w:tc>
      </w:tr>
      <w:tr w:rsidR="003F3B4D" w:rsidRPr="003F3B4D" w14:paraId="179E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7A51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ABF4A9E" w14:textId="77777777" w:rsidR="003F3B4D" w:rsidRPr="003F3B4D" w:rsidRDefault="003F3B4D" w:rsidP="003F3B4D">
            <w:r w:rsidRPr="003F3B4D">
              <w:t>60000</w:t>
            </w:r>
          </w:p>
        </w:tc>
      </w:tr>
      <w:tr w:rsidR="003F3B4D" w:rsidRPr="003F3B4D" w14:paraId="1EF4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580B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6A677B5B" w14:textId="77777777" w:rsidR="003F3B4D" w:rsidRPr="003F3B4D" w:rsidRDefault="003F3B4D" w:rsidP="003F3B4D">
            <w:r w:rsidRPr="003F3B4D">
              <w:t>90000</w:t>
            </w:r>
          </w:p>
        </w:tc>
      </w:tr>
    </w:tbl>
    <w:p w14:paraId="1A2212C3" w14:textId="77777777" w:rsidR="003F3B4D" w:rsidRPr="003F3B4D" w:rsidRDefault="00000000" w:rsidP="003F3B4D">
      <w:r>
        <w:pict w14:anchorId="481E4EDA">
          <v:rect id="_x0000_i1060" style="width:0;height:1.5pt" o:hralign="center" o:hrstd="t" o:hr="t" fillcolor="#a0a0a0" stroked="f"/>
        </w:pict>
      </w:r>
    </w:p>
    <w:p w14:paraId="28367C50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2. Min-Max Scaling</w:t>
      </w:r>
    </w:p>
    <w:p w14:paraId="4D4BC8C0" w14:textId="77777777" w:rsidR="003F3B4D" w:rsidRPr="003F3B4D" w:rsidRDefault="003F3B4D" w:rsidP="003F3B4D">
      <w:pPr>
        <w:numPr>
          <w:ilvl w:val="0"/>
          <w:numId w:val="38"/>
        </w:numPr>
      </w:pPr>
      <w:r w:rsidRPr="003F3B4D">
        <w:t xml:space="preserve">Rescales data to a range between </w:t>
      </w:r>
      <w:r w:rsidRPr="003F3B4D">
        <w:rPr>
          <w:b/>
          <w:bCs/>
        </w:rPr>
        <w:t>0 and 1</w:t>
      </w:r>
      <w:r w:rsidRPr="003F3B4D">
        <w:t xml:space="preserve">. </w:t>
      </w:r>
    </w:p>
    <w:p w14:paraId="6F6156B9" w14:textId="77777777" w:rsidR="003F3B4D" w:rsidRPr="003F3B4D" w:rsidRDefault="003F3B4D" w:rsidP="003F3B4D">
      <w:pPr>
        <w:numPr>
          <w:ilvl w:val="0"/>
          <w:numId w:val="38"/>
        </w:numPr>
      </w:pPr>
      <w:r w:rsidRPr="003F3B4D">
        <w:t xml:space="preserve">Most commonly used normalization technique. </w:t>
      </w:r>
    </w:p>
    <w:p w14:paraId="0448E36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7B48CB58" w14:textId="7A2BDD0A" w:rsidR="003F3B4D" w:rsidRPr="003F3B4D" w:rsidRDefault="00000000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32ADE282" w14:textId="77777777" w:rsidR="003F3B4D" w:rsidRPr="003F3B4D" w:rsidRDefault="003F3B4D" w:rsidP="003F3B4D">
      <w:r w:rsidRPr="003F3B4D">
        <w:t>Where:</w:t>
      </w:r>
    </w:p>
    <w:p w14:paraId="53D772A9" w14:textId="77777777" w:rsidR="003F3B4D" w:rsidRPr="003F3B4D" w:rsidRDefault="003F3B4D" w:rsidP="003F3B4D">
      <w:pPr>
        <w:numPr>
          <w:ilvl w:val="0"/>
          <w:numId w:val="39"/>
        </w:numPr>
      </w:pPr>
      <w:r w:rsidRPr="003F3B4D">
        <w:rPr>
          <w:b/>
          <w:bCs/>
        </w:rPr>
        <w:t>X</w:t>
      </w:r>
      <w:r w:rsidRPr="003F3B4D">
        <w:t xml:space="preserve"> = Original value </w:t>
      </w:r>
    </w:p>
    <w:p w14:paraId="0B56AAA5" w14:textId="77777777" w:rsidR="003F3B4D" w:rsidRPr="003F3B4D" w:rsidRDefault="003F3B4D" w:rsidP="003F3B4D">
      <w:pPr>
        <w:numPr>
          <w:ilvl w:val="0"/>
          <w:numId w:val="39"/>
        </w:numPr>
      </w:pPr>
      <w:proofErr w:type="spellStart"/>
      <w:r w:rsidRPr="003F3B4D">
        <w:rPr>
          <w:b/>
          <w:bCs/>
        </w:rPr>
        <w:t>Xmin</w:t>
      </w:r>
      <w:proofErr w:type="spellEnd"/>
      <w:r w:rsidRPr="003F3B4D">
        <w:t xml:space="preserve"> = Minimum value </w:t>
      </w:r>
    </w:p>
    <w:p w14:paraId="16DD28FA" w14:textId="77777777" w:rsidR="003F3B4D" w:rsidRPr="003F3B4D" w:rsidRDefault="003F3B4D" w:rsidP="003F3B4D">
      <w:pPr>
        <w:numPr>
          <w:ilvl w:val="0"/>
          <w:numId w:val="39"/>
        </w:numPr>
      </w:pPr>
      <w:proofErr w:type="spellStart"/>
      <w:r w:rsidRPr="003F3B4D">
        <w:rPr>
          <w:b/>
          <w:bCs/>
        </w:rPr>
        <w:t>Xmax</w:t>
      </w:r>
      <w:proofErr w:type="spellEnd"/>
      <w:r w:rsidRPr="003F3B4D">
        <w:t xml:space="preserve"> = Maximum value </w:t>
      </w:r>
    </w:p>
    <w:p w14:paraId="3D79B8A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25"/>
      </w:tblGrid>
      <w:tr w:rsidR="003F3B4D" w:rsidRPr="003F3B4D" w14:paraId="39D3B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E344B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318CF41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Normalized</w:t>
            </w:r>
          </w:p>
        </w:tc>
      </w:tr>
      <w:tr w:rsidR="003F3B4D" w:rsidRPr="003F3B4D" w14:paraId="5B63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0C1E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2F0484B6" w14:textId="77777777" w:rsidR="003F3B4D" w:rsidRPr="003F3B4D" w:rsidRDefault="003F3B4D" w:rsidP="003F3B4D">
            <w:r w:rsidRPr="003F3B4D">
              <w:t>0.0</w:t>
            </w:r>
          </w:p>
        </w:tc>
      </w:tr>
      <w:tr w:rsidR="003F3B4D" w:rsidRPr="003F3B4D" w14:paraId="7D48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DA5B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002A9953" w14:textId="77777777" w:rsidR="003F3B4D" w:rsidRPr="003F3B4D" w:rsidRDefault="003F3B4D" w:rsidP="003F3B4D">
            <w:r w:rsidRPr="003F3B4D">
              <w:t>0.5</w:t>
            </w:r>
          </w:p>
        </w:tc>
      </w:tr>
      <w:tr w:rsidR="003F3B4D" w:rsidRPr="003F3B4D" w14:paraId="5C84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8CF3" w14:textId="77777777" w:rsidR="003F3B4D" w:rsidRPr="003F3B4D" w:rsidRDefault="003F3B4D" w:rsidP="003F3B4D">
            <w:r w:rsidRPr="003F3B4D"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695E2A28" w14:textId="77777777" w:rsidR="003F3B4D" w:rsidRPr="003F3B4D" w:rsidRDefault="003F3B4D" w:rsidP="003F3B4D">
            <w:r w:rsidRPr="003F3B4D">
              <w:t>1.0</w:t>
            </w:r>
          </w:p>
        </w:tc>
      </w:tr>
    </w:tbl>
    <w:p w14:paraId="53AF57C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08C7475C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MinMaxScaler</w:t>
      </w:r>
      <w:proofErr w:type="spellEnd"/>
    </w:p>
    <w:p w14:paraId="600954A2" w14:textId="77777777" w:rsidR="003F3B4D" w:rsidRPr="003F3B4D" w:rsidRDefault="003F3B4D" w:rsidP="003F3B4D"/>
    <w:p w14:paraId="6100BE3D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MinMaxScaler</w:t>
      </w:r>
      <w:proofErr w:type="spellEnd"/>
      <w:r w:rsidRPr="003F3B4D">
        <w:t>(</w:t>
      </w:r>
      <w:proofErr w:type="gramEnd"/>
      <w:r w:rsidRPr="003F3B4D">
        <w:t>)</w:t>
      </w:r>
    </w:p>
    <w:p w14:paraId="748F1FDF" w14:textId="77777777" w:rsidR="003F3B4D" w:rsidRPr="003F3B4D" w:rsidRDefault="003F3B4D" w:rsidP="003F3B4D"/>
    <w:p w14:paraId="31C69590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2A64905A" w14:textId="77777777" w:rsidR="003F3B4D" w:rsidRPr="003F3B4D" w:rsidRDefault="003F3B4D" w:rsidP="003F3B4D"/>
    <w:p w14:paraId="6F029AC5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51F85BBF" w14:textId="77777777" w:rsidR="003F3B4D" w:rsidRPr="003F3B4D" w:rsidRDefault="00000000" w:rsidP="003F3B4D">
      <w:r>
        <w:pict w14:anchorId="4DC3E4B3">
          <v:rect id="_x0000_i1061" style="width:0;height:1.5pt" o:hralign="center" o:hrstd="t" o:hr="t" fillcolor="#a0a0a0" stroked="f"/>
        </w:pict>
      </w:r>
    </w:p>
    <w:p w14:paraId="3FE482A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3. Mean Normalization</w:t>
      </w:r>
    </w:p>
    <w:p w14:paraId="3C763450" w14:textId="77777777" w:rsidR="003F3B4D" w:rsidRPr="003F3B4D" w:rsidRDefault="003F3B4D" w:rsidP="003F3B4D">
      <w:pPr>
        <w:numPr>
          <w:ilvl w:val="0"/>
          <w:numId w:val="40"/>
        </w:numPr>
      </w:pPr>
      <w:proofErr w:type="spellStart"/>
      <w:r w:rsidRPr="003F3B4D">
        <w:t>Centers</w:t>
      </w:r>
      <w:proofErr w:type="spellEnd"/>
      <w:r w:rsidRPr="003F3B4D">
        <w:t xml:space="preserve"> the data around </w:t>
      </w:r>
      <w:r w:rsidRPr="003F3B4D">
        <w:rPr>
          <w:b/>
          <w:bCs/>
        </w:rPr>
        <w:t>0</w:t>
      </w:r>
      <w:r w:rsidRPr="003F3B4D">
        <w:t xml:space="preserve">. </w:t>
      </w:r>
    </w:p>
    <w:p w14:paraId="1DC1B882" w14:textId="77777777" w:rsidR="003F3B4D" w:rsidRPr="003F3B4D" w:rsidRDefault="003F3B4D" w:rsidP="003F3B4D">
      <w:pPr>
        <w:numPr>
          <w:ilvl w:val="0"/>
          <w:numId w:val="40"/>
        </w:numPr>
      </w:pPr>
      <w:r w:rsidRPr="003F3B4D">
        <w:t xml:space="preserve">Values usually lie between </w:t>
      </w:r>
      <w:r w:rsidRPr="003F3B4D">
        <w:rPr>
          <w:b/>
          <w:bCs/>
        </w:rPr>
        <w:t>-1 and 1</w:t>
      </w:r>
      <w:r w:rsidRPr="003F3B4D">
        <w:t xml:space="preserve">. </w:t>
      </w:r>
    </w:p>
    <w:p w14:paraId="2BD005BB" w14:textId="77777777" w:rsidR="003F3B4D" w:rsidRPr="003F3B4D" w:rsidRDefault="003F3B4D" w:rsidP="003F3B4D">
      <w:pPr>
        <w:numPr>
          <w:ilvl w:val="0"/>
          <w:numId w:val="40"/>
        </w:numPr>
      </w:pPr>
      <w:r w:rsidRPr="003F3B4D">
        <w:t xml:space="preserve">Less commonly used than Min-Max Scaling. </w:t>
      </w:r>
    </w:p>
    <w:p w14:paraId="66789AB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3BD553A0" w14:textId="2EE279FD" w:rsidR="003F3B4D" w:rsidRPr="003F3B4D" w:rsidRDefault="00000000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1F5EA7C" w14:textId="77777777" w:rsidR="003F3B4D" w:rsidRPr="003F3B4D" w:rsidRDefault="003F3B4D" w:rsidP="003F3B4D">
      <w:r w:rsidRPr="003F3B4D">
        <w:t>Where:</w:t>
      </w:r>
    </w:p>
    <w:p w14:paraId="523143DA" w14:textId="77777777" w:rsidR="003F3B4D" w:rsidRPr="003F3B4D" w:rsidRDefault="003F3B4D" w:rsidP="003F3B4D">
      <w:pPr>
        <w:numPr>
          <w:ilvl w:val="0"/>
          <w:numId w:val="41"/>
        </w:numPr>
      </w:pPr>
      <w:r w:rsidRPr="003F3B4D">
        <w:rPr>
          <w:b/>
          <w:bCs/>
        </w:rPr>
        <w:t>X̄</w:t>
      </w:r>
      <w:r w:rsidRPr="003F3B4D">
        <w:t xml:space="preserve"> = Mean </w:t>
      </w:r>
    </w:p>
    <w:p w14:paraId="4704F3D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04"/>
      </w:tblGrid>
      <w:tr w:rsidR="003F3B4D" w:rsidRPr="003F3B4D" w14:paraId="23D42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C44D2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5B8F67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Mean Normalized</w:t>
            </w:r>
          </w:p>
        </w:tc>
      </w:tr>
      <w:tr w:rsidR="003F3B4D" w:rsidRPr="003F3B4D" w14:paraId="4129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46A3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6779A7DD" w14:textId="77777777" w:rsidR="003F3B4D" w:rsidRPr="003F3B4D" w:rsidRDefault="003F3B4D" w:rsidP="003F3B4D">
            <w:r w:rsidRPr="003F3B4D">
              <w:t>-0.5</w:t>
            </w:r>
          </w:p>
        </w:tc>
      </w:tr>
      <w:tr w:rsidR="003F3B4D" w:rsidRPr="003F3B4D" w14:paraId="7CB5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3E1B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0F139131" w14:textId="77777777" w:rsidR="003F3B4D" w:rsidRPr="003F3B4D" w:rsidRDefault="003F3B4D" w:rsidP="003F3B4D">
            <w:r w:rsidRPr="003F3B4D">
              <w:t>0.0</w:t>
            </w:r>
          </w:p>
        </w:tc>
      </w:tr>
      <w:tr w:rsidR="003F3B4D" w:rsidRPr="003F3B4D" w14:paraId="100A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DB6E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43D2FB94" w14:textId="77777777" w:rsidR="003F3B4D" w:rsidRPr="003F3B4D" w:rsidRDefault="003F3B4D" w:rsidP="003F3B4D">
            <w:r w:rsidRPr="003F3B4D">
              <w:t>0.5</w:t>
            </w:r>
          </w:p>
        </w:tc>
      </w:tr>
    </w:tbl>
    <w:p w14:paraId="72E6499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 (Manual)</w:t>
      </w:r>
    </w:p>
    <w:p w14:paraId="07A21940" w14:textId="77777777" w:rsidR="003F3B4D" w:rsidRPr="003F3B4D" w:rsidRDefault="003F3B4D" w:rsidP="003F3B4D">
      <w:proofErr w:type="spellStart"/>
      <w:r w:rsidRPr="003F3B4D">
        <w:t>X_mean</w:t>
      </w:r>
      <w:proofErr w:type="spellEnd"/>
      <w:r w:rsidRPr="003F3B4D">
        <w:t xml:space="preserve"> = </w:t>
      </w:r>
      <w:proofErr w:type="spellStart"/>
      <w:proofErr w:type="gramStart"/>
      <w:r w:rsidRPr="003F3B4D">
        <w:t>X.mean</w:t>
      </w:r>
      <w:proofErr w:type="spellEnd"/>
      <w:proofErr w:type="gramEnd"/>
      <w:r w:rsidRPr="003F3B4D">
        <w:t>()</w:t>
      </w:r>
    </w:p>
    <w:p w14:paraId="70AF553C" w14:textId="77777777" w:rsidR="003F3B4D" w:rsidRPr="003F3B4D" w:rsidRDefault="003F3B4D" w:rsidP="003F3B4D"/>
    <w:p w14:paraId="1165C65A" w14:textId="77777777" w:rsidR="003F3B4D" w:rsidRPr="003F3B4D" w:rsidRDefault="003F3B4D" w:rsidP="003F3B4D">
      <w:proofErr w:type="spellStart"/>
      <w:r w:rsidRPr="003F3B4D">
        <w:t>X_scaled</w:t>
      </w:r>
      <w:proofErr w:type="spellEnd"/>
      <w:r w:rsidRPr="003F3B4D">
        <w:t xml:space="preserve"> = (X - </w:t>
      </w:r>
      <w:proofErr w:type="spellStart"/>
      <w:r w:rsidRPr="003F3B4D">
        <w:t>X_mean</w:t>
      </w:r>
      <w:proofErr w:type="spellEnd"/>
      <w:r w:rsidRPr="003F3B4D">
        <w:t>) / (</w:t>
      </w:r>
      <w:proofErr w:type="spellStart"/>
      <w:proofErr w:type="gramStart"/>
      <w:r w:rsidRPr="003F3B4D">
        <w:t>X.max</w:t>
      </w:r>
      <w:proofErr w:type="spellEnd"/>
      <w:r w:rsidRPr="003F3B4D">
        <w:t>(</w:t>
      </w:r>
      <w:proofErr w:type="gramEnd"/>
      <w:r w:rsidRPr="003F3B4D">
        <w:t xml:space="preserve">) - </w:t>
      </w:r>
      <w:proofErr w:type="spellStart"/>
      <w:proofErr w:type="gramStart"/>
      <w:r w:rsidRPr="003F3B4D">
        <w:t>X.min</w:t>
      </w:r>
      <w:proofErr w:type="spellEnd"/>
      <w:r w:rsidRPr="003F3B4D">
        <w:t>(</w:t>
      </w:r>
      <w:proofErr w:type="gramEnd"/>
      <w:r w:rsidRPr="003F3B4D">
        <w:t>))</w:t>
      </w:r>
    </w:p>
    <w:p w14:paraId="08771F60" w14:textId="77777777" w:rsidR="003F3B4D" w:rsidRPr="003F3B4D" w:rsidRDefault="00000000" w:rsidP="003F3B4D">
      <w:r>
        <w:pict w14:anchorId="6F298941">
          <v:rect id="_x0000_i1062" style="width:0;height:1.5pt" o:hralign="center" o:hrstd="t" o:hr="t" fillcolor="#a0a0a0" stroked="f"/>
        </w:pict>
      </w:r>
    </w:p>
    <w:p w14:paraId="5CFB4D96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lastRenderedPageBreak/>
        <w:t>4. Max-Abs Scaling</w:t>
      </w:r>
    </w:p>
    <w:p w14:paraId="2FDC57AC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Divides every value by the </w:t>
      </w:r>
      <w:r w:rsidRPr="003F3B4D">
        <w:rPr>
          <w:b/>
          <w:bCs/>
        </w:rPr>
        <w:t>maximum absolute value</w:t>
      </w:r>
      <w:r w:rsidRPr="003F3B4D">
        <w:t xml:space="preserve">. </w:t>
      </w:r>
    </w:p>
    <w:p w14:paraId="331C35B4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Preserves zero values. </w:t>
      </w:r>
    </w:p>
    <w:p w14:paraId="5C451A86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Best for </w:t>
      </w:r>
      <w:r w:rsidRPr="003F3B4D">
        <w:rPr>
          <w:b/>
          <w:bCs/>
        </w:rPr>
        <w:t>sparse datasets</w:t>
      </w:r>
      <w:r w:rsidRPr="003F3B4D">
        <w:t xml:space="preserve">. </w:t>
      </w:r>
    </w:p>
    <w:p w14:paraId="6217623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3620BD04" w14:textId="7DF9CA8D" w:rsidR="003F3B4D" w:rsidRPr="003F3B4D" w:rsidRDefault="00000000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den>
          </m:f>
          <m:r>
            <m:rPr>
              <m:sty m:val="p"/>
            </m:rPr>
            <w:br/>
          </m:r>
        </m:oMath>
      </m:oMathPara>
    </w:p>
    <w:p w14:paraId="210009C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19843ADD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MaxAbsScaler</w:t>
      </w:r>
      <w:proofErr w:type="spellEnd"/>
    </w:p>
    <w:p w14:paraId="00D2F7C5" w14:textId="77777777" w:rsidR="003F3B4D" w:rsidRPr="003F3B4D" w:rsidRDefault="003F3B4D" w:rsidP="003F3B4D"/>
    <w:p w14:paraId="3877FEFC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MaxAbsScaler</w:t>
      </w:r>
      <w:proofErr w:type="spellEnd"/>
      <w:r w:rsidRPr="003F3B4D">
        <w:t>(</w:t>
      </w:r>
      <w:proofErr w:type="gramEnd"/>
      <w:r w:rsidRPr="003F3B4D">
        <w:t>)</w:t>
      </w:r>
    </w:p>
    <w:p w14:paraId="6E7DC8C9" w14:textId="77777777" w:rsidR="003F3B4D" w:rsidRPr="003F3B4D" w:rsidRDefault="003F3B4D" w:rsidP="003F3B4D"/>
    <w:p w14:paraId="6A8CB802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337C21A2" w14:textId="77777777" w:rsidR="003F3B4D" w:rsidRPr="003F3B4D" w:rsidRDefault="003F3B4D" w:rsidP="003F3B4D"/>
    <w:p w14:paraId="3C2315D3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29090E8E" w14:textId="77777777" w:rsidR="003F3B4D" w:rsidRPr="003F3B4D" w:rsidRDefault="00000000" w:rsidP="003F3B4D">
      <w:r>
        <w:pict w14:anchorId="278387D6">
          <v:rect id="_x0000_i1063" style="width:0;height:1.5pt" o:hralign="center" o:hrstd="t" o:hr="t" fillcolor="#a0a0a0" stroked="f"/>
        </w:pict>
      </w:r>
    </w:p>
    <w:p w14:paraId="5B801B5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5. Robust Scaling</w:t>
      </w:r>
    </w:p>
    <w:p w14:paraId="5CA532C4" w14:textId="77777777" w:rsidR="003F3B4D" w:rsidRPr="003F3B4D" w:rsidRDefault="003F3B4D" w:rsidP="003F3B4D">
      <w:pPr>
        <w:numPr>
          <w:ilvl w:val="0"/>
          <w:numId w:val="43"/>
        </w:numPr>
      </w:pPr>
      <w:r w:rsidRPr="003F3B4D">
        <w:t xml:space="preserve">Uses </w:t>
      </w:r>
      <w:r w:rsidRPr="003F3B4D">
        <w:rPr>
          <w:b/>
          <w:bCs/>
        </w:rPr>
        <w:t>Median</w:t>
      </w:r>
      <w:r w:rsidRPr="003F3B4D">
        <w:t xml:space="preserve"> and </w:t>
      </w:r>
      <w:r w:rsidRPr="003F3B4D">
        <w:rPr>
          <w:b/>
          <w:bCs/>
        </w:rPr>
        <w:t>Interquartile Range (IQR)</w:t>
      </w:r>
      <w:r w:rsidRPr="003F3B4D">
        <w:t xml:space="preserve">. </w:t>
      </w:r>
    </w:p>
    <w:p w14:paraId="48996D75" w14:textId="77777777" w:rsidR="003F3B4D" w:rsidRPr="003F3B4D" w:rsidRDefault="003F3B4D" w:rsidP="003F3B4D">
      <w:pPr>
        <w:numPr>
          <w:ilvl w:val="0"/>
          <w:numId w:val="43"/>
        </w:numPr>
      </w:pPr>
      <w:r w:rsidRPr="003F3B4D">
        <w:t xml:space="preserve">Less affected by outliers. </w:t>
      </w:r>
    </w:p>
    <w:p w14:paraId="4108FCB1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10D2EE51" w14:textId="24200E65" w:rsidR="003F3B4D" w:rsidRPr="003F3B4D" w:rsidRDefault="00000000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nor/>
                </m:rPr>
                <m:t>Median</m:t>
              </m:r>
            </m:num>
            <m:den>
              <m:r>
                <w:rPr>
                  <w:rFonts w:ascii="Cambria Math" w:hAnsi="Cambria Math"/>
                </w:rPr>
                <m:t>IQR</m:t>
              </m:r>
            </m:den>
          </m:f>
          <m:r>
            <m:rPr>
              <m:sty m:val="p"/>
            </m:rPr>
            <w:br/>
          </m:r>
        </m:oMath>
      </m:oMathPara>
    </w:p>
    <w:p w14:paraId="070D4F01" w14:textId="77777777" w:rsidR="003F3B4D" w:rsidRPr="003F3B4D" w:rsidRDefault="003F3B4D" w:rsidP="003F3B4D">
      <w:r w:rsidRPr="003F3B4D">
        <w:t>Where:</w:t>
      </w:r>
    </w:p>
    <w:p w14:paraId="249C87F8" w14:textId="48B79589" w:rsidR="003F3B4D" w:rsidRPr="003F3B4D" w:rsidRDefault="003F3B4D" w:rsidP="003F3B4D">
      <m:oMathPara>
        <m:oMath>
          <m:r>
            <w:rPr>
              <w:rFonts w:ascii="Cambria Math" w:hAnsi="Cambria Math"/>
            </w:rPr>
            <m:t>IQR=Q3-Q1</m:t>
          </m:r>
          <m:r>
            <w:br/>
          </m:r>
        </m:oMath>
      </m:oMathPara>
    </w:p>
    <w:p w14:paraId="24190E2F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7041F9C9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RobustScaler</w:t>
      </w:r>
      <w:proofErr w:type="spellEnd"/>
    </w:p>
    <w:p w14:paraId="2E18969F" w14:textId="77777777" w:rsidR="003F3B4D" w:rsidRPr="003F3B4D" w:rsidRDefault="003F3B4D" w:rsidP="003F3B4D"/>
    <w:p w14:paraId="00571C52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RobustScaler</w:t>
      </w:r>
      <w:proofErr w:type="spellEnd"/>
      <w:r w:rsidRPr="003F3B4D">
        <w:t>(</w:t>
      </w:r>
      <w:proofErr w:type="gramEnd"/>
      <w:r w:rsidRPr="003F3B4D">
        <w:t>)</w:t>
      </w:r>
    </w:p>
    <w:p w14:paraId="28E61F00" w14:textId="77777777" w:rsidR="003F3B4D" w:rsidRPr="003F3B4D" w:rsidRDefault="003F3B4D" w:rsidP="003F3B4D"/>
    <w:p w14:paraId="1F401919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790F8AA0" w14:textId="77777777" w:rsidR="003F3B4D" w:rsidRPr="003F3B4D" w:rsidRDefault="003F3B4D" w:rsidP="003F3B4D"/>
    <w:p w14:paraId="64462551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721284BE" w14:textId="77777777" w:rsidR="003F3B4D" w:rsidRPr="003F3B4D" w:rsidRDefault="00000000" w:rsidP="003F3B4D">
      <w:r>
        <w:pict w14:anchorId="7BFEF514">
          <v:rect id="_x0000_i1064" style="width:0;height:1.5pt" o:hralign="center" o:hrstd="t" o:hr="t" fillcolor="#a0a0a0" stroked="f"/>
        </w:pict>
      </w:r>
    </w:p>
    <w:p w14:paraId="4B7B519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Normalization vs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10"/>
        <w:gridCol w:w="4340"/>
      </w:tblGrid>
      <w:tr w:rsidR="003F3B4D" w:rsidRPr="003F3B4D" w14:paraId="160D0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6B9D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2E3F7F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1746E6B2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Standardization</w:t>
            </w:r>
          </w:p>
        </w:tc>
      </w:tr>
      <w:tr w:rsidR="003F3B4D" w:rsidRPr="003F3B4D" w14:paraId="0235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E9F7" w14:textId="77777777" w:rsidR="003F3B4D" w:rsidRPr="003F3B4D" w:rsidRDefault="003F3B4D" w:rsidP="003F3B4D">
            <w:r w:rsidRPr="003F3B4D"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72A55FBA" w14:textId="77777777" w:rsidR="003F3B4D" w:rsidRPr="003F3B4D" w:rsidRDefault="003F3B4D" w:rsidP="003F3B4D">
            <w:proofErr w:type="gramStart"/>
            <w:r w:rsidRPr="003F3B4D">
              <w:t>Usually</w:t>
            </w:r>
            <w:proofErr w:type="gramEnd"/>
            <w:r w:rsidRPr="003F3B4D">
              <w:t xml:space="preserve"> 0 to 1</w:t>
            </w:r>
          </w:p>
        </w:tc>
        <w:tc>
          <w:tcPr>
            <w:tcW w:w="0" w:type="auto"/>
            <w:vAlign w:val="center"/>
            <w:hideMark/>
          </w:tcPr>
          <w:p w14:paraId="4D5648D9" w14:textId="77777777" w:rsidR="003F3B4D" w:rsidRPr="003F3B4D" w:rsidRDefault="003F3B4D" w:rsidP="003F3B4D">
            <w:r w:rsidRPr="003F3B4D">
              <w:t>Mean = 0, Std = 1</w:t>
            </w:r>
          </w:p>
        </w:tc>
      </w:tr>
      <w:tr w:rsidR="003F3B4D" w:rsidRPr="003F3B4D" w14:paraId="7F4FB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0A09" w14:textId="77777777" w:rsidR="003F3B4D" w:rsidRPr="003F3B4D" w:rsidRDefault="003F3B4D" w:rsidP="003F3B4D">
            <w:r w:rsidRPr="003F3B4D">
              <w:t>Formula</w:t>
            </w:r>
          </w:p>
        </w:tc>
        <w:tc>
          <w:tcPr>
            <w:tcW w:w="0" w:type="auto"/>
            <w:vAlign w:val="center"/>
            <w:hideMark/>
          </w:tcPr>
          <w:p w14:paraId="005BDD35" w14:textId="77777777" w:rsidR="003F3B4D" w:rsidRPr="003F3B4D" w:rsidRDefault="003F3B4D" w:rsidP="003F3B4D">
            <w:r w:rsidRPr="003F3B4D">
              <w:t>Uses Min &amp; Max</w:t>
            </w:r>
          </w:p>
        </w:tc>
        <w:tc>
          <w:tcPr>
            <w:tcW w:w="0" w:type="auto"/>
            <w:vAlign w:val="center"/>
            <w:hideMark/>
          </w:tcPr>
          <w:p w14:paraId="5F41EDE1" w14:textId="77777777" w:rsidR="003F3B4D" w:rsidRPr="003F3B4D" w:rsidRDefault="003F3B4D" w:rsidP="003F3B4D">
            <w:r w:rsidRPr="003F3B4D">
              <w:t>Uses Mean &amp; Standard Deviation</w:t>
            </w:r>
          </w:p>
        </w:tc>
      </w:tr>
      <w:tr w:rsidR="003F3B4D" w:rsidRPr="003F3B4D" w14:paraId="0063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25DE" w14:textId="77777777" w:rsidR="003F3B4D" w:rsidRPr="003F3B4D" w:rsidRDefault="003F3B4D" w:rsidP="003F3B4D">
            <w:r w:rsidRPr="003F3B4D">
              <w:t>Outlier Sensitive</w:t>
            </w:r>
          </w:p>
        </w:tc>
        <w:tc>
          <w:tcPr>
            <w:tcW w:w="0" w:type="auto"/>
            <w:vAlign w:val="center"/>
            <w:hideMark/>
          </w:tcPr>
          <w:p w14:paraId="72127FE6" w14:textId="77777777" w:rsidR="003F3B4D" w:rsidRPr="003F3B4D" w:rsidRDefault="003F3B4D" w:rsidP="003F3B4D">
            <w:r w:rsidRPr="003F3B4D">
              <w:t>Yes</w:t>
            </w:r>
          </w:p>
        </w:tc>
        <w:tc>
          <w:tcPr>
            <w:tcW w:w="0" w:type="auto"/>
            <w:vAlign w:val="center"/>
            <w:hideMark/>
          </w:tcPr>
          <w:p w14:paraId="4AC19AFB" w14:textId="77777777" w:rsidR="003F3B4D" w:rsidRPr="003F3B4D" w:rsidRDefault="003F3B4D" w:rsidP="003F3B4D">
            <w:r w:rsidRPr="003F3B4D">
              <w:t>Yes</w:t>
            </w:r>
          </w:p>
        </w:tc>
      </w:tr>
      <w:tr w:rsidR="003F3B4D" w:rsidRPr="003F3B4D" w14:paraId="1AB69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469D" w14:textId="77777777" w:rsidR="003F3B4D" w:rsidRPr="003F3B4D" w:rsidRDefault="003F3B4D" w:rsidP="003F3B4D">
            <w:r w:rsidRPr="003F3B4D">
              <w:t>Best For</w:t>
            </w:r>
          </w:p>
        </w:tc>
        <w:tc>
          <w:tcPr>
            <w:tcW w:w="0" w:type="auto"/>
            <w:vAlign w:val="center"/>
            <w:hideMark/>
          </w:tcPr>
          <w:p w14:paraId="193495C8" w14:textId="77777777" w:rsidR="003F3B4D" w:rsidRPr="003F3B4D" w:rsidRDefault="003F3B4D" w:rsidP="003F3B4D">
            <w:r w:rsidRPr="003F3B4D">
              <w:t>Image Processing, KNN</w:t>
            </w:r>
          </w:p>
        </w:tc>
        <w:tc>
          <w:tcPr>
            <w:tcW w:w="0" w:type="auto"/>
            <w:vAlign w:val="center"/>
            <w:hideMark/>
          </w:tcPr>
          <w:p w14:paraId="1162E9F9" w14:textId="77777777" w:rsidR="003F3B4D" w:rsidRPr="003F3B4D" w:rsidRDefault="003F3B4D" w:rsidP="003F3B4D">
            <w:r w:rsidRPr="003F3B4D">
              <w:t>Logistic Regression, SVM, PCA, Neural Networks</w:t>
            </w:r>
          </w:p>
        </w:tc>
      </w:tr>
    </w:tbl>
    <w:p w14:paraId="6AE20CEC" w14:textId="77777777" w:rsidR="003F3B4D" w:rsidRPr="003F3B4D" w:rsidRDefault="00000000" w:rsidP="003F3B4D">
      <w:r>
        <w:pict w14:anchorId="7F0D0662">
          <v:rect id="_x0000_i1065" style="width:0;height:1.5pt" o:hralign="center" o:hrstd="t" o:hr="t" fillcolor="#a0a0a0" stroked="f"/>
        </w:pict>
      </w:r>
    </w:p>
    <w:p w14:paraId="7D16B21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When to Use Normalization</w:t>
      </w:r>
    </w:p>
    <w:p w14:paraId="6ABB9B7C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 xml:space="preserve">K-Nearest </w:t>
      </w:r>
      <w:proofErr w:type="spellStart"/>
      <w:r w:rsidRPr="003F3B4D">
        <w:rPr>
          <w:b/>
          <w:bCs/>
        </w:rPr>
        <w:t>Neighbors</w:t>
      </w:r>
      <w:proofErr w:type="spellEnd"/>
      <w:r w:rsidRPr="003F3B4D">
        <w:rPr>
          <w:b/>
          <w:bCs/>
        </w:rPr>
        <w:t xml:space="preserve"> (KNN)</w:t>
      </w:r>
      <w:r w:rsidRPr="003F3B4D">
        <w:t xml:space="preserve"> </w:t>
      </w:r>
    </w:p>
    <w:p w14:paraId="3A48D09E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K-Means Clustering</w:t>
      </w:r>
      <w:r w:rsidRPr="003F3B4D">
        <w:t xml:space="preserve"> </w:t>
      </w:r>
    </w:p>
    <w:p w14:paraId="16781ECF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Image Processing</w:t>
      </w:r>
      <w:r w:rsidRPr="003F3B4D">
        <w:t xml:space="preserve"> </w:t>
      </w:r>
    </w:p>
    <w:p w14:paraId="1942A3C6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Neural Networks (sometimes)</w:t>
      </w:r>
      <w:r w:rsidRPr="003F3B4D">
        <w:t xml:space="preserve"> </w:t>
      </w:r>
    </w:p>
    <w:p w14:paraId="2C919BBA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t xml:space="preserve">When feature values have </w:t>
      </w:r>
      <w:r w:rsidRPr="003F3B4D">
        <w:rPr>
          <w:b/>
          <w:bCs/>
        </w:rPr>
        <w:t>known minimum and maximum limits</w:t>
      </w:r>
      <w:r w:rsidRPr="003F3B4D">
        <w:t xml:space="preserve"> </w:t>
      </w:r>
    </w:p>
    <w:p w14:paraId="690FFC45" w14:textId="77777777" w:rsidR="003F3B4D" w:rsidRPr="003F3B4D" w:rsidRDefault="00000000" w:rsidP="003F3B4D">
      <w:r>
        <w:pict w14:anchorId="31BAE333">
          <v:rect id="_x0000_i1066" style="width:0;height:1.5pt" o:hralign="center" o:hrstd="t" o:hr="t" fillcolor="#a0a0a0" stroked="f"/>
        </w:pict>
      </w:r>
    </w:p>
    <w:p w14:paraId="254DCAC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When to Use Standardization</w:t>
      </w:r>
    </w:p>
    <w:p w14:paraId="3468AA07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Logistic Regression</w:t>
      </w:r>
      <w:r w:rsidRPr="003F3B4D">
        <w:t xml:space="preserve"> </w:t>
      </w:r>
    </w:p>
    <w:p w14:paraId="2E4FACCE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Linear Regression (Gradient Descent)</w:t>
      </w:r>
      <w:r w:rsidRPr="003F3B4D">
        <w:t xml:space="preserve"> </w:t>
      </w:r>
    </w:p>
    <w:p w14:paraId="41A521A5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Support Vector Machine (SVM)</w:t>
      </w:r>
      <w:r w:rsidRPr="003F3B4D">
        <w:t xml:space="preserve"> </w:t>
      </w:r>
    </w:p>
    <w:p w14:paraId="7708835D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Principal Component Analysis (PCA)</w:t>
      </w:r>
      <w:r w:rsidRPr="003F3B4D">
        <w:t xml:space="preserve"> </w:t>
      </w:r>
    </w:p>
    <w:p w14:paraId="1CA4917B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Neural Networks</w:t>
      </w:r>
      <w:r w:rsidRPr="003F3B4D">
        <w:t xml:space="preserve"> </w:t>
      </w:r>
    </w:p>
    <w:p w14:paraId="706DD78C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t xml:space="preserve">When data follows a </w:t>
      </w:r>
      <w:r w:rsidRPr="003F3B4D">
        <w:rPr>
          <w:b/>
          <w:bCs/>
        </w:rPr>
        <w:t>normal (Gaussian) distribution</w:t>
      </w:r>
      <w:r w:rsidRPr="003F3B4D">
        <w:t xml:space="preserve"> </w:t>
      </w:r>
    </w:p>
    <w:p w14:paraId="40F31B15" w14:textId="77777777" w:rsidR="003F3B4D" w:rsidRPr="003F3B4D" w:rsidRDefault="00000000" w:rsidP="003F3B4D">
      <w:r>
        <w:pict w14:anchorId="69AAF045">
          <v:rect id="_x0000_i1067" style="width:0;height:1.5pt" o:hralign="center" o:hrstd="t" o:hr="t" fillcolor="#a0a0a0" stroked="f"/>
        </w:pict>
      </w:r>
    </w:p>
    <w:p w14:paraId="4962CCF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602"/>
        <w:gridCol w:w="3150"/>
      </w:tblGrid>
      <w:tr w:rsidR="003F3B4D" w:rsidRPr="003F3B4D" w14:paraId="11833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E25D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DEFB48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15ABFF8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Best Use Case</w:t>
            </w:r>
          </w:p>
        </w:tc>
      </w:tr>
      <w:tr w:rsidR="003F3B4D" w:rsidRPr="003F3B4D" w14:paraId="437A1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69DC" w14:textId="77777777" w:rsidR="003F3B4D" w:rsidRPr="003F3B4D" w:rsidRDefault="003F3B4D" w:rsidP="003F3B4D">
            <w:r w:rsidRPr="003F3B4D">
              <w:t>Min-Max Scaling</w:t>
            </w:r>
          </w:p>
        </w:tc>
        <w:tc>
          <w:tcPr>
            <w:tcW w:w="0" w:type="auto"/>
            <w:vAlign w:val="center"/>
            <w:hideMark/>
          </w:tcPr>
          <w:p w14:paraId="68400A94" w14:textId="68A1B6F7" w:rsidR="003F3B4D" w:rsidRPr="003F3B4D" w:rsidRDefault="00000000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BE2B657" w14:textId="77777777" w:rsidR="003F3B4D" w:rsidRPr="003F3B4D" w:rsidRDefault="003F3B4D" w:rsidP="003F3B4D">
            <w:r w:rsidRPr="003F3B4D">
              <w:t>General normalization, image data</w:t>
            </w:r>
          </w:p>
        </w:tc>
      </w:tr>
      <w:tr w:rsidR="003F3B4D" w:rsidRPr="003F3B4D" w14:paraId="3903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77FC" w14:textId="77777777" w:rsidR="003F3B4D" w:rsidRPr="003F3B4D" w:rsidRDefault="003F3B4D" w:rsidP="003F3B4D">
            <w:r w:rsidRPr="003F3B4D">
              <w:t>Mean Normalization</w:t>
            </w:r>
          </w:p>
        </w:tc>
        <w:tc>
          <w:tcPr>
            <w:tcW w:w="0" w:type="auto"/>
            <w:vAlign w:val="center"/>
            <w:hideMark/>
          </w:tcPr>
          <w:p w14:paraId="1589E61A" w14:textId="675C7283" w:rsidR="003F3B4D" w:rsidRPr="003F3B4D" w:rsidRDefault="00000000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64D27F8" w14:textId="77777777" w:rsidR="003F3B4D" w:rsidRPr="003F3B4D" w:rsidRDefault="003F3B4D" w:rsidP="003F3B4D">
            <w:proofErr w:type="spellStart"/>
            <w:r w:rsidRPr="003F3B4D">
              <w:t>Centering</w:t>
            </w:r>
            <w:proofErr w:type="spellEnd"/>
            <w:r w:rsidRPr="003F3B4D">
              <w:t xml:space="preserve"> data around zero</w:t>
            </w:r>
          </w:p>
        </w:tc>
      </w:tr>
      <w:tr w:rsidR="003F3B4D" w:rsidRPr="003F3B4D" w14:paraId="115D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22A4" w14:textId="77777777" w:rsidR="003F3B4D" w:rsidRPr="003F3B4D" w:rsidRDefault="003F3B4D" w:rsidP="003F3B4D">
            <w:r w:rsidRPr="003F3B4D">
              <w:lastRenderedPageBreak/>
              <w:t>Max-Abs Scaling</w:t>
            </w:r>
          </w:p>
        </w:tc>
        <w:tc>
          <w:tcPr>
            <w:tcW w:w="0" w:type="auto"/>
            <w:vAlign w:val="center"/>
            <w:hideMark/>
          </w:tcPr>
          <w:p w14:paraId="6EC7C10C" w14:textId="77777777" w:rsidR="003F3B4D" w:rsidRPr="003F3B4D" w:rsidRDefault="003F3B4D" w:rsidP="003F3B4D">
            <w:r w:rsidRPr="003F3B4D">
              <w:t>(X/</w:t>
            </w:r>
          </w:p>
        </w:tc>
        <w:tc>
          <w:tcPr>
            <w:tcW w:w="0" w:type="auto"/>
            <w:vAlign w:val="center"/>
            <w:hideMark/>
          </w:tcPr>
          <w:p w14:paraId="0045D08A" w14:textId="77777777" w:rsidR="003F3B4D" w:rsidRPr="003F3B4D" w:rsidRDefault="003F3B4D" w:rsidP="003F3B4D">
            <w:r w:rsidRPr="003F3B4D">
              <w:t>X_{max}</w:t>
            </w:r>
          </w:p>
        </w:tc>
      </w:tr>
      <w:tr w:rsidR="003F3B4D" w:rsidRPr="003F3B4D" w14:paraId="6FEF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F753" w14:textId="77777777" w:rsidR="003F3B4D" w:rsidRPr="003F3B4D" w:rsidRDefault="003F3B4D" w:rsidP="003F3B4D">
            <w:r w:rsidRPr="003F3B4D">
              <w:t>Robust Scaling</w:t>
            </w:r>
          </w:p>
        </w:tc>
        <w:tc>
          <w:tcPr>
            <w:tcW w:w="0" w:type="auto"/>
            <w:vAlign w:val="center"/>
            <w:hideMark/>
          </w:tcPr>
          <w:p w14:paraId="58691FF2" w14:textId="45F0F65D" w:rsidR="003F3B4D" w:rsidRPr="003F3B4D" w:rsidRDefault="00000000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nor/>
                      </m:rPr>
                      <m:t>Median</m:t>
                    </m:r>
                  </m:e>
                </m:d>
                <m:r>
                  <w:rPr>
                    <w:rFonts w:ascii="Cambria Math" w:hAnsi="Cambria Math"/>
                  </w:rPr>
                  <m:t>/IQR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FB6F70" w14:textId="77777777" w:rsidR="003F3B4D" w:rsidRPr="003F3B4D" w:rsidRDefault="003F3B4D" w:rsidP="003F3B4D">
            <w:r w:rsidRPr="003F3B4D">
              <w:t>Data with many outliers</w:t>
            </w:r>
          </w:p>
        </w:tc>
      </w:tr>
    </w:tbl>
    <w:p w14:paraId="6C87F980" w14:textId="1D8EF62F" w:rsidR="009765A7" w:rsidRDefault="009765A7">
      <w:r>
        <w:br/>
      </w:r>
      <w:r>
        <w:br/>
        <w:t>-------------------------------------------------------------------------------------------------------------------------------------</w:t>
      </w:r>
    </w:p>
    <w:p w14:paraId="64A7F8D5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Machine Learning Pipeline – Structured Summary</w:t>
      </w:r>
    </w:p>
    <w:p w14:paraId="1B01F499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1. What is a Pipeline?</w:t>
      </w:r>
    </w:p>
    <w:p w14:paraId="351156AB" w14:textId="77777777" w:rsidR="009765A7" w:rsidRPr="009765A7" w:rsidRDefault="009765A7" w:rsidP="009765A7">
      <w:r w:rsidRPr="009765A7">
        <w:t xml:space="preserve">A </w:t>
      </w:r>
      <w:r w:rsidRPr="009765A7">
        <w:rPr>
          <w:b/>
          <w:bCs/>
        </w:rPr>
        <w:t>Pipeline</w:t>
      </w:r>
      <w:r w:rsidRPr="009765A7">
        <w:t xml:space="preserve"> in Scikit-learn connects multiple ML steps into one workflow.</w:t>
      </w:r>
    </w:p>
    <w:p w14:paraId="7536A3BA" w14:textId="77777777" w:rsidR="009765A7" w:rsidRPr="009765A7" w:rsidRDefault="009765A7" w:rsidP="009765A7">
      <w:r w:rsidRPr="009765A7">
        <w:t>Typical flow:</w:t>
      </w:r>
    </w:p>
    <w:p w14:paraId="4C340CF5" w14:textId="77777777" w:rsidR="009765A7" w:rsidRPr="009765A7" w:rsidRDefault="009765A7" w:rsidP="009765A7">
      <w:r w:rsidRPr="009765A7">
        <w:t>Raw Data</w:t>
      </w:r>
    </w:p>
    <w:p w14:paraId="03E1EC8C" w14:textId="77777777" w:rsidR="009765A7" w:rsidRPr="009765A7" w:rsidRDefault="009765A7" w:rsidP="009765A7">
      <w:r w:rsidRPr="009765A7">
        <w:t xml:space="preserve">   ↓</w:t>
      </w:r>
    </w:p>
    <w:p w14:paraId="0D3C6CA9" w14:textId="77777777" w:rsidR="009765A7" w:rsidRPr="009765A7" w:rsidRDefault="009765A7" w:rsidP="009765A7">
      <w:r w:rsidRPr="009765A7">
        <w:t>Missing Value Handling</w:t>
      </w:r>
    </w:p>
    <w:p w14:paraId="622152E7" w14:textId="77777777" w:rsidR="009765A7" w:rsidRPr="009765A7" w:rsidRDefault="009765A7" w:rsidP="009765A7">
      <w:r w:rsidRPr="009765A7">
        <w:t xml:space="preserve">   ↓</w:t>
      </w:r>
    </w:p>
    <w:p w14:paraId="33765B02" w14:textId="77777777" w:rsidR="009765A7" w:rsidRPr="009765A7" w:rsidRDefault="009765A7" w:rsidP="009765A7">
      <w:r w:rsidRPr="009765A7">
        <w:t>Feature Scaling</w:t>
      </w:r>
    </w:p>
    <w:p w14:paraId="5E8E3590" w14:textId="77777777" w:rsidR="009765A7" w:rsidRPr="009765A7" w:rsidRDefault="009765A7" w:rsidP="009765A7">
      <w:r w:rsidRPr="009765A7">
        <w:t xml:space="preserve">   ↓</w:t>
      </w:r>
    </w:p>
    <w:p w14:paraId="10A9CD5A" w14:textId="77777777" w:rsidR="009765A7" w:rsidRPr="009765A7" w:rsidRDefault="009765A7" w:rsidP="009765A7">
      <w:r w:rsidRPr="009765A7">
        <w:t>Categorical Encoding</w:t>
      </w:r>
    </w:p>
    <w:p w14:paraId="5D37A8B8" w14:textId="77777777" w:rsidR="009765A7" w:rsidRPr="009765A7" w:rsidRDefault="009765A7" w:rsidP="009765A7">
      <w:r w:rsidRPr="009765A7">
        <w:t xml:space="preserve">   ↓</w:t>
      </w:r>
    </w:p>
    <w:p w14:paraId="3B508F6F" w14:textId="77777777" w:rsidR="009765A7" w:rsidRPr="009765A7" w:rsidRDefault="009765A7" w:rsidP="009765A7">
      <w:r w:rsidRPr="009765A7">
        <w:t>Model Training</w:t>
      </w:r>
    </w:p>
    <w:p w14:paraId="1C9B6114" w14:textId="77777777" w:rsidR="009765A7" w:rsidRPr="009765A7" w:rsidRDefault="009765A7" w:rsidP="009765A7">
      <w:r w:rsidRPr="009765A7">
        <w:t xml:space="preserve">   ↓</w:t>
      </w:r>
    </w:p>
    <w:p w14:paraId="0FE8083F" w14:textId="77777777" w:rsidR="009765A7" w:rsidRPr="009765A7" w:rsidRDefault="009765A7" w:rsidP="009765A7">
      <w:r w:rsidRPr="009765A7">
        <w:t>Prediction</w:t>
      </w:r>
    </w:p>
    <w:p w14:paraId="53911368" w14:textId="77777777" w:rsidR="009765A7" w:rsidRPr="009765A7" w:rsidRDefault="009765A7" w:rsidP="009765A7">
      <w:r w:rsidRPr="009765A7">
        <w:t>Instead of performing every step manually, the Pipeline automates the process.</w:t>
      </w:r>
    </w:p>
    <w:p w14:paraId="7FA2514C" w14:textId="77777777" w:rsidR="009765A7" w:rsidRPr="009765A7" w:rsidRDefault="009765A7" w:rsidP="009765A7">
      <w:r w:rsidRPr="009765A7">
        <w:pict w14:anchorId="43CE4AA9">
          <v:rect id="_x0000_i1122" style="width:0;height:1.5pt" o:hralign="center" o:hrstd="t" o:hr="t" fillcolor="#a0a0a0" stroked="f"/>
        </w:pict>
      </w:r>
    </w:p>
    <w:p w14:paraId="1115CC9E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2. Why Use Pipelines?</w:t>
      </w:r>
    </w:p>
    <w:p w14:paraId="0C57948E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Automation</w:t>
      </w:r>
    </w:p>
    <w:p w14:paraId="16EAC62F" w14:textId="77777777" w:rsidR="009765A7" w:rsidRPr="009765A7" w:rsidRDefault="009765A7" w:rsidP="009765A7">
      <w:r w:rsidRPr="009765A7">
        <w:t>Combines:</w:t>
      </w:r>
    </w:p>
    <w:p w14:paraId="47C1AE33" w14:textId="77777777" w:rsidR="009765A7" w:rsidRPr="009765A7" w:rsidRDefault="009765A7" w:rsidP="009765A7">
      <w:pPr>
        <w:numPr>
          <w:ilvl w:val="0"/>
          <w:numId w:val="46"/>
        </w:numPr>
      </w:pPr>
      <w:r w:rsidRPr="009765A7">
        <w:t xml:space="preserve">Data cleaning </w:t>
      </w:r>
    </w:p>
    <w:p w14:paraId="6C44AC0C" w14:textId="77777777" w:rsidR="009765A7" w:rsidRPr="009765A7" w:rsidRDefault="009765A7" w:rsidP="009765A7">
      <w:pPr>
        <w:numPr>
          <w:ilvl w:val="0"/>
          <w:numId w:val="46"/>
        </w:numPr>
      </w:pPr>
      <w:r w:rsidRPr="009765A7">
        <w:t xml:space="preserve">Feature engineering </w:t>
      </w:r>
    </w:p>
    <w:p w14:paraId="21893A2D" w14:textId="77777777" w:rsidR="009765A7" w:rsidRPr="009765A7" w:rsidRDefault="009765A7" w:rsidP="009765A7">
      <w:pPr>
        <w:numPr>
          <w:ilvl w:val="0"/>
          <w:numId w:val="46"/>
        </w:numPr>
      </w:pPr>
      <w:r w:rsidRPr="009765A7">
        <w:t xml:space="preserve">Encoding </w:t>
      </w:r>
    </w:p>
    <w:p w14:paraId="2889A6E4" w14:textId="77777777" w:rsidR="009765A7" w:rsidRPr="009765A7" w:rsidRDefault="009765A7" w:rsidP="009765A7">
      <w:pPr>
        <w:numPr>
          <w:ilvl w:val="0"/>
          <w:numId w:val="46"/>
        </w:numPr>
      </w:pPr>
      <w:r w:rsidRPr="009765A7">
        <w:t xml:space="preserve">Scaling </w:t>
      </w:r>
    </w:p>
    <w:p w14:paraId="43D44ACD" w14:textId="77777777" w:rsidR="009765A7" w:rsidRPr="009765A7" w:rsidRDefault="009765A7" w:rsidP="009765A7">
      <w:pPr>
        <w:numPr>
          <w:ilvl w:val="0"/>
          <w:numId w:val="46"/>
        </w:numPr>
      </w:pPr>
      <w:r w:rsidRPr="009765A7">
        <w:t xml:space="preserve">Model training </w:t>
      </w:r>
    </w:p>
    <w:p w14:paraId="4246695F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lastRenderedPageBreak/>
        <w:t>Data Leakage Prevention</w:t>
      </w:r>
    </w:p>
    <w:p w14:paraId="2245459E" w14:textId="77777777" w:rsidR="009765A7" w:rsidRPr="009765A7" w:rsidRDefault="009765A7" w:rsidP="009765A7">
      <w:r w:rsidRPr="009765A7">
        <w:t xml:space="preserve">The pipeline ensures that preprocessing is </w:t>
      </w:r>
      <w:r w:rsidRPr="009765A7">
        <w:rPr>
          <w:b/>
          <w:bCs/>
        </w:rPr>
        <w:t>learned only from training data</w:t>
      </w:r>
      <w:r w:rsidRPr="009765A7">
        <w:t>.</w:t>
      </w:r>
    </w:p>
    <w:p w14:paraId="568C8BA6" w14:textId="77777777" w:rsidR="009765A7" w:rsidRPr="009765A7" w:rsidRDefault="009765A7" w:rsidP="009765A7">
      <w:r w:rsidRPr="009765A7">
        <w:t>For example:</w:t>
      </w:r>
    </w:p>
    <w:p w14:paraId="68D6438E" w14:textId="77777777" w:rsidR="009765A7" w:rsidRPr="009765A7" w:rsidRDefault="009765A7" w:rsidP="009765A7">
      <w:proofErr w:type="spellStart"/>
      <w:proofErr w:type="gramStart"/>
      <w:r w:rsidRPr="009765A7">
        <w:t>StandardScaler</w:t>
      </w:r>
      <w:proofErr w:type="spellEnd"/>
      <w:r w:rsidRPr="009765A7">
        <w:t>(</w:t>
      </w:r>
      <w:proofErr w:type="gramEnd"/>
      <w:r w:rsidRPr="009765A7">
        <w:t>)</w:t>
      </w:r>
    </w:p>
    <w:p w14:paraId="7EEAA022" w14:textId="77777777" w:rsidR="009765A7" w:rsidRPr="009765A7" w:rsidRDefault="009765A7" w:rsidP="009765A7">
      <w:r w:rsidRPr="009765A7">
        <w:t>calculates mean and standard deviation from the training data, not from the test data.</w:t>
      </w:r>
    </w:p>
    <w:p w14:paraId="0A0E3ABB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Production Ready</w:t>
      </w:r>
    </w:p>
    <w:p w14:paraId="5EEFCD81" w14:textId="77777777" w:rsidR="009765A7" w:rsidRPr="009765A7" w:rsidRDefault="009765A7" w:rsidP="009765A7">
      <w:r w:rsidRPr="009765A7">
        <w:t>The same preprocessing used during training is automatically applied when making predictions on new data.</w:t>
      </w:r>
    </w:p>
    <w:p w14:paraId="30ABC932" w14:textId="77777777" w:rsidR="009765A7" w:rsidRPr="009765A7" w:rsidRDefault="009765A7" w:rsidP="009765A7">
      <w:r w:rsidRPr="009765A7">
        <w:pict w14:anchorId="5C1305B7">
          <v:rect id="_x0000_i1123" style="width:0;height:1.5pt" o:hralign="center" o:hrstd="t" o:hr="t" fillcolor="#a0a0a0" stroked="f"/>
        </w:pict>
      </w:r>
    </w:p>
    <w:p w14:paraId="49525C41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3. Important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557"/>
      </w:tblGrid>
      <w:tr w:rsidR="009765A7" w:rsidRPr="009765A7" w14:paraId="3049B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0253" w14:textId="77777777" w:rsidR="009765A7" w:rsidRPr="009765A7" w:rsidRDefault="009765A7" w:rsidP="009765A7">
            <w:pPr>
              <w:rPr>
                <w:b/>
                <w:bCs/>
              </w:rPr>
            </w:pPr>
            <w:r w:rsidRPr="009765A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0282CC0" w14:textId="77777777" w:rsidR="009765A7" w:rsidRPr="009765A7" w:rsidRDefault="009765A7" w:rsidP="009765A7">
            <w:pPr>
              <w:rPr>
                <w:b/>
                <w:bCs/>
              </w:rPr>
            </w:pPr>
            <w:r w:rsidRPr="009765A7">
              <w:rPr>
                <w:b/>
                <w:bCs/>
              </w:rPr>
              <w:t>Purpose</w:t>
            </w:r>
          </w:p>
        </w:tc>
      </w:tr>
      <w:tr w:rsidR="009765A7" w:rsidRPr="009765A7" w14:paraId="1270B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19B3" w14:textId="77777777" w:rsidR="009765A7" w:rsidRPr="009765A7" w:rsidRDefault="009765A7" w:rsidP="009765A7">
            <w:proofErr w:type="spellStart"/>
            <w:r w:rsidRPr="009765A7">
              <w:t>SimpleImputer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E97C2" w14:textId="77777777" w:rsidR="009765A7" w:rsidRPr="009765A7" w:rsidRDefault="009765A7" w:rsidP="009765A7">
            <w:r w:rsidRPr="009765A7">
              <w:t>Handle missing values</w:t>
            </w:r>
          </w:p>
        </w:tc>
      </w:tr>
      <w:tr w:rsidR="009765A7" w:rsidRPr="009765A7" w14:paraId="6FD8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33A1" w14:textId="77777777" w:rsidR="009765A7" w:rsidRPr="009765A7" w:rsidRDefault="009765A7" w:rsidP="009765A7">
            <w:proofErr w:type="spellStart"/>
            <w:r w:rsidRPr="009765A7"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E62FB" w14:textId="77777777" w:rsidR="009765A7" w:rsidRPr="009765A7" w:rsidRDefault="009765A7" w:rsidP="009765A7">
            <w:r w:rsidRPr="009765A7">
              <w:t>Scale numerical features</w:t>
            </w:r>
          </w:p>
        </w:tc>
      </w:tr>
      <w:tr w:rsidR="009765A7" w:rsidRPr="009765A7" w14:paraId="1A9F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961C" w14:textId="77777777" w:rsidR="009765A7" w:rsidRPr="009765A7" w:rsidRDefault="009765A7" w:rsidP="009765A7">
            <w:proofErr w:type="spellStart"/>
            <w:r w:rsidRPr="009765A7">
              <w:t>OneHotEncoder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08020" w14:textId="77777777" w:rsidR="009765A7" w:rsidRPr="009765A7" w:rsidRDefault="009765A7" w:rsidP="009765A7">
            <w:r w:rsidRPr="009765A7">
              <w:t>Encode nominal data</w:t>
            </w:r>
          </w:p>
        </w:tc>
      </w:tr>
      <w:tr w:rsidR="009765A7" w:rsidRPr="009765A7" w14:paraId="151D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86AA" w14:textId="77777777" w:rsidR="009765A7" w:rsidRPr="009765A7" w:rsidRDefault="009765A7" w:rsidP="009765A7">
            <w:proofErr w:type="spellStart"/>
            <w:r w:rsidRPr="009765A7">
              <w:t>OrdinalEncoder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1EAE4" w14:textId="77777777" w:rsidR="009765A7" w:rsidRPr="009765A7" w:rsidRDefault="009765A7" w:rsidP="009765A7">
            <w:r w:rsidRPr="009765A7">
              <w:t>Encode ordinal data</w:t>
            </w:r>
          </w:p>
        </w:tc>
      </w:tr>
      <w:tr w:rsidR="009765A7" w:rsidRPr="009765A7" w14:paraId="625D4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6E22" w14:textId="77777777" w:rsidR="009765A7" w:rsidRPr="009765A7" w:rsidRDefault="009765A7" w:rsidP="009765A7">
            <w:proofErr w:type="spellStart"/>
            <w:r w:rsidRPr="009765A7">
              <w:t>ColumnTransformer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EDE27" w14:textId="77777777" w:rsidR="009765A7" w:rsidRPr="009765A7" w:rsidRDefault="009765A7" w:rsidP="009765A7">
            <w:r w:rsidRPr="009765A7">
              <w:t>Apply different preprocessing to different columns</w:t>
            </w:r>
          </w:p>
        </w:tc>
      </w:tr>
      <w:tr w:rsidR="009765A7" w:rsidRPr="009765A7" w14:paraId="2B0A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9B00" w14:textId="77777777" w:rsidR="009765A7" w:rsidRPr="009765A7" w:rsidRDefault="009765A7" w:rsidP="009765A7">
            <w:r w:rsidRPr="009765A7">
              <w:t>Pipeline</w:t>
            </w:r>
          </w:p>
        </w:tc>
        <w:tc>
          <w:tcPr>
            <w:tcW w:w="0" w:type="auto"/>
            <w:vAlign w:val="center"/>
            <w:hideMark/>
          </w:tcPr>
          <w:p w14:paraId="46BF1163" w14:textId="77777777" w:rsidR="009765A7" w:rsidRPr="009765A7" w:rsidRDefault="009765A7" w:rsidP="009765A7">
            <w:r w:rsidRPr="009765A7">
              <w:t>Connect all steps together</w:t>
            </w:r>
          </w:p>
        </w:tc>
      </w:tr>
    </w:tbl>
    <w:p w14:paraId="5A63E0E7" w14:textId="77777777" w:rsidR="009765A7" w:rsidRPr="009765A7" w:rsidRDefault="009765A7" w:rsidP="009765A7">
      <w:r w:rsidRPr="009765A7">
        <w:pict w14:anchorId="60CF32E4">
          <v:rect id="_x0000_i1124" style="width:0;height:1.5pt" o:hralign="center" o:hrstd="t" o:hr="t" fillcolor="#a0a0a0" stroked="f"/>
        </w:pict>
      </w:r>
    </w:p>
    <w:p w14:paraId="44B7F055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4. Without Pipeline</w:t>
      </w:r>
    </w:p>
    <w:p w14:paraId="5F8BD4BA" w14:textId="77777777" w:rsidR="009765A7" w:rsidRPr="009765A7" w:rsidRDefault="009765A7" w:rsidP="009765A7">
      <w:r w:rsidRPr="009765A7">
        <w:t>Normally, you might manually do:</w:t>
      </w:r>
    </w:p>
    <w:p w14:paraId="126CDA56" w14:textId="77777777" w:rsidR="009765A7" w:rsidRPr="009765A7" w:rsidRDefault="009765A7" w:rsidP="009765A7">
      <w:proofErr w:type="spellStart"/>
      <w:r w:rsidRPr="009765A7">
        <w:t>X_train</w:t>
      </w:r>
      <w:proofErr w:type="spellEnd"/>
      <w:r w:rsidRPr="009765A7">
        <w:t xml:space="preserve"> = </w:t>
      </w:r>
      <w:proofErr w:type="spellStart"/>
      <w:r w:rsidRPr="009765A7">
        <w:t>imputer.fit_transform</w:t>
      </w:r>
      <w:proofErr w:type="spellEnd"/>
      <w:r w:rsidRPr="009765A7">
        <w:t>(</w:t>
      </w:r>
      <w:proofErr w:type="spellStart"/>
      <w:r w:rsidRPr="009765A7">
        <w:t>X_train</w:t>
      </w:r>
      <w:proofErr w:type="spellEnd"/>
      <w:r w:rsidRPr="009765A7">
        <w:t>)</w:t>
      </w:r>
    </w:p>
    <w:p w14:paraId="7500C4E5" w14:textId="77777777" w:rsidR="009765A7" w:rsidRPr="009765A7" w:rsidRDefault="009765A7" w:rsidP="009765A7"/>
    <w:p w14:paraId="398E731D" w14:textId="77777777" w:rsidR="009765A7" w:rsidRPr="009765A7" w:rsidRDefault="009765A7" w:rsidP="009765A7">
      <w:proofErr w:type="spellStart"/>
      <w:r w:rsidRPr="009765A7">
        <w:t>X_train</w:t>
      </w:r>
      <w:proofErr w:type="spellEnd"/>
      <w:r w:rsidRPr="009765A7">
        <w:t xml:space="preserve"> = </w:t>
      </w:r>
      <w:proofErr w:type="spellStart"/>
      <w:r w:rsidRPr="009765A7">
        <w:t>scaler.fit_transform</w:t>
      </w:r>
      <w:proofErr w:type="spellEnd"/>
      <w:r w:rsidRPr="009765A7">
        <w:t>(</w:t>
      </w:r>
      <w:proofErr w:type="spellStart"/>
      <w:r w:rsidRPr="009765A7">
        <w:t>X_train</w:t>
      </w:r>
      <w:proofErr w:type="spellEnd"/>
      <w:r w:rsidRPr="009765A7">
        <w:t>)</w:t>
      </w:r>
    </w:p>
    <w:p w14:paraId="28E2E4FF" w14:textId="77777777" w:rsidR="009765A7" w:rsidRPr="009765A7" w:rsidRDefault="009765A7" w:rsidP="009765A7"/>
    <w:p w14:paraId="2377CCBA" w14:textId="77777777" w:rsidR="009765A7" w:rsidRPr="009765A7" w:rsidRDefault="009765A7" w:rsidP="009765A7">
      <w:proofErr w:type="spellStart"/>
      <w:r w:rsidRPr="009765A7">
        <w:t>X_train</w:t>
      </w:r>
      <w:proofErr w:type="spellEnd"/>
      <w:r w:rsidRPr="009765A7">
        <w:t xml:space="preserve"> = </w:t>
      </w:r>
      <w:proofErr w:type="spellStart"/>
      <w:r w:rsidRPr="009765A7">
        <w:t>encoder.fit_transform</w:t>
      </w:r>
      <w:proofErr w:type="spellEnd"/>
      <w:r w:rsidRPr="009765A7">
        <w:t>(</w:t>
      </w:r>
      <w:proofErr w:type="spellStart"/>
      <w:r w:rsidRPr="009765A7">
        <w:t>X_train</w:t>
      </w:r>
      <w:proofErr w:type="spellEnd"/>
      <w:r w:rsidRPr="009765A7">
        <w:t>)</w:t>
      </w:r>
    </w:p>
    <w:p w14:paraId="45F5B6FD" w14:textId="77777777" w:rsidR="009765A7" w:rsidRPr="009765A7" w:rsidRDefault="009765A7" w:rsidP="009765A7"/>
    <w:p w14:paraId="7E79E352" w14:textId="77777777" w:rsidR="009765A7" w:rsidRPr="009765A7" w:rsidRDefault="009765A7" w:rsidP="009765A7">
      <w:proofErr w:type="spellStart"/>
      <w:proofErr w:type="gramStart"/>
      <w:r w:rsidRPr="009765A7">
        <w:t>model.fit</w:t>
      </w:r>
      <w:proofErr w:type="spellEnd"/>
      <w:r w:rsidRPr="009765A7">
        <w:t>(</w:t>
      </w:r>
      <w:proofErr w:type="spellStart"/>
      <w:proofErr w:type="gramEnd"/>
      <w:r w:rsidRPr="009765A7">
        <w:t>X_train</w:t>
      </w:r>
      <w:proofErr w:type="spellEnd"/>
      <w:r w:rsidRPr="009765A7">
        <w:t xml:space="preserve">, </w:t>
      </w:r>
      <w:proofErr w:type="spellStart"/>
      <w:r w:rsidRPr="009765A7">
        <w:t>y_train</w:t>
      </w:r>
      <w:proofErr w:type="spellEnd"/>
      <w:r w:rsidRPr="009765A7">
        <w:t>)</w:t>
      </w:r>
    </w:p>
    <w:p w14:paraId="2512B1B5" w14:textId="77777777" w:rsidR="009765A7" w:rsidRPr="009765A7" w:rsidRDefault="009765A7" w:rsidP="009765A7">
      <w:r w:rsidRPr="009765A7">
        <w:t xml:space="preserve">Then you have to remember to perform the </w:t>
      </w:r>
      <w:r w:rsidRPr="009765A7">
        <w:rPr>
          <w:b/>
          <w:bCs/>
        </w:rPr>
        <w:t>exact same transformations</w:t>
      </w:r>
      <w:r w:rsidRPr="009765A7">
        <w:t xml:space="preserve"> on test/new data.</w:t>
      </w:r>
    </w:p>
    <w:p w14:paraId="59383C67" w14:textId="77777777" w:rsidR="009765A7" w:rsidRPr="009765A7" w:rsidRDefault="009765A7" w:rsidP="009765A7">
      <w:r w:rsidRPr="009765A7">
        <w:t>This can cause:</w:t>
      </w:r>
    </w:p>
    <w:p w14:paraId="5D72187A" w14:textId="77777777" w:rsidR="009765A7" w:rsidRPr="009765A7" w:rsidRDefault="009765A7" w:rsidP="009765A7">
      <w:pPr>
        <w:numPr>
          <w:ilvl w:val="0"/>
          <w:numId w:val="47"/>
        </w:numPr>
      </w:pPr>
      <w:r w:rsidRPr="009765A7">
        <w:t xml:space="preserve">More code </w:t>
      </w:r>
    </w:p>
    <w:p w14:paraId="7D21F115" w14:textId="77777777" w:rsidR="009765A7" w:rsidRPr="009765A7" w:rsidRDefault="009765A7" w:rsidP="009765A7">
      <w:pPr>
        <w:numPr>
          <w:ilvl w:val="0"/>
          <w:numId w:val="47"/>
        </w:numPr>
      </w:pPr>
      <w:r w:rsidRPr="009765A7">
        <w:lastRenderedPageBreak/>
        <w:t xml:space="preserve">More mistakes </w:t>
      </w:r>
    </w:p>
    <w:p w14:paraId="1A2AC0FF" w14:textId="77777777" w:rsidR="009765A7" w:rsidRPr="009765A7" w:rsidRDefault="009765A7" w:rsidP="009765A7">
      <w:pPr>
        <w:numPr>
          <w:ilvl w:val="0"/>
          <w:numId w:val="47"/>
        </w:numPr>
      </w:pPr>
      <w:r w:rsidRPr="009765A7">
        <w:t xml:space="preserve">Data leakage </w:t>
      </w:r>
    </w:p>
    <w:p w14:paraId="753AAE9B" w14:textId="77777777" w:rsidR="009765A7" w:rsidRPr="009765A7" w:rsidRDefault="009765A7" w:rsidP="009765A7">
      <w:pPr>
        <w:numPr>
          <w:ilvl w:val="0"/>
          <w:numId w:val="47"/>
        </w:numPr>
      </w:pPr>
      <w:r w:rsidRPr="009765A7">
        <w:t xml:space="preserve">Production problems </w:t>
      </w:r>
    </w:p>
    <w:p w14:paraId="67496472" w14:textId="77777777" w:rsidR="009765A7" w:rsidRPr="009765A7" w:rsidRDefault="009765A7" w:rsidP="009765A7">
      <w:r w:rsidRPr="009765A7">
        <w:pict w14:anchorId="07E046DF">
          <v:rect id="_x0000_i1125" style="width:0;height:1.5pt" o:hralign="center" o:hrstd="t" o:hr="t" fillcolor="#a0a0a0" stroked="f"/>
        </w:pict>
      </w:r>
    </w:p>
    <w:p w14:paraId="059F583D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5. Numerical Pipeline</w:t>
      </w:r>
    </w:p>
    <w:p w14:paraId="4D08C213" w14:textId="77777777" w:rsidR="009765A7" w:rsidRPr="009765A7" w:rsidRDefault="009765A7" w:rsidP="009765A7">
      <w:r w:rsidRPr="009765A7">
        <w:t>For numerical columns:</w:t>
      </w:r>
    </w:p>
    <w:p w14:paraId="640A294B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sklearn.pipeline</w:t>
      </w:r>
      <w:proofErr w:type="spellEnd"/>
      <w:proofErr w:type="gramEnd"/>
      <w:r w:rsidRPr="009765A7">
        <w:t xml:space="preserve"> import Pipeline</w:t>
      </w:r>
    </w:p>
    <w:p w14:paraId="74DF0CA4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sklearn.impute</w:t>
      </w:r>
      <w:proofErr w:type="spellEnd"/>
      <w:proofErr w:type="gramEnd"/>
      <w:r w:rsidRPr="009765A7">
        <w:t xml:space="preserve"> import </w:t>
      </w:r>
      <w:proofErr w:type="spellStart"/>
      <w:r w:rsidRPr="009765A7">
        <w:t>SimpleImputer</w:t>
      </w:r>
      <w:proofErr w:type="spellEnd"/>
    </w:p>
    <w:p w14:paraId="2BF4ED16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sklearn.preprocessing</w:t>
      </w:r>
      <w:proofErr w:type="spellEnd"/>
      <w:proofErr w:type="gramEnd"/>
      <w:r w:rsidRPr="009765A7">
        <w:t xml:space="preserve"> import </w:t>
      </w:r>
      <w:proofErr w:type="spellStart"/>
      <w:r w:rsidRPr="009765A7">
        <w:t>StandardScaler</w:t>
      </w:r>
      <w:proofErr w:type="spellEnd"/>
    </w:p>
    <w:p w14:paraId="6E38220E" w14:textId="77777777" w:rsidR="009765A7" w:rsidRPr="009765A7" w:rsidRDefault="009765A7" w:rsidP="009765A7"/>
    <w:p w14:paraId="7A7F74B5" w14:textId="77777777" w:rsidR="009765A7" w:rsidRPr="009765A7" w:rsidRDefault="009765A7" w:rsidP="009765A7">
      <w:proofErr w:type="spellStart"/>
      <w:r w:rsidRPr="009765A7">
        <w:t>num_pipeline</w:t>
      </w:r>
      <w:proofErr w:type="spellEnd"/>
      <w:r w:rsidRPr="009765A7">
        <w:t xml:space="preserve"> = </w:t>
      </w:r>
      <w:proofErr w:type="gramStart"/>
      <w:r w:rsidRPr="009765A7">
        <w:t>Pipeline(</w:t>
      </w:r>
      <w:proofErr w:type="gramEnd"/>
      <w:r w:rsidRPr="009765A7">
        <w:t>[</w:t>
      </w:r>
    </w:p>
    <w:p w14:paraId="06AD4D40" w14:textId="77777777" w:rsidR="009765A7" w:rsidRPr="009765A7" w:rsidRDefault="009765A7" w:rsidP="009765A7">
      <w:r w:rsidRPr="009765A7">
        <w:t xml:space="preserve">    ('imputer', </w:t>
      </w:r>
      <w:proofErr w:type="spellStart"/>
      <w:r w:rsidRPr="009765A7">
        <w:t>SimpleImputer</w:t>
      </w:r>
      <w:proofErr w:type="spellEnd"/>
      <w:r w:rsidRPr="009765A7">
        <w:t>(strategy='mean')),</w:t>
      </w:r>
    </w:p>
    <w:p w14:paraId="41794FB7" w14:textId="77777777" w:rsidR="009765A7" w:rsidRPr="009765A7" w:rsidRDefault="009765A7" w:rsidP="009765A7">
      <w:r w:rsidRPr="009765A7">
        <w:t xml:space="preserve">    ('scaler', </w:t>
      </w:r>
      <w:proofErr w:type="spellStart"/>
      <w:proofErr w:type="gramStart"/>
      <w:r w:rsidRPr="009765A7">
        <w:t>StandardScaler</w:t>
      </w:r>
      <w:proofErr w:type="spellEnd"/>
      <w:r w:rsidRPr="009765A7">
        <w:t>(</w:t>
      </w:r>
      <w:proofErr w:type="gramEnd"/>
      <w:r w:rsidRPr="009765A7">
        <w:t>))</w:t>
      </w:r>
    </w:p>
    <w:p w14:paraId="65F3F38C" w14:textId="77777777" w:rsidR="009765A7" w:rsidRPr="009765A7" w:rsidRDefault="009765A7" w:rsidP="009765A7">
      <w:r w:rsidRPr="009765A7">
        <w:t>])</w:t>
      </w:r>
    </w:p>
    <w:p w14:paraId="5AD33A6B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Flow</w:t>
      </w:r>
    </w:p>
    <w:p w14:paraId="7474FEAC" w14:textId="77777777" w:rsidR="009765A7" w:rsidRPr="009765A7" w:rsidRDefault="009765A7" w:rsidP="009765A7">
      <w:r w:rsidRPr="009765A7">
        <w:t>Missing Values</w:t>
      </w:r>
    </w:p>
    <w:p w14:paraId="475B0A97" w14:textId="77777777" w:rsidR="009765A7" w:rsidRPr="009765A7" w:rsidRDefault="009765A7" w:rsidP="009765A7">
      <w:r w:rsidRPr="009765A7">
        <w:t xml:space="preserve">      ↓</w:t>
      </w:r>
    </w:p>
    <w:p w14:paraId="0AB2114F" w14:textId="77777777" w:rsidR="009765A7" w:rsidRPr="009765A7" w:rsidRDefault="009765A7" w:rsidP="009765A7">
      <w:r w:rsidRPr="009765A7">
        <w:t>Mean Imputation</w:t>
      </w:r>
    </w:p>
    <w:p w14:paraId="6C4EBDFE" w14:textId="77777777" w:rsidR="009765A7" w:rsidRPr="009765A7" w:rsidRDefault="009765A7" w:rsidP="009765A7">
      <w:r w:rsidRPr="009765A7">
        <w:t xml:space="preserve">      ↓</w:t>
      </w:r>
    </w:p>
    <w:p w14:paraId="23DB9F41" w14:textId="77777777" w:rsidR="009765A7" w:rsidRPr="009765A7" w:rsidRDefault="009765A7" w:rsidP="009765A7">
      <w:r w:rsidRPr="009765A7">
        <w:t>Standard Scaling</w:t>
      </w:r>
    </w:p>
    <w:p w14:paraId="3B793C55" w14:textId="77777777" w:rsidR="009765A7" w:rsidRPr="009765A7" w:rsidRDefault="009765A7" w:rsidP="009765A7">
      <w:r w:rsidRPr="009765A7">
        <w:pict w14:anchorId="420B9E05">
          <v:rect id="_x0000_i1126" style="width:0;height:1.5pt" o:hralign="center" o:hrstd="t" o:hr="t" fillcolor="#a0a0a0" stroked="f"/>
        </w:pict>
      </w:r>
    </w:p>
    <w:p w14:paraId="350C59CD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6. Nominal Pipeline</w:t>
      </w:r>
    </w:p>
    <w:p w14:paraId="35DDEDE8" w14:textId="77777777" w:rsidR="009765A7" w:rsidRPr="009765A7" w:rsidRDefault="009765A7" w:rsidP="009765A7">
      <w:r w:rsidRPr="009765A7">
        <w:t>For nominal categorical columns:</w:t>
      </w:r>
    </w:p>
    <w:p w14:paraId="1DFCAE5B" w14:textId="77777777" w:rsidR="009765A7" w:rsidRPr="009765A7" w:rsidRDefault="009765A7" w:rsidP="009765A7">
      <w:proofErr w:type="spellStart"/>
      <w:r w:rsidRPr="009765A7">
        <w:t>nominal_pipeline</w:t>
      </w:r>
      <w:proofErr w:type="spellEnd"/>
      <w:r w:rsidRPr="009765A7">
        <w:t xml:space="preserve"> = </w:t>
      </w:r>
      <w:proofErr w:type="gramStart"/>
      <w:r w:rsidRPr="009765A7">
        <w:t>Pipeline(</w:t>
      </w:r>
      <w:proofErr w:type="gramEnd"/>
      <w:r w:rsidRPr="009765A7">
        <w:t>[</w:t>
      </w:r>
    </w:p>
    <w:p w14:paraId="01B9A112" w14:textId="77777777" w:rsidR="009765A7" w:rsidRPr="009765A7" w:rsidRDefault="009765A7" w:rsidP="009765A7">
      <w:r w:rsidRPr="009765A7">
        <w:t xml:space="preserve">    ('imputer', </w:t>
      </w:r>
      <w:proofErr w:type="spellStart"/>
      <w:r w:rsidRPr="009765A7">
        <w:t>SimpleImputer</w:t>
      </w:r>
      <w:proofErr w:type="spellEnd"/>
      <w:r w:rsidRPr="009765A7">
        <w:t>(strategy='</w:t>
      </w:r>
      <w:proofErr w:type="spellStart"/>
      <w:r w:rsidRPr="009765A7">
        <w:t>most_frequent</w:t>
      </w:r>
      <w:proofErr w:type="spellEnd"/>
      <w:r w:rsidRPr="009765A7">
        <w:t>')),</w:t>
      </w:r>
    </w:p>
    <w:p w14:paraId="4964D201" w14:textId="77777777" w:rsidR="009765A7" w:rsidRPr="009765A7" w:rsidRDefault="009765A7" w:rsidP="009765A7">
      <w:r w:rsidRPr="009765A7">
        <w:t xml:space="preserve">    ('encoder', </w:t>
      </w:r>
      <w:proofErr w:type="spellStart"/>
      <w:r w:rsidRPr="009765A7">
        <w:t>OneHotEncoder</w:t>
      </w:r>
      <w:proofErr w:type="spellEnd"/>
      <w:r w:rsidRPr="009765A7">
        <w:t>(drop='first'))</w:t>
      </w:r>
    </w:p>
    <w:p w14:paraId="3BD95F7C" w14:textId="77777777" w:rsidR="009765A7" w:rsidRPr="009765A7" w:rsidRDefault="009765A7" w:rsidP="009765A7">
      <w:r w:rsidRPr="009765A7">
        <w:t>])</w:t>
      </w:r>
    </w:p>
    <w:p w14:paraId="1D30F0D7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Flow</w:t>
      </w:r>
    </w:p>
    <w:p w14:paraId="799424F2" w14:textId="77777777" w:rsidR="009765A7" w:rsidRPr="009765A7" w:rsidRDefault="009765A7" w:rsidP="009765A7">
      <w:r w:rsidRPr="009765A7">
        <w:t>Missing Values</w:t>
      </w:r>
    </w:p>
    <w:p w14:paraId="435A44A3" w14:textId="77777777" w:rsidR="009765A7" w:rsidRPr="009765A7" w:rsidRDefault="009765A7" w:rsidP="009765A7">
      <w:r w:rsidRPr="009765A7">
        <w:t xml:space="preserve">      ↓</w:t>
      </w:r>
    </w:p>
    <w:p w14:paraId="7907EA44" w14:textId="77777777" w:rsidR="009765A7" w:rsidRPr="009765A7" w:rsidRDefault="009765A7" w:rsidP="009765A7">
      <w:r w:rsidRPr="009765A7">
        <w:t>Most Frequent Value</w:t>
      </w:r>
    </w:p>
    <w:p w14:paraId="3FB336BA" w14:textId="77777777" w:rsidR="009765A7" w:rsidRPr="009765A7" w:rsidRDefault="009765A7" w:rsidP="009765A7">
      <w:r w:rsidRPr="009765A7">
        <w:lastRenderedPageBreak/>
        <w:t xml:space="preserve">      ↓</w:t>
      </w:r>
    </w:p>
    <w:p w14:paraId="59475982" w14:textId="77777777" w:rsidR="009765A7" w:rsidRPr="009765A7" w:rsidRDefault="009765A7" w:rsidP="009765A7">
      <w:r w:rsidRPr="009765A7">
        <w:t>One-Hot Encoding</w:t>
      </w:r>
    </w:p>
    <w:p w14:paraId="2141A533" w14:textId="77777777" w:rsidR="009765A7" w:rsidRPr="009765A7" w:rsidRDefault="009765A7" w:rsidP="009765A7">
      <w:r w:rsidRPr="009765A7">
        <w:pict w14:anchorId="52BA0AD2">
          <v:rect id="_x0000_i1127" style="width:0;height:1.5pt" o:hralign="center" o:hrstd="t" o:hr="t" fillcolor="#a0a0a0" stroked="f"/>
        </w:pict>
      </w:r>
    </w:p>
    <w:p w14:paraId="6E6B4840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7. Ordinal Pipeline</w:t>
      </w:r>
    </w:p>
    <w:p w14:paraId="24BFBE55" w14:textId="77777777" w:rsidR="009765A7" w:rsidRPr="009765A7" w:rsidRDefault="009765A7" w:rsidP="009765A7">
      <w:r w:rsidRPr="009765A7">
        <w:t>For ordinal categorical columns:</w:t>
      </w:r>
    </w:p>
    <w:p w14:paraId="6AF578C0" w14:textId="77777777" w:rsidR="009765A7" w:rsidRPr="009765A7" w:rsidRDefault="009765A7" w:rsidP="009765A7">
      <w:proofErr w:type="spellStart"/>
      <w:r w:rsidRPr="009765A7">
        <w:t>ordinal_pipeline</w:t>
      </w:r>
      <w:proofErr w:type="spellEnd"/>
      <w:r w:rsidRPr="009765A7">
        <w:t xml:space="preserve"> = </w:t>
      </w:r>
      <w:proofErr w:type="gramStart"/>
      <w:r w:rsidRPr="009765A7">
        <w:t>Pipeline(</w:t>
      </w:r>
      <w:proofErr w:type="gramEnd"/>
      <w:r w:rsidRPr="009765A7">
        <w:t>[</w:t>
      </w:r>
    </w:p>
    <w:p w14:paraId="66264E97" w14:textId="77777777" w:rsidR="009765A7" w:rsidRPr="009765A7" w:rsidRDefault="009765A7" w:rsidP="009765A7">
      <w:r w:rsidRPr="009765A7">
        <w:t xml:space="preserve">    ('imputer', </w:t>
      </w:r>
      <w:proofErr w:type="spellStart"/>
      <w:r w:rsidRPr="009765A7">
        <w:t>SimpleImputer</w:t>
      </w:r>
      <w:proofErr w:type="spellEnd"/>
      <w:r w:rsidRPr="009765A7">
        <w:t>(strategy='</w:t>
      </w:r>
      <w:proofErr w:type="spellStart"/>
      <w:r w:rsidRPr="009765A7">
        <w:t>most_frequent</w:t>
      </w:r>
      <w:proofErr w:type="spellEnd"/>
      <w:r w:rsidRPr="009765A7">
        <w:t>')),</w:t>
      </w:r>
    </w:p>
    <w:p w14:paraId="66A1E5F9" w14:textId="77777777" w:rsidR="009765A7" w:rsidRPr="009765A7" w:rsidRDefault="009765A7" w:rsidP="009765A7">
      <w:r w:rsidRPr="009765A7">
        <w:t xml:space="preserve">    ('encoder', </w:t>
      </w:r>
      <w:proofErr w:type="spellStart"/>
      <w:proofErr w:type="gramStart"/>
      <w:r w:rsidRPr="009765A7">
        <w:t>OrdinalEncoder</w:t>
      </w:r>
      <w:proofErr w:type="spellEnd"/>
      <w:r w:rsidRPr="009765A7">
        <w:t>(</w:t>
      </w:r>
      <w:proofErr w:type="gramEnd"/>
    </w:p>
    <w:p w14:paraId="6C00699B" w14:textId="77777777" w:rsidR="009765A7" w:rsidRPr="009765A7" w:rsidRDefault="009765A7" w:rsidP="009765A7">
      <w:r w:rsidRPr="009765A7">
        <w:t xml:space="preserve">        categories</w:t>
      </w:r>
      <w:proofErr w:type="gramStart"/>
      <w:r w:rsidRPr="009765A7">
        <w:t>=[</w:t>
      </w:r>
      <w:proofErr w:type="gramEnd"/>
    </w:p>
    <w:p w14:paraId="66E04B94" w14:textId="77777777" w:rsidR="009765A7" w:rsidRPr="009765A7" w:rsidRDefault="009765A7" w:rsidP="009765A7">
      <w:r w:rsidRPr="009765A7">
        <w:t xml:space="preserve">            ['Bachelor', 'Master', 'PhD'],</w:t>
      </w:r>
    </w:p>
    <w:p w14:paraId="45C058BD" w14:textId="77777777" w:rsidR="009765A7" w:rsidRPr="009765A7" w:rsidRDefault="009765A7" w:rsidP="009765A7">
      <w:r w:rsidRPr="009765A7">
        <w:t xml:space="preserve">            ['Low', 'Medium', 'High']</w:t>
      </w:r>
    </w:p>
    <w:p w14:paraId="7F191AAE" w14:textId="77777777" w:rsidR="009765A7" w:rsidRPr="009765A7" w:rsidRDefault="009765A7" w:rsidP="009765A7">
      <w:r w:rsidRPr="009765A7">
        <w:t xml:space="preserve">        ]</w:t>
      </w:r>
    </w:p>
    <w:p w14:paraId="0121851E" w14:textId="77777777" w:rsidR="009765A7" w:rsidRPr="009765A7" w:rsidRDefault="009765A7" w:rsidP="009765A7">
      <w:r w:rsidRPr="009765A7">
        <w:t xml:space="preserve">    ))</w:t>
      </w:r>
    </w:p>
    <w:p w14:paraId="7DFC85C5" w14:textId="77777777" w:rsidR="009765A7" w:rsidRPr="009765A7" w:rsidRDefault="009765A7" w:rsidP="009765A7">
      <w:r w:rsidRPr="009765A7">
        <w:t>])</w:t>
      </w:r>
    </w:p>
    <w:p w14:paraId="5BA4C769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Flow</w:t>
      </w:r>
    </w:p>
    <w:p w14:paraId="5B82DB4A" w14:textId="77777777" w:rsidR="009765A7" w:rsidRPr="009765A7" w:rsidRDefault="009765A7" w:rsidP="009765A7">
      <w:r w:rsidRPr="009765A7">
        <w:t>Missing Values</w:t>
      </w:r>
    </w:p>
    <w:p w14:paraId="46237F0C" w14:textId="77777777" w:rsidR="009765A7" w:rsidRPr="009765A7" w:rsidRDefault="009765A7" w:rsidP="009765A7">
      <w:r w:rsidRPr="009765A7">
        <w:t xml:space="preserve">      ↓</w:t>
      </w:r>
    </w:p>
    <w:p w14:paraId="5ACDCF0B" w14:textId="77777777" w:rsidR="009765A7" w:rsidRPr="009765A7" w:rsidRDefault="009765A7" w:rsidP="009765A7">
      <w:r w:rsidRPr="009765A7">
        <w:t>Most Frequent Value</w:t>
      </w:r>
    </w:p>
    <w:p w14:paraId="248CB11D" w14:textId="77777777" w:rsidR="009765A7" w:rsidRPr="009765A7" w:rsidRDefault="009765A7" w:rsidP="009765A7">
      <w:r w:rsidRPr="009765A7">
        <w:t xml:space="preserve">      ↓</w:t>
      </w:r>
    </w:p>
    <w:p w14:paraId="44737063" w14:textId="77777777" w:rsidR="009765A7" w:rsidRPr="009765A7" w:rsidRDefault="009765A7" w:rsidP="009765A7">
      <w:r w:rsidRPr="009765A7">
        <w:t>Ordinal Encoding</w:t>
      </w:r>
    </w:p>
    <w:p w14:paraId="1BAB716A" w14:textId="77777777" w:rsidR="009765A7" w:rsidRPr="009765A7" w:rsidRDefault="009765A7" w:rsidP="009765A7">
      <w:r w:rsidRPr="009765A7">
        <w:pict w14:anchorId="463DEE6F">
          <v:rect id="_x0000_i1128" style="width:0;height:1.5pt" o:hralign="center" o:hrstd="t" o:hr="t" fillcolor="#a0a0a0" stroked="f"/>
        </w:pict>
      </w:r>
    </w:p>
    <w:p w14:paraId="1B2AB51E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 xml:space="preserve">8. Combine Using </w:t>
      </w:r>
      <w:proofErr w:type="spellStart"/>
      <w:r w:rsidRPr="009765A7">
        <w:rPr>
          <w:b/>
          <w:bCs/>
        </w:rPr>
        <w:t>ColumnTransformer</w:t>
      </w:r>
      <w:proofErr w:type="spellEnd"/>
    </w:p>
    <w:p w14:paraId="50730FEC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sklearn.compose</w:t>
      </w:r>
      <w:proofErr w:type="spellEnd"/>
      <w:proofErr w:type="gramEnd"/>
      <w:r w:rsidRPr="009765A7">
        <w:t xml:space="preserve"> import </w:t>
      </w:r>
      <w:proofErr w:type="spellStart"/>
      <w:r w:rsidRPr="009765A7">
        <w:t>ColumnTransformer</w:t>
      </w:r>
      <w:proofErr w:type="spellEnd"/>
    </w:p>
    <w:p w14:paraId="6936AA46" w14:textId="77777777" w:rsidR="009765A7" w:rsidRPr="009765A7" w:rsidRDefault="009765A7" w:rsidP="009765A7"/>
    <w:p w14:paraId="712F1B97" w14:textId="77777777" w:rsidR="009765A7" w:rsidRPr="009765A7" w:rsidRDefault="009765A7" w:rsidP="009765A7">
      <w:r w:rsidRPr="009765A7">
        <w:t xml:space="preserve">preprocessor = </w:t>
      </w:r>
      <w:proofErr w:type="spellStart"/>
      <w:proofErr w:type="gramStart"/>
      <w:r w:rsidRPr="009765A7">
        <w:t>ColumnTransformer</w:t>
      </w:r>
      <w:proofErr w:type="spellEnd"/>
      <w:r w:rsidRPr="009765A7">
        <w:t>(</w:t>
      </w:r>
      <w:proofErr w:type="gramEnd"/>
      <w:r w:rsidRPr="009765A7">
        <w:t>[</w:t>
      </w:r>
    </w:p>
    <w:p w14:paraId="374259BB" w14:textId="77777777" w:rsidR="009765A7" w:rsidRPr="009765A7" w:rsidRDefault="009765A7" w:rsidP="009765A7">
      <w:r w:rsidRPr="009765A7">
        <w:t xml:space="preserve">    ('</w:t>
      </w:r>
      <w:proofErr w:type="spellStart"/>
      <w:r w:rsidRPr="009765A7">
        <w:t>num</w:t>
      </w:r>
      <w:proofErr w:type="spellEnd"/>
      <w:r w:rsidRPr="009765A7">
        <w:t xml:space="preserve">', </w:t>
      </w:r>
      <w:proofErr w:type="spellStart"/>
      <w:r w:rsidRPr="009765A7">
        <w:t>num_pipeline</w:t>
      </w:r>
      <w:proofErr w:type="spellEnd"/>
      <w:r w:rsidRPr="009765A7">
        <w:t xml:space="preserve">, </w:t>
      </w:r>
      <w:proofErr w:type="spellStart"/>
      <w:r w:rsidRPr="009765A7">
        <w:t>numerical_columns</w:t>
      </w:r>
      <w:proofErr w:type="spellEnd"/>
      <w:r w:rsidRPr="009765A7">
        <w:t>),</w:t>
      </w:r>
    </w:p>
    <w:p w14:paraId="077927BD" w14:textId="77777777" w:rsidR="009765A7" w:rsidRPr="009765A7" w:rsidRDefault="009765A7" w:rsidP="009765A7">
      <w:r w:rsidRPr="009765A7">
        <w:t xml:space="preserve">    ('ordinal', </w:t>
      </w:r>
      <w:proofErr w:type="spellStart"/>
      <w:r w:rsidRPr="009765A7">
        <w:t>ordinal_pipeline</w:t>
      </w:r>
      <w:proofErr w:type="spellEnd"/>
      <w:r w:rsidRPr="009765A7">
        <w:t xml:space="preserve">, </w:t>
      </w:r>
      <w:proofErr w:type="spellStart"/>
      <w:r w:rsidRPr="009765A7">
        <w:t>ordinal_columns</w:t>
      </w:r>
      <w:proofErr w:type="spellEnd"/>
      <w:r w:rsidRPr="009765A7">
        <w:t>),</w:t>
      </w:r>
    </w:p>
    <w:p w14:paraId="4DF6381B" w14:textId="77777777" w:rsidR="009765A7" w:rsidRPr="009765A7" w:rsidRDefault="009765A7" w:rsidP="009765A7">
      <w:r w:rsidRPr="009765A7">
        <w:t xml:space="preserve">    ('nominal', </w:t>
      </w:r>
      <w:proofErr w:type="spellStart"/>
      <w:r w:rsidRPr="009765A7">
        <w:t>nominal_pipeline</w:t>
      </w:r>
      <w:proofErr w:type="spellEnd"/>
      <w:r w:rsidRPr="009765A7">
        <w:t xml:space="preserve">, </w:t>
      </w:r>
      <w:proofErr w:type="spellStart"/>
      <w:r w:rsidRPr="009765A7">
        <w:t>nominal_columns</w:t>
      </w:r>
      <w:proofErr w:type="spellEnd"/>
      <w:r w:rsidRPr="009765A7">
        <w:t>)</w:t>
      </w:r>
    </w:p>
    <w:p w14:paraId="79D3315B" w14:textId="77777777" w:rsidR="009765A7" w:rsidRPr="009765A7" w:rsidRDefault="009765A7" w:rsidP="009765A7">
      <w:r w:rsidRPr="009765A7">
        <w:t>])</w:t>
      </w:r>
    </w:p>
    <w:p w14:paraId="36197030" w14:textId="77777777" w:rsidR="009765A7" w:rsidRPr="009765A7" w:rsidRDefault="009765A7" w:rsidP="009765A7">
      <w:r w:rsidRPr="009765A7">
        <w:t>Now different columns automatically go through their appropriate pipelines.</w:t>
      </w:r>
    </w:p>
    <w:p w14:paraId="08F1AC4B" w14:textId="77777777" w:rsidR="009765A7" w:rsidRPr="009765A7" w:rsidRDefault="009765A7" w:rsidP="009765A7">
      <w:r w:rsidRPr="009765A7">
        <w:pict w14:anchorId="50F0F17D">
          <v:rect id="_x0000_i1129" style="width:0;height:1.5pt" o:hralign="center" o:hrstd="t" o:hr="t" fillcolor="#a0a0a0" stroked="f"/>
        </w:pict>
      </w:r>
    </w:p>
    <w:p w14:paraId="3A6B7E55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lastRenderedPageBreak/>
        <w:t>9. Final ML Pipeline</w:t>
      </w:r>
    </w:p>
    <w:p w14:paraId="48DA487D" w14:textId="77777777" w:rsidR="009765A7" w:rsidRPr="009765A7" w:rsidRDefault="009765A7" w:rsidP="009765A7">
      <w:r w:rsidRPr="009765A7">
        <w:t>Suppose we are using Random Forest:</w:t>
      </w:r>
    </w:p>
    <w:p w14:paraId="791BB36E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sklearn.pipeline</w:t>
      </w:r>
      <w:proofErr w:type="spellEnd"/>
      <w:proofErr w:type="gramEnd"/>
      <w:r w:rsidRPr="009765A7">
        <w:t xml:space="preserve"> import Pipeline</w:t>
      </w:r>
    </w:p>
    <w:p w14:paraId="36BF82DD" w14:textId="77777777" w:rsidR="009765A7" w:rsidRPr="009765A7" w:rsidRDefault="009765A7" w:rsidP="009765A7">
      <w:r w:rsidRPr="009765A7">
        <w:t xml:space="preserve">from </w:t>
      </w:r>
      <w:proofErr w:type="spellStart"/>
      <w:proofErr w:type="gramStart"/>
      <w:r w:rsidRPr="009765A7">
        <w:t>sklearn.ensemble</w:t>
      </w:r>
      <w:proofErr w:type="spellEnd"/>
      <w:proofErr w:type="gramEnd"/>
      <w:r w:rsidRPr="009765A7">
        <w:t xml:space="preserve"> import </w:t>
      </w:r>
      <w:proofErr w:type="spellStart"/>
      <w:r w:rsidRPr="009765A7">
        <w:t>RandomForestClassifier</w:t>
      </w:r>
      <w:proofErr w:type="spellEnd"/>
    </w:p>
    <w:p w14:paraId="6C0C3485" w14:textId="77777777" w:rsidR="009765A7" w:rsidRPr="009765A7" w:rsidRDefault="009765A7" w:rsidP="009765A7"/>
    <w:p w14:paraId="2B47C329" w14:textId="77777777" w:rsidR="009765A7" w:rsidRPr="009765A7" w:rsidRDefault="009765A7" w:rsidP="009765A7">
      <w:proofErr w:type="spellStart"/>
      <w:r w:rsidRPr="009765A7">
        <w:t>model_pipeline</w:t>
      </w:r>
      <w:proofErr w:type="spellEnd"/>
      <w:r w:rsidRPr="009765A7">
        <w:t xml:space="preserve"> = </w:t>
      </w:r>
      <w:proofErr w:type="gramStart"/>
      <w:r w:rsidRPr="009765A7">
        <w:t>Pipeline(</w:t>
      </w:r>
      <w:proofErr w:type="gramEnd"/>
      <w:r w:rsidRPr="009765A7">
        <w:t>[</w:t>
      </w:r>
    </w:p>
    <w:p w14:paraId="7B16C4A6" w14:textId="77777777" w:rsidR="009765A7" w:rsidRPr="009765A7" w:rsidRDefault="009765A7" w:rsidP="009765A7">
      <w:r w:rsidRPr="009765A7">
        <w:t xml:space="preserve">    ('preprocessor', preprocessor),</w:t>
      </w:r>
    </w:p>
    <w:p w14:paraId="3382FC75" w14:textId="77777777" w:rsidR="009765A7" w:rsidRPr="009765A7" w:rsidRDefault="009765A7" w:rsidP="009765A7">
      <w:r w:rsidRPr="009765A7">
        <w:t xml:space="preserve">    ('model', </w:t>
      </w:r>
      <w:proofErr w:type="spellStart"/>
      <w:proofErr w:type="gramStart"/>
      <w:r w:rsidRPr="009765A7">
        <w:t>RandomForestClassifier</w:t>
      </w:r>
      <w:proofErr w:type="spellEnd"/>
      <w:r w:rsidRPr="009765A7">
        <w:t>(</w:t>
      </w:r>
      <w:proofErr w:type="gramEnd"/>
      <w:r w:rsidRPr="009765A7">
        <w:t>))</w:t>
      </w:r>
    </w:p>
    <w:p w14:paraId="431BDA90" w14:textId="77777777" w:rsidR="009765A7" w:rsidRPr="009765A7" w:rsidRDefault="009765A7" w:rsidP="009765A7">
      <w:r w:rsidRPr="009765A7">
        <w:t>])</w:t>
      </w:r>
    </w:p>
    <w:p w14:paraId="1E9C99C9" w14:textId="77777777" w:rsidR="009765A7" w:rsidRPr="009765A7" w:rsidRDefault="009765A7" w:rsidP="009765A7">
      <w:r w:rsidRPr="009765A7">
        <w:t>Train:</w:t>
      </w:r>
    </w:p>
    <w:p w14:paraId="78C474D4" w14:textId="77777777" w:rsidR="009765A7" w:rsidRPr="009765A7" w:rsidRDefault="009765A7" w:rsidP="009765A7">
      <w:proofErr w:type="spellStart"/>
      <w:proofErr w:type="gramStart"/>
      <w:r w:rsidRPr="009765A7">
        <w:t>model_pipeline.fit</w:t>
      </w:r>
      <w:proofErr w:type="spellEnd"/>
      <w:r w:rsidRPr="009765A7">
        <w:t>(</w:t>
      </w:r>
      <w:proofErr w:type="spellStart"/>
      <w:proofErr w:type="gramEnd"/>
      <w:r w:rsidRPr="009765A7">
        <w:t>X_train</w:t>
      </w:r>
      <w:proofErr w:type="spellEnd"/>
      <w:r w:rsidRPr="009765A7">
        <w:t xml:space="preserve">, </w:t>
      </w:r>
      <w:proofErr w:type="spellStart"/>
      <w:r w:rsidRPr="009765A7">
        <w:t>y_train</w:t>
      </w:r>
      <w:proofErr w:type="spellEnd"/>
      <w:r w:rsidRPr="009765A7">
        <w:t>)</w:t>
      </w:r>
    </w:p>
    <w:p w14:paraId="23C2EDCA" w14:textId="77777777" w:rsidR="009765A7" w:rsidRPr="009765A7" w:rsidRDefault="009765A7" w:rsidP="009765A7">
      <w:r w:rsidRPr="009765A7">
        <w:t>Predict:</w:t>
      </w:r>
    </w:p>
    <w:p w14:paraId="08293321" w14:textId="77777777" w:rsidR="009765A7" w:rsidRPr="009765A7" w:rsidRDefault="009765A7" w:rsidP="009765A7">
      <w:proofErr w:type="spellStart"/>
      <w:r w:rsidRPr="009765A7">
        <w:t>y_pred</w:t>
      </w:r>
      <w:proofErr w:type="spellEnd"/>
      <w:r w:rsidRPr="009765A7">
        <w:t xml:space="preserve"> = </w:t>
      </w:r>
      <w:proofErr w:type="spellStart"/>
      <w:r w:rsidRPr="009765A7">
        <w:t>model_</w:t>
      </w:r>
      <w:proofErr w:type="gramStart"/>
      <w:r w:rsidRPr="009765A7">
        <w:t>pipeline.predict</w:t>
      </w:r>
      <w:proofErr w:type="spellEnd"/>
      <w:proofErr w:type="gramEnd"/>
      <w:r w:rsidRPr="009765A7">
        <w:t>(</w:t>
      </w:r>
      <w:proofErr w:type="spellStart"/>
      <w:r w:rsidRPr="009765A7">
        <w:t>X_test</w:t>
      </w:r>
      <w:proofErr w:type="spellEnd"/>
      <w:r w:rsidRPr="009765A7">
        <w:t>)</w:t>
      </w:r>
    </w:p>
    <w:p w14:paraId="2F9B3D2D" w14:textId="77777777" w:rsidR="009765A7" w:rsidRPr="009765A7" w:rsidRDefault="009765A7" w:rsidP="009765A7">
      <w:r w:rsidRPr="009765A7">
        <w:pict w14:anchorId="466D2818">
          <v:rect id="_x0000_i1130" style="width:0;height:1.5pt" o:hralign="center" o:hrstd="t" o:hr="t" fillcolor="#a0a0a0" stroked="f"/>
        </w:pict>
      </w:r>
    </w:p>
    <w:p w14:paraId="7186A60F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t>10. Complete Flow</w:t>
      </w:r>
    </w:p>
    <w:p w14:paraId="559D8EED" w14:textId="77777777" w:rsidR="009765A7" w:rsidRPr="009765A7" w:rsidRDefault="009765A7" w:rsidP="009765A7">
      <w:r w:rsidRPr="009765A7">
        <w:t xml:space="preserve">                 Dataset</w:t>
      </w:r>
    </w:p>
    <w:p w14:paraId="1880EF25" w14:textId="77777777" w:rsidR="009765A7" w:rsidRPr="009765A7" w:rsidRDefault="009765A7" w:rsidP="009765A7">
      <w:r w:rsidRPr="009765A7">
        <w:t xml:space="preserve">                    ↓</w:t>
      </w:r>
    </w:p>
    <w:p w14:paraId="25631823" w14:textId="77777777" w:rsidR="009765A7" w:rsidRPr="009765A7" w:rsidRDefault="009765A7" w:rsidP="009765A7">
      <w:r w:rsidRPr="009765A7">
        <w:t xml:space="preserve">            </w:t>
      </w:r>
      <w:proofErr w:type="spellStart"/>
      <w:r w:rsidRPr="009765A7">
        <w:t>ColumnTransformer</w:t>
      </w:r>
      <w:proofErr w:type="spellEnd"/>
    </w:p>
    <w:p w14:paraId="65A1CB4F" w14:textId="77777777" w:rsidR="009765A7" w:rsidRPr="009765A7" w:rsidRDefault="009765A7" w:rsidP="009765A7">
      <w:r w:rsidRPr="009765A7">
        <w:t xml:space="preserve">                    ↓</w:t>
      </w:r>
    </w:p>
    <w:p w14:paraId="0B017250" w14:textId="77777777" w:rsidR="009765A7" w:rsidRPr="009765A7" w:rsidRDefault="009765A7" w:rsidP="009765A7">
      <w:r w:rsidRPr="009765A7">
        <w:t xml:space="preserve">       ┌────────────</w:t>
      </w:r>
      <w:r w:rsidRPr="009765A7">
        <w:rPr>
          <w:rFonts w:ascii="MS Gothic" w:eastAsia="MS Gothic" w:hAnsi="MS Gothic" w:cs="MS Gothic" w:hint="eastAsia"/>
        </w:rPr>
        <w:t>┼</w:t>
      </w:r>
      <w:r w:rsidRPr="009765A7">
        <w:rPr>
          <w:rFonts w:ascii="Calibri" w:hAnsi="Calibri" w:cs="Calibri"/>
        </w:rPr>
        <w:t>────────────┐</w:t>
      </w:r>
    </w:p>
    <w:p w14:paraId="518B2E05" w14:textId="77777777" w:rsidR="009765A7" w:rsidRPr="009765A7" w:rsidRDefault="009765A7" w:rsidP="009765A7">
      <w:r w:rsidRPr="009765A7">
        <w:t xml:space="preserve">       ↓            ↓            ↓</w:t>
      </w:r>
    </w:p>
    <w:p w14:paraId="6371502E" w14:textId="77777777" w:rsidR="009765A7" w:rsidRPr="009765A7" w:rsidRDefault="009765A7" w:rsidP="009765A7">
      <w:r w:rsidRPr="009765A7">
        <w:t xml:space="preserve">   Numerical      Ordinal      Nominal</w:t>
      </w:r>
    </w:p>
    <w:p w14:paraId="0D1DD0CD" w14:textId="77777777" w:rsidR="009765A7" w:rsidRPr="009765A7" w:rsidRDefault="009765A7" w:rsidP="009765A7">
      <w:r w:rsidRPr="009765A7">
        <w:t xml:space="preserve">       ↓            ↓            ↓</w:t>
      </w:r>
    </w:p>
    <w:p w14:paraId="4BE00504" w14:textId="77777777" w:rsidR="009765A7" w:rsidRPr="009765A7" w:rsidRDefault="009765A7" w:rsidP="009765A7">
      <w:r w:rsidRPr="009765A7">
        <w:t xml:space="preserve">   Imputer       </w:t>
      </w:r>
      <w:proofErr w:type="spellStart"/>
      <w:r w:rsidRPr="009765A7">
        <w:t>Imputer</w:t>
      </w:r>
      <w:proofErr w:type="spellEnd"/>
      <w:r w:rsidRPr="009765A7">
        <w:t xml:space="preserve">      </w:t>
      </w:r>
      <w:proofErr w:type="spellStart"/>
      <w:r w:rsidRPr="009765A7">
        <w:t>Imputer</w:t>
      </w:r>
      <w:proofErr w:type="spellEnd"/>
    </w:p>
    <w:p w14:paraId="6C2D3B4C" w14:textId="77777777" w:rsidR="009765A7" w:rsidRPr="009765A7" w:rsidRDefault="009765A7" w:rsidP="009765A7">
      <w:r w:rsidRPr="009765A7">
        <w:t xml:space="preserve">       ↓            ↓            ↓</w:t>
      </w:r>
    </w:p>
    <w:p w14:paraId="1E48D270" w14:textId="77777777" w:rsidR="009765A7" w:rsidRPr="009765A7" w:rsidRDefault="009765A7" w:rsidP="009765A7">
      <w:r w:rsidRPr="009765A7">
        <w:t xml:space="preserve">   Scaler        Encoder      </w:t>
      </w:r>
      <w:proofErr w:type="spellStart"/>
      <w:r w:rsidRPr="009765A7">
        <w:t>OneHot</w:t>
      </w:r>
      <w:proofErr w:type="spellEnd"/>
    </w:p>
    <w:p w14:paraId="6ABDE807" w14:textId="77777777" w:rsidR="009765A7" w:rsidRPr="009765A7" w:rsidRDefault="009765A7" w:rsidP="009765A7">
      <w:r w:rsidRPr="009765A7">
        <w:t xml:space="preserve">       └────────────</w:t>
      </w:r>
      <w:r w:rsidRPr="009765A7">
        <w:rPr>
          <w:rFonts w:ascii="MS Gothic" w:eastAsia="MS Gothic" w:hAnsi="MS Gothic" w:cs="MS Gothic" w:hint="eastAsia"/>
        </w:rPr>
        <w:t>┼</w:t>
      </w:r>
      <w:r w:rsidRPr="009765A7">
        <w:rPr>
          <w:rFonts w:ascii="Calibri" w:hAnsi="Calibri" w:cs="Calibri"/>
        </w:rPr>
        <w:t>────────────┘</w:t>
      </w:r>
    </w:p>
    <w:p w14:paraId="127B507A" w14:textId="77777777" w:rsidR="009765A7" w:rsidRPr="009765A7" w:rsidRDefault="009765A7" w:rsidP="009765A7">
      <w:r w:rsidRPr="009765A7">
        <w:t xml:space="preserve">                    ↓</w:t>
      </w:r>
    </w:p>
    <w:p w14:paraId="1FCB1C6F" w14:textId="77777777" w:rsidR="009765A7" w:rsidRPr="009765A7" w:rsidRDefault="009765A7" w:rsidP="009765A7">
      <w:r w:rsidRPr="009765A7">
        <w:t xml:space="preserve">             Random Forest</w:t>
      </w:r>
    </w:p>
    <w:p w14:paraId="4E0E8612" w14:textId="77777777" w:rsidR="009765A7" w:rsidRPr="009765A7" w:rsidRDefault="009765A7" w:rsidP="009765A7">
      <w:r w:rsidRPr="009765A7">
        <w:t xml:space="preserve">                    ↓</w:t>
      </w:r>
    </w:p>
    <w:p w14:paraId="1E3A3FC6" w14:textId="77777777" w:rsidR="009765A7" w:rsidRPr="009765A7" w:rsidRDefault="009765A7" w:rsidP="009765A7">
      <w:r w:rsidRPr="009765A7">
        <w:t xml:space="preserve">               Prediction</w:t>
      </w:r>
    </w:p>
    <w:p w14:paraId="3BAD6399" w14:textId="77777777" w:rsidR="009765A7" w:rsidRPr="009765A7" w:rsidRDefault="009765A7" w:rsidP="009765A7">
      <w:pPr>
        <w:rPr>
          <w:b/>
          <w:bCs/>
        </w:rPr>
      </w:pPr>
      <w:r w:rsidRPr="009765A7">
        <w:rPr>
          <w:b/>
          <w:bCs/>
        </w:rPr>
        <w:lastRenderedPageBreak/>
        <w:t>Key Takeaways</w:t>
      </w:r>
    </w:p>
    <w:p w14:paraId="05D2C82A" w14:textId="77777777" w:rsidR="009765A7" w:rsidRPr="009765A7" w:rsidRDefault="009765A7" w:rsidP="009765A7">
      <w:pPr>
        <w:numPr>
          <w:ilvl w:val="0"/>
          <w:numId w:val="48"/>
        </w:numPr>
      </w:pPr>
      <w:r w:rsidRPr="009765A7">
        <w:rPr>
          <w:b/>
          <w:bCs/>
        </w:rPr>
        <w:t>Pipeline</w:t>
      </w:r>
      <w:r w:rsidRPr="009765A7">
        <w:t xml:space="preserve"> = connects preprocessing + model. </w:t>
      </w:r>
    </w:p>
    <w:p w14:paraId="0255B619" w14:textId="77777777" w:rsidR="009765A7" w:rsidRPr="009765A7" w:rsidRDefault="009765A7" w:rsidP="009765A7">
      <w:pPr>
        <w:numPr>
          <w:ilvl w:val="0"/>
          <w:numId w:val="48"/>
        </w:numPr>
      </w:pPr>
      <w:proofErr w:type="spellStart"/>
      <w:r w:rsidRPr="009765A7">
        <w:rPr>
          <w:b/>
          <w:bCs/>
        </w:rPr>
        <w:t>ColumnTransformer</w:t>
      </w:r>
      <w:proofErr w:type="spellEnd"/>
      <w:r w:rsidRPr="009765A7">
        <w:t xml:space="preserve"> = sends different columns to different preprocessing methods. </w:t>
      </w:r>
    </w:p>
    <w:p w14:paraId="2D379175" w14:textId="77777777" w:rsidR="009765A7" w:rsidRPr="009765A7" w:rsidRDefault="009765A7" w:rsidP="009765A7">
      <w:pPr>
        <w:numPr>
          <w:ilvl w:val="0"/>
          <w:numId w:val="48"/>
        </w:numPr>
      </w:pPr>
      <w:proofErr w:type="spellStart"/>
      <w:r w:rsidRPr="009765A7">
        <w:rPr>
          <w:b/>
          <w:bCs/>
        </w:rPr>
        <w:t>SimpleImputer</w:t>
      </w:r>
      <w:proofErr w:type="spellEnd"/>
      <w:r w:rsidRPr="009765A7">
        <w:t xml:space="preserve"> = handles missing values. </w:t>
      </w:r>
    </w:p>
    <w:p w14:paraId="47D40E12" w14:textId="77777777" w:rsidR="009765A7" w:rsidRPr="009765A7" w:rsidRDefault="009765A7" w:rsidP="009765A7">
      <w:pPr>
        <w:numPr>
          <w:ilvl w:val="0"/>
          <w:numId w:val="48"/>
        </w:numPr>
      </w:pPr>
      <w:proofErr w:type="spellStart"/>
      <w:r w:rsidRPr="009765A7">
        <w:rPr>
          <w:b/>
          <w:bCs/>
        </w:rPr>
        <w:t>StandardScaler</w:t>
      </w:r>
      <w:proofErr w:type="spellEnd"/>
      <w:r w:rsidRPr="009765A7">
        <w:t xml:space="preserve"> = scales numerical features. </w:t>
      </w:r>
    </w:p>
    <w:p w14:paraId="2D2CADD8" w14:textId="77777777" w:rsidR="009765A7" w:rsidRPr="009765A7" w:rsidRDefault="009765A7" w:rsidP="009765A7">
      <w:pPr>
        <w:numPr>
          <w:ilvl w:val="0"/>
          <w:numId w:val="48"/>
        </w:numPr>
      </w:pPr>
      <w:proofErr w:type="spellStart"/>
      <w:r w:rsidRPr="009765A7">
        <w:rPr>
          <w:b/>
          <w:bCs/>
        </w:rPr>
        <w:t>OrdinalEncoder</w:t>
      </w:r>
      <w:proofErr w:type="spellEnd"/>
      <w:r w:rsidRPr="009765A7">
        <w:t xml:space="preserve"> = handles ordered categories. </w:t>
      </w:r>
    </w:p>
    <w:p w14:paraId="26160120" w14:textId="77777777" w:rsidR="009765A7" w:rsidRPr="009765A7" w:rsidRDefault="009765A7" w:rsidP="009765A7">
      <w:pPr>
        <w:numPr>
          <w:ilvl w:val="0"/>
          <w:numId w:val="48"/>
        </w:numPr>
      </w:pPr>
      <w:proofErr w:type="spellStart"/>
      <w:r w:rsidRPr="009765A7">
        <w:rPr>
          <w:b/>
          <w:bCs/>
        </w:rPr>
        <w:t>OneHotEncoder</w:t>
      </w:r>
      <w:proofErr w:type="spellEnd"/>
      <w:r w:rsidRPr="009765A7">
        <w:t xml:space="preserve"> = handles nominal categories. </w:t>
      </w:r>
    </w:p>
    <w:p w14:paraId="3535F14E" w14:textId="77777777" w:rsidR="009765A7" w:rsidRPr="009765A7" w:rsidRDefault="009765A7" w:rsidP="009765A7">
      <w:pPr>
        <w:numPr>
          <w:ilvl w:val="0"/>
          <w:numId w:val="48"/>
        </w:numPr>
      </w:pPr>
      <w:r w:rsidRPr="009765A7">
        <w:t xml:space="preserve">Pipelines reduce code, prevent </w:t>
      </w:r>
      <w:r w:rsidRPr="009765A7">
        <w:rPr>
          <w:b/>
          <w:bCs/>
        </w:rPr>
        <w:t>data leakage</w:t>
      </w:r>
      <w:r w:rsidRPr="009765A7">
        <w:t xml:space="preserve">, and make ML systems </w:t>
      </w:r>
      <w:r w:rsidRPr="009765A7">
        <w:rPr>
          <w:b/>
          <w:bCs/>
        </w:rPr>
        <w:t>production-ready</w:t>
      </w:r>
      <w:r w:rsidRPr="009765A7">
        <w:t xml:space="preserve">. </w:t>
      </w:r>
    </w:p>
    <w:p w14:paraId="71771E84" w14:textId="77777777" w:rsidR="009765A7" w:rsidRPr="009765A7" w:rsidRDefault="009765A7" w:rsidP="009765A7">
      <w:r w:rsidRPr="009765A7">
        <w:t>Voice</w:t>
      </w:r>
    </w:p>
    <w:p w14:paraId="2BC0AEFD" w14:textId="77777777" w:rsidR="009765A7" w:rsidRDefault="009765A7"/>
    <w:sectPr w:rsidR="009765A7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CA6"/>
    <w:multiLevelType w:val="multilevel"/>
    <w:tmpl w:val="FAB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0C89"/>
    <w:multiLevelType w:val="multilevel"/>
    <w:tmpl w:val="0BE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788C"/>
    <w:multiLevelType w:val="multilevel"/>
    <w:tmpl w:val="D81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64C3"/>
    <w:multiLevelType w:val="multilevel"/>
    <w:tmpl w:val="D6A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541"/>
    <w:multiLevelType w:val="multilevel"/>
    <w:tmpl w:val="5A9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76DE"/>
    <w:multiLevelType w:val="multilevel"/>
    <w:tmpl w:val="D98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316C"/>
    <w:multiLevelType w:val="multilevel"/>
    <w:tmpl w:val="5D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6060"/>
    <w:multiLevelType w:val="multilevel"/>
    <w:tmpl w:val="1E1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34B62"/>
    <w:multiLevelType w:val="multilevel"/>
    <w:tmpl w:val="6B3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A0008"/>
    <w:multiLevelType w:val="multilevel"/>
    <w:tmpl w:val="BC2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25AD"/>
    <w:multiLevelType w:val="multilevel"/>
    <w:tmpl w:val="367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D528A"/>
    <w:multiLevelType w:val="multilevel"/>
    <w:tmpl w:val="7F0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B3A1F"/>
    <w:multiLevelType w:val="multilevel"/>
    <w:tmpl w:val="FA7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54E43"/>
    <w:multiLevelType w:val="multilevel"/>
    <w:tmpl w:val="6D7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548C1"/>
    <w:multiLevelType w:val="multilevel"/>
    <w:tmpl w:val="921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530D8"/>
    <w:multiLevelType w:val="multilevel"/>
    <w:tmpl w:val="1CE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5526"/>
    <w:multiLevelType w:val="multilevel"/>
    <w:tmpl w:val="A3E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70BCA"/>
    <w:multiLevelType w:val="multilevel"/>
    <w:tmpl w:val="EE1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136C7"/>
    <w:multiLevelType w:val="multilevel"/>
    <w:tmpl w:val="4D8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46990"/>
    <w:multiLevelType w:val="multilevel"/>
    <w:tmpl w:val="085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26B74"/>
    <w:multiLevelType w:val="multilevel"/>
    <w:tmpl w:val="220C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7D2441"/>
    <w:multiLevelType w:val="multilevel"/>
    <w:tmpl w:val="348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A1F52"/>
    <w:multiLevelType w:val="multilevel"/>
    <w:tmpl w:val="986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84514"/>
    <w:multiLevelType w:val="multilevel"/>
    <w:tmpl w:val="AB9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E63CD"/>
    <w:multiLevelType w:val="multilevel"/>
    <w:tmpl w:val="19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77F05"/>
    <w:multiLevelType w:val="multilevel"/>
    <w:tmpl w:val="886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11C31"/>
    <w:multiLevelType w:val="multilevel"/>
    <w:tmpl w:val="6CC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D752E"/>
    <w:multiLevelType w:val="multilevel"/>
    <w:tmpl w:val="6EE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D4B7F"/>
    <w:multiLevelType w:val="multilevel"/>
    <w:tmpl w:val="38C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605B7"/>
    <w:multiLevelType w:val="multilevel"/>
    <w:tmpl w:val="E7D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7C252F"/>
    <w:multiLevelType w:val="multilevel"/>
    <w:tmpl w:val="486C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25175A"/>
    <w:multiLevelType w:val="multilevel"/>
    <w:tmpl w:val="3D4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954B2"/>
    <w:multiLevelType w:val="multilevel"/>
    <w:tmpl w:val="D76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B7E5B"/>
    <w:multiLevelType w:val="multilevel"/>
    <w:tmpl w:val="6A6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6D5B18"/>
    <w:multiLevelType w:val="multilevel"/>
    <w:tmpl w:val="CE0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2C7B24"/>
    <w:multiLevelType w:val="multilevel"/>
    <w:tmpl w:val="D5A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45AC2"/>
    <w:multiLevelType w:val="multilevel"/>
    <w:tmpl w:val="2CB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E3EA9"/>
    <w:multiLevelType w:val="multilevel"/>
    <w:tmpl w:val="44C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A6C19"/>
    <w:multiLevelType w:val="multilevel"/>
    <w:tmpl w:val="7E0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5D7E21"/>
    <w:multiLevelType w:val="multilevel"/>
    <w:tmpl w:val="271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2C207C"/>
    <w:multiLevelType w:val="multilevel"/>
    <w:tmpl w:val="DEA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580E35"/>
    <w:multiLevelType w:val="multilevel"/>
    <w:tmpl w:val="917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344DB9"/>
    <w:multiLevelType w:val="multilevel"/>
    <w:tmpl w:val="FB4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F4137"/>
    <w:multiLevelType w:val="multilevel"/>
    <w:tmpl w:val="53D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25034"/>
    <w:multiLevelType w:val="multilevel"/>
    <w:tmpl w:val="50A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70D60"/>
    <w:multiLevelType w:val="multilevel"/>
    <w:tmpl w:val="7DD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01687"/>
    <w:multiLevelType w:val="multilevel"/>
    <w:tmpl w:val="E78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46378"/>
    <w:multiLevelType w:val="multilevel"/>
    <w:tmpl w:val="8D0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94698">
    <w:abstractNumId w:val="20"/>
  </w:num>
  <w:num w:numId="2" w16cid:durableId="70809823">
    <w:abstractNumId w:val="1"/>
  </w:num>
  <w:num w:numId="3" w16cid:durableId="186913055">
    <w:abstractNumId w:val="43"/>
  </w:num>
  <w:num w:numId="4" w16cid:durableId="1756395217">
    <w:abstractNumId w:val="0"/>
  </w:num>
  <w:num w:numId="5" w16cid:durableId="1252739690">
    <w:abstractNumId w:val="4"/>
  </w:num>
  <w:num w:numId="6" w16cid:durableId="1687636283">
    <w:abstractNumId w:val="18"/>
  </w:num>
  <w:num w:numId="7" w16cid:durableId="224413174">
    <w:abstractNumId w:val="28"/>
  </w:num>
  <w:num w:numId="8" w16cid:durableId="775834910">
    <w:abstractNumId w:val="27"/>
  </w:num>
  <w:num w:numId="9" w16cid:durableId="1926720009">
    <w:abstractNumId w:val="6"/>
  </w:num>
  <w:num w:numId="10" w16cid:durableId="1920406247">
    <w:abstractNumId w:val="3"/>
  </w:num>
  <w:num w:numId="11" w16cid:durableId="219488418">
    <w:abstractNumId w:val="41"/>
  </w:num>
  <w:num w:numId="12" w16cid:durableId="701251664">
    <w:abstractNumId w:val="21"/>
  </w:num>
  <w:num w:numId="13" w16cid:durableId="755173169">
    <w:abstractNumId w:val="8"/>
  </w:num>
  <w:num w:numId="14" w16cid:durableId="1073550096">
    <w:abstractNumId w:val="7"/>
  </w:num>
  <w:num w:numId="15" w16cid:durableId="1594973528">
    <w:abstractNumId w:val="13"/>
  </w:num>
  <w:num w:numId="16" w16cid:durableId="1421291583">
    <w:abstractNumId w:val="31"/>
  </w:num>
  <w:num w:numId="17" w16cid:durableId="1209758109">
    <w:abstractNumId w:val="9"/>
  </w:num>
  <w:num w:numId="18" w16cid:durableId="881676976">
    <w:abstractNumId w:val="33"/>
  </w:num>
  <w:num w:numId="19" w16cid:durableId="1926070255">
    <w:abstractNumId w:val="46"/>
  </w:num>
  <w:num w:numId="20" w16cid:durableId="2040739466">
    <w:abstractNumId w:val="39"/>
  </w:num>
  <w:num w:numId="21" w16cid:durableId="73479493">
    <w:abstractNumId w:val="47"/>
  </w:num>
  <w:num w:numId="22" w16cid:durableId="1912497837">
    <w:abstractNumId w:val="40"/>
  </w:num>
  <w:num w:numId="23" w16cid:durableId="173031148">
    <w:abstractNumId w:val="35"/>
  </w:num>
  <w:num w:numId="24" w16cid:durableId="1314724728">
    <w:abstractNumId w:val="25"/>
  </w:num>
  <w:num w:numId="25" w16cid:durableId="1006714741">
    <w:abstractNumId w:val="12"/>
  </w:num>
  <w:num w:numId="26" w16cid:durableId="308632313">
    <w:abstractNumId w:val="30"/>
  </w:num>
  <w:num w:numId="27" w16cid:durableId="75631663">
    <w:abstractNumId w:val="44"/>
  </w:num>
  <w:num w:numId="28" w16cid:durableId="1114716872">
    <w:abstractNumId w:val="19"/>
  </w:num>
  <w:num w:numId="29" w16cid:durableId="1398699538">
    <w:abstractNumId w:val="24"/>
  </w:num>
  <w:num w:numId="30" w16cid:durableId="1043946692">
    <w:abstractNumId w:val="23"/>
  </w:num>
  <w:num w:numId="31" w16cid:durableId="1981570554">
    <w:abstractNumId w:val="37"/>
  </w:num>
  <w:num w:numId="32" w16cid:durableId="1455294355">
    <w:abstractNumId w:val="2"/>
  </w:num>
  <w:num w:numId="33" w16cid:durableId="295643755">
    <w:abstractNumId w:val="36"/>
  </w:num>
  <w:num w:numId="34" w16cid:durableId="81997789">
    <w:abstractNumId w:val="11"/>
  </w:num>
  <w:num w:numId="35" w16cid:durableId="1916355246">
    <w:abstractNumId w:val="26"/>
  </w:num>
  <w:num w:numId="36" w16cid:durableId="1123615995">
    <w:abstractNumId w:val="42"/>
  </w:num>
  <w:num w:numId="37" w16cid:durableId="529680704">
    <w:abstractNumId w:val="14"/>
  </w:num>
  <w:num w:numId="38" w16cid:durableId="591360421">
    <w:abstractNumId w:val="45"/>
  </w:num>
  <w:num w:numId="39" w16cid:durableId="1436170511">
    <w:abstractNumId w:val="34"/>
  </w:num>
  <w:num w:numId="40" w16cid:durableId="2134053419">
    <w:abstractNumId w:val="5"/>
  </w:num>
  <w:num w:numId="41" w16cid:durableId="378088487">
    <w:abstractNumId w:val="16"/>
  </w:num>
  <w:num w:numId="42" w16cid:durableId="498471236">
    <w:abstractNumId w:val="32"/>
  </w:num>
  <w:num w:numId="43" w16cid:durableId="885336282">
    <w:abstractNumId w:val="29"/>
  </w:num>
  <w:num w:numId="44" w16cid:durableId="1358965275">
    <w:abstractNumId w:val="10"/>
  </w:num>
  <w:num w:numId="45" w16cid:durableId="425543292">
    <w:abstractNumId w:val="15"/>
  </w:num>
  <w:num w:numId="46" w16cid:durableId="1949773064">
    <w:abstractNumId w:val="22"/>
  </w:num>
  <w:num w:numId="47" w16cid:durableId="910693353">
    <w:abstractNumId w:val="38"/>
  </w:num>
  <w:num w:numId="48" w16cid:durableId="1465273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9B"/>
    <w:rsid w:val="0015644D"/>
    <w:rsid w:val="003F3B4D"/>
    <w:rsid w:val="00665718"/>
    <w:rsid w:val="00695064"/>
    <w:rsid w:val="007A6C9B"/>
    <w:rsid w:val="007F24D8"/>
    <w:rsid w:val="007F2E3D"/>
    <w:rsid w:val="009765A7"/>
    <w:rsid w:val="009B5ACA"/>
    <w:rsid w:val="00D06BEA"/>
    <w:rsid w:val="00F8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269E"/>
  <w15:chartTrackingRefBased/>
  <w15:docId w15:val="{31EB3F58-4DF5-464A-B2C5-4567465D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565AD-3EB9-49EB-B0BC-1CA76F23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22</Pages>
  <Words>2508</Words>
  <Characters>14299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4</cp:revision>
  <dcterms:created xsi:type="dcterms:W3CDTF">2026-07-27T13:14:00Z</dcterms:created>
  <dcterms:modified xsi:type="dcterms:W3CDTF">2026-08-03T09:15:00Z</dcterms:modified>
</cp:coreProperties>
</file>