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00000000,06-26-2011,4000001,040.33,Exercise &amp; Fitness,Cardio Machine Accessories,Clarksville,Tennessee,credit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00000001,05-26-2011,4000002,198.44,Exercise &amp; Fitness,Weightlifting Gloves,Long Beach,California,credit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00000002,06-01-2011,4000002,005.58,Exercise &amp; Fitness,Weightlifting Machine Accessories,Anaheim,California,credit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00000003,06-05-2011,4000003,198.19,Gymnastics,Gymnastics Rings,Milwaukee,Wisconsin,credit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00000004,12-17-2011,4000002,098.81,Team Sports,Field Hockey,Nashville  ,Tennessee,credit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00000005,02-14-2011,4000004,193.63,Outdoor Recreation,Camping &amp; Backpacking &amp; Hiking,Chicago,Illinois,credit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00000006,10-28-2011,4000005,027.89,Puzzles,Jigsaw Puzzles,Charleston,South Carolina,credit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00000007,07-14-2011,4000006,096.01,Outdoor Play Equipment,Sandboxes,Columbus,Ohio,credit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00000008,01-17-2011,4000006,010.44,Winter Sports,Snowmobiling,Des Moines,Iowa,credit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00000009,05-17-2011,4000006,152.46,Jumping,Bungee Jumping,St. Petersburg,Florida,credit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00000010,05-29-2011,4000007,180.28,Outdoor Recreation,Archery,Reno,Nevada,credit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00000011,06-18-2011,4000009,121.39,Outdoor Play Equipment,Swing Sets,Columbus,Ohio,credit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00000012,02-08-2011,4000009,041.52,Indoor Games,Bowling,San Francisco,California,credit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00000013,03-13-2011,4000010,107.80,Team Sports,Field Hockey,Honolulu  ,Hawaii,credit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00000014,02-25-2011,4000010,036.81,Gymnastics,Vaulting Horses,Los Angeles,California,credit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00000015,10-20-2011,4000001,137.64,Combat Sports,Fencing,Honolulu  ,Hawaii,credit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00000016,05-28-2011,4000010,035.56,Exercise &amp; Fitness,Free Weight Bars,Columbia,South Carolina,credit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00000017,10-18-2011,4000008,075.55,Water Sports,Scuba Diving &amp; Snorkeling,Omaha,Nebraska,credit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00000018,11-18-2011,4000008,088.65,Team Sports,Baseball,Salt Lake City,Utah,credit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00000019,08-28-2011,4000008,051.81,Water Sports,Life Jackets,Newark,New Jersey,credit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00000020,06-29-2011,4000005,041.55,Exercise &amp; Fitness,Weightlifting Belts,New Orleans,Louisiana,credit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00000021,02-14-2011,4000005,045.79,Air Sports,Parachutes,New York,New York,credit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00000022,10-10-2011,4000009,019.64,Water Sports,Kitesurfing,Saint Paul,Minnesota,credit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00000023,05-02-2011,4000009,099.50,Gymnastics,Gymnastics Rings,Springfield,Illinois,credit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00000024,06-10-2011,4000003,151.20,Water Sports,Surfing,Plano,Texas,credit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00000025,10-14-2011,4000009,144.20,Indoor Games,Darts,Phoenix,Arizona,credit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00000026,10-11-2011,4000009,031.58,Combat Sports,Wrestling,Orange,California,credit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00000027,09-29-2011,4000010,066.40,Games,Mahjong,Fremont,California,credit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00000028,05-12-2011,4000008,079.78,Team Sports,Cricket,Lexington,Kentucky,credit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00000029,06-03-2011,4000001,126.90,Outdoor Recreation,Hunting,Phoenix,Arizona,credit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00000030,03-14-2011,4000001,047.05,Water Sports,Swimming,Lincoln,Nebraska,credit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00000031,11-28-2011,4000008,005.03,Games,Dice &amp; Dice Sets,Los Angeles,California,credit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00000032,01-29-2011,4000008,020.13,Team Sports,Soccer,Springfield,Illinois,credit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00000033,06-15-2011,4000008,154.15,Outdoor Recreation,Lawn Games,Nashville  ,Tennessee,credit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00000034,05-06-2011,4000008,098.96,Team Sports,Indoor Volleyball,Atlanta,Georgia,credit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00000035,04-12-2011,4000008,185.26,Games,Board Games,Centennial,Colorado,credit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00000036,10-13-2011,4000007,035.66,Team Sports,Football,Saint Paul,Minnesota,credit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00000037,04-19-2011,4000007,020.20,Outdoor Recreation,Shooting Games,San Diego,California,credit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00000038,08-05-2011,4000007,150.60,Outdoor Recreation,Camping &amp; Backpacking &amp; Hiking,Hampton  ,Virginia,credit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00000039,03-12-2011,4000006,174.36,Outdoor Play Equipment,Swing Sets,Pittsburgh,Pennsylvania,credit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00000040,11-07-2011,4000005,165.10,Team Sports,Cheerleading,Reno,Nevada,credit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00000041,04-16-2011,4000004,028.11,Indoor Games,Bowling,Westminster,Colorado,cash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00000042,09-10-2011,4000004,038.52,Outdoor Recreation,Tetherball,Denton,Texas,cash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00000043,04-22-2011,4000004,032.34,Water Sports,Water Polo,Las Vegas,Nevada,cash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00000044,09-11-2011,4000001,135.37,Water Sports,Surfing,Seattle,Washington,credit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00000045,11-27-2011,4000001,090.04,Exercise &amp; Fitness,Abdominal Equipment,Honolulu  ,Hawaii,credit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00000046,05-27-2011,4000001,052.29,Gymnastics,Vaulting Horses,Cleveland,Ohio,credit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00000047,10-23-2011,4000008,100.10,Outdoor Play Equipment,Swing Sets,Everett,Washington,credit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00000048,09-27-2011,4000007,157.94,Exercise &amp; Fitness,Exercise Bands,Philadelphia,Pennsylvania,credit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00000049,07-12-2011,4000010,144.59,Jumping,Jumping Stilts,Cambridge,Massachusetts,credit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00000050,10-20-2011,4000010,055.93,Jumping,Pogo Sticks,Everett,Washington,credit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00000051,02-17-2011,4000002,032.65,Water Sports,Life Jackets,Columbus,Georgia,cash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00000052,02-04-2011,4000005,044.82,Outdoor Play Equipment,Lawn Water Slides,Hampton  ,Virginia,cash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00000053,06-12-2011,4000004,044.46,Water Sports,Scuba Diving &amp; Snorkeling,Charleston,South Carolina,cash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00000054,10-03-2011,4000007,154.87,Outdoor Recreation,Running,Long Beach,California,credit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00000055,12-16-2011,4000006,106.11,Water Sports,Swimming,New York,New York,credit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00000056,06-21-2011,4000002,176.63,Outdoor Recreation,Geocaching,Boston,Massachusetts,credit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00000057,12-20-2011,4000003,178.20,Outdoor Recreation,Skating,San Jose,California,credit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00000058,12-29-2011,4000002,194.86,Water Sports,Windsurfing,Oklahoma City,Oklahoma,credit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00000059,11-07-2011,4000001,021.43,Winter Sports,Snowboarding,Philadelphia,Pennsylvania,cash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